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86CD" w14:textId="77777777" w:rsidR="002540CA" w:rsidRDefault="00A464C9">
      <w:bookmarkStart w:id="0" w:name="_GoBack"/>
      <w:bookmarkEnd w:id="0"/>
      <w:r>
        <w:t>Fit to Submit Checklist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A464C9" w14:paraId="5F62262B" w14:textId="77777777" w:rsidTr="00A46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2B3F3D3E" w14:textId="77777777" w:rsidR="00A464C9" w:rsidRDefault="00A464C9">
            <w:r>
              <w:t>Section: Structure and Commenting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341D340A" w14:textId="77777777" w:rsidR="00A464C9" w:rsidRDefault="00A46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A464C9" w14:paraId="482487E7" w14:textId="77777777" w:rsidTr="00A46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535F24D9" w14:textId="77777777" w:rsidR="00A464C9" w:rsidRDefault="00A464C9">
            <w:r>
              <w:t>Code is structured into classes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41581E3" w14:textId="77777777" w:rsidR="00A464C9" w:rsidRDefault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2404E907" w14:textId="77777777" w:rsidTr="00A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C7E89BA" w14:textId="77777777" w:rsidR="00A464C9" w:rsidRDefault="00A464C9">
            <w:r>
              <w:t>Functions have appropriate visibility (public, protected (_), private (__))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D76721F" w14:textId="77777777" w:rsidR="00A464C9" w:rsidRDefault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3583C8E8" w14:textId="77777777" w:rsidTr="00A46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B6C7C3F" w14:textId="77777777" w:rsidR="00A464C9" w:rsidRDefault="00A464C9">
            <w:r>
              <w:t>Functions have appropriate modifiers (static)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BE75A66" w14:textId="77777777" w:rsidR="00A464C9" w:rsidRDefault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05202BA2" w14:textId="77777777" w:rsidTr="00A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BBF3B8F" w14:textId="77777777" w:rsidR="00A464C9" w:rsidRDefault="00A464C9">
            <w:r>
              <w:t>Docstrings are added to each function (“”” “””)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25C972C" w14:textId="77777777" w:rsidR="00A464C9" w:rsidRDefault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2CADC9E6" w14:textId="77777777" w:rsidTr="00A46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E36A59E" w14:textId="77777777" w:rsidR="00A464C9" w:rsidRDefault="00A464C9">
            <w:r>
              <w:t>Functions have appropriate names that describe their purpose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17C67FA" w14:textId="77777777" w:rsidR="00A464C9" w:rsidRDefault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7B1C746C" w14:textId="77777777" w:rsidTr="00A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22273B7F" w14:textId="77777777" w:rsidR="00A464C9" w:rsidRDefault="00A464C9">
            <w:r>
              <w:t>Comments add value to sections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62240CA" w14:textId="77777777" w:rsidR="00A464C9" w:rsidRDefault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357A28F8" w14:textId="77777777" w:rsidTr="00A46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0DAB5AC8" w14:textId="77777777" w:rsidR="00A464C9" w:rsidRDefault="00A464C9">
            <w:r>
              <w:t>Some style guide is followed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1C674C4" w14:textId="77777777" w:rsidR="00A464C9" w:rsidRDefault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3D976031" w14:textId="77777777" w:rsidTr="00A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  <w:bottom w:val="single" w:sz="4" w:space="0" w:color="auto"/>
            </w:tcBorders>
          </w:tcPr>
          <w:p w14:paraId="2A827A8E" w14:textId="77777777" w:rsidR="00A464C9" w:rsidRDefault="00A464C9">
            <w:r>
              <w:t>PEP8 style guide is followed</w:t>
            </w:r>
          </w:p>
        </w:tc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</w:tcPr>
          <w:p w14:paraId="6AA45680" w14:textId="77777777" w:rsidR="00A464C9" w:rsidRDefault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1FCA8" w14:textId="77777777" w:rsidR="00A464C9" w:rsidRDefault="00A464C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A464C9" w14:paraId="5349BAC5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2B56B676" w14:textId="77777777" w:rsidR="00A464C9" w:rsidRDefault="00A464C9" w:rsidP="00BA4F24">
            <w:r>
              <w:t>Section: RFC 821 Compliance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38A2A968" w14:textId="77777777" w:rsidR="00A464C9" w:rsidRDefault="00A464C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A464C9" w14:paraId="65EF84C0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4E8EF60D" w14:textId="77777777" w:rsidR="00A464C9" w:rsidRDefault="00A464C9" w:rsidP="00BA4F24">
            <w:r>
              <w:t>Mail sequence is implemented (HELO-&gt;MAIL-&gt;RCPT*-&gt;DATA)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D822C6F" w14:textId="77777777" w:rsidR="00A464C9" w:rsidRDefault="00A464C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166E067D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0C49F34" w14:textId="77777777" w:rsidR="00A464C9" w:rsidRDefault="00A464C9" w:rsidP="00BA4F24">
            <w:r>
              <w:t>Connection sequence is implemented (Connect + QUIT)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21C657C" w14:textId="77777777" w:rsidR="00A464C9" w:rsidRDefault="00A464C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60BA7697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5FBA4FC" w14:textId="77777777" w:rsidR="00A464C9" w:rsidRDefault="00A464C9" w:rsidP="00BA4F24">
            <w:r>
              <w:t>Core return codes are implemented (221, 250, 354, 500,501,502,503)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71F50B2B" w14:textId="77777777" w:rsidR="00A464C9" w:rsidRDefault="00A464C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41D3677C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C64765D" w14:textId="77777777" w:rsidR="00A464C9" w:rsidRDefault="00A464C9" w:rsidP="00A464C9">
            <w:r>
              <w:t>Domains are validated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651DC31F" w14:textId="77777777" w:rsidR="00A464C9" w:rsidRDefault="00A464C9" w:rsidP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6728E926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635D71D" w14:textId="77777777" w:rsidR="00A464C9" w:rsidRDefault="00A464C9" w:rsidP="00A464C9">
            <w:r>
              <w:t>Emails are validated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A8A4FEC" w14:textId="77777777" w:rsidR="00A464C9" w:rsidRDefault="00A464C9" w:rsidP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4DBBB49E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27853D88" w14:textId="77777777" w:rsidR="00A464C9" w:rsidRDefault="00A464C9" w:rsidP="00A464C9">
            <w:r>
              <w:t>HELP is implemented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D96655F" w14:textId="77777777" w:rsidR="00A464C9" w:rsidRDefault="00A464C9" w:rsidP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5D3E1DAA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50CF9B3" w14:textId="77777777" w:rsidR="00A464C9" w:rsidRDefault="00A464C9" w:rsidP="00A464C9">
            <w:r>
              <w:t>All return codes are implemented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DD41BDF" w14:textId="77777777" w:rsidR="00A464C9" w:rsidRDefault="00A464C9" w:rsidP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6CA0F96B" w14:textId="77777777" w:rsidTr="00A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304F2ED" w14:textId="77777777" w:rsidR="00A464C9" w:rsidRDefault="00A464C9" w:rsidP="00A464C9">
            <w:r>
              <w:t>RSET, Verify and Expand sequence is implemented (VRFY, EXPN)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FE844B7" w14:textId="77777777" w:rsidR="00A464C9" w:rsidRDefault="00A464C9" w:rsidP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3AEA2C96" w14:textId="77777777" w:rsidTr="00A46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768D6F03" w14:textId="77777777" w:rsidR="00A464C9" w:rsidRDefault="00A464C9" w:rsidP="00A464C9">
            <w:r>
              <w:t>Multi-line responses are handled appropriately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2AE8AAB8" w14:textId="77777777" w:rsidR="00A464C9" w:rsidRDefault="00A464C9" w:rsidP="00A4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431D1757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  <w:bottom w:val="single" w:sz="4" w:space="0" w:color="auto"/>
            </w:tcBorders>
          </w:tcPr>
          <w:p w14:paraId="44BD44DE" w14:textId="77777777" w:rsidR="00A464C9" w:rsidRDefault="00A464C9" w:rsidP="00A464C9">
            <w:r>
              <w:t>Validation is correct for all inputs</w:t>
            </w:r>
          </w:p>
        </w:tc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</w:tcPr>
          <w:p w14:paraId="2C07D257" w14:textId="77777777" w:rsidR="00A464C9" w:rsidRDefault="00A464C9" w:rsidP="00A4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15463D" w14:textId="77777777" w:rsidR="00A464C9" w:rsidRDefault="00A464C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A464C9" w14:paraId="1C5718EB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21345FA3" w14:textId="77777777" w:rsidR="00A464C9" w:rsidRDefault="00A464C9" w:rsidP="00BA4F24">
            <w:r>
              <w:t>Section: RFC 5321 Compliance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7145C302" w14:textId="77777777" w:rsidR="00A464C9" w:rsidRDefault="00A464C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A464C9" w14:paraId="584AD171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5463A625" w14:textId="77777777" w:rsidR="00A464C9" w:rsidRDefault="00A464C9" w:rsidP="00BA4F24">
            <w:r>
              <w:t>Mail sequence is implemented (EHLO)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DE9AAD1" w14:textId="77777777" w:rsidR="00A464C9" w:rsidRDefault="00A464C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634293C8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4951BAC3" w14:textId="77777777" w:rsidR="00A464C9" w:rsidRDefault="00A464C9" w:rsidP="00BA4F24">
            <w:r>
              <w:t>Multi-line responses are handled appropriately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F769518" w14:textId="77777777" w:rsidR="00A464C9" w:rsidRDefault="00A464C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2683C601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0C2C463D" w14:textId="77777777" w:rsidR="00A464C9" w:rsidRDefault="00A464C9" w:rsidP="00BA4F24">
            <w:r>
              <w:t>Additional parameters on commands are parsed correctly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98F38D3" w14:textId="77777777" w:rsidR="00A464C9" w:rsidRDefault="00A464C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03C0E1AE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284FD58D" w14:textId="77777777" w:rsidR="00A464C9" w:rsidRDefault="00A464C9" w:rsidP="00BA4F24">
            <w:r>
              <w:t>Timeouts added to mail receiver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9C05D1D" w14:textId="77777777" w:rsidR="00A464C9" w:rsidRDefault="00A464C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4C9" w14:paraId="7235AEEC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99E6FE9" w14:textId="77777777" w:rsidR="00A464C9" w:rsidRDefault="00A464C9" w:rsidP="00BA4F24">
            <w:r>
              <w:t>Timeouts functional and disconnect the client on timeout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6E37EAC0" w14:textId="77777777" w:rsidR="00A464C9" w:rsidRDefault="00A464C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4C9" w14:paraId="74456966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0849896" w14:textId="77777777" w:rsidR="00A464C9" w:rsidRDefault="00B426F9" w:rsidP="00BA4F24">
            <w:r>
              <w:t>ESMTP extensions addressed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9DE67EA" w14:textId="77777777" w:rsidR="00A464C9" w:rsidRDefault="00A464C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E975C0" w14:textId="77777777" w:rsidR="00A464C9" w:rsidRDefault="00A464C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B426F9" w14:paraId="225BB10F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08571ECB" w14:textId="77777777" w:rsidR="00B426F9" w:rsidRDefault="00B426F9" w:rsidP="00BA4F24">
            <w:r>
              <w:t>Section: Server Storage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114515A2" w14:textId="77777777" w:rsidR="00B426F9" w:rsidRDefault="00B426F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B426F9" w14:paraId="45FFBF0B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2A451AF" w14:textId="77777777" w:rsidR="00B426F9" w:rsidRDefault="00B426F9" w:rsidP="00BA4F24">
            <w:r>
              <w:t>Data is transferred correctly across network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64DE7A1E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051F203F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7F50E348" w14:textId="77777777" w:rsidR="00B426F9" w:rsidRDefault="00B426F9" w:rsidP="00BA4F24">
            <w:r>
              <w:t>Data is persistent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D2C3CA3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57ACAE8F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624BB00" w14:textId="77777777" w:rsidR="00B426F9" w:rsidRDefault="00B426F9" w:rsidP="00BA4F24">
            <w:r>
              <w:t>Data is stored in flat file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A26A5A0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17E15FCD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6B19013" w14:textId="77777777" w:rsidR="00B426F9" w:rsidRDefault="00B426F9" w:rsidP="00BA4F24">
            <w:r>
              <w:t>Data is stored hierarchically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34F0E080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02D18630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C24F205" w14:textId="77777777" w:rsidR="00B426F9" w:rsidRDefault="00B426F9" w:rsidP="00BA4F24">
            <w:r>
              <w:t>Data can be deleted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70658CA5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3C1F41EB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B1596CF" w14:textId="77777777" w:rsidR="00B426F9" w:rsidRDefault="00B426F9" w:rsidP="00BA4F24">
            <w:r>
              <w:t>Data is stored hierarchically and with structure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64765F5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568E9505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630AD04" w14:textId="77777777" w:rsidR="00B426F9" w:rsidRDefault="00B426F9" w:rsidP="00BA4F24">
            <w:r>
              <w:t>Data can be deleted by criteria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646A215B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7CF69" w14:textId="77777777" w:rsidR="00B426F9" w:rsidRDefault="00B426F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B426F9" w14:paraId="3CE1E90C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5BDCCCE1" w14:textId="77777777" w:rsidR="00B426F9" w:rsidRDefault="00B426F9" w:rsidP="00BA4F24">
            <w:r>
              <w:t>Section: Shared Mailboxes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40ACB67E" w14:textId="77777777" w:rsidR="00B426F9" w:rsidRDefault="00B426F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B426F9" w14:paraId="5868AD6F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41B65311" w14:textId="77777777" w:rsidR="00B426F9" w:rsidRDefault="00B426F9" w:rsidP="00BA4F24">
            <w:r>
              <w:t>Mailboxes require some kind of login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A9D87A0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53F47865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42D270E3" w14:textId="77777777" w:rsidR="00B426F9" w:rsidRDefault="00B426F9" w:rsidP="00BA4F24">
            <w:r>
              <w:t>Users can access shared mailboxes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E418E15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60F85845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4BBA071" w14:textId="77777777" w:rsidR="00B426F9" w:rsidRDefault="00B426F9" w:rsidP="00BA4F24">
            <w:r>
              <w:t>Shared mailboxes are protected from unauthorised access e.g. login to access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D070285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540BE509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25F327F" w14:textId="77777777" w:rsidR="00B426F9" w:rsidRDefault="00B426F9" w:rsidP="00BA4F24">
            <w:r>
              <w:t>Mail has additional parameters added e.g. flags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9210D67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</w:p>
        </w:tc>
      </w:tr>
      <w:tr w:rsidR="00B426F9" w14:paraId="4A50A7CF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75E6215" w14:textId="77777777" w:rsidR="00B426F9" w:rsidRDefault="00B426F9" w:rsidP="00BA4F24">
            <w:r>
              <w:t>Moving, deleting, or multiple access to files implemented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2AE5BB56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429AAD" w14:textId="77777777" w:rsidR="00B426F9" w:rsidRDefault="00B426F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B426F9" w14:paraId="4CBD4AE2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7D349697" w14:textId="77777777" w:rsidR="00B426F9" w:rsidRDefault="00B426F9" w:rsidP="00BA4F24">
            <w:r>
              <w:lastRenderedPageBreak/>
              <w:t>Section: Authentication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65822473" w14:textId="77777777" w:rsidR="00B426F9" w:rsidRDefault="00B426F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B426F9" w14:paraId="0BF795B8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4EEAAA7" w14:textId="77777777" w:rsidR="00B426F9" w:rsidRDefault="00B426F9" w:rsidP="00BA4F24">
            <w:r>
              <w:t>Username and password login implemented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23158763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5B2FBD41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4376286" w14:textId="77777777" w:rsidR="00B426F9" w:rsidRDefault="00B426F9" w:rsidP="00BA4F24">
            <w:r>
              <w:t>Login details are stored in a flat file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BCB8EBD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56B219E8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517C4339" w14:textId="77777777" w:rsidR="00B426F9" w:rsidRDefault="00B426F9" w:rsidP="00BA4F24">
            <w:r>
              <w:t>Passwords are salted and hashed on server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272BCF07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46587BEF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0998B55F" w14:textId="77777777" w:rsidR="00B426F9" w:rsidRDefault="00B426F9" w:rsidP="00BA4F24">
            <w:r>
              <w:t>Login sequence is encrypted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272BA0E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</w:p>
        </w:tc>
      </w:tr>
      <w:tr w:rsidR="00B426F9" w14:paraId="7D5263E5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4B97594A" w14:textId="77777777" w:rsidR="00B426F9" w:rsidRDefault="00B426F9" w:rsidP="00BA4F24">
            <w:r>
              <w:t xml:space="preserve">Keys are </w:t>
            </w:r>
            <w:proofErr w:type="spellStart"/>
            <w:r>
              <w:t>preshared</w:t>
            </w:r>
            <w:proofErr w:type="spellEnd"/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08494114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2FE260BA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5CCF3AE8" w14:textId="77777777" w:rsidR="00B426F9" w:rsidRDefault="00B426F9" w:rsidP="00BA4F24">
            <w:r>
              <w:t>Keys are negotiated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513B3B8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7ACBF2B7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1AA592F8" w14:textId="77777777" w:rsidR="00B426F9" w:rsidRDefault="00B426F9" w:rsidP="00BA4F24">
            <w:r>
              <w:t>Keys provide perfect forward security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D03EDF0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2B5136" w14:textId="77777777" w:rsidR="00B426F9" w:rsidRDefault="00B426F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B426F9" w14:paraId="35C879DF" w14:textId="77777777" w:rsidTr="00BA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4" w:space="0" w:color="auto"/>
              <w:left w:val="single" w:sz="4" w:space="0" w:color="auto"/>
            </w:tcBorders>
          </w:tcPr>
          <w:p w14:paraId="01D772D7" w14:textId="77777777" w:rsidR="00B426F9" w:rsidRDefault="00B426F9" w:rsidP="00BA4F24">
            <w:r>
              <w:t>Section: Auditing</w:t>
            </w:r>
          </w:p>
        </w:tc>
        <w:tc>
          <w:tcPr>
            <w:tcW w:w="799" w:type="dxa"/>
            <w:tcBorders>
              <w:top w:val="single" w:sz="4" w:space="0" w:color="auto"/>
              <w:right w:val="single" w:sz="4" w:space="0" w:color="auto"/>
            </w:tcBorders>
          </w:tcPr>
          <w:p w14:paraId="415D5D13" w14:textId="77777777" w:rsidR="00B426F9" w:rsidRDefault="00B426F9" w:rsidP="00BA4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B426F9" w14:paraId="555B3DAD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66F833EE" w14:textId="77777777" w:rsidR="00B426F9" w:rsidRDefault="00B426F9" w:rsidP="00BA4F24">
            <w:r>
              <w:t>Audit file exists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5AED1C15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5042F637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2859ECD7" w14:textId="77777777" w:rsidR="00B426F9" w:rsidRDefault="00B426F9" w:rsidP="00BA4F24">
            <w:r>
              <w:t>Connections are logged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CDFC987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6F9" w14:paraId="1F162C80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3EC8255" w14:textId="77777777" w:rsidR="00B426F9" w:rsidRDefault="00B426F9" w:rsidP="00BA4F24">
            <w:r>
              <w:t>Logins are logged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350D55E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373CE5CC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0B5EA91" w14:textId="77777777" w:rsidR="00B426F9" w:rsidRDefault="00B426F9" w:rsidP="00BA4F24">
            <w:r>
              <w:t xml:space="preserve">Actions are logged by user e.g. </w:t>
            </w:r>
            <w:hyperlink r:id="rId7" w:history="1">
              <w:r w:rsidRPr="00BF5CC0">
                <w:rPr>
                  <w:rStyle w:val="Hyperlink"/>
                </w:rPr>
                <w:t>C@derby.ac.uk |12:12:32:01/01/2020|MAIL</w:t>
              </w:r>
            </w:hyperlink>
            <w:r>
              <w:t xml:space="preserve"> SENT ID 5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DF47BC4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</w:p>
        </w:tc>
      </w:tr>
      <w:tr w:rsidR="00B426F9" w14:paraId="61C5F5BB" w14:textId="77777777" w:rsidTr="00BA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3648838C" w14:textId="77777777" w:rsidR="00B426F9" w:rsidRDefault="00B426F9" w:rsidP="00BA4F24">
            <w:r>
              <w:t>Audit files are structured e.g. by user, by date, or using XML/JSON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16EB73CB" w14:textId="77777777" w:rsidR="00B426F9" w:rsidRDefault="00B426F9" w:rsidP="00BA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6F9" w14:paraId="72971CB0" w14:textId="77777777" w:rsidTr="00BA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left w:val="single" w:sz="4" w:space="0" w:color="auto"/>
            </w:tcBorders>
          </w:tcPr>
          <w:p w14:paraId="0270EF9D" w14:textId="77777777" w:rsidR="00B426F9" w:rsidRDefault="00B426F9" w:rsidP="00BA4F24">
            <w:r>
              <w:t>Files are encrypted on disk.</w:t>
            </w:r>
          </w:p>
        </w:tc>
        <w:tc>
          <w:tcPr>
            <w:tcW w:w="799" w:type="dxa"/>
            <w:tcBorders>
              <w:right w:val="single" w:sz="4" w:space="0" w:color="auto"/>
            </w:tcBorders>
          </w:tcPr>
          <w:p w14:paraId="41A503FF" w14:textId="77777777" w:rsidR="00B426F9" w:rsidRDefault="00B426F9" w:rsidP="00BA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346E9F" w14:textId="77777777" w:rsidR="00B426F9" w:rsidRDefault="00B426F9"/>
    <w:sectPr w:rsidR="00B4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9"/>
    <w:rsid w:val="000B7C85"/>
    <w:rsid w:val="0090552A"/>
    <w:rsid w:val="0095319E"/>
    <w:rsid w:val="00A464C9"/>
    <w:rsid w:val="00B426F9"/>
    <w:rsid w:val="00F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E7C"/>
  <w15:chartTrackingRefBased/>
  <w15:docId w15:val="{9FB630A0-0224-44D0-8F23-96E3815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A464C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A464C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">
    <w:name w:val="Grid Table 2"/>
    <w:basedOn w:val="TableNormal"/>
    <w:uiPriority w:val="47"/>
    <w:rsid w:val="00A464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42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C@derby.ac.uk%20|12:12:32:01/01/2020|M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E50D98EAFEC44B96FA112EA9AE463" ma:contentTypeVersion="5" ma:contentTypeDescription="Create a new document." ma:contentTypeScope="" ma:versionID="7487387c18281a7e1315bac339e55403">
  <xsd:schema xmlns:xsd="http://www.w3.org/2001/XMLSchema" xmlns:xs="http://www.w3.org/2001/XMLSchema" xmlns:p="http://schemas.microsoft.com/office/2006/metadata/properties" xmlns:ns3="2092beec-d185-4384-a114-73527162078b" targetNamespace="http://schemas.microsoft.com/office/2006/metadata/properties" ma:root="true" ma:fieldsID="7fa4553a0fd44b6d3cc7300282821e49" ns3:_="">
    <xsd:import namespace="2092beec-d185-4384-a114-7352716207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2beec-d185-4384-a114-735271620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89A83-FA9F-4B3B-9BB5-501F51D7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D6AC4-F987-4BFF-9FAC-5A0CCDCF0402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092beec-d185-4384-a114-73527162078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A7369C-DAEE-44A2-A7B4-884945660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2beec-d185-4384-a114-735271620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Windmill</dc:creator>
  <cp:keywords/>
  <dc:description/>
  <cp:lastModifiedBy>Sam Croft</cp:lastModifiedBy>
  <cp:revision>2</cp:revision>
  <dcterms:created xsi:type="dcterms:W3CDTF">2020-02-13T17:22:00Z</dcterms:created>
  <dcterms:modified xsi:type="dcterms:W3CDTF">2020-02-13T17:22:00Z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0x01010009FE50D98EAFEC44B96FA112EA9AE463</vt:lpwstr>
  </property>
</Properties>
</file>