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6"/>
        <w:gridCol w:w="2253"/>
        <w:gridCol w:w="2102"/>
        <w:gridCol w:w="2045"/>
        <w:gridCol w:w="1894"/>
      </w:tblGrid>
      <w:tr w:rsidR="002D3A5C" w:rsidRPr="001117DC" w14:paraId="44757219" w14:textId="77777777" w:rsidTr="00C16F16">
        <w:tc>
          <w:tcPr>
            <w:tcW w:w="2496" w:type="dxa"/>
            <w:vAlign w:val="center"/>
          </w:tcPr>
          <w:p w14:paraId="0BF0F0E6" w14:textId="77777777" w:rsidR="002D3A5C" w:rsidRPr="001117DC" w:rsidRDefault="002D3A5C" w:rsidP="00D7345F">
            <w:pPr>
              <w:jc w:val="center"/>
              <w:rPr>
                <w:b/>
                <w:sz w:val="20"/>
                <w:szCs w:val="20"/>
              </w:rPr>
            </w:pPr>
            <w:r w:rsidRPr="001117DC">
              <w:rPr>
                <w:b/>
                <w:sz w:val="20"/>
                <w:szCs w:val="20"/>
              </w:rPr>
              <w:t>Skill</w:t>
            </w:r>
          </w:p>
        </w:tc>
        <w:tc>
          <w:tcPr>
            <w:tcW w:w="2253" w:type="dxa"/>
            <w:vAlign w:val="center"/>
          </w:tcPr>
          <w:p w14:paraId="35566DC3" w14:textId="77777777" w:rsidR="002D3A5C" w:rsidRPr="001117DC" w:rsidRDefault="002D3A5C" w:rsidP="00D7345F">
            <w:pPr>
              <w:jc w:val="center"/>
              <w:rPr>
                <w:b/>
                <w:sz w:val="20"/>
                <w:szCs w:val="20"/>
              </w:rPr>
            </w:pPr>
            <w:r w:rsidRPr="001117DC">
              <w:rPr>
                <w:b/>
                <w:sz w:val="20"/>
                <w:szCs w:val="20"/>
              </w:rPr>
              <w:t>Required/Desired</w:t>
            </w:r>
          </w:p>
        </w:tc>
        <w:tc>
          <w:tcPr>
            <w:tcW w:w="2102" w:type="dxa"/>
            <w:vAlign w:val="center"/>
          </w:tcPr>
          <w:p w14:paraId="4FBDB33F" w14:textId="77777777" w:rsidR="002D3A5C" w:rsidRPr="001117DC" w:rsidRDefault="002D3A5C" w:rsidP="00D7345F">
            <w:pPr>
              <w:jc w:val="center"/>
              <w:rPr>
                <w:b/>
                <w:sz w:val="20"/>
                <w:szCs w:val="20"/>
              </w:rPr>
            </w:pPr>
            <w:r w:rsidRPr="001117DC">
              <w:rPr>
                <w:b/>
                <w:sz w:val="20"/>
                <w:szCs w:val="20"/>
              </w:rPr>
              <w:t>Years of Experience</w:t>
            </w:r>
          </w:p>
        </w:tc>
        <w:tc>
          <w:tcPr>
            <w:tcW w:w="2045" w:type="dxa"/>
            <w:vAlign w:val="center"/>
          </w:tcPr>
          <w:p w14:paraId="3B9256D2" w14:textId="77777777" w:rsidR="002D3A5C" w:rsidRPr="001117DC" w:rsidRDefault="002D3A5C" w:rsidP="00D7345F">
            <w:pPr>
              <w:jc w:val="center"/>
              <w:rPr>
                <w:b/>
                <w:sz w:val="20"/>
                <w:szCs w:val="20"/>
              </w:rPr>
            </w:pPr>
            <w:r w:rsidRPr="001117DC">
              <w:rPr>
                <w:b/>
                <w:sz w:val="20"/>
                <w:szCs w:val="20"/>
              </w:rPr>
              <w:t>Years Have</w:t>
            </w:r>
          </w:p>
          <w:p w14:paraId="78199572" w14:textId="77777777" w:rsidR="002D3A5C" w:rsidRPr="001117DC" w:rsidRDefault="002D3A5C" w:rsidP="00D7345F">
            <w:pPr>
              <w:jc w:val="center"/>
              <w:rPr>
                <w:b/>
                <w:sz w:val="20"/>
                <w:szCs w:val="20"/>
              </w:rPr>
            </w:pPr>
            <w:r w:rsidRPr="001117DC">
              <w:rPr>
                <w:b/>
                <w:sz w:val="20"/>
                <w:szCs w:val="20"/>
              </w:rPr>
              <w:t>(Must be reflected on resume)</w:t>
            </w:r>
          </w:p>
        </w:tc>
        <w:tc>
          <w:tcPr>
            <w:tcW w:w="1894" w:type="dxa"/>
          </w:tcPr>
          <w:p w14:paraId="08872A7B" w14:textId="77777777" w:rsidR="002D3A5C" w:rsidRPr="001117DC" w:rsidRDefault="002D3A5C" w:rsidP="00D7345F">
            <w:pPr>
              <w:jc w:val="center"/>
              <w:rPr>
                <w:b/>
                <w:sz w:val="20"/>
                <w:szCs w:val="20"/>
              </w:rPr>
            </w:pPr>
            <w:r w:rsidRPr="001117DC">
              <w:rPr>
                <w:b/>
                <w:sz w:val="20"/>
                <w:szCs w:val="20"/>
              </w:rPr>
              <w:t>Last Used</w:t>
            </w:r>
          </w:p>
        </w:tc>
      </w:tr>
      <w:tr w:rsidR="002D3A5C" w:rsidRPr="001117DC" w14:paraId="5F0BBCFB" w14:textId="77777777" w:rsidTr="00C16F16">
        <w:tc>
          <w:tcPr>
            <w:tcW w:w="2496" w:type="dxa"/>
          </w:tcPr>
          <w:p w14:paraId="68A6F282" w14:textId="7D6701FA" w:rsidR="002D3A5C" w:rsidRPr="001117DC" w:rsidRDefault="00B43681" w:rsidP="002D3A5C">
            <w:pPr>
              <w:rPr>
                <w:sz w:val="20"/>
                <w:szCs w:val="20"/>
              </w:rPr>
            </w:pPr>
            <w:r w:rsidRPr="00B43681">
              <w:rPr>
                <w:sz w:val="20"/>
                <w:szCs w:val="20"/>
              </w:rPr>
              <w:t>Cúram V6 Certified Developer</w:t>
            </w:r>
          </w:p>
        </w:tc>
        <w:tc>
          <w:tcPr>
            <w:tcW w:w="2253" w:type="dxa"/>
          </w:tcPr>
          <w:p w14:paraId="67B265BA" w14:textId="77777777" w:rsidR="002D3A5C" w:rsidRPr="001117DC" w:rsidRDefault="002D3A5C" w:rsidP="00D7345F">
            <w:pPr>
              <w:rPr>
                <w:sz w:val="20"/>
                <w:szCs w:val="20"/>
              </w:rPr>
            </w:pPr>
            <w:r w:rsidRPr="001117DC">
              <w:rPr>
                <w:sz w:val="20"/>
                <w:szCs w:val="20"/>
              </w:rPr>
              <w:t>Required</w:t>
            </w:r>
          </w:p>
        </w:tc>
        <w:tc>
          <w:tcPr>
            <w:tcW w:w="2102" w:type="dxa"/>
          </w:tcPr>
          <w:p w14:paraId="41F57E1E" w14:textId="1EA43493" w:rsidR="002D3A5C" w:rsidRPr="001117DC" w:rsidRDefault="002D3A5C" w:rsidP="00D7345F">
            <w:pPr>
              <w:rPr>
                <w:sz w:val="20"/>
                <w:szCs w:val="20"/>
              </w:rPr>
            </w:pPr>
          </w:p>
        </w:tc>
        <w:tc>
          <w:tcPr>
            <w:tcW w:w="2045" w:type="dxa"/>
          </w:tcPr>
          <w:p w14:paraId="01F40DCF" w14:textId="77777777" w:rsidR="002D3A5C" w:rsidRPr="001117DC" w:rsidRDefault="002D3A5C" w:rsidP="00D7345F">
            <w:pPr>
              <w:rPr>
                <w:sz w:val="20"/>
                <w:szCs w:val="20"/>
              </w:rPr>
            </w:pPr>
          </w:p>
        </w:tc>
        <w:tc>
          <w:tcPr>
            <w:tcW w:w="1894" w:type="dxa"/>
          </w:tcPr>
          <w:p w14:paraId="0AC26790" w14:textId="77777777" w:rsidR="002D3A5C" w:rsidRPr="001117DC" w:rsidRDefault="002D3A5C" w:rsidP="00D7345F">
            <w:pPr>
              <w:rPr>
                <w:sz w:val="20"/>
                <w:szCs w:val="20"/>
              </w:rPr>
            </w:pPr>
          </w:p>
        </w:tc>
      </w:tr>
      <w:tr w:rsidR="002D3A5C" w:rsidRPr="001117DC" w14:paraId="3A4CD621" w14:textId="77777777" w:rsidTr="00C16F16">
        <w:tc>
          <w:tcPr>
            <w:tcW w:w="2496" w:type="dxa"/>
          </w:tcPr>
          <w:p w14:paraId="605DC675" w14:textId="2B693589" w:rsidR="002D3A5C" w:rsidRPr="001117DC" w:rsidRDefault="00B43681" w:rsidP="002D3A5C">
            <w:pPr>
              <w:rPr>
                <w:sz w:val="20"/>
                <w:szCs w:val="20"/>
              </w:rPr>
            </w:pPr>
            <w:r w:rsidRPr="00B436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Social enterprise management experience.</w:t>
            </w:r>
          </w:p>
        </w:tc>
        <w:tc>
          <w:tcPr>
            <w:tcW w:w="2253" w:type="dxa"/>
          </w:tcPr>
          <w:p w14:paraId="08936CE5" w14:textId="123976EA" w:rsidR="002D3A5C" w:rsidRPr="001117DC" w:rsidRDefault="007B34C8" w:rsidP="00D7345F">
            <w:pPr>
              <w:rPr>
                <w:sz w:val="20"/>
                <w:szCs w:val="20"/>
              </w:rPr>
            </w:pPr>
            <w:r w:rsidRPr="001117DC">
              <w:rPr>
                <w:sz w:val="20"/>
                <w:szCs w:val="20"/>
              </w:rPr>
              <w:t>Required</w:t>
            </w:r>
          </w:p>
        </w:tc>
        <w:tc>
          <w:tcPr>
            <w:tcW w:w="2102" w:type="dxa"/>
          </w:tcPr>
          <w:p w14:paraId="1AC5405F" w14:textId="3A565FC1" w:rsidR="002D3A5C" w:rsidRPr="001117DC" w:rsidRDefault="00B43681" w:rsidP="00D734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C16F16">
              <w:rPr>
                <w:sz w:val="20"/>
                <w:szCs w:val="20"/>
              </w:rPr>
              <w:t xml:space="preserve"> </w:t>
            </w:r>
            <w:r w:rsidR="00C16F16" w:rsidRPr="001117DC">
              <w:rPr>
                <w:sz w:val="20"/>
                <w:szCs w:val="20"/>
              </w:rPr>
              <w:t>years</w:t>
            </w:r>
          </w:p>
        </w:tc>
        <w:tc>
          <w:tcPr>
            <w:tcW w:w="2045" w:type="dxa"/>
          </w:tcPr>
          <w:p w14:paraId="1C433250" w14:textId="53D1A2B3" w:rsidR="002D3A5C" w:rsidRPr="001117DC" w:rsidRDefault="0025143E" w:rsidP="00D734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year</w:t>
            </w:r>
          </w:p>
        </w:tc>
        <w:tc>
          <w:tcPr>
            <w:tcW w:w="1894" w:type="dxa"/>
          </w:tcPr>
          <w:p w14:paraId="58EDEA92" w14:textId="77777777" w:rsidR="002D3A5C" w:rsidRPr="001117DC" w:rsidRDefault="002D3A5C" w:rsidP="00D7345F">
            <w:pPr>
              <w:rPr>
                <w:sz w:val="20"/>
                <w:szCs w:val="20"/>
              </w:rPr>
            </w:pPr>
          </w:p>
        </w:tc>
      </w:tr>
      <w:tr w:rsidR="002D3A5C" w:rsidRPr="001117DC" w14:paraId="29FE3E59" w14:textId="77777777" w:rsidTr="00C16F16">
        <w:tc>
          <w:tcPr>
            <w:tcW w:w="2496" w:type="dxa"/>
          </w:tcPr>
          <w:p w14:paraId="30BF89D4" w14:textId="31DFFC66" w:rsidR="002D3A5C" w:rsidRPr="001117DC" w:rsidRDefault="00B43681" w:rsidP="002D3A5C">
            <w:pPr>
              <w:rPr>
                <w:sz w:val="20"/>
                <w:szCs w:val="20"/>
              </w:rPr>
            </w:pPr>
            <w:r w:rsidRPr="00B436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Experience as a Cúram Developer with experience in the full life cycle of requirements through functional design and testing.</w:t>
            </w:r>
          </w:p>
        </w:tc>
        <w:tc>
          <w:tcPr>
            <w:tcW w:w="2253" w:type="dxa"/>
          </w:tcPr>
          <w:p w14:paraId="3F175BB0" w14:textId="77777777" w:rsidR="002D3A5C" w:rsidRPr="001117DC" w:rsidRDefault="002D3A5C" w:rsidP="00D7345F">
            <w:pPr>
              <w:rPr>
                <w:sz w:val="20"/>
                <w:szCs w:val="20"/>
              </w:rPr>
            </w:pPr>
            <w:r w:rsidRPr="001117DC">
              <w:rPr>
                <w:sz w:val="20"/>
                <w:szCs w:val="20"/>
              </w:rPr>
              <w:t>Required</w:t>
            </w:r>
          </w:p>
        </w:tc>
        <w:tc>
          <w:tcPr>
            <w:tcW w:w="2102" w:type="dxa"/>
          </w:tcPr>
          <w:p w14:paraId="7E254853" w14:textId="26F2ABB1" w:rsidR="002D3A5C" w:rsidRPr="001117DC" w:rsidRDefault="00B43681" w:rsidP="00D734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C16F16">
              <w:rPr>
                <w:sz w:val="20"/>
                <w:szCs w:val="20"/>
              </w:rPr>
              <w:t xml:space="preserve"> </w:t>
            </w:r>
            <w:r w:rsidR="00C16F16" w:rsidRPr="001117DC">
              <w:rPr>
                <w:sz w:val="20"/>
                <w:szCs w:val="20"/>
              </w:rPr>
              <w:t>years</w:t>
            </w:r>
          </w:p>
        </w:tc>
        <w:tc>
          <w:tcPr>
            <w:tcW w:w="2045" w:type="dxa"/>
          </w:tcPr>
          <w:p w14:paraId="77548CBD" w14:textId="647092D9" w:rsidR="002D3A5C" w:rsidRPr="001117DC" w:rsidRDefault="0025143E" w:rsidP="00D734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year</w:t>
            </w:r>
          </w:p>
        </w:tc>
        <w:tc>
          <w:tcPr>
            <w:tcW w:w="1894" w:type="dxa"/>
          </w:tcPr>
          <w:p w14:paraId="01A820C8" w14:textId="77777777" w:rsidR="002D3A5C" w:rsidRPr="001117DC" w:rsidRDefault="002D3A5C" w:rsidP="00D7345F">
            <w:pPr>
              <w:rPr>
                <w:sz w:val="20"/>
                <w:szCs w:val="20"/>
              </w:rPr>
            </w:pPr>
          </w:p>
        </w:tc>
      </w:tr>
      <w:tr w:rsidR="00C16F16" w:rsidRPr="001117DC" w14:paraId="6E4947DF" w14:textId="77777777" w:rsidTr="00C16F16">
        <w:tc>
          <w:tcPr>
            <w:tcW w:w="2496" w:type="dxa"/>
          </w:tcPr>
          <w:p w14:paraId="618FE938" w14:textId="14CF0747" w:rsidR="00C16F16" w:rsidRPr="001117DC" w:rsidRDefault="00B43681" w:rsidP="00C16F16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</w:rPr>
            </w:pPr>
            <w:r w:rsidRPr="00B436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Experience in development with both the Cúram Enterprise Framework and Cúram Solution Modules.</w:t>
            </w:r>
          </w:p>
        </w:tc>
        <w:tc>
          <w:tcPr>
            <w:tcW w:w="2253" w:type="dxa"/>
          </w:tcPr>
          <w:p w14:paraId="68F2EBDF" w14:textId="517EDF19" w:rsidR="00C16F16" w:rsidRPr="001117DC" w:rsidRDefault="00C16F16" w:rsidP="00C16F16">
            <w:pPr>
              <w:rPr>
                <w:sz w:val="20"/>
                <w:szCs w:val="20"/>
              </w:rPr>
            </w:pPr>
            <w:r w:rsidRPr="001117DC">
              <w:rPr>
                <w:sz w:val="20"/>
                <w:szCs w:val="20"/>
              </w:rPr>
              <w:t>Required</w:t>
            </w:r>
          </w:p>
        </w:tc>
        <w:tc>
          <w:tcPr>
            <w:tcW w:w="2102" w:type="dxa"/>
          </w:tcPr>
          <w:p w14:paraId="4A4FC4BE" w14:textId="5540F40D" w:rsidR="00C16F16" w:rsidRPr="001117DC" w:rsidRDefault="00B43681" w:rsidP="00C16F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C16F16">
              <w:rPr>
                <w:sz w:val="20"/>
                <w:szCs w:val="20"/>
              </w:rPr>
              <w:t xml:space="preserve"> </w:t>
            </w:r>
            <w:r w:rsidR="00C16F16" w:rsidRPr="001117DC">
              <w:rPr>
                <w:sz w:val="20"/>
                <w:szCs w:val="20"/>
              </w:rPr>
              <w:t>years</w:t>
            </w:r>
          </w:p>
        </w:tc>
        <w:tc>
          <w:tcPr>
            <w:tcW w:w="2045" w:type="dxa"/>
          </w:tcPr>
          <w:p w14:paraId="713B9B17" w14:textId="7BF50BF9" w:rsidR="00C16F16" w:rsidRPr="001117DC" w:rsidRDefault="0025143E" w:rsidP="00C16F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year</w:t>
            </w:r>
          </w:p>
        </w:tc>
        <w:tc>
          <w:tcPr>
            <w:tcW w:w="1894" w:type="dxa"/>
          </w:tcPr>
          <w:p w14:paraId="16B9BB0B" w14:textId="77777777" w:rsidR="00C16F16" w:rsidRPr="001117DC" w:rsidRDefault="00C16F16" w:rsidP="00C16F16">
            <w:pPr>
              <w:rPr>
                <w:sz w:val="20"/>
                <w:szCs w:val="20"/>
              </w:rPr>
            </w:pPr>
          </w:p>
        </w:tc>
      </w:tr>
      <w:tr w:rsidR="00C16F16" w:rsidRPr="001117DC" w14:paraId="5782D4BA" w14:textId="77777777" w:rsidTr="00C16F16">
        <w:tc>
          <w:tcPr>
            <w:tcW w:w="2496" w:type="dxa"/>
            <w:vAlign w:val="center"/>
          </w:tcPr>
          <w:p w14:paraId="4271774C" w14:textId="434328BE" w:rsidR="00C16F16" w:rsidRPr="001117DC" w:rsidRDefault="00B43681" w:rsidP="00C16F16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</w:rPr>
            </w:pPr>
            <w:r w:rsidRPr="00B436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Experience in problem identification and integration of technical skills to address and solve issues.</w:t>
            </w:r>
          </w:p>
        </w:tc>
        <w:tc>
          <w:tcPr>
            <w:tcW w:w="2253" w:type="dxa"/>
          </w:tcPr>
          <w:p w14:paraId="15FA6CB0" w14:textId="658681A1" w:rsidR="00C16F16" w:rsidRPr="001117DC" w:rsidRDefault="00C16F16" w:rsidP="00C16F16">
            <w:pPr>
              <w:rPr>
                <w:sz w:val="20"/>
                <w:szCs w:val="20"/>
              </w:rPr>
            </w:pPr>
            <w:r w:rsidRPr="001117DC">
              <w:rPr>
                <w:sz w:val="20"/>
                <w:szCs w:val="20"/>
              </w:rPr>
              <w:t>Required</w:t>
            </w:r>
          </w:p>
        </w:tc>
        <w:tc>
          <w:tcPr>
            <w:tcW w:w="2102" w:type="dxa"/>
          </w:tcPr>
          <w:p w14:paraId="432859C1" w14:textId="589656D5" w:rsidR="00C16F16" w:rsidRPr="001117DC" w:rsidRDefault="00B43681" w:rsidP="00C16F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C16F16" w:rsidRPr="001117DC">
              <w:rPr>
                <w:sz w:val="20"/>
                <w:szCs w:val="20"/>
              </w:rPr>
              <w:t xml:space="preserve"> years </w:t>
            </w:r>
          </w:p>
        </w:tc>
        <w:tc>
          <w:tcPr>
            <w:tcW w:w="2045" w:type="dxa"/>
          </w:tcPr>
          <w:p w14:paraId="7E081554" w14:textId="5AD10F63" w:rsidR="00C16F16" w:rsidRPr="001117DC" w:rsidRDefault="0025143E" w:rsidP="00C16F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 year</w:t>
            </w:r>
          </w:p>
        </w:tc>
        <w:tc>
          <w:tcPr>
            <w:tcW w:w="1894" w:type="dxa"/>
          </w:tcPr>
          <w:p w14:paraId="17273E04" w14:textId="77777777" w:rsidR="00C16F16" w:rsidRPr="001117DC" w:rsidRDefault="00C16F16" w:rsidP="00C16F16">
            <w:pPr>
              <w:rPr>
                <w:sz w:val="20"/>
                <w:szCs w:val="20"/>
              </w:rPr>
            </w:pPr>
          </w:p>
        </w:tc>
      </w:tr>
      <w:tr w:rsidR="00C16F16" w:rsidRPr="001117DC" w14:paraId="5491E957" w14:textId="77777777" w:rsidTr="00C16F16">
        <w:tc>
          <w:tcPr>
            <w:tcW w:w="2496" w:type="dxa"/>
          </w:tcPr>
          <w:p w14:paraId="19AA9DD3" w14:textId="1A57B370" w:rsidR="00C16F16" w:rsidRPr="001117DC" w:rsidRDefault="00B43681" w:rsidP="00C16F16">
            <w:pPr>
              <w:rPr>
                <w:sz w:val="20"/>
                <w:szCs w:val="20"/>
              </w:rPr>
            </w:pPr>
            <w:r w:rsidRPr="00B436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Experience with translating and communicating highly technical concepts to both technical personnel and non-IT business users.</w:t>
            </w:r>
          </w:p>
        </w:tc>
        <w:tc>
          <w:tcPr>
            <w:tcW w:w="2253" w:type="dxa"/>
          </w:tcPr>
          <w:p w14:paraId="41755D30" w14:textId="27A87D3E" w:rsidR="00C16F16" w:rsidRPr="001117DC" w:rsidRDefault="004A55C4" w:rsidP="00C16F16">
            <w:pPr>
              <w:rPr>
                <w:sz w:val="20"/>
                <w:szCs w:val="20"/>
              </w:rPr>
            </w:pPr>
            <w:r w:rsidRPr="001117DC">
              <w:rPr>
                <w:sz w:val="20"/>
                <w:szCs w:val="20"/>
              </w:rPr>
              <w:t>Required</w:t>
            </w:r>
          </w:p>
        </w:tc>
        <w:tc>
          <w:tcPr>
            <w:tcW w:w="2102" w:type="dxa"/>
          </w:tcPr>
          <w:p w14:paraId="4E84DF1A" w14:textId="2346DB18" w:rsidR="00C16F16" w:rsidRPr="001117DC" w:rsidRDefault="00B43681" w:rsidP="00C16F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Pr="001117DC">
              <w:rPr>
                <w:sz w:val="20"/>
                <w:szCs w:val="20"/>
              </w:rPr>
              <w:t xml:space="preserve"> years</w:t>
            </w:r>
          </w:p>
        </w:tc>
        <w:tc>
          <w:tcPr>
            <w:tcW w:w="2045" w:type="dxa"/>
          </w:tcPr>
          <w:p w14:paraId="5A6FD6BD" w14:textId="5A0779EB" w:rsidR="00C16F16" w:rsidRPr="001117DC" w:rsidRDefault="0025143E" w:rsidP="00C16F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 year</w:t>
            </w:r>
          </w:p>
        </w:tc>
        <w:tc>
          <w:tcPr>
            <w:tcW w:w="1894" w:type="dxa"/>
          </w:tcPr>
          <w:p w14:paraId="0F8DF8E4" w14:textId="77777777" w:rsidR="00C16F16" w:rsidRPr="001117DC" w:rsidRDefault="00C16F16" w:rsidP="00C16F16">
            <w:pPr>
              <w:rPr>
                <w:sz w:val="20"/>
                <w:szCs w:val="20"/>
              </w:rPr>
            </w:pPr>
          </w:p>
        </w:tc>
      </w:tr>
      <w:tr w:rsidR="00C16F16" w:rsidRPr="001117DC" w14:paraId="77B95AE1" w14:textId="77777777" w:rsidTr="00C16F16">
        <w:trPr>
          <w:trHeight w:val="1502"/>
        </w:trPr>
        <w:tc>
          <w:tcPr>
            <w:tcW w:w="2496" w:type="dxa"/>
          </w:tcPr>
          <w:p w14:paraId="7CB19661" w14:textId="4CE2082A" w:rsidR="007B34C8" w:rsidRPr="001117DC" w:rsidRDefault="00B43681" w:rsidP="00C16F16">
            <w:pPr>
              <w:rPr>
                <w:sz w:val="20"/>
                <w:szCs w:val="20"/>
              </w:rPr>
            </w:pPr>
            <w:r w:rsidRPr="00B43681">
              <w:rPr>
                <w:sz w:val="20"/>
                <w:szCs w:val="20"/>
              </w:rPr>
              <w:t>Experience with creating and writing technical documents using</w:t>
            </w:r>
            <w:r>
              <w:rPr>
                <w:sz w:val="20"/>
                <w:szCs w:val="20"/>
              </w:rPr>
              <w:t xml:space="preserve"> </w:t>
            </w:r>
            <w:r w:rsidRPr="00B43681">
              <w:rPr>
                <w:sz w:val="20"/>
                <w:szCs w:val="20"/>
              </w:rPr>
              <w:t>MS Office products, Visio, Word, Excel, and PowerPoint.</w:t>
            </w:r>
          </w:p>
        </w:tc>
        <w:tc>
          <w:tcPr>
            <w:tcW w:w="2253" w:type="dxa"/>
          </w:tcPr>
          <w:p w14:paraId="43E2F708" w14:textId="47F45CBA" w:rsidR="00C16F16" w:rsidRPr="001117DC" w:rsidRDefault="004A55C4" w:rsidP="00C16F16">
            <w:pPr>
              <w:rPr>
                <w:sz w:val="20"/>
                <w:szCs w:val="20"/>
              </w:rPr>
            </w:pPr>
            <w:r w:rsidRPr="001117DC">
              <w:rPr>
                <w:sz w:val="20"/>
                <w:szCs w:val="20"/>
              </w:rPr>
              <w:t>Required</w:t>
            </w:r>
          </w:p>
        </w:tc>
        <w:tc>
          <w:tcPr>
            <w:tcW w:w="2102" w:type="dxa"/>
          </w:tcPr>
          <w:p w14:paraId="752BC80B" w14:textId="0D03AB2D" w:rsidR="00C16F16" w:rsidRPr="001117DC" w:rsidRDefault="00B43681" w:rsidP="00C16F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Pr="001117DC">
              <w:rPr>
                <w:sz w:val="20"/>
                <w:szCs w:val="20"/>
              </w:rPr>
              <w:t xml:space="preserve"> years</w:t>
            </w:r>
          </w:p>
        </w:tc>
        <w:tc>
          <w:tcPr>
            <w:tcW w:w="2045" w:type="dxa"/>
          </w:tcPr>
          <w:p w14:paraId="2BA63B8B" w14:textId="5CE3BCB6" w:rsidR="00C16F16" w:rsidRPr="001117DC" w:rsidRDefault="0025143E" w:rsidP="00C16F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 year</w:t>
            </w:r>
          </w:p>
        </w:tc>
        <w:tc>
          <w:tcPr>
            <w:tcW w:w="1894" w:type="dxa"/>
          </w:tcPr>
          <w:p w14:paraId="23470C8E" w14:textId="77777777" w:rsidR="00C16F16" w:rsidRPr="001117DC" w:rsidRDefault="00C16F16" w:rsidP="00C16F16">
            <w:pPr>
              <w:rPr>
                <w:sz w:val="20"/>
                <w:szCs w:val="20"/>
              </w:rPr>
            </w:pPr>
          </w:p>
        </w:tc>
      </w:tr>
      <w:tr w:rsidR="00C16F16" w:rsidRPr="001117DC" w14:paraId="7ABCA80D" w14:textId="77777777" w:rsidTr="00C16F16">
        <w:tc>
          <w:tcPr>
            <w:tcW w:w="2496" w:type="dxa"/>
          </w:tcPr>
          <w:p w14:paraId="1CE06BE4" w14:textId="580F60A5" w:rsidR="00C16F16" w:rsidRPr="001117DC" w:rsidRDefault="00B43681" w:rsidP="00C16F16">
            <w:pPr>
              <w:rPr>
                <w:sz w:val="20"/>
                <w:szCs w:val="20"/>
              </w:rPr>
            </w:pPr>
            <w:r w:rsidRPr="00B43681">
              <w:rPr>
                <w:sz w:val="20"/>
                <w:szCs w:val="20"/>
              </w:rPr>
              <w:t>Ability to develop relationships/partnerships with customer by responding to needs and exhibiting a sense of urgency, independently identify options.</w:t>
            </w:r>
          </w:p>
        </w:tc>
        <w:tc>
          <w:tcPr>
            <w:tcW w:w="2253" w:type="dxa"/>
          </w:tcPr>
          <w:p w14:paraId="6897D0EF" w14:textId="1A2AE478" w:rsidR="00C16F16" w:rsidRPr="001117DC" w:rsidRDefault="004A55C4" w:rsidP="00C16F16">
            <w:pPr>
              <w:rPr>
                <w:sz w:val="20"/>
                <w:szCs w:val="20"/>
              </w:rPr>
            </w:pPr>
            <w:r w:rsidRPr="001117DC">
              <w:rPr>
                <w:sz w:val="20"/>
                <w:szCs w:val="20"/>
              </w:rPr>
              <w:t>Required</w:t>
            </w:r>
          </w:p>
        </w:tc>
        <w:tc>
          <w:tcPr>
            <w:tcW w:w="2102" w:type="dxa"/>
          </w:tcPr>
          <w:p w14:paraId="23374920" w14:textId="3245E4FB" w:rsidR="00C16F16" w:rsidRPr="001117DC" w:rsidRDefault="00B43681" w:rsidP="00C16F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Pr="001117DC">
              <w:rPr>
                <w:sz w:val="20"/>
                <w:szCs w:val="20"/>
              </w:rPr>
              <w:t xml:space="preserve"> years</w:t>
            </w:r>
          </w:p>
        </w:tc>
        <w:tc>
          <w:tcPr>
            <w:tcW w:w="2045" w:type="dxa"/>
          </w:tcPr>
          <w:p w14:paraId="1AFD2479" w14:textId="10CC36E7" w:rsidR="00C16F16" w:rsidRPr="001117DC" w:rsidRDefault="0025143E" w:rsidP="00C16F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year</w:t>
            </w:r>
          </w:p>
        </w:tc>
        <w:tc>
          <w:tcPr>
            <w:tcW w:w="1894" w:type="dxa"/>
          </w:tcPr>
          <w:p w14:paraId="7C6CF33F" w14:textId="77777777" w:rsidR="00C16F16" w:rsidRPr="001117DC" w:rsidRDefault="00C16F16" w:rsidP="00C16F16">
            <w:pPr>
              <w:rPr>
                <w:sz w:val="20"/>
                <w:szCs w:val="20"/>
              </w:rPr>
            </w:pPr>
          </w:p>
        </w:tc>
      </w:tr>
      <w:tr w:rsidR="00C16F16" w:rsidRPr="001117DC" w14:paraId="61752BB6" w14:textId="77777777" w:rsidTr="00C16F16">
        <w:tc>
          <w:tcPr>
            <w:tcW w:w="2496" w:type="dxa"/>
          </w:tcPr>
          <w:p w14:paraId="3287F7C7" w14:textId="712CA25B" w:rsidR="00C16F16" w:rsidRPr="001117DC" w:rsidRDefault="00B43681" w:rsidP="00C16F16">
            <w:pPr>
              <w:rPr>
                <w:sz w:val="20"/>
                <w:szCs w:val="20"/>
              </w:rPr>
            </w:pPr>
            <w:r w:rsidRPr="00B43681">
              <w:rPr>
                <w:sz w:val="20"/>
                <w:szCs w:val="20"/>
              </w:rPr>
              <w:t>Ability to organize, prioritize, and follow complex and/or detailed technical procedures.</w:t>
            </w:r>
          </w:p>
        </w:tc>
        <w:tc>
          <w:tcPr>
            <w:tcW w:w="2253" w:type="dxa"/>
          </w:tcPr>
          <w:p w14:paraId="25396D47" w14:textId="7A8B834B" w:rsidR="00C16F16" w:rsidRPr="001117DC" w:rsidRDefault="004A55C4" w:rsidP="00C16F16">
            <w:pPr>
              <w:rPr>
                <w:sz w:val="20"/>
                <w:szCs w:val="20"/>
              </w:rPr>
            </w:pPr>
            <w:r w:rsidRPr="001117DC">
              <w:rPr>
                <w:sz w:val="20"/>
                <w:szCs w:val="20"/>
              </w:rPr>
              <w:t>Required</w:t>
            </w:r>
          </w:p>
        </w:tc>
        <w:tc>
          <w:tcPr>
            <w:tcW w:w="2102" w:type="dxa"/>
          </w:tcPr>
          <w:p w14:paraId="27220A6C" w14:textId="40010588" w:rsidR="00C16F16" w:rsidRPr="001117DC" w:rsidRDefault="00B43681" w:rsidP="00C16F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Pr="001117DC">
              <w:rPr>
                <w:sz w:val="20"/>
                <w:szCs w:val="20"/>
              </w:rPr>
              <w:t xml:space="preserve"> years</w:t>
            </w:r>
          </w:p>
        </w:tc>
        <w:tc>
          <w:tcPr>
            <w:tcW w:w="2045" w:type="dxa"/>
          </w:tcPr>
          <w:p w14:paraId="5FF68B9A" w14:textId="4DB62E24" w:rsidR="00C16F16" w:rsidRPr="001117DC" w:rsidRDefault="0025143E" w:rsidP="00C16F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 year</w:t>
            </w:r>
          </w:p>
        </w:tc>
        <w:tc>
          <w:tcPr>
            <w:tcW w:w="1894" w:type="dxa"/>
          </w:tcPr>
          <w:p w14:paraId="10567FE5" w14:textId="77777777" w:rsidR="00C16F16" w:rsidRPr="001117DC" w:rsidRDefault="00C16F16" w:rsidP="00C16F16">
            <w:pPr>
              <w:rPr>
                <w:sz w:val="20"/>
                <w:szCs w:val="20"/>
              </w:rPr>
            </w:pPr>
          </w:p>
        </w:tc>
      </w:tr>
      <w:tr w:rsidR="00C16F16" w:rsidRPr="001117DC" w14:paraId="76068FDD" w14:textId="77777777" w:rsidTr="00C16F16">
        <w:tc>
          <w:tcPr>
            <w:tcW w:w="2496" w:type="dxa"/>
          </w:tcPr>
          <w:p w14:paraId="1B23D696" w14:textId="5AF0F6D6" w:rsidR="00C16F16" w:rsidRPr="00A454BE" w:rsidRDefault="00B43681" w:rsidP="00C16F1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436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Experience using the Cúram Enterprise Framework Components, Cúram Intelligent Evidence Gathering (IEG2), Cúram Express Rules for Triage (CERT).</w:t>
            </w:r>
          </w:p>
        </w:tc>
        <w:tc>
          <w:tcPr>
            <w:tcW w:w="2253" w:type="dxa"/>
          </w:tcPr>
          <w:p w14:paraId="48EBF230" w14:textId="67142413" w:rsidR="00C16F16" w:rsidRPr="001117DC" w:rsidRDefault="00B43681" w:rsidP="00C16F16">
            <w:pPr>
              <w:rPr>
                <w:sz w:val="20"/>
                <w:szCs w:val="20"/>
              </w:rPr>
            </w:pPr>
            <w:r w:rsidRPr="001117DC">
              <w:rPr>
                <w:sz w:val="20"/>
                <w:szCs w:val="20"/>
              </w:rPr>
              <w:t>Required</w:t>
            </w:r>
          </w:p>
        </w:tc>
        <w:tc>
          <w:tcPr>
            <w:tcW w:w="2102" w:type="dxa"/>
          </w:tcPr>
          <w:p w14:paraId="1EB6F009" w14:textId="2E9D15D2" w:rsidR="00C16F16" w:rsidRPr="001117DC" w:rsidRDefault="00B43681" w:rsidP="00C16F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Pr="001117DC">
              <w:rPr>
                <w:sz w:val="20"/>
                <w:szCs w:val="20"/>
              </w:rPr>
              <w:t xml:space="preserve"> years</w:t>
            </w:r>
          </w:p>
        </w:tc>
        <w:tc>
          <w:tcPr>
            <w:tcW w:w="2045" w:type="dxa"/>
          </w:tcPr>
          <w:p w14:paraId="6B233F84" w14:textId="4905B776" w:rsidR="00C16F16" w:rsidRPr="001117DC" w:rsidRDefault="0025143E" w:rsidP="00C16F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year</w:t>
            </w:r>
          </w:p>
        </w:tc>
        <w:tc>
          <w:tcPr>
            <w:tcW w:w="1894" w:type="dxa"/>
          </w:tcPr>
          <w:p w14:paraId="42489846" w14:textId="77777777" w:rsidR="00C16F16" w:rsidRPr="001117DC" w:rsidRDefault="00C16F16" w:rsidP="00C16F16">
            <w:pPr>
              <w:rPr>
                <w:sz w:val="20"/>
                <w:szCs w:val="20"/>
              </w:rPr>
            </w:pPr>
          </w:p>
        </w:tc>
      </w:tr>
      <w:tr w:rsidR="00C16F16" w:rsidRPr="001117DC" w14:paraId="0516609D" w14:textId="77777777" w:rsidTr="00C16F16">
        <w:tc>
          <w:tcPr>
            <w:tcW w:w="2496" w:type="dxa"/>
          </w:tcPr>
          <w:p w14:paraId="5AEC1629" w14:textId="50CA125D" w:rsidR="00C16F16" w:rsidRPr="00A454BE" w:rsidRDefault="00B43681" w:rsidP="00C16F1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436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Experience using Oracle and Subversion.</w:t>
            </w:r>
          </w:p>
        </w:tc>
        <w:tc>
          <w:tcPr>
            <w:tcW w:w="2253" w:type="dxa"/>
          </w:tcPr>
          <w:p w14:paraId="2E1AFDA2" w14:textId="7BEEAA7F" w:rsidR="00C16F16" w:rsidRPr="001117DC" w:rsidRDefault="00B43681" w:rsidP="00C16F16">
            <w:pPr>
              <w:rPr>
                <w:sz w:val="20"/>
                <w:szCs w:val="20"/>
              </w:rPr>
            </w:pPr>
            <w:r w:rsidRPr="001117DC">
              <w:rPr>
                <w:sz w:val="20"/>
                <w:szCs w:val="20"/>
              </w:rPr>
              <w:t>Required</w:t>
            </w:r>
          </w:p>
        </w:tc>
        <w:tc>
          <w:tcPr>
            <w:tcW w:w="2102" w:type="dxa"/>
          </w:tcPr>
          <w:p w14:paraId="5C81086A" w14:textId="23132B55" w:rsidR="00C16F16" w:rsidRPr="001117DC" w:rsidRDefault="00B43681" w:rsidP="00C16F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Pr="001117DC">
              <w:rPr>
                <w:sz w:val="20"/>
                <w:szCs w:val="20"/>
              </w:rPr>
              <w:t xml:space="preserve"> years</w:t>
            </w:r>
          </w:p>
        </w:tc>
        <w:tc>
          <w:tcPr>
            <w:tcW w:w="2045" w:type="dxa"/>
          </w:tcPr>
          <w:p w14:paraId="5D2CBF2B" w14:textId="4D92924A" w:rsidR="00C16F16" w:rsidRPr="001117DC" w:rsidRDefault="0025143E" w:rsidP="00C16F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year</w:t>
            </w:r>
          </w:p>
        </w:tc>
        <w:tc>
          <w:tcPr>
            <w:tcW w:w="1894" w:type="dxa"/>
          </w:tcPr>
          <w:p w14:paraId="18AECDB5" w14:textId="77777777" w:rsidR="00C16F16" w:rsidRPr="001117DC" w:rsidRDefault="00C16F16" w:rsidP="00C16F16">
            <w:pPr>
              <w:rPr>
                <w:sz w:val="20"/>
                <w:szCs w:val="20"/>
              </w:rPr>
            </w:pPr>
          </w:p>
        </w:tc>
      </w:tr>
      <w:tr w:rsidR="00C16F16" w:rsidRPr="001117DC" w14:paraId="7083F23C" w14:textId="77777777" w:rsidTr="00615235">
        <w:tc>
          <w:tcPr>
            <w:tcW w:w="2496" w:type="dxa"/>
            <w:vAlign w:val="center"/>
          </w:tcPr>
          <w:p w14:paraId="2DA673F7" w14:textId="62321E4D" w:rsidR="00C16F16" w:rsidRPr="00A454BE" w:rsidRDefault="00B43681" w:rsidP="00C16F1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436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Technical knowledge in the following specialized areas of web application system analysis and programming: Java, </w:t>
            </w:r>
            <w:r w:rsidRPr="00B436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J2SE, J2EE, XML, and XSL.</w:t>
            </w:r>
          </w:p>
        </w:tc>
        <w:tc>
          <w:tcPr>
            <w:tcW w:w="2253" w:type="dxa"/>
          </w:tcPr>
          <w:p w14:paraId="65BBA817" w14:textId="7037B7B2" w:rsidR="00C16F16" w:rsidRPr="001117DC" w:rsidRDefault="00B43681" w:rsidP="00C16F16">
            <w:pPr>
              <w:rPr>
                <w:sz w:val="20"/>
                <w:szCs w:val="20"/>
              </w:rPr>
            </w:pPr>
            <w:r w:rsidRPr="001117DC">
              <w:rPr>
                <w:sz w:val="20"/>
                <w:szCs w:val="20"/>
              </w:rPr>
              <w:lastRenderedPageBreak/>
              <w:t>Required</w:t>
            </w:r>
          </w:p>
        </w:tc>
        <w:tc>
          <w:tcPr>
            <w:tcW w:w="2102" w:type="dxa"/>
          </w:tcPr>
          <w:p w14:paraId="6B2C60A1" w14:textId="3DBC2E36" w:rsidR="00C16F16" w:rsidRPr="001117DC" w:rsidRDefault="00B43681" w:rsidP="00C16F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Pr="001117DC">
              <w:rPr>
                <w:sz w:val="20"/>
                <w:szCs w:val="20"/>
              </w:rPr>
              <w:t xml:space="preserve"> years</w:t>
            </w:r>
          </w:p>
        </w:tc>
        <w:tc>
          <w:tcPr>
            <w:tcW w:w="2045" w:type="dxa"/>
          </w:tcPr>
          <w:p w14:paraId="2083FE5F" w14:textId="4B10F4A5" w:rsidR="00C16F16" w:rsidRPr="001117DC" w:rsidRDefault="0025143E" w:rsidP="00C16F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 year</w:t>
            </w:r>
          </w:p>
        </w:tc>
        <w:tc>
          <w:tcPr>
            <w:tcW w:w="1894" w:type="dxa"/>
          </w:tcPr>
          <w:p w14:paraId="02C23BFC" w14:textId="77777777" w:rsidR="00C16F16" w:rsidRPr="001117DC" w:rsidRDefault="00C16F16" w:rsidP="00C16F16">
            <w:pPr>
              <w:rPr>
                <w:sz w:val="20"/>
                <w:szCs w:val="20"/>
              </w:rPr>
            </w:pPr>
          </w:p>
        </w:tc>
      </w:tr>
      <w:tr w:rsidR="00C16F16" w:rsidRPr="001117DC" w14:paraId="5E63B13B" w14:textId="77777777" w:rsidTr="00615235">
        <w:tc>
          <w:tcPr>
            <w:tcW w:w="2496" w:type="dxa"/>
            <w:vAlign w:val="center"/>
          </w:tcPr>
          <w:p w14:paraId="6F893A66" w14:textId="2E72D23D" w:rsidR="00C16F16" w:rsidRPr="00A454BE" w:rsidRDefault="00B43681" w:rsidP="00C16F1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436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Techical knowledge in Eclipse, HTML, Cascading Style Sheets, and Web Services standards (SOAP and WSDL).</w:t>
            </w:r>
          </w:p>
        </w:tc>
        <w:tc>
          <w:tcPr>
            <w:tcW w:w="2253" w:type="dxa"/>
          </w:tcPr>
          <w:p w14:paraId="7E924AEB" w14:textId="3307D4F8" w:rsidR="00C16F16" w:rsidRPr="001117DC" w:rsidRDefault="00B43681" w:rsidP="00C16F16">
            <w:pPr>
              <w:rPr>
                <w:sz w:val="20"/>
                <w:szCs w:val="20"/>
              </w:rPr>
            </w:pPr>
            <w:r w:rsidRPr="001117DC">
              <w:rPr>
                <w:sz w:val="20"/>
                <w:szCs w:val="20"/>
              </w:rPr>
              <w:t>Required</w:t>
            </w:r>
          </w:p>
        </w:tc>
        <w:tc>
          <w:tcPr>
            <w:tcW w:w="2102" w:type="dxa"/>
          </w:tcPr>
          <w:p w14:paraId="4D5120EA" w14:textId="474BFE06" w:rsidR="00C16F16" w:rsidRPr="001117DC" w:rsidRDefault="00B43681" w:rsidP="00C16F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Pr="001117DC">
              <w:rPr>
                <w:sz w:val="20"/>
                <w:szCs w:val="20"/>
              </w:rPr>
              <w:t xml:space="preserve"> years</w:t>
            </w:r>
          </w:p>
        </w:tc>
        <w:tc>
          <w:tcPr>
            <w:tcW w:w="2045" w:type="dxa"/>
          </w:tcPr>
          <w:p w14:paraId="3C68A17A" w14:textId="37713ECE" w:rsidR="00C16F16" w:rsidRPr="001117DC" w:rsidRDefault="0025143E" w:rsidP="00C16F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 year</w:t>
            </w:r>
          </w:p>
        </w:tc>
        <w:tc>
          <w:tcPr>
            <w:tcW w:w="1894" w:type="dxa"/>
          </w:tcPr>
          <w:p w14:paraId="15079173" w14:textId="77777777" w:rsidR="00C16F16" w:rsidRPr="001117DC" w:rsidRDefault="00C16F16" w:rsidP="00C16F16">
            <w:pPr>
              <w:rPr>
                <w:sz w:val="20"/>
                <w:szCs w:val="20"/>
              </w:rPr>
            </w:pPr>
          </w:p>
        </w:tc>
      </w:tr>
      <w:tr w:rsidR="00C16F16" w:rsidRPr="001117DC" w14:paraId="6A9F2CEF" w14:textId="77777777" w:rsidTr="00C16F16">
        <w:tc>
          <w:tcPr>
            <w:tcW w:w="2496" w:type="dxa"/>
          </w:tcPr>
          <w:p w14:paraId="6AFC25B6" w14:textId="30D749D9" w:rsidR="00C16F16" w:rsidRPr="00A454BE" w:rsidRDefault="00B43681" w:rsidP="00C16F1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436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Experience with Oracle database platforms and tools.</w:t>
            </w:r>
          </w:p>
        </w:tc>
        <w:tc>
          <w:tcPr>
            <w:tcW w:w="2253" w:type="dxa"/>
          </w:tcPr>
          <w:p w14:paraId="663F9A18" w14:textId="4CF4F281" w:rsidR="00C16F16" w:rsidRPr="001117DC" w:rsidRDefault="00B43681" w:rsidP="00C16F16">
            <w:pPr>
              <w:rPr>
                <w:sz w:val="20"/>
                <w:szCs w:val="20"/>
              </w:rPr>
            </w:pPr>
            <w:r w:rsidRPr="00B43681">
              <w:rPr>
                <w:sz w:val="20"/>
                <w:szCs w:val="20"/>
              </w:rPr>
              <w:t>Highly</w:t>
            </w:r>
            <w:r>
              <w:rPr>
                <w:sz w:val="20"/>
                <w:szCs w:val="20"/>
              </w:rPr>
              <w:t xml:space="preserve"> desired</w:t>
            </w:r>
          </w:p>
        </w:tc>
        <w:tc>
          <w:tcPr>
            <w:tcW w:w="2102" w:type="dxa"/>
          </w:tcPr>
          <w:p w14:paraId="310788F9" w14:textId="79C6B7F6" w:rsidR="00C16F16" w:rsidRPr="001117DC" w:rsidRDefault="00C16F16" w:rsidP="00C16F16">
            <w:pPr>
              <w:rPr>
                <w:sz w:val="20"/>
                <w:szCs w:val="20"/>
              </w:rPr>
            </w:pPr>
          </w:p>
        </w:tc>
        <w:tc>
          <w:tcPr>
            <w:tcW w:w="2045" w:type="dxa"/>
          </w:tcPr>
          <w:p w14:paraId="091E94C6" w14:textId="5F92649C" w:rsidR="00C16F16" w:rsidRPr="001117DC" w:rsidRDefault="0025143E" w:rsidP="00C16F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year</w:t>
            </w:r>
          </w:p>
        </w:tc>
        <w:tc>
          <w:tcPr>
            <w:tcW w:w="1894" w:type="dxa"/>
          </w:tcPr>
          <w:p w14:paraId="753E1B03" w14:textId="77777777" w:rsidR="00C16F16" w:rsidRPr="001117DC" w:rsidRDefault="00C16F16" w:rsidP="00C16F16">
            <w:pPr>
              <w:rPr>
                <w:sz w:val="20"/>
                <w:szCs w:val="20"/>
              </w:rPr>
            </w:pPr>
          </w:p>
        </w:tc>
      </w:tr>
      <w:tr w:rsidR="00B43681" w:rsidRPr="001117DC" w14:paraId="23637EA6" w14:textId="77777777" w:rsidTr="00B43681"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5964E" w14:textId="61DC871E" w:rsidR="00B43681" w:rsidRPr="00A454BE" w:rsidRDefault="00B43681" w:rsidP="009E539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436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Experience with JavaScript and IBM Websphere.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3EC9A" w14:textId="0875B226" w:rsidR="00B43681" w:rsidRPr="001117DC" w:rsidRDefault="00B43681" w:rsidP="009E5397">
            <w:pPr>
              <w:rPr>
                <w:sz w:val="20"/>
                <w:szCs w:val="20"/>
              </w:rPr>
            </w:pPr>
            <w:r w:rsidRPr="00B43681">
              <w:rPr>
                <w:sz w:val="20"/>
                <w:szCs w:val="20"/>
              </w:rPr>
              <w:t>Highly</w:t>
            </w:r>
            <w:r>
              <w:rPr>
                <w:sz w:val="20"/>
                <w:szCs w:val="20"/>
              </w:rPr>
              <w:t xml:space="preserve"> desired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8A79D" w14:textId="77777777" w:rsidR="00B43681" w:rsidRPr="001117DC" w:rsidRDefault="00B43681" w:rsidP="009E5397">
            <w:pPr>
              <w:rPr>
                <w:sz w:val="20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2F971" w14:textId="1CA45FAA" w:rsidR="00B43681" w:rsidRPr="001117DC" w:rsidRDefault="0025143E" w:rsidP="009E53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 year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841DD" w14:textId="77777777" w:rsidR="00B43681" w:rsidRPr="001117DC" w:rsidRDefault="00B43681" w:rsidP="009E5397">
            <w:pPr>
              <w:rPr>
                <w:sz w:val="20"/>
                <w:szCs w:val="20"/>
              </w:rPr>
            </w:pPr>
          </w:p>
        </w:tc>
      </w:tr>
      <w:tr w:rsidR="00B43681" w:rsidRPr="001117DC" w14:paraId="47056A09" w14:textId="77777777" w:rsidTr="00B43681"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E6518" w14:textId="081DA75D" w:rsidR="00B43681" w:rsidRPr="00A454BE" w:rsidRDefault="00B43681" w:rsidP="009E539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436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Experience with North Carolina DHHS IT Functions.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92BCD" w14:textId="26401773" w:rsidR="00B43681" w:rsidRPr="001117DC" w:rsidRDefault="00B43681" w:rsidP="009E5397">
            <w:pPr>
              <w:rPr>
                <w:sz w:val="20"/>
                <w:szCs w:val="20"/>
              </w:rPr>
            </w:pPr>
            <w:r w:rsidRPr="00B43681">
              <w:rPr>
                <w:sz w:val="20"/>
                <w:szCs w:val="20"/>
              </w:rPr>
              <w:t>Highly</w:t>
            </w:r>
            <w:r>
              <w:rPr>
                <w:sz w:val="20"/>
                <w:szCs w:val="20"/>
              </w:rPr>
              <w:t xml:space="preserve"> desired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22865" w14:textId="77777777" w:rsidR="00B43681" w:rsidRPr="001117DC" w:rsidRDefault="00B43681" w:rsidP="009E5397">
            <w:pPr>
              <w:rPr>
                <w:sz w:val="20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48B21" w14:textId="4DC58014" w:rsidR="00B43681" w:rsidRPr="001117DC" w:rsidRDefault="0025143E" w:rsidP="009E53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year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A1BB2" w14:textId="77777777" w:rsidR="00B43681" w:rsidRPr="001117DC" w:rsidRDefault="00B43681" w:rsidP="009E5397">
            <w:pPr>
              <w:rPr>
                <w:sz w:val="20"/>
                <w:szCs w:val="20"/>
              </w:rPr>
            </w:pPr>
          </w:p>
        </w:tc>
      </w:tr>
    </w:tbl>
    <w:p w14:paraId="439A3A44" w14:textId="77777777" w:rsidR="00022C33" w:rsidRPr="001117DC" w:rsidRDefault="00022C33" w:rsidP="00127468">
      <w:pPr>
        <w:rPr>
          <w:sz w:val="20"/>
          <w:szCs w:val="20"/>
        </w:rPr>
      </w:pPr>
    </w:p>
    <w:sectPr w:rsidR="00022C33" w:rsidRPr="001117DC" w:rsidSect="00F803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A5C"/>
    <w:rsid w:val="00022C33"/>
    <w:rsid w:val="00100FC9"/>
    <w:rsid w:val="001117DC"/>
    <w:rsid w:val="00127468"/>
    <w:rsid w:val="0025143E"/>
    <w:rsid w:val="002D3A5C"/>
    <w:rsid w:val="004A55C4"/>
    <w:rsid w:val="005B7AF4"/>
    <w:rsid w:val="00601686"/>
    <w:rsid w:val="00683004"/>
    <w:rsid w:val="007B34C8"/>
    <w:rsid w:val="007B3917"/>
    <w:rsid w:val="00802CD7"/>
    <w:rsid w:val="00917109"/>
    <w:rsid w:val="00A313F4"/>
    <w:rsid w:val="00B43681"/>
    <w:rsid w:val="00B60A41"/>
    <w:rsid w:val="00C16F16"/>
    <w:rsid w:val="00CA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E87A6"/>
  <w15:chartTrackingRefBased/>
  <w15:docId w15:val="{B5E3D7FB-F94C-4186-8B32-3594D98CF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A5C"/>
    <w:pPr>
      <w:spacing w:after="0" w:line="240" w:lineRule="auto"/>
    </w:pPr>
    <w:rPr>
      <w:rFonts w:ascii="Times New Roman" w:eastAsia="Calibri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eelinelabel">
    <w:name w:val="beelinelabel"/>
    <w:rsid w:val="002D3A5C"/>
  </w:style>
  <w:style w:type="character" w:customStyle="1" w:styleId="beelinedropdownnowidthview">
    <w:name w:val="beelinedropdownnowidthview"/>
    <w:rsid w:val="002D3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0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Millgrace Uy</dc:creator>
  <cp:keywords/>
  <dc:description/>
  <cp:lastModifiedBy>Raghaw Jee</cp:lastModifiedBy>
  <cp:revision>4</cp:revision>
  <dcterms:created xsi:type="dcterms:W3CDTF">2020-04-14T19:50:00Z</dcterms:created>
  <dcterms:modified xsi:type="dcterms:W3CDTF">2020-04-15T14:26:00Z</dcterms:modified>
</cp:coreProperties>
</file>