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b/>
          <w:bCs/>
          <w:sz w:val="28"/>
          <w:szCs w:val="28"/>
          <w:highlight w:val="lightGray"/>
          <w:lang w:val="en-CA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highlight w:val="lightGray"/>
          <w:lang w:val="en-CA"/>
        </w:rPr>
        <w:t>easy:</w:t>
      </w:r>
    </w:p>
    <w:p>
      <w:pPr>
        <w:rPr>
          <w:rFonts w:hint="default" w:ascii="Times New Roman" w:hAnsi="Times New Roman" w:cs="Times New Roman" w:eastAsiaTheme="minorEastAsia"/>
          <w:lang w:val="en-CA"/>
        </w:rPr>
      </w:pPr>
    </w:p>
    <w:p>
      <w:pPr>
        <w:rPr>
          <w:rFonts w:hint="default" w:ascii="Times New Roman" w:hAnsi="Times New Roman" w:cs="Times New Roman" w:eastAsiaTheme="minorEastAsia"/>
          <w:lang w:val="en-CA"/>
        </w:rPr>
      </w:pPr>
    </w:p>
    <w:p>
      <w:pPr>
        <w:rPr>
          <w:rFonts w:hint="default" w:ascii="Times New Roman" w:hAnsi="Times New Roman" w:cs="Times New Roman" w:eastAsiaTheme="minorEastAsia"/>
          <w:lang w:val="en-CA"/>
        </w:rPr>
      </w:pPr>
    </w:p>
    <w:p>
      <w:pPr>
        <w:rPr>
          <w:rFonts w:hint="default" w:ascii="Times New Roman" w:hAnsi="Times New Roman" w:cs="Times New Roman" w:eastAsiaTheme="minorEastAsia"/>
          <w:lang w:val="en-CA"/>
        </w:rPr>
      </w:pPr>
    </w:p>
    <w:p>
      <w:pPr>
        <w:rPr>
          <w:rFonts w:hint="default" w:ascii="Times New Roman" w:hAnsi="Times New Roman" w:cs="Times New Roman" w:eastAsiaTheme="minorEastAsia"/>
          <w:lang w:val="en-CA"/>
        </w:rPr>
      </w:pPr>
    </w:p>
    <w:p>
      <w:pPr>
        <w:rPr>
          <w:rFonts w:hint="default" w:ascii="Times New Roman" w:hAnsi="Times New Roman" w:cs="Times New Roman" w:eastAsiaTheme="minorEastAsia"/>
          <w:lang w:val="en-CA"/>
        </w:rPr>
      </w:pPr>
    </w:p>
    <w:p>
      <w:pPr>
        <w:rPr>
          <w:rFonts w:hint="default" w:ascii="Times New Roman" w:hAnsi="Times New Roman" w:cs="Times New Roman" w:eastAsiaTheme="minorEastAsia"/>
          <w:lang w:val="en-CA"/>
        </w:rPr>
      </w:pPr>
    </w:p>
    <w:p>
      <w:pPr>
        <w:rPr>
          <w:rFonts w:hint="default" w:ascii="Times New Roman" w:hAnsi="Times New Roman" w:cs="Times New Roman" w:eastAsiaTheme="minorEastAsia"/>
          <w:lang w:val="en-CA"/>
        </w:rPr>
      </w:pPr>
    </w:p>
    <w:p>
      <w:pPr>
        <w:rPr>
          <w:rFonts w:hint="default" w:ascii="Times New Roman" w:hAnsi="Times New Roman" w:cs="Times New Roman" w:eastAsiaTheme="minorEastAsia"/>
          <w:lang w:val="en-CA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 Valid Parentheses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  <w:t>Stack: FILO(Insertions and deletions follow the Last-In First-Out rule)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  <w:t xml:space="preserve">– push(e): add e to the top of the stack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  <w:t>– pop(): removes and returns the top element from the stack (or null if the stack is empty)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  <w:t xml:space="preserve">–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  <w:t>top(): returns the top element without removing it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  <w:t xml:space="preserve">–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peek()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  <w:t xml:space="preserve">: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检索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  <w:t xml:space="preserve"> the top element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  <w:t>from the stac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k.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不带任何参数。返回值：返回堆栈顶部的元素，如果堆栈为空，则返回NULL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  <w:t>length一般用来求数组的元素个数;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  <w:t>length()方法用来求字符串的长度;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  <w:t>size一般用来求list中元素的个数.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CA"/>
        </w:rPr>
        <w:t>HashMap&lt;Character, Character&gt; pars = new HashMap&lt;Character, Character&gt;(); //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创建哈希表&lt;key,value&gt;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containsKey方法——判断是否包含指定的键名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Deque表示双端队列。双端队列是在两端都可以进行插入和删除的队列。</w:t>
      </w:r>
    </w:p>
    <w:p>
      <w:pPr>
        <w:numPr>
          <w:numId w:val="0"/>
        </w:numPr>
        <w:ind w:firstLine="180" w:firstLineChars="10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新建一个双端队列：Deque&lt;Character&gt; deque = new LinkedList&lt;Character&gt;()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java.lang.String.charAt()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：返回指定索引处的char值。index范围是从0到length() - 1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CA31C4"/>
    <w:multiLevelType w:val="singleLevel"/>
    <w:tmpl w:val="4ECA31C4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16ED6"/>
    <w:rsid w:val="06E00BB7"/>
    <w:rsid w:val="11F2507F"/>
    <w:rsid w:val="1C092FB3"/>
    <w:rsid w:val="1DD14204"/>
    <w:rsid w:val="22780207"/>
    <w:rsid w:val="285A015F"/>
    <w:rsid w:val="28BF1128"/>
    <w:rsid w:val="2A063EB4"/>
    <w:rsid w:val="34E27D1B"/>
    <w:rsid w:val="389803C8"/>
    <w:rsid w:val="3DAA54C6"/>
    <w:rsid w:val="4BAD7093"/>
    <w:rsid w:val="604B177C"/>
    <w:rsid w:val="66E84652"/>
    <w:rsid w:val="6CDE3F42"/>
    <w:rsid w:val="6D7E0C71"/>
    <w:rsid w:val="6F362D9D"/>
    <w:rsid w:val="6F5D6170"/>
    <w:rsid w:val="74AA2BD4"/>
    <w:rsid w:val="75A72C10"/>
    <w:rsid w:val="76B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2021-07-11T04:39:58Z</dcterms:created>
  <dc:creator>91644</dc:creator>
  <cp:lastModifiedBy>91644</cp:lastModifiedBy>
  <dcterms:modified xsi:type="dcterms:W3CDTF">2021-07-12T00:51:44Z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2F8A5B3CF7994600A2C12DB48E4D4125</vt:lpwstr>
  </property>
</Properties>
</file>