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DEE58" w14:textId="77777777" w:rsidR="00072B27" w:rsidRDefault="00072B27" w:rsidP="00072B27">
      <w:pPr>
        <w:rPr>
          <w:b/>
          <w:bCs/>
          <w:sz w:val="32"/>
          <w:szCs w:val="32"/>
        </w:rPr>
      </w:pPr>
      <w:r w:rsidRPr="36BE6311">
        <w:rPr>
          <w:b/>
          <w:bCs/>
          <w:sz w:val="32"/>
          <w:szCs w:val="32"/>
        </w:rPr>
        <w:t>Capstone planning</w:t>
      </w:r>
    </w:p>
    <w:p w14:paraId="461D7E29" w14:textId="77777777" w:rsidR="00072B27" w:rsidRDefault="00072B27" w:rsidP="00072B27">
      <w:pPr>
        <w:rPr>
          <w:rFonts w:ascii="Calibri" w:eastAsia="Calibri" w:hAnsi="Calibri" w:cs="Calibri"/>
        </w:rPr>
      </w:pPr>
      <w:r>
        <w:t xml:space="preserve">You’ve got an idea for a project, that’s great! However, you’re not sure where to get started. This is typically the most difficult and daunting part of the entire project, but don’t worry, we’ve got you covered. Below we have taken a checklist inspired from the </w:t>
      </w:r>
      <w:hyperlink r:id="rId5">
        <w:r w:rsidRPr="1F7064F7">
          <w:rPr>
            <w:rStyle w:val="Hyperlink"/>
          </w:rPr>
          <w:t xml:space="preserve">Hands-On Machine Learning with Scikit-Learn &amp; TensorFlow book by </w:t>
        </w:r>
        <w:r w:rsidRPr="1F7064F7">
          <w:rPr>
            <w:rStyle w:val="Hyperlink"/>
            <w:rFonts w:eastAsiaTheme="minorEastAsia"/>
          </w:rPr>
          <w:t xml:space="preserve">Aurélien </w:t>
        </w:r>
        <w:r w:rsidRPr="1F7064F7">
          <w:rPr>
            <w:rStyle w:val="Hyperlink"/>
          </w:rPr>
          <w:t>Geron</w:t>
        </w:r>
      </w:hyperlink>
      <w:r>
        <w:t xml:space="preserve">. </w:t>
      </w:r>
      <w:r w:rsidRPr="1F7064F7">
        <w:rPr>
          <w:rFonts w:ascii="Calibri" w:eastAsia="Calibri" w:hAnsi="Calibri" w:cs="Calibri"/>
        </w:rPr>
        <w:t>This checklist will guide you through a data project.</w:t>
      </w:r>
    </w:p>
    <w:p w14:paraId="747DBCB7" w14:textId="77777777" w:rsidR="00072B27" w:rsidRDefault="00072B27" w:rsidP="00072B27">
      <w:pPr>
        <w:rPr>
          <w:rFonts w:ascii="Calibri" w:eastAsia="Calibri" w:hAnsi="Calibri" w:cs="Calibri"/>
        </w:rPr>
      </w:pPr>
      <w:r w:rsidRPr="36BE6311">
        <w:rPr>
          <w:rFonts w:ascii="Calibri" w:eastAsia="Calibri" w:hAnsi="Calibri" w:cs="Calibri"/>
        </w:rPr>
        <w:t xml:space="preserve">Here are the main steps: </w:t>
      </w:r>
    </w:p>
    <w:p w14:paraId="16BD9FCF" w14:textId="77777777" w:rsidR="00072B27" w:rsidRDefault="00072B27" w:rsidP="00072B27">
      <w:pPr>
        <w:rPr>
          <w:rFonts w:ascii="Calibri" w:eastAsia="Calibri" w:hAnsi="Calibri" w:cs="Calibri"/>
        </w:rPr>
      </w:pPr>
      <w:r w:rsidRPr="36BE6311">
        <w:rPr>
          <w:rFonts w:ascii="Calibri" w:eastAsia="Calibri" w:hAnsi="Calibri" w:cs="Calibri"/>
        </w:rPr>
        <w:t xml:space="preserve">1. Frame the problem and look at the big picture. </w:t>
      </w:r>
    </w:p>
    <w:p w14:paraId="03A88E43" w14:textId="77777777" w:rsidR="00072B27" w:rsidRDefault="00072B27" w:rsidP="00072B27">
      <w:pPr>
        <w:rPr>
          <w:rFonts w:ascii="Calibri" w:eastAsia="Calibri" w:hAnsi="Calibri" w:cs="Calibri"/>
        </w:rPr>
      </w:pPr>
      <w:r w:rsidRPr="1F7064F7">
        <w:rPr>
          <w:rFonts w:ascii="Calibri" w:eastAsia="Calibri" w:hAnsi="Calibri" w:cs="Calibri"/>
        </w:rPr>
        <w:t xml:space="preserve">2. Get the data. </w:t>
      </w:r>
    </w:p>
    <w:p w14:paraId="74664D72" w14:textId="77777777" w:rsidR="00072B27" w:rsidRDefault="00072B27" w:rsidP="00072B27">
      <w:pPr>
        <w:rPr>
          <w:rFonts w:ascii="Calibri" w:eastAsia="Calibri" w:hAnsi="Calibri" w:cs="Calibri"/>
        </w:rPr>
      </w:pPr>
      <w:r w:rsidRPr="1F7064F7">
        <w:rPr>
          <w:rFonts w:ascii="Calibri" w:eastAsia="Calibri" w:hAnsi="Calibri" w:cs="Calibri"/>
        </w:rPr>
        <w:t xml:space="preserve">3. Explore the data to gain insights. </w:t>
      </w:r>
    </w:p>
    <w:p w14:paraId="13B5F598" w14:textId="77777777" w:rsidR="00072B27" w:rsidRDefault="00072B27" w:rsidP="00072B27">
      <w:pPr>
        <w:rPr>
          <w:rFonts w:ascii="Calibri" w:eastAsia="Calibri" w:hAnsi="Calibri" w:cs="Calibri"/>
        </w:rPr>
      </w:pPr>
      <w:r w:rsidRPr="1F7064F7">
        <w:rPr>
          <w:rFonts w:ascii="Calibri" w:eastAsia="Calibri" w:hAnsi="Calibri" w:cs="Calibri"/>
        </w:rPr>
        <w:t xml:space="preserve">4. Prepare the data. </w:t>
      </w:r>
    </w:p>
    <w:p w14:paraId="469B8057" w14:textId="77777777" w:rsidR="00072B27" w:rsidRDefault="00072B27" w:rsidP="00072B27">
      <w:pPr>
        <w:rPr>
          <w:rFonts w:ascii="Calibri" w:eastAsia="Calibri" w:hAnsi="Calibri" w:cs="Calibri"/>
        </w:rPr>
      </w:pPr>
      <w:r w:rsidRPr="36BE6311">
        <w:rPr>
          <w:rFonts w:ascii="Calibri" w:eastAsia="Calibri" w:hAnsi="Calibri" w:cs="Calibri"/>
        </w:rPr>
        <w:t>5. Data story telling</w:t>
      </w:r>
      <w:r>
        <w:rPr>
          <w:rFonts w:ascii="Calibri" w:eastAsia="Calibri" w:hAnsi="Calibri" w:cs="Calibri"/>
        </w:rPr>
        <w:t xml:space="preserve">. </w:t>
      </w:r>
    </w:p>
    <w:p w14:paraId="56976551" w14:textId="77777777" w:rsidR="00072B27" w:rsidRDefault="00072B27" w:rsidP="00072B27">
      <w:pPr>
        <w:rPr>
          <w:rFonts w:ascii="Calibri" w:eastAsia="Calibri" w:hAnsi="Calibri" w:cs="Calibri"/>
        </w:rPr>
      </w:pPr>
      <w:r w:rsidRPr="36BE6311">
        <w:rPr>
          <w:rFonts w:ascii="Calibri" w:eastAsia="Calibri" w:hAnsi="Calibri" w:cs="Calibri"/>
        </w:rPr>
        <w:t xml:space="preserve">6. Explore different models and short-list the best ones. </w:t>
      </w:r>
    </w:p>
    <w:p w14:paraId="0916BADB" w14:textId="77777777" w:rsidR="00072B27" w:rsidRDefault="00072B27" w:rsidP="00072B27">
      <w:pPr>
        <w:rPr>
          <w:rFonts w:ascii="Calibri" w:eastAsia="Calibri" w:hAnsi="Calibri" w:cs="Calibri"/>
        </w:rPr>
      </w:pPr>
      <w:r w:rsidRPr="36BE6311">
        <w:rPr>
          <w:rFonts w:ascii="Calibri" w:eastAsia="Calibri" w:hAnsi="Calibri" w:cs="Calibri"/>
        </w:rPr>
        <w:t xml:space="preserve">7. Fine-tune your models. </w:t>
      </w:r>
    </w:p>
    <w:p w14:paraId="480B22A6" w14:textId="77777777" w:rsidR="00072B27" w:rsidRDefault="00072B27" w:rsidP="00072B27">
      <w:pPr>
        <w:rPr>
          <w:rFonts w:ascii="Calibri" w:eastAsia="Calibri" w:hAnsi="Calibri" w:cs="Calibri"/>
        </w:rPr>
      </w:pPr>
      <w:r w:rsidRPr="36BE6311">
        <w:rPr>
          <w:rFonts w:ascii="Calibri" w:eastAsia="Calibri" w:hAnsi="Calibri" w:cs="Calibri"/>
        </w:rPr>
        <w:t xml:space="preserve">8. Present your solution. </w:t>
      </w:r>
    </w:p>
    <w:p w14:paraId="6E3D11E5" w14:textId="77777777" w:rsidR="00072B27" w:rsidRDefault="00072B27" w:rsidP="00072B27">
      <w:pPr>
        <w:rPr>
          <w:rFonts w:ascii="Calibri" w:eastAsia="Calibri" w:hAnsi="Calibri" w:cs="Calibri"/>
        </w:rPr>
      </w:pPr>
    </w:p>
    <w:p w14:paraId="37E464FE" w14:textId="77777777" w:rsidR="00072B27" w:rsidRDefault="00072B27" w:rsidP="00072B27">
      <w:pPr>
        <w:rPr>
          <w:rFonts w:ascii="Calibri" w:eastAsia="Calibri" w:hAnsi="Calibri" w:cs="Calibri"/>
          <w:b/>
          <w:bCs/>
        </w:rPr>
      </w:pPr>
      <w:r w:rsidRPr="36BE6311">
        <w:rPr>
          <w:rFonts w:ascii="Calibri" w:eastAsia="Calibri" w:hAnsi="Calibri" w:cs="Calibri"/>
          <w:b/>
          <w:bCs/>
        </w:rPr>
        <w:t>Note</w:t>
      </w:r>
    </w:p>
    <w:p w14:paraId="50034634" w14:textId="77777777" w:rsidR="00072B27" w:rsidRDefault="00072B27" w:rsidP="00072B27">
      <w:pPr>
        <w:rPr>
          <w:rFonts w:ascii="Calibri" w:eastAsia="Calibri" w:hAnsi="Calibri" w:cs="Calibri"/>
        </w:rPr>
      </w:pPr>
      <w:r w:rsidRPr="36BE6311">
        <w:rPr>
          <w:rFonts w:ascii="Calibri" w:eastAsia="Calibri" w:hAnsi="Calibri" w:cs="Calibri"/>
        </w:rPr>
        <w:t xml:space="preserve">The most important thing you must do at the start of any project is to plan. </w:t>
      </w:r>
      <w:r w:rsidRPr="36BE6311">
        <w:rPr>
          <w:rFonts w:ascii="Calibri" w:eastAsia="Calibri" w:hAnsi="Calibri" w:cs="Calibri"/>
          <w:b/>
          <w:bCs/>
        </w:rPr>
        <w:t>You must resist the urge to jump straight into code</w:t>
      </w:r>
      <w:r w:rsidRPr="36BE6311">
        <w:rPr>
          <w:rFonts w:ascii="Calibri" w:eastAsia="Calibri" w:hAnsi="Calibri" w:cs="Calibri"/>
        </w:rPr>
        <w:t>. Each section of the checklist will ask you questions about your project- these questions are designed in a way to help you six-fold:</w:t>
      </w:r>
    </w:p>
    <w:p w14:paraId="28A9223E" w14:textId="77777777" w:rsidR="00072B27" w:rsidRDefault="00072B27" w:rsidP="00072B27">
      <w:pPr>
        <w:pStyle w:val="ListParagraph"/>
        <w:numPr>
          <w:ilvl w:val="0"/>
          <w:numId w:val="11"/>
        </w:numPr>
        <w:rPr>
          <w:rFonts w:eastAsiaTheme="minorEastAsia"/>
        </w:rPr>
      </w:pPr>
      <w:r w:rsidRPr="36BE6311">
        <w:rPr>
          <w:rFonts w:ascii="Calibri" w:eastAsia="Calibri" w:hAnsi="Calibri" w:cs="Calibri"/>
        </w:rPr>
        <w:t>Concrete ideas by identifying areas that need developing</w:t>
      </w:r>
    </w:p>
    <w:p w14:paraId="7B9366D5" w14:textId="77777777" w:rsidR="00072B27" w:rsidRDefault="00072B27" w:rsidP="00072B27">
      <w:pPr>
        <w:pStyle w:val="ListParagraph"/>
        <w:numPr>
          <w:ilvl w:val="0"/>
          <w:numId w:val="11"/>
        </w:numPr>
      </w:pPr>
      <w:r w:rsidRPr="36BE6311">
        <w:rPr>
          <w:rFonts w:ascii="Calibri" w:eastAsia="Calibri" w:hAnsi="Calibri" w:cs="Calibri"/>
        </w:rPr>
        <w:t>Breaks down project into manageable chunks of work</w:t>
      </w:r>
    </w:p>
    <w:p w14:paraId="60DCF010" w14:textId="77777777" w:rsidR="00072B27" w:rsidRDefault="00072B27" w:rsidP="00072B27">
      <w:pPr>
        <w:pStyle w:val="ListParagraph"/>
        <w:numPr>
          <w:ilvl w:val="0"/>
          <w:numId w:val="11"/>
        </w:numPr>
      </w:pPr>
      <w:r w:rsidRPr="36BE6311">
        <w:rPr>
          <w:rFonts w:ascii="Calibri" w:eastAsia="Calibri" w:hAnsi="Calibri" w:cs="Calibri"/>
        </w:rPr>
        <w:t>Systematic order of this plan reduces the chance of getting lost</w:t>
      </w:r>
    </w:p>
    <w:p w14:paraId="16F28B3A" w14:textId="77777777" w:rsidR="00072B27" w:rsidRDefault="00072B27" w:rsidP="00072B27">
      <w:pPr>
        <w:pStyle w:val="ListParagraph"/>
        <w:numPr>
          <w:ilvl w:val="0"/>
          <w:numId w:val="11"/>
        </w:numPr>
      </w:pPr>
      <w:r w:rsidRPr="36BE6311">
        <w:rPr>
          <w:rFonts w:ascii="Calibri" w:eastAsia="Calibri" w:hAnsi="Calibri" w:cs="Calibri"/>
        </w:rPr>
        <w:t>Reduces ambiguity especially if working in a team</w:t>
      </w:r>
    </w:p>
    <w:p w14:paraId="71D3FBBF" w14:textId="77777777" w:rsidR="00072B27" w:rsidRDefault="00072B27" w:rsidP="00072B27">
      <w:pPr>
        <w:pStyle w:val="ListParagraph"/>
        <w:numPr>
          <w:ilvl w:val="0"/>
          <w:numId w:val="11"/>
        </w:numPr>
      </w:pPr>
      <w:r w:rsidRPr="36BE6311">
        <w:rPr>
          <w:rFonts w:ascii="Calibri" w:eastAsia="Calibri" w:hAnsi="Calibri" w:cs="Calibri"/>
        </w:rPr>
        <w:t>Gives supervisors an overview on the project</w:t>
      </w:r>
    </w:p>
    <w:p w14:paraId="6C6DB9C2" w14:textId="77777777" w:rsidR="00072B27" w:rsidRDefault="00072B27" w:rsidP="00072B27">
      <w:pPr>
        <w:pStyle w:val="ListParagraph"/>
        <w:numPr>
          <w:ilvl w:val="0"/>
          <w:numId w:val="11"/>
        </w:numPr>
      </w:pPr>
      <w:r w:rsidRPr="36BE6311">
        <w:rPr>
          <w:rFonts w:ascii="Calibri" w:eastAsia="Calibri" w:hAnsi="Calibri" w:cs="Calibri"/>
        </w:rPr>
        <w:t>Documents decisions made during a project- this will make it very easy to build your presentation and a blog</w:t>
      </w:r>
    </w:p>
    <w:p w14:paraId="487C2C8E" w14:textId="77777777" w:rsidR="00072B27" w:rsidRDefault="00072B27" w:rsidP="00072B27">
      <w:pPr>
        <w:rPr>
          <w:rFonts w:ascii="Calibri" w:eastAsia="Calibri" w:hAnsi="Calibri" w:cs="Calibri"/>
        </w:rPr>
      </w:pPr>
      <w:r w:rsidRPr="36BE6311">
        <w:rPr>
          <w:rFonts w:ascii="Calibri" w:eastAsia="Calibri" w:hAnsi="Calibri" w:cs="Calibri"/>
        </w:rPr>
        <w:t>Before we go any further, it’s imperative you treat this as a living and breathing document. Things change, new things come to light, assumptions are wrong- this is perfectly normal and expected. You must document your findings and thoughts throughout the project- always keep this checklist open when working.</w:t>
      </w:r>
    </w:p>
    <w:p w14:paraId="5EC61EC6" w14:textId="77777777" w:rsidR="00072B27" w:rsidRDefault="00072B27" w:rsidP="00072B27">
      <w:pPr>
        <w:rPr>
          <w:rFonts w:ascii="Calibri" w:eastAsia="Calibri" w:hAnsi="Calibri" w:cs="Calibri"/>
        </w:rPr>
      </w:pPr>
    </w:p>
    <w:p w14:paraId="71976DF0" w14:textId="77777777" w:rsidR="00072B27" w:rsidRDefault="00072B27" w:rsidP="00072B27">
      <w:pPr>
        <w:rPr>
          <w:rFonts w:ascii="Calibri" w:eastAsia="Calibri" w:hAnsi="Calibri" w:cs="Calibri"/>
        </w:rPr>
      </w:pPr>
    </w:p>
    <w:p w14:paraId="5961927D" w14:textId="77777777" w:rsidR="00072B27" w:rsidRDefault="00072B27" w:rsidP="00072B27">
      <w:pPr>
        <w:rPr>
          <w:rFonts w:ascii="Calibri" w:eastAsia="Calibri" w:hAnsi="Calibri" w:cs="Calibri"/>
        </w:rPr>
      </w:pPr>
    </w:p>
    <w:p w14:paraId="0F3D9A75" w14:textId="77777777" w:rsidR="00072B27" w:rsidRDefault="00072B27" w:rsidP="00072B27">
      <w:pPr>
        <w:rPr>
          <w:rFonts w:ascii="Calibri" w:eastAsia="Calibri" w:hAnsi="Calibri" w:cs="Calibri"/>
        </w:rPr>
      </w:pPr>
    </w:p>
    <w:p w14:paraId="495B3433" w14:textId="00E2A156" w:rsidR="00072B27" w:rsidRDefault="00072B27" w:rsidP="00072B27"/>
    <w:p w14:paraId="4AEE5D1F" w14:textId="77777777" w:rsidR="00072B27" w:rsidRDefault="00072B27" w:rsidP="00072B27">
      <w:pPr>
        <w:rPr>
          <w:rFonts w:ascii="Calibri" w:eastAsia="Calibri" w:hAnsi="Calibri" w:cs="Calibri"/>
        </w:rPr>
      </w:pPr>
    </w:p>
    <w:p w14:paraId="35774AE0" w14:textId="77777777" w:rsidR="00072B27" w:rsidRDefault="00072B27" w:rsidP="00072B27">
      <w:pPr>
        <w:rPr>
          <w:rFonts w:ascii="Calibri" w:eastAsia="Calibri" w:hAnsi="Calibri" w:cs="Calibri"/>
          <w:sz w:val="32"/>
          <w:szCs w:val="32"/>
        </w:rPr>
      </w:pPr>
      <w:r w:rsidRPr="36BE6311">
        <w:rPr>
          <w:rFonts w:ascii="Calibri" w:eastAsia="Calibri" w:hAnsi="Calibri" w:cs="Calibri"/>
          <w:b/>
          <w:bCs/>
          <w:sz w:val="32"/>
          <w:szCs w:val="32"/>
        </w:rPr>
        <w:t>Frame the Problem and Look at the Big Picture</w:t>
      </w:r>
      <w:r w:rsidRPr="36BE6311">
        <w:rPr>
          <w:rFonts w:ascii="Calibri" w:eastAsia="Calibri" w:hAnsi="Calibri" w:cs="Calibri"/>
          <w:sz w:val="32"/>
          <w:szCs w:val="32"/>
        </w:rPr>
        <w:t xml:space="preserve"> </w:t>
      </w:r>
    </w:p>
    <w:p w14:paraId="3C803A55" w14:textId="77777777" w:rsidR="00072B27" w:rsidRDefault="00072B27" w:rsidP="00072B27">
      <w:pPr>
        <w:rPr>
          <w:rFonts w:ascii="Calibri" w:eastAsia="Calibri" w:hAnsi="Calibri" w:cs="Calibri"/>
        </w:rPr>
      </w:pPr>
      <w:r w:rsidRPr="1F7064F7">
        <w:rPr>
          <w:rFonts w:ascii="Calibri" w:eastAsia="Calibri" w:hAnsi="Calibri" w:cs="Calibri"/>
        </w:rPr>
        <w:t xml:space="preserve">1. Define the objective of the project. </w:t>
      </w:r>
    </w:p>
    <w:p w14:paraId="1E4AA93F" w14:textId="77777777" w:rsidR="00072B27" w:rsidRDefault="00072B27" w:rsidP="00072B27">
      <w:pPr>
        <w:pStyle w:val="ListParagraph"/>
        <w:numPr>
          <w:ilvl w:val="0"/>
          <w:numId w:val="10"/>
        </w:numPr>
        <w:rPr>
          <w:rFonts w:eastAsiaTheme="minorEastAsia"/>
        </w:rPr>
      </w:pPr>
      <w:r w:rsidRPr="36BE6311">
        <w:rPr>
          <w:rFonts w:ascii="Calibri" w:eastAsia="Calibri" w:hAnsi="Calibri" w:cs="Calibri"/>
        </w:rPr>
        <w:t>What’s the background?</w:t>
      </w:r>
    </w:p>
    <w:p w14:paraId="314B8B9D" w14:textId="77777777" w:rsidR="00072B27" w:rsidRDefault="00072B27" w:rsidP="00072B27">
      <w:pPr>
        <w:pStyle w:val="ListParagraph"/>
        <w:numPr>
          <w:ilvl w:val="0"/>
          <w:numId w:val="10"/>
        </w:numPr>
      </w:pPr>
      <w:r w:rsidRPr="36BE6311">
        <w:rPr>
          <w:rFonts w:ascii="Calibri" w:eastAsia="Calibri" w:hAnsi="Calibri" w:cs="Calibri"/>
        </w:rPr>
        <w:t>What are you trying to do/solve/show?</w:t>
      </w:r>
    </w:p>
    <w:p w14:paraId="3A37C294" w14:textId="77777777" w:rsidR="00072B27" w:rsidRDefault="00072B27" w:rsidP="00072B27">
      <w:pPr>
        <w:pStyle w:val="ListParagraph"/>
        <w:numPr>
          <w:ilvl w:val="0"/>
          <w:numId w:val="10"/>
        </w:numPr>
      </w:pPr>
      <w:r w:rsidRPr="36BE6311">
        <w:rPr>
          <w:rFonts w:ascii="Calibri" w:eastAsia="Calibri" w:hAnsi="Calibri" w:cs="Calibri"/>
        </w:rPr>
        <w:t>Why are you trying to do this?</w:t>
      </w:r>
    </w:p>
    <w:p w14:paraId="0830789E" w14:textId="77777777" w:rsidR="00072B27" w:rsidRDefault="00072B27" w:rsidP="00072B27">
      <w:pPr>
        <w:rPr>
          <w:rFonts w:ascii="Calibri" w:eastAsia="Calibri" w:hAnsi="Calibri" w:cs="Calibri"/>
        </w:rPr>
      </w:pPr>
    </w:p>
    <w:p w14:paraId="468FF880" w14:textId="77777777" w:rsidR="00072B27" w:rsidRDefault="00072B27" w:rsidP="00072B27">
      <w:pPr>
        <w:rPr>
          <w:rFonts w:ascii="Calibri" w:eastAsia="Calibri" w:hAnsi="Calibri" w:cs="Calibri"/>
        </w:rPr>
      </w:pPr>
      <w:r w:rsidRPr="36BE6311">
        <w:rPr>
          <w:rFonts w:ascii="Calibri" w:eastAsia="Calibri" w:hAnsi="Calibri" w:cs="Calibri"/>
        </w:rPr>
        <w:t xml:space="preserve">2. How will your solution be used? </w:t>
      </w:r>
    </w:p>
    <w:p w14:paraId="1C3D1BB2" w14:textId="77777777" w:rsidR="00072B27" w:rsidRDefault="00072B27" w:rsidP="00072B27">
      <w:pPr>
        <w:pStyle w:val="ListParagraph"/>
        <w:numPr>
          <w:ilvl w:val="0"/>
          <w:numId w:val="9"/>
        </w:numPr>
        <w:rPr>
          <w:rFonts w:eastAsiaTheme="minorEastAsia"/>
        </w:rPr>
      </w:pPr>
      <w:r w:rsidRPr="1F7064F7">
        <w:rPr>
          <w:rFonts w:ascii="Calibri" w:eastAsia="Calibri" w:hAnsi="Calibri" w:cs="Calibri"/>
        </w:rPr>
        <w:t xml:space="preserve">Will you be telling a story with data? </w:t>
      </w:r>
    </w:p>
    <w:p w14:paraId="6F5C434B" w14:textId="77777777" w:rsidR="00072B27" w:rsidRDefault="00072B27" w:rsidP="00072B27">
      <w:pPr>
        <w:pStyle w:val="ListParagraph"/>
        <w:numPr>
          <w:ilvl w:val="0"/>
          <w:numId w:val="9"/>
        </w:numPr>
      </w:pPr>
      <w:r w:rsidRPr="1F7064F7">
        <w:rPr>
          <w:rFonts w:ascii="Calibri" w:eastAsia="Calibri" w:hAnsi="Calibri" w:cs="Calibri"/>
        </w:rPr>
        <w:t xml:space="preserve">Will you have user interaction? </w:t>
      </w:r>
    </w:p>
    <w:p w14:paraId="418E86F6" w14:textId="77777777" w:rsidR="00072B27" w:rsidRDefault="00072B27" w:rsidP="00072B27">
      <w:pPr>
        <w:pStyle w:val="ListParagraph"/>
        <w:numPr>
          <w:ilvl w:val="0"/>
          <w:numId w:val="9"/>
        </w:numPr>
      </w:pPr>
      <w:r w:rsidRPr="1F7064F7">
        <w:rPr>
          <w:rFonts w:ascii="Calibri" w:eastAsia="Calibri" w:hAnsi="Calibri" w:cs="Calibri"/>
        </w:rPr>
        <w:t xml:space="preserve">Will there be a demo? </w:t>
      </w:r>
    </w:p>
    <w:p w14:paraId="13DC68CE" w14:textId="77777777" w:rsidR="00072B27" w:rsidRDefault="00072B27" w:rsidP="00072B27">
      <w:pPr>
        <w:rPr>
          <w:rFonts w:ascii="Calibri" w:eastAsia="Calibri" w:hAnsi="Calibri" w:cs="Calibri"/>
        </w:rPr>
      </w:pPr>
    </w:p>
    <w:p w14:paraId="09AD6DB9" w14:textId="77777777" w:rsidR="00072B27" w:rsidRDefault="00072B27" w:rsidP="00072B27">
      <w:pPr>
        <w:rPr>
          <w:rFonts w:ascii="Calibri" w:eastAsia="Calibri" w:hAnsi="Calibri" w:cs="Calibri"/>
        </w:rPr>
      </w:pPr>
      <w:r w:rsidRPr="1F7064F7">
        <w:rPr>
          <w:rFonts w:ascii="Calibri" w:eastAsia="Calibri" w:hAnsi="Calibri" w:cs="Calibri"/>
        </w:rPr>
        <w:t xml:space="preserve">3. What are the current solutions/workarounds (if any)? </w:t>
      </w:r>
    </w:p>
    <w:p w14:paraId="5D56FF3D" w14:textId="77777777" w:rsidR="00072B27" w:rsidRDefault="00072B27" w:rsidP="00072B27">
      <w:pPr>
        <w:pStyle w:val="ListParagraph"/>
        <w:numPr>
          <w:ilvl w:val="0"/>
          <w:numId w:val="8"/>
        </w:numPr>
        <w:rPr>
          <w:rFonts w:eastAsiaTheme="minorEastAsia"/>
        </w:rPr>
      </w:pPr>
      <w:r w:rsidRPr="36BE6311">
        <w:rPr>
          <w:rFonts w:ascii="Calibri" w:eastAsia="Calibri" w:hAnsi="Calibri" w:cs="Calibri"/>
        </w:rPr>
        <w:t>Has this problem existed before?</w:t>
      </w:r>
    </w:p>
    <w:p w14:paraId="6D8AA75E" w14:textId="77777777" w:rsidR="00072B27" w:rsidRDefault="00072B27" w:rsidP="00072B27">
      <w:pPr>
        <w:pStyle w:val="ListParagraph"/>
        <w:numPr>
          <w:ilvl w:val="0"/>
          <w:numId w:val="8"/>
        </w:numPr>
      </w:pPr>
      <w:r w:rsidRPr="36BE6311">
        <w:rPr>
          <w:rFonts w:ascii="Calibri" w:eastAsia="Calibri" w:hAnsi="Calibri" w:cs="Calibri"/>
        </w:rPr>
        <w:t>Has it already been solved?</w:t>
      </w:r>
    </w:p>
    <w:p w14:paraId="7B43A3AD" w14:textId="77777777" w:rsidR="00072B27" w:rsidRDefault="00072B27" w:rsidP="00072B27">
      <w:pPr>
        <w:pStyle w:val="ListParagraph"/>
        <w:numPr>
          <w:ilvl w:val="0"/>
          <w:numId w:val="8"/>
        </w:numPr>
      </w:pPr>
      <w:r w:rsidRPr="36BE6311">
        <w:rPr>
          <w:rFonts w:ascii="Calibri" w:eastAsia="Calibri" w:hAnsi="Calibri" w:cs="Calibri"/>
        </w:rPr>
        <w:t>Add resources to this section of similar projects</w:t>
      </w:r>
    </w:p>
    <w:p w14:paraId="6CEB1EA7" w14:textId="77777777" w:rsidR="00072B27" w:rsidRDefault="00072B27" w:rsidP="00072B27">
      <w:pPr>
        <w:pStyle w:val="ListParagraph"/>
        <w:numPr>
          <w:ilvl w:val="0"/>
          <w:numId w:val="8"/>
        </w:numPr>
      </w:pPr>
      <w:r w:rsidRPr="36BE6311">
        <w:rPr>
          <w:rFonts w:ascii="Calibri" w:eastAsia="Calibri" w:hAnsi="Calibri" w:cs="Calibri"/>
        </w:rPr>
        <w:t>What inspiration can you gather from these solutions?</w:t>
      </w:r>
    </w:p>
    <w:p w14:paraId="1303E1C9" w14:textId="77777777" w:rsidR="00072B27" w:rsidRDefault="00072B27" w:rsidP="00072B27">
      <w:pPr>
        <w:rPr>
          <w:rFonts w:ascii="Calibri" w:eastAsia="Calibri" w:hAnsi="Calibri" w:cs="Calibri"/>
        </w:rPr>
      </w:pPr>
    </w:p>
    <w:p w14:paraId="16F98BE7" w14:textId="77777777" w:rsidR="00072B27" w:rsidRDefault="00072B27" w:rsidP="00072B27">
      <w:pPr>
        <w:rPr>
          <w:rFonts w:ascii="Calibri" w:eastAsia="Calibri" w:hAnsi="Calibri" w:cs="Calibri"/>
        </w:rPr>
      </w:pPr>
      <w:r w:rsidRPr="1F7064F7">
        <w:rPr>
          <w:rFonts w:ascii="Calibri" w:eastAsia="Calibri" w:hAnsi="Calibri" w:cs="Calibri"/>
        </w:rPr>
        <w:t>4. How should you frame this problem? Explain how/why that’s the case.</w:t>
      </w:r>
    </w:p>
    <w:p w14:paraId="7E78D303" w14:textId="0CC62FE2" w:rsidR="00072B27" w:rsidRDefault="00072B27" w:rsidP="00072B27">
      <w:pPr>
        <w:pStyle w:val="ListParagraph"/>
        <w:numPr>
          <w:ilvl w:val="0"/>
          <w:numId w:val="7"/>
        </w:numPr>
        <w:rPr>
          <w:rFonts w:eastAsiaTheme="minorEastAsia"/>
        </w:rPr>
      </w:pPr>
      <w:r w:rsidRPr="1F7064F7">
        <w:rPr>
          <w:rFonts w:ascii="Calibri" w:eastAsia="Calibri" w:hAnsi="Calibri" w:cs="Calibri"/>
        </w:rPr>
        <w:t xml:space="preserve">Supervised? </w:t>
      </w:r>
      <w:r w:rsidR="00B92031">
        <w:rPr>
          <w:rFonts w:ascii="Calibri" w:eastAsia="Calibri" w:hAnsi="Calibri" w:cs="Calibri"/>
        </w:rPr>
        <w:t>Classification? Continuous?</w:t>
      </w:r>
    </w:p>
    <w:p w14:paraId="7C441FD5" w14:textId="77777777" w:rsidR="00072B27" w:rsidRDefault="00072B27" w:rsidP="00072B27">
      <w:pPr>
        <w:pStyle w:val="ListParagraph"/>
        <w:numPr>
          <w:ilvl w:val="0"/>
          <w:numId w:val="7"/>
        </w:numPr>
      </w:pPr>
      <w:r w:rsidRPr="1F7064F7">
        <w:rPr>
          <w:rFonts w:ascii="Calibri" w:eastAsia="Calibri" w:hAnsi="Calibri" w:cs="Calibri"/>
        </w:rPr>
        <w:t xml:space="preserve">Data storytelling? Data journalism? </w:t>
      </w:r>
    </w:p>
    <w:p w14:paraId="5C86376C" w14:textId="77777777" w:rsidR="00072B27" w:rsidRDefault="00072B27" w:rsidP="00072B27">
      <w:pPr>
        <w:rPr>
          <w:rFonts w:ascii="Calibri" w:eastAsia="Calibri" w:hAnsi="Calibri" w:cs="Calibri"/>
        </w:rPr>
      </w:pPr>
    </w:p>
    <w:p w14:paraId="24090C9E" w14:textId="77777777" w:rsidR="00072B27" w:rsidRDefault="00072B27" w:rsidP="00072B27">
      <w:pPr>
        <w:rPr>
          <w:rFonts w:ascii="Calibri" w:eastAsia="Calibri" w:hAnsi="Calibri" w:cs="Calibri"/>
        </w:rPr>
      </w:pPr>
      <w:r w:rsidRPr="36BE6311">
        <w:rPr>
          <w:rFonts w:ascii="Calibri" w:eastAsia="Calibri" w:hAnsi="Calibri" w:cs="Calibri"/>
        </w:rPr>
        <w:t>5. How should performance be measured?</w:t>
      </w:r>
    </w:p>
    <w:p w14:paraId="0A35CFD6" w14:textId="77777777" w:rsidR="00072B27" w:rsidRDefault="00072B27" w:rsidP="00072B27">
      <w:pPr>
        <w:pStyle w:val="ListParagraph"/>
        <w:numPr>
          <w:ilvl w:val="0"/>
          <w:numId w:val="6"/>
        </w:numPr>
      </w:pPr>
      <w:r w:rsidRPr="1F7064F7">
        <w:rPr>
          <w:rFonts w:ascii="Calibri" w:eastAsia="Calibri" w:hAnsi="Calibri" w:cs="Calibri"/>
        </w:rPr>
        <w:t xml:space="preserve">Will you use metrics? </w:t>
      </w:r>
    </w:p>
    <w:p w14:paraId="4D72EE54" w14:textId="77777777" w:rsidR="00072B27" w:rsidRDefault="00072B27" w:rsidP="00072B27">
      <w:pPr>
        <w:pStyle w:val="ListParagraph"/>
        <w:numPr>
          <w:ilvl w:val="0"/>
          <w:numId w:val="6"/>
        </w:numPr>
        <w:rPr>
          <w:rFonts w:eastAsiaTheme="minorEastAsia"/>
        </w:rPr>
      </w:pPr>
      <w:r w:rsidRPr="1F7064F7">
        <w:rPr>
          <w:rFonts w:ascii="Calibri" w:eastAsia="Calibri" w:hAnsi="Calibri" w:cs="Calibri"/>
        </w:rPr>
        <w:t xml:space="preserve">Are there any existing benchmarks? </w:t>
      </w:r>
    </w:p>
    <w:p w14:paraId="4D2DDF16" w14:textId="77777777" w:rsidR="00072B27" w:rsidRDefault="00072B27" w:rsidP="00072B27">
      <w:pPr>
        <w:pStyle w:val="ListParagraph"/>
        <w:numPr>
          <w:ilvl w:val="0"/>
          <w:numId w:val="6"/>
        </w:numPr>
        <w:rPr>
          <w:rFonts w:eastAsiaTheme="minorEastAsia"/>
        </w:rPr>
      </w:pPr>
      <w:r w:rsidRPr="1F7064F7">
        <w:rPr>
          <w:rFonts w:ascii="Calibri" w:eastAsia="Calibri" w:hAnsi="Calibri" w:cs="Calibri"/>
        </w:rPr>
        <w:t xml:space="preserve">What does success look like? </w:t>
      </w:r>
    </w:p>
    <w:p w14:paraId="73D42F46" w14:textId="77777777" w:rsidR="00072B27" w:rsidRDefault="00072B27" w:rsidP="00072B27">
      <w:pPr>
        <w:rPr>
          <w:rFonts w:ascii="Calibri" w:eastAsia="Calibri" w:hAnsi="Calibri" w:cs="Calibri"/>
        </w:rPr>
      </w:pPr>
    </w:p>
    <w:p w14:paraId="2E2679EE" w14:textId="77777777" w:rsidR="00072B27" w:rsidRDefault="00072B27" w:rsidP="00072B27">
      <w:pPr>
        <w:rPr>
          <w:rFonts w:ascii="Calibri" w:eastAsia="Calibri" w:hAnsi="Calibri" w:cs="Calibri"/>
        </w:rPr>
      </w:pPr>
      <w:r w:rsidRPr="1F7064F7">
        <w:rPr>
          <w:rFonts w:ascii="Calibri" w:eastAsia="Calibri" w:hAnsi="Calibri" w:cs="Calibri"/>
        </w:rPr>
        <w:t xml:space="preserve"> 6. Is the performance measure aligned with the objective? </w:t>
      </w:r>
    </w:p>
    <w:p w14:paraId="15206FB6" w14:textId="77777777" w:rsidR="00072B27" w:rsidRDefault="00072B27" w:rsidP="00072B27">
      <w:pPr>
        <w:pStyle w:val="ListParagraph"/>
        <w:numPr>
          <w:ilvl w:val="0"/>
          <w:numId w:val="5"/>
        </w:numPr>
        <w:rPr>
          <w:rFonts w:eastAsiaTheme="minorEastAsia"/>
        </w:rPr>
      </w:pPr>
      <w:r w:rsidRPr="1F7064F7">
        <w:rPr>
          <w:rFonts w:ascii="Calibri" w:eastAsia="Calibri" w:hAnsi="Calibri" w:cs="Calibri"/>
        </w:rPr>
        <w:t>Why did you choose these success criteria? Explain your reasoning.</w:t>
      </w:r>
    </w:p>
    <w:p w14:paraId="186A6133" w14:textId="77777777" w:rsidR="00072B27" w:rsidRDefault="00072B27" w:rsidP="00072B27">
      <w:pPr>
        <w:rPr>
          <w:rFonts w:ascii="Calibri" w:eastAsia="Calibri" w:hAnsi="Calibri" w:cs="Calibri"/>
        </w:rPr>
      </w:pPr>
    </w:p>
    <w:p w14:paraId="441FB153" w14:textId="77777777" w:rsidR="00072B27" w:rsidRDefault="00072B27" w:rsidP="00072B27">
      <w:pPr>
        <w:rPr>
          <w:rFonts w:ascii="Calibri" w:eastAsia="Calibri" w:hAnsi="Calibri" w:cs="Calibri"/>
        </w:rPr>
      </w:pPr>
    </w:p>
    <w:p w14:paraId="0EE2A827" w14:textId="77777777" w:rsidR="00072B27" w:rsidRDefault="00072B27" w:rsidP="00072B27">
      <w:pPr>
        <w:rPr>
          <w:rFonts w:ascii="Calibri" w:eastAsia="Calibri" w:hAnsi="Calibri" w:cs="Calibri"/>
        </w:rPr>
      </w:pPr>
      <w:r w:rsidRPr="1F7064F7">
        <w:rPr>
          <w:rFonts w:ascii="Calibri" w:eastAsia="Calibri" w:hAnsi="Calibri" w:cs="Calibri"/>
        </w:rPr>
        <w:t xml:space="preserve"> 7. What would be the minimum performance needed to reach the objective? </w:t>
      </w:r>
    </w:p>
    <w:p w14:paraId="2859A255" w14:textId="77777777" w:rsidR="00072B27" w:rsidRDefault="00072B27" w:rsidP="00072B27">
      <w:pPr>
        <w:pStyle w:val="ListParagraph"/>
        <w:numPr>
          <w:ilvl w:val="0"/>
          <w:numId w:val="4"/>
        </w:numPr>
        <w:rPr>
          <w:rFonts w:eastAsiaTheme="minorEastAsia"/>
        </w:rPr>
      </w:pPr>
      <w:r w:rsidRPr="1F7064F7">
        <w:rPr>
          <w:rFonts w:ascii="Calibri" w:eastAsia="Calibri" w:hAnsi="Calibri" w:cs="Calibri"/>
        </w:rPr>
        <w:t>What does the most basic version of your project look like?</w:t>
      </w:r>
    </w:p>
    <w:p w14:paraId="11B55945" w14:textId="77777777" w:rsidR="00072B27" w:rsidRDefault="00072B27" w:rsidP="00072B27">
      <w:pPr>
        <w:pStyle w:val="ListParagraph"/>
        <w:numPr>
          <w:ilvl w:val="0"/>
          <w:numId w:val="4"/>
        </w:numPr>
      </w:pPr>
      <w:r w:rsidRPr="1F7064F7">
        <w:rPr>
          <w:rFonts w:ascii="Calibri" w:eastAsia="Calibri" w:hAnsi="Calibri" w:cs="Calibri"/>
        </w:rPr>
        <w:t>Is there minimum metric/performance score you want to reach?</w:t>
      </w:r>
    </w:p>
    <w:p w14:paraId="752E5CFE" w14:textId="77777777" w:rsidR="00072B27" w:rsidRDefault="00072B27" w:rsidP="00072B27">
      <w:pPr>
        <w:pStyle w:val="ListParagraph"/>
        <w:numPr>
          <w:ilvl w:val="0"/>
          <w:numId w:val="4"/>
        </w:numPr>
      </w:pPr>
      <w:r w:rsidRPr="1F7064F7">
        <w:rPr>
          <w:rFonts w:ascii="Calibri" w:eastAsia="Calibri" w:hAnsi="Calibri" w:cs="Calibri"/>
        </w:rPr>
        <w:t>Is there a definitive question that needs answering?</w:t>
      </w:r>
    </w:p>
    <w:p w14:paraId="0EB26D91" w14:textId="77777777" w:rsidR="00072B27" w:rsidRDefault="00072B27" w:rsidP="00072B27">
      <w:pPr>
        <w:rPr>
          <w:rFonts w:ascii="Calibri" w:eastAsia="Calibri" w:hAnsi="Calibri" w:cs="Calibri"/>
        </w:rPr>
      </w:pPr>
    </w:p>
    <w:p w14:paraId="6E221FBA" w14:textId="77777777" w:rsidR="00072B27" w:rsidRDefault="00072B27" w:rsidP="00072B27">
      <w:pPr>
        <w:rPr>
          <w:rFonts w:ascii="Calibri" w:eastAsia="Calibri" w:hAnsi="Calibri" w:cs="Calibri"/>
        </w:rPr>
      </w:pPr>
    </w:p>
    <w:p w14:paraId="2E280A6C" w14:textId="77777777" w:rsidR="00072B27" w:rsidRDefault="00072B27" w:rsidP="00072B27">
      <w:pPr>
        <w:rPr>
          <w:rFonts w:ascii="Calibri" w:eastAsia="Calibri" w:hAnsi="Calibri" w:cs="Calibri"/>
        </w:rPr>
      </w:pPr>
      <w:r w:rsidRPr="1F7064F7">
        <w:rPr>
          <w:rFonts w:ascii="Calibri" w:eastAsia="Calibri" w:hAnsi="Calibri" w:cs="Calibri"/>
        </w:rPr>
        <w:t xml:space="preserve">8. Is human expertise available? </w:t>
      </w:r>
    </w:p>
    <w:p w14:paraId="5124A1C8" w14:textId="77777777" w:rsidR="00072B27" w:rsidRDefault="00072B27" w:rsidP="00072B27">
      <w:pPr>
        <w:pStyle w:val="ListParagraph"/>
        <w:numPr>
          <w:ilvl w:val="0"/>
          <w:numId w:val="3"/>
        </w:numPr>
        <w:rPr>
          <w:rFonts w:eastAsiaTheme="minorEastAsia"/>
        </w:rPr>
      </w:pPr>
      <w:r w:rsidRPr="36BE6311">
        <w:rPr>
          <w:rFonts w:ascii="Calibri" w:eastAsia="Calibri" w:hAnsi="Calibri" w:cs="Calibri"/>
        </w:rPr>
        <w:t>Do you have domain expertise?</w:t>
      </w:r>
    </w:p>
    <w:p w14:paraId="055F599D" w14:textId="77777777" w:rsidR="00072B27" w:rsidRDefault="00072B27" w:rsidP="00072B27">
      <w:pPr>
        <w:pStyle w:val="ListParagraph"/>
        <w:numPr>
          <w:ilvl w:val="0"/>
          <w:numId w:val="3"/>
        </w:numPr>
      </w:pPr>
      <w:r w:rsidRPr="36BE6311">
        <w:rPr>
          <w:rFonts w:ascii="Calibri" w:eastAsia="Calibri" w:hAnsi="Calibri" w:cs="Calibri"/>
        </w:rPr>
        <w:t>Do you know anyone who does?</w:t>
      </w:r>
    </w:p>
    <w:p w14:paraId="35FD9B5A" w14:textId="77777777" w:rsidR="00072B27" w:rsidRDefault="00072B27" w:rsidP="00072B27">
      <w:pPr>
        <w:rPr>
          <w:rFonts w:ascii="Calibri" w:eastAsia="Calibri" w:hAnsi="Calibri" w:cs="Calibri"/>
        </w:rPr>
      </w:pPr>
    </w:p>
    <w:p w14:paraId="5D3D91D4" w14:textId="77777777" w:rsidR="00072B27" w:rsidRDefault="00072B27" w:rsidP="00072B27">
      <w:pPr>
        <w:rPr>
          <w:rFonts w:ascii="Calibri" w:eastAsia="Calibri" w:hAnsi="Calibri" w:cs="Calibri"/>
        </w:rPr>
      </w:pPr>
    </w:p>
    <w:p w14:paraId="1E104C75" w14:textId="77777777" w:rsidR="00072B27" w:rsidRDefault="00072B27" w:rsidP="00072B27">
      <w:pPr>
        <w:rPr>
          <w:rFonts w:ascii="Calibri" w:eastAsia="Calibri" w:hAnsi="Calibri" w:cs="Calibri"/>
        </w:rPr>
      </w:pPr>
      <w:r w:rsidRPr="1F7064F7">
        <w:rPr>
          <w:rFonts w:ascii="Calibri" w:eastAsia="Calibri" w:hAnsi="Calibri" w:cs="Calibri"/>
        </w:rPr>
        <w:t xml:space="preserve">9. What are the rough steps to approach this project? </w:t>
      </w:r>
    </w:p>
    <w:p w14:paraId="7251E131" w14:textId="77777777" w:rsidR="00072B27" w:rsidRDefault="00072B27" w:rsidP="00072B27">
      <w:pPr>
        <w:pStyle w:val="ListParagraph"/>
        <w:numPr>
          <w:ilvl w:val="0"/>
          <w:numId w:val="2"/>
        </w:numPr>
        <w:rPr>
          <w:rFonts w:eastAsiaTheme="minorEastAsia"/>
        </w:rPr>
      </w:pPr>
      <w:r w:rsidRPr="36BE6311">
        <w:rPr>
          <w:rFonts w:ascii="Calibri" w:eastAsia="Calibri" w:hAnsi="Calibri" w:cs="Calibri"/>
        </w:rPr>
        <w:t>List out basic components you will need to gather or build</w:t>
      </w:r>
    </w:p>
    <w:p w14:paraId="4A3919F3" w14:textId="77777777" w:rsidR="00072B27" w:rsidRDefault="00072B27" w:rsidP="00072B27">
      <w:pPr>
        <w:rPr>
          <w:rFonts w:ascii="Calibri" w:eastAsia="Calibri" w:hAnsi="Calibri" w:cs="Calibri"/>
        </w:rPr>
      </w:pPr>
    </w:p>
    <w:p w14:paraId="0BA55094" w14:textId="77777777" w:rsidR="00072B27" w:rsidRDefault="00072B27" w:rsidP="00072B27">
      <w:pPr>
        <w:rPr>
          <w:rFonts w:ascii="Calibri" w:eastAsia="Calibri" w:hAnsi="Calibri" w:cs="Calibri"/>
        </w:rPr>
      </w:pPr>
    </w:p>
    <w:p w14:paraId="6010F450" w14:textId="77777777" w:rsidR="00072B27" w:rsidRDefault="00072B27" w:rsidP="00072B27">
      <w:pPr>
        <w:rPr>
          <w:rFonts w:ascii="Calibri" w:eastAsia="Calibri" w:hAnsi="Calibri" w:cs="Calibri"/>
        </w:rPr>
      </w:pPr>
    </w:p>
    <w:p w14:paraId="057983E6" w14:textId="77777777" w:rsidR="00072B27" w:rsidRDefault="00072B27" w:rsidP="00072B27">
      <w:pPr>
        <w:rPr>
          <w:rFonts w:ascii="Calibri" w:eastAsia="Calibri" w:hAnsi="Calibri" w:cs="Calibri"/>
        </w:rPr>
      </w:pPr>
      <w:r w:rsidRPr="1F7064F7">
        <w:rPr>
          <w:rFonts w:ascii="Calibri" w:eastAsia="Calibri" w:hAnsi="Calibri" w:cs="Calibri"/>
        </w:rPr>
        <w:t xml:space="preserve">10. List the assumptions you (or others) have made so far. </w:t>
      </w:r>
    </w:p>
    <w:p w14:paraId="21C5B213" w14:textId="77777777" w:rsidR="00072B27" w:rsidRDefault="00072B27" w:rsidP="00072B27">
      <w:pPr>
        <w:pStyle w:val="ListParagraph"/>
        <w:numPr>
          <w:ilvl w:val="0"/>
          <w:numId w:val="1"/>
        </w:numPr>
        <w:rPr>
          <w:rFonts w:eastAsiaTheme="minorEastAsia"/>
        </w:rPr>
      </w:pPr>
      <w:r w:rsidRPr="36BE6311">
        <w:rPr>
          <w:rFonts w:ascii="Calibri" w:eastAsia="Calibri" w:hAnsi="Calibri" w:cs="Calibri"/>
        </w:rPr>
        <w:t>Ensure assumptions are verified where possible</w:t>
      </w:r>
    </w:p>
    <w:p w14:paraId="384D3A20" w14:textId="77777777" w:rsidR="00072B27" w:rsidRDefault="00072B27" w:rsidP="00072B27">
      <w:pPr>
        <w:rPr>
          <w:rFonts w:ascii="Calibri" w:eastAsia="Calibri" w:hAnsi="Calibri" w:cs="Calibri"/>
        </w:rPr>
      </w:pPr>
    </w:p>
    <w:p w14:paraId="6BAD9A20" w14:textId="77777777" w:rsidR="00072B27" w:rsidRDefault="00072B27" w:rsidP="00072B27">
      <w:pPr>
        <w:rPr>
          <w:rFonts w:ascii="Calibri" w:eastAsia="Calibri" w:hAnsi="Calibri" w:cs="Calibri"/>
        </w:rPr>
      </w:pPr>
    </w:p>
    <w:p w14:paraId="44DA344D" w14:textId="77777777" w:rsidR="00BB6846" w:rsidRDefault="00BB6846"/>
    <w:sectPr w:rsidR="00BB68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C63B2"/>
    <w:multiLevelType w:val="hybridMultilevel"/>
    <w:tmpl w:val="1DE4055A"/>
    <w:lvl w:ilvl="0" w:tplc="BF3859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8ECA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B688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A6EC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A876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8A0D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3C90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B2F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E272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9CDCEA"/>
    <w:multiLevelType w:val="hybridMultilevel"/>
    <w:tmpl w:val="3B687D20"/>
    <w:lvl w:ilvl="0" w:tplc="C1963C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DC9A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C8ED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1078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1413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62F4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3CB9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F63B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22A7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28F52D"/>
    <w:multiLevelType w:val="hybridMultilevel"/>
    <w:tmpl w:val="779E7EA8"/>
    <w:lvl w:ilvl="0" w:tplc="918411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1667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4EF3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A408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44A4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12C1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C476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FC6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4E98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D84A34"/>
    <w:multiLevelType w:val="hybridMultilevel"/>
    <w:tmpl w:val="8294E190"/>
    <w:lvl w:ilvl="0" w:tplc="1046D2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54DC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867A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2EA5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4ECD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7A06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800D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1271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AC43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8CC655"/>
    <w:multiLevelType w:val="hybridMultilevel"/>
    <w:tmpl w:val="5C64EBEA"/>
    <w:lvl w:ilvl="0" w:tplc="FC5852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425E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BCB2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4635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BE09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E6A1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C89F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6842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607B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1C1D28"/>
    <w:multiLevelType w:val="hybridMultilevel"/>
    <w:tmpl w:val="FF1ED22E"/>
    <w:lvl w:ilvl="0" w:tplc="D55A86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22CA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90A9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8C6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FCC1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FCA9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9EA1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E8BB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B8A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C6A64E"/>
    <w:multiLevelType w:val="hybridMultilevel"/>
    <w:tmpl w:val="E688937A"/>
    <w:lvl w:ilvl="0" w:tplc="3CA4E5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F615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4853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FC50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3A2B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642F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360A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44D8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FC61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A20E45"/>
    <w:multiLevelType w:val="hybridMultilevel"/>
    <w:tmpl w:val="7E4234EA"/>
    <w:lvl w:ilvl="0" w:tplc="469AF8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3681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5C06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DACD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ECB8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98D1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06A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E64D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3EE4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0E6CC3"/>
    <w:multiLevelType w:val="hybridMultilevel"/>
    <w:tmpl w:val="517087A8"/>
    <w:lvl w:ilvl="0" w:tplc="E304AE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2EFB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B87D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D8D1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0606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7CFA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8A1E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E0C0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66E6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30F5A9"/>
    <w:multiLevelType w:val="hybridMultilevel"/>
    <w:tmpl w:val="4B06BD12"/>
    <w:lvl w:ilvl="0" w:tplc="EAF2D7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2ABB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40F4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3ACF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160A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EA5C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F006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0803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EE31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0CDA94"/>
    <w:multiLevelType w:val="hybridMultilevel"/>
    <w:tmpl w:val="3990D0D6"/>
    <w:lvl w:ilvl="0" w:tplc="4F8878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7646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482E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82CE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E697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66D7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7CDE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3877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4CC9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3744540">
    <w:abstractNumId w:val="7"/>
  </w:num>
  <w:num w:numId="2" w16cid:durableId="1700473661">
    <w:abstractNumId w:val="10"/>
  </w:num>
  <w:num w:numId="3" w16cid:durableId="2031955180">
    <w:abstractNumId w:val="3"/>
  </w:num>
  <w:num w:numId="4" w16cid:durableId="42607139">
    <w:abstractNumId w:val="4"/>
  </w:num>
  <w:num w:numId="5" w16cid:durableId="1184247269">
    <w:abstractNumId w:val="0"/>
  </w:num>
  <w:num w:numId="6" w16cid:durableId="1935018560">
    <w:abstractNumId w:val="8"/>
  </w:num>
  <w:num w:numId="7" w16cid:durableId="1987468023">
    <w:abstractNumId w:val="9"/>
  </w:num>
  <w:num w:numId="8" w16cid:durableId="3943883">
    <w:abstractNumId w:val="1"/>
  </w:num>
  <w:num w:numId="9" w16cid:durableId="2108694936">
    <w:abstractNumId w:val="5"/>
  </w:num>
  <w:num w:numId="10" w16cid:durableId="2133206232">
    <w:abstractNumId w:val="6"/>
  </w:num>
  <w:num w:numId="11" w16cid:durableId="4720617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B27"/>
    <w:rsid w:val="00072B27"/>
    <w:rsid w:val="00B92031"/>
    <w:rsid w:val="00BB6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346B0"/>
  <w15:chartTrackingRefBased/>
  <w15:docId w15:val="{54C8A972-E8A2-497D-97AC-807060C72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2B27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72B2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72B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oreilly.com/library/view/hands-on-machine-learning/9781492032632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490</Words>
  <Characters>2794</Characters>
  <Application>Microsoft Office Word</Application>
  <DocSecurity>0</DocSecurity>
  <Lines>23</Lines>
  <Paragraphs>6</Paragraphs>
  <ScaleCrop>false</ScaleCrop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Caian</dc:creator>
  <cp:keywords/>
  <dc:description/>
  <cp:lastModifiedBy>Alexandru Caian</cp:lastModifiedBy>
  <cp:revision>2</cp:revision>
  <dcterms:created xsi:type="dcterms:W3CDTF">2022-12-07T09:17:00Z</dcterms:created>
  <dcterms:modified xsi:type="dcterms:W3CDTF">2023-08-15T14:10:00Z</dcterms:modified>
</cp:coreProperties>
</file>