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AB5F" w14:textId="77777777" w:rsidR="005F25EF" w:rsidRDefault="005F25EF" w:rsidP="005F25EF">
      <w:pPr>
        <w:jc w:val="right"/>
      </w:pPr>
    </w:p>
    <w:p w14:paraId="50DC592A" w14:textId="77777777" w:rsidR="005F25EF" w:rsidRDefault="005F25EF" w:rsidP="005F25EF">
      <w:pPr>
        <w:jc w:val="center"/>
      </w:pPr>
    </w:p>
    <w:p w14:paraId="3055918D" w14:textId="77777777" w:rsidR="005F25EF" w:rsidRDefault="005F25EF" w:rsidP="005F25EF">
      <w:pPr>
        <w:jc w:val="center"/>
      </w:pPr>
    </w:p>
    <w:p w14:paraId="5DBD9A46" w14:textId="77777777" w:rsidR="005F25EF" w:rsidRDefault="005F25EF" w:rsidP="005F25EF">
      <w:pPr>
        <w:jc w:val="center"/>
      </w:pPr>
    </w:p>
    <w:p w14:paraId="4DD45748" w14:textId="77777777" w:rsidR="005F25EF" w:rsidRDefault="005F25EF" w:rsidP="005F25EF">
      <w:pPr>
        <w:jc w:val="center"/>
      </w:pPr>
    </w:p>
    <w:p w14:paraId="6625358D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A26A19" wp14:editId="0CCD2FE8">
                <wp:simplePos x="0" y="0"/>
                <wp:positionH relativeFrom="page">
                  <wp:align>right</wp:align>
                </wp:positionH>
                <wp:positionV relativeFrom="paragraph">
                  <wp:posOffset>276247</wp:posOffset>
                </wp:positionV>
                <wp:extent cx="7551311" cy="268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311" cy="268014"/>
                          <a:chOff x="0" y="0"/>
                          <a:chExt cx="7209533" cy="154113"/>
                        </a:xfrm>
                      </wpg:grpSpPr>
                      <wps:wsp>
                        <wps:cNvPr id="21" name="Rectangle 9"/>
                        <wps:cNvSpPr/>
                        <wps:spPr>
                          <a:xfrm>
                            <a:off x="0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32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10"/>
                        <wps:cNvSpPr/>
                        <wps:spPr>
                          <a:xfrm>
                            <a:off x="1801640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11"/>
                        <wps:cNvSpPr/>
                        <wps:spPr>
                          <a:xfrm>
                            <a:off x="3603279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5404919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9D092" id="Group 6" o:spid="_x0000_s1026" style="position:absolute;margin-left:543.4pt;margin-top:21.75pt;width:594.6pt;height:21.1pt;z-index:251662336;mso-position-horizontal:right;mso-position-horizontal-relative:page;mso-width-relative:margin;mso-height-relative:margin" coordsize="72095,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Be4QIAAK8NAAAOAAAAZHJzL2Uyb0RvYy54bWzsV8tu3CAU3VfqPyDvGxt77MRWPFlMOtlU&#10;bZW0H0AwfkgYLCDz+PtewHbSTNqmiZQsklkwBu7zcIDL6dmu52jDlO6kKAN8FAWICSqrTjRl8PPH&#10;+tNJgLQhoiJcClYGe6aDs+XHD6fboWCxbCWvmEJgROhiO5RBa8xQhKGmLeuJPpIDEzBZS9UTA13V&#10;hJUiW7De8zCOoizcSlUNSlKmNYye+8lg6ezXNaPmW11rZhAvA4jNuFa59tq24fKUFI0iQ9vRMQzy&#10;hCh60glwOps6J4agG9UdmOo7qqSWtTmisg9lXXeUuRwgGxzdy+ZCyZvB5dIU22aYYQJo7+H0ZLP0&#10;6+a7Ql1VBlmABOlhiZxXlFlotkNTgMSFGq6G72ocaHzPZrurVW//IQ+0c6DuZ1DZziAKg8dpihOM&#10;A0RhLs5OIrzwqNMWluZAjbafJ8U4ytMk8Yo4XWCcWMVwchva6OZgtgMQSN9ipJ+H0VVLBuag1xaB&#10;EaMY0vAgXQKziGg4Q7kHyonNKOlCA2CPhQifRIsMYHEQPZApKQalzQWTPbIfZaDAu6Mb2XzRxoMy&#10;iVinWvKuWnecu45qrldcoQ2BPZDEeb5ajTj+JsaFFRbSqnmLdgRAnnJxX2bPmZXj4pLVwBtY4NhF&#10;4nYsm/0QSpkw2E+1pGLefRrBb/Ju97jVcGvqDFrLNfifbY8GJklvZLLtoxzlrSpzG35Wjv4WmFee&#10;NZxnKcys3HdCqocMcMhq9OzlJ5A8NBala1ntgTHK8JX05w4RtJVw7FCjnPLIVrvDXoK28SFtsVsG&#10;6x7o/W/eAkVxtoAT9HCDW/ZGSTqxN8mOpxWejoeJms9nb5LncCJ4+N/Z+0bYC1fA/UMX7hMgwaPZ&#10;m2RREh/nr8zePIeCxd2rcIe9s/eNsBeu9QP2xv/F3nQRLXL8R/a+UOWwXmfZ7d19t8B4rxzqV6gc&#10;XPkLrwJXPY0vGPvsuNt3pcntO2v5CwAA//8DAFBLAwQUAAYACAAAACEA5Ntbx94AAAAHAQAADwAA&#10;AGRycy9kb3ducmV2LnhtbEyPQUvDQBSE74L/YXmCN7tJazTGvJRS1FMp2Ari7TX7moRmd0N2m6T/&#10;3u1Jj8MMM9/ky0m3YuDeNdYgxLMIBJvSqsZUCF/794cUhPNkFLXWMMKFHSyL25ucMmVH88nDzlci&#10;lBiXEULtfZdJ6cqaNbmZ7dgE72h7TT7IvpKqpzGU61bOo+hJampMWKip43XN5Wl31ggfI42rRfw2&#10;bE7H9eVnn2y/NzEj3t9Nq1cQnif/F4YrfkCHIjAd7NkoJ1qEcMQjPC4SEFc3Tl/mIA4IafIMssjl&#10;f/7iFwAA//8DAFBLAQItABQABgAIAAAAIQC2gziS/gAAAOEBAAATAAAAAAAAAAAAAAAAAAAAAABb&#10;Q29udGVudF9UeXBlc10ueG1sUEsBAi0AFAAGAAgAAAAhADj9If/WAAAAlAEAAAsAAAAAAAAAAAAA&#10;AAAALwEAAF9yZWxzLy5yZWxzUEsBAi0AFAAGAAgAAAAhAPlgcF7hAgAArw0AAA4AAAAAAAAAAAAA&#10;AAAALgIAAGRycy9lMm9Eb2MueG1sUEsBAi0AFAAGAAgAAAAhAOTbW8feAAAABwEAAA8AAAAAAAAA&#10;AAAAAAAAOwUAAGRycy9kb3ducmV2LnhtbFBLBQYAAAAABAAEAPMAAABGBgAAAAA=&#10;">
                <v:rect id="Rectangle 9" o:spid="_x0000_s1027" style="position:absolute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  <v:rect id="Rectangle 10" o:spid="_x0000_s1028" style="position:absolute;left:18016;width:1804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  <v:rect id="Rectangle 11" o:spid="_x0000_s1029" style="position:absolute;left:36032;width:18041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  <v:rect id="Rectangle 12" o:spid="_x0000_s1030" style="position:absolute;left:54049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r9xQAAANsAAAAPAAAAZHJzL2Rvd25yZXYueG1sRI/dasJA&#10;FITvhb7DcgreFN0Ya1pSV/EHoWJvqn2AQ/Y0m5o9G7OrxrfvFgpeDjPzDTOdd7YWF2p95VjBaJiA&#10;IC6crrhU8HXYDF5B+ICssXZMCm7kYT576E0x1+7Kn3TZh1JECPscFZgQmlxKXxiy6IeuIY7et2st&#10;hijbUuoWrxFua5kmSSYtVhwXDDa0MlQc92erYLJNx+GHjrtqzR9m9UKnp2WRKdV/7BZvIAJ14R7+&#10;b79rBekz/H2JP0DOfgEAAP//AwBQSwECLQAUAAYACAAAACEA2+H2y+4AAACFAQAAEwAAAAAAAAAA&#10;AAAAAAAAAAAAW0NvbnRlbnRfVHlwZXNdLnhtbFBLAQItABQABgAIAAAAIQBa9CxbvwAAABUBAAAL&#10;AAAAAAAAAAAAAAAAAB8BAABfcmVscy8ucmVsc1BLAQItABQABgAIAAAAIQAjSZr9xQAAANsAAAAP&#10;AAAAAAAAAAAAAAAAAAcCAABkcnMvZG93bnJldi54bWxQSwUGAAAAAAMAAwC3AAAA+QIAAAAA&#10;" fillcolor="#f60" stroked="f" strokeweight="1pt"/>
                <w10:wrap anchorx="page"/>
              </v:group>
            </w:pict>
          </mc:Fallback>
        </mc:AlternateContent>
      </w:r>
    </w:p>
    <w:p w14:paraId="3C845E9B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7D32" wp14:editId="19054C4F">
                <wp:simplePos x="0" y="0"/>
                <wp:positionH relativeFrom="column">
                  <wp:posOffset>-892810</wp:posOffset>
                </wp:positionH>
                <wp:positionV relativeFrom="paragraph">
                  <wp:posOffset>253865</wp:posOffset>
                </wp:positionV>
                <wp:extent cx="7535917" cy="258554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2585545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E609" id="Rectangle 4" o:spid="_x0000_s1026" style="position:absolute;margin-left:-70.3pt;margin-top:20pt;width:593.4pt;height:20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zhjAIAAG4FAAAOAAAAZHJzL2Uyb0RvYy54bWysVEtv2zAMvg/YfxB0X52kcR9BnSJo0WFA&#10;0RVth54VWYoNyKJGKXGyXz9KfjToih2G+SCTIvnxIZJX1/vGsJ1CX4Mt+PRkwpmyEsrabgr+4+Xu&#10;ywVnPghbCgNWFfygPL9efv501bqFmkEFplTICMT6ResKXoXgFlnmZaUa4U/AKUtCDdiIQCxushJF&#10;S+iNyWaTyVnWApYOQSrv6fa2E/JlwtdayfBda68CMwWn2EI6MZ3reGbLK7HYoHBVLfswxD9E0Yja&#10;ktMR6lYEwbZY/wHV1BLBgw4nEpoMtK6lSjlQNtPJu2yeK+FUyoWK491YJv//YOXD7hFZXRZ8zpkV&#10;DT3RExVN2I1RbB7L0zq/IK1n94g954mMue41NvFPWbB9KulhLKnaBybp8jw/zS+n55xJks3yizyf&#10;5xE1ezN36MNXBQ2LRMGR3KdSit29D53qoBK9eTB1eVcbkxjcrG8Msp2g9z2l7+ysRz9Sy2IKXdCJ&#10;CgejorGxT0pT7hTmLHlMXadGPCGlsmHaiSpRqs5NPqFv8BL7NFqkjBJgRNYU3ojdAwyaHciA3eXX&#10;60dTlZp2NJ78LbDOeLRInsGG0bipLeBHAIay6j13+hT+UWkiuYbyQJ2B0I2Md/Kupve5Fz48CqQZ&#10;oWmiuQ/f6dAG2oJDT3FWAf766D7qU+uSlLOWZq7g/udWoOLMfLPU1JfT+TwOaWLm+fmMGDyWrI8l&#10;dtvcAD37lDaMk4mM+sEMpEZoXmk9rKJXEgkryXfBZcCBuQndLqAFI9VqldRoMJ0I9/bZyQgeqxr7&#10;72X/KtD1TRqovx9gmE+xeNernW60tLDaBtB1auS3uvb1pqFOjdMvoLg1jvmk9bYml78BAAD//wMA&#10;UEsDBBQABgAIAAAAIQCKbGdA4QAAAAwBAAAPAAAAZHJzL2Rvd25yZXYueG1sTI/BSsNAEIbvgu+w&#10;jOBF2t2GkErMpohgQQTFNiDeNtkxCWZnS3bTxrd3erLHmfn45/uLzewGccQx9J40rJYKBFLjbU+t&#10;hmr/vLgHEaIhawZPqOEXA2zK66vC5Naf6AOPu9gKDqGQGw1djIdcytB06ExY+gMS37796EzkcWyl&#10;Hc2Jw90gE6Uy6UxP/KEzB3zqsPnZTU6Dq97jdn3n9/Wrnd7w075k1fZL69ub+fEBRMQ5/sNw1md1&#10;KNmp9hPZIAYNi1WqMmY1pIpLnQmVZgmImjfpOgFZFvKyRPkHAAD//wMAUEsBAi0AFAAGAAgAAAAh&#10;ALaDOJL+AAAA4QEAABMAAAAAAAAAAAAAAAAAAAAAAFtDb250ZW50X1R5cGVzXS54bWxQSwECLQAU&#10;AAYACAAAACEAOP0h/9YAAACUAQAACwAAAAAAAAAAAAAAAAAvAQAAX3JlbHMvLnJlbHNQSwECLQAU&#10;AAYACAAAACEAcGJs4YwCAABuBQAADgAAAAAAAAAAAAAAAAAuAgAAZHJzL2Uyb0RvYy54bWxQSwEC&#10;LQAUAAYACAAAACEAimxnQOEAAAAMAQAADwAAAAAAAAAAAAAAAADmBAAAZHJzL2Rvd25yZXYueG1s&#10;UEsFBgAAAAAEAAQA8wAAAPQFAAAAAA==&#10;" fillcolor="#336" strokecolor="#191932 [1604]" strokeweight="1pt"/>
            </w:pict>
          </mc:Fallback>
        </mc:AlternateContent>
      </w:r>
    </w:p>
    <w:p w14:paraId="3D2E27DE" w14:textId="4262CC3E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445F4B" wp14:editId="2B9D1E2B">
                <wp:simplePos x="0" y="0"/>
                <wp:positionH relativeFrom="margin">
                  <wp:posOffset>635</wp:posOffset>
                </wp:positionH>
                <wp:positionV relativeFrom="paragraph">
                  <wp:posOffset>1118870</wp:posOffset>
                </wp:positionV>
                <wp:extent cx="5730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4763" w14:textId="1343FC71" w:rsidR="005F25EF" w:rsidRPr="003428DD" w:rsidRDefault="003428DD" w:rsidP="005F25EF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428DD"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Methodologies</w:t>
                            </w:r>
                            <w:r w:rsidR="00D165F3" w:rsidRPr="003428DD"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45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88.1pt;width:45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/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+L6bbm8XnA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G2tAjHdAAAACAEAAA8AAABk&#10;cnMvZG93bnJldi54bWxMj8FOwzAQRO9I/IO1SNyoTUAJDXGqCrXlSCkRZzdekoh4bdluGv4e9wSX&#10;kUazmnlbrWYzsgl9GCxJuF8IYEit1QN1EpqP7d0TsBAVaTVaQgk/GGBVX19VqtT2TO84HWLHUgmF&#10;UknoY3Ql56Ht0aiwsA4pZV/WGxWT9R3XXp1TuRl5JkTOjRooLfTK4UuP7ffhZCS46HbFq3/brzfb&#10;STSfuyYbuo2Utzfz+hlYxDn+HcMFP6FDnZiO9kQ6sPHiWUxa5BmwFC9FlgM7SnhYFo/A64r/f6D+&#10;BQAA//8DAFBLAQItABQABgAIAAAAIQC2gziS/gAAAOEBAAATAAAAAAAAAAAAAAAAAAAAAABbQ29u&#10;dGVudF9UeXBlc10ueG1sUEsBAi0AFAAGAAgAAAAhADj9If/WAAAAlAEAAAsAAAAAAAAAAAAAAAAA&#10;LwEAAF9yZWxzLy5yZWxzUEsBAi0AFAAGAAgAAAAhAG3kUn/7AQAAzgMAAA4AAAAAAAAAAAAAAAAA&#10;LgIAAGRycy9lMm9Eb2MueG1sUEsBAi0AFAAGAAgAAAAhAG2tAjHdAAAACAEAAA8AAAAAAAAAAAAA&#10;AAAAVQQAAGRycy9kb3ducmV2LnhtbFBLBQYAAAAABAAEAPMAAABfBQAAAAA=&#10;" filled="f" stroked="f">
                <v:textbox style="mso-fit-shape-to-text:t">
                  <w:txbxContent>
                    <w:p w14:paraId="05734763" w14:textId="1343FC71" w:rsidR="005F25EF" w:rsidRPr="003428DD" w:rsidRDefault="003428DD" w:rsidP="005F25EF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3428DD"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Methodologies</w:t>
                      </w:r>
                      <w:r w:rsidR="00D165F3" w:rsidRPr="003428DD"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5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2DAFC" wp14:editId="4D07CCB0">
                <wp:simplePos x="0" y="0"/>
                <wp:positionH relativeFrom="margin">
                  <wp:align>right</wp:align>
                </wp:positionH>
                <wp:positionV relativeFrom="paragraph">
                  <wp:posOffset>258577</wp:posOffset>
                </wp:positionV>
                <wp:extent cx="57308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F48F" w14:textId="0270E52B" w:rsidR="005F25EF" w:rsidRPr="003428DD" w:rsidRDefault="00963618" w:rsidP="003428DD">
                            <w:pPr>
                              <w:spacing w:line="240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ASL_01 – Application Support Fundamentals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32DA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0.05pt;margin-top:20.35pt;width:45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M/gEAANUDAAAOAAAAZHJzL2Uyb0RvYy54bWysU11v2yAUfZ+0/4B4X2xncZNacaquXaZJ&#10;3YfU7gcQjGM04DIgsbNfvwt202h7q+YHdOGac+8597C+GbQiR+G8BFPTYpZTIgyHRpp9TX88bd+t&#10;KPGBmYYpMKKmJ+Hpzebtm3VvKzGHDlQjHEEQ46ve1rQLwVZZ5nknNPMzsMJgsgWnWcCt22eNYz2i&#10;a5XN8/wq68E11gEX3uPp/Zikm4TftoKHb23rRSCqpthbSKtL6y6u2WbNqr1jtpN8aoO9ogvNpMGi&#10;Z6h7Fhg5OPkPlJbcgYc2zDjoDNpWcpE4IJsi/4vNY8esSFxQHG/PMvn/B8u/Hh/td0fC8AEGHGAi&#10;4e0D8J+eGLjrmNmLW+eg7wRrsHARJct666vpapTaVz6C7Pov0OCQ2SFAAhpap6MqyJMgOg7gdBZd&#10;DIFwPCyX7/PVsqSEY65Y5IureRpLxqrn69b58EmAJjGoqcOpJnh2fPAhtsOq519iNQNbqVSarDKk&#10;r+l1OS/ThYuMlgGNp6Su6SqP32iFyPKjadLlwKQaYyygzEQ7Mh05h2E3ENlMmkQVdtCcUAcHo8/w&#10;XWDQgftNSY8eq6n/dWBOUKI+G9TyulgsoinTZlEukThxl5ndZYYZjlA1DZSM4V1IRo6Uvb1Fzbcy&#10;qfHSydQyeieJNPk8mvNyn/56eY2bPwAAAP//AwBQSwMEFAAGAAgAAAAhAAdIe5zcAAAABwEAAA8A&#10;AABkcnMvZG93bnJldi54bWxMj8FOwzAQRO9I/IO1SNyo3QhaGrKpKtSWI6VEnN14SSLitRW7afh7&#10;zAmOoxnNvCnWk+3FSEPoHCPMZwoEce1Mxw1C9b67ewQRomaje8eE8E0B1uX1VaFz4y78RuMxNiKV&#10;cMg1Qhujz6UMdUtWh5nzxMn7dIPVMcmhkWbQl1Rue5kptZBWd5wWWu3puaX663i2CD76/fJleD1s&#10;trtRVR/7KuuaLeLtzbR5AhFpin9h+MVP6FAmppM7swmiR0hHIsK9WoJI7kplDyBOCNlivgJZFvI/&#10;f/kDAAD//wMAUEsBAi0AFAAGAAgAAAAhALaDOJL+AAAA4QEAABMAAAAAAAAAAAAAAAAAAAAAAFtD&#10;b250ZW50X1R5cGVzXS54bWxQSwECLQAUAAYACAAAACEAOP0h/9YAAACUAQAACwAAAAAAAAAAAAAA&#10;AAAvAQAAX3JlbHMvLnJlbHNQSwECLQAUAAYACAAAACEA444qjP4BAADVAwAADgAAAAAAAAAAAAAA&#10;AAAuAgAAZHJzL2Uyb0RvYy54bWxQSwECLQAUAAYACAAAACEAB0h7nNwAAAAHAQAADwAAAAAAAAAA&#10;AAAAAABYBAAAZHJzL2Rvd25yZXYueG1sUEsFBgAAAAAEAAQA8wAAAGEFAAAAAA==&#10;" filled="f" stroked="f">
                <v:textbox style="mso-fit-shape-to-text:t">
                  <w:txbxContent>
                    <w:p w14:paraId="45A8F48F" w14:textId="0270E52B" w:rsidR="005F25EF" w:rsidRPr="003428DD" w:rsidRDefault="00963618" w:rsidP="003428DD">
                      <w:pPr>
                        <w:spacing w:line="240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ASL_01 – Application Support Fundamentals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C3509" w14:textId="483DCB8D" w:rsidR="005F25EF" w:rsidRDefault="005F25EF" w:rsidP="005F25EF">
      <w:pPr>
        <w:jc w:val="center"/>
      </w:pPr>
    </w:p>
    <w:p w14:paraId="054B5564" w14:textId="74CB9D69" w:rsidR="005F25EF" w:rsidRDefault="005F25EF" w:rsidP="005F25EF">
      <w:pPr>
        <w:jc w:val="center"/>
      </w:pPr>
    </w:p>
    <w:p w14:paraId="36179CDE" w14:textId="77777777" w:rsidR="005F25EF" w:rsidRDefault="005F25EF" w:rsidP="005F25EF">
      <w:pPr>
        <w:jc w:val="center"/>
      </w:pPr>
    </w:p>
    <w:p w14:paraId="42E9CBB0" w14:textId="327FB5CF" w:rsidR="005F25EF" w:rsidRDefault="005F25EF" w:rsidP="005F25EF">
      <w:pPr>
        <w:jc w:val="center"/>
      </w:pPr>
    </w:p>
    <w:p w14:paraId="1E37ED04" w14:textId="686E9911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7593D" wp14:editId="7D347209">
                <wp:simplePos x="0" y="0"/>
                <wp:positionH relativeFrom="page">
                  <wp:posOffset>6290310</wp:posOffset>
                </wp:positionH>
                <wp:positionV relativeFrom="paragraph">
                  <wp:posOffset>55245</wp:posOffset>
                </wp:positionV>
                <wp:extent cx="1261110" cy="126111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46DFD" id="Rectangle 12" o:spid="_x0000_s1026" style="position:absolute;margin-left:495.3pt;margin-top:4.35pt;width:99.3pt;height:99.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LMkwIAAIgFAAAOAAAAZHJzL2Uyb0RvYy54bWysVE1v2zAMvQ/YfxB0Xx1nbbYFdYqgRYcB&#10;RRu0HXpWZCk2IIsapXzt14+SbLfrih2G+SCLIvlIPlE8vzh0hu0U+hZsxcuTCWfKSqhbu6n498fr&#10;D58580HYWhiwquJH5fnF4v27872bqyk0YGqFjECsn+9dxZsQ3LwovGxUJ/wJOGVJqQE7EUjETVGj&#10;2BN6Z4rpZDIr9oC1Q5DKezq9ykq+SPhaKxnutPYqMFNxyi2kFdO6jmuxOBfzDQrXtLJPQ/xDFp1o&#10;LQUdoa5EEGyL7R9QXSsRPOhwIqErQOtWqlQDVVNOXlXz0AinUi1EjncjTf7/wcrb3QpZW9PdTTmz&#10;oqM7uifWhN0YxeiMCNo7Pye7B7fCXvK0jdUeNHbxT3WwQyL1OJKqDoFJOiyns7IsiXtJukEgnOLZ&#10;3aEPXxV0LG4qjhQ/kSl2Nz5k08EkRvNg2vq6NSYJuFlfGmQ7QTf8kb7ZLOZM6L+ZGRuNLUS3rI4n&#10;RSwtF5N24WhUtDP2XmlihdKfpkxSP6oxjpBS2VBmVSNqlcOfTegboscOjh4plwQYkTXFH7F7gMEy&#10;gwzYOcvePrqq1M6j8+RviWXn0SNFBhtG5661gG8BGKqqj5ztB5IyNZGlNdRH6hmE/Ji8k9ct3duN&#10;8GElkF4P3TVNhHBHizawrzj0O84awJ9vnUd7amrScran11hx/2MrUHFmvllq9y/l6Wl8vkk4Pfs0&#10;JQFfatYvNXbbXQK1Q0mzx8m0jfbBDFuN0D3R4FjGqKQSVlLsisuAg3AZ8pSg0SPVcpnM6Mk6EW7s&#10;g5MRPLIa+/Lx8CTQ9c0bqO9vYXi5Yv6qh7Nt9LSw3AbQbWrwZ157vum5p8bpR1OcJy/lZPU8QBe/&#10;AAAA//8DAFBLAwQUAAYACAAAACEAjglIDd4AAAAKAQAADwAAAGRycy9kb3ducmV2LnhtbEyPMU/D&#10;MBSEdyT+g/WQ2KjdRGqTkJcKIZUFFmoGRic2ScB+DrHbhn+PO8F4utPdd/VucZadzBxGTwjrlQBm&#10;qPN6pB7hTe7vCmAhKtLKejIIPybArrm+qlWl/ZlezekQe5ZKKFQKYYhxqjgP3WCcCis/GUreh5+d&#10;iknOPdezOqdyZ3kmxIY7NVJaGNRkHgfTfR2ODuEzf5/G7+d9YZ9E++JyKeVCEvH2Znm4BxbNEv/C&#10;cMFP6NAkptYfSQdmEcpSbFIUodgCu/jrosyAtQiZ2ObAm5r/v9D8AgAA//8DAFBLAQItABQABgAI&#10;AAAAIQC2gziS/gAAAOEBAAATAAAAAAAAAAAAAAAAAAAAAABbQ29udGVudF9UeXBlc10ueG1sUEsB&#10;Ai0AFAAGAAgAAAAhADj9If/WAAAAlAEAAAsAAAAAAAAAAAAAAAAALwEAAF9yZWxzLy5yZWxzUEsB&#10;Ai0AFAAGAAgAAAAhACsswsyTAgAAiAUAAA4AAAAAAAAAAAAAAAAALgIAAGRycy9lMm9Eb2MueG1s&#10;UEsBAi0AFAAGAAgAAAAhAI4JSA3eAAAACgEAAA8AAAAAAAAAAAAAAAAA7QQAAGRycy9kb3ducmV2&#10;LnhtbFBLBQYAAAAABAAEAPMAAAD4BQAAAAA=&#10;" fillcolor="#336" stroked="f" strokeweight="1pt">
                <w10:wrap anchorx="page"/>
              </v:rect>
            </w:pict>
          </mc:Fallback>
        </mc:AlternateContent>
      </w:r>
    </w:p>
    <w:p w14:paraId="628C7044" w14:textId="5CD24CA6" w:rsidR="005F25EF" w:rsidRDefault="005F25EF" w:rsidP="005F25EF">
      <w:pPr>
        <w:jc w:val="center"/>
      </w:pPr>
    </w:p>
    <w:p w14:paraId="40BBDB49" w14:textId="0ADBEE2A" w:rsidR="005F25EF" w:rsidRDefault="005F25EF" w:rsidP="005F25EF">
      <w:pPr>
        <w:jc w:val="center"/>
      </w:pPr>
    </w:p>
    <w:p w14:paraId="01D85FA8" w14:textId="31E28E6F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F6C4C" wp14:editId="33DB68B8">
                <wp:simplePos x="0" y="0"/>
                <wp:positionH relativeFrom="page">
                  <wp:posOffset>6297295</wp:posOffset>
                </wp:positionH>
                <wp:positionV relativeFrom="paragraph">
                  <wp:posOffset>331470</wp:posOffset>
                </wp:positionV>
                <wp:extent cx="1261110" cy="1261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A9E49" id="Rectangle 11" o:spid="_x0000_s1026" style="position:absolute;margin-left:495.85pt;margin-top:26.1pt;width:99.3pt;height:99.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/6lAIAAIgFAAAOAAAAZHJzL2Uyb0RvYy54bWysVE1v2zAMvQ/YfxB0Xx2nH1uDOkWQosOA&#10;oi3aDj0rspQYkEWNUuJkv36UZLtdV+wwLAdHFMlH8onkxeW+NWyn0DdgK14eTThTVkLd2HXFvz9d&#10;f/rCmQ/C1sKAVRU/KM8v5x8/XHRupqawAVMrZARi/axzFd+E4GZF4eVGtcIfgVOWlBqwFYFEXBc1&#10;io7QW1NMJ5OzogOsHYJU3tPtVVbyecLXWslwp7VXgZmKU24hfTF9V/FbzC/EbI3CbRrZpyH+IYtW&#10;NJaCjlBXIgi2xeYPqLaRCB50OJLQFqB1I1WqgaopJ2+qedwIp1ItRI53I03+/8HK2909sqamtys5&#10;s6KlN3og1oRdG8XojgjqnJ+R3aO7x17ydIzV7jW28Z/qYPtE6mEkVe0Dk3RZTs/KsiTuJekGgXCK&#10;F3eHPnxV0LJ4qDhS/ESm2N34kE0HkxjNg2nq68aYJOB6tTTIdoJe+Pj4/Hy5jDkT+m9mxkZjC9Et&#10;q+NNEUvLxaRTOBgV7Yx9UJpYofSnKZPUj2qMI6RUNpRZtRG1yuFPJ/QboscOjh4plwQYkTXFH7F7&#10;gMEygwzYOcvePrqq1M6j8+RviWXn0SNFBhtG57axgO8BGKqqj5ztB5IyNZGlFdQH6hmEPEzeyeuG&#10;3u1G+HAvkKaH3po2QrijjzbQVRz6E2cbwJ/v3Ud7amrSctbRNFbc/9gKVJyZb5ba/bw8OYnjm4ST&#10;089TEvC1ZvVaY7ftEqgdqKMpu3SM9sEMR43QPtPiWMSopBJWUuyKy4CDsAx5S9DqkWqxSGY0sk6E&#10;G/voZASPrMa+fNo/C3R98wbq+1sYJlfM3vRwto2eFhbbALpJDf7Ca883jXtqnH41xX3yWk5WLwt0&#10;/gsAAP//AwBQSwMEFAAGAAgAAAAhALJfdNXhAAAACwEAAA8AAABkcnMvZG93bnJldi54bWxMj0FP&#10;g0AQhe8m/ofNmHizC5gqIENjjJJ40RRNz1t2CqTsLLLbFv31bk96nLwv731TrGYziCNNrreMEC8i&#10;EMSN1T23CJ8fLzcpCOcVazVYJoRvcrAqLy8KlWt74jUda9+KUMIuVwid92MupWs6Msot7Egcsp2d&#10;jPLhnFqpJ3UK5WaQSRTdSaN6DgudGumpo2ZfHwzCrv56r37esrjZbPaWq+p1/ZyOiNdX8+MDCE+z&#10;/4PhrB/UoQxOW3tg7cSAkGXxfUARlkkC4gzEWXQLYouQLKMUZFnI/z+UvwAAAP//AwBQSwECLQAU&#10;AAYACAAAACEAtoM4kv4AAADhAQAAEwAAAAAAAAAAAAAAAAAAAAAAW0NvbnRlbnRfVHlwZXNdLnht&#10;bFBLAQItABQABgAIAAAAIQA4/SH/1gAAAJQBAAALAAAAAAAAAAAAAAAAAC8BAABfcmVscy8ucmVs&#10;c1BLAQItABQABgAIAAAAIQAElF/6lAIAAIgFAAAOAAAAAAAAAAAAAAAAAC4CAABkcnMvZTJvRG9j&#10;LnhtbFBLAQItABQABgAIAAAAIQCyX3TV4QAAAAsBAAAPAAAAAAAAAAAAAAAAAO4EAABkcnMvZG93&#10;bnJldi54bWxQSwUGAAAAAAQABADzAAAA/AUAAAAA&#10;" fillcolor="#39c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99EE6" wp14:editId="3746A665">
                <wp:simplePos x="0" y="0"/>
                <wp:positionH relativeFrom="column">
                  <wp:posOffset>4120515</wp:posOffset>
                </wp:positionH>
                <wp:positionV relativeFrom="paragraph">
                  <wp:posOffset>335280</wp:posOffset>
                </wp:positionV>
                <wp:extent cx="1261110" cy="12611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3FD7" id="Rectangle 7" o:spid="_x0000_s1026" style="position:absolute;margin-left:324.45pt;margin-top:26.4pt;width:99.3pt;height:9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RYlAIAAIYFAAAOAAAAZHJzL2Uyb0RvYy54bWysVE1v2zAMvQ/YfxB0Xx0n/ViDOkXQosOA&#10;oivaDj0rspQYkEWNUuJkv36UZLtdV+wwLAdFFMlH8pnkxeW+NWyn0DdgK14eTThTVkLd2HXFvz/d&#10;fPrMmQ/C1sKAVRU/KM8vFx8/XHRurqawAVMrZARi/bxzFd+E4OZF4eVGtcIfgVOWlBqwFYFEXBc1&#10;io7QW1NMJ5PTogOsHYJU3tPrdVbyRcLXWsnwTWuvAjMVp9xCOjGdq3gWiwsxX6Nwm0b2aYh/yKIV&#10;jaWgI9S1CIJtsfkDqm0kggcdjiS0BWjdSJVqoGrKyZtqHjfCqVQLkePdSJP/f7DybnePrKkrfsaZ&#10;FS19ogciTdi1Uews0tM5PyerR3ePveTpGmvda2zjP1XB9onSw0ip2gcm6bGcnpZlScxL0g0C4RQv&#10;7g59+KKgZfFScaTwiUqxu/Uhmw4mMZoH09Q3jTFJwPXqyiDbCfq+s9n5+WwWcyb038yMjcYWoltW&#10;x5cilpaLSbdwMCraGfugNHFC6U9TJqkb1RhHSKlsKLNqI2qVw59M6DdEj/0bPVIuCTAia4o/YvcA&#10;g2UGGbBzlr19dFWpmUfnyd8Sy86jR4oMNozObWMB3wMwVFUfOdsPJGVqIksrqA/UMQh5lLyTNw19&#10;t1vhw71Amh361rQPwjc6tIGu4tDfONsA/nzvPdpTS5OWs45mseL+x1ag4sx8tdTs5+XxcRzeJByf&#10;nE1JwNea1WuN3bZXQO1Q0uZxMl2jfTDDVSO0z7Q2ljEqqYSVFLviMuAgXIW8I2jxSLVcJjMaWCfC&#10;rX10MoJHVmNfPu2fBbq+eQP1/R0Mcyvmb3o420ZPC8ttAN2kBn/hteebhj01Tr+Y4jZ5LSerl/W5&#10;+AUAAP//AwBQSwMEFAAGAAgAAAAhANoXJBXhAAAACgEAAA8AAABkcnMvZG93bnJldi54bWxMj0FP&#10;hDAQhe8m/odmTLy5BQIrImVjjG5i4hp313gudAQibQktW/TXO570OJkv732v3Cx6YCecXG+NgHgV&#10;AUPTWNWbVsDb8fEqB+a8NEoO1qCAL3Swqc7PSlkoG8weTwffMgoxrpACOu/HgnPXdKilW9kRDf0+&#10;7KSlp3NquZpkoHA98CSK1lzL3lBDJ0e877D5PMxaQJh3720WXp/qbfz8sHUvCX4HLcTlxXJ3C8zj&#10;4v9g+NUndajIqbazUY4NAtZpfkOogCyhCQTk6XUGrBaQZHEKvCr5/wnVDwAAAP//AwBQSwECLQAU&#10;AAYACAAAACEAtoM4kv4AAADhAQAAEwAAAAAAAAAAAAAAAAAAAAAAW0NvbnRlbnRfVHlwZXNdLnht&#10;bFBLAQItABQABgAIAAAAIQA4/SH/1gAAAJQBAAALAAAAAAAAAAAAAAAAAC8BAABfcmVscy8ucmVs&#10;c1BLAQItABQABgAIAAAAIQCo4ZRYlAIAAIYFAAAOAAAAAAAAAAAAAAAAAC4CAABkcnMvZTJvRG9j&#10;LnhtbFBLAQItABQABgAIAAAAIQDaFyQV4QAAAAoBAAAPAAAAAAAAAAAAAAAAAO4EAABkcnMvZG93&#10;bnJldi54bWxQSwUGAAAAAAQABADzAAAA/AUAAAAA&#10;" fillcolor="#393" stroked="f" strokeweight="1pt"/>
            </w:pict>
          </mc:Fallback>
        </mc:AlternateContent>
      </w:r>
    </w:p>
    <w:p w14:paraId="64DA653A" w14:textId="7EFC58AB" w:rsidR="005F25EF" w:rsidRDefault="005F25EF" w:rsidP="005F25EF">
      <w:pPr>
        <w:jc w:val="center"/>
      </w:pPr>
    </w:p>
    <w:p w14:paraId="296A60EE" w14:textId="4B36C12D" w:rsidR="005F25EF" w:rsidRDefault="005F25EF" w:rsidP="005F25EF">
      <w:pPr>
        <w:jc w:val="center"/>
      </w:pPr>
    </w:p>
    <w:p w14:paraId="7115426E" w14:textId="496D007F" w:rsidR="005F25EF" w:rsidRDefault="005F25EF" w:rsidP="005F25EF">
      <w:pPr>
        <w:jc w:val="center"/>
      </w:pPr>
    </w:p>
    <w:p w14:paraId="4F4E21B5" w14:textId="77777777" w:rsidR="00A32291" w:rsidRDefault="00F0029A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7863D" wp14:editId="0C306DE1">
                <wp:simplePos x="0" y="0"/>
                <wp:positionH relativeFrom="column">
                  <wp:posOffset>2875279</wp:posOffset>
                </wp:positionH>
                <wp:positionV relativeFrom="paragraph">
                  <wp:posOffset>274955</wp:posOffset>
                </wp:positionV>
                <wp:extent cx="1261110" cy="12611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335D2" id="Rectangle 9" o:spid="_x0000_s1026" style="position:absolute;margin-left:226.4pt;margin-top:21.65pt;width:99.3pt;height:9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Z4lAIAAIYFAAAOAAAAZHJzL2Uyb0RvYy54bWysVMFu2zAMvQ/YPwi6r47TNluDOkXQIsOA&#10;og3aDj0rshQbkERNUuJkXz9Kst2uK3YYloMiiuQj+Uzy8uqgFdkL51swFS1PJpQIw6Fuzbai359W&#10;n75Q4gMzNVNgREWPwtOrxccPl52diyk0oGrhCIIYP+9sRZsQ7LwoPG+EZv4ErDColOA0Cyi6bVE7&#10;1iG6VsV0MpkVHbjaOuDCe3y9yUq6SPhSCh7upfQiEFVRzC2k06VzE89iccnmW8ds0/I+DfYPWWjW&#10;Ggw6Qt2wwMjOtX9A6ZY78CDDCQddgJQtF6kGrKacvKnmsWFWpFqQHG9Hmvz/g+V3+7UjbV3RC0oM&#10;0/iJHpA0ZrZKkItIT2f9HK0e7dr1ksdrrPUgnY7/WAU5JEqPI6XiEAjHx3I6K8sSmeeoGwTEKV7c&#10;rfPhqwBN4qWiDsMnKtn+1odsOpjEaB5UW69apZLgtptr5cie4fddrWaz09OYM6L/ZqZMNDYQ3bI6&#10;vhSxtFxMuoWjEtFOmQchkRNMf5oySd0oxjiMc2FCmVUNq0UOfz7B3xA99m/0SLkkwIgsMf6I3QMM&#10;lhlkwM5Z9vbRVaRmHp0nf0ssO48eKTKYMDrr1oB7D0BhVX3kbD+QlKmJLG2gPmLHOMij5C1ftfjd&#10;bpkPa+ZwdvBb4z4I93hIBV1Fob9R0oD7+d57tMeWRi0lHc5iRf2PHXOCEvXNYLNflGdncXiTcHb+&#10;eYqCe63ZvNaYnb4GbIcSN4/l6Rrtgxqu0oF+xrWxjFFRxQzH2BXlwQ3Cdcg7AhcPF8tlMsOBtSzc&#10;mkfLI3hkNfbl0+GZOds3b8C+v4Nhbtn8TQ9n2+hpYLkLINvU4C+89nzjsKfG6RdT3Cav5WT1sj4X&#10;vwAAAP//AwBQSwMEFAAGAAgAAAAhAObaflLfAAAACgEAAA8AAABkcnMvZG93bnJldi54bWxMj8FO&#10;wzAQRO9I/IO1SNyo4zStaIhToUpISBwQBe52vE2i2usQu2n695gTve1oRzNvqu3sLJtwDL0nCWKR&#10;AUNqvOmplfD1+fLwCCxERUZZTyjhggG29e1NpUrjz/SB0z62LIVQKJWELsah5Dw0HToVFn5ASr+D&#10;H52KSY4tN6M6p3BneZ5la+5UT6mhUwPuOmyO+5OTcHyzTmjdvPtXp78vP7wXk9tJeX83Pz8BizjH&#10;fzP84Sd0qBOT9icygVkJxSpP6DEdyyWwZFivRAFMS8gLsQFeV/x6Qv0LAAD//wMAUEsBAi0AFAAG&#10;AAgAAAAhALaDOJL+AAAA4QEAABMAAAAAAAAAAAAAAAAAAAAAAFtDb250ZW50X1R5cGVzXS54bWxQ&#10;SwECLQAUAAYACAAAACEAOP0h/9YAAACUAQAACwAAAAAAAAAAAAAAAAAvAQAAX3JlbHMvLnJlbHNQ&#10;SwECLQAUAAYACAAAACEAajwWeJQCAACGBQAADgAAAAAAAAAAAAAAAAAuAgAAZHJzL2Uyb0RvYy54&#10;bWxQSwECLQAUAAYACAAAACEA5tp+Ut8AAAAKAQAADwAAAAAAAAAAAAAAAADuBAAAZHJzL2Rvd25y&#10;ZXYueG1sUEsFBgAAAAAEAAQA8wAAAPoFAAAAAA==&#10;" fillcolor="#f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C3F06" wp14:editId="74C1CE05">
                <wp:simplePos x="0" y="0"/>
                <wp:positionH relativeFrom="page">
                  <wp:posOffset>5034280</wp:posOffset>
                </wp:positionH>
                <wp:positionV relativeFrom="paragraph">
                  <wp:posOffset>278130</wp:posOffset>
                </wp:positionV>
                <wp:extent cx="1261110" cy="12611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4EFCC" id="Rectangle 10" o:spid="_x0000_s1026" style="position:absolute;margin-left:396.4pt;margin-top:21.9pt;width:99.3pt;height:99.3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rkgIAAIgFAAAOAAAAZHJzL2Uyb0RvYy54bWysVFFPGzEMfp+0/xDlfVyvAjYqrqgCMU1C&#10;gICJ5zSX9E7KxZmT9tr9+jnJ3cEY2sO0Plzj2P5sf7F9frHvDNsp9C3YipdHM86UlVC3dlPx70/X&#10;n75w5oOwtTBgVcUPyvOL5ccP571bqDk0YGqFjECsX/Su4k0IblEUXjaqE/4InLKk1ICdCCTipqhR&#10;9ITemWI+m50WPWDtEKTynm6vspIvE77WSoY7rb0KzFSccgvpi+m7jt9ieS4WGxSuaeWQhviHLDrR&#10;Wgo6QV2JINgW2z+gulYieNDhSEJXgNatVKkGqqacvanmsRFOpVqIHO8mmvz/g5W3u3tkbU1vR/RY&#10;0dEbPRBrwm6MYnRHBPXOL8ju0d3jIHk6xmr3Grv4T3WwfSL1MJGq9oFJuiznp2UZwSXpRoFwihd3&#10;hz58VdCxeKg4UvxEptjd+JBNR5MYzYNp6+vWmCTgZn1pkO0EvfDZGbXEacyZ0H8zMzYaW4huWR1v&#10;ilhaLiadwsGoaGfsg9LECqU/T5mkflRTHCGlsqHMqkbUKoc/mdFvjB47OHqkXBJgRNYUf8IeAEbL&#10;DDJi5ywH++iqUjtPzrO/JZadJ48UGWyYnLvWAr4HYKiqIXK2H0nK1ESW1lAfqGcQ8jB5J69bercb&#10;4cO9QJoeemvaCOGOPtpAX3EYTpw1gD/fu4/21NSk5aynaay4/7EVqDgz3yy1+1l5fBzHNwnHJ5/n&#10;JOBrzfq1xm67S6B2KGn3OJmO0T6Y8agRumdaHKsYlVTCSopdcRlwFC5D3hK0eqRarZIZjawT4cY+&#10;OhnBI6uxL5/2zwLd0LyB+v4WxskVizc9nG2jp4XVNoBuU4O/8DrwTeOeGmdYTXGfvJaT1csCXf4C&#10;AAD//wMAUEsDBBQABgAIAAAAIQAV8skk3wAAAAoBAAAPAAAAZHJzL2Rvd25yZXYueG1sTI/BToRA&#10;DIbvJr7DpCZejDssS1SQYWM0xngwZtGDxy5UIDIdwgws+/Z2T3pqmv75+v35drG9mmn0nWMD61UE&#10;irhydceNgc+P5+s7UD4g19g7JgNH8rAtzs9yzGp34B3NZWiUQNhnaKANYci09lVLFv3KDcRy+3aj&#10;xSDr2Oh6xIPAba/jKLrRFjuWDy0O9NhS9VNO1kCyKT1tIvt0fN29fF1Z/47T22zM5cXycA8q0BL+&#10;wnDSF3UoxGnvJq696g3cprGohxNMpgTSdJ2A2huIkzgBXeT6f4XiFwAA//8DAFBLAQItABQABgAI&#10;AAAAIQC2gziS/gAAAOEBAAATAAAAAAAAAAAAAAAAAAAAAABbQ29udGVudF9UeXBlc10ueG1sUEsB&#10;Ai0AFAAGAAgAAAAhADj9If/WAAAAlAEAAAsAAAAAAAAAAAAAAAAALwEAAF9yZWxzLy5yZWxzUEsB&#10;Ai0AFAAGAAgAAAAhAPoe9KuSAgAAiAUAAA4AAAAAAAAAAAAAAAAALgIAAGRycy9lMm9Eb2MueG1s&#10;UEsBAi0AFAAGAAgAAAAhABXyySTfAAAACgEAAA8AAAAAAAAAAAAAAAAA7AQAAGRycy9kb3ducmV2&#10;LnhtbFBLBQYAAAAABAAEAPMAAAD4BQAAAAA=&#10;" fillcolor="#906" stroked="f" strokeweight="1pt">
                <w10:wrap anchorx="page"/>
              </v:rect>
            </w:pict>
          </mc:Fallback>
        </mc:AlternateContent>
      </w:r>
      <w:r w:rsidR="005F25EF">
        <w:br w:type="page"/>
      </w:r>
    </w:p>
    <w:sdt>
      <w:sdtPr>
        <w:rPr>
          <w:rFonts w:ascii="Roboto Light" w:eastAsiaTheme="minorHAnsi" w:hAnsi="Roboto Light" w:cstheme="minorBidi"/>
          <w:color w:val="auto"/>
          <w:sz w:val="22"/>
          <w:szCs w:val="22"/>
          <w:lang w:val="en-GB"/>
        </w:rPr>
        <w:id w:val="-372462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FEAE8" w14:textId="0F0DF9B2" w:rsidR="00A32291" w:rsidRDefault="00A32291">
          <w:pPr>
            <w:pStyle w:val="TOCHeading"/>
          </w:pPr>
          <w:r>
            <w:t>Contents</w:t>
          </w:r>
        </w:p>
        <w:p w14:paraId="12507422" w14:textId="37B0D162" w:rsidR="00F40D09" w:rsidRDefault="00A322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00129" w:history="1">
            <w:r w:rsidR="00F40D09" w:rsidRPr="00F012B7">
              <w:rPr>
                <w:rStyle w:val="Hyperlink"/>
                <w:noProof/>
              </w:rPr>
              <w:t>Notes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_Toc114400129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3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3383FED0" w14:textId="6C0DACCB" w:rsidR="00F40D09" w:rsidRDefault="00891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0130" w:history="1">
            <w:r w:rsidR="00F40D09" w:rsidRPr="00F012B7">
              <w:rPr>
                <w:rStyle w:val="Hyperlink"/>
                <w:noProof/>
              </w:rPr>
              <w:t>Activity 1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_Toc114400130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4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69D34FD2" w14:textId="6646906E" w:rsidR="00F40D09" w:rsidRDefault="00891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0131" w:history="1">
            <w:r w:rsidR="00F40D09" w:rsidRPr="00F012B7">
              <w:rPr>
                <w:rStyle w:val="Hyperlink"/>
                <w:noProof/>
              </w:rPr>
              <w:t>Activity 2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_Toc114400131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5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6AAA1875" w14:textId="16BC98B8" w:rsidR="00F40D09" w:rsidRDefault="00891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0132" w:history="1">
            <w:r w:rsidR="00F40D09" w:rsidRPr="00F012B7">
              <w:rPr>
                <w:rStyle w:val="Hyperlink"/>
                <w:noProof/>
              </w:rPr>
              <w:t>Activity 3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_Toc114400132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6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1A79334C" w14:textId="52E5EC57" w:rsidR="00F40D09" w:rsidRDefault="00891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0133" w:history="1">
            <w:r w:rsidR="00F40D09" w:rsidRPr="00F012B7">
              <w:rPr>
                <w:rStyle w:val="Hyperlink"/>
                <w:noProof/>
              </w:rPr>
              <w:t>Activity 4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_Toc114400133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7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36B1A893" w14:textId="23FA5904" w:rsidR="00F40D09" w:rsidRDefault="00891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0134" w:history="1">
            <w:r w:rsidR="00F40D09" w:rsidRPr="00F012B7">
              <w:rPr>
                <w:rStyle w:val="Hyperlink"/>
                <w:noProof/>
              </w:rPr>
              <w:t>Activity 5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_Toc114400134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8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589CF18F" w14:textId="389D314B" w:rsidR="00F40D09" w:rsidRDefault="00891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0135" w:history="1">
            <w:r w:rsidR="00F40D09" w:rsidRPr="00F012B7">
              <w:rPr>
                <w:rStyle w:val="Hyperlink"/>
                <w:noProof/>
              </w:rPr>
              <w:t>End of Day Reflection</w:t>
            </w:r>
            <w:r w:rsidR="00F40D09">
              <w:rPr>
                <w:noProof/>
                <w:webHidden/>
              </w:rPr>
              <w:tab/>
            </w:r>
            <w:r w:rsidR="00F40D09">
              <w:rPr>
                <w:noProof/>
                <w:webHidden/>
              </w:rPr>
              <w:fldChar w:fldCharType="begin"/>
            </w:r>
            <w:r w:rsidR="00F40D09">
              <w:rPr>
                <w:noProof/>
                <w:webHidden/>
              </w:rPr>
              <w:instrText xml:space="preserve"> PAGEREF _Toc114400135 \h </w:instrText>
            </w:r>
            <w:r w:rsidR="00F40D09">
              <w:rPr>
                <w:noProof/>
                <w:webHidden/>
              </w:rPr>
            </w:r>
            <w:r w:rsidR="00F40D09">
              <w:rPr>
                <w:noProof/>
                <w:webHidden/>
              </w:rPr>
              <w:fldChar w:fldCharType="separate"/>
            </w:r>
            <w:r w:rsidR="00F40D09">
              <w:rPr>
                <w:noProof/>
                <w:webHidden/>
              </w:rPr>
              <w:t>9</w:t>
            </w:r>
            <w:r w:rsidR="00F40D09">
              <w:rPr>
                <w:noProof/>
                <w:webHidden/>
              </w:rPr>
              <w:fldChar w:fldCharType="end"/>
            </w:r>
          </w:hyperlink>
        </w:p>
        <w:p w14:paraId="77938B10" w14:textId="17EBD2D8" w:rsidR="00A32291" w:rsidRDefault="00A32291">
          <w:r>
            <w:rPr>
              <w:b/>
              <w:bCs/>
              <w:noProof/>
            </w:rPr>
            <w:fldChar w:fldCharType="end"/>
          </w:r>
        </w:p>
      </w:sdtContent>
    </w:sdt>
    <w:p w14:paraId="6535D79F" w14:textId="047D339A" w:rsidR="00A32291" w:rsidRDefault="00A32291" w:rsidP="00591C8A">
      <w:pPr>
        <w:spacing w:before="0" w:after="160" w:line="259" w:lineRule="auto"/>
        <w:jc w:val="center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364493A0" w14:textId="77777777" w:rsidR="00927FB9" w:rsidRDefault="00927FB9" w:rsidP="00927FB9">
      <w:pPr>
        <w:pStyle w:val="Heading1"/>
      </w:pPr>
      <w:bookmarkStart w:id="0" w:name="_Toc114400129"/>
      <w:r>
        <w:lastRenderedPageBreak/>
        <w:t>Notes</w:t>
      </w:r>
      <w:bookmarkEnd w:id="0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8650"/>
        <w:gridCol w:w="87"/>
      </w:tblGrid>
      <w:tr w:rsidR="00927FB9" w:rsidRPr="00D165F3" w14:paraId="589363C8" w14:textId="77777777" w:rsidTr="00A60A85">
        <w:tc>
          <w:tcPr>
            <w:tcW w:w="8737" w:type="dxa"/>
            <w:gridSpan w:val="2"/>
            <w:shd w:val="clear" w:color="auto" w:fill="333366" w:themeFill="accent1"/>
          </w:tcPr>
          <w:p w14:paraId="7FE03D0F" w14:textId="77777777" w:rsidR="00927FB9" w:rsidRPr="00D165F3" w:rsidRDefault="00927FB9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General Notes</w:t>
            </w:r>
          </w:p>
        </w:tc>
      </w:tr>
      <w:tr w:rsidR="00927FB9" w14:paraId="527B2D6E" w14:textId="77777777" w:rsidTr="00A60A85">
        <w:trPr>
          <w:gridAfter w:val="1"/>
          <w:wAfter w:w="87" w:type="dxa"/>
        </w:trPr>
        <w:tc>
          <w:tcPr>
            <w:tcW w:w="8650" w:type="dxa"/>
          </w:tcPr>
          <w:p w14:paraId="2967C8E6" w14:textId="77777777" w:rsidR="00927FB9" w:rsidRDefault="00927FB9" w:rsidP="00A60A85">
            <w:r>
              <w:t>Use this space to make any notes on the topics covered during the session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927FB9" w14:paraId="56A23576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D92DFD9" w14:textId="77777777" w:rsidR="00927FB9" w:rsidRDefault="00927FB9" w:rsidP="00A60A85"/>
              </w:tc>
            </w:tr>
          </w:tbl>
          <w:p w14:paraId="27E9E176" w14:textId="77777777" w:rsidR="00927FB9" w:rsidRDefault="00927FB9" w:rsidP="00A60A85">
            <w:r>
              <w:t xml:space="preserve"> </w:t>
            </w:r>
          </w:p>
        </w:tc>
      </w:tr>
    </w:tbl>
    <w:p w14:paraId="5A8AAC53" w14:textId="77777777" w:rsidR="00927FB9" w:rsidRDefault="00927FB9" w:rsidP="00927FB9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26BFF4FC" w14:textId="1A9862C5" w:rsidR="009F7B52" w:rsidRDefault="009F7B52" w:rsidP="009F7B52">
      <w:pPr>
        <w:pStyle w:val="Heading1"/>
      </w:pPr>
      <w:bookmarkStart w:id="1" w:name="_Toc114400130"/>
      <w:r>
        <w:lastRenderedPageBreak/>
        <w:t>Activity 1</w:t>
      </w:r>
      <w:bookmarkEnd w:id="1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9F7B52" w:rsidRPr="00D165F3" w14:paraId="2A7FE000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2D261EFF" w14:textId="3BD69C62" w:rsidR="009F7B52" w:rsidRPr="00D165F3" w:rsidRDefault="00437DBE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Waterfall Methodology</w:t>
            </w:r>
          </w:p>
        </w:tc>
      </w:tr>
      <w:tr w:rsidR="009F7B52" w14:paraId="245C5F28" w14:textId="77777777" w:rsidTr="007850BE">
        <w:tc>
          <w:tcPr>
            <w:tcW w:w="366" w:type="dxa"/>
            <w:shd w:val="clear" w:color="auto" w:fill="333366" w:themeFill="accent1"/>
          </w:tcPr>
          <w:p w14:paraId="06C11ECB" w14:textId="77777777" w:rsidR="009F7B52" w:rsidRPr="00D165F3" w:rsidRDefault="009F7B52" w:rsidP="009F7B52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2686C270" w14:textId="77777777" w:rsidR="009F7B52" w:rsidRDefault="00E87D6B" w:rsidP="008422E7">
            <w:r>
              <w:t>Identify as many advantages and disadvantages of the Waterfall Methodology</w:t>
            </w:r>
          </w:p>
          <w:tbl>
            <w:tblPr>
              <w:tblStyle w:val="ListTable3-Accent1"/>
              <w:tblW w:w="0" w:type="auto"/>
              <w:jc w:val="center"/>
              <w:tblBorders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309"/>
              <w:gridCol w:w="3310"/>
            </w:tblGrid>
            <w:tr w:rsidR="00E936AA" w14:paraId="4A8FC70F" w14:textId="77777777" w:rsidTr="00E936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309" w:type="dxa"/>
                </w:tcPr>
                <w:p w14:paraId="22ADC209" w14:textId="2A3A404A" w:rsidR="00E936AA" w:rsidRDefault="00E936AA" w:rsidP="00E936AA">
                  <w:pPr>
                    <w:jc w:val="center"/>
                  </w:pPr>
                  <w:r>
                    <w:t>Advantages</w:t>
                  </w:r>
                </w:p>
              </w:tc>
              <w:tc>
                <w:tcPr>
                  <w:tcW w:w="3310" w:type="dxa"/>
                </w:tcPr>
                <w:p w14:paraId="7EF9A730" w14:textId="4DAFD004" w:rsidR="00E936AA" w:rsidRDefault="00E936AA" w:rsidP="00E936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Disadvantages</w:t>
                  </w:r>
                </w:p>
              </w:tc>
            </w:tr>
            <w:tr w:rsidR="00E936AA" w14:paraId="72F4DA4B" w14:textId="77777777" w:rsidTr="00E93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9" w:type="dxa"/>
                </w:tcPr>
                <w:p w14:paraId="08D47693" w14:textId="77777777" w:rsidR="00E936AA" w:rsidRDefault="00E936AA" w:rsidP="00E936AA"/>
              </w:tc>
              <w:tc>
                <w:tcPr>
                  <w:tcW w:w="3310" w:type="dxa"/>
                </w:tcPr>
                <w:p w14:paraId="59D59CFF" w14:textId="77777777" w:rsidR="00E936AA" w:rsidRDefault="00E936AA" w:rsidP="00E936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36AA" w14:paraId="7966EAAE" w14:textId="77777777" w:rsidTr="00E936A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9" w:type="dxa"/>
                </w:tcPr>
                <w:p w14:paraId="36677285" w14:textId="77777777" w:rsidR="00E936AA" w:rsidRDefault="00E936AA" w:rsidP="00E936AA"/>
              </w:tc>
              <w:tc>
                <w:tcPr>
                  <w:tcW w:w="3310" w:type="dxa"/>
                </w:tcPr>
                <w:p w14:paraId="39A13B26" w14:textId="77777777" w:rsidR="00E936AA" w:rsidRDefault="00E936AA" w:rsidP="00E936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936AA" w14:paraId="3C842D94" w14:textId="77777777" w:rsidTr="00E93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9" w:type="dxa"/>
                </w:tcPr>
                <w:p w14:paraId="7C461928" w14:textId="77777777" w:rsidR="00E936AA" w:rsidRDefault="00E936AA" w:rsidP="00E936AA"/>
              </w:tc>
              <w:tc>
                <w:tcPr>
                  <w:tcW w:w="3310" w:type="dxa"/>
                </w:tcPr>
                <w:p w14:paraId="28400ECA" w14:textId="77777777" w:rsidR="00E936AA" w:rsidRDefault="00E936AA" w:rsidP="00E936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36AA" w14:paraId="07E9D909" w14:textId="77777777" w:rsidTr="00E936A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9" w:type="dxa"/>
                </w:tcPr>
                <w:p w14:paraId="35D56A92" w14:textId="77777777" w:rsidR="00E936AA" w:rsidRDefault="00E936AA" w:rsidP="00E936AA"/>
              </w:tc>
              <w:tc>
                <w:tcPr>
                  <w:tcW w:w="3310" w:type="dxa"/>
                </w:tcPr>
                <w:p w14:paraId="57663AC7" w14:textId="77777777" w:rsidR="00E936AA" w:rsidRDefault="00E936AA" w:rsidP="00E936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936AA" w14:paraId="0852FB10" w14:textId="77777777" w:rsidTr="00E93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9" w:type="dxa"/>
                </w:tcPr>
                <w:p w14:paraId="3137E199" w14:textId="77777777" w:rsidR="00E936AA" w:rsidRDefault="00E936AA" w:rsidP="00E936AA"/>
              </w:tc>
              <w:tc>
                <w:tcPr>
                  <w:tcW w:w="3310" w:type="dxa"/>
                </w:tcPr>
                <w:p w14:paraId="47D66E51" w14:textId="77777777" w:rsidR="00E936AA" w:rsidRDefault="00E936AA" w:rsidP="00E936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9C70D77" w14:textId="4F02B3E4" w:rsidR="00E87D6B" w:rsidRDefault="00E87D6B" w:rsidP="008422E7">
            <w:r>
              <w:t xml:space="preserve"> </w:t>
            </w:r>
          </w:p>
        </w:tc>
      </w:tr>
    </w:tbl>
    <w:p w14:paraId="710EA593" w14:textId="77777777" w:rsidR="009F7B52" w:rsidRPr="00AA4D60" w:rsidRDefault="009F7B52" w:rsidP="009F7B52"/>
    <w:p w14:paraId="6EE36ABE" w14:textId="3C97933C" w:rsidR="0088132B" w:rsidRDefault="00A35371" w:rsidP="0088132B">
      <w:pPr>
        <w:pStyle w:val="Heading1"/>
      </w:pPr>
      <w:r>
        <w:br w:type="page"/>
      </w:r>
      <w:bookmarkStart w:id="2" w:name="_Toc114400131"/>
      <w:r w:rsidR="0088132B">
        <w:lastRenderedPageBreak/>
        <w:t>Activity 2</w:t>
      </w:r>
      <w:bookmarkEnd w:id="2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AADCBAF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2582EC3E" w14:textId="01517412" w:rsidR="0088132B" w:rsidRPr="00D165F3" w:rsidRDefault="00437DBE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Agile Manifesto</w:t>
            </w:r>
          </w:p>
        </w:tc>
      </w:tr>
      <w:tr w:rsidR="00A27D0A" w14:paraId="0E7A875D" w14:textId="77777777" w:rsidTr="00ED2AAC">
        <w:tc>
          <w:tcPr>
            <w:tcW w:w="366" w:type="dxa"/>
            <w:shd w:val="clear" w:color="auto" w:fill="333366" w:themeFill="accent1"/>
          </w:tcPr>
          <w:p w14:paraId="50E6AA9F" w14:textId="77777777" w:rsidR="00A27D0A" w:rsidRDefault="00A27D0A" w:rsidP="00ED2AAC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8650" w:type="dxa"/>
          </w:tcPr>
          <w:p w14:paraId="785B11C8" w14:textId="77777777" w:rsidR="007F209E" w:rsidRPr="002971A5" w:rsidRDefault="007F209E" w:rsidP="007F209E">
            <w:pPr>
              <w:jc w:val="center"/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</w:pPr>
            <w:r w:rsidRPr="002971A5"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  <w:t xml:space="preserve">We are uncovering better ways of developing software by doing it and helping others do it. </w:t>
            </w:r>
          </w:p>
          <w:p w14:paraId="58C62303" w14:textId="77777777" w:rsidR="007F209E" w:rsidRPr="002971A5" w:rsidRDefault="007F209E" w:rsidP="007F209E">
            <w:pPr>
              <w:jc w:val="center"/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</w:pPr>
            <w:r w:rsidRPr="002971A5"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  <w:t>Through this work we have come to value:</w:t>
            </w:r>
          </w:p>
          <w:p w14:paraId="4439FF95" w14:textId="77777777" w:rsidR="007F209E" w:rsidRPr="002971A5" w:rsidRDefault="007F209E" w:rsidP="007F209E">
            <w:pPr>
              <w:jc w:val="center"/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</w:pP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t>Individuals and interactions over processes and tools</w:t>
            </w: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br/>
              <w:t>Working software over comprehensive documentation</w:t>
            </w: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br/>
              <w:t>Customer collaboration over contract negotiation</w:t>
            </w: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br/>
              <w:t>Responding to change over following a plan</w:t>
            </w:r>
          </w:p>
          <w:p w14:paraId="3C2C670F" w14:textId="6F0BB39E" w:rsidR="00A27D0A" w:rsidRPr="007F209E" w:rsidRDefault="007F209E" w:rsidP="007F209E">
            <w:pPr>
              <w:jc w:val="center"/>
              <w:rPr>
                <w:rFonts w:asciiTheme="minorHAnsi"/>
                <w:color w:val="333366" w:themeColor="accent1"/>
                <w:kern w:val="24"/>
                <w:sz w:val="24"/>
                <w:szCs w:val="24"/>
                <w:lang w:val="en-US"/>
              </w:rPr>
            </w:pPr>
            <w:r w:rsidRPr="002971A5"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  <w:t>That is, while there is value in the items on the right, we value the items on the left more.</w:t>
            </w:r>
          </w:p>
        </w:tc>
      </w:tr>
      <w:tr w:rsidR="0088132B" w14:paraId="3D3BCD74" w14:textId="77777777" w:rsidTr="00ED2AAC">
        <w:tc>
          <w:tcPr>
            <w:tcW w:w="366" w:type="dxa"/>
            <w:shd w:val="clear" w:color="auto" w:fill="333366" w:themeFill="accent1"/>
          </w:tcPr>
          <w:p w14:paraId="686BC526" w14:textId="77777777" w:rsidR="0088132B" w:rsidRPr="00D165F3" w:rsidRDefault="0088132B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123E6324" w14:textId="4CBFED0F" w:rsidR="00A07ADC" w:rsidRDefault="00A07ADC" w:rsidP="00A07ADC">
            <w:r>
              <w:t>Explain what each part of the Agile Manifesto means to you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07ADC" w14:paraId="5DE4BCF0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7E6E05E2" w14:textId="77777777" w:rsidR="00A07ADC" w:rsidRDefault="00A07ADC" w:rsidP="00A07ADC"/>
              </w:tc>
            </w:tr>
          </w:tbl>
          <w:p w14:paraId="09773513" w14:textId="0F73280C" w:rsidR="0088132B" w:rsidRDefault="00A07ADC" w:rsidP="00ED2AAC">
            <w:r>
              <w:t xml:space="preserve"> </w:t>
            </w:r>
          </w:p>
        </w:tc>
      </w:tr>
    </w:tbl>
    <w:p w14:paraId="2909D943" w14:textId="77777777" w:rsidR="0088132B" w:rsidRPr="00AA4D60" w:rsidRDefault="0088132B" w:rsidP="0088132B"/>
    <w:p w14:paraId="79E096B5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145FA95F" w14:textId="54C4A4B3" w:rsidR="0088132B" w:rsidRDefault="0088132B" w:rsidP="0088132B">
      <w:pPr>
        <w:pStyle w:val="Heading1"/>
      </w:pPr>
      <w:bookmarkStart w:id="3" w:name="_Toc114400132"/>
      <w:r>
        <w:lastRenderedPageBreak/>
        <w:t>Activity 3</w:t>
      </w:r>
      <w:bookmarkEnd w:id="3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C419DF5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34F16878" w14:textId="5252F1B5" w:rsidR="0088132B" w:rsidRPr="00D165F3" w:rsidRDefault="0068661C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Agile Methodologies</w:t>
            </w:r>
          </w:p>
        </w:tc>
      </w:tr>
      <w:tr w:rsidR="00A07ADC" w14:paraId="04073831" w14:textId="77777777" w:rsidTr="00ED2AAC">
        <w:tc>
          <w:tcPr>
            <w:tcW w:w="366" w:type="dxa"/>
            <w:shd w:val="clear" w:color="auto" w:fill="333366" w:themeFill="accent1"/>
          </w:tcPr>
          <w:p w14:paraId="6C559C17" w14:textId="77777777" w:rsidR="00A07ADC" w:rsidRPr="00D165F3" w:rsidRDefault="00A07ADC" w:rsidP="00A07AD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199C8B40" w14:textId="0311A533" w:rsidR="006475D1" w:rsidRPr="006475D1" w:rsidRDefault="00FD4990" w:rsidP="006475D1">
            <w:r>
              <w:t>Make some notes about Agile</w:t>
            </w:r>
            <w:r w:rsidR="006475D1" w:rsidRPr="006475D1">
              <w:t xml:space="preserve">. </w:t>
            </w:r>
          </w:p>
          <w:p w14:paraId="25750E5B" w14:textId="5020D7C2" w:rsidR="006475D1" w:rsidRPr="006475D1" w:rsidRDefault="00FD4990" w:rsidP="006475D1">
            <w:r>
              <w:t xml:space="preserve">You will refer back to these notes </w:t>
            </w:r>
            <w:r w:rsidR="008915FF">
              <w:t>during ‘ASL_03 – Agile &amp; Teamwork’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07ADC" w14:paraId="0D19A4D8" w14:textId="77777777" w:rsidTr="006475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659E8322" w14:textId="77777777" w:rsidR="00A07ADC" w:rsidRDefault="00A07ADC" w:rsidP="00A07ADC"/>
              </w:tc>
            </w:tr>
          </w:tbl>
          <w:p w14:paraId="2B520143" w14:textId="2BD59EC1" w:rsidR="00A07ADC" w:rsidRDefault="00A07ADC" w:rsidP="00A07ADC">
            <w:r>
              <w:t xml:space="preserve"> </w:t>
            </w:r>
          </w:p>
        </w:tc>
      </w:tr>
    </w:tbl>
    <w:p w14:paraId="46D512F9" w14:textId="77777777" w:rsidR="0088132B" w:rsidRPr="00AA4D60" w:rsidRDefault="0088132B" w:rsidP="0088132B"/>
    <w:p w14:paraId="7745B7D1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314C3DEF" w14:textId="75F9BAE6" w:rsidR="0088132B" w:rsidRDefault="0088132B" w:rsidP="0088132B">
      <w:pPr>
        <w:pStyle w:val="Heading1"/>
      </w:pPr>
      <w:bookmarkStart w:id="4" w:name="_Toc114400133"/>
      <w:r>
        <w:lastRenderedPageBreak/>
        <w:t>Activity 4</w:t>
      </w:r>
      <w:bookmarkEnd w:id="4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34F23E12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54F0CCEB" w14:textId="297F400A" w:rsidR="0088132B" w:rsidRPr="00D165F3" w:rsidRDefault="0068661C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Comparing Methodologies</w:t>
            </w:r>
          </w:p>
        </w:tc>
      </w:tr>
      <w:tr w:rsidR="00A07ADC" w14:paraId="43CECB47" w14:textId="77777777" w:rsidTr="00ED2AAC">
        <w:tc>
          <w:tcPr>
            <w:tcW w:w="366" w:type="dxa"/>
            <w:shd w:val="clear" w:color="auto" w:fill="333366" w:themeFill="accent1"/>
          </w:tcPr>
          <w:p w14:paraId="4C440531" w14:textId="77777777" w:rsidR="00A07ADC" w:rsidRPr="00D165F3" w:rsidRDefault="00A07ADC" w:rsidP="00A07AD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2268B362" w14:textId="77777777" w:rsidR="00C732F4" w:rsidRPr="00C732F4" w:rsidRDefault="00C732F4" w:rsidP="00C732F4">
            <w:r w:rsidRPr="00C732F4">
              <w:t>Consider all the methodologies you have looked at.</w:t>
            </w:r>
          </w:p>
          <w:p w14:paraId="65E766B5" w14:textId="77777777" w:rsidR="00C732F4" w:rsidRPr="00C732F4" w:rsidRDefault="00C732F4" w:rsidP="00C732F4">
            <w:r w:rsidRPr="00C732F4">
              <w:t>What is similar between the methodologies?</w:t>
            </w:r>
          </w:p>
          <w:p w14:paraId="3968B19B" w14:textId="5C0C1356" w:rsidR="00A07ADC" w:rsidRDefault="00C732F4" w:rsidP="00C732F4">
            <w:r w:rsidRPr="00C732F4">
              <w:t>What is different between them?</w:t>
            </w:r>
            <w:r>
              <w:t xml:space="preserve"> 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07ADC" w14:paraId="4086EF26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0726B31" w14:textId="77777777" w:rsidR="00A07ADC" w:rsidRDefault="00A07ADC" w:rsidP="00A07ADC"/>
              </w:tc>
            </w:tr>
          </w:tbl>
          <w:p w14:paraId="6887FBAB" w14:textId="13914F10" w:rsidR="00A07ADC" w:rsidRDefault="00A07ADC" w:rsidP="00A07ADC">
            <w:r>
              <w:t xml:space="preserve"> </w:t>
            </w:r>
          </w:p>
        </w:tc>
      </w:tr>
    </w:tbl>
    <w:p w14:paraId="278B6868" w14:textId="77777777" w:rsidR="0088132B" w:rsidRPr="00AA4D60" w:rsidRDefault="0088132B" w:rsidP="0088132B"/>
    <w:p w14:paraId="2A3125CA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210DCA3A" w14:textId="4DB35AFF" w:rsidR="0088132B" w:rsidRDefault="0088132B" w:rsidP="0088132B">
      <w:pPr>
        <w:pStyle w:val="Heading1"/>
      </w:pPr>
      <w:bookmarkStart w:id="5" w:name="_Toc114400134"/>
      <w:r>
        <w:lastRenderedPageBreak/>
        <w:t>Activity 5</w:t>
      </w:r>
      <w:bookmarkEnd w:id="5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7B0D287B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2913E38C" w14:textId="2649D75E" w:rsidR="0088132B" w:rsidRPr="00D165F3" w:rsidRDefault="0036037B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Metrics and Blockers</w:t>
            </w:r>
          </w:p>
        </w:tc>
      </w:tr>
      <w:tr w:rsidR="00A07ADC" w14:paraId="5B014ECB" w14:textId="77777777" w:rsidTr="00ED2AAC">
        <w:tc>
          <w:tcPr>
            <w:tcW w:w="366" w:type="dxa"/>
            <w:shd w:val="clear" w:color="auto" w:fill="333366" w:themeFill="accent1"/>
          </w:tcPr>
          <w:p w14:paraId="42D6E07C" w14:textId="77777777" w:rsidR="00A07ADC" w:rsidRPr="00D165F3" w:rsidRDefault="00A07ADC" w:rsidP="00A07AD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3B62CAA4" w14:textId="709E0E48" w:rsidR="00A07ADC" w:rsidRDefault="002E27EE" w:rsidP="00A07ADC">
            <w:r>
              <w:t>What methods does your company use to measure progress?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07ADC" w14:paraId="493A68B3" w14:textId="77777777" w:rsidTr="00A061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804BFAE" w14:textId="77777777" w:rsidR="00A07ADC" w:rsidRDefault="00A07ADC" w:rsidP="00A07ADC"/>
              </w:tc>
            </w:tr>
          </w:tbl>
          <w:p w14:paraId="486EBACE" w14:textId="60CF89D8" w:rsidR="00A07ADC" w:rsidRDefault="00A07ADC" w:rsidP="00A07ADC">
            <w:r>
              <w:t xml:space="preserve"> </w:t>
            </w:r>
          </w:p>
        </w:tc>
      </w:tr>
      <w:tr w:rsidR="002E27EE" w14:paraId="7D871421" w14:textId="77777777" w:rsidTr="00ED2AAC">
        <w:tc>
          <w:tcPr>
            <w:tcW w:w="366" w:type="dxa"/>
            <w:shd w:val="clear" w:color="auto" w:fill="333366" w:themeFill="accent1"/>
          </w:tcPr>
          <w:p w14:paraId="5C38B968" w14:textId="77777777" w:rsidR="002E27EE" w:rsidRPr="00D165F3" w:rsidRDefault="002E27EE" w:rsidP="002E27E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2948205F" w14:textId="288E43C0" w:rsidR="002E27EE" w:rsidRDefault="002552F1" w:rsidP="002E27EE">
            <w:r w:rsidRPr="002552F1">
              <w:t>What do you do when an impediment or blocker arises?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E27EE" w14:paraId="7DA823B7" w14:textId="77777777" w:rsidTr="00A061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4F0E9648" w14:textId="77777777" w:rsidR="002E27EE" w:rsidRDefault="002E27EE" w:rsidP="002E27EE"/>
              </w:tc>
            </w:tr>
          </w:tbl>
          <w:p w14:paraId="072DA7B2" w14:textId="366F2256" w:rsidR="002E27EE" w:rsidRDefault="002E27EE" w:rsidP="002E27EE">
            <w:r>
              <w:t xml:space="preserve"> </w:t>
            </w:r>
          </w:p>
        </w:tc>
      </w:tr>
      <w:tr w:rsidR="002E27EE" w14:paraId="02C8972E" w14:textId="77777777" w:rsidTr="00ED2AAC">
        <w:tc>
          <w:tcPr>
            <w:tcW w:w="366" w:type="dxa"/>
            <w:shd w:val="clear" w:color="auto" w:fill="333366" w:themeFill="accent1"/>
          </w:tcPr>
          <w:p w14:paraId="4B0D236C" w14:textId="5C7CE545" w:rsidR="002E27EE" w:rsidRDefault="002E27EE" w:rsidP="002E27E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608504A6" w14:textId="0B9A7BFE" w:rsidR="002E27EE" w:rsidRDefault="002552F1" w:rsidP="002E27EE">
            <w:r w:rsidRPr="002552F1">
              <w:t>What processes are in place to remove blockers or impediments?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E27EE" w14:paraId="0A5F6C43" w14:textId="77777777" w:rsidTr="00A061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A10321D" w14:textId="77777777" w:rsidR="002E27EE" w:rsidRDefault="002E27EE" w:rsidP="002E27EE"/>
              </w:tc>
            </w:tr>
          </w:tbl>
          <w:p w14:paraId="5214CB50" w14:textId="09C90522" w:rsidR="002E27EE" w:rsidRDefault="002E27EE" w:rsidP="002E27EE">
            <w:r>
              <w:t xml:space="preserve"> </w:t>
            </w:r>
          </w:p>
        </w:tc>
      </w:tr>
      <w:tr w:rsidR="002E27EE" w14:paraId="5661CDB4" w14:textId="77777777" w:rsidTr="00ED2AAC">
        <w:tc>
          <w:tcPr>
            <w:tcW w:w="366" w:type="dxa"/>
            <w:shd w:val="clear" w:color="auto" w:fill="333366" w:themeFill="accent1"/>
          </w:tcPr>
          <w:p w14:paraId="32AB0B90" w14:textId="3E746DEF" w:rsidR="002E27EE" w:rsidRDefault="002E27EE" w:rsidP="002E27E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</w:tcPr>
          <w:p w14:paraId="7FD6A511" w14:textId="61392C17" w:rsidR="002E27EE" w:rsidRDefault="00A061C8" w:rsidP="002E27EE">
            <w:r w:rsidRPr="00A061C8">
              <w:t>Who is involved in monitoring progress/removing blockers?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E27EE" w14:paraId="2F8BB34D" w14:textId="77777777" w:rsidTr="00A061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8877476" w14:textId="77777777" w:rsidR="002E27EE" w:rsidRDefault="002E27EE" w:rsidP="002E27EE"/>
              </w:tc>
            </w:tr>
          </w:tbl>
          <w:p w14:paraId="66E766DB" w14:textId="1D6A620C" w:rsidR="002E27EE" w:rsidRDefault="002E27EE" w:rsidP="002E27EE">
            <w:r>
              <w:t xml:space="preserve"> </w:t>
            </w:r>
          </w:p>
        </w:tc>
      </w:tr>
    </w:tbl>
    <w:p w14:paraId="421C263B" w14:textId="77777777" w:rsidR="0088132B" w:rsidRPr="00AA4D60" w:rsidRDefault="0088132B" w:rsidP="0088132B"/>
    <w:p w14:paraId="4CF3832B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29FF31D5" w14:textId="379FC0BB" w:rsidR="00E95E19" w:rsidRDefault="005638E6" w:rsidP="00E95E19">
      <w:pPr>
        <w:pStyle w:val="Heading1"/>
      </w:pPr>
      <w:bookmarkStart w:id="6" w:name="_Toc114400135"/>
      <w:r>
        <w:lastRenderedPageBreak/>
        <w:t xml:space="preserve">End of Day </w:t>
      </w:r>
      <w:r w:rsidR="0088132B">
        <w:t>Reflection</w:t>
      </w:r>
      <w:bookmarkEnd w:id="6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E95E19" w:rsidRPr="00D165F3" w14:paraId="0E1BABCA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3E278B66" w14:textId="7730C126" w:rsidR="00E95E19" w:rsidRPr="00D165F3" w:rsidRDefault="00163590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End of </w:t>
            </w:r>
            <w:r w:rsidR="003B1EE5">
              <w:rPr>
                <w:rFonts w:asciiTheme="majorHAnsi" w:hAnsiTheme="majorHAnsi"/>
                <w:color w:val="FFFFFF" w:themeColor="background1"/>
              </w:rPr>
              <w:t>Day</w:t>
            </w:r>
          </w:p>
        </w:tc>
      </w:tr>
      <w:tr w:rsidR="00163590" w14:paraId="124AA7D7" w14:textId="77777777" w:rsidTr="007850BE">
        <w:tc>
          <w:tcPr>
            <w:tcW w:w="366" w:type="dxa"/>
            <w:shd w:val="clear" w:color="auto" w:fill="333366" w:themeFill="accent1"/>
          </w:tcPr>
          <w:p w14:paraId="569A0ECB" w14:textId="77777777" w:rsidR="00163590" w:rsidRPr="00D165F3" w:rsidRDefault="00163590" w:rsidP="0016359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EC87735" w14:textId="54DF27B3" w:rsidR="00163590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On ELMS find the reflection for the session you are in.</w:t>
            </w:r>
          </w:p>
          <w:p w14:paraId="5A8A3584" w14:textId="794EDE41" w:rsidR="0088132B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Complete the reflection choosing the relevant duties for the topic covered that day</w:t>
            </w:r>
          </w:p>
          <w:p w14:paraId="42AA8E25" w14:textId="26C9A7A4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If you haven’t yet used the material covered during today</w:t>
            </w:r>
            <w:r w:rsidR="000D2CF9">
              <w:t>’</w:t>
            </w:r>
            <w:r>
              <w:t>s session then write about how you will cover it in future.</w:t>
            </w:r>
          </w:p>
          <w:p w14:paraId="409DD7A2" w14:textId="13BF0D05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Attach any evidence and this file to your reflection</w:t>
            </w:r>
          </w:p>
          <w:p w14:paraId="30F45068" w14:textId="2F92283A" w:rsidR="0007539A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Select sign-off checkbox</w:t>
            </w:r>
          </w:p>
          <w:p w14:paraId="6F36543D" w14:textId="14F2B8A2" w:rsidR="00A35371" w:rsidRDefault="000D2CF9" w:rsidP="00927FB9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Press save and close</w:t>
            </w:r>
          </w:p>
        </w:tc>
      </w:tr>
    </w:tbl>
    <w:p w14:paraId="518FA3A3" w14:textId="77777777" w:rsidR="00E95E19" w:rsidRPr="00AA4D60" w:rsidRDefault="00E95E19" w:rsidP="00E95E19"/>
    <w:p w14:paraId="4FDCCF07" w14:textId="77777777" w:rsidR="00C7525E" w:rsidRPr="00AA4D60" w:rsidRDefault="00C7525E"/>
    <w:sectPr w:rsidR="00C7525E" w:rsidRPr="00AA4D60" w:rsidSect="005F25E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5D6A" w14:textId="77777777" w:rsidR="00063B34" w:rsidRDefault="00063B34" w:rsidP="001A3CA5">
      <w:pPr>
        <w:spacing w:after="0" w:line="240" w:lineRule="auto"/>
      </w:pPr>
      <w:r>
        <w:separator/>
      </w:r>
    </w:p>
  </w:endnote>
  <w:endnote w:type="continuationSeparator" w:id="0">
    <w:p w14:paraId="139130A9" w14:textId="77777777" w:rsidR="00063B34" w:rsidRDefault="00063B34" w:rsidP="001A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C3DE" w14:textId="29DE5474" w:rsidR="001A3CA5" w:rsidRDefault="005F25EF">
    <w:pPr>
      <w:pStyle w:val="Footer"/>
    </w:pPr>
    <w:r w:rsidRPr="005F25E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32C3D8" wp14:editId="3FC01493">
              <wp:simplePos x="0" y="0"/>
              <wp:positionH relativeFrom="margin">
                <wp:posOffset>3433445</wp:posOffset>
              </wp:positionH>
              <wp:positionV relativeFrom="paragraph">
                <wp:posOffset>142875</wp:posOffset>
              </wp:positionV>
              <wp:extent cx="2719070" cy="343535"/>
              <wp:effectExtent l="0" t="0" r="508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9F5BC" w14:textId="77777777" w:rsidR="005F25EF" w:rsidRPr="00F71FF3" w:rsidRDefault="005F25EF" w:rsidP="005F25EF">
                          <w:pPr>
                            <w:jc w:val="center"/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</w:pPr>
                          <w:r w:rsidRPr="00F71FF3">
                            <w:rPr>
                              <w:rFonts w:ascii="Montserrat SemiBold" w:hAnsi="Montserrat SemiBold"/>
                              <w:color w:val="3199CC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uilding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349937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 xml:space="preserve">kills for </w:t>
                          </w:r>
                          <w:r w:rsidRPr="00F71FF3">
                            <w:rPr>
                              <w:rFonts w:ascii="Montserrat SemiBold" w:hAnsi="Montserrat SemiBold"/>
                              <w:color w:val="981869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etter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FF6600"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utures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32C3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.35pt;margin-top:11.25pt;width:214.1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qDQIAAPY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DlbTdf5Cl0cffPFfDlfphSseH5tnQ8fBGgSDyV1ONSEzk4PPsRqWPEcEpN5ULLeS6WS4Q7V&#10;TjlyYiiAfVoj+m9hypCupOvlbJmQDcT3SRtaBhSokrqkN3lcg2QiG+9NnUICk2o4YyXKjPRERgZu&#10;Ql/1GBhpqqA+I1EOBiHix8FDC+4XJR2KsKT+55E5QYn6aJDs9XSxiKpNxmK5mqHhrj3VtYcZjlAl&#10;DZQMx11ISo88GLjDoTQy8fVSyVgriivROH6EqN5rO0W9fNftEwAAAP//AwBQSwMEFAAGAAgAAAAh&#10;ABScbM/eAAAACQEAAA8AAABkcnMvZG93bnJldi54bWxMj9FOg0AQRd9N/IfNmPhi7CIpS6EsjZpo&#10;fG3tBwwwBVJ2lrDbQv/e9UkfJ/fk3jPFbjGDuNLkessaXlYRCOLaNj23Go7fH88bEM4jNzhYJg03&#10;crAr7+8KzBs7856uB9+KUMIuRw2d92Mupas7MuhWdiQO2clOBn04p1Y2E86h3AwyjiIlDfYcFjoc&#10;6b2j+ny4GA2nr/kpyebq0x/T/Vq9YZ9W9qb148PyugXhafF/MPzqB3Uog1NlL9w4MWhI1lEaUA1x&#10;nIAIQKY2GYhKQ6oUyLKQ/z8ofwAAAP//AwBQSwECLQAUAAYACAAAACEAtoM4kv4AAADhAQAAEwAA&#10;AAAAAAAAAAAAAAAAAAAAW0NvbnRlbnRfVHlwZXNdLnhtbFBLAQItABQABgAIAAAAIQA4/SH/1gAA&#10;AJQBAAALAAAAAAAAAAAAAAAAAC8BAABfcmVscy8ucmVsc1BLAQItABQABgAIAAAAIQBEbw/qDQIA&#10;APYDAAAOAAAAAAAAAAAAAAAAAC4CAABkcnMvZTJvRG9jLnhtbFBLAQItABQABgAIAAAAIQAUnGzP&#10;3gAAAAkBAAAPAAAAAAAAAAAAAAAAAGcEAABkcnMvZG93bnJldi54bWxQSwUGAAAAAAQABADzAAAA&#10;cgUAAAAA&#10;" stroked="f">
              <v:textbox>
                <w:txbxContent>
                  <w:p w14:paraId="70C9F5BC" w14:textId="77777777" w:rsidR="005F25EF" w:rsidRPr="00F71FF3" w:rsidRDefault="005F25EF" w:rsidP="005F25EF">
                    <w:pPr>
                      <w:jc w:val="center"/>
                      <w:rPr>
                        <w:rFonts w:ascii="Montserrat SemiBold" w:hAnsi="Montserrat SemiBold"/>
                        <w:color w:val="1D2D50"/>
                        <w:lang w:val="en-US"/>
                      </w:rPr>
                    </w:pPr>
                    <w:r w:rsidRPr="00F71FF3">
                      <w:rPr>
                        <w:rFonts w:ascii="Montserrat SemiBold" w:hAnsi="Montserrat SemiBold"/>
                        <w:color w:val="3199CC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uilding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349937"/>
                        <w:sz w:val="24"/>
                        <w:szCs w:val="24"/>
                        <w:lang w:val="en-US"/>
                      </w:rPr>
                      <w:t>S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 xml:space="preserve">kills for </w:t>
                    </w:r>
                    <w:r w:rsidRPr="00F71FF3">
                      <w:rPr>
                        <w:rFonts w:ascii="Montserrat SemiBold" w:hAnsi="Montserrat SemiBold"/>
                        <w:color w:val="981869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etter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FF6600"/>
                        <w:sz w:val="24"/>
                        <w:szCs w:val="24"/>
                        <w:lang w:val="en-US"/>
                      </w:rPr>
                      <w:t>F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utures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F25EF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E21E0B" wp14:editId="1D97D694">
              <wp:simplePos x="0" y="0"/>
              <wp:positionH relativeFrom="page">
                <wp:posOffset>352425</wp:posOffset>
              </wp:positionH>
              <wp:positionV relativeFrom="paragraph">
                <wp:posOffset>-48895</wp:posOffset>
              </wp:positionV>
              <wp:extent cx="3606800" cy="666115"/>
              <wp:effectExtent l="0" t="0" r="0" b="635"/>
              <wp:wrapNone/>
              <wp:docPr id="20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6800" cy="666115"/>
                        <a:chOff x="0" y="0"/>
                        <a:chExt cx="3606800" cy="901700"/>
                      </a:xfrm>
                    </wpg:grpSpPr>
                    <wps:wsp>
                      <wps:cNvPr id="2" name="Rectangle 21"/>
                      <wps:cNvSpPr/>
                      <wps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2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22"/>
                      <wps:cNvSpPr/>
                      <wps:spPr>
                        <a:xfrm>
                          <a:off x="9017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23"/>
                      <wps:cNvSpPr/>
                      <wps:spPr>
                        <a:xfrm>
                          <a:off x="18034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24"/>
                      <wps:cNvSpPr/>
                      <wps:spPr>
                        <a:xfrm>
                          <a:off x="27051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0BE912" id="Group 11" o:spid="_x0000_s1026" style="position:absolute;margin-left:27.75pt;margin-top:-3.85pt;width:284pt;height:52.45pt;z-index:251664384;mso-position-horizontal-relative:page;mso-width-relative:margin;mso-height-relative:margin" coordsize="3606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H2vQIAAK0NAAAOAAAAZHJzL2Uyb0RvYy54bWzsV9tu3CAQfa/Uf0B+b3xLnNhabx423bxU&#10;bZS0H8BifJEwICDr3b/vALZzW7VpqjZSm33wGpg5M3M4YFic73qGtlTpTvAyiI+iAFFORNXxpgy+&#10;fV1/OAuQNphXmAlOy2BPdXC+fP9uMciCJqIVrKIKAQjXxSDLoDVGFmGoSUt7rI+EpBwGa6F6bKCp&#10;mrBSeAD0noVJFGXhIFQllSBUa+i98IPB0uHXNSXmS11rahArA8jNuKdyz419hssFLhqFZduRMQ38&#10;gix63HEIOkNdYIPRreqeQPUdUUKL2hwR0YeirjtCXQ1QTRw9quZSiVvpammKoZEzTUDtI55eDEs+&#10;b68U6qoySIAejnuYIxcWxbElZ5BNATaXSt7IKzV2NL5l693Vqrf/UAnaOVr3M610ZxCBzjSLsrMI&#10;4AmMZVkWxyeed9LC5DxxI+3HQ455FJ8CCKQQTmFDm92czCBBQvqOJf17LN20WFJHvrYMTCzFE0vX&#10;oC3MG0ZRMjLl7GaadKGBsedyNFbnKDpQKS6k0uaSih7ZlzJQEN0JDm8/aeNJmUxsTC1YV607xlxD&#10;NZsVU2iLYRWkSZ6vViOPD8wYt8ZcWDePaHuA5KkU92b2jFo7xq9pDcqBCU5cJm7N0jkOJoRyE/uh&#10;FlfUhz+J4DdFt6vcerg5dYAWuYb4M/YIMFl6kAnbZznaW1fqlvzsHP0oMe88e7jIgpvZue+4UIcA&#10;GFQ1Rvb2E0meGsvSRlR7UIwybCX8zoM5aQVsPMQo5zyq1a6wvyHb5IBsE5uIDQ/y/rlsJ4U+Xd/T&#10;iF3ef1i7aZ6n6aSe+xJ/0279z2o3PaBdJ4Jnazc+i9Jj+wV6TfHmOZxXsjfxjgz8Jxvv8QHxHv/S&#10;xpucRifxa4t3vc6yt513/vC/unjd0RfuBO7kNN5f7KXjftsdS+5uWcvvAAAA//8DAFBLAwQUAAYA&#10;CAAAACEAqEi+TeAAAAAIAQAADwAAAGRycy9kb3ducmV2LnhtbEyPQW+CQBCF7036HzbTpDddwCCV&#10;shhj2p5Mk2qTxtsIIxDZXcKugP++01M9vnkv732TrSfdioF611ijIJwHIMgUtmxMpeD78D57AeE8&#10;mhJba0jBjRys88eHDNPSjuaLhr2vBJcYl6KC2vsuldIVNWl0c9uRYe9se42eZV/JsseRy3UroyBY&#10;So2N4YUaO9rWVFz2V63gY8Rxswjfht3lvL0dD/Hnzy4kpZ6fps0rCE+T/w/DHz6jQ85MJ3s1pROt&#10;gjiOOalgliQg2F9GCz6cFKySCGSeyfsH8l8AAAD//wMAUEsBAi0AFAAGAAgAAAAhALaDOJL+AAAA&#10;4QEAABMAAAAAAAAAAAAAAAAAAAAAAFtDb250ZW50X1R5cGVzXS54bWxQSwECLQAUAAYACAAAACEA&#10;OP0h/9YAAACUAQAACwAAAAAAAAAAAAAAAAAvAQAAX3JlbHMvLnJlbHNQSwECLQAUAAYACAAAACEA&#10;fHrx9r0CAACtDQAADgAAAAAAAAAAAAAAAAAuAgAAZHJzL2Uyb0RvYy54bWxQSwECLQAUAAYACAAA&#10;ACEAqEi+TeAAAAAIAQAADwAAAAAAAAAAAAAAAAAXBQAAZHJzL2Rvd25yZXYueG1sUEsFBgAAAAAE&#10;AAQA8wAAACQGAAAAAA==&#10;">
              <v:rect id="Rectangle 21" o:spid="_x0000_s1027" style="position:absolute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<v:rect id="Rectangle 22" o:spid="_x0000_s1028" style="position:absolute;left:9017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<v:rect id="Rectangle 23" o:spid="_x0000_s1029" style="position:absolute;left:18034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<v:rect id="Rectangle 24" o:spid="_x0000_s1030" style="position:absolute;left:27051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UpwgAAANsAAAAPAAAAZHJzL2Rvd25yZXYueG1sRI9Ba8JA&#10;FITvBf/D8gRvdRORUlJXEUEQPIi2vb9kn0kw723MrjH+e1co9DjMzDfMYjVwo3rqfO3EQDpNQJEU&#10;ztZSGvj53r5/gvIBxWLjhAw8yMNqOXpbYGbdXY7Un0KpIkR8hgaqENpMa19UxOinriWJ3tl1jCHK&#10;rtS2w3uEc6NnSfKhGWuJCxW2tKmouJxubOCybzjN8+Lgdpz/Pq66TnveGDMZD+svUIGG8B/+a++s&#10;gdkcXl/iD9DLJwAAAP//AwBQSwECLQAUAAYACAAAACEA2+H2y+4AAACFAQAAEwAAAAAAAAAAAAAA&#10;AAAAAAAAW0NvbnRlbnRfVHlwZXNdLnhtbFBLAQItABQABgAIAAAAIQBa9CxbvwAAABUBAAALAAAA&#10;AAAAAAAAAAAAAB8BAABfcmVscy8ucmVsc1BLAQItABQABgAIAAAAIQAxb7UpwgAAANsAAAAPAAAA&#10;AAAAAAAAAAAAAAcCAABkcnMvZG93bnJldi54bWxQSwUGAAAAAAMAAwC3AAAA9gIAAAAA&#10;" fillcolor="#f63" stroked="f" strokeweight="1pt"/>
              <w10:wrap anchorx="page"/>
            </v:group>
          </w:pict>
        </mc:Fallback>
      </mc:AlternateContent>
    </w:r>
    <w:r w:rsidRPr="005F25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FF0588" wp14:editId="7B440656">
              <wp:simplePos x="0" y="0"/>
              <wp:positionH relativeFrom="page">
                <wp:posOffset>9525</wp:posOffset>
              </wp:positionH>
              <wp:positionV relativeFrom="paragraph">
                <wp:posOffset>-3181985</wp:posOffset>
              </wp:positionV>
              <wp:extent cx="333375" cy="4277360"/>
              <wp:effectExtent l="0" t="0" r="28575" b="2794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4277360"/>
                      </a:xfrm>
                      <a:prstGeom prst="rect">
                        <a:avLst/>
                      </a:prstGeom>
                      <a:solidFill>
                        <a:srgbClr val="1D2D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CE2C67" id="Rectangle 2" o:spid="_x0000_s1026" style="position:absolute;margin-left:.75pt;margin-top:-250.55pt;width:26.25pt;height:336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2yiAIAAG0FAAAOAAAAZHJzL2Uyb0RvYy54bWysVM1u2zAMvg/YOwi6r07cpNmCOkXQoMOA&#10;oi3aDj0rshQbkEWNUuJkTz9KdtygLXYY5oNMiuTHH5G8vNo3hu0U+hpswcdnI86UlVDWdlPwn883&#10;X75y5oOwpTBgVcEPyvOrxedPl62bqxwqMKVCRiDWz1tX8CoEN88yLyvVCH8GTlkSasBGBGJxk5Uo&#10;WkJvTJaPRhdZC1g6BKm8p9tVJ+SLhK+1kuFea68CMwWn2EI6MZ3reGaLSzHfoHBVLfswxD9E0Yja&#10;ktMBaiWCYFus30E1tUTwoMOZhCYDrWupUg6UzXj0JpunSjiVcqHieDeUyf8/WHm3e0BWlwXPObOi&#10;oSd6pKIJuzGK5bE8rfNz0npyD9hznsiY615jE/+UBdunkh6Gkqp9YJIuz+mbTTmTJJrks9n5Rap5&#10;9mrt0IfvChoWiYIjeU+VFLtbH8gjqR5VojMPpi5vamMSg5v1tUG2E/S841W+mh7RT9SymEEXc6LC&#10;wahobOyj0pQ6RZknj6np1IAnpFQ2jDtRJUrVuZmO6IuFocAGi8QlwIisKbwBuweIDf0eu4Pp9aOp&#10;Sj07GI/+FlhnPFgkz2DDYNzUFvAjAENZ9Z47fQr/pDSRXEN5oMZA6CbGO3lT0/vcCh8eBNKI0DDR&#10;2Id7OrSBtuDQU5xVgL8/uo/61Lkk5aylkSu4/7UVqDgzPyz19LfxZBJnNDGT6SwnBk8l61OJ3TbX&#10;EJ+dFoyTiYz6wRxJjdC80HZYRq8kElaS74LLgEfmOnSrgPaLVMtlUqO5dCLc2icnI3isauy/5/2L&#10;QNc3aaD2voPjeIr5m17tdKOlheU2gK5TI7/Wta83zXRqnH7/xKVxyiet1y25+AMAAP//AwBQSwME&#10;FAAGAAgAAAAhAKZw4yffAAAACQEAAA8AAABkcnMvZG93bnJldi54bWxMj0FLw0AUhO+C/2F5grd2&#10;k2C0jdkUUUQQQUy1XrfZ1yR0923Ibtvor/d50uMww8w35WpyVhxxDL0nBek8AYHUeNNTq+B9/Thb&#10;gAhRk9HWEyr4wgCr6vys1IXxJ3rDYx1bwSUUCq2gi3EopAxNh06HuR+Q2Nv50enIcmylGfWJy52V&#10;WZJcS6d74oVOD3jfYbOvD06B3e2Xm/b74fWpzvqP5+AXn+vuRanLi+nuFkTEKf6F4Ref0aFipq0/&#10;kAnCss45qGCWJ2kKggP5FX/bsnGT5SCrUv5/UP0AAAD//wMAUEsBAi0AFAAGAAgAAAAhALaDOJL+&#10;AAAA4QEAABMAAAAAAAAAAAAAAAAAAAAAAFtDb250ZW50X1R5cGVzXS54bWxQSwECLQAUAAYACAAA&#10;ACEAOP0h/9YAAACUAQAACwAAAAAAAAAAAAAAAAAvAQAAX3JlbHMvLnJlbHNQSwECLQAUAAYACAAA&#10;ACEAYbW9sogCAABtBQAADgAAAAAAAAAAAAAAAAAuAgAAZHJzL2Uyb0RvYy54bWxQSwECLQAUAAYA&#10;CAAAACEApnDjJ98AAAAJAQAADwAAAAAAAAAAAAAAAADiBAAAZHJzL2Rvd25yZXYueG1sUEsFBgAA&#10;AAAEAAQA8wAAAO4FAAAAAA==&#10;" fillcolor="#1d2d50" strokecolor="#191932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8D44" w14:textId="77777777" w:rsidR="00063B34" w:rsidRDefault="00063B34" w:rsidP="001A3CA5">
      <w:pPr>
        <w:spacing w:after="0" w:line="240" w:lineRule="auto"/>
      </w:pPr>
      <w:r>
        <w:separator/>
      </w:r>
    </w:p>
  </w:footnote>
  <w:footnote w:type="continuationSeparator" w:id="0">
    <w:p w14:paraId="4F77E275" w14:textId="77777777" w:rsidR="00063B34" w:rsidRDefault="00063B34" w:rsidP="001A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23D4" w14:textId="58AE9C46" w:rsidR="001A3CA5" w:rsidRDefault="00315C4E">
    <w:pPr>
      <w:pStyle w:val="Header"/>
    </w:pPr>
    <w:r w:rsidRPr="00315C4E">
      <w:rPr>
        <w:noProof/>
      </w:rPr>
      <w:drawing>
        <wp:anchor distT="0" distB="0" distL="114300" distR="114300" simplePos="0" relativeHeight="251665408" behindDoc="1" locked="0" layoutInCell="1" allowOverlap="1" wp14:anchorId="3ABDEEED" wp14:editId="3DAE2044">
          <wp:simplePos x="0" y="0"/>
          <wp:positionH relativeFrom="column">
            <wp:posOffset>4810125</wp:posOffset>
          </wp:positionH>
          <wp:positionV relativeFrom="paragraph">
            <wp:posOffset>-211455</wp:posOffset>
          </wp:positionV>
          <wp:extent cx="1555200" cy="604800"/>
          <wp:effectExtent l="0" t="0" r="6985" b="5080"/>
          <wp:wrapNone/>
          <wp:docPr id="18" name="Picture 1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35BED2D-8440-6916-FF95-6BD6E78E1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ogo&#10;&#10;Description automatically generated">
                    <a:extLst>
                      <a:ext uri="{FF2B5EF4-FFF2-40B4-BE49-F238E27FC236}">
                        <a16:creationId xmlns:a16="http://schemas.microsoft.com/office/drawing/2014/main" id="{F35BED2D-8440-6916-FF95-6BD6E78E1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014"/>
    <w:multiLevelType w:val="hybridMultilevel"/>
    <w:tmpl w:val="1116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979"/>
    <w:multiLevelType w:val="hybridMultilevel"/>
    <w:tmpl w:val="BBA8C3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6705"/>
    <w:multiLevelType w:val="hybridMultilevel"/>
    <w:tmpl w:val="40A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517D7"/>
    <w:multiLevelType w:val="hybridMultilevel"/>
    <w:tmpl w:val="6D1C6CD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E9F"/>
    <w:multiLevelType w:val="hybridMultilevel"/>
    <w:tmpl w:val="80E2C2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70B96"/>
    <w:multiLevelType w:val="hybridMultilevel"/>
    <w:tmpl w:val="4C1AE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3B33"/>
    <w:multiLevelType w:val="hybridMultilevel"/>
    <w:tmpl w:val="891ED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14970"/>
    <w:multiLevelType w:val="hybridMultilevel"/>
    <w:tmpl w:val="9F4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2F79"/>
    <w:multiLevelType w:val="hybridMultilevel"/>
    <w:tmpl w:val="2516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65346">
      <w:numFmt w:val="bullet"/>
      <w:lvlText w:val="•"/>
      <w:lvlJc w:val="left"/>
      <w:pPr>
        <w:ind w:left="1800" w:hanging="720"/>
      </w:pPr>
      <w:rPr>
        <w:rFonts w:ascii="Roboto Light" w:eastAsiaTheme="minorHAnsi" w:hAnsi="Roboto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125"/>
    <w:multiLevelType w:val="hybridMultilevel"/>
    <w:tmpl w:val="1A9ADE74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0516"/>
    <w:multiLevelType w:val="hybridMultilevel"/>
    <w:tmpl w:val="BBA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5AA6"/>
    <w:multiLevelType w:val="hybridMultilevel"/>
    <w:tmpl w:val="ABF8F7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DA"/>
    <w:multiLevelType w:val="hybridMultilevel"/>
    <w:tmpl w:val="2800127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F57D4"/>
    <w:multiLevelType w:val="hybridMultilevel"/>
    <w:tmpl w:val="55FE86CE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72EE"/>
    <w:multiLevelType w:val="hybridMultilevel"/>
    <w:tmpl w:val="D51A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114A"/>
    <w:multiLevelType w:val="hybridMultilevel"/>
    <w:tmpl w:val="089A39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56BC0"/>
    <w:multiLevelType w:val="hybridMultilevel"/>
    <w:tmpl w:val="05224BB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357213DC"/>
    <w:multiLevelType w:val="hybridMultilevel"/>
    <w:tmpl w:val="43B87F8A"/>
    <w:lvl w:ilvl="0" w:tplc="6BB2F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C4158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D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6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6C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45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2413C"/>
    <w:multiLevelType w:val="hybridMultilevel"/>
    <w:tmpl w:val="2172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F1015"/>
    <w:multiLevelType w:val="hybridMultilevel"/>
    <w:tmpl w:val="2C42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E05FA"/>
    <w:multiLevelType w:val="hybridMultilevel"/>
    <w:tmpl w:val="ED40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4E79"/>
    <w:multiLevelType w:val="hybridMultilevel"/>
    <w:tmpl w:val="75A244D6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96276"/>
    <w:multiLevelType w:val="hybridMultilevel"/>
    <w:tmpl w:val="2B1A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2389F"/>
    <w:multiLevelType w:val="hybridMultilevel"/>
    <w:tmpl w:val="F2FE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7AD8"/>
    <w:multiLevelType w:val="hybridMultilevel"/>
    <w:tmpl w:val="F69C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C7307"/>
    <w:multiLevelType w:val="hybridMultilevel"/>
    <w:tmpl w:val="3CF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7AA4"/>
    <w:multiLevelType w:val="hybridMultilevel"/>
    <w:tmpl w:val="BBF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7FCE"/>
    <w:multiLevelType w:val="hybridMultilevel"/>
    <w:tmpl w:val="BE4E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46BB0"/>
    <w:multiLevelType w:val="hybridMultilevel"/>
    <w:tmpl w:val="2814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44CB"/>
    <w:multiLevelType w:val="hybridMultilevel"/>
    <w:tmpl w:val="CDF614B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93CBD"/>
    <w:multiLevelType w:val="hybridMultilevel"/>
    <w:tmpl w:val="236C5C5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643E9"/>
    <w:multiLevelType w:val="hybridMultilevel"/>
    <w:tmpl w:val="192C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238DD"/>
    <w:multiLevelType w:val="hybridMultilevel"/>
    <w:tmpl w:val="723A7A34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50666"/>
    <w:multiLevelType w:val="hybridMultilevel"/>
    <w:tmpl w:val="603A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A2716"/>
    <w:multiLevelType w:val="hybridMultilevel"/>
    <w:tmpl w:val="A65EDDE0"/>
    <w:lvl w:ilvl="0" w:tplc="F73EBFA4">
      <w:numFmt w:val="bullet"/>
      <w:lvlText w:val="•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5172B"/>
    <w:multiLevelType w:val="hybridMultilevel"/>
    <w:tmpl w:val="230C0A86"/>
    <w:lvl w:ilvl="0" w:tplc="83DE6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434B9"/>
    <w:multiLevelType w:val="hybridMultilevel"/>
    <w:tmpl w:val="C09CA23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E03C8"/>
    <w:multiLevelType w:val="hybridMultilevel"/>
    <w:tmpl w:val="3F8EA1B6"/>
    <w:lvl w:ilvl="0" w:tplc="AED828E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A99"/>
    <w:multiLevelType w:val="hybridMultilevel"/>
    <w:tmpl w:val="A412C4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94582"/>
    <w:multiLevelType w:val="hybridMultilevel"/>
    <w:tmpl w:val="9258E73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430AC"/>
    <w:multiLevelType w:val="hybridMultilevel"/>
    <w:tmpl w:val="C250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9188F"/>
    <w:multiLevelType w:val="hybridMultilevel"/>
    <w:tmpl w:val="D4566320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16C52"/>
    <w:multiLevelType w:val="hybridMultilevel"/>
    <w:tmpl w:val="922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2688">
    <w:abstractNumId w:val="0"/>
  </w:num>
  <w:num w:numId="2" w16cid:durableId="141049808">
    <w:abstractNumId w:val="6"/>
  </w:num>
  <w:num w:numId="3" w16cid:durableId="198709570">
    <w:abstractNumId w:val="7"/>
  </w:num>
  <w:num w:numId="4" w16cid:durableId="1495225007">
    <w:abstractNumId w:val="4"/>
  </w:num>
  <w:num w:numId="5" w16cid:durableId="1224759488">
    <w:abstractNumId w:val="17"/>
  </w:num>
  <w:num w:numId="6" w16cid:durableId="192547239">
    <w:abstractNumId w:val="33"/>
  </w:num>
  <w:num w:numId="7" w16cid:durableId="2000495466">
    <w:abstractNumId w:val="20"/>
  </w:num>
  <w:num w:numId="8" w16cid:durableId="1631469844">
    <w:abstractNumId w:val="40"/>
  </w:num>
  <w:num w:numId="9" w16cid:durableId="2016371238">
    <w:abstractNumId w:val="2"/>
  </w:num>
  <w:num w:numId="10" w16cid:durableId="426116252">
    <w:abstractNumId w:val="22"/>
  </w:num>
  <w:num w:numId="11" w16cid:durableId="63532337">
    <w:abstractNumId w:val="10"/>
  </w:num>
  <w:num w:numId="12" w16cid:durableId="1772505722">
    <w:abstractNumId w:val="13"/>
  </w:num>
  <w:num w:numId="13" w16cid:durableId="309747541">
    <w:abstractNumId w:val="32"/>
  </w:num>
  <w:num w:numId="14" w16cid:durableId="507210651">
    <w:abstractNumId w:val="37"/>
  </w:num>
  <w:num w:numId="15" w16cid:durableId="1177885892">
    <w:abstractNumId w:val="39"/>
  </w:num>
  <w:num w:numId="16" w16cid:durableId="1048266178">
    <w:abstractNumId w:val="29"/>
  </w:num>
  <w:num w:numId="17" w16cid:durableId="1812360514">
    <w:abstractNumId w:val="31"/>
  </w:num>
  <w:num w:numId="18" w16cid:durableId="629242722">
    <w:abstractNumId w:val="34"/>
  </w:num>
  <w:num w:numId="19" w16cid:durableId="823668245">
    <w:abstractNumId w:val="19"/>
  </w:num>
  <w:num w:numId="20" w16cid:durableId="1468937369">
    <w:abstractNumId w:val="27"/>
  </w:num>
  <w:num w:numId="21" w16cid:durableId="379089287">
    <w:abstractNumId w:val="38"/>
  </w:num>
  <w:num w:numId="22" w16cid:durableId="133646374">
    <w:abstractNumId w:val="26"/>
  </w:num>
  <w:num w:numId="23" w16cid:durableId="1948148962">
    <w:abstractNumId w:val="1"/>
  </w:num>
  <w:num w:numId="24" w16cid:durableId="1940673794">
    <w:abstractNumId w:val="12"/>
  </w:num>
  <w:num w:numId="25" w16cid:durableId="663050469">
    <w:abstractNumId w:val="28"/>
  </w:num>
  <w:num w:numId="26" w16cid:durableId="249236277">
    <w:abstractNumId w:val="30"/>
  </w:num>
  <w:num w:numId="27" w16cid:durableId="647633925">
    <w:abstractNumId w:val="36"/>
  </w:num>
  <w:num w:numId="28" w16cid:durableId="262806932">
    <w:abstractNumId w:val="21"/>
  </w:num>
  <w:num w:numId="29" w16cid:durableId="1907645788">
    <w:abstractNumId w:val="9"/>
  </w:num>
  <w:num w:numId="30" w16cid:durableId="948512930">
    <w:abstractNumId w:val="15"/>
  </w:num>
  <w:num w:numId="31" w16cid:durableId="454563685">
    <w:abstractNumId w:val="3"/>
  </w:num>
  <w:num w:numId="32" w16cid:durableId="1457869494">
    <w:abstractNumId w:val="41"/>
  </w:num>
  <w:num w:numId="33" w16cid:durableId="698631471">
    <w:abstractNumId w:val="11"/>
  </w:num>
  <w:num w:numId="34" w16cid:durableId="42681144">
    <w:abstractNumId w:val="23"/>
  </w:num>
  <w:num w:numId="35" w16cid:durableId="2084915245">
    <w:abstractNumId w:val="8"/>
  </w:num>
  <w:num w:numId="36" w16cid:durableId="890534359">
    <w:abstractNumId w:val="24"/>
  </w:num>
  <w:num w:numId="37" w16cid:durableId="1754929095">
    <w:abstractNumId w:val="16"/>
  </w:num>
  <w:num w:numId="38" w16cid:durableId="705955230">
    <w:abstractNumId w:val="42"/>
  </w:num>
  <w:num w:numId="39" w16cid:durableId="231504516">
    <w:abstractNumId w:val="25"/>
  </w:num>
  <w:num w:numId="40" w16cid:durableId="1468737567">
    <w:abstractNumId w:val="14"/>
  </w:num>
  <w:num w:numId="41" w16cid:durableId="781874500">
    <w:abstractNumId w:val="5"/>
  </w:num>
  <w:num w:numId="42" w16cid:durableId="1798572223">
    <w:abstractNumId w:val="18"/>
  </w:num>
  <w:num w:numId="43" w16cid:durableId="15481047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5"/>
    <w:rsid w:val="00021E9E"/>
    <w:rsid w:val="00050AAD"/>
    <w:rsid w:val="00063B34"/>
    <w:rsid w:val="0007539A"/>
    <w:rsid w:val="00076439"/>
    <w:rsid w:val="000771BC"/>
    <w:rsid w:val="00092ED4"/>
    <w:rsid w:val="000A6AE2"/>
    <w:rsid w:val="000B530B"/>
    <w:rsid w:val="000C5F8D"/>
    <w:rsid w:val="000D2CF9"/>
    <w:rsid w:val="001279FA"/>
    <w:rsid w:val="001626E4"/>
    <w:rsid w:val="00163590"/>
    <w:rsid w:val="001A3CA5"/>
    <w:rsid w:val="001C22CD"/>
    <w:rsid w:val="001C29EE"/>
    <w:rsid w:val="001C3F2C"/>
    <w:rsid w:val="001F15D9"/>
    <w:rsid w:val="001F67F9"/>
    <w:rsid w:val="0023051A"/>
    <w:rsid w:val="00231ECC"/>
    <w:rsid w:val="00245083"/>
    <w:rsid w:val="00245EB8"/>
    <w:rsid w:val="002552F1"/>
    <w:rsid w:val="00266F32"/>
    <w:rsid w:val="00277408"/>
    <w:rsid w:val="00290E8B"/>
    <w:rsid w:val="002971A5"/>
    <w:rsid w:val="002E27EE"/>
    <w:rsid w:val="002F3B32"/>
    <w:rsid w:val="00310C7B"/>
    <w:rsid w:val="00315C4E"/>
    <w:rsid w:val="00316018"/>
    <w:rsid w:val="0033130E"/>
    <w:rsid w:val="003428DD"/>
    <w:rsid w:val="0036037B"/>
    <w:rsid w:val="003A750A"/>
    <w:rsid w:val="003B1EE5"/>
    <w:rsid w:val="003B6648"/>
    <w:rsid w:val="003E1925"/>
    <w:rsid w:val="003E5706"/>
    <w:rsid w:val="00405BF1"/>
    <w:rsid w:val="00431989"/>
    <w:rsid w:val="00437DBE"/>
    <w:rsid w:val="00492FB5"/>
    <w:rsid w:val="00496CC7"/>
    <w:rsid w:val="004B4C91"/>
    <w:rsid w:val="004C08B2"/>
    <w:rsid w:val="00500463"/>
    <w:rsid w:val="00542CA3"/>
    <w:rsid w:val="00553F78"/>
    <w:rsid w:val="0055531B"/>
    <w:rsid w:val="005638E6"/>
    <w:rsid w:val="00591C8A"/>
    <w:rsid w:val="005926C8"/>
    <w:rsid w:val="005D08BD"/>
    <w:rsid w:val="005F25EF"/>
    <w:rsid w:val="006376EB"/>
    <w:rsid w:val="006407BC"/>
    <w:rsid w:val="006475D1"/>
    <w:rsid w:val="006829EB"/>
    <w:rsid w:val="0068661C"/>
    <w:rsid w:val="006C24F5"/>
    <w:rsid w:val="00744B3E"/>
    <w:rsid w:val="00771672"/>
    <w:rsid w:val="007C1C8C"/>
    <w:rsid w:val="007F209E"/>
    <w:rsid w:val="007F771A"/>
    <w:rsid w:val="00805EBB"/>
    <w:rsid w:val="008148F6"/>
    <w:rsid w:val="0081587C"/>
    <w:rsid w:val="00830949"/>
    <w:rsid w:val="00830D3F"/>
    <w:rsid w:val="008422E7"/>
    <w:rsid w:val="00870D6C"/>
    <w:rsid w:val="0088132B"/>
    <w:rsid w:val="008915FF"/>
    <w:rsid w:val="008A56C0"/>
    <w:rsid w:val="008D5896"/>
    <w:rsid w:val="00927FB9"/>
    <w:rsid w:val="00963618"/>
    <w:rsid w:val="0097548F"/>
    <w:rsid w:val="009C4BDD"/>
    <w:rsid w:val="009F70D0"/>
    <w:rsid w:val="009F7B52"/>
    <w:rsid w:val="00A061C8"/>
    <w:rsid w:val="00A07ADC"/>
    <w:rsid w:val="00A11F3C"/>
    <w:rsid w:val="00A26041"/>
    <w:rsid w:val="00A27D0A"/>
    <w:rsid w:val="00A30F75"/>
    <w:rsid w:val="00A32291"/>
    <w:rsid w:val="00A35371"/>
    <w:rsid w:val="00A6085C"/>
    <w:rsid w:val="00A82773"/>
    <w:rsid w:val="00A87DE0"/>
    <w:rsid w:val="00A95EB8"/>
    <w:rsid w:val="00AA442E"/>
    <w:rsid w:val="00AA4D60"/>
    <w:rsid w:val="00AB125F"/>
    <w:rsid w:val="00AD0869"/>
    <w:rsid w:val="00AD11A4"/>
    <w:rsid w:val="00AE5D1A"/>
    <w:rsid w:val="00AF44B0"/>
    <w:rsid w:val="00B14E8D"/>
    <w:rsid w:val="00B2097C"/>
    <w:rsid w:val="00B22313"/>
    <w:rsid w:val="00BB68E6"/>
    <w:rsid w:val="00BC202D"/>
    <w:rsid w:val="00C10FBB"/>
    <w:rsid w:val="00C11F2F"/>
    <w:rsid w:val="00C37A60"/>
    <w:rsid w:val="00C44F4D"/>
    <w:rsid w:val="00C72EE0"/>
    <w:rsid w:val="00C732F4"/>
    <w:rsid w:val="00C7525E"/>
    <w:rsid w:val="00C80A12"/>
    <w:rsid w:val="00C84CCD"/>
    <w:rsid w:val="00C90C42"/>
    <w:rsid w:val="00CA6DD0"/>
    <w:rsid w:val="00CB788A"/>
    <w:rsid w:val="00CE760D"/>
    <w:rsid w:val="00D165F3"/>
    <w:rsid w:val="00D845A0"/>
    <w:rsid w:val="00DE6FA8"/>
    <w:rsid w:val="00E06628"/>
    <w:rsid w:val="00E2394F"/>
    <w:rsid w:val="00E376E9"/>
    <w:rsid w:val="00E544CB"/>
    <w:rsid w:val="00E62DEE"/>
    <w:rsid w:val="00E671E3"/>
    <w:rsid w:val="00E74B6E"/>
    <w:rsid w:val="00E87D6B"/>
    <w:rsid w:val="00E9271E"/>
    <w:rsid w:val="00E936AA"/>
    <w:rsid w:val="00E95E19"/>
    <w:rsid w:val="00EA6E4A"/>
    <w:rsid w:val="00EB72E7"/>
    <w:rsid w:val="00EF0668"/>
    <w:rsid w:val="00F0029A"/>
    <w:rsid w:val="00F348A0"/>
    <w:rsid w:val="00F40D09"/>
    <w:rsid w:val="00F7616E"/>
    <w:rsid w:val="00FD4990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E1A2F"/>
  <w15:chartTrackingRefBased/>
  <w15:docId w15:val="{E43D3447-5AF7-4B09-8F64-4FE0F66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5E"/>
    <w:pPr>
      <w:spacing w:before="120" w:after="120" w:line="360" w:lineRule="auto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4A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4A"/>
    <w:rPr>
      <w:rFonts w:ascii="Roboto Light" w:hAnsi="Roboto Light"/>
    </w:rPr>
  </w:style>
  <w:style w:type="character" w:customStyle="1" w:styleId="Heading1Char">
    <w:name w:val="Heading 1 Char"/>
    <w:basedOn w:val="DefaultParagraphFont"/>
    <w:link w:val="Heading1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A6E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A6E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896"/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96"/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6E4A"/>
    <w:rPr>
      <w:i/>
      <w:iCs/>
      <w:color w:val="3333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4A"/>
    <w:pPr>
      <w:pBdr>
        <w:top w:val="single" w:sz="4" w:space="10" w:color="333366" w:themeColor="accent1"/>
        <w:bottom w:val="single" w:sz="4" w:space="10" w:color="333366" w:themeColor="accent1"/>
      </w:pBdr>
      <w:spacing w:before="360" w:after="360"/>
      <w:ind w:left="864" w:right="864"/>
      <w:jc w:val="center"/>
    </w:pPr>
    <w:rPr>
      <w:i/>
      <w:iCs/>
      <w:color w:val="3333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4A"/>
    <w:rPr>
      <w:rFonts w:ascii="Roboto Light" w:hAnsi="Roboto Light"/>
      <w:i/>
      <w:iCs/>
      <w:color w:val="333366" w:themeColor="accent1"/>
    </w:rPr>
  </w:style>
  <w:style w:type="character" w:styleId="IntenseReference">
    <w:name w:val="Intense Reference"/>
    <w:basedOn w:val="DefaultParagraphFont"/>
    <w:uiPriority w:val="32"/>
    <w:qFormat/>
    <w:rsid w:val="00EA6E4A"/>
    <w:rPr>
      <w:b/>
      <w:bCs/>
      <w:smallCaps/>
      <w:color w:val="333366" w:themeColor="accent1"/>
      <w:spacing w:val="5"/>
    </w:rPr>
  </w:style>
  <w:style w:type="paragraph" w:styleId="ListParagraph">
    <w:name w:val="List Paragraph"/>
    <w:basedOn w:val="Normal"/>
    <w:uiPriority w:val="34"/>
    <w:qFormat/>
    <w:rsid w:val="00EA6E4A"/>
    <w:pPr>
      <w:ind w:left="720"/>
      <w:contextualSpacing/>
    </w:pPr>
  </w:style>
  <w:style w:type="paragraph" w:styleId="NoSpacing">
    <w:name w:val="No Spacing"/>
    <w:uiPriority w:val="1"/>
    <w:qFormat/>
    <w:rsid w:val="00EA6E4A"/>
    <w:pPr>
      <w:spacing w:after="0" w:line="240" w:lineRule="auto"/>
    </w:pPr>
    <w:rPr>
      <w:rFonts w:ascii="Roboto Light" w:hAnsi="Roboto Light"/>
    </w:rPr>
  </w:style>
  <w:style w:type="paragraph" w:styleId="Quote">
    <w:name w:val="Quote"/>
    <w:basedOn w:val="Normal"/>
    <w:next w:val="Normal"/>
    <w:link w:val="QuoteChar"/>
    <w:uiPriority w:val="29"/>
    <w:qFormat/>
    <w:rsid w:val="00E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4A"/>
    <w:rPr>
      <w:rFonts w:ascii="Roboto Light" w:hAnsi="Roboto Light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A6E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6E4A"/>
    <w:rPr>
      <w:rFonts w:ascii="Roboto Light" w:eastAsiaTheme="minorEastAsia" w:hAnsi="Roboto Ligh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6E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6E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A6E4A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4A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table" w:styleId="ListTable1Light-Accent2">
    <w:name w:val="List Table 1 Light Accent 2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6" w:themeFill="accent2" w:themeFillTint="33"/>
      </w:tcPr>
    </w:tblStylePr>
    <w:tblStylePr w:type="band1Horz">
      <w:tblPr/>
      <w:tcPr>
        <w:shd w:val="clear" w:color="auto" w:fill="FFE0D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paragraph" w:customStyle="1" w:styleId="Default">
    <w:name w:val="Default"/>
    <w:rsid w:val="00EB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9C4B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band1Vert">
      <w:tblPr/>
      <w:tcPr>
        <w:shd w:val="clear" w:color="auto" w:fill="9F9FCF" w:themeFill="accent1" w:themeFillTint="66"/>
      </w:tcPr>
    </w:tblStylePr>
    <w:tblStylePr w:type="band1Horz">
      <w:tblPr/>
      <w:tcPr>
        <w:shd w:val="clear" w:color="auto" w:fill="9F9FCF" w:themeFill="accent1" w:themeFillTint="66"/>
      </w:tcPr>
    </w:tblStylePr>
  </w:style>
  <w:style w:type="table" w:styleId="TableGrid">
    <w:name w:val="Table Grid"/>
    <w:basedOn w:val="TableNormal"/>
    <w:uiPriority w:val="39"/>
    <w:rsid w:val="00D1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22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29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3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927FB9"/>
    <w:pPr>
      <w:spacing w:after="0" w:line="240" w:lineRule="auto"/>
    </w:pPr>
    <w:tblPr>
      <w:tblStyleRowBandSize w:val="1"/>
      <w:tblStyleColBandSize w:val="1"/>
      <w:tblBorders>
        <w:top w:val="single" w:sz="4" w:space="0" w:color="9F9FCF" w:themeColor="accent1" w:themeTint="66"/>
        <w:left w:val="single" w:sz="4" w:space="0" w:color="9F9FCF" w:themeColor="accent1" w:themeTint="66"/>
        <w:bottom w:val="single" w:sz="4" w:space="0" w:color="9F9FCF" w:themeColor="accent1" w:themeTint="66"/>
        <w:right w:val="single" w:sz="4" w:space="0" w:color="9F9FCF" w:themeColor="accent1" w:themeTint="66"/>
        <w:insideH w:val="single" w:sz="4" w:space="0" w:color="9F9FCF" w:themeColor="accent1" w:themeTint="66"/>
        <w:insideV w:val="single" w:sz="4" w:space="0" w:color="9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E936AA"/>
    <w:pPr>
      <w:spacing w:after="0" w:line="240" w:lineRule="auto"/>
    </w:pPr>
    <w:tblPr>
      <w:tblStyleRowBandSize w:val="1"/>
      <w:tblStyleColBandSize w:val="1"/>
      <w:tblBorders>
        <w:top w:val="single" w:sz="4" w:space="0" w:color="333366" w:themeColor="accent1"/>
        <w:left w:val="single" w:sz="4" w:space="0" w:color="333366" w:themeColor="accent1"/>
        <w:bottom w:val="single" w:sz="4" w:space="0" w:color="333366" w:themeColor="accent1"/>
        <w:right w:val="single" w:sz="4" w:space="0" w:color="3333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66" w:themeColor="accent1"/>
          <w:right w:val="single" w:sz="4" w:space="0" w:color="333366" w:themeColor="accent1"/>
        </w:tcBorders>
      </w:tcPr>
    </w:tblStylePr>
    <w:tblStylePr w:type="band1Horz">
      <w:tblPr/>
      <w:tcPr>
        <w:tcBorders>
          <w:top w:val="single" w:sz="4" w:space="0" w:color="333366" w:themeColor="accent1"/>
          <w:bottom w:val="single" w:sz="4" w:space="0" w:color="3333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66" w:themeColor="accent1"/>
          <w:left w:val="nil"/>
        </w:tcBorders>
      </w:tcPr>
    </w:tblStylePr>
    <w:tblStylePr w:type="swCell">
      <w:tblPr/>
      <w:tcPr>
        <w:tcBorders>
          <w:top w:val="double" w:sz="4" w:space="0" w:color="33336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FF6633"/>
      </a:accent2>
      <a:accent3>
        <a:srgbClr val="990066"/>
      </a:accent3>
      <a:accent4>
        <a:srgbClr val="339933"/>
      </a:accent4>
      <a:accent5>
        <a:srgbClr val="3399CC"/>
      </a:accent5>
      <a:accent6>
        <a:srgbClr val="EEFF22"/>
      </a:accent6>
      <a:hlink>
        <a:srgbClr val="0563C1"/>
      </a:hlink>
      <a:folHlink>
        <a:srgbClr val="954F72"/>
      </a:folHlink>
    </a:clrScheme>
    <a:fontScheme name="Estio">
      <a:majorFont>
        <a:latin typeface="Montserrat Semi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OU2021OfficeOnline.xsl" StyleName="Harvard - OU" Version="2021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Props1.xml><?xml version="1.0" encoding="utf-8"?>
<ds:datastoreItem xmlns:ds="http://schemas.openxmlformats.org/officeDocument/2006/customXml" ds:itemID="{3824AFCC-7803-4DE2-8198-31246AE92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D2C5D-41D3-4AE5-838B-57BDEDA1D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77145-4071-49C5-9236-56A89447A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345DB3-80DC-4CF9-B722-B193F6D7A4BF}">
  <ds:schemaRefs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aa5ea36b-67ca-4294-a549-731589e08b7d"/>
    <ds:schemaRef ds:uri="http://purl.org/dc/dcmitype/"/>
    <ds:schemaRef ds:uri="http://purl.org/dc/terms/"/>
    <ds:schemaRef ds:uri="http://schemas.openxmlformats.org/package/2006/metadata/core-properties"/>
    <ds:schemaRef ds:uri="7eb2584f-1aeb-4138-9577-9f57f2c67c2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5276</TotalTime>
  <Pages>9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idris@idro.co.uk</dc:creator>
  <cp:keywords/>
  <dc:description/>
  <cp:lastModifiedBy>Russell Pitt</cp:lastModifiedBy>
  <cp:revision>70</cp:revision>
  <dcterms:created xsi:type="dcterms:W3CDTF">2021-04-23T10:11:00Z</dcterms:created>
  <dcterms:modified xsi:type="dcterms:W3CDTF">2023-03-07T10:13:00Z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</Properties>
</file>