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52" w:rsidRDefault="00142C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2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C5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42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2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2C5C">
        <w:rPr>
          <w:rFonts w:ascii="Consolas" w:hAnsi="Consolas" w:cs="Consolas"/>
          <w:color w:val="2B91AF"/>
          <w:sz w:val="19"/>
          <w:szCs w:val="19"/>
          <w:lang w:val="en-US"/>
        </w:rPr>
        <w:t>BaseCommand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:</w:t>
      </w:r>
      <w:proofErr w:type="gramEnd"/>
      <w:r w:rsidRPr="00142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C5C">
        <w:rPr>
          <w:rFonts w:ascii="Consolas" w:hAnsi="Consolas" w:cs="Consolas"/>
          <w:color w:val="000000"/>
          <w:sz w:val="19"/>
          <w:szCs w:val="19"/>
          <w:lang w:val="en-US"/>
        </w:rPr>
        <w:t>ICommand</w:t>
      </w:r>
      <w:proofErr w:type="spellEnd"/>
      <w:r w:rsidRPr="00142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142C5C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:rsidR="00142C5C" w:rsidRP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Закрытые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ILog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log = LogManager.GetLogger(</w:t>
      </w:r>
      <w:proofErr w:type="gram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System.Reflection.MethodBase.GetCurrentMethod</w:t>
      </w:r>
      <w:proofErr w:type="gram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().DeclaringType);</w:t>
      </w:r>
    </w:p>
    <w:p w:rsidR="00B3045A" w:rsidRDefault="00B304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RTPinHlp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BlockPin</w:t>
      </w:r>
      <w:proofErr w:type="spellEnd"/>
    </w:p>
    <w:p w:rsidR="00B3045A" w:rsidRDefault="00B304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RTPinHlp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HitPin</w:t>
      </w:r>
      <w:proofErr w:type="spellEnd"/>
    </w:p>
    <w:p w:rsidR="00B3045A" w:rsidRDefault="00B304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RTComputerHlp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rTComputer</w:t>
      </w:r>
      <w:proofErr w:type="spellEnd"/>
    </w:p>
    <w:p w:rsid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        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HitPin_</w:t>
      </w:r>
      <w:proofErr w:type="gram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PinValueChanged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PinValueChangedEventArgs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045A" w:rsidRP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OpcCmdBlocked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FBConnector.GetPinBo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stdVisualPins.OPCCommandOff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045A" w:rsidRP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StatusNotReliable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&gt; !</w:t>
      </w:r>
      <w:proofErr w:type="spellStart"/>
      <w:proofErr w:type="gram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FBConnector.GetPinBool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stdVisualPins.OPCQualityGood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045A" w:rsidRP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BlockedByPin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BlockPin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spellStart"/>
      <w:proofErr w:type="gram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Value.Value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(</w:t>
      </w:r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BlockPin.Value.Value</w:t>
      </w:r>
      <w:proofErr w:type="spellEnd"/>
      <w:proofErr w:type="gram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B3045A" w:rsidRP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Connected</w:t>
      </w:r>
      <w:proofErr w:type="spellEnd"/>
    </w:p>
    <w:p w:rsidR="00B3045A" w:rsidRP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Защищённые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bookmarkStart w:id="0" w:name="_GoBack"/>
      <w:bookmarkEnd w:id="0"/>
    </w:p>
    <w:p w:rsidR="00B3045A" w:rsidRDefault="00B304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VisualFBConnector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FBConnector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045A" w:rsidRP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CommandItem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BlockList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Bloks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BlockList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Virtual </w:t>
      </w:r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OnEnableChanged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enabled)</w:t>
      </w:r>
    </w:p>
    <w:p w:rsidR="00B3045A" w:rsidRDefault="00B304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CheckedCall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0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Action </w:t>
      </w:r>
      <w:proofErr w:type="spellStart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04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7F28" w:rsidRDefault="00D87F28">
      <w:r>
        <w:t>Открытые функции</w:t>
      </w:r>
    </w:p>
    <w:p w:rsidR="00D87F28" w:rsidRDefault="00D87F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Subscribe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7F28" w:rsidRDefault="00D87F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vent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EnableChangedHandle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D87F28" w:rsidRDefault="00D87F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7F28">
        <w:rPr>
          <w:rFonts w:ascii="Consolas" w:hAnsi="Consolas" w:cs="Consolas"/>
          <w:color w:val="2B91AF"/>
          <w:sz w:val="19"/>
          <w:szCs w:val="19"/>
          <w:lang w:val="en-US"/>
        </w:rPr>
        <w:t>BaseCommand</w:t>
      </w:r>
      <w:proofErr w:type="spellEnd"/>
      <w:r w:rsidRPr="00D87F2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D87F28">
        <w:rPr>
          <w:rFonts w:ascii="Consolas" w:hAnsi="Consolas" w:cs="Consolas"/>
          <w:color w:val="2B91AF"/>
          <w:sz w:val="19"/>
          <w:szCs w:val="19"/>
          <w:lang w:val="en-US"/>
        </w:rPr>
        <w:t>BaseCommand</w:t>
      </w:r>
      <w:proofErr w:type="spellEnd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VisualFBConnector</w:t>
      </w:r>
      <w:proofErr w:type="spellEnd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FBConnector</w:t>
      </w:r>
      <w:proofErr w:type="spellEnd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CommandItem</w:t>
      </w:r>
      <w:proofErr w:type="spellEnd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command)</w:t>
      </w:r>
    </w:p>
    <w:p w:rsidR="00D87F28" w:rsidRDefault="00D87F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bstract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7F28" w:rsidRDefault="00D87F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7F28" w:rsidRPr="00D87F28" w:rsidRDefault="00D87F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F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Enabled =&gt; </w:t>
      </w:r>
      <w:proofErr w:type="spellStart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Bloks.IsEmpty</w:t>
      </w:r>
      <w:proofErr w:type="spellEnd"/>
    </w:p>
    <w:p w:rsidR="00D87F28" w:rsidRDefault="00D87F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F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IsMain</w:t>
      </w:r>
      <w:proofErr w:type="spellEnd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Command.isMain</w:t>
      </w:r>
      <w:proofErr w:type="spellEnd"/>
    </w:p>
    <w:p w:rsidR="00D87F28" w:rsidRDefault="00D87F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BaseCommand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BlockingReason</w:t>
      </w:r>
      <w:proofErr w:type="spellEnd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BlockReasons</w:t>
      </w:r>
      <w:proofErr w:type="spellEnd"/>
      <w:r w:rsidRPr="00D87F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432A" w:rsidRDefault="0044432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/////////////////////////////</w:t>
      </w:r>
    </w:p>
    <w:p w:rsidR="0044432A" w:rsidRPr="0044432A" w:rsidRDefault="0044432A"/>
    <w:sectPr w:rsidR="0044432A" w:rsidRPr="0044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FE"/>
    <w:rsid w:val="00142C5C"/>
    <w:rsid w:val="002642FE"/>
    <w:rsid w:val="0044432A"/>
    <w:rsid w:val="00B3045A"/>
    <w:rsid w:val="00BD6052"/>
    <w:rsid w:val="00D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103C"/>
  <w15:chartTrackingRefBased/>
  <w15:docId w15:val="{1FBCA832-BB40-470A-9EA7-89743CE0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2022-02-08T23:42:00Z</dcterms:created>
  <dcterms:modified xsi:type="dcterms:W3CDTF">2022-02-09T00:17:00Z</dcterms:modified>
</cp:coreProperties>
</file>