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如何拉项目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克隆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创建一个文件夹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无需初始化直接克隆 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git clone [url]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连接再拉取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创建一个文件夹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连接远程仓库 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git remote add origin [url]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再拉取 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git pull origin [分支名]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highlight w:val="red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red"/>
          <w:lang w:val="en-US" w:eastAsia="zh-CN"/>
        </w:rPr>
        <w:t>假设本来文件夹中有一些无关紧要的文件，而你又想让刚拉下来的文件夹和本地文件夹保持一致。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ChatGPT回答</w:t>
      </w:r>
      <w:bookmarkStart w:id="0" w:name="_GoBack"/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我：</w:t>
      </w:r>
      <w:r>
        <w:rPr>
          <w:rFonts w:ascii="宋体" w:hAnsi="宋体" w:eastAsia="宋体" w:cs="宋体"/>
          <w:sz w:val="24"/>
          <w:szCs w:val="24"/>
        </w:rPr>
        <w:t>git，本地有A文件夹中有B、C、D三个文件夹，后来我在其他电脑上提交了一次，把B、C文件夹改名为B1和C1放到E文件夹中，在本地拉取一次远程，发现本地变成了B、C、D、E，B、C没有去掉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GPT：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这个问题是因为在你拉取远程仓库更新时，Git 没有删除本地的 B 和 C 文件夹，而是只拉取了远程的新 B1、C1 和 E 文件夹。Git 默认情况下不会自动删除本地文件或文件夹，尤其是当它们与远程文件的变更产生冲突时。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解决方法：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手动清理：你可以手动删除本地的 B 和 C 文件夹。Git 不会跟踪空的文件夹，所以你只需要删除多余的文件夹，确认本地工作区和远程仓库保持一致。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使用以下命令来手动删除本地没有用的文件和文件夹：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rm -rf B C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 git clean 命令：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clean 可以删除工作区中未被 Git 跟踪的文件或文件夹。为了确保本地完全和远程保持一致，你可以使用这个命令来清理未跟踪的文件夹。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第一步： 先预览将要删除的内容：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git clean -n -d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这里的 -d 表示删除未跟踪的文件夹，-n 表示预览不会真正执行删除操作。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第二步： 如果预览结果正确，可以执行删除：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git clean -f -d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重置本地文件：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如果你希望本地工作区完全和远程一致，可以使用 git reset --hard 将本地所有更改都重置为远程仓库的状态：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git fetch origin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yellow"/>
          <w:lang w:val="en-US" w:eastAsia="zh-CN"/>
        </w:rPr>
        <w:t>git reset --hard origin/your-branch-name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这会强制本地文件夹和远程仓库的文件夹保持一致，但要小心，任何未提交的本地更改都会被丢弃。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总结：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 git clean 或手动删除本地多余的 B 和 C 文件夹，可以解决这个问题。如果你希望更彻底，可以使用 git reset --hard 来确保本地和远程仓库完全一致。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2443F"/>
    <w:multiLevelType w:val="singleLevel"/>
    <w:tmpl w:val="1A4244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C3235C3"/>
    <w:multiLevelType w:val="multilevel"/>
    <w:tmpl w:val="3C3235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E354642"/>
    <w:multiLevelType w:val="singleLevel"/>
    <w:tmpl w:val="3E3546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3C4CFA5"/>
    <w:multiLevelType w:val="singleLevel"/>
    <w:tmpl w:val="43C4CF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B573F96"/>
    <w:multiLevelType w:val="singleLevel"/>
    <w:tmpl w:val="6B573F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  <w:docVar w:name="KSO_WPS_MARK_KEY" w:val="9582bcbf-c835-422f-ac57-4a46bf1832b6"/>
  </w:docVars>
  <w:rsids>
    <w:rsidRoot w:val="00172A27"/>
    <w:rsid w:val="09025334"/>
    <w:rsid w:val="0E0A13B9"/>
    <w:rsid w:val="1CB449E3"/>
    <w:rsid w:val="453518FA"/>
    <w:rsid w:val="6754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微软雅黑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700</Words>
  <Characters>865</Characters>
  <Lines>0</Lines>
  <Paragraphs>0</Paragraphs>
  <TotalTime>18</TotalTime>
  <ScaleCrop>false</ScaleCrop>
  <LinksUpToDate>false</LinksUpToDate>
  <CharactersWithSpaces>936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2024-10-10T07:26:00Z</dcterms:created>
  <dc:creator>Administrator</dc:creator>
  <cp:lastModifiedBy>23507</cp:lastModifiedBy>
  <dcterms:modified xsi:type="dcterms:W3CDTF">2024-10-15T16:53:02Z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04D693FFA8EA43C5894533DDC50BDE65_12</vt:lpwstr>
  </property>
</Properties>
</file>