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1E800" w14:textId="77777777" w:rsidR="004959B9" w:rsidRPr="004959B9" w:rsidRDefault="004959B9">
      <w:pPr>
        <w:rPr>
          <w:b/>
          <w:bCs/>
        </w:rPr>
      </w:pPr>
      <w:r w:rsidRPr="004959B9">
        <w:rPr>
          <w:b/>
          <w:bCs/>
        </w:rPr>
        <w:t xml:space="preserve">Investigate </w:t>
      </w:r>
    </w:p>
    <w:p w14:paraId="3282DAD3" w14:textId="5507987D" w:rsidR="00425BFF" w:rsidRPr="004959B9" w:rsidRDefault="004959B9" w:rsidP="004959B9">
      <w:pPr>
        <w:pStyle w:val="ListParagraph"/>
        <w:numPr>
          <w:ilvl w:val="0"/>
          <w:numId w:val="1"/>
        </w:numPr>
        <w:rPr>
          <w:b/>
          <w:bCs/>
        </w:rPr>
      </w:pPr>
      <w:r w:rsidRPr="004959B9">
        <w:rPr>
          <w:b/>
          <w:bCs/>
        </w:rPr>
        <w:t>procedures</w:t>
      </w:r>
    </w:p>
    <w:p w14:paraId="0E56F4FA" w14:textId="6415D760" w:rsidR="004959B9" w:rsidRDefault="004959B9" w:rsidP="004959B9">
      <w:pPr>
        <w:pStyle w:val="ListParagraph"/>
        <w:numPr>
          <w:ilvl w:val="0"/>
          <w:numId w:val="1"/>
        </w:numPr>
        <w:rPr>
          <w:b/>
          <w:bCs/>
        </w:rPr>
      </w:pPr>
      <w:r w:rsidRPr="004959B9">
        <w:rPr>
          <w:b/>
          <w:bCs/>
        </w:rPr>
        <w:t>Sub-routines</w:t>
      </w:r>
    </w:p>
    <w:p w14:paraId="09C39654" w14:textId="68DB7F88" w:rsidR="004959B9" w:rsidRDefault="004959B9" w:rsidP="004959B9">
      <w:r>
        <w:t>Blocks of code that can be replicated given a name</w:t>
      </w:r>
    </w:p>
    <w:p w14:paraId="3D4D278B" w14:textId="3860ADCF" w:rsidR="004959B9" w:rsidRDefault="004959B9" w:rsidP="004959B9">
      <w:r>
        <w:t>Def addition(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337FABE4" w14:textId="6C35E14C" w:rsidR="004959B9" w:rsidRDefault="004959B9" w:rsidP="004959B9">
      <w:r>
        <w:tab/>
        <w:t>print(</w:t>
      </w:r>
      <w:proofErr w:type="spellStart"/>
      <w:r>
        <w:t>x+y</w:t>
      </w:r>
      <w:proofErr w:type="spellEnd"/>
      <w:r>
        <w:t>)</w:t>
      </w:r>
    </w:p>
    <w:p w14:paraId="2A368A93" w14:textId="2F958489" w:rsidR="004959B9" w:rsidRDefault="004959B9" w:rsidP="004959B9">
      <w:proofErr w:type="gramStart"/>
      <w:r>
        <w:t>addition(</w:t>
      </w:r>
      <w:proofErr w:type="gramEnd"/>
      <w:r>
        <w:t>5)</w:t>
      </w:r>
    </w:p>
    <w:p w14:paraId="0812A276" w14:textId="77777777" w:rsidR="004959B9" w:rsidRPr="004959B9" w:rsidRDefault="004959B9" w:rsidP="004959B9"/>
    <w:p w14:paraId="1E5427F4" w14:textId="1E457FA5" w:rsidR="004959B9" w:rsidRPr="004959B9" w:rsidRDefault="004959B9">
      <w:pPr>
        <w:rPr>
          <w:b/>
          <w:bCs/>
        </w:rPr>
      </w:pPr>
      <w:r w:rsidRPr="004959B9">
        <w:rPr>
          <w:b/>
          <w:bCs/>
        </w:rPr>
        <w:t xml:space="preserve">Understand functions </w:t>
      </w:r>
    </w:p>
    <w:p w14:paraId="5EE014DF" w14:textId="603B1095" w:rsidR="004959B9" w:rsidRDefault="004959B9">
      <w:pPr>
        <w:rPr>
          <w:b/>
          <w:bCs/>
        </w:rPr>
      </w:pPr>
      <w:r w:rsidRPr="004959B9">
        <w:rPr>
          <w:b/>
          <w:bCs/>
        </w:rPr>
        <w:t>Parameters</w:t>
      </w:r>
    </w:p>
    <w:p w14:paraId="28427B77" w14:textId="40159F8F" w:rsidR="00A81FBF" w:rsidRDefault="00A81FBF">
      <w:r w:rsidRPr="00A81FBF">
        <w:t>Function RETURN values</w:t>
      </w:r>
    </w:p>
    <w:p w14:paraId="70FE4B0E" w14:textId="749DDC8A" w:rsidR="00FB60D4" w:rsidRDefault="00FB60D4">
      <w:pPr>
        <w:rPr>
          <w:b/>
          <w:bCs/>
        </w:rPr>
      </w:pPr>
      <w:r w:rsidRPr="00FB60D4">
        <w:rPr>
          <w:b/>
          <w:bCs/>
        </w:rPr>
        <w:t>Modular programming</w:t>
      </w:r>
    </w:p>
    <w:p w14:paraId="3343011D" w14:textId="694798FC" w:rsidR="00FB60D4" w:rsidRDefault="00FB60D4">
      <w:r>
        <w:t>Main line:</w:t>
      </w:r>
    </w:p>
    <w:p w14:paraId="6F37A63C" w14:textId="627BD7D6" w:rsidR="00FB60D4" w:rsidRDefault="00FB60D4">
      <w:r>
        <w:t>Sub-</w:t>
      </w:r>
      <w:proofErr w:type="gramStart"/>
      <w:r>
        <w:t>a(</w:t>
      </w:r>
      <w:proofErr w:type="gramEnd"/>
      <w:r>
        <w:t>)</w:t>
      </w:r>
    </w:p>
    <w:p w14:paraId="09A88D7E" w14:textId="386124FE" w:rsidR="00FB60D4" w:rsidRDefault="00FB60D4">
      <w:r>
        <w:t>Sub-</w:t>
      </w:r>
      <w:proofErr w:type="gramStart"/>
      <w:r>
        <w:t>b(</w:t>
      </w:r>
      <w:proofErr w:type="gramEnd"/>
      <w:r>
        <w:t>)</w:t>
      </w:r>
    </w:p>
    <w:p w14:paraId="45D151B0" w14:textId="77E6A995" w:rsidR="00FB60D4" w:rsidRDefault="00FB60D4">
      <w:r>
        <w:t>Sub-</w:t>
      </w:r>
      <w:proofErr w:type="gramStart"/>
      <w:r>
        <w:t>c(</w:t>
      </w:r>
      <w:proofErr w:type="gramEnd"/>
      <w:r>
        <w:t>)</w:t>
      </w:r>
    </w:p>
    <w:p w14:paraId="512D7535" w14:textId="1B2B0EC2" w:rsidR="00FB60D4" w:rsidRPr="00FB60D4" w:rsidRDefault="00FB60D4">
      <w:r>
        <w:t>End main</w:t>
      </w:r>
    </w:p>
    <w:p w14:paraId="7B8895F6" w14:textId="77777777" w:rsidR="004959B9" w:rsidRPr="004959B9" w:rsidRDefault="004959B9">
      <w:pPr>
        <w:rPr>
          <w:b/>
          <w:bCs/>
        </w:rPr>
      </w:pPr>
    </w:p>
    <w:sectPr w:rsidR="004959B9" w:rsidRPr="00495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3835"/>
    <w:multiLevelType w:val="hybridMultilevel"/>
    <w:tmpl w:val="8918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19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B9"/>
    <w:rsid w:val="00425BFF"/>
    <w:rsid w:val="004959B9"/>
    <w:rsid w:val="0089727F"/>
    <w:rsid w:val="00A47EDA"/>
    <w:rsid w:val="00A81FBF"/>
    <w:rsid w:val="00FB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50CE3"/>
  <w15:chartTrackingRefBased/>
  <w15:docId w15:val="{4E8F7B41-9A79-0A4E-86B5-3FBB2E59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9B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9B9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B9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9B9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9B9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9B9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9B9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9B9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495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9B9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9B9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495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9B9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495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9B9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495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Pun Kiu</dc:creator>
  <cp:keywords/>
  <dc:description/>
  <cp:lastModifiedBy>Leung, Pun Kiu</cp:lastModifiedBy>
  <cp:revision>2</cp:revision>
  <dcterms:created xsi:type="dcterms:W3CDTF">2025-02-12T03:35:00Z</dcterms:created>
  <dcterms:modified xsi:type="dcterms:W3CDTF">2025-02-12T09:49:00Z</dcterms:modified>
</cp:coreProperties>
</file>