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B9D3" w14:textId="77777777" w:rsidR="006F3295" w:rsidRPr="006F3295" w:rsidRDefault="006F3295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FYI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800080"/>
          <w:sz w:val="20"/>
          <w:szCs w:val="20"/>
          <w:shd w:val="clear" w:color="auto" w:fill="FFFFFF"/>
          <w:lang w:eastAsia="en-GB"/>
        </w:rPr>
        <w:t xml:space="preserve">----- Forwarded by Anton </w:t>
      </w:r>
      <w:proofErr w:type="spellStart"/>
      <w:r w:rsidRPr="006F3295">
        <w:rPr>
          <w:rFonts w:ascii="Helvetica Neue" w:eastAsia="Times New Roman" w:hAnsi="Helvetica Neue" w:cs="Times New Roman"/>
          <w:color w:val="800080"/>
          <w:sz w:val="20"/>
          <w:szCs w:val="20"/>
          <w:shd w:val="clear" w:color="auto" w:fill="FFFFFF"/>
          <w:lang w:eastAsia="en-GB"/>
        </w:rPr>
        <w:t>Dekusar</w:t>
      </w:r>
      <w:proofErr w:type="spellEnd"/>
      <w:r w:rsidRPr="006F3295">
        <w:rPr>
          <w:rFonts w:ascii="Helvetica Neue" w:eastAsia="Times New Roman" w:hAnsi="Helvetica Neue" w:cs="Times New Roman"/>
          <w:color w:val="800080"/>
          <w:sz w:val="20"/>
          <w:szCs w:val="20"/>
          <w:shd w:val="clear" w:color="auto" w:fill="FFFFFF"/>
          <w:lang w:eastAsia="en-GB"/>
        </w:rPr>
        <w:t>/Ireland/IBM on 23/03/2020 10:57 -----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From: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 xml:space="preserve">Julien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Gacon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 xml:space="preserve"> &lt;notifications@github.com&gt;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To: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stefan-woerner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-aqua &lt;qiskit-aqua@noreply.github.com&gt;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Cc: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adekusar-drl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 xml:space="preserve"> &lt;adekusar@ie.ibm.com&gt;, Mention &lt;mention@noreply.github.com&gt;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Date: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23/03/2020 10:20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Subject: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[EXTERNAL] Re: [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stefan-woerner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 xml:space="preserve">-aqua] Latest version of the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ADMMOptimizer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 xml:space="preserve"> Implementation (#50)</w:t>
      </w:r>
    </w:p>
    <w:p w14:paraId="26E29391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</w:r>
      <w:r>
        <w:pict w14:anchorId="4028E5AB">
          <v:rect id="Horizontal Line 1" o:spid="_x0000_s1027" style="width:451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" fillcolor="#8091a5" stroked="f">
            <o:lock v:ext="edit" rotation="t" aspectratio="t" verticies="t" text="t" shapetype="t"/>
            <w10:anchorlock/>
          </v:rect>
        </w:pict>
      </w:r>
    </w:p>
    <w:p w14:paraId="5D43F931" w14:textId="77777777" w:rsidR="006F3295" w:rsidRPr="006F3295" w:rsidRDefault="006F3295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b/>
          <w:bCs/>
          <w:color w:val="121212"/>
          <w:shd w:val="clear" w:color="auto" w:fill="FFFFFF"/>
          <w:lang w:eastAsia="en-GB"/>
        </w:rPr>
        <w:t>@</w:t>
      </w:r>
      <w:proofErr w:type="spellStart"/>
      <w:r w:rsidRPr="006F3295">
        <w:rPr>
          <w:rFonts w:ascii="Helvetica Neue" w:eastAsia="Times New Roman" w:hAnsi="Helvetica Neue" w:cs="Times New Roman"/>
          <w:b/>
          <w:bCs/>
          <w:color w:val="121212"/>
          <w:shd w:val="clear" w:color="auto" w:fill="FFFFFF"/>
          <w:lang w:eastAsia="en-GB"/>
        </w:rPr>
        <w:t>Cryoris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  <w:t> requested changes on this pull request.</w:t>
      </w:r>
    </w:p>
    <w:p w14:paraId="13BBACA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Hi </w:t>
      </w:r>
      <w:hyperlink r:id="rId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@</w:t>
        </w:r>
        <w:proofErr w:type="spellStart"/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adekusar-drl</w:t>
        </w:r>
        <w:proofErr w:type="spellEnd"/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thanks for the updates on the ADMM code.</w:t>
      </w:r>
    </w:p>
    <w:p w14:paraId="21DAA8E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I've got a few comments before I think this is ready to merge. Most of them are concerning typing, docstrings and variable names, nothing big.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5C8E8EE4" w14:textId="77777777" w:rsidR="006F3295" w:rsidRPr="006F3295" w:rsidRDefault="006F3295" w:rsidP="006F3295">
      <w:pPr>
        <w:numPr>
          <w:ilvl w:val="0"/>
          <w:numId w:val="1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Aqua uses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pylint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and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pycodestyle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to ensure that the code fits the general style guidelines. You can check this by running</w:t>
      </w:r>
    </w:p>
    <w:p w14:paraId="640CAD06" w14:textId="77777777" w:rsidR="006F3295" w:rsidRPr="006F3295" w:rsidRDefault="006F3295" w:rsidP="006F3295">
      <w:pPr>
        <w:shd w:val="clear" w:color="auto" w:fill="FFFFFF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make lint spell style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</w:p>
    <w:p w14:paraId="5556A41B" w14:textId="246DA5A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Can you make sure that there are no errors or warnings when you run this command?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Otherwise the files cannot be merged to Aqua.</w:t>
      </w:r>
    </w:p>
    <w:p w14:paraId="1D77BA8D" w14:textId="0388AA5C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77E29358" w14:textId="2CFC45DE" w:rsidR="006F3295" w:rsidRPr="00E428DB" w:rsidRDefault="006F3295" w:rsidP="006F3295">
      <w:pPr>
        <w:numPr>
          <w:ilvl w:val="0"/>
          <w:numId w:val="2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 the code you choose a few variable names that are not very descriptive, e.g.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tau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or all the matrices (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q0,c0,a2,....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). If somebody wants to really comprehend the code this will be difficult since there are no comments describing what you actually mean by these variables.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This can be resolved by either renaming the variables (which would probably be a lot of work), or adding comments. Even better would be a reference paper or work that introduces all these variable names and where one could look up how the variable is defined.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Is there such a paper you could add as reference?</w:t>
      </w:r>
    </w:p>
    <w:p w14:paraId="65112333" w14:textId="5F486864" w:rsidR="00E428DB" w:rsidRPr="006F3295" w:rsidRDefault="00E428DB" w:rsidP="00E428D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[Claudio: to check whether a report can be published]</w:t>
      </w:r>
    </w:p>
    <w:p w14:paraId="728FE98C" w14:textId="43C86B7C" w:rsidR="00E428DB" w:rsidRPr="006F3295" w:rsidRDefault="006F3295" w:rsidP="00E428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 general the all non-private methods (i.e. no leading underscore) should have type hints for the arguments and the return type.</w:t>
      </w:r>
      <w:r w:rsidR="00E428DB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E428DB"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6BA77EC8" w14:textId="77777777" w:rsidR="006F3295" w:rsidRPr="006F3295" w:rsidRDefault="006F3295" w:rsidP="006F32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The docstring style used in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is</w:t>
      </w:r>
    </w:p>
    <w:p w14:paraId="13B7A144" w14:textId="77777777" w:rsidR="006F3295" w:rsidRPr="006F3295" w:rsidRDefault="006F3295" w:rsidP="006F3295">
      <w:pPr>
        <w:shd w:val="clear" w:color="auto" w:fill="FFFFFF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"""One-line summary.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&lt;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linebreak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&gt;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lastRenderedPageBreak/>
        <w:t>More detail.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&lt;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linebreak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&gt;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Args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  ... from here on it was always correct in the code.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</w:p>
    <w:p w14:paraId="06B262A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or, if you only have a single-line summary</w:t>
      </w:r>
    </w:p>
    <w:p w14:paraId="048070C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"""One-line summary."""</w:t>
      </w:r>
    </w:p>
    <w:p w14:paraId="4E7415CE" w14:textId="7AD039F4" w:rsidR="006F3295" w:rsidRDefault="006F3295" w:rsidP="006F3295">
      <w:pPr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  <w:t>If you have any concerns or remarks I'm happy to discuss them!</w:t>
      </w:r>
    </w:p>
    <w:p w14:paraId="214C318A" w14:textId="03154431" w:rsidR="00E428DB" w:rsidRDefault="00E428DB" w:rsidP="006F3295">
      <w:pPr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</w:pPr>
    </w:p>
    <w:p w14:paraId="61E5C319" w14:textId="11117697" w:rsidR="00E428DB" w:rsidRPr="006F3295" w:rsidRDefault="00E428DB" w:rsidP="006F3295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hd w:val="clear" w:color="auto" w:fill="FFFFFF"/>
          <w:lang w:eastAsia="en-GB"/>
        </w:rPr>
        <w:t>[Anton]</w:t>
      </w:r>
    </w:p>
    <w:p w14:paraId="5675558E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B65DF53">
          <v:rect id="_x0000_i1077" alt="" style="width:451pt;height:2pt;mso-width-percent:0;mso-height-percent:0;mso-width-percent:0;mso-height-percent:0" o:hrstd="t" o:hrnoshade="t" o:hr="t" fillcolor="#121212" stroked="f"/>
        </w:pict>
      </w:r>
    </w:p>
    <w:p w14:paraId="6E5FFAA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396291364&amp;d=DwMFaQ&amp;c=jf_iaSHvJObTbx-siA1ZOg&amp;r=sqbsN76ZNhxb9WaLQsmrvHpMr-81A1A_aEDd-6W-z4w&amp;m=XSEp6YB7H5KwkL344WgK8egaonOg7dRhK9gtVTWU4pY&amp;s=8MGz03WJvxmPACF3ny3GErCCFoX9GXJIbQx4nUxFxF8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31EEE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+                 mu=1000,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qubo_optimizer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continuous_optimizer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None) -&gt; None:</w:t>
      </w:r>
    </w:p>
    <w:p w14:paraId="04B8E8F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None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supported as a value, this should be annotated in the type hints using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Optional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descriptor.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(This is a shorthand notation for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Union[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, None]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.)</w:t>
      </w:r>
    </w:p>
    <w:p w14:paraId="44CE9A75" w14:textId="65FF2F2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-                 mu=1000,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qubo_optimizer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continuous_optimizer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None)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         mu=1000,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qubo_optimizer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Optional[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]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continuous_optimizer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Optional[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] = None)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9C1FDFC" w14:textId="3E921F1C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450859F6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E354366">
          <v:rect id="_x0000_i1076" alt="" style="width:451pt;height:2pt;mso-width-percent:0;mso-height-percent:0;mso-width-percent:0;mso-height-percent:0" o:hrstd="t" o:hrnoshade="t" o:hr="t" fillcolor="#121212" stroked="f"/>
        </w:pict>
      </w:r>
    </w:p>
    <w:p w14:paraId="6C701BF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396291805&amp;d=DwMFaQ&amp;c=jf_iaSHvJObTbx-siA1ZOg&amp;r=sqbsN76ZNhxb9WaLQsmrvHpMr-81A1A_aEDd-6W-z4w&amp;m=XSEp6YB7H5KwkL344WgK8egaonOg7dRhK9gtVTWU4pY&amp;s=oNkJcWo-zgftG1wnetlbB6V19xeGHM4R3QEErosFxeM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3ECC3C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class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    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__(self,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rho_initial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factor_c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=100000, beta=1000,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max_iter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=1.e-4,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max_time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=1800,</w:t>
      </w:r>
    </w:p>
    <w:p w14:paraId="4D1F2087" w14:textId="06C05A1B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Type hints are missing here (all arguments should have them, not only the optimizers).</w:t>
      </w:r>
    </w:p>
    <w:p w14:paraId="1C4D64A0" w14:textId="5DD94FAF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3E2FAB37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5C678E7F">
          <v:rect id="_x0000_i1075" alt="" style="width:451pt;height:2pt;mso-width-percent:0;mso-height-percent:0;mso-width-percent:0;mso-height-percent:0" o:hrstd="t" o:hrnoshade="t" o:hr="t" fillcolor="#121212" stroked="f"/>
        </w:pict>
      </w:r>
    </w:p>
    <w:p w14:paraId="45C8447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396303374&amp;d=DwMFaQ&amp;c=jf_iaSHvJObTbx-siA1ZOg&amp;r=sqbsN76ZNhxb9WaLQsmrvHpMr-81A1A_aEDd-6W-z4w&amp;m=XSEp6YB7H5KwkL344WgK8egaonOg7dRhK9gtVTWU4pY&amp;s=DUS0Ex6nbPa7sPw0Y1o-pk0l1EpDqVPcL6K_6peuO-M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EF7106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</w:p>
    <w:p w14:paraId="573DE9D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If the docstring consists only of the single line summary we usually put everything in one line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7D41629A" w14:textId="74D2E3EF" w:rsidR="006F3295" w:rsidRPr="00E428DB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597F2F39" w14:textId="77A53773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5070AB4D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BD29474">
          <v:rect id="_x0000_i1074" alt="" style="width:451pt;height:2pt;mso-width-percent:0;mso-height-percent:0;mso-width-percent:0;mso-height-percent:0" o:hrstd="t" o:hrnoshade="t" o:hr="t" fillcolor="#121212" stroked="f"/>
        </w:pict>
      </w:r>
    </w:p>
    <w:p w14:paraId="0D687E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396304878&amp;d=DwMFaQ&amp;c=jf_iaSHvJObTbx-siA1ZOg&amp;r=sqbsN76ZNhxb9WaLQsmrvHpMr-81A1A_aEDd-6W-z4w&amp;m=XSEp6YB7H5KwkL344WgK8egaonOg7dRhK9gtVTWU4pY&amp;s=hWMoo1uLZSB5qq9H8OXicJvNc9EgEGo9ypgrldsvXVg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CC87EB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class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__(self,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rho_initial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factor_c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=100000, beta=1000,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max_iter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=1.e-4,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max_time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=1800,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three_block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=True,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vary_rho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tau_incr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=2,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tau_decr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=2,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mu_res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=10,</w:t>
      </w:r>
    </w:p>
    <w:p w14:paraId="32B2D487" w14:textId="184D3C2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Should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vary_rho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not rather be a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bool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? Below you're saying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If 0, then... and if 1 then 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in which case using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True/False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would be clearer</w:t>
      </w:r>
    </w:p>
    <w:p w14:paraId="660963EE" w14:textId="4E5FCF04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Anton: </w:t>
      </w:r>
      <w:proofErr w:type="spellStart"/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vary_rh</w:t>
      </w:r>
      <w:r>
        <w:rPr>
          <w:rFonts w:ascii="Helvetica Neue" w:eastAsia="Times New Roman" w:hAnsi="Helvetica Neue" w:cs="Times New Roman"/>
          <w:color w:val="FF0000"/>
          <w:lang w:eastAsia="en-GB"/>
        </w:rPr>
        <w:t>o</w:t>
      </w:r>
      <w:proofErr w:type="spellEnd"/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may take only two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 string values,</w:t>
      </w:r>
      <w:r w:rsidRPr="00E428DB">
        <w:t xml:space="preserve">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UPDATE_10_PERCENT = 0 and UPDATE_BY_RESIDUALS</w:t>
      </w:r>
      <w:r>
        <w:rPr>
          <w:rFonts w:ascii="Helvetica Neue" w:eastAsia="Times New Roman" w:hAnsi="Helvetica Neue" w:cs="Times New Roman"/>
          <w:color w:val="FF0000"/>
          <w:lang w:eastAsia="en-GB"/>
        </w:rPr>
        <w:t>=1. Discussed with Claudio on slack]</w:t>
      </w:r>
    </w:p>
    <w:p w14:paraId="11901DFB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895D25A">
          <v:rect id="_x0000_i1073" alt="" style="width:451pt;height:2pt;mso-width-percent:0;mso-height-percent:0;mso-width-percent:0;mso-height-percent:0" o:hrstd="t" o:hrnoshade="t" o:hr="t" fillcolor="#121212" stroked="f"/>
        </w:pict>
      </w:r>
    </w:p>
    <w:p w14:paraId="60DADEF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396306026&amp;d=DwMFaQ&amp;c=jf_iaSHvJObTbx-siA1ZOg&amp;r=sqbsN76ZNhxb9WaLQsmrvHpMr-81A1A_aEDd-6W-z4w&amp;m=XSEp6YB7H5KwkL344WgK8egaonOg7dRhK9gtVTWU4pY&amp;s=62VDNcaGbwULmGH7_9Mo2qxuj4I71E4a_DwodOzEz8Q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7A910E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 xml:space="preserve">&gt;  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tau_incr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Parameter used in the rho update.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tau_decr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Parameter used in the rho update.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mu_res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Parameter used in the rho update.</w:t>
      </w:r>
    </w:p>
    <w:p w14:paraId="3BF995CE" w14:textId="667394F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are not very descriptive, could you either describe in slightly more detail what parameter this is (like you did for the parameter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 or alternatively point to a paper using the names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tau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so people can retrace where they are used?</w:t>
      </w:r>
    </w:p>
    <w:p w14:paraId="7B26E035" w14:textId="0C10CFA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70F4C24B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16B3809E">
          <v:rect id="_x0000_i1072" alt="" style="width:451pt;height:2pt;mso-width-percent:0;mso-height-percent:0;mso-width-percent:0;mso-height-percent:0" o:hrstd="t" o:hrnoshade="t" o:hr="t" fillcolor="#121212" stroked="f"/>
        </w:pict>
      </w:r>
    </w:p>
    <w:p w14:paraId="78CEBBD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396307002&amp;d=DwMFaQ&amp;c=jf_iaSHvJObTbx-siA1ZOg&amp;r=sqbsN76ZNhxb9WaLQsmrvHpMr-81A1A_aEDd-6W-z4w&amp;m=XSEp6YB7H5KwkL344WgK8egaonOg7dRhK9gtVTWU4pY&amp;s=NazXH568MndkhAURUqhDFZfc2nJxvJ3gST3NAOn3zU8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E0A20F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"""Internal computation state of the ADMM implementation. 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</w:p>
    <w:p w14:paraId="559FA48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The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docstyle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we try to use throughout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is</w:t>
      </w:r>
    </w:p>
    <w:p w14:paraId="6877D876" w14:textId="7BFB18C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"""One-line summary.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More detail.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"""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"""Internal computation state of the ADMM implementation. 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"""Internal computation state of the ADMM implementation.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AF16AD8" w14:textId="3DFF725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58B805A6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F59F088">
          <v:rect id="_x0000_i1071" alt="" style="width:451pt;height:2pt;mso-width-percent:0;mso-height-percent:0;mso-width-percent:0;mso-height-percent:0" o:hrstd="t" o:hrnoshade="t" o:hr="t" fillcolor="#121212" stroked="f"/>
        </w:pict>
      </w:r>
    </w:p>
    <w:p w14:paraId="26BDA8E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396310363&amp;d=DwMFaQ&amp;c=jf_iaSHvJObTbx-siA1ZOg&amp;r=sqbsN76ZNhxb9WaLQsmrvHpMr-81A1A_aEDd-6W-z4w&amp;m=XSEp6YB7H5KwkL344WgK8egaonOg7dRhK9gtVTWU4pY&amp;s=2ZFA0OlGfYkjWipr4NPAOZCaIyntVEj3snteskd1JZE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50508C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-98,6 +100,23 @@ 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__(self,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self.sense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op.objective.get_sense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D2E548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What would you think about using a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matrix_cache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dictionary for these variables, as:</w:t>
      </w:r>
    </w:p>
    <w:p w14:paraId="356D3BD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self.matrix_cache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 xml:space="preserve"> = {'q0': None, 'c0': None, ...}   # or cache, or matrices, ...</w:t>
      </w:r>
    </w:p>
    <w:p w14:paraId="3A9CC866" w14:textId="0BD2635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It would be self-explanatory that this is used as cache (good for code readability) and also all the names you chose (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q0,c0,...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) are invalid names for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pylint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. Using a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dict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would resolve that issue too.</w:t>
      </w:r>
    </w:p>
    <w:p w14:paraId="21393A53" w14:textId="533DC616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2BC0B41E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386D8805">
          <v:rect id="_x0000_i1070" alt="" style="width:451pt;height:2pt;mso-width-percent:0;mso-height-percent:0;mso-width-percent:0;mso-height-percent:0" o:hrstd="t" o:hrnoshade="t" o:hr="t" fillcolor="#121212" stroked="f"/>
        </w:pict>
      </w:r>
    </w:p>
    <w:p w14:paraId="1ACAAC2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396310523&amp;d=DwMFaQ&amp;c=jf_iaSHvJObTbx-siA1ZOg&amp;r=sqbsN76ZNhxb9WaLQsmrvHpMr-81A1A_aEDd-6W-z4w&amp;m=XSEp6YB7H5KwkL344WgK8egaonOg7dRhK9gtVTWU4pY&amp;s=1w59lEy4qWLJRhccNvfzIuFQHGzYOlII-qYCZBruiYM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C3C2CE9" w14:textId="03E5102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"""An implementation of the ADMM algorithm."""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5A9CA64" w14:textId="301CF94A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5B93DC6E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5D07EFF9">
          <v:rect id="_x0000_i1069" alt="" style="width:451pt;height:2pt;mso-width-percent:0;mso-height-percent:0;mso-width-percent:0;mso-height-percent:0" o:hrstd="t" o:hrnoshade="t" o:hr="t" fillcolor="#121212" stroked="f"/>
        </w:pict>
      </w:r>
    </w:p>
    <w:p w14:paraId="527C567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396310736&amp;d=DwMFaQ&amp;c=jf_iaSHvJObTbx-siA1ZOg&amp;r=sqbsN76ZNhxb9WaLQsmrvHpMr-81A1A_aEDd-6W-z4w&amp;m=XSEp6YB7H5KwkL344WgK8egaonOg7dRhK9gtVTWU4pY&amp;s=bSO8zj6VwGCySnt7dGIg7BlzfJr8o6lbC2vG-bH-jgk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70E837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-121,12 +140,20 @@ 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__(self,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class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ADMMOptimizer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OptimizationAlgorithm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__(self, params: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None) -&gt; None:</w:t>
      </w:r>
    </w:p>
    <w:p w14:paraId="52D5B9A7" w14:textId="76F595F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Add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Optional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type hint</w:t>
      </w:r>
    </w:p>
    <w:p w14:paraId="2D487BCB" w14:textId="7A72C90A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6C402491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148DFA3A">
          <v:rect id="_x0000_i1068" alt="" style="width:451pt;height:2pt;mso-width-percent:0;mso-height-percent:0;mso-width-percent:0;mso-height-percent:0" o:hrstd="t" o:hrnoshade="t" o:hr="t" fillcolor="#121212" stroked="f"/>
        </w:pict>
      </w:r>
    </w:p>
    <w:p w14:paraId="73C7B3E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396311357&amp;d=DwMFaQ&amp;c=jf_iaSHvJObTbx-siA1ZOg&amp;r=sqbsN76ZNhxb9WaLQsmrvHpMr-81A1A_aEDd-6W-z4w&amp;m=XSEp6YB7H5KwkL344WgK8egaonOg7dRhK9gtVTWU4pY&amp;s=ogcmyW8aAastg0o7_Y2gwGwW4ry9PL8Cvj2JTxWLmTU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F4D8E0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params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</w:p>
    <w:p w14:paraId="6D4F0FD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You could use the single line version here</w:t>
      </w:r>
    </w:p>
    <w:p w14:paraId="0D1F8EC3" w14:textId="20976CB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    params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params = params 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  # create default params if needed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C324121" w14:textId="724CEAEC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0EB498CC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5C54396">
          <v:rect id="_x0000_i1067" alt="" style="width:451pt;height:2pt;mso-width-percent:0;mso-height-percent:0;mso-width-percent:0;mso-height-percent:0" o:hrstd="t" o:hrnoshade="t" o:hr="t" fillcolor="#121212" stroked="f"/>
        </w:pict>
      </w:r>
    </w:p>
    <w:p w14:paraId="4156884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396311915&amp;d=DwMFaQ&amp;c=jf_iaSHvJObTbx-siA1ZOg&amp;r=sqbsN76ZNhxb9WaLQsmrvHpMr-81A1A_aEDd-6W-z4w&amp;m=XSEp6YB7H5KwkL344WgK8egaonOg7dRhK9gtVTWU4pY&amp;s=75MFr3XpJuDL3LxoYmu5qUqf-t_tB7W_YU8VzD2jtUk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FB7C2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super().__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__()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params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#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todo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consider keeping params as an object instead of copying</w:t>
      </w:r>
    </w:p>
    <w:p w14:paraId="37B40C03" w14:textId="0BDD461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Note: you're not copying here, if the objects are a list they are taken via reference. Do you want to copy?</w:t>
      </w:r>
    </w:p>
    <w:p w14:paraId="42D698A0" w14:textId="46DAADFF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113DAC87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1BBE9408">
          <v:rect id="_x0000_i1066" alt="" style="width:451pt;height:2pt;mso-width-percent:0;mso-height-percent:0;mso-width-percent:0;mso-height-percent:0" o:hrstd="t" o:hrnoshade="t" o:hr="t" fillcolor="#121212" stroked="f"/>
        </w:pict>
      </w:r>
    </w:p>
    <w:p w14:paraId="06107DE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396312251&amp;d=DwMFaQ&amp;c=jf_iaSHvJObTbx-siA1ZOg&amp;r=sqbsN76ZNhxb9WaLQsmrvHpMr-81A1A_aEDd-6W-z4w&amp;m=XSEp6YB7H5KwkL344WgK8egaonOg7dRhK9gtVTWU4pY&amp;s=HlBYlq-LMkAMHdc50AxigGQGfH7dBrrDYWCfrihNsEc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1BBC07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internal state where we'll keep intermediate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here, we just declare the class variable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here, we just declare the class variable, the variable is initialized in kept in the solve method.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self._state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None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is_compatible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problem: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</w:p>
    <w:p w14:paraId="5AD481F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Add return type</w:t>
      </w:r>
    </w:p>
    <w:p w14:paraId="258B5CB7" w14:textId="4E51F86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-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is_compatible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problem: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is_compatible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problem: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 -&gt; Optional[str]: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9B2C542" w14:textId="2E2E2BEC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6E70ACD9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941B5C5">
          <v:rect id="_x0000_i1065" alt="" style="width:451pt;height:2pt;mso-width-percent:0;mso-height-percent:0;mso-width-percent:0;mso-height-percent:0" o:hrstd="t" o:hrnoshade="t" o:hr="t" fillcolor="#121212" stroked="f"/>
        </w:pict>
      </w:r>
    </w:p>
    <w:p w14:paraId="73A3EEE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396313803&amp;d=DwMFaQ&amp;c=jf_iaSHvJObTbx-siA1ZOg&amp;r=sqbsN76ZNhxb9WaLQsmrvHpMr-81A1A_aEDd-6W-z4w&amp;m=XSEp6YB7H5KwkL344WgK8egaonOg7dRhK9gtVTWU4pY&amp;s=APF922e5AM2W_0penE5n_G-iBM4jeipZIIhbcoYy_g8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310E74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@@ -181,7 +208,6 @@ 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is_compatible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problem: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quadratic constraints are not supported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return "Quadratic constraints are not supported"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#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todo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verify other properties of the problem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None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solve(self, problem: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</w:p>
    <w:p w14:paraId="6A86C85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Add return type</w:t>
      </w:r>
    </w:p>
    <w:p w14:paraId="4FC0C18B" w14:textId="3C57B7D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-    def solve(self, problem: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solve(self, problem: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OptimizationResult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C350C1A" w14:textId="616541CB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30CDC8B7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68E72F9D">
          <v:rect id="_x0000_i1064" alt="" style="width:451pt;height:2pt;mso-width-percent:0;mso-height-percent:0;mso-width-percent:0;mso-height-percent:0" o:hrstd="t" o:hrnoshade="t" o:hr="t" fillcolor="#121212" stroked="f"/>
        </w:pict>
      </w:r>
    </w:p>
    <w:p w14:paraId="6199D87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396315920&amp;d=DwMFaQ&amp;c=jf_iaSHvJObTbx-siA1ZOg&amp;r=sqbsN76ZNhxb9WaLQsmrvHpMr-81A1A_aEDd-6W-z4w&amp;m=XSEp6YB7H5KwkL344WgK8egaonOg7dRhK9gtVTWU4pY&amp;s=Pq2lJ5zQ0K0MU_EYwAjoRxoDrqV43dU0m5EHuQndVzE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611373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class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ADMMParameters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__(self,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rho_initial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factor_c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=100000, beta=1000,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max_iter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=1.e-4,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max_time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=1800,</w:t>
      </w:r>
    </w:p>
    <w:p w14:paraId="3D806D2F" w14:textId="0499E47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What's the reason for setting the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max_time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to 1800 seconds? Depending on problem size and the machine you're using this could more, couldn't it? I think a user would expect the default behaviour is that the algorithm runs as long as 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necessary, and as additional feature we can limit the runtime. We could change this to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np.inf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as default value 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None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 then check whether a maximum time is set.</w:t>
      </w:r>
    </w:p>
    <w:p w14:paraId="1EDE42EF" w14:textId="310BA9C5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 to accept the suggestion]</w:t>
      </w:r>
    </w:p>
    <w:p w14:paraId="02E977FF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81A8D5B">
          <v:rect id="_x0000_i1063" alt="" style="width:451pt;height:2pt;mso-width-percent:0;mso-height-percent:0;mso-width-percent:0;mso-height-percent:0" o:hrstd="t" o:hrnoshade="t" o:hr="t" fillcolor="#121212" stroked="f"/>
        </w:pict>
      </w:r>
    </w:p>
    <w:p w14:paraId="51AD35E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396319219&amp;d=DwMFaQ&amp;c=jf_iaSHvJObTbx-siA1ZOg&amp;r=sqbsN76ZNhxb9WaLQsmrvHpMr-81A1A_aEDd-6W-z4w&amp;m=XSEp6YB7H5KwkL344WgK8egaonOg7dRhK9gtVTWU4pY&amp;s=RfUIGAZeBUS513hriR0PMTXbicxaVPfc39Exlz4j780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CF97E3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op1.write("op1.lp")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# op1.write("op1.lp")</w:t>
      </w:r>
    </w:p>
    <w:p w14:paraId="0A6CD82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 we want to integrate debug facilities the users shouldn't need to go into the actual file and uncomment certain lines.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A more elegant solution would be adding a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debug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argument in the initializer and then have</w:t>
      </w:r>
    </w:p>
    <w:p w14:paraId="0CAD42E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if debug: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  op1.write('op1.lp')</w:t>
      </w:r>
    </w:p>
    <w:p w14:paraId="6DEBB57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or,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whats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commonly used, use a logger to write additional information.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For this we need to define a top-level logger (at the top of your file)</w:t>
      </w:r>
    </w:p>
    <w:p w14:paraId="069D562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import ...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import logging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 xml:space="preserve">logger = 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logging.getLogger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(__name__)</w:t>
      </w:r>
    </w:p>
    <w:p w14:paraId="5CFEA10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and then we can use</w:t>
      </w:r>
    </w:p>
    <w:p w14:paraId="2F7496B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logger.write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('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msg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')</w:t>
      </w:r>
    </w:p>
    <w:p w14:paraId="26C67FB0" w14:textId="277CA50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See </w:t>
      </w:r>
      <w:hyperlink r:id="rId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https://docs.python.org/3.7/library/logging.html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for more information.</w:t>
      </w:r>
    </w:p>
    <w:p w14:paraId="73D331A3" w14:textId="564F2ACE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[Anton. Claudio: yes it would be good to keep a debugging option, if that’s not too cumbersome. However I am not sure creating files such as .</w:t>
      </w:r>
      <w:proofErr w:type="spellStart"/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lp</w:t>
      </w:r>
      <w:proofErr w:type="spellEnd"/>
      <w:r w:rsidRPr="00B97392">
        <w:rPr>
          <w:rFonts w:ascii="Helvetica Neue" w:eastAsia="Times New Roman" w:hAnsi="Helvetica Neue" w:cs="Times New Roman"/>
          <w:color w:val="FF0000"/>
          <w:lang w:eastAsia="en-GB"/>
        </w:rPr>
        <w:t xml:space="preserve"> files is a common practice in a debug mode, we can discuss this.]</w:t>
      </w:r>
    </w:p>
    <w:p w14:paraId="281D45ED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DAD7E13">
          <v:rect id="_x0000_i1062" alt="" style="width:451pt;height:2pt;mso-width-percent:0;mso-height-percent:0;mso-width-percent:0;mso-height-percent:0" o:hrstd="t" o:hrnoshade="t" o:hr="t" fillcolor="#121212" stroked="f"/>
        </w:pict>
      </w:r>
    </w:p>
    <w:p w14:paraId="0610576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396319393&amp;d=DwMFaQ&amp;c=jf_iaSHvJObTbx-siA1ZOg&amp;r=sqbsN76ZNhxb9WaLQsmrvHpMr-81A1A_aEDd-6W-z4w&amp;m=XSEp6YB7H5KwkL344WgK8egaonOg7dRhK9gtVTWU4pY&amp;s=Nvpfk-DH5EPcqjYt_TqCgQKIQNaZDxJyvpwmFlLQ3Gc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BF627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self._state.x0 = self.update_x0(op1)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print("x0={}".format(self._state.x0))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# print("x0={}".format(self._state.x0))</w:t>
      </w:r>
    </w:p>
    <w:p w14:paraId="6D54F5A4" w14:textId="362A063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Use logger instead (also for all commented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print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statements you use below).</w:t>
      </w:r>
    </w:p>
    <w:p w14:paraId="053D3C9B" w14:textId="2AFAA018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6F60869E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3CA8A94">
          <v:rect id="_x0000_i1061" alt="" style="width:451pt;height:2pt;mso-width-percent:0;mso-height-percent:0;mso-width-percent:0;mso-height-percent:0" o:hrstd="t" o:hrnoshade="t" o:hr="t" fillcolor="#121212" stroked="f"/>
        </w:pict>
      </w:r>
    </w:p>
    <w:p w14:paraId="651946E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396319949&amp;d=DwMFaQ&amp;c=jf_iaSHvJObTbx-siA1ZOg&amp;r=sqbsN76ZNhxb9WaLQsmrvHpMr-81A1A_aEDd-6W-z4w&amp;m=XSEp6YB7H5KwkL344WgK8egaonOg7dRhK9gtVTWU4pY&amp;s=RJU-zjfhnwQalP2J3-nSMw34RfLMABWDcZfrDs8Za74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5C2986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lambda_mult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self.update_lambda_mult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cost_iterate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self.get_cost_val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self.get_cons_res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    r, s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self.get_sol_res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(it)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cost_iterate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self.get_objective_value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self.get_constraint_residual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</w:p>
    <w:p w14:paraId="655CE0D5" w14:textId="6BDC746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 think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cr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is an invalid name for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pylint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consider changing this to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constraint_residual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</w:t>
      </w:r>
    </w:p>
    <w:p w14:paraId="036BBD9D" w14:textId="4DC9C572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[Anton, please accept the suggestion]</w:t>
      </w:r>
    </w:p>
    <w:p w14:paraId="372A4789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C3303FE">
          <v:rect id="_x0000_i1060" alt="" style="width:451pt;height:2pt;mso-width-percent:0;mso-height-percent:0;mso-width-percent:0;mso-height-percent:0" o:hrstd="t" o:hrnoshade="t" o:hr="t" fillcolor="#121212" stroked="f"/>
        </w:pict>
      </w:r>
    </w:p>
    <w:p w14:paraId="6C072BC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396320470&amp;d=DwMFaQ&amp;c=jf_iaSHvJObTbx-siA1ZOg&amp;r=sqbsN76ZNhxb9WaLQsmrvHpMr-81A1A_aEDd-6W-z4w&amp;m=XSEp6YB7H5KwkL344WgK8egaonOg7dRhK9gtVTWU4pY&amp;s=8Zsp_iqDIfIsFMQYFCFwa1XankS9pYa1wyOT6iGTnAI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A278FC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-291,11 +311,31 @@ 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get_variable_indices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(op: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var_type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get_q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get_q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revert_solution_indexes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internal_solution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</w:p>
    <w:p w14:paraId="0AC332A4" w14:textId="50A878C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misses the type hint for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internal_solution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 the docstring.</w:t>
      </w:r>
    </w:p>
    <w:p w14:paraId="6A2D9C37" w14:textId="130619BC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</w:t>
      </w:r>
      <w:r>
        <w:rPr>
          <w:rFonts w:ascii="Helvetica Neue" w:eastAsia="Times New Roman" w:hAnsi="Helvetica Neue" w:cs="Times New Roman"/>
          <w:color w:val="FF0000"/>
          <w:lang w:eastAsia="en-GB"/>
        </w:rPr>
        <w:t>, type hint, Claudio docstring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7D7A6849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1C2CF1E8">
          <v:rect id="_x0000_i1059" alt="" style="width:451pt;height:2pt;mso-width-percent:0;mso-height-percent:0;mso-width-percent:0;mso-height-percent:0" o:hrstd="t" o:hrnoshade="t" o:hr="t" fillcolor="#121212" stroked="f"/>
        </w:pict>
      </w:r>
    </w:p>
    <w:p w14:paraId="5BFFA6E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396320700&amp;d=DwMFaQ&amp;c=jf_iaSHvJObTbx-siA1ZOg&amp;r=sqbsN76ZNhxb9WaLQsmrvHpMr-81A1A_aEDd-6W-z4w&amp;m=XSEp6YB7H5KwkL344WgK8egaonOg7dRhK9gtVTWU4pY&amp;s=5DvqGPnd9tZ9gUNrGNw1lLJx2_U_IHHqdGuaHwnoWAw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9B241B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@@ -291,11 +311,31 @@ 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get_variable_indices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(op: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var_type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get_q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get_q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revert_solution_indexes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internal_solution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(x0, u)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internal_solution</w:t>
      </w:r>
      <w:proofErr w:type="spellEnd"/>
    </w:p>
    <w:p w14:paraId="4690990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Brackets are not needed, if you want you can just use</w:t>
      </w:r>
    </w:p>
    <w:p w14:paraId="344B38D9" w14:textId="4DD34D4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-        (x0, u)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internal_solution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x0, u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internal_solution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E48829F" w14:textId="5FBAC016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</w:p>
    <w:p w14:paraId="44D0A31D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3490177">
          <v:rect id="_x0000_i1058" alt="" style="width:451pt;height:2pt;mso-width-percent:0;mso-height-percent:0;mso-width-percent:0;mso-height-percent:0" o:hrstd="t" o:hrnoshade="t" o:hr="t" fillcolor="#121212" stroked="f"/>
        </w:pict>
      </w:r>
    </w:p>
    <w:p w14:paraId="130E77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396321335&amp;d=DwMFaQ&amp;c=jf_iaSHvJObTbx-siA1ZOg&amp;r=sqbsN76ZNhxb9WaLQsmrvHpMr-81A1A_aEDd-6W-z4w&amp;m=XSEp6YB7H5KwkL344WgK8egaonOg7dRhK9gtVTWU4pY&amp;s=5TXtTeMfif0g6QUDCnT8Hpi4U2ibuw5b61UHFsG6nOo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D1B007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x0[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u[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</w:p>
    <w:p w14:paraId="7FED680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This will raise an error in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pylint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afaik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since the list is not assigned to anything. Use this workaround instead:</w:t>
      </w:r>
    </w:p>
    <w:p w14:paraId="51BD11D0" w14:textId="1A6805D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x0[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u[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_ = 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x0[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_ = 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u[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23B456D5" w14:textId="0EE6F37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5D612BCE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2C9DDD7">
          <v:rect id="_x0000_i1057" alt="" style="width:451pt;height:2pt;mso-width-percent:0;mso-height-percent:0;mso-width-percent:0;mso-height-percent:0" o:hrstd="t" o:hrnoshade="t" o:hr="t" fillcolor="#121212" stroked="f"/>
        </w:pict>
      </w:r>
    </w:p>
    <w:p w14:paraId="73DA76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396321606&amp;d=DwMFaQ&amp;c=jf_iaSHvJObTbx-siA1ZOg&amp;r=sqbsN76ZNhxb9WaLQsmrvHpMr-81A1A_aEDd-6W-z4w&amp;m=XSEp6YB7H5KwkL344WgK8egaonOg7dRhK9gtVTWU4pY&amp;s=pB02ujqFzRaFHMkOgAK6O75sVgkrKdgdLrTO5QTeUXc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EFFC45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@@ -291,11 +311,31 @@ 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get_variable_indices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(op: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var_type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get_q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get_q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revert_solution_indexes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internal_solution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(x0, u)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internal_solution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solution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np.zeros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len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) +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len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restore solution at the original index location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x0[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binary_index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u[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convert_problem_representation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 -&gt; None:</w:t>
      </w:r>
    </w:p>
    <w:p w14:paraId="551D1DD8" w14:textId="4D16C36B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the docstring.</w:t>
      </w:r>
    </w:p>
    <w:p w14:paraId="7D53B9A2" w14:textId="1644715F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Claudio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590EBD2F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35505002">
          <v:rect id="_x0000_i1056" alt="" style="width:451pt;height:2pt;mso-width-percent:0;mso-height-percent:0;mso-width-percent:0;mso-height-percent:0" o:hrstd="t" o:hrnoshade="t" o:hr="t" fillcolor="#121212" stroked="f"/>
        </w:pict>
      </w:r>
    </w:p>
    <w:p w14:paraId="257CAC7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396322219&amp;d=DwMFaQ&amp;c=jf_iaSHvJObTbx-siA1ZOg&amp;r=sqbsN76ZNhxb9WaLQsmrvHpMr-81A1A_aEDd-6W-z4w&amp;m=XSEp6YB7H5KwkL344WgK8egaonOg7dRhK9gtVTWU4pY&amp;s=mlu2Wsia9Wy3g9lYUdrUO7Rx-GV_9pZiR4VLLTmbHd0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AF1E6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solution.itemset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u[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continuous_index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enumerate(self._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convert_problem_representation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get_q0(self) -&gt; None:</w:t>
      </w:r>
    </w:p>
    <w:p w14:paraId="6D347EFD" w14:textId="6161FA3D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Misses the docstring. Also the name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not very descriptive, but this is the same remark I had above about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cache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 I think it would be really helpful if you could add a reference paper where all these variable names are used.</w:t>
      </w:r>
    </w:p>
    <w:p w14:paraId="719271B4" w14:textId="126C424E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Claudio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11F8A3E7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651A3178">
          <v:rect id="_x0000_i1055" alt="" style="width:451pt;height:2pt;mso-width-percent:0;mso-height-percent:0;mso-width-percent:0;mso-height-percent:0" o:hrstd="t" o:hrnoshade="t" o:hr="t" fillcolor="#121212" stroked="f"/>
        </w:pict>
      </w:r>
    </w:p>
    <w:p w14:paraId="0AB48F4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396322346&amp;d=DwMFaQ&amp;c=jf_iaSHvJObTbx-siA1ZOg&amp;r=sqbsN76ZNhxb9WaLQsmrvHpMr-81A1A_aEDd-6W-z4w&amp;m=XSEp6YB7H5KwkL344WgK8egaonOg7dRhK9gtVTWU4pY&amp;s=wja9ZNDOJEzJGM0GC-wniH3x2ywXp-MK6mwTSFerU78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BE9D07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convert_problem_representation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get_q0(self)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self._state.q0 =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get_q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get_q1(self) -&gt; None:</w:t>
      </w:r>
    </w:p>
    <w:p w14:paraId="63EF431D" w14:textId="5E3868C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3517735B" w14:textId="41970396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6CEEA03A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38E8B324">
          <v:rect id="_x0000_i1054" alt="" style="width:451pt;height:2pt;mso-width-percent:0;mso-height-percent:0;mso-width-percent:0;mso-height-percent:0" o:hrstd="t" o:hrnoshade="t" o:hr="t" fillcolor="#121212" stroked="f"/>
        </w:pict>
      </w:r>
    </w:p>
    <w:p w14:paraId="1985B21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396322628&amp;d=DwMFaQ&amp;c=jf_iaSHvJObTbx-siA1ZOg&amp;r=sqbsN76ZNhxb9WaLQsmrvHpMr-81A1A_aEDd-6W-z4w&amp;m=XSEp6YB7H5KwkL344WgK8egaonOg7dRhK9gtVTWU4pY&amp;s=Yq5gTr5v06DsAW66PZyAbt4HEWn2zxdZL6uiCVjNl8k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90E71F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-315,11 +355,11 @@ 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get_c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variable_indices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: List[int])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 = c *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state.sense</w:t>
      </w:r>
      <w:proofErr w:type="spellEnd"/>
    </w:p>
    <w:p w14:paraId="7A37583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You could use in-place multiplication here</w:t>
      </w:r>
    </w:p>
    <w:p w14:paraId="383F1782" w14:textId="5ABE181C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c = c *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state.sense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c *=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state.sense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49AFD8C4" w14:textId="34317519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</w:p>
    <w:p w14:paraId="6775A99F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522D5128">
          <v:rect id="_x0000_i1053" alt="" style="width:451pt;height:2pt;mso-width-percent:0;mso-height-percent:0;mso-width-percent:0;mso-height-percent:0" o:hrstd="t" o:hrnoshade="t" o:hr="t" fillcolor="#121212" stroked="f"/>
        </w:pict>
      </w:r>
    </w:p>
    <w:p w14:paraId="27F918F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396322734&amp;d=DwMFaQ&amp;c=jf_iaSHvJObTbx-siA1ZOg&amp;r=sqbsN76ZNhxb9WaLQsmrvHpMr-81A1A_aEDd-6W-z4w&amp;m=XSEp6YB7H5KwkL344WgK8egaonOg7dRhK9gtVTWU4pY&amp;s=8U851I3bAvPP2KoxebpVGtgud1nUUGr1M1o8Yjq3TmM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A3FC4A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-315,11 +355,11 @@ 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get_c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variable_indices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: List[int])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 = c *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state.sense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c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get_c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state.binary_indices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get_c0(self) -&gt; None:</w:t>
      </w:r>
    </w:p>
    <w:p w14:paraId="1B67027F" w14:textId="77777777" w:rsidR="006F3295" w:rsidRPr="006F3295" w:rsidRDefault="006F3295" w:rsidP="006F3295">
      <w:pPr>
        <w:numPr>
          <w:ilvl w:val="0"/>
          <w:numId w:val="3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9D789D8" w14:textId="68660324" w:rsidR="006F3295" w:rsidRPr="00B97392" w:rsidRDefault="006F3295" w:rsidP="006F32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 name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not very accurate, since this is not returning anything. It would be better to 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set_c0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instead.</w:t>
      </w:r>
    </w:p>
    <w:p w14:paraId="2C936BB9" w14:textId="46894B12" w:rsidR="00B97392" w:rsidRPr="006F3295" w:rsidRDefault="00B97392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 for the docstring. Anton, do you agree with refactoring to set? The object has not been created before. I am not an expert of getters and setters here :D]</w:t>
      </w:r>
    </w:p>
    <w:p w14:paraId="3CCFF6CA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F8F46A5">
          <v:rect id="_x0000_i1052" alt="" style="width:451pt;height:2pt;mso-width-percent:0;mso-height-percent:0;mso-width-percent:0;mso-height-percent:0" o:hrstd="t" o:hrnoshade="t" o:hr="t" fillcolor="#121212" stroked="f"/>
        </w:pict>
      </w:r>
    </w:p>
    <w:p w14:paraId="113B7CA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396322807&amp;d=DwMFaQ&amp;c=jf_iaSHvJObTbx-siA1ZOg&amp;r=sqbsN76ZNhxb9WaLQsmrvHpMr-81A1A_aEDd-6W-z4w&amp;m=XSEp6YB7H5KwkL344WgK8egaonOg7dRhK9gtVTWU4pY&amp;s=OkVyz_PviUOdfRGHEc4uf23bjb7kYToJ8MRijKrCg5A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228C66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get_c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get_c1(self) -&gt; None:</w:t>
      </w:r>
    </w:p>
    <w:p w14:paraId="3279821E" w14:textId="77777777" w:rsidR="00B97392" w:rsidRDefault="006F3295" w:rsidP="00B97392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3A54FAAB" w14:textId="45784846" w:rsidR="00B97392" w:rsidRPr="006F3295" w:rsidRDefault="006F3295" w:rsidP="00B97392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FF0000"/>
          <w:lang w:eastAsia="en-GB"/>
        </w:rPr>
        <w:t>[Claudio for the docstring. Anton, do you agree with refactoring to set? The object has not been created before. I am not an expert of getters and setters here :D]</w:t>
      </w:r>
    </w:p>
    <w:p w14:paraId="4F002F57" w14:textId="69214105" w:rsidR="00B97392" w:rsidRPr="006F3295" w:rsidRDefault="00B97392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</w:p>
    <w:p w14:paraId="07E0BE49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695FCFD">
          <v:rect id="_x0000_i1051" alt="" style="width:451pt;height:2pt;mso-width-percent:0;mso-height-percent:0;mso-width-percent:0;mso-height-percent:0" o:hrstd="t" o:hrnoshade="t" o:hr="t" fillcolor="#121212" stroked="f"/>
        </w:pict>
      </w:r>
    </w:p>
    <w:p w14:paraId="53F0A79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396323915&amp;d=DwMFaQ&amp;c=jf_iaSHvJObTbx-siA1ZOg&amp;r=sqbsN76ZNhxb9WaLQsmrvHpMr-81A1A_aEDd-6W-z4w&amp;m=XSEp6YB7H5KwkL344WgK8egaonOg7dRhK9gtVTWU4pY&amp;s=CBKrBRrn0E0ZrJIkhhuZEhu-07ZTxT0h_o0jNIxyrls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25A717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</w:p>
    <w:p w14:paraId="72BF0C96" w14:textId="7A8186D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This is a bit confusing: all these methods are named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get_something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but they aren't returning anything? Consider using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set_something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instead since they are setting the internal values.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561E22E5" w14:textId="0D6E8B9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FF0000"/>
          <w:sz w:val="18"/>
          <w:szCs w:val="18"/>
          <w:lang w:eastAsia="en-GB"/>
        </w:rPr>
      </w:pPr>
      <w:r w:rsidRPr="00B97392">
        <w:rPr>
          <w:rFonts w:ascii="Cambria" w:eastAsia="Times New Roman" w:hAnsi="Cambria" w:cs="Apple Color Emoji"/>
          <w:color w:val="FF0000"/>
          <w:lang w:eastAsia="en-GB"/>
        </w:rPr>
        <w:t>[Anton]</w:t>
      </w:r>
    </w:p>
    <w:p w14:paraId="2652BF18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63172F9A">
          <v:rect id="_x0000_i1050" alt="" style="width:451pt;height:2pt;mso-width-percent:0;mso-height-percent:0;mso-width-percent:0;mso-height-percent:0" o:hrstd="t" o:hrnoshade="t" o:hr="t" fillcolor="#121212" stroked="f"/>
        </w:pict>
      </w:r>
    </w:p>
    <w:p w14:paraId="4F79C5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396324090&amp;d=DwMFaQ&amp;c=jf_iaSHvJObTbx-siA1ZOg&amp;r=sqbsN76ZNhxb9WaLQsmrvHpMr-81A1A_aEDd-6W-z4w&amp;m=XSEp6YB7H5KwkL344WgK8egaonOg7dRhK9gtVTWU4pY&amp;s=hi9fNgkGOhw2eOeZaS6YoddXauQKpq_MLIzTllMGhno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8A3D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# if we don't have such constraints, return just dummy arrays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if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len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(matrix) != 0: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(matrix),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(vector)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else: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([0] * size).reshape((1, -1)),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np.zeros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(shape=(1,))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get_a0_b0(self) -&gt; 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get_a0_b0(self) -&gt; None:</w:t>
      </w:r>
    </w:p>
    <w:p w14:paraId="0B55CD35" w14:textId="77777777" w:rsidR="006F3295" w:rsidRPr="006F3295" w:rsidRDefault="006F3295" w:rsidP="006F3295">
      <w:pPr>
        <w:numPr>
          <w:ilvl w:val="0"/>
          <w:numId w:val="5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75AE32C8" w14:textId="64EDE04B" w:rsidR="006F3295" w:rsidRPr="00B97392" w:rsidRDefault="006F3295" w:rsidP="006F32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</w:p>
    <w:p w14:paraId="14C27F2E" w14:textId="3DFFC22F" w:rsidR="00B97392" w:rsidRPr="006F3295" w:rsidRDefault="00B97392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36DF1C44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B8A21E8">
          <v:rect id="_x0000_i1049" alt="" style="width:451pt;height:2pt;mso-width-percent:0;mso-height-percent:0;mso-width-percent:0;mso-height-percent:0" o:hrstd="t" o:hrnoshade="t" o:hr="t" fillcolor="#121212" stroked="f"/>
        </w:pict>
      </w:r>
    </w:p>
    <w:p w14:paraId="284C2F0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396324380&amp;d=DwMFaQ&amp;c=jf_iaSHvJObTbx-siA1ZOg&amp;r=sqbsN76ZNhxb9WaLQsmrvHpMr-81A1A_aEDd-6W-z4w&amp;m=XSEp6YB7H5KwkL344WgK8egaonOg7dRhK9gtVTWU4pY&amp;s=jR1ciU9VEH_gW-j0jMvqo5zdfPItHhgUfuSDeqg53tk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B5D11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-382,16 +423,15 @@ 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get_inequality_matrix_and_vector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variable_indices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List[int]) -&gt; (Lis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matrix, vector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get_a1_b1(self) -&gt; 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get_a1_b1(self) -&gt; None:</w:t>
      </w:r>
    </w:p>
    <w:p w14:paraId="1323A1F3" w14:textId="257493EE" w:rsidR="006F3295" w:rsidRPr="00B97392" w:rsidRDefault="006F3295" w:rsidP="006F3295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A9E95AE" w14:textId="77777777" w:rsidR="00B97392" w:rsidRPr="006F3295" w:rsidRDefault="006F3295" w:rsidP="00B97392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B97392" w:rsidRPr="00B97392">
        <w:rPr>
          <w:rFonts w:ascii="Courier New" w:eastAsia="Times New Roman" w:hAnsi="Courier New" w:cs="Courier New"/>
          <w:color w:val="121212"/>
          <w:lang w:eastAsia="en-GB"/>
        </w:rPr>
        <w:br/>
      </w:r>
      <w:r w:rsidR="00B97392" w:rsidRPr="00B97392">
        <w:rPr>
          <w:rFonts w:ascii="Courier New" w:eastAsia="Times New Roman" w:hAnsi="Courier New" w:cs="Courier New"/>
          <w:color w:val="121212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5908900A" w14:textId="10E111CD" w:rsidR="006F3295" w:rsidRPr="006F3295" w:rsidRDefault="006F3295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</w:p>
    <w:p w14:paraId="388AA248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4D437787">
          <v:rect id="_x0000_i1048" alt="" style="width:451pt;height:2pt;mso-width-percent:0;mso-height-percent:0;mso-width-percent:0;mso-height-percent:0" o:hrstd="t" o:hrnoshade="t" o:hr="t" fillcolor="#121212" stroked="f"/>
        </w:pict>
      </w:r>
    </w:p>
    <w:p w14:paraId="3980650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396324443&amp;d=DwMFaQ&amp;c=jf_iaSHvJObTbx-siA1ZOg&amp;r=sqbsN76ZNhxb9WaLQsmrvHpMr-81A1A_aEDd-6W-z4w&amp;m=XSEp6YB7H5KwkL344WgK8egaonOg7dRhK9gtVTWU4pY&amp;s=a0Z6ykiT6CBwG6tbgo_zRutBEJDb_F3JkkkuL5cwpso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B13C6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get_a4_b3(self) -&gt; 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get_a4_b3(self) -&gt; None:</w:t>
      </w:r>
    </w:p>
    <w:p w14:paraId="7FD185F4" w14:textId="77777777" w:rsidR="00882C49" w:rsidRDefault="006F3295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B07960F" w14:textId="2D91DBC3" w:rsidR="006F3295" w:rsidRPr="006F3295" w:rsidRDefault="006F3295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882C49" w:rsidRP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4D149F01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304D635D">
          <v:rect id="_x0000_i1047" alt="" style="width:451pt;height:2pt;mso-width-percent:0;mso-height-percent:0;mso-width-percent:0;mso-height-percent:0" o:hrstd="t" o:hrnoshade="t" o:hr="t" fillcolor="#121212" stroked="f"/>
        </w:pict>
      </w:r>
    </w:p>
    <w:p w14:paraId="2B24D63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396324515&amp;d=DwMFaQ&amp;c=jf_iaSHvJObTbx-siA1ZOg&amp;r=sqbsN76ZNhxb9WaLQsmrvHpMr-81A1A_aEDd-6W-z4w&amp;m=XSEp6YB7H5KwkL344WgK8egaonOg7dRhK9gtVTWU4pY&amp;s=ZXHITmDKxweb_z7tcctNOx_P7fHDhkGMBItPetCmlRA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F3B92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create_ndarrays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(matrix, vector,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len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get_a2_a3_b2(self) -&gt; 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get_a2_a3_b2(self) -&gt; None:</w:t>
      </w:r>
    </w:p>
    <w:p w14:paraId="6B7844EE" w14:textId="77777777" w:rsidR="006F3295" w:rsidRPr="006F3295" w:rsidRDefault="006F3295" w:rsidP="006F3295">
      <w:pPr>
        <w:numPr>
          <w:ilvl w:val="0"/>
          <w:numId w:val="8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7FF93F1D" w14:textId="69E5DD35" w:rsidR="006F3295" w:rsidRPr="006F3295" w:rsidRDefault="006F3295" w:rsidP="006F32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17F74807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3E9C127">
          <v:rect id="_x0000_i1046" alt="" style="width:451pt;height:2pt;mso-width-percent:0;mso-height-percent:0;mso-width-percent:0;mso-height-percent:0" o:hrstd="t" o:hrnoshade="t" o:hr="t" fillcolor="#121212" stroked="f"/>
        </w:pict>
      </w:r>
    </w:p>
    <w:p w14:paraId="0492FE3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396327009&amp;d=DwMFaQ&amp;c=jf_iaSHvJObTbx-siA1ZOg&amp;r=sqbsN76ZNhxb9WaLQsmrvHpMr-81A1A_aEDd-6W-z4w&amp;m=XSEp6YB7H5KwkL344WgK8egaonOg7dRhK9gtVTWU4pY&amp;s=7HK33dm5tqZHTRSH7RoY9BNyRQ_qw1wTWSepqbg1Oyk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62EB33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-547,43 +586,43 @@ def _create_step3_problem(self):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# when a plain list() call is used a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numpy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type of values makes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cplex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to fail when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cplex.write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 is called.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for debug only, list() should be used instead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(self, 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@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staticmethod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(values):</w:t>
      </w:r>
    </w:p>
    <w:p w14:paraId="189DD97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Is this method really needed? You can change this in the code from</w:t>
      </w:r>
    </w:p>
    <w:p w14:paraId="7AAB67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list_as_float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ADMMOptimizer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._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to_list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other_list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)</w:t>
      </w:r>
    </w:p>
    <w:p w14:paraId="1CB6C30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to</w:t>
      </w:r>
    </w:p>
    <w:p w14:paraId="2A63CA0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list_as_float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 xml:space="preserve"> = [float(el) for el in 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other_list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]</w:t>
      </w:r>
    </w:p>
    <w:p w14:paraId="5149CE53" w14:textId="32642D59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is even shorter and it is immediately clear what's going on. Otherwise, if people read the code, they first have to go see what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ADMMOptimizer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._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to_list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does.</w:t>
      </w:r>
    </w:p>
    <w:p w14:paraId="482C7132" w14:textId="58F4B1FD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lastRenderedPageBreak/>
        <w:t>[Anton]</w:t>
      </w:r>
    </w:p>
    <w:p w14:paraId="177D1BF3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59A3AAE4">
          <v:rect id="_x0000_i1045" alt="" style="width:451pt;height:2pt;mso-width-percent:0;mso-height-percent:0;mso-width-percent:0;mso-height-percent:0" o:hrstd="t" o:hrnoshade="t" o:hr="t" fillcolor="#121212" stroked="f"/>
        </w:pict>
      </w:r>
    </w:p>
    <w:p w14:paraId="35A5EBE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396327454&amp;d=DwMFaQ&amp;c=jf_iaSHvJObTbx-siA1ZOg&amp;r=sqbsN76ZNhxb9WaLQsmrvHpMr-81A1A_aEDd-6W-z4w&amp;m=XSEp6YB7H5KwkL344WgK8egaonOg7dRhK9gtVTWU4pY&amp;s=_yy7q6uqlWjnY4JDmshrSa3BuazS8aYMLJ5p7ZkhLRk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958DB3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-547,43 +586,43 @@ def _create_step3_problem(self):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# when a plain list() call is used a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numpy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type of values makes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cplex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to fail when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cplex.write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 is called.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for debug only, list() should be used instead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(self, 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@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staticmethod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to_list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out_list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[]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for el in values: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out_list.append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(float(el))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out_list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update_x0(self, op1: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</w:p>
    <w:p w14:paraId="20DE609D" w14:textId="3E5D2CB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17889730" w14:textId="5AAFA43A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E2D3125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6DFCFBB">
          <v:rect id="_x0000_i1044" alt="" style="width:451pt;height:2pt;mso-width-percent:0;mso-height-percent:0;mso-width-percent:0;mso-height-percent:0" o:hrstd="t" o:hrnoshade="t" o:hr="t" fillcolor="#121212" stroked="f"/>
        </w:pict>
      </w:r>
    </w:p>
    <w:p w14:paraId="76C2FE3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396327535&amp;d=DwMFaQ&amp;c=jf_iaSHvJObTbx-siA1ZOg&amp;r=sqbsN76ZNhxb9WaLQsmrvHpMr-81A1A_aEDd-6W-z4w&amp;m=XSEp6YB7H5KwkL344WgK8egaonOg7dRhK9gtVTWU4pY&amp;s=DEx7LExBSgudG5ow7ZTdWvoh6v5KLvlztSNNL71W6sM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19EFFB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out_list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[]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for el in values: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out_list.append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(float(el))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out_list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update_x0(self, op1: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) -&gt;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# TODO: Check output type of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qubo_solver.solve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(op1).x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np.asarray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qubo_solver.solve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(op1).x)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np.asarray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qubo_optimizer.solve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(op1).x)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update_x1(self, op2: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 -&gt; 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</w:p>
    <w:p w14:paraId="3BC4B578" w14:textId="0F303F1D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47299F5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3313026">
          <v:rect id="_x0000_i1043" alt="" style="width:451pt;height:2pt;mso-width-percent:0;mso-height-percent:0;mso-width-percent:0;mso-height-percent:0" o:hrstd="t" o:hrnoshade="t" o:hr="t" fillcolor="#121212" stroked="f"/>
        </w:pict>
      </w:r>
    </w:p>
    <w:p w14:paraId="3B890BE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396327933&amp;d=DwMFaQ&amp;c=jf_iaSHvJObTbx-siA1ZOg&amp;r=sqbsN76ZNhxb9WaLQsmrvHpMr-81A1A_aEDd-6W-z4w&amp;m=XSEp6YB7H5KwkL344WgK8egaonOg7dRhK9gtVTWU4pY&amp;s=OTVaWZtmpbsBnS_HN8HccxD0U83Ftgs0UcXGLibmm_c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39B0DE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update_x1(self, op2: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 -&gt; 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vars_op2 =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continuous_solver.solve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(op2).x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Check output type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vars_op2 =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continuous_optimizer.solve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(op2).x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u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np.asarray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(vars_op2[: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len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z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np.asarray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(vars_op2[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len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state.continuous_indices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u, z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update_y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(self, op3):</w:t>
      </w:r>
    </w:p>
    <w:p w14:paraId="3E709D4C" w14:textId="32F6C95D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14F52AA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1110D4FC">
          <v:rect id="_x0000_i1042" alt="" style="width:451pt;height:2pt;mso-width-percent:0;mso-height-percent:0;mso-width-percent:0;mso-height-percent:0" o:hrstd="t" o:hrnoshade="t" o:hr="t" fillcolor="#121212" stroked="f"/>
        </w:pict>
      </w:r>
    </w:p>
    <w:p w14:paraId="5B23065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396328499&amp;d=DwMFaQ&amp;c=jf_iaSHvJObTbx-siA1ZOg&amp;r=sqbsN76ZNhxb9WaLQsmrvHpMr-81A1A_aEDd-6W-z4w&amp;m=XSEp6YB7H5KwkL344WgK8egaonOg7dRhK9gtVTWU4pY&amp;s=HYRqDbaZntpAzADZDIiI8f0arSYCBcO3ijDv2K3jcIQ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9B8305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get_best_merit_solution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"""</w:t>
      </w:r>
    </w:p>
    <w:p w14:paraId="5A23905C" w14:textId="77777777" w:rsidR="006F3295" w:rsidRPr="006F3295" w:rsidRDefault="006F3295" w:rsidP="006F3295">
      <w:pPr>
        <w:numPr>
          <w:ilvl w:val="0"/>
          <w:numId w:val="9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216604F2" w14:textId="78794803" w:rsidR="006F3295" w:rsidRPr="006F3295" w:rsidRDefault="006F3295" w:rsidP="006F32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single-line summary in the first line of the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61D8847D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4DC77D59">
          <v:rect id="_x0000_i1041" alt="" style="width:451pt;height:2pt;mso-width-percent:0;mso-height-percent:0;mso-width-percent:0;mso-height-percent:0" o:hrstd="t" o:hrnoshade="t" o:hr="t" fillcolor="#121212" stroked="f"/>
        </w:pict>
      </w:r>
    </w:p>
    <w:p w14:paraId="4A5FA1A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396328826&amp;d=DwMFaQ&amp;c=jf_iaSHvJObTbx-siA1ZOg&amp;r=sqbsN76ZNhxb9WaLQsmrvHpMr-81A1A_aEDd-6W-z4w&amp;m=XSEp6YB7H5KwkL344WgK8egaonOg7dRhK9gtVTWU4pY&amp;s=kKPepkoK2HAW6AgwDj1_JWYX_BlOSMp_zON_moaYq_4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1CA43C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sol = [x0, u]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sol_val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state.cost_iterates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it_min_merits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sol_val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state.cost_iterates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it_best_merits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return sol,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sol_val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update_lambda_mult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</w:p>
    <w:p w14:paraId="5796687B" w14:textId="276D7A1C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docstring and return type.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Also the next function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update_rho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misses type hints (but for some reason I cannot leave a comment in-line there).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40330BF4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92099D8">
          <v:rect id="_x0000_i1040" alt="" style="width:451pt;height:2pt;mso-width-percent:0;mso-height-percent:0;mso-width-percent:0;mso-height-percent:0" o:hrstd="t" o:hrnoshade="t" o:hr="t" fillcolor="#121212" stroked="f"/>
        </w:pict>
      </w:r>
    </w:p>
    <w:p w14:paraId="015E5E3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396329670&amp;d=DwMFaQ&amp;c=jf_iaSHvJObTbx-siA1ZOg&amp;r=sqbsN76ZNhxb9WaLQsmrvHpMr-81A1A_aEDd-6W-z4w&amp;m=XSEp6YB7H5KwkL344WgK8egaonOg7dRhK9gtVTWU4pY&amp;s=9aAtwRuFOD0j3p4YfRVeM6f-gLV95fE4w1zlvvofZsI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C5238C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 xml:space="preserve">&gt; @@ -608,137 +647,76 @@ 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update_rho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(self, r, 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elif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s &gt; 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mu_res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* r: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   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state.rho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tau_decr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*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state.rho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get_cons_res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get_constraint_residual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</w:p>
    <w:p w14:paraId="195821DA" w14:textId="064F2241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return type and single-line summary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65177016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2BADD7D">
          <v:rect id="_x0000_i1039" alt="" style="width:451pt;height:2pt;mso-width-percent:0;mso-height-percent:0;mso-width-percent:0;mso-height-percent:0" o:hrstd="t" o:hrnoshade="t" o:hr="t" fillcolor="#121212" stroked="f"/>
        </w:pict>
      </w:r>
    </w:p>
    <w:p w14:paraId="4F33F3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396329801&amp;d=DwMFaQ&amp;c=jf_iaSHvJObTbx-siA1ZOg&amp;r=sqbsN76ZNhxb9WaLQsmrvHpMr-81A1A_aEDd-6W-z4w&amp;m=XSEp6YB7H5KwkL344WgK8egaonOg7dRhK9gtVTWU4pY&amp;s=U_t-yN73dwDOFz3MMTCxHA542gvlt34HZo4BnGBWqDg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7213A2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cr2 = sum(max(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0)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eq2)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cr0+cr1+cr2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cr0 + cr1 + cr2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get_merit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(self,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cost_iterate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):</w:t>
      </w:r>
    </w:p>
    <w:p w14:paraId="70C13525" w14:textId="77777777" w:rsidR="006F3295" w:rsidRPr="006F3295" w:rsidRDefault="006F3295" w:rsidP="006F3295">
      <w:pPr>
        <w:numPr>
          <w:ilvl w:val="0"/>
          <w:numId w:val="10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type hints</w:t>
      </w:r>
    </w:p>
    <w:p w14:paraId="3F20CF1E" w14:textId="34B55947" w:rsidR="006F3295" w:rsidRPr="006F3295" w:rsidRDefault="006F3295" w:rsidP="006F329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cr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is an invalid name for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pylint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(use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constraint_residual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instead?)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68B68358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05D00584">
          <v:rect id="_x0000_i1038" alt="" style="width:451pt;height:2pt;mso-width-percent:0;mso-height-percent:0;mso-width-percent:0;mso-height-percent:0" o:hrstd="t" o:hrnoshade="t" o:hr="t" fillcolor="#121212" stroked="f"/>
        </w:pict>
      </w:r>
    </w:p>
    <w:p w14:paraId="3CD9B1D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396329954&amp;d=DwMFaQ&amp;c=jf_iaSHvJObTbx-siA1ZOg&amp;r=sqbsN76ZNhxb9WaLQsmrvHpMr-81A1A_aEDd-6W-z4w&amp;m=XSEp6YB7H5KwkL344WgK8egaonOg7dRhK9gtVTWU4pY&amp;s=yFGfS9kFAAJZn6L2FauJqtgiw_7rdC9gTQQDQ4YmDt0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6877985" w14:textId="2C2EB5B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merit value associated with the current iterate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 merit value associated with the current iterate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 merit value associated with the current iterate.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6FDD472" w14:textId="13E66ADB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164D8796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18704B3C">
          <v:rect id="_x0000_i1037" alt="" style="width:451pt;height:2pt;mso-width-percent:0;mso-height-percent:0;mso-width-percent:0;mso-height-percent:0" o:hrstd="t" o:hrnoshade="t" o:hr="t" fillcolor="#121212" stroked="f"/>
        </w:pict>
      </w:r>
    </w:p>
    <w:p w14:paraId="375735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396330397&amp;d=DwMFaQ&amp;c=jf_iaSHvJObTbx-siA1ZOg&amp;r=sqbsN76ZNhxb9WaLQsmrvHpMr-81A1A_aEDd-6W-z4w&amp;m=XSEp6YB7H5KwkL344WgK8egaonOg7dRhK9gtVTWU4pY&amp;s=FR5y0LAJzbbxREfu6VOgQRMZxvRg3__gk26JFIbbYlk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7B2D97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+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cost_iterate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cost at the certain iteration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value of violation of the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merit value as a float</w:t>
      </w:r>
    </w:p>
    <w:p w14:paraId="134D2C6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For consistent style, use full sentences</w:t>
      </w:r>
    </w:p>
    <w:p w14:paraId="12AD4F86" w14:textId="099E1C6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cost_iterate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cost at the certain iteration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value of violation of the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merit value as a float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cost_iterate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Cost at the certain iteration.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 Value of violation of the constraints.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Merit value as a float.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1B3F116" w14:textId="16422F81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</w:p>
    <w:p w14:paraId="1DD094EF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702EBB4">
          <v:rect id="_x0000_i1036" alt="" style="width:451pt;height:2pt;mso-width-percent:0;mso-height-percent:0;mso-width-percent:0;mso-height-percent:0" o:hrstd="t" o:hrnoshade="t" o:hr="t" fillcolor="#121212" stroked="f"/>
        </w:pict>
      </w:r>
    </w:p>
    <w:p w14:paraId="65EE52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396331022&amp;d=DwMFaQ&amp;c=jf_iaSHvJObTbx-siA1ZOg&amp;r=sqbsN76ZNhxb9WaLQsmrvHpMr-81A1A_aEDd-6W-z4w&amp;m=XSEp6YB7H5KwkL344WgK8egaonOg7dRhK9gtVTWU4pY&amp;s=sHFs5noinkXYMWVsJykx1ryo2N4zVmKpL04VAsgXrmI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2E811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cost_iterate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+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self._mu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*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cr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get_cost_val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get_objective_value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</w:p>
    <w:p w14:paraId="1BFAA923" w14:textId="04251C7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1EC1C857" w14:textId="43E003E7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7A37594A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361926FE">
          <v:rect id="_x0000_i1035" alt="" style="width:451pt;height:2pt;mso-width-percent:0;mso-height-percent:0;mso-width-percent:0;mso-height-percent:0" o:hrstd="t" o:hrnoshade="t" o:hr="t" fillcolor="#121212" stroked="f"/>
        </w:pict>
      </w:r>
    </w:p>
    <w:p w14:paraId="386957D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396331137&amp;d=DwMFaQ&amp;c=jf_iaSHvJObTbx-siA1ZOg&amp;r=sqbsN76ZNhxb9WaLQsmrvHpMr-81A1A_aEDd-6W-z4w&amp;m=XSEp6YB7H5KwkL344WgK8egaonOg7dRhK9gtVTWU4pY&amp;s=ycnM8jCIyqPDYR0wTmlOombv4nWyrF7ob2hBC6X9JcA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C5C3CA8" w14:textId="0402869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FF2283E" w14:textId="5BFE648B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398FD98A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7DF9A680">
          <v:rect id="_x0000_i1034" alt="" style="width:451pt;height:2pt;mso-width-percent:0;mso-height-percent:0;mso-width-percent:0;mso-height-percent:0" o:hrstd="t" o:hrnoshade="t" o:hr="t" fillcolor="#121212" stroked="f"/>
        </w:pict>
      </w:r>
    </w:p>
    <w:p w14:paraId="5E995B2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396331625&amp;d=DwMFaQ&amp;c=jf_iaSHvJObTbx-siA1ZOg&amp;r=sqbsN76ZNhxb9WaLQsmrvHpMr-81A1A_aEDd-6W-z4w&amp;m=XSEp6YB7H5KwkL344WgK8egaonOg7dRhK9gtVTWU4pY&amp;s=coQGqqs9c-61V6f3cBcjalssFy1Nx3PkHJwtQHvztHc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C4B913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return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obj_val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get_sol_res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(self, it):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get_solution_residuals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(self, it):</w:t>
      </w:r>
    </w:p>
    <w:p w14:paraId="3A0F7401" w14:textId="77777777" w:rsidR="006F3295" w:rsidRPr="006F3295" w:rsidRDefault="006F3295" w:rsidP="006F3295">
      <w:pPr>
        <w:numPr>
          <w:ilvl w:val="0"/>
          <w:numId w:val="11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7DE20F98" w14:textId="49640987" w:rsidR="006F3295" w:rsidRPr="00882C49" w:rsidRDefault="006F3295" w:rsidP="006F329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is an invalid name for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pylint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(use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iteration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instead)</w:t>
      </w:r>
    </w:p>
    <w:p w14:paraId="1DCE6280" w14:textId="3CA7014F" w:rsidR="00882C49" w:rsidRPr="006F3295" w:rsidRDefault="00882C49" w:rsidP="00882C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647D3420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6D758099">
          <v:rect id="_x0000_i1033" alt="" style="width:451pt;height:2pt;mso-width-percent:0;mso-height-percent:0;mso-width-percent:0;mso-height-percent:0" o:hrstd="t" o:hrnoshade="t" o:hr="t" fillcolor="#121212" stroked="f"/>
        </w:pict>
      </w:r>
    </w:p>
    <w:p w14:paraId="32459DD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396331743&amp;d=DwMFaQ&amp;c=jf_iaSHvJObTbx-siA1ZOg&amp;r=sqbsN76ZNhxb9WaLQsmrvHpMr-81A1A_aEDd-6W-z4w&amp;m=XSEp6YB7H5KwkL344WgK8egaonOg7dRhK9gtVTWU4pY&amp;s=Rksjl6S3-HIoxfoeDWZhQ3YWh34jsDQ8q_6qzhdZp1U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3C548BA" w14:textId="4346C8FD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3283D892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4FD35069">
          <v:rect id="_x0000_i1032" alt="" style="width:451pt;height:2pt;mso-width-percent:0;mso-height-percent:0;mso-width-percent:0;mso-height-percent:0" o:hrstd="t" o:hrnoshade="t" o:hr="t" fillcolor="#121212" stroked="f"/>
        </w:pict>
      </w:r>
    </w:p>
    <w:p w14:paraId="07181A1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begin"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instrText xml:space="preserve"> HYPERLINK "https://urldefense.proofpoint.com/v2/url?u=https-3A__github.com_stefan-2Dwoerner_qiskit-2Daqua_pull_50-23discussion-5Fr396332280&amp;d=DwMFaQ&amp;c=jf_iaSHvJObTbx-siA1ZOg&amp;r=sqbsN76ZNhxb9WaLQsmrvHpMr-81A1A_aEDd-6W-z4w&amp;m=XSEp6YB7H5KwkL344WgK8egaonOg7dRhK9gtVTWU4pY&amp;s=z3viTtRR5fT4ERRpwwR4qpsR6GtgQihruA_oQtN6Yts&amp;e=" \t "_blank" </w:instrTex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separate"/>
      </w:r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qiskit</w:t>
      </w:r>
      <w:proofErr w:type="spellEnd"/>
      <w:r w:rsidRPr="006F3295">
        <w:rPr>
          <w:rFonts w:ascii="Helvetica Neue" w:eastAsia="Times New Roman" w:hAnsi="Helvetica Neue" w:cs="Times New Roman"/>
          <w:color w:val="0000FF"/>
          <w:u w:val="single"/>
          <w:lang w:eastAsia="en-GB"/>
        </w:rPr>
        <w:t>/optimization/algorithms/admm_optimizer.py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fldChar w:fldCharType="end"/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2AD3E3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Args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it: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it: iteration number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r, s as primary and dual residuals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elements = self._state.x0 -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state.z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- self._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state.y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        # elements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np.asarray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([x0[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] - z[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] + y[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] for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in 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self.range_x0_vars])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 = pow(sum(e ** 2 for e in elements), 0.5)</w:t>
      </w:r>
    </w:p>
    <w:p w14:paraId="0B38B2BA" w14:textId="2D67AFFA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You could just use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np.linalg.norm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(elements)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(or add a comment that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r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the norm)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192D4EE2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78C0BC75">
          <v:rect id="_x0000_i1031" alt="" style="width:451pt;height:2pt;mso-width-percent:0;mso-height-percent:0;mso-width-percent:0;mso-height-percent:0" o:hrstd="t" o:hrnoshade="t" o:hr="t" fillcolor="#121212" stroked="f"/>
        </w:pict>
      </w:r>
    </w:p>
    <w:p w14:paraId="7A37E84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DD5C946" w14:textId="0D517378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-1,199 +1,95 @@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-*-coding: utf-8 -*-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+# This code is part of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Qiskit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(C) Copyright IBM 2000.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-# (C) Copyright IBM 2000.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(C) Copyright IBM 2020.</w:t>
      </w:r>
      <w:r w:rsidR="00882C49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D975D2C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150ADF6D">
          <v:rect id="_x0000_i1030" alt="" style="width:451pt;height:2pt;mso-width-percent:0;mso-height-percent:0;mso-width-percent:0;mso-height-percent:0" o:hrstd="t" o:hrnoshade="t" o:hr="t" fillcolor="#121212" stroked="f"/>
        </w:pict>
      </w:r>
    </w:p>
    <w:p w14:paraId="52DE132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C92E6B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setUp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super().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setUp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</w:p>
    <w:p w14:paraId="1AAAB36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 you're not doing anything special in 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setUp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you can leave it out</w:t>
      </w:r>
    </w:p>
    <w:p w14:paraId="21B07E76" w14:textId="08C7726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-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setUp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super().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setUp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67C888C" w14:textId="34705116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0AF02FC4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5D2A0315">
          <v:rect id="_x0000_i1029" alt="" style="width:451pt;height:2pt;mso-width-percent:0;mso-height-percent:0;mso-width-percent:0;mso-height-percent:0" o:hrstd="t" o:hrnoshade="t" o:hr="t" fillcolor="#121212" stroked="f"/>
        </w:pict>
      </w:r>
    </w:p>
    <w:p w14:paraId="3B651CD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110252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+        K, T, P, S, D, C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self.get_problem_params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(K, T, P, S, D, C)</w:t>
      </w:r>
    </w:p>
    <w:p w14:paraId="536DC96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These names will raise an error in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pylint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but you can just do this</w:t>
      </w:r>
    </w:p>
    <w:p w14:paraId="35D3F0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lastRenderedPageBreak/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-        K, T, P, S, D, C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self.get_problem_params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(K, T, P, S, D, C)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(*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self.get_problem_params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())</w:t>
      </w:r>
    </w:p>
    <w:p w14:paraId="1EADCE37" w14:textId="53E3866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which uses cool python syntax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😉</w:t>
      </w:r>
    </w:p>
    <w:p w14:paraId="5AA79C84" w14:textId="077C9A97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0CCCC822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2FC51618">
          <v:rect id="_x0000_i1028" alt="" style="width:451pt;height:2pt;mso-width-percent:0;mso-height-percent:0;mso-width-percent:0;mso-height-percent:0" o:hrstd="t" o:hrnoshade="t" o:hr="t" fillcolor="#121212" stroked="f"/>
        </w:pict>
      </w:r>
    </w:p>
    <w:p w14:paraId="2726840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BA341C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test_admm_optimizer_miskp_eigen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 ADMM Optimizer Test based on Mixed-Integer Setup Knapsack Problem using NumPy eigen optimizer"""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K, T, P, S, D, C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self.get_problem_params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(K, T, P, S, D, C)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op: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OptimizationProblem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miskp.create_problem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()</w:t>
      </w:r>
    </w:p>
    <w:p w14:paraId="111E5AB7" w14:textId="58962940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There should be a test statement here, even if it just tests just some trivial property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 w:rsidR="00882C49"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548ACA8A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36ED6BEA">
          <v:rect id="_x0000_i1027" alt="" style="width:451pt;height:2pt;mso-width-percent:0;mso-height-percent:0;mso-width-percent:0;mso-height-percent:0" o:hrstd="t" o:hrnoshade="t" o:hr="t" fillcolor="#121212" stroked="f"/>
        </w:pict>
      </w:r>
    </w:p>
    <w:p w14:paraId="6B88E27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D65540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print("results")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print("x={}".format(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print("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fval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={}".format(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solution.fval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))</w:t>
      </w:r>
    </w:p>
    <w:p w14:paraId="4C8F4F55" w14:textId="30E34513" w:rsidR="00882C49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Don't use default prints, either use a logger or remove them entirely. Otherwise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make test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output will be crowded with random print statements.</w:t>
      </w:r>
    </w:p>
    <w:p w14:paraId="2115C101" w14:textId="19DDB189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print("results")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print("x={}".format(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print("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fval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={}".format(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solution.fval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8F0A11F" w14:textId="70CA1E2F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5A9A14BC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Times New Roman" w:eastAsia="Times New Roman" w:hAnsi="Times New Roman" w:cs="Times New Roman"/>
          <w:noProof/>
          <w:lang w:eastAsia="en-GB"/>
        </w:rPr>
        <w:pict w14:anchorId="4D51B7A4">
          <v:rect id="_x0000_i1026" alt="" style="width:451pt;height:2pt;mso-width-percent:0;mso-height-percent:0;mso-width-percent:0;mso-height-percent:0" o:hrstd="t" o:hrnoshade="t" o:hr="t" fillcolor="#121212" stroked="f"/>
        </w:pict>
      </w:r>
    </w:p>
    <w:p w14:paraId="641A542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11C210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+        print("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fval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={}".format(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solution.fval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correct_solution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[0.009127, 0.009127, 0.009127, 0.009127, 0.009127, 0.009127, 0.009127, 0.009127,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           0.009127, 0.009127, 0.006151, 0.006151, 0.006151, 0.006151, 0.006151, 0.006151,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           0.006151, 0.006151, 0.006151, 0.006151, 0.,       0.]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correct_objective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 = -1.2113693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np.testing.assert_almost_equal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correct_solution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solution.x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3)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np.testing.assert_almost_equal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solution.fval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correct_objective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, 3)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def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get_problem_params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Fills in parameters for a Mixed Integer Setup Knapsack Problem (MISKP) instance.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</w:p>
    <w:p w14:paraId="0F2D06B5" w14:textId="14F4F27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names will be invalid, could you give them proper names? Or, since this is just a test file, I think it's okay to add a global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#</w:t>
      </w:r>
      <w:proofErr w:type="spellStart"/>
      <w:r w:rsidRPr="006F3295">
        <w:rPr>
          <w:rFonts w:ascii="Courier New" w:eastAsia="Times New Roman" w:hAnsi="Courier New" w:cs="Courier New"/>
          <w:color w:val="121212"/>
          <w:lang w:eastAsia="en-GB"/>
        </w:rPr>
        <w:t>pylint</w:t>
      </w:r>
      <w:proofErr w:type="spellEnd"/>
      <w:r w:rsidRPr="006F3295">
        <w:rPr>
          <w:rFonts w:ascii="Courier New" w:eastAsia="Times New Roman" w:hAnsi="Courier New" w:cs="Courier New"/>
          <w:color w:val="121212"/>
          <w:lang w:eastAsia="en-GB"/>
        </w:rPr>
        <w:t>: disable=invalid-name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at the top of the file if you'd prefer that.</w:t>
      </w:r>
    </w:p>
    <w:p w14:paraId="14070079" w14:textId="6BA9E6BD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</w:p>
    <w:p w14:paraId="7005D71F" w14:textId="1A313FFB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4D670174" w14:textId="77777777" w:rsidR="006F3295" w:rsidRPr="006F3295" w:rsidRDefault="002656E8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</w:r>
      <w:r>
        <w:pict w14:anchorId="798B9D3B">
          <v:rect id="Horizontal Line 54" o:spid="_x0000_s1026" style="width:451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" fillcolor="#121212" stroked="f">
            <o:lock v:ext="edit" rotation="t" aspectratio="t" verticies="t" text="t" shapetype="t"/>
            <w10:anchorlock/>
          </v:rect>
        </w:pict>
      </w:r>
    </w:p>
    <w:p w14:paraId="03AFA5B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47550E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__(self, K, T, P, S, D: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C: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verbose=False,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relativeGap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=0.0,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-                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pairwise_incomp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multiple_choice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=0):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+class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Miskp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__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init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__(self, K, T, P, S, D: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C: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np.ndarray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pairwise_incomp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=0, </w:t>
      </w:r>
      <w:proofErr w:type="spellStart"/>
      <w:r w:rsidRPr="006F3295">
        <w:rPr>
          <w:rFonts w:ascii="Courier New" w:eastAsia="Times New Roman" w:hAnsi="Courier New" w:cs="Courier New"/>
          <w:color w:val="555555"/>
          <w:lang w:eastAsia="en-GB"/>
        </w:rPr>
        <w:t>multiple_choice</w:t>
      </w:r>
      <w:proofErr w:type="spellEnd"/>
      <w:r w:rsidRPr="006F3295">
        <w:rPr>
          <w:rFonts w:ascii="Courier New" w:eastAsia="Times New Roman" w:hAnsi="Courier New" w:cs="Courier New"/>
          <w:color w:val="555555"/>
          <w:lang w:eastAsia="en-GB"/>
        </w:rPr>
        <w:t>=0):</w:t>
      </w:r>
    </w:p>
    <w:p w14:paraId="23AC4A5D" w14:textId="6E703C3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 you use type hints for so</w:t>
      </w:r>
      <w:bookmarkStart w:id="0" w:name="_GoBack"/>
      <w:bookmarkEnd w:id="0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me </w:t>
      </w:r>
      <w:proofErr w:type="spellStart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args</w:t>
      </w:r>
      <w:proofErr w:type="spellEnd"/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I think you should use them for all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23AD92FA" w14:textId="0F1EDFB5" w:rsidR="006F3295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—</w:t>
      </w:r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br/>
        <w:t>You are receiving this because you were mentioned.</w:t>
      </w:r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br/>
        <w:t>Reply to this email directly, </w:t>
      </w:r>
      <w:hyperlink r:id="rId14" w:tgtFrame="_blank" w:history="1">
        <w:r w:rsidR="006F3295" w:rsidRPr="006F3295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eastAsia="en-GB"/>
          </w:rPr>
          <w:t>view it on GitHub</w:t>
        </w:r>
      </w:hyperlink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, or </w:t>
      </w:r>
      <w:hyperlink r:id="rId15" w:tgtFrame="_blank" w:history="1">
        <w:r w:rsidR="006F3295" w:rsidRPr="006F3295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eastAsia="en-GB"/>
          </w:rPr>
          <w:t>unsubscribe</w:t>
        </w:r>
      </w:hyperlink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.</w:t>
      </w:r>
    </w:p>
    <w:p w14:paraId="39F4B5FC" w14:textId="77777777" w:rsidR="00247980" w:rsidRDefault="00247980"/>
    <w:sectPr w:rsidR="00247980" w:rsidSect="000B5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268"/>
    <w:multiLevelType w:val="multilevel"/>
    <w:tmpl w:val="5EE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85402"/>
    <w:multiLevelType w:val="multilevel"/>
    <w:tmpl w:val="3DF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42D90"/>
    <w:multiLevelType w:val="multilevel"/>
    <w:tmpl w:val="2E6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83ECF"/>
    <w:multiLevelType w:val="multilevel"/>
    <w:tmpl w:val="9F6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44C2B"/>
    <w:multiLevelType w:val="multilevel"/>
    <w:tmpl w:val="8324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40116"/>
    <w:multiLevelType w:val="multilevel"/>
    <w:tmpl w:val="BA3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10C13"/>
    <w:multiLevelType w:val="multilevel"/>
    <w:tmpl w:val="A8C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94CF7"/>
    <w:multiLevelType w:val="multilevel"/>
    <w:tmpl w:val="D34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120CE1"/>
    <w:multiLevelType w:val="multilevel"/>
    <w:tmpl w:val="8F7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8700C5"/>
    <w:multiLevelType w:val="multilevel"/>
    <w:tmpl w:val="4D0C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D5D65"/>
    <w:multiLevelType w:val="multilevel"/>
    <w:tmpl w:val="84C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95"/>
    <w:rsid w:val="000B5723"/>
    <w:rsid w:val="00247980"/>
    <w:rsid w:val="002656E8"/>
    <w:rsid w:val="00584047"/>
    <w:rsid w:val="006F3295"/>
    <w:rsid w:val="00882C49"/>
    <w:rsid w:val="00B97392"/>
    <w:rsid w:val="00E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27FB46"/>
  <w15:chartTrackingRefBased/>
  <w15:docId w15:val="{49F2FDA8-6DD3-B642-94D0-522F9FB5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32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F32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F3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295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F3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github.com_stefan-2Dwoerner_qiskit-2Daqua_pull_50-23discussion-5Fr396333025&amp;d=DwMFaQ&amp;c=jf_iaSHvJObTbx-siA1ZOg&amp;r=sqbsN76ZNhxb9WaLQsmrvHpMr-81A1A_aEDd-6W-z4w&amp;m=XSEp6YB7H5KwkL344WgK8egaonOg7dRhK9gtVTWU4pY&amp;s=ZqlAvXnGCZAlWYBhL1y9qarZeyMnncAHte8OI-vwoBc&amp;e=" TargetMode="External"/><Relationship Id="rId13" Type="http://schemas.openxmlformats.org/officeDocument/2006/relationships/hyperlink" Target="https://urldefense.proofpoint.com/v2/url?u=https-3A__github.com_stefan-2Dwoerner_qiskit-2Daqua_pull_50-23discussion-5Fr396335771&amp;d=DwMFaQ&amp;c=jf_iaSHvJObTbx-siA1ZOg&amp;r=sqbsN76ZNhxb9WaLQsmrvHpMr-81A1A_aEDd-6W-z4w&amp;m=XSEp6YB7H5KwkL344WgK8egaonOg7dRhK9gtVTWU4pY&amp;s=rS0O55ekDBzfcW09jtjEP5vNl-6Ut8BmRpktguTDlxc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defense.proofpoint.com/v2/url?u=https-3A__github.com_stefan-2Dwoerner_qiskit-2Daqua_pull_50-23discussion-5Fr396332557&amp;d=DwMFaQ&amp;c=jf_iaSHvJObTbx-siA1ZOg&amp;r=sqbsN76ZNhxb9WaLQsmrvHpMr-81A1A_aEDd-6W-z4w&amp;m=XSEp6YB7H5KwkL344WgK8egaonOg7dRhK9gtVTWU4pY&amp;s=_-MmT1aEHG1JJwJibDUhRruH3LwtX6LU8fMLWCX3W8c&amp;e=" TargetMode="External"/><Relationship Id="rId12" Type="http://schemas.openxmlformats.org/officeDocument/2006/relationships/hyperlink" Target="https://urldefense.proofpoint.com/v2/url?u=https-3A__github.com_stefan-2Dwoerner_qiskit-2Daqua_pull_50-23discussion-5Fr396335515&amp;d=DwMFaQ&amp;c=jf_iaSHvJObTbx-siA1ZOg&amp;r=sqbsN76ZNhxb9WaLQsmrvHpMr-81A1A_aEDd-6W-z4w&amp;m=XSEp6YB7H5KwkL344WgK8egaonOg7dRhK9gtVTWU4pY&amp;s=2WIGPuOPxla2osXRUoTGnO_ebDF9A-IIt642auGZeY8&amp;e=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docs.python.org_3.7_library_logging.html&amp;d=DwMFaQ&amp;c=jf_iaSHvJObTbx-siA1ZOg&amp;r=sqbsN76ZNhxb9WaLQsmrvHpMr-81A1A_aEDd-6W-z4w&amp;m=XSEp6YB7H5KwkL344WgK8egaonOg7dRhK9gtVTWU4pY&amp;s=5VZfzH4tQT0Acxf2jeGpe56j1PZHLt3Br0h1LKtqde4&amp;e=" TargetMode="External"/><Relationship Id="rId11" Type="http://schemas.openxmlformats.org/officeDocument/2006/relationships/hyperlink" Target="https://urldefense.proofpoint.com/v2/url?u=https-3A__github.com_stefan-2Dwoerner_qiskit-2Daqua_pull_50-23discussion-5Fr396334727&amp;d=DwMFaQ&amp;c=jf_iaSHvJObTbx-siA1ZOg&amp;r=sqbsN76ZNhxb9WaLQsmrvHpMr-81A1A_aEDd-6W-z4w&amp;m=XSEp6YB7H5KwkL344WgK8egaonOg7dRhK9gtVTWU4pY&amp;s=RrMUuQHtuhgJG0PDOCR0UK5YU14CnPo-t96pypA1fGg&amp;e=" TargetMode="External"/><Relationship Id="rId5" Type="http://schemas.openxmlformats.org/officeDocument/2006/relationships/hyperlink" Target="https://urldefense.proofpoint.com/v2/url?u=https-3A__github.com_adekusar-2Ddrl&amp;d=DwMFaQ&amp;c=jf_iaSHvJObTbx-siA1ZOg&amp;r=sqbsN76ZNhxb9WaLQsmrvHpMr-81A1A_aEDd-6W-z4w&amp;m=XSEp6YB7H5KwkL344WgK8egaonOg7dRhK9gtVTWU4pY&amp;s=MD9ZHcVHZR8VgUYMnXan-ZoQeSQpVwLlrZNpaCdoZXA&amp;e=" TargetMode="External"/><Relationship Id="rId15" Type="http://schemas.openxmlformats.org/officeDocument/2006/relationships/hyperlink" Target="https://urldefense.proofpoint.com/v2/url?u=https-3A__github.com_notifications_unsubscribe-2Dauth_AO3SJZQLXK3663V2GIBOJ3DRI4ZXVANCNFSM4LQU2CMQ&amp;d=DwMFaQ&amp;c=jf_iaSHvJObTbx-siA1ZOg&amp;r=sqbsN76ZNhxb9WaLQsmrvHpMr-81A1A_aEDd-6W-z4w&amp;m=XSEp6YB7H5KwkL344WgK8egaonOg7dRhK9gtVTWU4pY&amp;s=GmEGIdLK69zPu_muLOpzO4JwBgOlTjigR310wYOj_pE&amp;e=" TargetMode="External"/><Relationship Id="rId10" Type="http://schemas.openxmlformats.org/officeDocument/2006/relationships/hyperlink" Target="https://urldefense.proofpoint.com/v2/url?u=https-3A__github.com_stefan-2Dwoerner_qiskit-2Daqua_pull_50-23discussion-5Fr396334181&amp;d=DwMFaQ&amp;c=jf_iaSHvJObTbx-siA1ZOg&amp;r=sqbsN76ZNhxb9WaLQsmrvHpMr-81A1A_aEDd-6W-z4w&amp;m=XSEp6YB7H5KwkL344WgK8egaonOg7dRhK9gtVTWU4pY&amp;s=gS1LS2rqa8aKS3oDHySxYJ2cDvrwuztOxOl5A5CQiHE&amp;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github.com_stefan-2Dwoerner_qiskit-2Daqua_pull_50-23discussion-5Fr396333565&amp;d=DwMFaQ&amp;c=jf_iaSHvJObTbx-siA1ZOg&amp;r=sqbsN76ZNhxb9WaLQsmrvHpMr-81A1A_aEDd-6W-z4w&amp;m=XSEp6YB7H5KwkL344WgK8egaonOg7dRhK9gtVTWU4pY&amp;s=hFwQg62b5nE23A3RaCcVH8RlI0zWxqLbDMeH2YpCddk&amp;e=" TargetMode="External"/><Relationship Id="rId14" Type="http://schemas.openxmlformats.org/officeDocument/2006/relationships/hyperlink" Target="https://urldefense.proofpoint.com/v2/url?u=https-3A__github.com_stefan-2Dwoerner_qiskit-2Daqua_pull_50-23pullrequestreview-2D379229078&amp;d=DwMFaQ&amp;c=jf_iaSHvJObTbx-siA1ZOg&amp;r=sqbsN76ZNhxb9WaLQsmrvHpMr-81A1A_aEDd-6W-z4w&amp;m=XSEp6YB7H5KwkL344WgK8egaonOg7dRhK9gtVTWU4pY&amp;s=X_1FxTjwNXaJAJRA9bnMEuVJ4pK9rXGAgrCE-Dg3Dvs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6992</Words>
  <Characters>39856</Characters>
  <Application>Microsoft Office Word</Application>
  <DocSecurity>0</DocSecurity>
  <Lines>332</Lines>
  <Paragraphs>93</Paragraphs>
  <ScaleCrop>false</ScaleCrop>
  <Company/>
  <LinksUpToDate>false</LinksUpToDate>
  <CharactersWithSpaces>46755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GAMBELLA</dc:creator>
  <cp:keywords/>
  <dc:description/>
  <cp:lastModifiedBy>CLAUDIO GAMBELLA</cp:lastModifiedBy>
  <cp:revision>4</cp:revision>
  <dcterms:created xsi:type="dcterms:W3CDTF">2020-03-23T11:08:00Z</dcterms:created>
  <dcterms:modified xsi:type="dcterms:W3CDTF">2020-03-23T12:00:00Z</dcterms:modified>
</cp:coreProperties>
</file>