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1FE1B" w14:textId="0EACFB66" w:rsidR="00BE79A5" w:rsidRPr="00350DB2" w:rsidRDefault="00350DB2">
      <w:pPr>
        <w:rPr>
          <w:b/>
          <w:bCs/>
          <w:sz w:val="36"/>
          <w:szCs w:val="36"/>
        </w:rPr>
      </w:pPr>
      <w:r w:rsidRPr="00350DB2">
        <w:rPr>
          <w:b/>
          <w:bCs/>
          <w:sz w:val="36"/>
          <w:szCs w:val="36"/>
        </w:rPr>
        <w:t>Significant Events in the Space Race</w:t>
      </w:r>
    </w:p>
    <w:p w14:paraId="1D3B21EA" w14:textId="77777777" w:rsidR="00350DB2" w:rsidRDefault="00350DB2"/>
    <w:p w14:paraId="4F947E9A" w14:textId="4005FF7C" w:rsidR="00350DB2" w:rsidRPr="003F7CBB" w:rsidRDefault="00950DDE">
      <w:pPr>
        <w:rPr>
          <w:color w:val="FF7E79"/>
          <w:sz w:val="28"/>
          <w:szCs w:val="28"/>
        </w:rPr>
      </w:pPr>
      <w:r w:rsidRPr="003F7CBB">
        <w:rPr>
          <w:color w:val="FF7E79"/>
          <w:sz w:val="28"/>
          <w:szCs w:val="28"/>
        </w:rPr>
        <w:t xml:space="preserve">October 4, 1957, </w:t>
      </w:r>
      <w:r w:rsidR="00422C47" w:rsidRPr="003F7CBB">
        <w:rPr>
          <w:color w:val="FF7E79"/>
          <w:sz w:val="28"/>
          <w:szCs w:val="28"/>
        </w:rPr>
        <w:t>t</w:t>
      </w:r>
      <w:r w:rsidRPr="003F7CBB">
        <w:rPr>
          <w:color w:val="FF7E79"/>
          <w:sz w:val="28"/>
          <w:szCs w:val="28"/>
        </w:rPr>
        <w:t>he Soviet Union</w:t>
      </w:r>
      <w:r w:rsidR="005D1809" w:rsidRPr="003F7CBB">
        <w:rPr>
          <w:color w:val="FF7E79"/>
          <w:sz w:val="28"/>
          <w:szCs w:val="28"/>
        </w:rPr>
        <w:t xml:space="preserve"> </w:t>
      </w:r>
      <w:r w:rsidRPr="003F7CBB">
        <w:rPr>
          <w:color w:val="FF7E79"/>
          <w:sz w:val="28"/>
          <w:szCs w:val="28"/>
        </w:rPr>
        <w:t>launched</w:t>
      </w:r>
      <w:r w:rsidR="005D1809" w:rsidRPr="003F7CBB">
        <w:rPr>
          <w:color w:val="FF7E79"/>
          <w:sz w:val="28"/>
          <w:szCs w:val="28"/>
        </w:rPr>
        <w:t xml:space="preserve"> </w:t>
      </w:r>
      <w:r w:rsidRPr="003F7CBB">
        <w:rPr>
          <w:color w:val="FF7E79"/>
          <w:sz w:val="28"/>
          <w:szCs w:val="28"/>
        </w:rPr>
        <w:t>Sputnik 1</w:t>
      </w:r>
      <w:r w:rsidR="005D1809" w:rsidRPr="003F7CBB">
        <w:rPr>
          <w:color w:val="FF7E79"/>
          <w:sz w:val="28"/>
          <w:szCs w:val="28"/>
        </w:rPr>
        <w:t xml:space="preserve"> into space and becomes the first artificial satellite to orbit the Earth.</w:t>
      </w:r>
    </w:p>
    <w:p w14:paraId="4F3DC643" w14:textId="77777777" w:rsidR="005D1809" w:rsidRDefault="005D1809">
      <w:pPr>
        <w:rPr>
          <w:sz w:val="28"/>
          <w:szCs w:val="28"/>
        </w:rPr>
      </w:pPr>
    </w:p>
    <w:p w14:paraId="4DCBB877" w14:textId="1725D912" w:rsidR="00816736" w:rsidRPr="003F7CBB" w:rsidRDefault="005D1809">
      <w:pPr>
        <w:rPr>
          <w:color w:val="941100"/>
          <w:sz w:val="28"/>
          <w:szCs w:val="28"/>
        </w:rPr>
      </w:pPr>
      <w:r w:rsidRPr="003F7CBB">
        <w:rPr>
          <w:color w:val="FF7E79"/>
          <w:sz w:val="28"/>
          <w:szCs w:val="28"/>
        </w:rPr>
        <w:t xml:space="preserve">November 3, 1957, </w:t>
      </w:r>
      <w:r w:rsidR="00422C47" w:rsidRPr="003F7CBB">
        <w:rPr>
          <w:color w:val="FF7E79"/>
          <w:sz w:val="28"/>
          <w:szCs w:val="28"/>
        </w:rPr>
        <w:t>t</w:t>
      </w:r>
      <w:r w:rsidRPr="003F7CBB">
        <w:rPr>
          <w:color w:val="FF7E79"/>
          <w:sz w:val="28"/>
          <w:szCs w:val="28"/>
        </w:rPr>
        <w:t xml:space="preserve">he Soviet Union launches Sputnik 2 into space, this spacecraft carried </w:t>
      </w:r>
      <w:r w:rsidR="00816736" w:rsidRPr="003F7CBB">
        <w:rPr>
          <w:color w:val="FF7E79"/>
          <w:sz w:val="28"/>
          <w:szCs w:val="28"/>
        </w:rPr>
        <w:t xml:space="preserve">a dog named Laika and she became the first living thing to get sent to space. </w:t>
      </w:r>
      <w:r w:rsidR="00816736" w:rsidRPr="003F7CBB">
        <w:rPr>
          <w:color w:val="941100"/>
          <w:sz w:val="28"/>
          <w:szCs w:val="28"/>
        </w:rPr>
        <w:t>Sadly she passed away a few hours into the orbit.</w:t>
      </w:r>
    </w:p>
    <w:p w14:paraId="49397558" w14:textId="77777777" w:rsidR="00816736" w:rsidRDefault="00816736">
      <w:pPr>
        <w:rPr>
          <w:sz w:val="28"/>
          <w:szCs w:val="28"/>
        </w:rPr>
      </w:pPr>
    </w:p>
    <w:p w14:paraId="5BE59567" w14:textId="0A06AAE5" w:rsidR="00BA4687" w:rsidRPr="003F7CBB" w:rsidRDefault="00816736">
      <w:pPr>
        <w:rPr>
          <w:color w:val="76D6FF"/>
          <w:sz w:val="28"/>
          <w:szCs w:val="28"/>
        </w:rPr>
      </w:pPr>
      <w:r w:rsidRPr="003F7CBB">
        <w:rPr>
          <w:color w:val="76D6FF"/>
          <w:sz w:val="28"/>
          <w:szCs w:val="28"/>
        </w:rPr>
        <w:t xml:space="preserve">January 31, 1958, </w:t>
      </w:r>
      <w:r w:rsidR="00422C47" w:rsidRPr="003F7CBB">
        <w:rPr>
          <w:color w:val="76D6FF"/>
          <w:sz w:val="28"/>
          <w:szCs w:val="28"/>
        </w:rPr>
        <w:t>t</w:t>
      </w:r>
      <w:r w:rsidRPr="003F7CBB">
        <w:rPr>
          <w:color w:val="76D6FF"/>
          <w:sz w:val="28"/>
          <w:szCs w:val="28"/>
        </w:rPr>
        <w:t xml:space="preserve">he United States </w:t>
      </w:r>
      <w:r w:rsidR="00BA4687" w:rsidRPr="003F7CBB">
        <w:rPr>
          <w:color w:val="76D6FF"/>
          <w:sz w:val="28"/>
          <w:szCs w:val="28"/>
        </w:rPr>
        <w:t>launch Explorer 1 (the first United States satellite to orbit), this spacecraft transported equipment that was used for the discovery of the Van Allen radiation belt.</w:t>
      </w:r>
    </w:p>
    <w:p w14:paraId="7AB7FDA7" w14:textId="77777777" w:rsidR="00BA4687" w:rsidRDefault="00BA4687">
      <w:pPr>
        <w:rPr>
          <w:sz w:val="28"/>
          <w:szCs w:val="28"/>
        </w:rPr>
      </w:pPr>
    </w:p>
    <w:p w14:paraId="4F8F4DD4" w14:textId="62DA2F76" w:rsidR="00BA4687" w:rsidRPr="003F7CBB" w:rsidRDefault="00BA4687">
      <w:pPr>
        <w:rPr>
          <w:color w:val="76D6FF"/>
          <w:sz w:val="28"/>
          <w:szCs w:val="28"/>
        </w:rPr>
      </w:pPr>
      <w:r w:rsidRPr="003F7CBB">
        <w:rPr>
          <w:color w:val="76D6FF"/>
          <w:sz w:val="28"/>
          <w:szCs w:val="28"/>
        </w:rPr>
        <w:t>October 1</w:t>
      </w:r>
      <w:r w:rsidR="00422C47" w:rsidRPr="003F7CBB">
        <w:rPr>
          <w:color w:val="76D6FF"/>
          <w:sz w:val="28"/>
          <w:szCs w:val="28"/>
        </w:rPr>
        <w:t xml:space="preserve">, </w:t>
      </w:r>
      <w:r w:rsidRPr="003F7CBB">
        <w:rPr>
          <w:color w:val="76D6FF"/>
          <w:sz w:val="28"/>
          <w:szCs w:val="28"/>
        </w:rPr>
        <w:t>1958, NASA (the National Aeronautics and Space Administration) was created.</w:t>
      </w:r>
    </w:p>
    <w:p w14:paraId="6C1A6F98" w14:textId="77777777" w:rsidR="00422C47" w:rsidRDefault="00422C47">
      <w:pPr>
        <w:rPr>
          <w:sz w:val="28"/>
          <w:szCs w:val="28"/>
        </w:rPr>
      </w:pPr>
    </w:p>
    <w:p w14:paraId="789D3DF8" w14:textId="309B7DBA" w:rsidR="00422C47" w:rsidRPr="003F7CBB" w:rsidRDefault="00422C47">
      <w:pPr>
        <w:rPr>
          <w:color w:val="76D6FF"/>
          <w:sz w:val="28"/>
          <w:szCs w:val="28"/>
        </w:rPr>
      </w:pPr>
      <w:r w:rsidRPr="003F7CBB">
        <w:rPr>
          <w:color w:val="76D6FF"/>
          <w:sz w:val="28"/>
          <w:szCs w:val="28"/>
        </w:rPr>
        <w:t>December</w:t>
      </w:r>
      <w:r w:rsidR="00D45B94" w:rsidRPr="003F7CBB">
        <w:rPr>
          <w:color w:val="76D6FF"/>
          <w:sz w:val="28"/>
          <w:szCs w:val="28"/>
        </w:rPr>
        <w:t xml:space="preserve"> 18, </w:t>
      </w:r>
      <w:r w:rsidRPr="003F7CBB">
        <w:rPr>
          <w:color w:val="76D6FF"/>
          <w:sz w:val="28"/>
          <w:szCs w:val="28"/>
        </w:rPr>
        <w:t xml:space="preserve"> 1958, the United States send the world’s first communication satellite called SCORE into space, they </w:t>
      </w:r>
      <w:r w:rsidR="00844799" w:rsidRPr="003F7CBB">
        <w:rPr>
          <w:color w:val="76D6FF"/>
          <w:sz w:val="28"/>
          <w:szCs w:val="28"/>
        </w:rPr>
        <w:t>pre-recorded</w:t>
      </w:r>
      <w:r w:rsidRPr="003F7CBB">
        <w:rPr>
          <w:color w:val="76D6FF"/>
          <w:sz w:val="28"/>
          <w:szCs w:val="28"/>
        </w:rPr>
        <w:t xml:space="preserve"> a Christmas message from the US President at the time</w:t>
      </w:r>
      <w:r w:rsidR="00844799" w:rsidRPr="003F7CBB">
        <w:rPr>
          <w:color w:val="76D6FF"/>
          <w:sz w:val="28"/>
          <w:szCs w:val="28"/>
        </w:rPr>
        <w:t xml:space="preserve"> (Dwight D. Eisenhower) which becomes the first human voice broadcast from space.</w:t>
      </w:r>
    </w:p>
    <w:p w14:paraId="33E2EAEE" w14:textId="77777777" w:rsidR="00D45B94" w:rsidRDefault="00D45B94">
      <w:pPr>
        <w:rPr>
          <w:sz w:val="28"/>
          <w:szCs w:val="28"/>
        </w:rPr>
      </w:pPr>
    </w:p>
    <w:p w14:paraId="0A0DE035" w14:textId="330D598C" w:rsidR="00D45B94" w:rsidRPr="005927EC" w:rsidRDefault="00D45B94">
      <w:pPr>
        <w:rPr>
          <w:color w:val="FF7E79"/>
          <w:sz w:val="28"/>
          <w:szCs w:val="28"/>
        </w:rPr>
      </w:pPr>
      <w:r w:rsidRPr="003F7CBB">
        <w:rPr>
          <w:color w:val="FF7E79"/>
          <w:sz w:val="28"/>
          <w:szCs w:val="28"/>
        </w:rPr>
        <w:t xml:space="preserve">January 2, 1959, the Soviet Union launches Luna 1 which is well-known for being the first cosmic rocket. </w:t>
      </w:r>
      <w:r w:rsidRPr="005927EC">
        <w:rPr>
          <w:color w:val="941100"/>
          <w:sz w:val="28"/>
          <w:szCs w:val="28"/>
        </w:rPr>
        <w:t>Luna 1 broke orbit to the Moon because it had too much speed</w:t>
      </w:r>
      <w:r w:rsidR="0082577D" w:rsidRPr="005927EC">
        <w:rPr>
          <w:color w:val="941100"/>
          <w:sz w:val="28"/>
          <w:szCs w:val="28"/>
        </w:rPr>
        <w:t xml:space="preserve"> instead of orbiting the Earth </w:t>
      </w:r>
      <w:r w:rsidR="0082577D" w:rsidRPr="005927EC">
        <w:rPr>
          <w:color w:val="FF7E79"/>
          <w:sz w:val="28"/>
          <w:szCs w:val="28"/>
        </w:rPr>
        <w:t xml:space="preserve">the Luna 1 became the first man-made object to orbit the sun. </w:t>
      </w:r>
      <w:r w:rsidRPr="005927EC">
        <w:rPr>
          <w:color w:val="FF7E79"/>
          <w:sz w:val="28"/>
          <w:szCs w:val="28"/>
        </w:rPr>
        <w:t xml:space="preserve">   </w:t>
      </w:r>
    </w:p>
    <w:p w14:paraId="393D3F63" w14:textId="77777777" w:rsidR="00C93EF4" w:rsidRDefault="00C93EF4">
      <w:pPr>
        <w:rPr>
          <w:sz w:val="28"/>
          <w:szCs w:val="28"/>
        </w:rPr>
      </w:pPr>
    </w:p>
    <w:p w14:paraId="2F66B09D" w14:textId="6E923000" w:rsidR="00422C47" w:rsidRPr="003F7CBB" w:rsidRDefault="00C93EF4">
      <w:pPr>
        <w:rPr>
          <w:color w:val="76D6FF"/>
          <w:sz w:val="28"/>
          <w:szCs w:val="28"/>
        </w:rPr>
      </w:pPr>
      <w:r w:rsidRPr="003F7CBB">
        <w:rPr>
          <w:color w:val="76D6FF"/>
          <w:sz w:val="28"/>
          <w:szCs w:val="28"/>
        </w:rPr>
        <w:t>April 9</w:t>
      </w:r>
      <w:r w:rsidR="00422C47" w:rsidRPr="003F7CBB">
        <w:rPr>
          <w:color w:val="76D6FF"/>
          <w:sz w:val="28"/>
          <w:szCs w:val="28"/>
        </w:rPr>
        <w:t>, 1959</w:t>
      </w:r>
      <w:r w:rsidRPr="003F7CBB">
        <w:rPr>
          <w:color w:val="76D6FF"/>
          <w:sz w:val="28"/>
          <w:szCs w:val="28"/>
        </w:rPr>
        <w:t>, NASA selects the first astronaut group</w:t>
      </w:r>
      <w:r w:rsidR="00422C47" w:rsidRPr="003F7CBB">
        <w:rPr>
          <w:color w:val="76D6FF"/>
          <w:sz w:val="28"/>
          <w:szCs w:val="28"/>
        </w:rPr>
        <w:t xml:space="preserve"> for Project Mercury, this consisted of 7 people who were known as the Mercury 7.</w:t>
      </w:r>
    </w:p>
    <w:p w14:paraId="4F1A37BD" w14:textId="77777777" w:rsidR="0082577D" w:rsidRDefault="0082577D">
      <w:pPr>
        <w:rPr>
          <w:sz w:val="28"/>
          <w:szCs w:val="28"/>
        </w:rPr>
      </w:pPr>
    </w:p>
    <w:p w14:paraId="16205BEA" w14:textId="6EB6CC1E" w:rsidR="0082577D" w:rsidRPr="003F7CBB" w:rsidRDefault="0082577D">
      <w:pPr>
        <w:rPr>
          <w:color w:val="76D6FF"/>
          <w:sz w:val="28"/>
          <w:szCs w:val="28"/>
        </w:rPr>
      </w:pPr>
      <w:r w:rsidRPr="003F7CBB">
        <w:rPr>
          <w:color w:val="76D6FF"/>
          <w:sz w:val="28"/>
          <w:szCs w:val="28"/>
        </w:rPr>
        <w:t>August 2, 1959, the United States sends the Explorer 6 into space, the Explorer 6  becomes the world’s first weather satellite and is able to take the first pictures of Earth from space.</w:t>
      </w:r>
    </w:p>
    <w:p w14:paraId="1F87A4B2" w14:textId="77777777" w:rsidR="0082577D" w:rsidRDefault="0082577D">
      <w:pPr>
        <w:rPr>
          <w:sz w:val="28"/>
          <w:szCs w:val="28"/>
        </w:rPr>
      </w:pPr>
    </w:p>
    <w:p w14:paraId="16D9E536" w14:textId="42AD34F9" w:rsidR="0082577D" w:rsidRPr="003F7CBB" w:rsidRDefault="0082577D">
      <w:pPr>
        <w:rPr>
          <w:color w:val="FF7E79"/>
          <w:sz w:val="28"/>
          <w:szCs w:val="28"/>
        </w:rPr>
      </w:pPr>
      <w:r w:rsidRPr="003F7CBB">
        <w:rPr>
          <w:color w:val="FF7E79"/>
          <w:sz w:val="28"/>
          <w:szCs w:val="28"/>
        </w:rPr>
        <w:t>September 12, 1959, the Soviet Union sends the Luna 2</w:t>
      </w:r>
      <w:r w:rsidR="00FF4E86" w:rsidRPr="003F7CBB">
        <w:rPr>
          <w:color w:val="FF7E79"/>
          <w:sz w:val="28"/>
          <w:szCs w:val="28"/>
        </w:rPr>
        <w:t xml:space="preserve"> into space</w:t>
      </w:r>
      <w:r w:rsidRPr="003F7CBB">
        <w:rPr>
          <w:color w:val="FF7E79"/>
          <w:sz w:val="28"/>
          <w:szCs w:val="28"/>
        </w:rPr>
        <w:t xml:space="preserve"> and becomes the first spacecraft to reach the </w:t>
      </w:r>
      <w:r w:rsidR="00FF4E86" w:rsidRPr="003F7CBB">
        <w:rPr>
          <w:color w:val="FF7E79"/>
          <w:sz w:val="28"/>
          <w:szCs w:val="28"/>
        </w:rPr>
        <w:t>surface of the Moon.</w:t>
      </w:r>
    </w:p>
    <w:p w14:paraId="30D995D8" w14:textId="77777777" w:rsidR="00FF4E86" w:rsidRDefault="00FF4E86">
      <w:pPr>
        <w:rPr>
          <w:sz w:val="28"/>
          <w:szCs w:val="28"/>
        </w:rPr>
      </w:pPr>
    </w:p>
    <w:p w14:paraId="560107A9" w14:textId="7DE1C13A" w:rsidR="00FF4E86" w:rsidRPr="003F7CBB" w:rsidRDefault="00FF4E86">
      <w:pPr>
        <w:rPr>
          <w:color w:val="FF7E79"/>
          <w:sz w:val="28"/>
          <w:szCs w:val="28"/>
        </w:rPr>
      </w:pPr>
      <w:r w:rsidRPr="003F7CBB">
        <w:rPr>
          <w:color w:val="FF7E79"/>
          <w:sz w:val="28"/>
          <w:szCs w:val="28"/>
        </w:rPr>
        <w:t xml:space="preserve">October 4, 1959, the Soviet Union sends the Luna 3 into space and is successfully able to send an object into orbit around the Moon and getting some photos of the Moon’s far side.  </w:t>
      </w:r>
    </w:p>
    <w:p w14:paraId="306CEA24" w14:textId="77777777" w:rsidR="00422C47" w:rsidRDefault="00422C47">
      <w:pPr>
        <w:rPr>
          <w:sz w:val="28"/>
          <w:szCs w:val="28"/>
        </w:rPr>
      </w:pPr>
    </w:p>
    <w:p w14:paraId="7E944B8F" w14:textId="4043427F" w:rsidR="00422C47" w:rsidRPr="003F7CBB" w:rsidRDefault="00422C47">
      <w:pPr>
        <w:rPr>
          <w:color w:val="FF7E79"/>
          <w:sz w:val="28"/>
          <w:szCs w:val="28"/>
        </w:rPr>
      </w:pPr>
      <w:r w:rsidRPr="003F7CBB">
        <w:rPr>
          <w:color w:val="FF7E79"/>
          <w:sz w:val="28"/>
          <w:szCs w:val="28"/>
        </w:rPr>
        <w:t>March 1960, the first cosmonauts for the Soviet Union were chosen.</w:t>
      </w:r>
    </w:p>
    <w:p w14:paraId="356E2FB5" w14:textId="26B3BBB2" w:rsidR="00FF4E86" w:rsidRDefault="00FF4E86">
      <w:pPr>
        <w:rPr>
          <w:sz w:val="28"/>
          <w:szCs w:val="28"/>
        </w:rPr>
      </w:pPr>
    </w:p>
    <w:p w14:paraId="6BA4548A" w14:textId="2C45FE9F" w:rsidR="00FF4E86" w:rsidRPr="003F7CBB" w:rsidRDefault="00FF4E86">
      <w:pPr>
        <w:rPr>
          <w:color w:val="FF7E79"/>
          <w:sz w:val="28"/>
          <w:szCs w:val="28"/>
        </w:rPr>
      </w:pPr>
      <w:r w:rsidRPr="003F7CBB">
        <w:rPr>
          <w:color w:val="FF7E79"/>
          <w:sz w:val="28"/>
          <w:szCs w:val="28"/>
        </w:rPr>
        <w:t>August 19, 1960, the Soviet Union launches the Sputnik 5 onboard this spacecraft are 2 dogs (Belka and Strelka) and a few different plants, they all survive and come back to Earth alive.</w:t>
      </w:r>
    </w:p>
    <w:p w14:paraId="58A26382" w14:textId="77777777" w:rsidR="00FF4E86" w:rsidRDefault="00FF4E86">
      <w:pPr>
        <w:rPr>
          <w:sz w:val="28"/>
          <w:szCs w:val="28"/>
        </w:rPr>
      </w:pPr>
    </w:p>
    <w:p w14:paraId="1A05D9B9" w14:textId="69C6E21E" w:rsidR="00FF4E86" w:rsidRPr="003F7CBB" w:rsidRDefault="00FF4E86">
      <w:pPr>
        <w:rPr>
          <w:color w:val="76D6FF"/>
          <w:sz w:val="28"/>
          <w:szCs w:val="28"/>
        </w:rPr>
      </w:pPr>
      <w:r w:rsidRPr="003F7CBB">
        <w:rPr>
          <w:color w:val="76D6FF"/>
          <w:sz w:val="28"/>
          <w:szCs w:val="28"/>
        </w:rPr>
        <w:t>January 31, 1961</w:t>
      </w:r>
      <w:r w:rsidR="00507534" w:rsidRPr="003F7CBB">
        <w:rPr>
          <w:color w:val="76D6FF"/>
          <w:sz w:val="28"/>
          <w:szCs w:val="28"/>
        </w:rPr>
        <w:t>, a chimpanzee from the United States called Ham becomes the first ape to go to space and survive the landing.</w:t>
      </w:r>
    </w:p>
    <w:p w14:paraId="090DCEB5" w14:textId="77777777" w:rsidR="00507534" w:rsidRDefault="00507534">
      <w:pPr>
        <w:rPr>
          <w:sz w:val="28"/>
          <w:szCs w:val="28"/>
        </w:rPr>
      </w:pPr>
    </w:p>
    <w:p w14:paraId="70B9176D" w14:textId="77777777" w:rsidR="008634D6" w:rsidRPr="003F7CBB" w:rsidRDefault="00507534">
      <w:pPr>
        <w:rPr>
          <w:color w:val="FF7E79"/>
          <w:sz w:val="28"/>
          <w:szCs w:val="28"/>
        </w:rPr>
      </w:pPr>
      <w:r w:rsidRPr="003F7CBB">
        <w:rPr>
          <w:color w:val="FF7E79"/>
          <w:sz w:val="28"/>
          <w:szCs w:val="28"/>
        </w:rPr>
        <w:t>April 12, 1961, the Soviet Union sends the first human (Yuri Gagarin) on the Vostok 1 into space, he ma</w:t>
      </w:r>
      <w:r w:rsidR="0089584A" w:rsidRPr="003F7CBB">
        <w:rPr>
          <w:color w:val="FF7E79"/>
          <w:sz w:val="28"/>
          <w:szCs w:val="28"/>
        </w:rPr>
        <w:t>d</w:t>
      </w:r>
      <w:r w:rsidRPr="003F7CBB">
        <w:rPr>
          <w:color w:val="FF7E79"/>
          <w:sz w:val="28"/>
          <w:szCs w:val="28"/>
        </w:rPr>
        <w:t>e one orbit around Earth and was in space for 1 hour and 48 minutes</w:t>
      </w:r>
      <w:r w:rsidR="0089584A" w:rsidRPr="003F7CBB">
        <w:rPr>
          <w:color w:val="FF7E79"/>
          <w:sz w:val="28"/>
          <w:szCs w:val="28"/>
        </w:rPr>
        <w:t xml:space="preserve"> before landing.</w:t>
      </w:r>
    </w:p>
    <w:p w14:paraId="1CEDFA9C" w14:textId="77777777" w:rsidR="008634D6" w:rsidRDefault="008634D6">
      <w:pPr>
        <w:rPr>
          <w:sz w:val="28"/>
          <w:szCs w:val="28"/>
        </w:rPr>
      </w:pPr>
    </w:p>
    <w:p w14:paraId="6195450D" w14:textId="58A19C4C" w:rsidR="00507534" w:rsidRPr="003F7CBB" w:rsidRDefault="008634D6">
      <w:pPr>
        <w:rPr>
          <w:color w:val="76D6FF"/>
          <w:sz w:val="28"/>
          <w:szCs w:val="28"/>
        </w:rPr>
      </w:pPr>
      <w:r w:rsidRPr="003F7CBB">
        <w:rPr>
          <w:color w:val="76D6FF"/>
          <w:sz w:val="28"/>
          <w:szCs w:val="28"/>
        </w:rPr>
        <w:t>May 5, 1961, the United States manage to get the first American in space (Alan Shepard) on a pilot-controlled flight on the Mercury-Redstone 3/</w:t>
      </w:r>
      <w:r w:rsidR="005303D3" w:rsidRPr="003F7CBB">
        <w:rPr>
          <w:color w:val="76D6FF"/>
          <w:sz w:val="28"/>
          <w:szCs w:val="28"/>
        </w:rPr>
        <w:t xml:space="preserve"> </w:t>
      </w:r>
      <w:r w:rsidRPr="003F7CBB">
        <w:rPr>
          <w:color w:val="76D6FF"/>
          <w:sz w:val="28"/>
          <w:szCs w:val="28"/>
        </w:rPr>
        <w:t>Freedom 7 spacecraft. On the flight he did not orbit the Earth but flew around 187 kilometres high for 15 minutes.</w:t>
      </w:r>
    </w:p>
    <w:p w14:paraId="59820092" w14:textId="77777777" w:rsidR="008634D6" w:rsidRDefault="008634D6">
      <w:pPr>
        <w:rPr>
          <w:sz w:val="28"/>
          <w:szCs w:val="28"/>
        </w:rPr>
      </w:pPr>
    </w:p>
    <w:p w14:paraId="629C1754" w14:textId="6789CFA8" w:rsidR="008634D6" w:rsidRPr="003F7CBB" w:rsidRDefault="008634D6">
      <w:pPr>
        <w:rPr>
          <w:color w:val="76D6FF"/>
          <w:sz w:val="28"/>
          <w:szCs w:val="28"/>
        </w:rPr>
      </w:pPr>
      <w:r w:rsidRPr="003F7CBB">
        <w:rPr>
          <w:color w:val="76D6FF"/>
          <w:sz w:val="28"/>
          <w:szCs w:val="28"/>
        </w:rPr>
        <w:t xml:space="preserve">February 20, 1962, </w:t>
      </w:r>
      <w:r w:rsidR="00CF092B" w:rsidRPr="003F7CBB">
        <w:rPr>
          <w:color w:val="76D6FF"/>
          <w:sz w:val="28"/>
          <w:szCs w:val="28"/>
        </w:rPr>
        <w:t>A</w:t>
      </w:r>
      <w:r w:rsidRPr="003F7CBB">
        <w:rPr>
          <w:color w:val="76D6FF"/>
          <w:sz w:val="28"/>
          <w:szCs w:val="28"/>
        </w:rPr>
        <w:t>merican managed to send the first American into orbit his name was John Glenn and he was onboard the Mercury-Atlas 6</w:t>
      </w:r>
      <w:r w:rsidR="005303D3" w:rsidRPr="003F7CBB">
        <w:rPr>
          <w:color w:val="76D6FF"/>
          <w:sz w:val="28"/>
          <w:szCs w:val="28"/>
        </w:rPr>
        <w:t>/ Friendship 7</w:t>
      </w:r>
      <w:r w:rsidRPr="003F7CBB">
        <w:rPr>
          <w:color w:val="76D6FF"/>
          <w:sz w:val="28"/>
          <w:szCs w:val="28"/>
        </w:rPr>
        <w:t>.</w:t>
      </w:r>
      <w:r w:rsidR="005303D3" w:rsidRPr="003F7CBB">
        <w:rPr>
          <w:color w:val="76D6FF"/>
          <w:sz w:val="28"/>
          <w:szCs w:val="28"/>
        </w:rPr>
        <w:t xml:space="preserve"> He orbited around the Earth 3 times and spent around 5 hours in space.</w:t>
      </w:r>
    </w:p>
    <w:p w14:paraId="16C7E149" w14:textId="77777777" w:rsidR="005303D3" w:rsidRDefault="005303D3">
      <w:pPr>
        <w:rPr>
          <w:sz w:val="28"/>
          <w:szCs w:val="28"/>
        </w:rPr>
      </w:pPr>
    </w:p>
    <w:p w14:paraId="47640FAE" w14:textId="1638DC8B" w:rsidR="005303D3" w:rsidRPr="003F7CBB" w:rsidRDefault="005303D3">
      <w:pPr>
        <w:rPr>
          <w:color w:val="FF7E79"/>
          <w:sz w:val="28"/>
          <w:szCs w:val="28"/>
        </w:rPr>
      </w:pPr>
      <w:r w:rsidRPr="003F7CBB">
        <w:rPr>
          <w:color w:val="FF7E79"/>
          <w:sz w:val="28"/>
          <w:szCs w:val="28"/>
        </w:rPr>
        <w:t>June 16, 1963, Valentina Tereshkova becomes the first woman in space, onboard the Vostok 6 she spent nearly 3 days in space and orbited the Earth 48 times.</w:t>
      </w:r>
    </w:p>
    <w:p w14:paraId="042AF97A" w14:textId="77777777" w:rsidR="00CF092B" w:rsidRDefault="00CF092B">
      <w:pPr>
        <w:rPr>
          <w:sz w:val="28"/>
          <w:szCs w:val="28"/>
        </w:rPr>
      </w:pPr>
    </w:p>
    <w:p w14:paraId="7D64D408" w14:textId="77777777" w:rsidR="00CF092B" w:rsidRPr="003F7CBB" w:rsidRDefault="00CF092B">
      <w:pPr>
        <w:rPr>
          <w:color w:val="FF7E79"/>
          <w:sz w:val="28"/>
          <w:szCs w:val="28"/>
        </w:rPr>
      </w:pPr>
      <w:r w:rsidRPr="003F7CBB">
        <w:rPr>
          <w:color w:val="FF7E79"/>
          <w:sz w:val="28"/>
          <w:szCs w:val="28"/>
        </w:rPr>
        <w:t>August 1964, the Soviet Union government gave permission to work on two Moon programs, a flyby and a landing program.</w:t>
      </w:r>
    </w:p>
    <w:p w14:paraId="188600DC" w14:textId="77777777" w:rsidR="00CF092B" w:rsidRDefault="00CF092B">
      <w:pPr>
        <w:rPr>
          <w:sz w:val="28"/>
          <w:szCs w:val="28"/>
        </w:rPr>
      </w:pPr>
    </w:p>
    <w:p w14:paraId="530ACD42" w14:textId="6C6A4E35" w:rsidR="00CF092B" w:rsidRPr="003F7CBB" w:rsidRDefault="00CF092B">
      <w:pPr>
        <w:rPr>
          <w:color w:val="FF7E79"/>
          <w:sz w:val="28"/>
          <w:szCs w:val="28"/>
        </w:rPr>
      </w:pPr>
      <w:r w:rsidRPr="003F7CBB">
        <w:rPr>
          <w:color w:val="FF7E79"/>
          <w:sz w:val="28"/>
          <w:szCs w:val="28"/>
        </w:rPr>
        <w:t xml:space="preserve">  October 12, 1964, the Soviet Union sent the first spacecraft that could carry more than one person in it , this spacecraft was called the Voskhod 1 and had cosmonauts Vladimir Komarov, Konstantin Feoktistov, and Boris Yegorov.</w:t>
      </w:r>
    </w:p>
    <w:p w14:paraId="32A24BB0" w14:textId="77777777" w:rsidR="00422C47" w:rsidRDefault="00422C47">
      <w:pPr>
        <w:rPr>
          <w:sz w:val="28"/>
          <w:szCs w:val="28"/>
        </w:rPr>
      </w:pPr>
    </w:p>
    <w:p w14:paraId="53183B91" w14:textId="77777777" w:rsidR="00984917" w:rsidRPr="003F7CBB" w:rsidRDefault="00984917">
      <w:pPr>
        <w:rPr>
          <w:color w:val="FF7E79"/>
          <w:sz w:val="28"/>
          <w:szCs w:val="28"/>
        </w:rPr>
      </w:pPr>
      <w:r w:rsidRPr="003F7CBB">
        <w:rPr>
          <w:color w:val="FF7E79"/>
          <w:sz w:val="28"/>
          <w:szCs w:val="28"/>
        </w:rPr>
        <w:t>March 18, 1965, Alexei Leonov accomplished the first ever spacewalk on the Voskhod 2. The spacewalk lasted around 12 minutes in a specialised spacesuit.</w:t>
      </w:r>
    </w:p>
    <w:p w14:paraId="417C96C3" w14:textId="77777777" w:rsidR="00984917" w:rsidRDefault="00984917">
      <w:pPr>
        <w:rPr>
          <w:sz w:val="28"/>
          <w:szCs w:val="28"/>
        </w:rPr>
      </w:pPr>
    </w:p>
    <w:p w14:paraId="43F3D49E" w14:textId="77777777" w:rsidR="00BE2353" w:rsidRPr="003F7CBB" w:rsidRDefault="00984917">
      <w:pPr>
        <w:rPr>
          <w:color w:val="76D6FF"/>
          <w:sz w:val="28"/>
          <w:szCs w:val="28"/>
        </w:rPr>
      </w:pPr>
      <w:r w:rsidRPr="003F7CBB">
        <w:rPr>
          <w:color w:val="76D6FF"/>
          <w:sz w:val="28"/>
          <w:szCs w:val="28"/>
        </w:rPr>
        <w:t>March 23, 1965, the United States sent the first U.S. spacecraft that can carry more then one person on it, it was called Gemini 3. Aboard were the astronauts Virgil Grissom and John Young.</w:t>
      </w:r>
    </w:p>
    <w:p w14:paraId="6E884740" w14:textId="77777777" w:rsidR="00BE2353" w:rsidRDefault="00BE2353">
      <w:pPr>
        <w:rPr>
          <w:sz w:val="28"/>
          <w:szCs w:val="28"/>
        </w:rPr>
      </w:pPr>
    </w:p>
    <w:p w14:paraId="4FDFE4C6" w14:textId="77777777" w:rsidR="00BE2353" w:rsidRPr="003F7CBB" w:rsidRDefault="00BE2353">
      <w:pPr>
        <w:rPr>
          <w:color w:val="76D6FF"/>
          <w:sz w:val="28"/>
          <w:szCs w:val="28"/>
        </w:rPr>
      </w:pPr>
      <w:r w:rsidRPr="003F7CBB">
        <w:rPr>
          <w:color w:val="76D6FF"/>
          <w:sz w:val="28"/>
          <w:szCs w:val="28"/>
        </w:rPr>
        <w:lastRenderedPageBreak/>
        <w:t>June 3, 1965, the first American completed the spacewalk, his name was Ed White and he was on the Gemini 4.</w:t>
      </w:r>
    </w:p>
    <w:p w14:paraId="67E8C731" w14:textId="77777777" w:rsidR="00BE2353" w:rsidRDefault="00BE2353">
      <w:pPr>
        <w:rPr>
          <w:sz w:val="28"/>
          <w:szCs w:val="28"/>
        </w:rPr>
      </w:pPr>
    </w:p>
    <w:p w14:paraId="0A5726D5" w14:textId="77777777" w:rsidR="0002437D" w:rsidRPr="003F7CBB" w:rsidRDefault="00FD4041">
      <w:pPr>
        <w:rPr>
          <w:color w:val="76D6FF"/>
          <w:sz w:val="28"/>
          <w:szCs w:val="28"/>
        </w:rPr>
      </w:pPr>
      <w:r w:rsidRPr="003F7CBB">
        <w:rPr>
          <w:color w:val="76D6FF"/>
          <w:sz w:val="28"/>
          <w:szCs w:val="28"/>
        </w:rPr>
        <w:t>July 14, 1965, the United States satellite (Mariner 4) completes the first successful travel to Mars. The Mariner 4 returned to Earth with the first detailed pictures of the surface of Mars.</w:t>
      </w:r>
    </w:p>
    <w:p w14:paraId="67B9B198" w14:textId="77777777" w:rsidR="0002437D" w:rsidRDefault="0002437D">
      <w:pPr>
        <w:rPr>
          <w:sz w:val="28"/>
          <w:szCs w:val="28"/>
        </w:rPr>
      </w:pPr>
    </w:p>
    <w:p w14:paraId="4900D504" w14:textId="77777777" w:rsidR="007814FD" w:rsidRPr="003F7CBB" w:rsidRDefault="0002437D">
      <w:pPr>
        <w:rPr>
          <w:color w:val="76D6FF"/>
          <w:sz w:val="28"/>
          <w:szCs w:val="28"/>
        </w:rPr>
      </w:pPr>
      <w:r w:rsidRPr="003F7CBB">
        <w:rPr>
          <w:color w:val="76D6FF"/>
          <w:sz w:val="28"/>
          <w:szCs w:val="28"/>
        </w:rPr>
        <w:t>December 15, 1965, the United States successfully completed the first orbital rendezvous with Frank Borman and James Lovell on Gemini 7 and Walter Schirra and Thomas Stafford on Gemini 6</w:t>
      </w:r>
      <w:r w:rsidR="007814FD" w:rsidRPr="003F7CBB">
        <w:rPr>
          <w:color w:val="76D6FF"/>
          <w:sz w:val="28"/>
          <w:szCs w:val="28"/>
        </w:rPr>
        <w:t>A</w:t>
      </w:r>
      <w:r w:rsidRPr="003F7CBB">
        <w:rPr>
          <w:color w:val="76D6FF"/>
          <w:sz w:val="28"/>
          <w:szCs w:val="28"/>
        </w:rPr>
        <w:t xml:space="preserve">. Orbital </w:t>
      </w:r>
      <w:r w:rsidR="007814FD" w:rsidRPr="003F7CBB">
        <w:rPr>
          <w:color w:val="76D6FF"/>
          <w:sz w:val="28"/>
          <w:szCs w:val="28"/>
        </w:rPr>
        <w:t>r</w:t>
      </w:r>
      <w:r w:rsidRPr="003F7CBB">
        <w:rPr>
          <w:color w:val="76D6FF"/>
          <w:sz w:val="28"/>
          <w:szCs w:val="28"/>
        </w:rPr>
        <w:t>endezvous</w:t>
      </w:r>
      <w:r w:rsidR="007814FD" w:rsidRPr="003F7CBB">
        <w:rPr>
          <w:color w:val="76D6FF"/>
          <w:sz w:val="28"/>
          <w:szCs w:val="28"/>
        </w:rPr>
        <w:t xml:space="preserve"> is when two spacecrafts meet up with each other while orbiting around the Earth.</w:t>
      </w:r>
    </w:p>
    <w:p w14:paraId="4A705656" w14:textId="77777777" w:rsidR="007814FD" w:rsidRDefault="007814FD">
      <w:pPr>
        <w:rPr>
          <w:sz w:val="28"/>
          <w:szCs w:val="28"/>
        </w:rPr>
      </w:pPr>
    </w:p>
    <w:p w14:paraId="14731CD7" w14:textId="77777777" w:rsidR="007814FD" w:rsidRPr="003F7CBB" w:rsidRDefault="007814FD">
      <w:pPr>
        <w:rPr>
          <w:color w:val="941100"/>
          <w:sz w:val="28"/>
          <w:szCs w:val="28"/>
        </w:rPr>
      </w:pPr>
      <w:r w:rsidRPr="003F7CBB">
        <w:rPr>
          <w:color w:val="941100"/>
          <w:sz w:val="28"/>
          <w:szCs w:val="28"/>
        </w:rPr>
        <w:t>January 14, 1966, the Soviet Union’s chief spacecraft designer Sergei Korolev died.</w:t>
      </w:r>
    </w:p>
    <w:p w14:paraId="13103B8F" w14:textId="77777777" w:rsidR="007814FD" w:rsidRDefault="007814FD">
      <w:pPr>
        <w:rPr>
          <w:sz w:val="28"/>
          <w:szCs w:val="28"/>
        </w:rPr>
      </w:pPr>
    </w:p>
    <w:p w14:paraId="6C50BC86" w14:textId="685AAD54" w:rsidR="005D67C0" w:rsidRPr="003F7CBB" w:rsidRDefault="007814FD">
      <w:pPr>
        <w:rPr>
          <w:color w:val="76D6FF"/>
          <w:sz w:val="28"/>
          <w:szCs w:val="28"/>
        </w:rPr>
      </w:pPr>
      <w:r w:rsidRPr="003F7CBB">
        <w:rPr>
          <w:color w:val="76D6FF"/>
          <w:sz w:val="28"/>
          <w:szCs w:val="28"/>
        </w:rPr>
        <w:t xml:space="preserve">March 16, 1966, the United States successfully completed the first docking in space with Neil Armstrong and Daivd Scott on the Gemini 8. </w:t>
      </w:r>
    </w:p>
    <w:p w14:paraId="2FF15D53" w14:textId="77777777" w:rsidR="00DA1949" w:rsidRPr="003F7CBB" w:rsidRDefault="00DA1949">
      <w:pPr>
        <w:rPr>
          <w:color w:val="011893"/>
          <w:sz w:val="28"/>
          <w:szCs w:val="28"/>
        </w:rPr>
      </w:pPr>
    </w:p>
    <w:p w14:paraId="6BB43F58" w14:textId="4DD42D86" w:rsidR="00DA1949" w:rsidRPr="003F7CBB" w:rsidRDefault="00DA1949">
      <w:pPr>
        <w:rPr>
          <w:color w:val="011893"/>
          <w:sz w:val="28"/>
          <w:szCs w:val="28"/>
        </w:rPr>
      </w:pPr>
      <w:r w:rsidRPr="003F7CBB">
        <w:rPr>
          <w:color w:val="011893"/>
          <w:sz w:val="28"/>
          <w:szCs w:val="28"/>
        </w:rPr>
        <w:t>January 27, 1967, in the United States throughout a launchpad test for the Apollo program astronauts Virgil Grissom, Ed White, and Roger Chaffee lost their life in a fire. This setback delayed the Apollo program for around one and a half years.</w:t>
      </w:r>
    </w:p>
    <w:p w14:paraId="2C279768" w14:textId="77777777" w:rsidR="00DA1949" w:rsidRDefault="00DA1949">
      <w:pPr>
        <w:rPr>
          <w:sz w:val="28"/>
          <w:szCs w:val="28"/>
        </w:rPr>
      </w:pPr>
    </w:p>
    <w:p w14:paraId="377E75BC" w14:textId="1A6B0CC4" w:rsidR="00DA1949" w:rsidRPr="003F7CBB" w:rsidRDefault="00746A8D">
      <w:pPr>
        <w:rPr>
          <w:color w:val="941100"/>
          <w:sz w:val="28"/>
          <w:szCs w:val="28"/>
        </w:rPr>
      </w:pPr>
      <w:r w:rsidRPr="003F7CBB">
        <w:rPr>
          <w:color w:val="941100"/>
          <w:sz w:val="28"/>
          <w:szCs w:val="28"/>
        </w:rPr>
        <w:t>April 24, 1967, a Soviet cosmonaut called Vladimir Komarov lost his life when his spacecraft’s (Soyuz 1) parachute couldn’t open when he was trying to return into the Earth’s atmosphere. This was the first death in space.</w:t>
      </w:r>
    </w:p>
    <w:p w14:paraId="72B8F2BC" w14:textId="77777777" w:rsidR="00746A8D" w:rsidRDefault="00746A8D">
      <w:pPr>
        <w:rPr>
          <w:sz w:val="28"/>
          <w:szCs w:val="28"/>
        </w:rPr>
      </w:pPr>
    </w:p>
    <w:p w14:paraId="3D0211C6" w14:textId="36679D7A" w:rsidR="00746A8D" w:rsidRPr="003F7CBB" w:rsidRDefault="00746A8D">
      <w:pPr>
        <w:rPr>
          <w:color w:val="FF7E79"/>
          <w:sz w:val="28"/>
          <w:szCs w:val="28"/>
        </w:rPr>
      </w:pPr>
      <w:r w:rsidRPr="003F7CBB">
        <w:rPr>
          <w:color w:val="FF7E79"/>
          <w:sz w:val="28"/>
          <w:szCs w:val="28"/>
        </w:rPr>
        <w:t xml:space="preserve">September 15-21, 1968, </w:t>
      </w:r>
      <w:r w:rsidR="006811B3" w:rsidRPr="003F7CBB">
        <w:rPr>
          <w:color w:val="FF7E79"/>
          <w:sz w:val="28"/>
          <w:szCs w:val="28"/>
        </w:rPr>
        <w:t>the Soviet Union’s unmanned probe called Zond 5 becomes the first probe to fly around the Moon and come back to Earth.</w:t>
      </w:r>
    </w:p>
    <w:p w14:paraId="48AFE943" w14:textId="77777777" w:rsidR="006F13A2" w:rsidRDefault="006F13A2">
      <w:pPr>
        <w:rPr>
          <w:sz w:val="28"/>
          <w:szCs w:val="28"/>
        </w:rPr>
      </w:pPr>
    </w:p>
    <w:p w14:paraId="2361D8BA" w14:textId="19C6C81C" w:rsidR="006F13A2" w:rsidRPr="003F7CBB" w:rsidRDefault="006F13A2">
      <w:pPr>
        <w:rPr>
          <w:color w:val="76D6FF"/>
          <w:sz w:val="28"/>
          <w:szCs w:val="28"/>
        </w:rPr>
      </w:pPr>
      <w:r w:rsidRPr="003F7CBB">
        <w:rPr>
          <w:color w:val="76D6FF"/>
          <w:sz w:val="28"/>
          <w:szCs w:val="28"/>
        </w:rPr>
        <w:t>October 11, 1958, the first flight of the Apollo program takes off. On Apollo 7 were astronauts Walter Schirra, Donn Eisele, and Walter Cunningham.</w:t>
      </w:r>
    </w:p>
    <w:p w14:paraId="29C5622F" w14:textId="77777777" w:rsidR="006F13A2" w:rsidRDefault="006F13A2">
      <w:pPr>
        <w:rPr>
          <w:sz w:val="28"/>
          <w:szCs w:val="28"/>
        </w:rPr>
      </w:pPr>
    </w:p>
    <w:p w14:paraId="51251CFD" w14:textId="77777777" w:rsidR="00C1347C" w:rsidRPr="003F7CBB" w:rsidRDefault="006F13A2">
      <w:pPr>
        <w:rPr>
          <w:color w:val="76D6FF"/>
          <w:sz w:val="28"/>
          <w:szCs w:val="28"/>
        </w:rPr>
      </w:pPr>
      <w:r w:rsidRPr="003F7CBB">
        <w:rPr>
          <w:color w:val="76D6FF"/>
          <w:sz w:val="28"/>
          <w:szCs w:val="28"/>
        </w:rPr>
        <w:t xml:space="preserve">December 24, 1968, the United States launch the first manned spacecraft to go to the Moon, orbit it, and then come back to Earth. This spacecraft was called the Apollo </w:t>
      </w:r>
      <w:r w:rsidR="00C1347C" w:rsidRPr="003F7CBB">
        <w:rPr>
          <w:color w:val="76D6FF"/>
          <w:sz w:val="28"/>
          <w:szCs w:val="28"/>
        </w:rPr>
        <w:t>8 with astronauts Frank Borman, James Lovell, and William Anders.</w:t>
      </w:r>
    </w:p>
    <w:p w14:paraId="03BA9D2E" w14:textId="77777777" w:rsidR="00C1347C" w:rsidRDefault="00C1347C">
      <w:pPr>
        <w:rPr>
          <w:sz w:val="28"/>
          <w:szCs w:val="28"/>
        </w:rPr>
      </w:pPr>
    </w:p>
    <w:p w14:paraId="1A64AC79" w14:textId="77777777" w:rsidR="00C1347C" w:rsidRPr="003F7CBB" w:rsidRDefault="00C1347C">
      <w:pPr>
        <w:rPr>
          <w:color w:val="941100"/>
          <w:sz w:val="28"/>
          <w:szCs w:val="28"/>
        </w:rPr>
      </w:pPr>
      <w:r w:rsidRPr="003F7CBB">
        <w:rPr>
          <w:color w:val="941100"/>
          <w:sz w:val="28"/>
          <w:szCs w:val="28"/>
        </w:rPr>
        <w:t>July 3, 1969, The Soviet Union’s N1 Moon rocket exploded.</w:t>
      </w:r>
    </w:p>
    <w:p w14:paraId="680FEB57" w14:textId="77777777" w:rsidR="00C1347C" w:rsidRPr="003F7CBB" w:rsidRDefault="00C1347C">
      <w:pPr>
        <w:rPr>
          <w:color w:val="76D6FF"/>
          <w:sz w:val="28"/>
          <w:szCs w:val="28"/>
        </w:rPr>
      </w:pPr>
    </w:p>
    <w:p w14:paraId="06C3FDA2" w14:textId="560662B0" w:rsidR="006F13A2" w:rsidRDefault="00C1347C">
      <w:pPr>
        <w:rPr>
          <w:color w:val="76D6FF"/>
          <w:sz w:val="28"/>
          <w:szCs w:val="28"/>
        </w:rPr>
      </w:pPr>
      <w:r w:rsidRPr="003F7CBB">
        <w:rPr>
          <w:color w:val="76D6FF"/>
          <w:sz w:val="28"/>
          <w:szCs w:val="28"/>
        </w:rPr>
        <w:t>July 20, 1969, Neil Armstrong and then Edwin “Buzz” Aldrin become the first people to walk on the Moon. Their crewmate Michael Collins orbited around them in the Apollo 11. This meant that America won the space race</w:t>
      </w:r>
      <w:r w:rsidR="00372AA2" w:rsidRPr="003F7CBB">
        <w:rPr>
          <w:color w:val="76D6FF"/>
          <w:sz w:val="28"/>
          <w:szCs w:val="28"/>
        </w:rPr>
        <w:t>, this Moon landing was on televisions all around the world and was watched by around 723 million people.</w:t>
      </w:r>
    </w:p>
    <w:p w14:paraId="08B21183" w14:textId="77777777" w:rsidR="005927EC" w:rsidRDefault="005927EC">
      <w:pPr>
        <w:rPr>
          <w:color w:val="76D6FF"/>
          <w:sz w:val="28"/>
          <w:szCs w:val="28"/>
        </w:rPr>
      </w:pPr>
    </w:p>
    <w:p w14:paraId="3AC023BF" w14:textId="0DFA0383" w:rsidR="005927EC" w:rsidRDefault="005927EC">
      <w:pPr>
        <w:rPr>
          <w:color w:val="000000" w:themeColor="text1"/>
          <w:sz w:val="28"/>
          <w:szCs w:val="28"/>
        </w:rPr>
      </w:pPr>
      <w:r w:rsidRPr="005927EC">
        <w:rPr>
          <w:color w:val="000000" w:themeColor="text1"/>
          <w:sz w:val="28"/>
          <w:szCs w:val="28"/>
        </w:rPr>
        <w:t>Key</w:t>
      </w:r>
      <w:r>
        <w:rPr>
          <w:color w:val="000000" w:themeColor="text1"/>
          <w:sz w:val="28"/>
          <w:szCs w:val="28"/>
        </w:rPr>
        <w:t>:</w:t>
      </w:r>
    </w:p>
    <w:p w14:paraId="0FAFDA2B" w14:textId="4F829909" w:rsidR="005927EC" w:rsidRDefault="005927EC">
      <w:pPr>
        <w:rPr>
          <w:color w:val="000000" w:themeColor="text1"/>
          <w:sz w:val="28"/>
          <w:szCs w:val="28"/>
        </w:rPr>
      </w:pPr>
      <w:r w:rsidRPr="005927EC">
        <w:rPr>
          <w:color w:val="76D6FF"/>
          <w:sz w:val="28"/>
          <w:szCs w:val="28"/>
        </w:rPr>
        <w:t xml:space="preserve">Light Blue </w:t>
      </w:r>
      <w:r>
        <w:rPr>
          <w:color w:val="000000" w:themeColor="text1"/>
          <w:sz w:val="28"/>
          <w:szCs w:val="28"/>
        </w:rPr>
        <w:t>= Good for America</w:t>
      </w:r>
    </w:p>
    <w:p w14:paraId="12FA49A4" w14:textId="26E7E1C9" w:rsidR="005927EC" w:rsidRDefault="005927EC">
      <w:pPr>
        <w:rPr>
          <w:color w:val="000000" w:themeColor="text1"/>
          <w:sz w:val="28"/>
          <w:szCs w:val="28"/>
        </w:rPr>
      </w:pPr>
      <w:r w:rsidRPr="005927EC">
        <w:rPr>
          <w:color w:val="FF7E79"/>
          <w:sz w:val="28"/>
          <w:szCs w:val="28"/>
        </w:rPr>
        <w:t xml:space="preserve">Light Red </w:t>
      </w:r>
      <w:r>
        <w:rPr>
          <w:color w:val="000000" w:themeColor="text1"/>
          <w:sz w:val="28"/>
          <w:szCs w:val="28"/>
        </w:rPr>
        <w:t>= Good for Soviet Union</w:t>
      </w:r>
    </w:p>
    <w:p w14:paraId="415543C6" w14:textId="1C5DC23C" w:rsidR="005927EC" w:rsidRDefault="005927EC">
      <w:pPr>
        <w:rPr>
          <w:color w:val="000000" w:themeColor="text1"/>
          <w:sz w:val="28"/>
          <w:szCs w:val="28"/>
        </w:rPr>
      </w:pPr>
      <w:r w:rsidRPr="005927EC">
        <w:rPr>
          <w:color w:val="011893"/>
          <w:sz w:val="28"/>
          <w:szCs w:val="28"/>
        </w:rPr>
        <w:t xml:space="preserve">Dark Blue </w:t>
      </w:r>
      <w:r>
        <w:rPr>
          <w:color w:val="000000" w:themeColor="text1"/>
          <w:sz w:val="28"/>
          <w:szCs w:val="28"/>
        </w:rPr>
        <w:t>= Bad for America</w:t>
      </w:r>
    </w:p>
    <w:p w14:paraId="019F8124" w14:textId="28C38F2A" w:rsidR="005927EC" w:rsidRDefault="005927EC">
      <w:pPr>
        <w:rPr>
          <w:color w:val="000000" w:themeColor="text1"/>
          <w:sz w:val="28"/>
          <w:szCs w:val="28"/>
        </w:rPr>
      </w:pPr>
      <w:r w:rsidRPr="005927EC">
        <w:rPr>
          <w:color w:val="941100"/>
          <w:sz w:val="28"/>
          <w:szCs w:val="28"/>
        </w:rPr>
        <w:t xml:space="preserve">Dark Red </w:t>
      </w:r>
      <w:r>
        <w:rPr>
          <w:color w:val="000000" w:themeColor="text1"/>
          <w:sz w:val="28"/>
          <w:szCs w:val="28"/>
        </w:rPr>
        <w:t>= Bad for Soviet Union</w:t>
      </w:r>
    </w:p>
    <w:p w14:paraId="73B00E28" w14:textId="77777777" w:rsidR="005927EC" w:rsidRPr="005927EC" w:rsidRDefault="005927EC">
      <w:pPr>
        <w:rPr>
          <w:color w:val="000000" w:themeColor="text1"/>
          <w:sz w:val="28"/>
          <w:szCs w:val="28"/>
        </w:rPr>
      </w:pPr>
    </w:p>
    <w:p w14:paraId="22B0DE6A" w14:textId="77777777" w:rsidR="000439ED" w:rsidRPr="000439ED" w:rsidRDefault="000439ED">
      <w:pPr>
        <w:rPr>
          <w:sz w:val="8"/>
          <w:szCs w:val="8"/>
        </w:rPr>
      </w:pPr>
    </w:p>
    <w:p w14:paraId="35ABC65F" w14:textId="4F8F6CBD" w:rsidR="006811B3" w:rsidRDefault="00C37830">
      <w:pPr>
        <w:rPr>
          <w:b/>
          <w:bCs/>
          <w:sz w:val="36"/>
          <w:szCs w:val="36"/>
        </w:rPr>
      </w:pPr>
      <w:r w:rsidRPr="00C37830">
        <w:rPr>
          <w:b/>
          <w:bCs/>
          <w:sz w:val="36"/>
          <w:szCs w:val="36"/>
        </w:rPr>
        <w:t>Bibliography:</w:t>
      </w:r>
    </w:p>
    <w:p w14:paraId="1BA84A8B" w14:textId="77777777" w:rsidR="000439ED" w:rsidRPr="000439ED" w:rsidRDefault="000439ED">
      <w:pPr>
        <w:rPr>
          <w:b/>
          <w:bCs/>
          <w:sz w:val="8"/>
          <w:szCs w:val="8"/>
        </w:rPr>
      </w:pPr>
    </w:p>
    <w:p w14:paraId="2B4EEA19" w14:textId="77777777" w:rsidR="00C37830" w:rsidRPr="000439ED" w:rsidRDefault="00C37830" w:rsidP="00C37830">
      <w:pPr>
        <w:pStyle w:val="ListParagraph"/>
        <w:numPr>
          <w:ilvl w:val="0"/>
          <w:numId w:val="1"/>
        </w:numPr>
        <w:rPr>
          <w:sz w:val="21"/>
          <w:szCs w:val="21"/>
        </w:rPr>
      </w:pPr>
      <w:r w:rsidRPr="000439ED">
        <w:rPr>
          <w:sz w:val="21"/>
          <w:szCs w:val="21"/>
        </w:rPr>
        <w:t>Hoffpauir, Daniel. “Space Rendezvous - NASA.” Space Rendezvous, 23 May 2016, www.nasa.gov/centers-and-facilities/nesc/space-rendezvous/. Accessed 24 Feb. 2026.</w:t>
      </w:r>
    </w:p>
    <w:p w14:paraId="43CD5594" w14:textId="77777777" w:rsidR="00C37830" w:rsidRPr="000439ED" w:rsidRDefault="00C37830" w:rsidP="00C37830">
      <w:pPr>
        <w:pStyle w:val="ListParagraph"/>
        <w:ind w:left="0"/>
        <w:rPr>
          <w:sz w:val="21"/>
          <w:szCs w:val="21"/>
        </w:rPr>
      </w:pPr>
    </w:p>
    <w:p w14:paraId="0D779455" w14:textId="77777777" w:rsidR="00C37830" w:rsidRPr="000439ED" w:rsidRDefault="00C37830" w:rsidP="00C37830">
      <w:pPr>
        <w:pStyle w:val="ListParagraph"/>
        <w:numPr>
          <w:ilvl w:val="0"/>
          <w:numId w:val="1"/>
        </w:numPr>
        <w:rPr>
          <w:sz w:val="21"/>
          <w:szCs w:val="21"/>
        </w:rPr>
      </w:pPr>
      <w:r w:rsidRPr="000439ED">
        <w:rPr>
          <w:sz w:val="21"/>
          <w:szCs w:val="21"/>
        </w:rPr>
        <w:t>Loff, Sarah. “Explorer 1 Overview - NASA.” NASA, 18 Mar. 2015, www.nasa.gov/history/explorer-1-overview/. Accessed 18 Feb. 2026.</w:t>
      </w:r>
    </w:p>
    <w:p w14:paraId="39734995" w14:textId="77777777" w:rsidR="00C37830" w:rsidRPr="000439ED" w:rsidRDefault="00C37830" w:rsidP="00C37830">
      <w:pPr>
        <w:pStyle w:val="ListParagraph"/>
        <w:ind w:left="0"/>
        <w:rPr>
          <w:sz w:val="21"/>
          <w:szCs w:val="21"/>
        </w:rPr>
      </w:pPr>
    </w:p>
    <w:p w14:paraId="3F822CCA" w14:textId="77777777" w:rsidR="00C37830" w:rsidRPr="000439ED" w:rsidRDefault="00C37830" w:rsidP="00C37830">
      <w:pPr>
        <w:pStyle w:val="ListParagraph"/>
        <w:numPr>
          <w:ilvl w:val="0"/>
          <w:numId w:val="1"/>
        </w:numPr>
        <w:rPr>
          <w:sz w:val="21"/>
          <w:szCs w:val="21"/>
        </w:rPr>
      </w:pPr>
      <w:r w:rsidRPr="000439ED">
        <w:rPr>
          <w:sz w:val="21"/>
          <w:szCs w:val="21"/>
        </w:rPr>
        <w:t>M. Harland, David. “Soyuz | Spaceflights &amp; Facts | Britannica.” Www.britannica.com, www.britannica.com/technology/Soyuz. Accessed 24 Feb. 2026.</w:t>
      </w:r>
    </w:p>
    <w:p w14:paraId="5A9EACDC" w14:textId="77777777" w:rsidR="00C37830" w:rsidRPr="000439ED" w:rsidRDefault="00C37830" w:rsidP="00C37830">
      <w:pPr>
        <w:rPr>
          <w:sz w:val="21"/>
          <w:szCs w:val="21"/>
        </w:rPr>
      </w:pPr>
    </w:p>
    <w:p w14:paraId="7FFD05CA" w14:textId="77777777" w:rsidR="00C37830" w:rsidRPr="000439ED" w:rsidRDefault="00C37830" w:rsidP="00C37830">
      <w:pPr>
        <w:pStyle w:val="ListParagraph"/>
        <w:numPr>
          <w:ilvl w:val="0"/>
          <w:numId w:val="1"/>
        </w:numPr>
        <w:rPr>
          <w:sz w:val="21"/>
          <w:szCs w:val="21"/>
        </w:rPr>
      </w:pPr>
      <w:r w:rsidRPr="000439ED">
        <w:rPr>
          <w:sz w:val="21"/>
          <w:szCs w:val="21"/>
        </w:rPr>
        <w:t>NASA. “In the Beginning: Project Mercury - NASA.” NASA, 1 Oct. 2008, www.nasa.gov/missions/project-mercury/in-the-beginning-project-mercury/. Accessed 18 Feb. 2026.</w:t>
      </w:r>
    </w:p>
    <w:p w14:paraId="6BFA98F6" w14:textId="77777777" w:rsidR="00C37830" w:rsidRPr="000439ED" w:rsidRDefault="00C37830" w:rsidP="00C37830">
      <w:pPr>
        <w:pStyle w:val="ListParagraph"/>
        <w:ind w:left="0"/>
        <w:rPr>
          <w:sz w:val="21"/>
          <w:szCs w:val="21"/>
        </w:rPr>
      </w:pPr>
    </w:p>
    <w:p w14:paraId="28D4105E" w14:textId="77777777" w:rsidR="00C37830" w:rsidRPr="000439ED" w:rsidRDefault="00C37830" w:rsidP="00C37830">
      <w:pPr>
        <w:pStyle w:val="ListParagraph"/>
        <w:numPr>
          <w:ilvl w:val="0"/>
          <w:numId w:val="1"/>
        </w:numPr>
        <w:rPr>
          <w:sz w:val="21"/>
          <w:szCs w:val="21"/>
        </w:rPr>
      </w:pPr>
      <w:r w:rsidRPr="000439ED">
        <w:rPr>
          <w:sz w:val="21"/>
          <w:szCs w:val="21"/>
        </w:rPr>
        <w:t>NASA STEM Team. “Who Was John Glenn? (Grades 5-8) - NASA.” NASA, 10 Aug. 2023, www.nasa.gov/learning-resources/for-kids-and-students/who-was-john-glenn-grades-5-8/. Accessed 18 Feb. 2026.</w:t>
      </w:r>
    </w:p>
    <w:p w14:paraId="21C457B0" w14:textId="77777777" w:rsidR="00C37830" w:rsidRPr="000439ED" w:rsidRDefault="00C37830" w:rsidP="00C37830">
      <w:pPr>
        <w:pStyle w:val="ListParagraph"/>
        <w:ind w:left="0"/>
        <w:rPr>
          <w:sz w:val="21"/>
          <w:szCs w:val="21"/>
        </w:rPr>
      </w:pPr>
    </w:p>
    <w:p w14:paraId="6A84B4E5" w14:textId="77777777" w:rsidR="00C37830" w:rsidRPr="000439ED" w:rsidRDefault="00C37830" w:rsidP="00C37830">
      <w:pPr>
        <w:pStyle w:val="ListParagraph"/>
        <w:numPr>
          <w:ilvl w:val="0"/>
          <w:numId w:val="1"/>
        </w:numPr>
        <w:rPr>
          <w:sz w:val="21"/>
          <w:szCs w:val="21"/>
        </w:rPr>
      </w:pPr>
      <w:r w:rsidRPr="000439ED">
        <w:rPr>
          <w:sz w:val="21"/>
          <w:szCs w:val="21"/>
        </w:rPr>
        <w:t>National Geographic. “Space Probes.” Education.nationalgeographic.org, education.nationalgeographic.org/resource/space-probes/. Accessed 24 Feb. 2026.</w:t>
      </w:r>
    </w:p>
    <w:p w14:paraId="6626E3D6" w14:textId="77777777" w:rsidR="00C37830" w:rsidRPr="000439ED" w:rsidRDefault="00C37830" w:rsidP="00C37830">
      <w:pPr>
        <w:pStyle w:val="ListParagraph"/>
        <w:ind w:left="0"/>
        <w:rPr>
          <w:sz w:val="21"/>
          <w:szCs w:val="21"/>
        </w:rPr>
      </w:pPr>
    </w:p>
    <w:p w14:paraId="001CB1BA" w14:textId="77777777" w:rsidR="00C37830" w:rsidRPr="000439ED" w:rsidRDefault="00C37830" w:rsidP="00C37830">
      <w:pPr>
        <w:pStyle w:val="ListParagraph"/>
        <w:numPr>
          <w:ilvl w:val="0"/>
          <w:numId w:val="1"/>
        </w:numPr>
        <w:rPr>
          <w:sz w:val="21"/>
          <w:szCs w:val="21"/>
        </w:rPr>
      </w:pPr>
      <w:r w:rsidRPr="000439ED">
        <w:rPr>
          <w:sz w:val="21"/>
          <w:szCs w:val="21"/>
        </w:rPr>
        <w:t>Riley, Patrick. “Timeline of the Space Race | Britannica.” Www.britannica.com, Britannica, 14 Dec. 2021, www.britannica.com/story/timeline-of-the-space-race. Accessed 18 Feb. 2026.</w:t>
      </w:r>
    </w:p>
    <w:p w14:paraId="66474E22" w14:textId="77777777" w:rsidR="000439ED" w:rsidRPr="000439ED" w:rsidRDefault="000439ED" w:rsidP="000439ED">
      <w:pPr>
        <w:pStyle w:val="ListParagraph"/>
        <w:ind w:left="0"/>
        <w:rPr>
          <w:sz w:val="21"/>
          <w:szCs w:val="21"/>
        </w:rPr>
      </w:pPr>
    </w:p>
    <w:p w14:paraId="67DADBB3" w14:textId="77777777" w:rsidR="00C37830" w:rsidRPr="000439ED" w:rsidRDefault="00C37830" w:rsidP="000439ED">
      <w:pPr>
        <w:pStyle w:val="ListParagraph"/>
        <w:numPr>
          <w:ilvl w:val="0"/>
          <w:numId w:val="1"/>
        </w:numPr>
        <w:rPr>
          <w:sz w:val="21"/>
          <w:szCs w:val="21"/>
        </w:rPr>
      </w:pPr>
      <w:r w:rsidRPr="000439ED">
        <w:rPr>
          <w:sz w:val="21"/>
          <w:szCs w:val="21"/>
        </w:rPr>
        <w:t>Royal Museums Greenwich. “Space Race Timeline.” Rmg.co.uk, 2025, www.rmg.co.uk/stories/space-astronomy/space-race-timeline. Accessed 18 Feb. 2026.</w:t>
      </w:r>
    </w:p>
    <w:p w14:paraId="24DB9062" w14:textId="77777777" w:rsidR="000439ED" w:rsidRPr="000439ED" w:rsidRDefault="000439ED" w:rsidP="000439ED">
      <w:pPr>
        <w:pStyle w:val="ListParagraph"/>
        <w:ind w:left="0"/>
        <w:rPr>
          <w:sz w:val="21"/>
          <w:szCs w:val="21"/>
        </w:rPr>
      </w:pPr>
    </w:p>
    <w:p w14:paraId="522B4588" w14:textId="77777777" w:rsidR="00C37830" w:rsidRPr="000439ED" w:rsidRDefault="00C37830" w:rsidP="000439ED">
      <w:pPr>
        <w:pStyle w:val="ListParagraph"/>
        <w:numPr>
          <w:ilvl w:val="0"/>
          <w:numId w:val="1"/>
        </w:numPr>
        <w:rPr>
          <w:sz w:val="21"/>
          <w:szCs w:val="21"/>
        </w:rPr>
      </w:pPr>
      <w:r w:rsidRPr="000439ED">
        <w:rPr>
          <w:sz w:val="21"/>
          <w:szCs w:val="21"/>
        </w:rPr>
        <w:t>The Editors of Encyclopedia Britannica. “Sputnik | Satellites | Britannica.” </w:t>
      </w:r>
      <w:proofErr w:type="spellStart"/>
      <w:r w:rsidRPr="000439ED">
        <w:rPr>
          <w:sz w:val="21"/>
          <w:szCs w:val="21"/>
        </w:rPr>
        <w:t>Encyclopædia</w:t>
      </w:r>
      <w:proofErr w:type="spellEnd"/>
      <w:r w:rsidRPr="000439ED">
        <w:rPr>
          <w:sz w:val="21"/>
          <w:szCs w:val="21"/>
        </w:rPr>
        <w:t xml:space="preserve"> Britannica, 17 Jan. 2025, www.britannica.com/technology/Sputnik. Accessed 18 Feb. 2026.</w:t>
      </w:r>
    </w:p>
    <w:p w14:paraId="61176306" w14:textId="77777777" w:rsidR="00C37830" w:rsidRPr="000439ED" w:rsidRDefault="00C37830" w:rsidP="000439ED">
      <w:pPr>
        <w:pStyle w:val="ListParagraph"/>
        <w:numPr>
          <w:ilvl w:val="0"/>
          <w:numId w:val="1"/>
        </w:numPr>
        <w:rPr>
          <w:sz w:val="21"/>
          <w:szCs w:val="21"/>
        </w:rPr>
      </w:pPr>
      <w:r w:rsidRPr="000439ED">
        <w:rPr>
          <w:sz w:val="21"/>
          <w:szCs w:val="21"/>
        </w:rPr>
        <w:t>Uri, John. “50 Years Ago: On the Way to the Moon - NASA.” NASA, 18 Sept. 2018, www.nasa.gov/history/50-years-ago-on-the-way-to-the-moon-0/. Accessed 24 Feb. 2026.</w:t>
      </w:r>
    </w:p>
    <w:p w14:paraId="2A5F2C5C" w14:textId="77777777" w:rsidR="000439ED" w:rsidRPr="000439ED" w:rsidRDefault="000439ED" w:rsidP="000439ED">
      <w:pPr>
        <w:pStyle w:val="ListParagraph"/>
        <w:ind w:left="0"/>
        <w:rPr>
          <w:sz w:val="21"/>
          <w:szCs w:val="21"/>
        </w:rPr>
      </w:pPr>
    </w:p>
    <w:p w14:paraId="593EB73E" w14:textId="77777777" w:rsidR="00C37830" w:rsidRPr="000439ED" w:rsidRDefault="00C37830" w:rsidP="000439ED">
      <w:pPr>
        <w:pStyle w:val="ListParagraph"/>
        <w:numPr>
          <w:ilvl w:val="0"/>
          <w:numId w:val="1"/>
        </w:numPr>
        <w:rPr>
          <w:sz w:val="21"/>
          <w:szCs w:val="21"/>
        </w:rPr>
      </w:pPr>
      <w:r w:rsidRPr="000439ED">
        <w:rPr>
          <w:sz w:val="21"/>
          <w:szCs w:val="21"/>
        </w:rPr>
        <w:t>---. “65 Years Ago: The National Aeronautics and Space Act of 1958 Creates NASA - NASA.” NASA, 26 July 2023, www.nasa.gov/history/65-years-ago-the-national-aeronautics-and-space-act-of-1958-creates-nasa/. Accessed 18 Feb. 2026.</w:t>
      </w:r>
    </w:p>
    <w:p w14:paraId="029EB791" w14:textId="77777777" w:rsidR="00C37830" w:rsidRPr="00C37830" w:rsidRDefault="00C37830">
      <w:pPr>
        <w:rPr>
          <w:b/>
          <w:bCs/>
          <w:sz w:val="32"/>
          <w:szCs w:val="32"/>
        </w:rPr>
      </w:pPr>
    </w:p>
    <w:p w14:paraId="4F410784" w14:textId="77777777" w:rsidR="00746A8D" w:rsidRPr="00C37830" w:rsidRDefault="00746A8D"/>
    <w:p w14:paraId="458F3D9D" w14:textId="77777777" w:rsidR="00746A8D" w:rsidRPr="00C37830" w:rsidRDefault="00746A8D"/>
    <w:p w14:paraId="45A03AC9" w14:textId="77777777" w:rsidR="005D67C0" w:rsidRPr="00C37830" w:rsidRDefault="005D67C0"/>
    <w:p w14:paraId="6860588C" w14:textId="54B6DCFF" w:rsidR="005D1809" w:rsidRDefault="005D1809"/>
    <w:p w14:paraId="33AB7BBD" w14:textId="77777777" w:rsidR="003F7CBB" w:rsidRPr="00C37830" w:rsidRDefault="003F7CBB"/>
    <w:sectPr w:rsidR="003F7CBB" w:rsidRPr="00C378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FD5278"/>
    <w:multiLevelType w:val="hybridMultilevel"/>
    <w:tmpl w:val="C7D6F3D8"/>
    <w:lvl w:ilvl="0" w:tplc="08090001">
      <w:start w:val="1"/>
      <w:numFmt w:val="bullet"/>
      <w:lvlText w:val=""/>
      <w:lvlJc w:val="left"/>
      <w:pPr>
        <w:ind w:left="0" w:hanging="360"/>
      </w:pPr>
      <w:rPr>
        <w:rFonts w:ascii="Symbol" w:hAnsi="Symbol"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num w:numId="1" w16cid:durableId="404845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DB2"/>
    <w:rsid w:val="0002437D"/>
    <w:rsid w:val="000439ED"/>
    <w:rsid w:val="00197418"/>
    <w:rsid w:val="00350DB2"/>
    <w:rsid w:val="0036175A"/>
    <w:rsid w:val="00372AA2"/>
    <w:rsid w:val="003F7CBB"/>
    <w:rsid w:val="00422C47"/>
    <w:rsid w:val="00507534"/>
    <w:rsid w:val="005303D3"/>
    <w:rsid w:val="005427C4"/>
    <w:rsid w:val="005517D0"/>
    <w:rsid w:val="00591B3C"/>
    <w:rsid w:val="005927EC"/>
    <w:rsid w:val="005D1809"/>
    <w:rsid w:val="005D67C0"/>
    <w:rsid w:val="00633A5F"/>
    <w:rsid w:val="006811B3"/>
    <w:rsid w:val="00691420"/>
    <w:rsid w:val="006F13A2"/>
    <w:rsid w:val="00746A8D"/>
    <w:rsid w:val="007814FD"/>
    <w:rsid w:val="00816736"/>
    <w:rsid w:val="0082577D"/>
    <w:rsid w:val="00844799"/>
    <w:rsid w:val="008634D6"/>
    <w:rsid w:val="008638C9"/>
    <w:rsid w:val="0089584A"/>
    <w:rsid w:val="00950DDE"/>
    <w:rsid w:val="00984917"/>
    <w:rsid w:val="00B450DE"/>
    <w:rsid w:val="00BA4687"/>
    <w:rsid w:val="00BE2353"/>
    <w:rsid w:val="00BE79A5"/>
    <w:rsid w:val="00C1347C"/>
    <w:rsid w:val="00C37830"/>
    <w:rsid w:val="00C93EF4"/>
    <w:rsid w:val="00CA1A08"/>
    <w:rsid w:val="00CD06B5"/>
    <w:rsid w:val="00CF092B"/>
    <w:rsid w:val="00D45B94"/>
    <w:rsid w:val="00DA1949"/>
    <w:rsid w:val="00FD4041"/>
    <w:rsid w:val="00FF4E86"/>
  </w:rsids>
  <m:mathPr>
    <m:mathFont m:val="Cambria Math"/>
    <m:brkBin m:val="before"/>
    <m:brkBinSub m:val="--"/>
    <m:smallFrac m:val="0"/>
    <m:dispDef/>
    <m:lMargin m:val="0"/>
    <m:rMargin m:val="0"/>
    <m:defJc m:val="centerGroup"/>
    <m:wrapIndent m:val="1440"/>
    <m:intLim m:val="subSup"/>
    <m:naryLim m:val="undOvr"/>
  </m:mathPr>
  <w:themeFontLang w:val="en-AU"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63B2B"/>
  <w15:chartTrackingRefBased/>
  <w15:docId w15:val="{A551AD1F-E5EE-F740-90DC-6F3B8A839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0D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0D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0D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0D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0D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0DB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DB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DB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DB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D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0D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0D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0D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0D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0D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D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D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DB2"/>
    <w:rPr>
      <w:rFonts w:eastAsiaTheme="majorEastAsia" w:cstheme="majorBidi"/>
      <w:color w:val="272727" w:themeColor="text1" w:themeTint="D8"/>
    </w:rPr>
  </w:style>
  <w:style w:type="paragraph" w:styleId="Title">
    <w:name w:val="Title"/>
    <w:basedOn w:val="Normal"/>
    <w:next w:val="Normal"/>
    <w:link w:val="TitleChar"/>
    <w:uiPriority w:val="10"/>
    <w:qFormat/>
    <w:rsid w:val="00350DB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D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DB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D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DB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50DB2"/>
    <w:rPr>
      <w:i/>
      <w:iCs/>
      <w:color w:val="404040" w:themeColor="text1" w:themeTint="BF"/>
    </w:rPr>
  </w:style>
  <w:style w:type="paragraph" w:styleId="ListParagraph">
    <w:name w:val="List Paragraph"/>
    <w:basedOn w:val="Normal"/>
    <w:uiPriority w:val="34"/>
    <w:qFormat/>
    <w:rsid w:val="00350DB2"/>
    <w:pPr>
      <w:ind w:left="720"/>
      <w:contextualSpacing/>
    </w:pPr>
  </w:style>
  <w:style w:type="character" w:styleId="IntenseEmphasis">
    <w:name w:val="Intense Emphasis"/>
    <w:basedOn w:val="DefaultParagraphFont"/>
    <w:uiPriority w:val="21"/>
    <w:qFormat/>
    <w:rsid w:val="00350DB2"/>
    <w:rPr>
      <w:i/>
      <w:iCs/>
      <w:color w:val="0F4761" w:themeColor="accent1" w:themeShade="BF"/>
    </w:rPr>
  </w:style>
  <w:style w:type="paragraph" w:styleId="IntenseQuote">
    <w:name w:val="Intense Quote"/>
    <w:basedOn w:val="Normal"/>
    <w:next w:val="Normal"/>
    <w:link w:val="IntenseQuoteChar"/>
    <w:uiPriority w:val="30"/>
    <w:qFormat/>
    <w:rsid w:val="00350D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0DB2"/>
    <w:rPr>
      <w:i/>
      <w:iCs/>
      <w:color w:val="0F4761" w:themeColor="accent1" w:themeShade="BF"/>
    </w:rPr>
  </w:style>
  <w:style w:type="character" w:styleId="IntenseReference">
    <w:name w:val="Intense Reference"/>
    <w:basedOn w:val="DefaultParagraphFont"/>
    <w:uiPriority w:val="32"/>
    <w:qFormat/>
    <w:rsid w:val="00350DB2"/>
    <w:rPr>
      <w:b/>
      <w:bCs/>
      <w:smallCaps/>
      <w:color w:val="0F4761" w:themeColor="accent1" w:themeShade="BF"/>
      <w:spacing w:val="5"/>
    </w:rPr>
  </w:style>
  <w:style w:type="character" w:styleId="Hyperlink">
    <w:name w:val="Hyperlink"/>
    <w:basedOn w:val="DefaultParagraphFont"/>
    <w:uiPriority w:val="99"/>
    <w:unhideWhenUsed/>
    <w:rsid w:val="00C1347C"/>
    <w:rPr>
      <w:color w:val="0000FF"/>
      <w:u w:val="single"/>
    </w:rPr>
  </w:style>
  <w:style w:type="character" w:customStyle="1" w:styleId="apple-converted-space">
    <w:name w:val="apple-converted-space"/>
    <w:basedOn w:val="DefaultParagraphFont"/>
    <w:rsid w:val="00C1347C"/>
  </w:style>
  <w:style w:type="table" w:styleId="TableGrid">
    <w:name w:val="Table Grid"/>
    <w:basedOn w:val="TableNormal"/>
    <w:uiPriority w:val="39"/>
    <w:rsid w:val="00C378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378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1184</Words>
  <Characters>6755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Emmy Shirben</dc:creator>
  <cp:keywords/>
  <dc:description/>
  <cp:lastModifiedBy>Andrey Shirben</cp:lastModifiedBy>
  <cp:revision>2</cp:revision>
  <dcterms:created xsi:type="dcterms:W3CDTF">2026-02-26T10:34:00Z</dcterms:created>
  <dcterms:modified xsi:type="dcterms:W3CDTF">2026-02-26T10:34:00Z</dcterms:modified>
</cp:coreProperties>
</file>