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contador = 0;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float numero = 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mayor = 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mayor2 = 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 (contador &lt; 10)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"Introduzca un numero: ";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 &gt;&gt; numero;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(numero &gt; mayor &amp;&amp; numero &gt; mayor2)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mayor2 = mayor;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mayor = numero;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(numero &gt; mayor2 &amp;&amp; numero &lt; mayor)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mayor2 = numero;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contador++;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"\nLos mayores son: " &lt;&lt; mayor &lt;&lt; " y " &lt;&lt; mayor2;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