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t>网易镜像(国内的比较推荐的)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"https://www.163yun.com/product/repo"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https://www.163yun.com/produ</w:t>
      </w:r>
      <w:bookmarkStart w:id="0" w:name="_GoBack"/>
      <w:bookmarkEnd w:id="0"/>
      <w:r>
        <w:rPr>
          <w:rStyle w:val="3"/>
          <w:rFonts w:ascii="宋体" w:hAnsi="宋体" w:eastAsia="宋体" w:cs="宋体"/>
          <w:sz w:val="24"/>
          <w:szCs w:val="24"/>
        </w:rPr>
        <w:t>ct/repo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注册登录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点击立即体验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0500" cy="2450465"/>
            <wp:effectExtent l="0" t="0" r="12700" b="13335"/>
            <wp:docPr id="1" name="图片 1" descr="截屏2020-02-28下午2.11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0-02-28下午2.11.3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1135" cy="2568575"/>
            <wp:effectExtent l="0" t="0" r="12065" b="22225"/>
            <wp:docPr id="3" name="图片 3" descr="截屏2020-02-28下午2.12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0-02-28下午2.12.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搜可以运行java的镜像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0500" cy="1348740"/>
            <wp:effectExtent l="0" t="0" r="12700" b="22860"/>
            <wp:docPr id="4" name="图片 4" descr="截屏2020-02-28下午2.13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0-02-28下午2.13.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4150" cy="1109980"/>
            <wp:effectExtent l="0" t="0" r="19050" b="7620"/>
            <wp:docPr id="5" name="图片 5" descr="截屏2020-02-28下午2.14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02-28下午2.14.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0340" cy="1632585"/>
            <wp:effectExtent l="0" t="0" r="22860" b="18415"/>
            <wp:docPr id="6" name="图片 6" descr="截屏2020-02-28下午2.18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0-02-28下午2.18.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4.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1610" cy="1550670"/>
            <wp:effectExtent l="0" t="0" r="21590" b="24130"/>
            <wp:docPr id="7" name="图片 7" descr="截屏2020-02-28下午2.32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0-02-28下午2.32.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构建java应用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3675" cy="1296035"/>
            <wp:effectExtent l="0" t="0" r="9525" b="24765"/>
            <wp:docPr id="8" name="图片 8" descr="截屏2020-02-28下午2.33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0-02-28下午2.33.3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构建 docker 镜像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7960" cy="1042035"/>
            <wp:effectExtent l="0" t="0" r="15240" b="24765"/>
            <wp:docPr id="9" name="图片 9" descr="截屏2020-02-28下午2.36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0-02-28下午2.36.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查看我们刚才构造好的镜像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4150" cy="1797050"/>
            <wp:effectExtent l="0" t="0" r="19050" b="6350"/>
            <wp:docPr id="10" name="图片 10" descr="截屏2020-02-28下午2.37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0-02-28下午2.37.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8.启动容器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5420" cy="710565"/>
            <wp:effectExtent l="0" t="0" r="17780" b="635"/>
            <wp:docPr id="11" name="图片 11" descr="截屏2020-02-28下午2.39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0-02-28下午2.39.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访问localhost:8761 容器启动后 如果浏览器马上出不来，多刷新几遍、因为容器启动也稍微需要几秒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9865" cy="1344930"/>
            <wp:effectExtent l="0" t="0" r="13335" b="1270"/>
            <wp:docPr id="12" name="图片 12" descr="截屏2020-02-28下午2.40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0-02-28下午2.40.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我用centos7 作为虚拟机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之前我创建好之后呢、关机之后启动、发现网络链接不上了、以下是解决办法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su root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vim /etc/sudoers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修改后 wq!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3435350" cy="2049145"/>
            <wp:effectExtent l="0" t="0" r="19050" b="8255"/>
            <wp:docPr id="2" name="图片 2" descr="截屏2020-03-02下午1.57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0-03-02下午1.57.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7325" cy="3559175"/>
            <wp:effectExtent l="0" t="0" r="15875" b="22225"/>
            <wp:docPr id="13" name="图片 13" descr="截屏2020-03-02下午1.55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0-03-02下午1.55.4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vim /etc/sysconnfig/network-scripts/*ens33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0500" cy="3344545"/>
            <wp:effectExtent l="0" t="0" r="12700" b="8255"/>
            <wp:docPr id="14" name="图片 14" descr="截屏2020-03-02下午1.56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0-03-02下午1.56.5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重启网络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systemctl restart network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1549400" cy="596900"/>
            <wp:effectExtent l="0" t="0" r="0" b="12700"/>
            <wp:docPr id="15" name="图片 15" descr="截屏2020-03-02下午1.57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0-03-02下午1.57.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安装docker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3675" cy="1516380"/>
            <wp:effectExtent l="0" t="0" r="9525" b="7620"/>
            <wp:docPr id="16" name="图片 16" descr="截屏2020-03-02下午2.26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0-03-02下午2.26.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105400" cy="533400"/>
            <wp:effectExtent l="0" t="0" r="0" b="0"/>
            <wp:docPr id="17" name="图片 17" descr="截屏2020-03-02下午2.26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0-03-02下午2.26.4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启动docker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systemctl start docker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下载镜像的时候会很慢、我们加一个镜像加速器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修改完之后还要执行下面两行命令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加速尽享</w:t>
      </w:r>
    </w:p>
    <w:p>
      <w:pPr>
        <w:pStyle w:val="5"/>
        <w:keepNext w:val="0"/>
        <w:keepLines w:val="0"/>
        <w:widowControl/>
        <w:suppressLineNumbers w:val="0"/>
      </w:pPr>
      <w:r>
        <w:t>https://registry.docker-cn.com https://docker.mirrors.ustc.edu.cn https://hub-mirror.c.163.com http://f1361db2.m.daocloud.io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7325" cy="1289050"/>
            <wp:effectExtent l="0" t="0" r="15875" b="6350"/>
            <wp:docPr id="18" name="图片 18" descr="截屏2020-03-02下午2.35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0-03-02下午2.35.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14. sudo docker run -d --restart=unless-stopped -p 8080:8080 rancher/server:stable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安装rancher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6055" cy="946785"/>
            <wp:effectExtent l="0" t="0" r="17145" b="18415"/>
            <wp:docPr id="19" name="图片 19" descr="截屏2020-03-02下午2.39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0-03-02下午2.39.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查看启动的容器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3675" cy="843915"/>
            <wp:effectExtent l="0" t="0" r="9525" b="19685"/>
            <wp:docPr id="20" name="图片 20" descr="截屏2020-03-02下午2.41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0-03-02下午2.41.0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访问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"http://172.16.100.129:8080/"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http://172.16.100.129:8080/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 成功！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53990" cy="1927860"/>
            <wp:effectExtent l="0" t="0" r="3810" b="2540"/>
            <wp:docPr id="21" name="图片 21" descr="截屏2020-03-02下午2.42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0-03-02下午2.42.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</w:pPr>
      <w:r>
        <w:t>第一次接触英文难理解、右下角改成中文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7325" cy="3332480"/>
            <wp:effectExtent l="0" t="0" r="15875" b="20320"/>
            <wp:docPr id="22" name="图片 22" descr="截屏2020-03-02下午2.44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屏2020-03-02下午2.44.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t>18. 它告诉我们至少要添加一台安装docker 的Linux主机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6690" cy="699770"/>
            <wp:effectExtent l="0" t="0" r="16510" b="11430"/>
            <wp:docPr id="24" name="图片 24" descr="截屏2020-03-02下午2.45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屏2020-03-02下午2.45.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t>19.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6690" cy="2421890"/>
            <wp:effectExtent l="0" t="0" r="16510" b="16510"/>
            <wp:docPr id="25" name="图片 25" descr="截屏2020-03-02下午2.47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屏2020-03-02下午2.47.5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在启动一个虚拟机 执行上面的操作到 安装完成docker 停止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21.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4272280" cy="2518410"/>
            <wp:effectExtent l="0" t="0" r="20320" b="21590"/>
            <wp:docPr id="26" name="图片 26" descr="截屏2020-03-02下午3.05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截屏2020-03-02下午3.05.5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复制到 第二个虚拟机上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4137025" cy="2248535"/>
            <wp:effectExtent l="0" t="0" r="3175" b="12065"/>
            <wp:docPr id="27" name="图片 27" descr="截屏2020-03-02下午3.07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截屏2020-03-02下午3.07.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702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docker ps 查看一下 发现启动了很多容器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5420" cy="2205355"/>
            <wp:effectExtent l="0" t="0" r="17780" b="4445"/>
            <wp:docPr id="28" name="图片 28" descr="截屏2020-03-02下午3.08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截屏2020-03-02下午3.08.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24. 查看主机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4699000" cy="1257300"/>
            <wp:effectExtent l="0" t="0" r="0" b="12700"/>
            <wp:docPr id="29" name="图片 29" descr="截屏2020-03-02下午3.10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截屏2020-03-02下午3.10.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25. 查看应用、就是一会我们要跑的java程序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6690" cy="1524000"/>
            <wp:effectExtent l="0" t="0" r="16510" b="0"/>
            <wp:docPr id="30" name="图片 30" descr="截屏2020-03-02下午3.11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截屏2020-03-02下午3.11.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58AFFD"/>
    <w:multiLevelType w:val="singleLevel"/>
    <w:tmpl w:val="5E58AFF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E58B543"/>
    <w:multiLevelType w:val="singleLevel"/>
    <w:tmpl w:val="5E58B543"/>
    <w:lvl w:ilvl="0" w:tentative="0">
      <w:start w:val="5"/>
      <w:numFmt w:val="decimal"/>
      <w:suff w:val="nothing"/>
      <w:lvlText w:val="%1."/>
      <w:lvlJc w:val="left"/>
    </w:lvl>
  </w:abstractNum>
  <w:abstractNum w:abstractNumId="2">
    <w:nsid w:val="5E58B6E0"/>
    <w:multiLevelType w:val="singleLevel"/>
    <w:tmpl w:val="5E58B6E0"/>
    <w:lvl w:ilvl="0" w:tentative="0">
      <w:start w:val="9"/>
      <w:numFmt w:val="decimal"/>
      <w:suff w:val="nothing"/>
      <w:lvlText w:val="%1."/>
      <w:lvlJc w:val="left"/>
    </w:lvl>
  </w:abstractNum>
  <w:abstractNum w:abstractNumId="3">
    <w:nsid w:val="5E5CAB75"/>
    <w:multiLevelType w:val="singleLevel"/>
    <w:tmpl w:val="5E5CAB75"/>
    <w:lvl w:ilvl="0" w:tentative="0">
      <w:start w:val="15"/>
      <w:numFmt w:val="decimal"/>
      <w:suff w:val="nothing"/>
      <w:lvlText w:val="%1."/>
      <w:lvlJc w:val="left"/>
    </w:lvl>
  </w:abstractNum>
  <w:abstractNum w:abstractNumId="4">
    <w:nsid w:val="5E5CB137"/>
    <w:multiLevelType w:val="singleLevel"/>
    <w:tmpl w:val="5E5CB137"/>
    <w:lvl w:ilvl="0" w:tentative="0">
      <w:start w:val="20"/>
      <w:numFmt w:val="decimal"/>
      <w:suff w:val="space"/>
      <w:lvlText w:val="%1."/>
      <w:lvlJc w:val="left"/>
    </w:lvl>
  </w:abstractNum>
  <w:abstractNum w:abstractNumId="5">
    <w:nsid w:val="5E5CB1B7"/>
    <w:multiLevelType w:val="singleLevel"/>
    <w:tmpl w:val="5E5CB1B7"/>
    <w:lvl w:ilvl="0" w:tentative="0">
      <w:start w:val="22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6374A92"/>
    <w:rsid w:val="15DC5816"/>
    <w:rsid w:val="1F4DE49D"/>
    <w:rsid w:val="2FBBCC79"/>
    <w:rsid w:val="36FE0729"/>
    <w:rsid w:val="37FF2A0E"/>
    <w:rsid w:val="3DF7389A"/>
    <w:rsid w:val="3FD76D36"/>
    <w:rsid w:val="3FFF0A02"/>
    <w:rsid w:val="475C4EFB"/>
    <w:rsid w:val="4F2D772C"/>
    <w:rsid w:val="4F574FC2"/>
    <w:rsid w:val="4FFDC534"/>
    <w:rsid w:val="51BF1EAD"/>
    <w:rsid w:val="597F7B65"/>
    <w:rsid w:val="5B2F22D7"/>
    <w:rsid w:val="69FA8AA5"/>
    <w:rsid w:val="6F3FC003"/>
    <w:rsid w:val="773B63AB"/>
    <w:rsid w:val="77BCBD58"/>
    <w:rsid w:val="789D434D"/>
    <w:rsid w:val="792F3F3E"/>
    <w:rsid w:val="7AE37A40"/>
    <w:rsid w:val="7DDD9C1E"/>
    <w:rsid w:val="7DF901F4"/>
    <w:rsid w:val="7E23317A"/>
    <w:rsid w:val="7E3647C2"/>
    <w:rsid w:val="7E5FFF60"/>
    <w:rsid w:val="7EFEC172"/>
    <w:rsid w:val="7F1FB509"/>
    <w:rsid w:val="7F39A157"/>
    <w:rsid w:val="7F7FCC57"/>
    <w:rsid w:val="7F93A7E3"/>
    <w:rsid w:val="7FD717E6"/>
    <w:rsid w:val="7FEF15CD"/>
    <w:rsid w:val="7FF5FA8A"/>
    <w:rsid w:val="96F39165"/>
    <w:rsid w:val="9DB80035"/>
    <w:rsid w:val="AFCFABCF"/>
    <w:rsid w:val="B7E7DD9D"/>
    <w:rsid w:val="BFF43AFD"/>
    <w:rsid w:val="BFF709F0"/>
    <w:rsid w:val="BFFB8AE1"/>
    <w:rsid w:val="D9FBF760"/>
    <w:rsid w:val="DA7FD7B9"/>
    <w:rsid w:val="DD7FDA6F"/>
    <w:rsid w:val="DEFA3CF4"/>
    <w:rsid w:val="E7A7561A"/>
    <w:rsid w:val="E9DB1099"/>
    <w:rsid w:val="EFCF1DCA"/>
    <w:rsid w:val="EFEFF288"/>
    <w:rsid w:val="EFF9227B"/>
    <w:rsid w:val="F3F8C6E3"/>
    <w:rsid w:val="F6374A92"/>
    <w:rsid w:val="F7FF7ECC"/>
    <w:rsid w:val="F7FF9134"/>
    <w:rsid w:val="FB655D23"/>
    <w:rsid w:val="FB7F3949"/>
    <w:rsid w:val="FD3FB995"/>
    <w:rsid w:val="FD5B6897"/>
    <w:rsid w:val="FD9D71F1"/>
    <w:rsid w:val="FDECA015"/>
    <w:rsid w:val="FDFFE35C"/>
    <w:rsid w:val="FEB2687B"/>
    <w:rsid w:val="FEFCB60F"/>
    <w:rsid w:val="FFFE3A1E"/>
    <w:rsid w:val="FFFF3CE9"/>
    <w:rsid w:val="FFFF5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  <w:style w:type="paragraph" w:customStyle="1" w:styleId="5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color w:val="0F1721"/>
      <w:kern w:val="0"/>
      <w:sz w:val="28"/>
      <w:szCs w:val="28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Office_3.0.0.4824_F1E327BC-269C-435d-A152-05C5408002CA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2020-03-01T14:04:00Z</dcterms:created>
  <dc:creator>cuijunjia</dc:creator>
  <cp:lastModifiedBy>cuijunjia</cp:lastModifiedBy>
  <dcterms:modified xsi:type="dcterms:W3CDTF">2020-12-16T16:32:43Z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2052-3.0.0.4824</vt:lpwstr>
  </property>
</Properties>
</file>