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09E7" w14:textId="6F1D7119" w:rsidR="003550E6" w:rsidRDefault="003550E6" w:rsidP="003550E6">
      <w:pPr>
        <w:jc w:val="center"/>
        <w:rPr>
          <w:b/>
          <w:sz w:val="96"/>
          <w:szCs w:val="28"/>
        </w:rPr>
      </w:pPr>
    </w:p>
    <w:p w14:paraId="704743DC" w14:textId="77777777" w:rsidR="003550E6" w:rsidRDefault="003550E6" w:rsidP="003550E6">
      <w:pPr>
        <w:jc w:val="center"/>
        <w:rPr>
          <w:b/>
          <w:sz w:val="96"/>
          <w:szCs w:val="28"/>
        </w:rPr>
      </w:pPr>
    </w:p>
    <w:p w14:paraId="0DC03EA8" w14:textId="77777777" w:rsidR="003550E6" w:rsidRDefault="003550E6" w:rsidP="003550E6">
      <w:pPr>
        <w:jc w:val="center"/>
        <w:rPr>
          <w:b/>
          <w:sz w:val="96"/>
          <w:szCs w:val="28"/>
        </w:rPr>
      </w:pPr>
    </w:p>
    <w:p w14:paraId="4587A8EF" w14:textId="26269D3D" w:rsidR="00A22FB4" w:rsidRPr="00625511" w:rsidRDefault="005719FF" w:rsidP="003550E6">
      <w:pPr>
        <w:jc w:val="center"/>
        <w:rPr>
          <w:b/>
          <w:sz w:val="96"/>
          <w:szCs w:val="28"/>
          <w:lang w:val="es-ES"/>
        </w:rPr>
      </w:pPr>
      <w:r>
        <w:rPr>
          <w:b/>
          <w:sz w:val="96"/>
          <w:szCs w:val="28"/>
          <w:lang w:val="es"/>
        </w:rPr>
        <w:t>Gálatas</w:t>
      </w:r>
    </w:p>
    <w:p w14:paraId="65DDEA49" w14:textId="0D71D9C6" w:rsidR="003550E6" w:rsidRPr="00625511" w:rsidRDefault="003550E6" w:rsidP="003550E6">
      <w:pPr>
        <w:jc w:val="center"/>
        <w:rPr>
          <w:b/>
          <w:sz w:val="72"/>
          <w:lang w:val="es-ES"/>
        </w:rPr>
      </w:pPr>
    </w:p>
    <w:p w14:paraId="63BC3FF1" w14:textId="1B096180" w:rsidR="003550E6" w:rsidRPr="00625511" w:rsidRDefault="002D3C09" w:rsidP="003550E6">
      <w:pPr>
        <w:jc w:val="center"/>
        <w:rPr>
          <w:b/>
          <w:sz w:val="72"/>
          <w:lang w:val="es-ES"/>
        </w:rPr>
      </w:pPr>
      <w:r>
        <w:rPr>
          <w:b/>
          <w:sz w:val="72"/>
          <w:lang w:val="es"/>
        </w:rPr>
        <w:t>Examen Final</w:t>
      </w:r>
    </w:p>
    <w:p w14:paraId="058D2E10" w14:textId="4132C3C0" w:rsidR="003550E6" w:rsidRPr="00625511" w:rsidRDefault="003D74FC" w:rsidP="003550E6">
      <w:pPr>
        <w:jc w:val="center"/>
        <w:rPr>
          <w:bCs/>
          <w:i/>
          <w:iCs/>
          <w:sz w:val="56"/>
          <w:szCs w:val="22"/>
          <w:lang w:val="es-ES"/>
        </w:rPr>
      </w:pPr>
      <w:r>
        <w:rPr>
          <w:bCs/>
          <w:i/>
          <w:iCs/>
          <w:sz w:val="56"/>
          <w:szCs w:val="22"/>
          <w:lang w:val="es"/>
        </w:rPr>
        <w:t xml:space="preserve"> Clave de respuesta</w:t>
      </w:r>
    </w:p>
    <w:p w14:paraId="307BC3DB" w14:textId="77777777" w:rsidR="005A02E3" w:rsidRPr="00625511" w:rsidRDefault="005A02E3" w:rsidP="003550E6">
      <w:pPr>
        <w:pStyle w:val="Header"/>
        <w:rPr>
          <w:lang w:val="es-ES"/>
        </w:rPr>
        <w:sectPr w:rsidR="005A02E3" w:rsidRPr="00625511" w:rsidSect="00DF0904">
          <w:headerReference w:type="even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E01E2B2" w14:textId="77777777" w:rsidR="005A02E3" w:rsidRPr="00625511" w:rsidRDefault="005A02E3" w:rsidP="003550E6">
      <w:pPr>
        <w:pStyle w:val="Header"/>
        <w:rPr>
          <w:lang w:val="es-ES"/>
        </w:rPr>
        <w:sectPr w:rsidR="005A02E3" w:rsidRPr="00625511" w:rsidSect="00DF090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E9F9D8E" w14:textId="17157A4F" w:rsidR="003550E6" w:rsidRPr="00625511" w:rsidRDefault="003550E6" w:rsidP="00856F88">
      <w:pPr>
        <w:rPr>
          <w:lang w:val="es-ES"/>
        </w:rPr>
      </w:pPr>
      <w:r w:rsidRPr="009324BC">
        <w:rPr>
          <w:lang w:val="es"/>
        </w:rPr>
        <w:lastRenderedPageBreak/>
        <w:t xml:space="preserve">Nombre: </w:t>
      </w:r>
    </w:p>
    <w:p w14:paraId="26C97AD4" w14:textId="38F50644" w:rsidR="003550E6" w:rsidRPr="00625511" w:rsidRDefault="003550E6" w:rsidP="00856F88">
      <w:pPr>
        <w:rPr>
          <w:lang w:val="es-ES"/>
        </w:rPr>
      </w:pPr>
      <w:r w:rsidRPr="009324BC">
        <w:rPr>
          <w:lang w:val="es"/>
        </w:rPr>
        <w:t>Fecha:</w:t>
      </w:r>
    </w:p>
    <w:p w14:paraId="28BDBCC9" w14:textId="3F5552B1" w:rsidR="008E0D55" w:rsidRPr="00625511" w:rsidRDefault="008E0D55" w:rsidP="003550E6">
      <w:pPr>
        <w:rPr>
          <w:bCs/>
          <w:lang w:val="es-ES"/>
        </w:rPr>
      </w:pPr>
    </w:p>
    <w:p w14:paraId="423C53EB" w14:textId="0A85BC3F" w:rsidR="00894BF4" w:rsidRPr="00625511" w:rsidRDefault="00022802" w:rsidP="009504FC">
      <w:pPr>
        <w:pStyle w:val="Subtitle"/>
        <w:rPr>
          <w:lang w:val="es-ES"/>
        </w:rPr>
      </w:pPr>
      <w:r>
        <w:rPr>
          <w:lang w:val="es"/>
        </w:rPr>
        <w:t>Marca</w:t>
      </w:r>
      <w:r w:rsidR="004E6E5B" w:rsidRPr="009504FC">
        <w:rPr>
          <w:lang w:val="es"/>
        </w:rPr>
        <w:t xml:space="preserve"> las respuestas correctas (una por pregunta). Rellene los espacios en blanco cuando sea necesario.</w:t>
      </w:r>
    </w:p>
    <w:p w14:paraId="2DB529D8" w14:textId="77777777" w:rsidR="004E6E5B" w:rsidRPr="00625511" w:rsidRDefault="004E6E5B" w:rsidP="003550E6">
      <w:pPr>
        <w:rPr>
          <w:bCs/>
          <w:i/>
          <w:iCs/>
          <w:sz w:val="22"/>
          <w:szCs w:val="22"/>
          <w:lang w:val="es-ES"/>
        </w:rPr>
      </w:pPr>
    </w:p>
    <w:p w14:paraId="5D10B419" w14:textId="57EAF827" w:rsidR="00803E22" w:rsidRPr="00625511" w:rsidRDefault="00D21035" w:rsidP="003550E6">
      <w:pPr>
        <w:pStyle w:val="Numberingquestions"/>
        <w:rPr>
          <w:lang w:val="es-ES"/>
        </w:rPr>
      </w:pPr>
      <w:r>
        <w:rPr>
          <w:lang w:val="es"/>
        </w:rPr>
        <w:t>¿Qué significa la palabra "apóstol"?</w:t>
      </w:r>
    </w:p>
    <w:p w14:paraId="2CFA719B" w14:textId="3B5B4B3F" w:rsidR="008E0D55" w:rsidRPr="00625511" w:rsidRDefault="008E0D55" w:rsidP="00856F88">
      <w:pPr>
        <w:pStyle w:val="Answers"/>
        <w:rPr>
          <w:color w:val="FF0000"/>
          <w:lang w:val="es-ES"/>
        </w:rPr>
      </w:pPr>
      <w:r w:rsidRPr="00856F88">
        <w:rPr>
          <w:color w:val="FF0000"/>
          <w:lang w:val="es"/>
        </w:rPr>
        <w:tab/>
      </w:r>
      <w:r w:rsidR="00D21035">
        <w:rPr>
          <w:color w:val="FF0000"/>
          <w:lang w:val="es"/>
        </w:rPr>
        <w:t>a. Enviado</w:t>
      </w:r>
    </w:p>
    <w:p w14:paraId="522DBA6A" w14:textId="74E750AA" w:rsidR="005719FF" w:rsidRPr="00625511" w:rsidRDefault="007B26DF" w:rsidP="005719FF">
      <w:pPr>
        <w:pStyle w:val="Answers"/>
        <w:rPr>
          <w:lang w:val="es-ES"/>
        </w:rPr>
      </w:pPr>
      <w:r>
        <w:rPr>
          <w:lang w:val="es"/>
        </w:rPr>
        <w:tab/>
      </w:r>
      <w:r w:rsidR="00D21035">
        <w:rPr>
          <w:lang w:val="es"/>
        </w:rPr>
        <w:t>b. Activista social</w:t>
      </w:r>
    </w:p>
    <w:p w14:paraId="7ADB012B" w14:textId="690E805E" w:rsidR="00D21035" w:rsidRPr="00625511" w:rsidRDefault="007B26DF" w:rsidP="005719FF">
      <w:pPr>
        <w:pStyle w:val="Answers"/>
        <w:rPr>
          <w:lang w:val="es-ES"/>
        </w:rPr>
      </w:pPr>
      <w:r>
        <w:rPr>
          <w:lang w:val="es"/>
        </w:rPr>
        <w:tab/>
      </w:r>
      <w:r w:rsidR="00C439F4">
        <w:rPr>
          <w:lang w:val="es"/>
        </w:rPr>
        <w:t>c. Persona religiosa</w:t>
      </w:r>
    </w:p>
    <w:p w14:paraId="56D3CDF3" w14:textId="575F7FE6" w:rsidR="00D21035" w:rsidRPr="00625511" w:rsidRDefault="00D21035" w:rsidP="005719FF">
      <w:pPr>
        <w:pStyle w:val="Answers"/>
        <w:rPr>
          <w:lang w:val="es-ES"/>
        </w:rPr>
      </w:pPr>
      <w:r>
        <w:rPr>
          <w:lang w:val="es"/>
        </w:rPr>
        <w:tab/>
        <w:t>d. Un líder en la iglesia</w:t>
      </w:r>
    </w:p>
    <w:p w14:paraId="05BA7380" w14:textId="5D716E12" w:rsidR="00C439F4" w:rsidRPr="00055FFF" w:rsidRDefault="00C439F4" w:rsidP="005719FF">
      <w:pPr>
        <w:pStyle w:val="Answers"/>
      </w:pPr>
      <w:r>
        <w:rPr>
          <w:lang w:val="es"/>
        </w:rPr>
        <w:tab/>
        <w:t>e. Hijo de Dios</w:t>
      </w:r>
    </w:p>
    <w:p w14:paraId="2FFD51AF" w14:textId="7B330001" w:rsidR="00D21035" w:rsidRPr="00625511" w:rsidRDefault="000810DD" w:rsidP="0047430C">
      <w:pPr>
        <w:pStyle w:val="Numberingquestions"/>
        <w:rPr>
          <w:lang w:val="es-ES"/>
        </w:rPr>
      </w:pPr>
      <w:r>
        <w:rPr>
          <w:lang w:val="es"/>
        </w:rPr>
        <w:t>¿Cuál de las siguientes declaraciones usó Pablo para explicar el origen de su apostolado?</w:t>
      </w:r>
    </w:p>
    <w:p w14:paraId="6E94176D" w14:textId="68D3EB0C" w:rsidR="000810DD" w:rsidRPr="00625511" w:rsidRDefault="007B26DF" w:rsidP="000810DD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0810DD">
        <w:rPr>
          <w:lang w:val="es"/>
        </w:rPr>
        <w:t>. De los hombres</w:t>
      </w:r>
    </w:p>
    <w:p w14:paraId="69CDAFDD" w14:textId="52DC33AB" w:rsidR="000810DD" w:rsidRPr="00625511" w:rsidRDefault="000810DD" w:rsidP="000810DD">
      <w:pPr>
        <w:pStyle w:val="Answers"/>
        <w:ind w:left="1440"/>
        <w:rPr>
          <w:lang w:val="es-ES"/>
        </w:rPr>
      </w:pPr>
      <w:r>
        <w:rPr>
          <w:lang w:val="es"/>
        </w:rPr>
        <w:t>b. A través de la agencia del hombre</w:t>
      </w:r>
    </w:p>
    <w:p w14:paraId="64B7163D" w14:textId="6BD53A13" w:rsidR="000810DD" w:rsidRPr="00625511" w:rsidRDefault="000810DD" w:rsidP="000810DD">
      <w:pPr>
        <w:pStyle w:val="Answers"/>
        <w:ind w:left="1440"/>
        <w:rPr>
          <w:lang w:val="es-ES"/>
        </w:rPr>
      </w:pPr>
      <w:r>
        <w:rPr>
          <w:lang w:val="es"/>
        </w:rPr>
        <w:t>c. De los hermanos que estaban con él</w:t>
      </w:r>
    </w:p>
    <w:p w14:paraId="6E21EE19" w14:textId="667755BD" w:rsidR="000810DD" w:rsidRPr="00625511" w:rsidRDefault="000810DD" w:rsidP="000810DD">
      <w:pPr>
        <w:pStyle w:val="Answers"/>
        <w:ind w:left="1440"/>
        <w:rPr>
          <w:color w:val="FF0000"/>
          <w:lang w:val="es-ES"/>
        </w:rPr>
      </w:pPr>
      <w:r>
        <w:rPr>
          <w:lang w:val="es"/>
        </w:rPr>
        <w:t xml:space="preserve">d. </w:t>
      </w:r>
      <w:r w:rsidRPr="000810DD">
        <w:rPr>
          <w:color w:val="FF0000"/>
          <w:lang w:val="es"/>
        </w:rPr>
        <w:t>Por medio de Jesucristo y Dios el Padre</w:t>
      </w:r>
    </w:p>
    <w:p w14:paraId="0B210EED" w14:textId="3BED742A" w:rsidR="000810DD" w:rsidRDefault="000810DD" w:rsidP="000810DD">
      <w:pPr>
        <w:pStyle w:val="Answers"/>
        <w:ind w:left="1440"/>
      </w:pPr>
      <w:r>
        <w:rPr>
          <w:lang w:val="es"/>
        </w:rPr>
        <w:t xml:space="preserve">e. Todo lo anterior </w:t>
      </w:r>
    </w:p>
    <w:p w14:paraId="1F8E305F" w14:textId="0694AC96" w:rsidR="000810DD" w:rsidRPr="00625511" w:rsidRDefault="000810DD" w:rsidP="000810DD">
      <w:pPr>
        <w:pStyle w:val="Numberingquestions"/>
        <w:rPr>
          <w:lang w:val="es-ES"/>
        </w:rPr>
      </w:pPr>
      <w:r>
        <w:rPr>
          <w:lang w:val="es"/>
        </w:rPr>
        <w:t>¿Qué afirmación describe correctamente a los Gálatas?</w:t>
      </w:r>
    </w:p>
    <w:p w14:paraId="10ADA2C7" w14:textId="346321E6" w:rsidR="000810DD" w:rsidRPr="00625511" w:rsidRDefault="007B26DF" w:rsidP="000810DD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0810DD">
        <w:rPr>
          <w:lang w:val="es"/>
        </w:rPr>
        <w:t>. Eran nativos de Asia Menor.</w:t>
      </w:r>
    </w:p>
    <w:p w14:paraId="25FE4355" w14:textId="5FB0DE2E" w:rsidR="000810DD" w:rsidRPr="00625511" w:rsidRDefault="000810DD" w:rsidP="000810DD">
      <w:pPr>
        <w:pStyle w:val="Answers"/>
        <w:ind w:left="1440"/>
        <w:rPr>
          <w:lang w:val="es-ES"/>
        </w:rPr>
      </w:pPr>
      <w:r>
        <w:rPr>
          <w:lang w:val="es"/>
        </w:rPr>
        <w:t>b. Eran conocidos por sus gestos impulsivos y descarados.</w:t>
      </w:r>
    </w:p>
    <w:p w14:paraId="1F4862AE" w14:textId="2C3C5C13" w:rsidR="000810DD" w:rsidRPr="00625511" w:rsidRDefault="000810DD" w:rsidP="000810DD">
      <w:pPr>
        <w:pStyle w:val="Answers"/>
        <w:ind w:left="1440"/>
        <w:rPr>
          <w:lang w:val="es-ES"/>
        </w:rPr>
      </w:pPr>
      <w:r>
        <w:rPr>
          <w:lang w:val="es"/>
        </w:rPr>
        <w:t>c. Vivían en las tierras fronterizas de las rutas comerciales de uso común.</w:t>
      </w:r>
    </w:p>
    <w:p w14:paraId="22A51E5E" w14:textId="3C512ABA" w:rsidR="000810DD" w:rsidRDefault="000810DD" w:rsidP="000810DD">
      <w:pPr>
        <w:pStyle w:val="Answers"/>
        <w:ind w:left="1440"/>
        <w:rPr>
          <w:color w:val="FF0000"/>
          <w:lang w:val="es"/>
        </w:rPr>
      </w:pPr>
      <w:r>
        <w:rPr>
          <w:lang w:val="es"/>
        </w:rPr>
        <w:t xml:space="preserve">d. </w:t>
      </w:r>
      <w:r w:rsidRPr="000810DD">
        <w:rPr>
          <w:color w:val="FF0000"/>
          <w:lang w:val="es"/>
        </w:rPr>
        <w:t>Todo lo anterior</w:t>
      </w:r>
    </w:p>
    <w:p w14:paraId="10E10826" w14:textId="46960396" w:rsidR="00F1536D" w:rsidRPr="007C35EF" w:rsidRDefault="00F1536D" w:rsidP="000810DD">
      <w:pPr>
        <w:pStyle w:val="Answers"/>
        <w:ind w:left="1440"/>
        <w:rPr>
          <w:color w:val="FF0000"/>
          <w:lang w:val="es-ES"/>
        </w:rPr>
      </w:pPr>
      <w:r>
        <w:rPr>
          <w:lang w:val="es"/>
        </w:rPr>
        <w:t>e.</w:t>
      </w:r>
      <w:r w:rsidRPr="007C35EF">
        <w:rPr>
          <w:color w:val="FF0000"/>
          <w:lang w:val="es-ES"/>
        </w:rPr>
        <w:t xml:space="preserve"> </w:t>
      </w:r>
      <w:r w:rsidRPr="007C35EF">
        <w:rPr>
          <w:color w:val="000000" w:themeColor="text1"/>
          <w:lang w:val="es-ES"/>
        </w:rPr>
        <w:t>ninguno</w:t>
      </w:r>
    </w:p>
    <w:p w14:paraId="33C74471" w14:textId="631BD66E" w:rsidR="000810DD" w:rsidRPr="00625511" w:rsidRDefault="000810DD" w:rsidP="000810DD">
      <w:pPr>
        <w:pStyle w:val="Numberingquestions"/>
        <w:rPr>
          <w:lang w:val="es-ES"/>
        </w:rPr>
      </w:pPr>
      <w:r>
        <w:rPr>
          <w:lang w:val="es"/>
        </w:rPr>
        <w:t>Cuando Pablo mencionó la resurrección (Gálatas 1:2), estaba aludiendo al propósito principal de esta epístola:</w:t>
      </w:r>
    </w:p>
    <w:p w14:paraId="3DFE25EF" w14:textId="6F2005E8" w:rsidR="000810DD" w:rsidRPr="00625511" w:rsidRDefault="007B26DF" w:rsidP="000810DD">
      <w:pPr>
        <w:pStyle w:val="Answers"/>
        <w:ind w:left="1440"/>
        <w:rPr>
          <w:color w:val="FF0000"/>
          <w:lang w:val="es-ES"/>
        </w:rPr>
      </w:pPr>
      <w:r>
        <w:rPr>
          <w:color w:val="000000" w:themeColor="text1"/>
          <w:lang w:val="es"/>
        </w:rPr>
        <w:t>a</w:t>
      </w:r>
      <w:r w:rsidR="00727461" w:rsidRPr="00727461">
        <w:rPr>
          <w:color w:val="000000" w:themeColor="text1"/>
          <w:lang w:val="es"/>
        </w:rPr>
        <w:t xml:space="preserve">. </w:t>
      </w:r>
      <w:r w:rsidR="0011421C">
        <w:rPr>
          <w:lang w:val="es"/>
        </w:rPr>
        <w:t>Expresar gratitud y afecto por la iglesia</w:t>
      </w:r>
    </w:p>
    <w:p w14:paraId="6285F937" w14:textId="09309A85" w:rsidR="000810DD" w:rsidRPr="00625511" w:rsidRDefault="00727461" w:rsidP="00727461">
      <w:pPr>
        <w:pStyle w:val="Answers"/>
        <w:ind w:left="1440"/>
        <w:rPr>
          <w:color w:val="FF0000"/>
          <w:lang w:val="es-ES"/>
        </w:rPr>
      </w:pPr>
      <w:r w:rsidRPr="0011421C">
        <w:rPr>
          <w:color w:val="000000" w:themeColor="text1"/>
          <w:lang w:val="es"/>
        </w:rPr>
        <w:t xml:space="preserve">b. </w:t>
      </w:r>
      <w:r w:rsidRPr="00727461">
        <w:rPr>
          <w:color w:val="FF0000"/>
          <w:lang w:val="es"/>
        </w:rPr>
        <w:t>Abordar la distorsión del Evangelio</w:t>
      </w:r>
    </w:p>
    <w:p w14:paraId="683A38E7" w14:textId="2E1AAEF3" w:rsidR="000810DD" w:rsidRPr="00625511" w:rsidRDefault="000810DD" w:rsidP="000810DD">
      <w:pPr>
        <w:pStyle w:val="Answers"/>
        <w:ind w:left="1440"/>
        <w:rPr>
          <w:lang w:val="es-ES"/>
        </w:rPr>
      </w:pPr>
      <w:r>
        <w:rPr>
          <w:lang w:val="es"/>
        </w:rPr>
        <w:t xml:space="preserve">c. Ayudar a los creyentes a crecer en su conocimiento espiritual de Dios </w:t>
      </w:r>
    </w:p>
    <w:p w14:paraId="6FB99CFF" w14:textId="19A64E5B" w:rsidR="000810DD" w:rsidRPr="00625511" w:rsidRDefault="00727461" w:rsidP="000810DD">
      <w:pPr>
        <w:pStyle w:val="Answers"/>
        <w:ind w:left="1440"/>
        <w:rPr>
          <w:lang w:val="es-ES"/>
        </w:rPr>
      </w:pPr>
      <w:r>
        <w:rPr>
          <w:lang w:val="es"/>
        </w:rPr>
        <w:t>d. Instar a la iglesia a vivir en unidad y llevar vidas piadosas</w:t>
      </w:r>
    </w:p>
    <w:p w14:paraId="1C18BCA5" w14:textId="20EF17EF" w:rsidR="00C439F4" w:rsidRDefault="00C439F4" w:rsidP="00C439F4">
      <w:pPr>
        <w:pStyle w:val="Answers"/>
        <w:ind w:left="1440"/>
      </w:pPr>
      <w:r>
        <w:rPr>
          <w:lang w:val="es"/>
        </w:rPr>
        <w:t xml:space="preserve">e. Todo lo anterior </w:t>
      </w:r>
    </w:p>
    <w:p w14:paraId="398E5134" w14:textId="0D29C978" w:rsidR="00727461" w:rsidRDefault="00727461" w:rsidP="00727461">
      <w:pPr>
        <w:pStyle w:val="Numberingquestions"/>
      </w:pPr>
      <w:r>
        <w:rPr>
          <w:lang w:val="es"/>
        </w:rPr>
        <w:t>¿Qué promovieron los judaizantes?</w:t>
      </w:r>
    </w:p>
    <w:p w14:paraId="1722B4AC" w14:textId="30A5F063" w:rsidR="00727461" w:rsidRPr="00625511" w:rsidRDefault="007B26DF" w:rsidP="00727461">
      <w:pPr>
        <w:pStyle w:val="Answers"/>
        <w:ind w:left="1440"/>
        <w:rPr>
          <w:lang w:val="es-ES"/>
        </w:rPr>
      </w:pPr>
      <w:r>
        <w:rPr>
          <w:lang w:val="es"/>
        </w:rPr>
        <w:lastRenderedPageBreak/>
        <w:t>a</w:t>
      </w:r>
      <w:r w:rsidR="00727461">
        <w:rPr>
          <w:lang w:val="es"/>
        </w:rPr>
        <w:t xml:space="preserve">. Salvación por Cristo más el ritual de la circuncisión </w:t>
      </w:r>
    </w:p>
    <w:p w14:paraId="3ED593B5" w14:textId="0F880D99" w:rsidR="00727461" w:rsidRPr="00625511" w:rsidRDefault="00727461" w:rsidP="00727461">
      <w:pPr>
        <w:pStyle w:val="Answers"/>
        <w:ind w:left="1440"/>
        <w:rPr>
          <w:lang w:val="es-ES"/>
        </w:rPr>
      </w:pPr>
      <w:r>
        <w:rPr>
          <w:lang w:val="es"/>
        </w:rPr>
        <w:t>b. Santificación por obediencia a la ley</w:t>
      </w:r>
    </w:p>
    <w:p w14:paraId="2A9DC763" w14:textId="77777777" w:rsidR="00727461" w:rsidRPr="00625511" w:rsidRDefault="00727461" w:rsidP="00727461">
      <w:pPr>
        <w:pStyle w:val="Answers"/>
        <w:ind w:left="1440"/>
        <w:rPr>
          <w:lang w:val="es-ES"/>
        </w:rPr>
      </w:pPr>
      <w:r>
        <w:rPr>
          <w:lang w:val="es"/>
        </w:rPr>
        <w:t>c. La necesidad de los creyentes gentiles de ajustarse a los rituales judíos</w:t>
      </w:r>
    </w:p>
    <w:p w14:paraId="717E6140" w14:textId="0414718E" w:rsidR="00727461" w:rsidRDefault="00727461" w:rsidP="00727461">
      <w:pPr>
        <w:pStyle w:val="Answers"/>
        <w:ind w:left="1440"/>
        <w:rPr>
          <w:color w:val="FF0000"/>
          <w:lang w:val="es"/>
        </w:rPr>
      </w:pPr>
      <w:r>
        <w:rPr>
          <w:lang w:val="es"/>
        </w:rPr>
        <w:t xml:space="preserve">d. </w:t>
      </w:r>
      <w:r w:rsidRPr="00727461">
        <w:rPr>
          <w:color w:val="FF0000"/>
          <w:lang w:val="es"/>
        </w:rPr>
        <w:t xml:space="preserve">Todo lo anterior  </w:t>
      </w:r>
    </w:p>
    <w:p w14:paraId="1F5502D2" w14:textId="79A1A694" w:rsidR="00F1536D" w:rsidRPr="007C35EF" w:rsidRDefault="00F1536D" w:rsidP="00727461">
      <w:pPr>
        <w:pStyle w:val="Answers"/>
        <w:ind w:left="1440"/>
        <w:rPr>
          <w:color w:val="FF0000"/>
          <w:lang w:val="es-ES"/>
        </w:rPr>
      </w:pPr>
      <w:r>
        <w:rPr>
          <w:lang w:val="es"/>
        </w:rPr>
        <w:t>e.</w:t>
      </w:r>
      <w:r w:rsidRPr="007C35EF">
        <w:rPr>
          <w:color w:val="FF0000"/>
          <w:lang w:val="es-ES"/>
        </w:rPr>
        <w:t xml:space="preserve"> </w:t>
      </w:r>
      <w:r w:rsidRPr="007C35EF">
        <w:rPr>
          <w:color w:val="000000" w:themeColor="text1"/>
          <w:lang w:val="es-ES"/>
        </w:rPr>
        <w:t>ninguno</w:t>
      </w:r>
    </w:p>
    <w:p w14:paraId="2A427178" w14:textId="1295C2AE" w:rsidR="00F52E83" w:rsidRPr="00625511" w:rsidRDefault="00F52E83" w:rsidP="00727461">
      <w:pPr>
        <w:pStyle w:val="Numberingquestions"/>
        <w:rPr>
          <w:lang w:val="es-ES"/>
        </w:rPr>
      </w:pPr>
      <w:r>
        <w:rPr>
          <w:lang w:val="es"/>
        </w:rPr>
        <w:t xml:space="preserve">¿Cuál de las siguientes afirmaciones sobre el legalismo es </w:t>
      </w:r>
      <w:r w:rsidRPr="00F52E83">
        <w:rPr>
          <w:b/>
          <w:bCs/>
          <w:i/>
          <w:iCs/>
          <w:lang w:val="es"/>
        </w:rPr>
        <w:t>FALSA?</w:t>
      </w:r>
    </w:p>
    <w:p w14:paraId="3F571D3A" w14:textId="4FFF0970" w:rsidR="00F52E83" w:rsidRPr="00625511" w:rsidRDefault="007B26DF" w:rsidP="00F52E83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F52E83">
        <w:rPr>
          <w:lang w:val="es"/>
        </w:rPr>
        <w:t>. El legalismo abusa de la ley al requerir el esfuerzo humano para llegar a ser aceptable para Dios.</w:t>
      </w:r>
    </w:p>
    <w:p w14:paraId="436ACAD7" w14:textId="6434B7A0" w:rsidR="00F52E83" w:rsidRPr="00625511" w:rsidRDefault="00F52E83" w:rsidP="00F52E83">
      <w:pPr>
        <w:pStyle w:val="Answers"/>
        <w:ind w:left="1440"/>
        <w:rPr>
          <w:lang w:val="es-ES"/>
        </w:rPr>
      </w:pPr>
      <w:r>
        <w:rPr>
          <w:lang w:val="es"/>
        </w:rPr>
        <w:t>b. El legalismo impone obligaciones morales onerosas a los creyentes.</w:t>
      </w:r>
    </w:p>
    <w:p w14:paraId="1095077D" w14:textId="470029ED" w:rsidR="00F52E83" w:rsidRPr="00625511" w:rsidRDefault="00F52E83" w:rsidP="00F52E83">
      <w:pPr>
        <w:pStyle w:val="Answers"/>
        <w:ind w:left="1440"/>
        <w:rPr>
          <w:color w:val="FF0000"/>
          <w:lang w:val="es-ES"/>
        </w:rPr>
      </w:pPr>
      <w:r w:rsidRPr="002E46FF">
        <w:rPr>
          <w:color w:val="FF0000"/>
          <w:lang w:val="es"/>
        </w:rPr>
        <w:t>c. El legalismo niega que la gracia promueva el pecado.</w:t>
      </w:r>
    </w:p>
    <w:p w14:paraId="71245EDD" w14:textId="080B3B4B" w:rsidR="00F52E83" w:rsidRPr="00625511" w:rsidRDefault="002E46FF" w:rsidP="00F52E83">
      <w:pPr>
        <w:pStyle w:val="Answers"/>
        <w:ind w:left="1440"/>
        <w:rPr>
          <w:lang w:val="es-ES"/>
        </w:rPr>
      </w:pPr>
      <w:r>
        <w:rPr>
          <w:lang w:val="es"/>
        </w:rPr>
        <w:t>d. El legalismo es un énfasis perdido en el cambio de conducta.</w:t>
      </w:r>
    </w:p>
    <w:p w14:paraId="31EE72AE" w14:textId="6C554688" w:rsidR="002E46FF" w:rsidRPr="00625511" w:rsidRDefault="002E46FF" w:rsidP="00F52E83">
      <w:pPr>
        <w:pStyle w:val="Answers"/>
        <w:ind w:left="1440"/>
        <w:rPr>
          <w:lang w:val="es-ES"/>
        </w:rPr>
      </w:pPr>
      <w:r>
        <w:rPr>
          <w:lang w:val="es"/>
        </w:rPr>
        <w:t>e. El legalismo rechaza la misericordia y capitaliza el miedo.</w:t>
      </w:r>
    </w:p>
    <w:p w14:paraId="51761365" w14:textId="1881D8E0" w:rsidR="002E46FF" w:rsidRPr="00625511" w:rsidRDefault="0004519D" w:rsidP="002E46FF">
      <w:pPr>
        <w:pStyle w:val="Numberingquestions"/>
        <w:rPr>
          <w:lang w:val="es-ES"/>
        </w:rPr>
      </w:pPr>
      <w:r>
        <w:rPr>
          <w:lang w:val="es"/>
        </w:rPr>
        <w:t xml:space="preserve">¿Cuál de los </w:t>
      </w:r>
      <w:r w:rsidRPr="0004519D">
        <w:rPr>
          <w:b/>
          <w:bCs/>
          <w:i/>
          <w:iCs/>
          <w:lang w:val="es"/>
        </w:rPr>
        <w:t>siguientes NO</w:t>
      </w:r>
      <w:r>
        <w:rPr>
          <w:lang w:val="es"/>
        </w:rPr>
        <w:t xml:space="preserve"> es un absoluto del Evangelio?</w:t>
      </w:r>
    </w:p>
    <w:p w14:paraId="69BD509E" w14:textId="2994E612" w:rsidR="0004519D" w:rsidRPr="00625511" w:rsidRDefault="007B26DF" w:rsidP="0004519D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04519D">
        <w:rPr>
          <w:lang w:val="es"/>
        </w:rPr>
        <w:t>. El evangelio es acerca de una persona en particular.</w:t>
      </w:r>
    </w:p>
    <w:p w14:paraId="71C13D38" w14:textId="7935B014" w:rsidR="0004519D" w:rsidRPr="00625511" w:rsidRDefault="0004519D" w:rsidP="0004519D">
      <w:pPr>
        <w:pStyle w:val="Answers"/>
        <w:ind w:left="1440"/>
        <w:rPr>
          <w:lang w:val="es-ES"/>
        </w:rPr>
      </w:pPr>
      <w:r>
        <w:rPr>
          <w:lang w:val="es"/>
        </w:rPr>
        <w:t>b. El evangelio se trata de una obra en particular.</w:t>
      </w:r>
    </w:p>
    <w:p w14:paraId="1BB0D612" w14:textId="671BBF24" w:rsidR="0004519D" w:rsidRPr="00625511" w:rsidRDefault="0004519D" w:rsidP="0004519D">
      <w:pPr>
        <w:pStyle w:val="Answers"/>
        <w:ind w:left="1440"/>
        <w:rPr>
          <w:lang w:val="es-ES"/>
        </w:rPr>
      </w:pPr>
      <w:r>
        <w:rPr>
          <w:lang w:val="es"/>
        </w:rPr>
        <w:t xml:space="preserve">c. </w:t>
      </w:r>
      <w:r w:rsidRPr="0004519D">
        <w:rPr>
          <w:color w:val="FF0000"/>
          <w:lang w:val="es"/>
        </w:rPr>
        <w:t>El evangelio trata acerca de la capacidad de la humanidad para ganar la salvación.</w:t>
      </w:r>
    </w:p>
    <w:p w14:paraId="4B337271" w14:textId="24C94F90" w:rsidR="0004519D" w:rsidRPr="00625511" w:rsidRDefault="0004519D" w:rsidP="0004519D">
      <w:pPr>
        <w:pStyle w:val="Answers"/>
        <w:ind w:left="1440"/>
        <w:rPr>
          <w:lang w:val="es-ES"/>
        </w:rPr>
      </w:pPr>
      <w:r>
        <w:rPr>
          <w:lang w:val="es"/>
        </w:rPr>
        <w:t>d. Dios el Padre estaba satisfecho con la obra de Cristo.</w:t>
      </w:r>
    </w:p>
    <w:p w14:paraId="610C351A" w14:textId="5D55168D" w:rsidR="00E14641" w:rsidRPr="00625511" w:rsidRDefault="00E14641" w:rsidP="00E14641">
      <w:pPr>
        <w:pStyle w:val="Numberingquestions"/>
        <w:rPr>
          <w:lang w:val="es-ES"/>
        </w:rPr>
      </w:pPr>
      <w:r>
        <w:rPr>
          <w:lang w:val="es"/>
        </w:rPr>
        <w:t xml:space="preserve">VERDADERO / </w:t>
      </w:r>
      <w:r w:rsidRPr="00E14641">
        <w:rPr>
          <w:color w:val="FF0000"/>
          <w:lang w:val="es"/>
        </w:rPr>
        <w:t>FALSO:</w:t>
      </w:r>
      <w:r w:rsidR="00F1536D">
        <w:rPr>
          <w:color w:val="FF0000"/>
          <w:lang w:val="es"/>
        </w:rPr>
        <w:t xml:space="preserve"> </w:t>
      </w:r>
      <w:r w:rsidR="0011421C">
        <w:rPr>
          <w:lang w:val="es"/>
        </w:rPr>
        <w:t>Pablo no sólo buscó la aprobación de Dios, sino también la aprobación de los otros apóstoles y de la iglesia mundial.</w:t>
      </w:r>
    </w:p>
    <w:p w14:paraId="7EF82FA2" w14:textId="7F0AE886" w:rsidR="00E14641" w:rsidRDefault="003858F0" w:rsidP="00E14641">
      <w:pPr>
        <w:pStyle w:val="Numberingquestions"/>
      </w:pPr>
      <w:r>
        <w:rPr>
          <w:lang w:val="es"/>
        </w:rPr>
        <w:t>Según Pablo, el evangelio:</w:t>
      </w:r>
    </w:p>
    <w:p w14:paraId="1B670196" w14:textId="6BBE72BA" w:rsidR="00E14641" w:rsidRPr="00625511" w:rsidRDefault="007B26DF" w:rsidP="00E14641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3858F0">
        <w:rPr>
          <w:lang w:val="es"/>
        </w:rPr>
        <w:t>.  Fue concebido por el pensamiento humano</w:t>
      </w:r>
    </w:p>
    <w:p w14:paraId="4FF7C375" w14:textId="1F8CC73C" w:rsidR="00E14641" w:rsidRPr="00625511" w:rsidRDefault="00E14641" w:rsidP="00E14641">
      <w:pPr>
        <w:pStyle w:val="Answers"/>
        <w:ind w:left="1440"/>
        <w:rPr>
          <w:lang w:val="es-ES"/>
        </w:rPr>
      </w:pPr>
      <w:r>
        <w:rPr>
          <w:lang w:val="es"/>
        </w:rPr>
        <w:t>b. Originado a partir de una fuente humana</w:t>
      </w:r>
    </w:p>
    <w:p w14:paraId="76C41452" w14:textId="71333098" w:rsidR="00E14641" w:rsidRPr="00625511" w:rsidRDefault="0011421C" w:rsidP="00E14641">
      <w:pPr>
        <w:pStyle w:val="Answers"/>
        <w:ind w:left="1440"/>
        <w:rPr>
          <w:lang w:val="es-ES"/>
        </w:rPr>
      </w:pPr>
      <w:r>
        <w:rPr>
          <w:lang w:val="es"/>
        </w:rPr>
        <w:t>c. Enseñado a Pablo por los apóstoles</w:t>
      </w:r>
    </w:p>
    <w:p w14:paraId="5DD2DC14" w14:textId="6E855A97" w:rsidR="00E14641" w:rsidRPr="00625511" w:rsidRDefault="00E14641" w:rsidP="00E14641">
      <w:pPr>
        <w:pStyle w:val="Answers"/>
        <w:ind w:left="1440"/>
        <w:rPr>
          <w:color w:val="FF0000"/>
          <w:lang w:val="es-ES"/>
        </w:rPr>
      </w:pPr>
      <w:r w:rsidRPr="0011421C">
        <w:rPr>
          <w:color w:val="000000" w:themeColor="text1"/>
          <w:lang w:val="es"/>
        </w:rPr>
        <w:t>d.</w:t>
      </w:r>
      <w:r w:rsidR="003858F0" w:rsidRPr="003858F0">
        <w:rPr>
          <w:color w:val="FF0000"/>
          <w:lang w:val="es"/>
        </w:rPr>
        <w:t xml:space="preserve"> Origin</w:t>
      </w:r>
      <w:r w:rsidR="00F1536D">
        <w:rPr>
          <w:color w:val="FF0000"/>
          <w:lang w:val="es"/>
        </w:rPr>
        <w:t>ó</w:t>
      </w:r>
      <w:r w:rsidR="003858F0" w:rsidRPr="003858F0">
        <w:rPr>
          <w:color w:val="FF0000"/>
          <w:lang w:val="es"/>
        </w:rPr>
        <w:t xml:space="preserve"> con Dios </w:t>
      </w:r>
    </w:p>
    <w:p w14:paraId="6E55BF5C" w14:textId="744662CC" w:rsidR="003858F0" w:rsidRPr="00625511" w:rsidRDefault="003858F0" w:rsidP="00E14641">
      <w:pPr>
        <w:pStyle w:val="Answers"/>
        <w:ind w:left="1440"/>
        <w:rPr>
          <w:color w:val="000000" w:themeColor="text1"/>
          <w:lang w:val="es-ES"/>
        </w:rPr>
      </w:pPr>
      <w:r>
        <w:rPr>
          <w:color w:val="000000" w:themeColor="text1"/>
          <w:lang w:val="es"/>
        </w:rPr>
        <w:t>e. Todo lo anterior</w:t>
      </w:r>
    </w:p>
    <w:p w14:paraId="68AC6D46" w14:textId="77777777" w:rsidR="00175D3B" w:rsidRPr="00625511" w:rsidRDefault="00175D3B" w:rsidP="003858F0">
      <w:pPr>
        <w:pStyle w:val="Numberingquestions"/>
        <w:rPr>
          <w:lang w:val="es-ES"/>
        </w:rPr>
      </w:pPr>
      <w:r>
        <w:rPr>
          <w:lang w:val="es"/>
        </w:rPr>
        <w:t>El propósito de Pablo al dar una visión general de catorce años de su vida fue:</w:t>
      </w:r>
    </w:p>
    <w:p w14:paraId="4DD7394A" w14:textId="5FD4DA15" w:rsidR="00175D3B" w:rsidRPr="00625511" w:rsidRDefault="007B26DF" w:rsidP="00175D3B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175D3B">
        <w:rPr>
          <w:lang w:val="es"/>
        </w:rPr>
        <w:t xml:space="preserve">. Obtener la aprobación de la iglesia de </w:t>
      </w:r>
      <w:r w:rsidR="00F1536D">
        <w:rPr>
          <w:lang w:val="es"/>
        </w:rPr>
        <w:t>Jerusalén</w:t>
      </w:r>
    </w:p>
    <w:p w14:paraId="5253ED0E" w14:textId="1C1E50E6" w:rsidR="00175D3B" w:rsidRPr="00625511" w:rsidRDefault="00175D3B" w:rsidP="00175D3B">
      <w:pPr>
        <w:pStyle w:val="Answers"/>
        <w:ind w:left="1440"/>
        <w:rPr>
          <w:color w:val="FF0000"/>
          <w:lang w:val="es-ES"/>
        </w:rPr>
      </w:pPr>
      <w:r w:rsidRPr="005940CB">
        <w:rPr>
          <w:color w:val="000000" w:themeColor="text1"/>
          <w:lang w:val="es"/>
        </w:rPr>
        <w:t xml:space="preserve">b. </w:t>
      </w:r>
      <w:r w:rsidRPr="00175D3B">
        <w:rPr>
          <w:color w:val="FF0000"/>
          <w:lang w:val="es"/>
        </w:rPr>
        <w:t>Muestr</w:t>
      </w:r>
      <w:r w:rsidR="00F1536D">
        <w:rPr>
          <w:color w:val="FF0000"/>
          <w:lang w:val="es"/>
        </w:rPr>
        <w:t>a</w:t>
      </w:r>
      <w:r w:rsidRPr="00175D3B">
        <w:rPr>
          <w:color w:val="FF0000"/>
          <w:lang w:val="es"/>
        </w:rPr>
        <w:t xml:space="preserve"> cómo el evangelio fue de Cristo, no del hombre</w:t>
      </w:r>
    </w:p>
    <w:p w14:paraId="63DD7AFC" w14:textId="569173FF" w:rsidR="00175D3B" w:rsidRPr="00625511" w:rsidRDefault="00175D3B" w:rsidP="00175D3B">
      <w:pPr>
        <w:pStyle w:val="Answers"/>
        <w:ind w:left="1440"/>
        <w:rPr>
          <w:lang w:val="es-ES"/>
        </w:rPr>
      </w:pPr>
      <w:r>
        <w:rPr>
          <w:lang w:val="es"/>
        </w:rPr>
        <w:t>c. Avergonzar a la iglesia de Galacia en obediencia y servicio</w:t>
      </w:r>
    </w:p>
    <w:p w14:paraId="565B821E" w14:textId="2FE4BF8F" w:rsidR="00175D3B" w:rsidRPr="00625511" w:rsidRDefault="005940CB" w:rsidP="00175D3B">
      <w:pPr>
        <w:pStyle w:val="Answers"/>
        <w:ind w:left="1440"/>
        <w:rPr>
          <w:lang w:val="es-ES"/>
        </w:rPr>
      </w:pPr>
      <w:r>
        <w:rPr>
          <w:lang w:val="es"/>
        </w:rPr>
        <w:t>d. Mostrar su superioridad sobre los otros apóstoles</w:t>
      </w:r>
    </w:p>
    <w:p w14:paraId="1FD74C5C" w14:textId="77A7F4E8" w:rsidR="00175D3B" w:rsidRPr="00625511" w:rsidRDefault="009E49AD" w:rsidP="00175D3B">
      <w:pPr>
        <w:pStyle w:val="Numberingquestions"/>
        <w:rPr>
          <w:lang w:val="es-ES"/>
        </w:rPr>
      </w:pPr>
      <w:r>
        <w:rPr>
          <w:lang w:val="es"/>
        </w:rPr>
        <w:lastRenderedPageBreak/>
        <w:t xml:space="preserve">¿Por qué Pablo </w:t>
      </w:r>
      <w:r w:rsidRPr="009E49AD">
        <w:rPr>
          <w:i/>
          <w:iCs/>
          <w:lang w:val="es"/>
        </w:rPr>
        <w:t>subió de nuevo a Jerusalén</w:t>
      </w:r>
      <w:r>
        <w:rPr>
          <w:lang w:val="es"/>
        </w:rPr>
        <w:t xml:space="preserve">  (Gálatas 2:1-3)?</w:t>
      </w:r>
    </w:p>
    <w:p w14:paraId="016B6292" w14:textId="2F36DA04" w:rsidR="009E49AD" w:rsidRPr="00625511" w:rsidRDefault="007B26DF" w:rsidP="009E49AD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9E49AD">
        <w:rPr>
          <w:lang w:val="es"/>
        </w:rPr>
        <w:t xml:space="preserve">. Reprender a los otros apóstoles </w:t>
      </w:r>
    </w:p>
    <w:p w14:paraId="486DD5A0" w14:textId="5CC3494B" w:rsidR="009E49AD" w:rsidRPr="00625511" w:rsidRDefault="009E49AD" w:rsidP="009E49AD">
      <w:pPr>
        <w:pStyle w:val="Answers"/>
        <w:ind w:left="1440"/>
        <w:rPr>
          <w:lang w:val="es-ES"/>
        </w:rPr>
      </w:pPr>
      <w:r>
        <w:rPr>
          <w:lang w:val="es"/>
        </w:rPr>
        <w:t>b. Para comenzar una nueva iglesia</w:t>
      </w:r>
    </w:p>
    <w:p w14:paraId="4ADFA85F" w14:textId="16F6F7CA" w:rsidR="009E49AD" w:rsidRPr="00625511" w:rsidRDefault="009E49AD" w:rsidP="009E49AD">
      <w:pPr>
        <w:pStyle w:val="Answers"/>
        <w:ind w:left="1440"/>
        <w:rPr>
          <w:color w:val="FF0000"/>
          <w:lang w:val="es-ES"/>
        </w:rPr>
      </w:pPr>
      <w:r w:rsidRPr="0011421C">
        <w:rPr>
          <w:color w:val="000000" w:themeColor="text1"/>
          <w:lang w:val="es"/>
        </w:rPr>
        <w:t xml:space="preserve">c. </w:t>
      </w:r>
      <w:r w:rsidRPr="009E49AD">
        <w:rPr>
          <w:color w:val="FF0000"/>
          <w:lang w:val="es"/>
        </w:rPr>
        <w:t xml:space="preserve">Exponer el evangelio </w:t>
      </w:r>
    </w:p>
    <w:p w14:paraId="1B8CC8FE" w14:textId="03BF3EBC" w:rsidR="009E49AD" w:rsidRDefault="009E49AD" w:rsidP="009E49AD">
      <w:pPr>
        <w:pStyle w:val="Answers"/>
        <w:ind w:left="1440"/>
        <w:rPr>
          <w:lang w:val="es"/>
        </w:rPr>
      </w:pPr>
      <w:r>
        <w:rPr>
          <w:lang w:val="es"/>
        </w:rPr>
        <w:t>d. Todo lo anterior</w:t>
      </w:r>
    </w:p>
    <w:p w14:paraId="5AD66360" w14:textId="55041BB5" w:rsidR="00F1536D" w:rsidRPr="00625511" w:rsidRDefault="00F1536D" w:rsidP="009E49AD">
      <w:pPr>
        <w:pStyle w:val="Answers"/>
        <w:ind w:left="1440"/>
        <w:rPr>
          <w:lang w:val="es-ES"/>
        </w:rPr>
      </w:pPr>
      <w:r>
        <w:rPr>
          <w:lang w:val="es"/>
        </w:rPr>
        <w:t>e. ninguno</w:t>
      </w:r>
    </w:p>
    <w:p w14:paraId="690E0AA2" w14:textId="046CFCEC" w:rsidR="009E49AD" w:rsidRPr="00625511" w:rsidRDefault="009E49AD" w:rsidP="009E49AD">
      <w:pPr>
        <w:pStyle w:val="Numberingquestions"/>
        <w:rPr>
          <w:lang w:val="es-ES"/>
        </w:rPr>
      </w:pPr>
      <w:r w:rsidRPr="009E49AD">
        <w:rPr>
          <w:color w:val="FF0000"/>
          <w:lang w:val="es"/>
        </w:rPr>
        <w:t>VERDADERO</w:t>
      </w:r>
      <w:r>
        <w:rPr>
          <w:lang w:val="es"/>
        </w:rPr>
        <w:t>/ FALSO: Pablo creía que su evangelio era directamente de Jesucristo. Él no habría cambiado su mensaje incluso si los otros apóstoles no estuvieran de acuerdo con él.</w:t>
      </w:r>
    </w:p>
    <w:p w14:paraId="1DE3C839" w14:textId="51B7B332" w:rsidR="009E49AD" w:rsidRPr="00625511" w:rsidRDefault="009E49AD" w:rsidP="009E49AD">
      <w:pPr>
        <w:pStyle w:val="Numberingquestions"/>
        <w:rPr>
          <w:lang w:val="es-ES"/>
        </w:rPr>
      </w:pPr>
      <w:r>
        <w:rPr>
          <w:color w:val="000000" w:themeColor="text1"/>
          <w:lang w:val="es"/>
        </w:rPr>
        <w:t>¿Cómo respondieron los otros apóstoles a la presentación del evangelio de Pablo?</w:t>
      </w:r>
    </w:p>
    <w:p w14:paraId="0F626527" w14:textId="2BF73760" w:rsidR="009E49AD" w:rsidRPr="00625511" w:rsidRDefault="009E49AD" w:rsidP="009E49AD">
      <w:pPr>
        <w:pStyle w:val="Answers"/>
        <w:ind w:left="1440"/>
        <w:rPr>
          <w:color w:val="FF0000"/>
          <w:lang w:val="es-ES"/>
        </w:rPr>
      </w:pPr>
      <w:r>
        <w:rPr>
          <w:lang w:val="es"/>
        </w:rPr>
        <w:t xml:space="preserve">a. </w:t>
      </w:r>
      <w:r w:rsidRPr="009E49AD">
        <w:rPr>
          <w:color w:val="FF0000"/>
          <w:lang w:val="es"/>
        </w:rPr>
        <w:t>Los apóstoles estuvieron de acuerdo con Pablo.</w:t>
      </w:r>
    </w:p>
    <w:p w14:paraId="46142CA0" w14:textId="06E6FF59" w:rsidR="009E49AD" w:rsidRPr="00625511" w:rsidRDefault="009E49AD" w:rsidP="009E49AD">
      <w:pPr>
        <w:pStyle w:val="Answers"/>
        <w:ind w:left="1440"/>
        <w:rPr>
          <w:lang w:val="es-ES"/>
        </w:rPr>
      </w:pPr>
      <w:r>
        <w:rPr>
          <w:lang w:val="es"/>
        </w:rPr>
        <w:t>b. Los apóstoles eran indiferentes.</w:t>
      </w:r>
    </w:p>
    <w:p w14:paraId="66DEB054" w14:textId="6643C9CF" w:rsidR="009E49AD" w:rsidRPr="00625511" w:rsidRDefault="009E49AD" w:rsidP="009E49AD">
      <w:pPr>
        <w:pStyle w:val="Answers"/>
        <w:ind w:left="1440"/>
        <w:rPr>
          <w:lang w:val="es-ES"/>
        </w:rPr>
      </w:pPr>
      <w:r>
        <w:rPr>
          <w:lang w:val="es"/>
        </w:rPr>
        <w:t>c. Los apóstoles no vieron ninguna diferencia entre el evangelio de Pablo y su evangelio de obras.</w:t>
      </w:r>
    </w:p>
    <w:p w14:paraId="38C44EA5" w14:textId="16D106C2" w:rsidR="009E49AD" w:rsidRPr="00625511" w:rsidRDefault="005940CB" w:rsidP="009E49AD">
      <w:pPr>
        <w:pStyle w:val="Answers"/>
        <w:ind w:left="1440"/>
        <w:rPr>
          <w:lang w:val="es-ES"/>
        </w:rPr>
      </w:pPr>
      <w:r>
        <w:rPr>
          <w:lang w:val="es"/>
        </w:rPr>
        <w:t>d. Los apóstoles no estuvieron de acuerdo, y presionaron a Tito (un gentil) para que fuera circuncidado.</w:t>
      </w:r>
    </w:p>
    <w:p w14:paraId="03390681" w14:textId="707970E1" w:rsidR="00F52E83" w:rsidRPr="00625511" w:rsidRDefault="00F52E83" w:rsidP="00727461">
      <w:pPr>
        <w:pStyle w:val="Numberingquestions"/>
        <w:rPr>
          <w:lang w:val="es-ES"/>
        </w:rPr>
      </w:pPr>
      <w:r>
        <w:rPr>
          <w:lang w:val="es"/>
        </w:rPr>
        <w:t xml:space="preserve">En sus propias palabras defina el legalismo </w:t>
      </w:r>
      <w:r w:rsidRPr="00F52E83">
        <w:rPr>
          <w:i/>
          <w:iCs/>
          <w:lang w:val="es"/>
        </w:rPr>
        <w:t>para la justificación.</w:t>
      </w:r>
      <w:r>
        <w:rPr>
          <w:lang w:val="es"/>
        </w:rPr>
        <w:t xml:space="preserve"> Dé un ejemplo de un mensaje falso del evangelio y describa por qué este mensaje debe clasificarse como  </w:t>
      </w:r>
      <w:r w:rsidRPr="00F52E83">
        <w:rPr>
          <w:i/>
          <w:iCs/>
          <w:lang w:val="es"/>
        </w:rPr>
        <w:t>legalista.</w:t>
      </w:r>
    </w:p>
    <w:p w14:paraId="7DEC49D1" w14:textId="10F6CD0D" w:rsidR="00D8651D" w:rsidRPr="00495D8D" w:rsidRDefault="00D8651D" w:rsidP="00D8651D">
      <w:pPr>
        <w:pStyle w:val="Answers"/>
        <w:ind w:firstLine="0"/>
        <w:rPr>
          <w:i/>
          <w:iCs/>
          <w:color w:val="FF0000"/>
        </w:rPr>
      </w:pPr>
      <w:r w:rsidRPr="00D8651D">
        <w:rPr>
          <w:color w:val="FF0000"/>
          <w:lang w:val="es"/>
        </w:rPr>
        <w:t>El legalismo para la justificación es la creencia de que una persona debe guardar las leyes</w:t>
      </w:r>
      <w:r>
        <w:rPr>
          <w:color w:val="FF0000"/>
          <w:lang w:val="es"/>
        </w:rPr>
        <w:t xml:space="preserve"> u obtener un cierto nivel de vida</w:t>
      </w:r>
      <w:r>
        <w:rPr>
          <w:lang w:val="es"/>
        </w:rPr>
        <w:t xml:space="preserve"> para ser</w:t>
      </w:r>
      <w:r w:rsidRPr="00D8651D">
        <w:rPr>
          <w:color w:val="FF0000"/>
          <w:lang w:val="es"/>
        </w:rPr>
        <w:t xml:space="preserve"> salvada del castigo del pecado y ser aceptable para Dios.</w:t>
      </w:r>
      <w:r>
        <w:rPr>
          <w:lang w:val="es"/>
        </w:rPr>
        <w:t xml:space="preserve"> </w:t>
      </w:r>
      <w:r w:rsidR="00495D8D" w:rsidRPr="00495D8D">
        <w:rPr>
          <w:i/>
          <w:iCs/>
          <w:color w:val="FF0000"/>
          <w:lang w:val="es"/>
        </w:rPr>
        <w:t>Los ejemplos variarán.</w:t>
      </w:r>
    </w:p>
    <w:p w14:paraId="13DDCCC6" w14:textId="7204EA6D" w:rsidR="00F52E83" w:rsidRPr="00625511" w:rsidRDefault="00F52E83" w:rsidP="00727461">
      <w:pPr>
        <w:pStyle w:val="Numberingquestions"/>
        <w:rPr>
          <w:lang w:val="es-ES"/>
        </w:rPr>
      </w:pPr>
      <w:r>
        <w:rPr>
          <w:lang w:val="es"/>
        </w:rPr>
        <w:t xml:space="preserve">En sus propias palabras defina el legalismo </w:t>
      </w:r>
      <w:r w:rsidRPr="00F52E83">
        <w:rPr>
          <w:i/>
          <w:iCs/>
          <w:lang w:val="es"/>
        </w:rPr>
        <w:t>para la santificación.</w:t>
      </w:r>
      <w:r>
        <w:rPr>
          <w:lang w:val="es"/>
        </w:rPr>
        <w:t xml:space="preserve"> Dé un ejemplo de un momento en que usted, o alguien cercano a usted, ha caído en el legalismo para la santificación.</w:t>
      </w:r>
    </w:p>
    <w:p w14:paraId="11687279" w14:textId="51A3D3C1" w:rsidR="003F794A" w:rsidRPr="00E75973" w:rsidRDefault="00D8651D" w:rsidP="00E75973">
      <w:pPr>
        <w:pStyle w:val="Answers"/>
        <w:ind w:firstLine="0"/>
        <w:rPr>
          <w:color w:val="FF0000"/>
          <w:lang w:val="es-ES"/>
        </w:rPr>
      </w:pPr>
      <w:r w:rsidRPr="00D8651D">
        <w:rPr>
          <w:color w:val="FF0000"/>
          <w:lang w:val="es"/>
        </w:rPr>
        <w:t xml:space="preserve">El legalismo para la santificación es una mala interpretación de las Escrituras que se centra en los requisitos religiosos </w:t>
      </w:r>
      <w:r w:rsidR="00DE73C7">
        <w:rPr>
          <w:color w:val="FF0000"/>
          <w:lang w:val="es"/>
        </w:rPr>
        <w:t>y /</w:t>
      </w:r>
      <w:r w:rsidRPr="00D8651D">
        <w:rPr>
          <w:color w:val="FF0000"/>
          <w:lang w:val="es"/>
        </w:rPr>
        <w:t>o las obligaciones morales onerosas.</w:t>
      </w:r>
      <w:r w:rsidR="00DE73C7">
        <w:rPr>
          <w:color w:val="FF0000"/>
          <w:lang w:val="es"/>
        </w:rPr>
        <w:t xml:space="preserve"> Para que alguien gane el favor de Dios, el legalismo para la santificación exige</w:t>
      </w:r>
      <w:r>
        <w:rPr>
          <w:lang w:val="es"/>
        </w:rPr>
        <w:t xml:space="preserve"> </w:t>
      </w:r>
      <w:r w:rsidRPr="00D8651D">
        <w:rPr>
          <w:color w:val="FF0000"/>
          <w:lang w:val="es"/>
        </w:rPr>
        <w:t xml:space="preserve"> esfuerzos humanos.</w:t>
      </w:r>
      <w:r>
        <w:rPr>
          <w:lang w:val="es"/>
        </w:rPr>
        <w:t xml:space="preserve"> </w:t>
      </w:r>
      <w:r w:rsidRPr="00495D8D">
        <w:rPr>
          <w:i/>
          <w:iCs/>
          <w:color w:val="FF0000"/>
          <w:lang w:val="es"/>
        </w:rPr>
        <w:t>Los ejemplos variarán.</w:t>
      </w:r>
    </w:p>
    <w:p w14:paraId="61121E8D" w14:textId="43A25548" w:rsidR="00E415F8" w:rsidRPr="00625511" w:rsidRDefault="0065261A" w:rsidP="00E415F8">
      <w:pPr>
        <w:pStyle w:val="Numberingquestions"/>
        <w:rPr>
          <w:lang w:val="es-ES"/>
        </w:rPr>
      </w:pPr>
      <w:r w:rsidRPr="0065261A">
        <w:rPr>
          <w:color w:val="FF0000"/>
          <w:lang w:val="es"/>
        </w:rPr>
        <w:t>VERDADERO</w:t>
      </w:r>
      <w:r w:rsidR="00DE73C7">
        <w:rPr>
          <w:lang w:val="es"/>
        </w:rPr>
        <w:t xml:space="preserve">/ FALSO: Cuando Pedro se retiró de los gentiles incircuncisos, él comunicó que esos creyentes debían ser separados unos de otros basados en el mérito. Pablo vio esto como una afrenta a la verdad del evangelio. </w:t>
      </w:r>
    </w:p>
    <w:p w14:paraId="3B150701" w14:textId="52F7E9BA" w:rsidR="0065261A" w:rsidRPr="00625511" w:rsidRDefault="0065261A" w:rsidP="00E415F8">
      <w:pPr>
        <w:pStyle w:val="Numberingquestions"/>
        <w:rPr>
          <w:lang w:val="es-ES"/>
        </w:rPr>
      </w:pPr>
      <w:r>
        <w:rPr>
          <w:color w:val="000000" w:themeColor="text1"/>
          <w:lang w:val="es"/>
        </w:rPr>
        <w:t xml:space="preserve">La retirada de Pedro de los cristianos gentiles </w:t>
      </w:r>
      <w:proofErr w:type="spellStart"/>
      <w:r>
        <w:rPr>
          <w:color w:val="000000" w:themeColor="text1"/>
          <w:lang w:val="es"/>
        </w:rPr>
        <w:t>comunica</w:t>
      </w:r>
      <w:r w:rsidR="00DE73C7">
        <w:rPr>
          <w:color w:val="000000" w:themeColor="text1"/>
          <w:lang w:val="es"/>
        </w:rPr>
        <w:t>todo</w:t>
      </w:r>
      <w:proofErr w:type="spellEnd"/>
      <w:r w:rsidR="00DE73C7">
        <w:rPr>
          <w:color w:val="000000" w:themeColor="text1"/>
          <w:lang w:val="es"/>
        </w:rPr>
        <w:t xml:space="preserve"> lo siguiente </w:t>
      </w:r>
      <w:r>
        <w:rPr>
          <w:lang w:val="es"/>
        </w:rPr>
        <w:t xml:space="preserve"> </w:t>
      </w:r>
      <w:r w:rsidR="00DE73C7" w:rsidRPr="00DE73C7">
        <w:rPr>
          <w:b/>
          <w:bCs/>
          <w:i/>
          <w:iCs/>
          <w:color w:val="000000" w:themeColor="text1"/>
          <w:lang w:val="es"/>
        </w:rPr>
        <w:t>EXCEPTO:</w:t>
      </w:r>
    </w:p>
    <w:p w14:paraId="6DED3461" w14:textId="45AE79FB" w:rsidR="0065261A" w:rsidRPr="00625511" w:rsidRDefault="002951AB" w:rsidP="0065261A">
      <w:pPr>
        <w:pStyle w:val="Answers"/>
        <w:ind w:left="1440"/>
        <w:rPr>
          <w:lang w:val="es-ES"/>
        </w:rPr>
      </w:pPr>
      <w:r w:rsidRPr="0065261A">
        <w:rPr>
          <w:color w:val="FF0000"/>
          <w:lang w:val="es"/>
        </w:rPr>
        <w:t xml:space="preserve">a. El evangelio hace que cada individuo sea igual basado en el favor </w:t>
      </w:r>
      <w:proofErr w:type="spellStart"/>
      <w:r w:rsidRPr="0065261A">
        <w:rPr>
          <w:color w:val="FF0000"/>
          <w:lang w:val="es"/>
        </w:rPr>
        <w:t>inmerido</w:t>
      </w:r>
      <w:proofErr w:type="spellEnd"/>
      <w:r w:rsidRPr="0065261A">
        <w:rPr>
          <w:color w:val="FF0000"/>
          <w:lang w:val="es"/>
        </w:rPr>
        <w:t xml:space="preserve"> de Dios.</w:t>
      </w:r>
    </w:p>
    <w:p w14:paraId="77E17830" w14:textId="5CE2E068" w:rsidR="0065261A" w:rsidRPr="00625511" w:rsidRDefault="0065261A" w:rsidP="0065261A">
      <w:pPr>
        <w:pStyle w:val="Answers"/>
        <w:ind w:left="1440"/>
        <w:rPr>
          <w:lang w:val="es-ES"/>
        </w:rPr>
      </w:pPr>
      <w:r>
        <w:rPr>
          <w:lang w:val="es"/>
        </w:rPr>
        <w:lastRenderedPageBreak/>
        <w:t>b. Los judaizantes tenían razón al exigir que la circuncisión fuera aceptable para Dios.</w:t>
      </w:r>
    </w:p>
    <w:p w14:paraId="7D53E4A2" w14:textId="35E6AB6D" w:rsidR="0065261A" w:rsidRPr="00625511" w:rsidRDefault="0065261A" w:rsidP="0065261A">
      <w:pPr>
        <w:pStyle w:val="Answers"/>
        <w:ind w:left="1440"/>
        <w:rPr>
          <w:lang w:val="es-ES"/>
        </w:rPr>
      </w:pPr>
      <w:r>
        <w:rPr>
          <w:lang w:val="es"/>
        </w:rPr>
        <w:t xml:space="preserve">c. Había mérito en la circuncisión y la ley judías. </w:t>
      </w:r>
    </w:p>
    <w:p w14:paraId="6D4B52B5" w14:textId="27D21F31" w:rsidR="0065261A" w:rsidRPr="00625511" w:rsidRDefault="002951AB" w:rsidP="0065261A">
      <w:pPr>
        <w:pStyle w:val="Answers"/>
        <w:ind w:left="1440"/>
        <w:rPr>
          <w:lang w:val="es-ES"/>
        </w:rPr>
      </w:pPr>
      <w:r>
        <w:rPr>
          <w:lang w:val="es"/>
        </w:rPr>
        <w:t>d. La circuncisión hizo que los judíos fueran más aceptables para Dios que los gentiles.</w:t>
      </w:r>
    </w:p>
    <w:p w14:paraId="450619DF" w14:textId="77777777" w:rsidR="002951AB" w:rsidRDefault="002951AB" w:rsidP="002951AB">
      <w:pPr>
        <w:pStyle w:val="Numberingquestions"/>
      </w:pPr>
      <w:r>
        <w:rPr>
          <w:lang w:val="es"/>
        </w:rPr>
        <w:t>Pedro fue condenado porque:</w:t>
      </w:r>
    </w:p>
    <w:p w14:paraId="2463280C" w14:textId="30BBDCA6" w:rsidR="002951AB" w:rsidRPr="00625511" w:rsidRDefault="007B26DF" w:rsidP="002951AB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2951AB">
        <w:rPr>
          <w:lang w:val="es"/>
        </w:rPr>
        <w:t>. Tenía un claro conocimiento de que sus acciones estaban equivocadas.</w:t>
      </w:r>
    </w:p>
    <w:p w14:paraId="14FE113D" w14:textId="77777777" w:rsidR="002951AB" w:rsidRPr="00625511" w:rsidRDefault="002951AB" w:rsidP="002951AB">
      <w:pPr>
        <w:pStyle w:val="Answers"/>
        <w:ind w:left="1440"/>
        <w:rPr>
          <w:lang w:val="es-ES"/>
        </w:rPr>
      </w:pPr>
      <w:r>
        <w:rPr>
          <w:lang w:val="es"/>
        </w:rPr>
        <w:t>b. Él sabía que Dios aceptaba a los gentiles simplemente por medio de su fe.</w:t>
      </w:r>
    </w:p>
    <w:p w14:paraId="58A2D02F" w14:textId="17C97F33" w:rsidR="0065261A" w:rsidRPr="00625511" w:rsidRDefault="002951AB" w:rsidP="002951AB">
      <w:pPr>
        <w:pStyle w:val="Answers"/>
        <w:ind w:left="1440"/>
        <w:rPr>
          <w:lang w:val="es-ES"/>
        </w:rPr>
      </w:pPr>
      <w:r>
        <w:rPr>
          <w:lang w:val="es"/>
        </w:rPr>
        <w:t>c. Dios le había dado a Pedro una visión, mostrando que no debía llamar impuro a lo que Dios había limpiado.</w:t>
      </w:r>
    </w:p>
    <w:p w14:paraId="5C70E7D1" w14:textId="066F3891" w:rsidR="002951AB" w:rsidRDefault="002951AB" w:rsidP="002951AB">
      <w:pPr>
        <w:pStyle w:val="Answers"/>
        <w:ind w:left="1440"/>
      </w:pPr>
      <w:r>
        <w:rPr>
          <w:lang w:val="es"/>
        </w:rPr>
        <w:t xml:space="preserve">d. </w:t>
      </w:r>
      <w:r w:rsidRPr="002951AB">
        <w:rPr>
          <w:color w:val="FF0000"/>
          <w:lang w:val="es"/>
        </w:rPr>
        <w:t>Todo lo anterior</w:t>
      </w:r>
    </w:p>
    <w:p w14:paraId="73D9CCF8" w14:textId="2394DD9C" w:rsidR="002951AB" w:rsidRPr="00625511" w:rsidRDefault="00B40B4D" w:rsidP="002951AB">
      <w:pPr>
        <w:pStyle w:val="Numberingquestions"/>
        <w:rPr>
          <w:lang w:val="es-ES"/>
        </w:rPr>
      </w:pPr>
      <w:r>
        <w:rPr>
          <w:lang w:val="es"/>
        </w:rPr>
        <w:t xml:space="preserve">¿Cuál de los </w:t>
      </w:r>
      <w:r>
        <w:rPr>
          <w:b/>
          <w:bCs/>
          <w:i/>
          <w:iCs/>
          <w:lang w:val="es"/>
        </w:rPr>
        <w:t>siguientes NO</w:t>
      </w:r>
      <w:r>
        <w:rPr>
          <w:lang w:val="es"/>
        </w:rPr>
        <w:t xml:space="preserve"> es uno de los principios clave de justificación que Pablo transmitió a Pedro?</w:t>
      </w:r>
    </w:p>
    <w:p w14:paraId="7FDB8913" w14:textId="26271AF7" w:rsidR="00B40B4D" w:rsidRPr="00625511" w:rsidRDefault="007B26DF" w:rsidP="00B40B4D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B40B4D">
        <w:rPr>
          <w:lang w:val="es"/>
        </w:rPr>
        <w:t>. Cada persona es igualmente pecaminosa.</w:t>
      </w:r>
    </w:p>
    <w:p w14:paraId="3F68978F" w14:textId="28DB55A9" w:rsidR="00B40B4D" w:rsidRPr="00625511" w:rsidRDefault="00B40B4D" w:rsidP="00B40B4D">
      <w:pPr>
        <w:pStyle w:val="Answers"/>
        <w:ind w:left="1440"/>
        <w:rPr>
          <w:lang w:val="es-ES"/>
        </w:rPr>
      </w:pPr>
      <w:r>
        <w:rPr>
          <w:lang w:val="es"/>
        </w:rPr>
        <w:t>b. Las personas son declaradas justas por Dios aparte de la ley.</w:t>
      </w:r>
    </w:p>
    <w:p w14:paraId="01720792" w14:textId="3F32BA09" w:rsidR="00B40B4D" w:rsidRPr="00625511" w:rsidRDefault="00B40B4D" w:rsidP="00B40B4D">
      <w:pPr>
        <w:pStyle w:val="Answers"/>
        <w:ind w:left="1440"/>
        <w:rPr>
          <w:color w:val="FF0000"/>
          <w:lang w:val="es-ES"/>
        </w:rPr>
      </w:pPr>
      <w:r>
        <w:rPr>
          <w:lang w:val="es"/>
        </w:rPr>
        <w:t xml:space="preserve">c. </w:t>
      </w:r>
      <w:r w:rsidRPr="00B40B4D">
        <w:rPr>
          <w:color w:val="FF0000"/>
          <w:lang w:val="es"/>
        </w:rPr>
        <w:t>Una persona no puede estar segura de la salvación hasta que la haya demostrado con buenas obras.</w:t>
      </w:r>
    </w:p>
    <w:p w14:paraId="6F79DD94" w14:textId="7CFFC5FD" w:rsidR="00B40B4D" w:rsidRPr="00625511" w:rsidRDefault="00B40B4D" w:rsidP="00B40B4D">
      <w:pPr>
        <w:pStyle w:val="Answers"/>
        <w:ind w:left="1440"/>
        <w:rPr>
          <w:lang w:val="es-ES"/>
        </w:rPr>
      </w:pPr>
      <w:r>
        <w:rPr>
          <w:lang w:val="es"/>
        </w:rPr>
        <w:t>d. Una persona es declarada justa por Dios en el momento en que cree solo en Cristo.</w:t>
      </w:r>
    </w:p>
    <w:p w14:paraId="7B5B866C" w14:textId="329412F2" w:rsidR="00B40B4D" w:rsidRPr="00625511" w:rsidRDefault="00B40B4D" w:rsidP="00B40B4D">
      <w:pPr>
        <w:pStyle w:val="Answers"/>
        <w:ind w:left="1440"/>
        <w:rPr>
          <w:lang w:val="es-ES"/>
        </w:rPr>
      </w:pPr>
      <w:r>
        <w:rPr>
          <w:lang w:val="es"/>
        </w:rPr>
        <w:t>e. Una persona es hecha justa ante Dios por gracia.</w:t>
      </w:r>
    </w:p>
    <w:p w14:paraId="7897DD5A" w14:textId="53BF1777" w:rsidR="00813F59" w:rsidRPr="002854FC" w:rsidRDefault="00813F59" w:rsidP="00813F59">
      <w:pPr>
        <w:pStyle w:val="Numberingquestions"/>
        <w:rPr>
          <w:lang w:val="es-ES"/>
        </w:rPr>
      </w:pPr>
      <w:r w:rsidRPr="00567E1C">
        <w:rPr>
          <w:color w:val="000000" w:themeColor="text1"/>
          <w:lang w:val="es"/>
        </w:rPr>
        <w:t>VERDADERO/</w:t>
      </w:r>
      <w:r w:rsidRPr="00813F59">
        <w:rPr>
          <w:color w:val="FF0000"/>
          <w:lang w:val="es"/>
        </w:rPr>
        <w:t>FALSO:</w:t>
      </w:r>
      <w:r w:rsidR="00567E1C">
        <w:rPr>
          <w:color w:val="FF0000"/>
          <w:lang w:val="es"/>
        </w:rPr>
        <w:t xml:space="preserve"> </w:t>
      </w:r>
      <w:r w:rsidR="00DE73C7">
        <w:rPr>
          <w:lang w:val="es"/>
        </w:rPr>
        <w:t xml:space="preserve">La única obra que merece la salvación es la fe. Las buenas acciones continuas son necesarias para probar que esta fue la verdadera fe salvadora. </w:t>
      </w:r>
    </w:p>
    <w:p w14:paraId="08282F0E" w14:textId="7F2DACD3" w:rsidR="004202E9" w:rsidRPr="002854FC" w:rsidRDefault="004202E9" w:rsidP="00813F59">
      <w:pPr>
        <w:pStyle w:val="Numberingquestions"/>
        <w:rPr>
          <w:lang w:val="es-ES"/>
        </w:rPr>
      </w:pPr>
      <w:r w:rsidRPr="004202E9">
        <w:rPr>
          <w:color w:val="FF0000"/>
          <w:lang w:val="es"/>
        </w:rPr>
        <w:t>VERDADERO</w:t>
      </w:r>
      <w:r>
        <w:rPr>
          <w:lang w:val="es"/>
        </w:rPr>
        <w:t xml:space="preserve">/ FALSO: Es posible que la fe de una persona sea inadecuada e infructuosa en la vida diaria, así como que no sea recompensada en el asiento </w:t>
      </w:r>
      <w:proofErr w:type="spellStart"/>
      <w:r>
        <w:rPr>
          <w:lang w:val="es"/>
        </w:rPr>
        <w:t>Bema</w:t>
      </w:r>
      <w:proofErr w:type="spellEnd"/>
      <w:r>
        <w:rPr>
          <w:lang w:val="es"/>
        </w:rPr>
        <w:t xml:space="preserve"> de Cristo.</w:t>
      </w:r>
    </w:p>
    <w:p w14:paraId="164C2127" w14:textId="3E8F802A" w:rsidR="004202E9" w:rsidRPr="002854FC" w:rsidRDefault="004202E9" w:rsidP="00813F59">
      <w:pPr>
        <w:pStyle w:val="Numberingquestions"/>
        <w:rPr>
          <w:color w:val="000000" w:themeColor="text1"/>
          <w:lang w:val="es-ES"/>
        </w:rPr>
      </w:pPr>
      <w:r w:rsidRPr="004202E9">
        <w:rPr>
          <w:color w:val="000000" w:themeColor="text1"/>
          <w:lang w:val="es"/>
        </w:rPr>
        <w:t xml:space="preserve">¿Qué significa la declaración de que la </w:t>
      </w:r>
      <w:r w:rsidRPr="004202E9">
        <w:rPr>
          <w:i/>
          <w:iCs/>
          <w:color w:val="000000" w:themeColor="text1"/>
          <w:lang w:val="es"/>
        </w:rPr>
        <w:t>fe sin obras está muerta?</w:t>
      </w:r>
      <w:r>
        <w:rPr>
          <w:lang w:val="es"/>
        </w:rPr>
        <w:t xml:space="preserve"> </w:t>
      </w:r>
      <w:r w:rsidRPr="004202E9">
        <w:rPr>
          <w:color w:val="000000" w:themeColor="text1"/>
          <w:lang w:val="es"/>
        </w:rPr>
        <w:t xml:space="preserve"> </w:t>
      </w:r>
    </w:p>
    <w:p w14:paraId="2234B236" w14:textId="5F174BE4" w:rsidR="004202E9" w:rsidRPr="002854FC" w:rsidRDefault="007B26DF" w:rsidP="004202E9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4202E9">
        <w:rPr>
          <w:lang w:val="es"/>
        </w:rPr>
        <w:t>. No hay fe.</w:t>
      </w:r>
    </w:p>
    <w:p w14:paraId="4A4CBC61" w14:textId="41351F70" w:rsidR="004202E9" w:rsidRPr="002854FC" w:rsidRDefault="004202E9" w:rsidP="004202E9">
      <w:pPr>
        <w:pStyle w:val="Answers"/>
        <w:ind w:left="1440"/>
        <w:rPr>
          <w:lang w:val="es-ES"/>
        </w:rPr>
      </w:pPr>
      <w:r>
        <w:rPr>
          <w:lang w:val="es"/>
        </w:rPr>
        <w:t>b. Nunca hubo fe.</w:t>
      </w:r>
    </w:p>
    <w:p w14:paraId="2E03D4BE" w14:textId="44CFA5B8" w:rsidR="004202E9" w:rsidRPr="002854FC" w:rsidRDefault="004202E9" w:rsidP="004202E9">
      <w:pPr>
        <w:pStyle w:val="Answers"/>
        <w:ind w:left="1440"/>
        <w:rPr>
          <w:lang w:val="es-ES"/>
        </w:rPr>
      </w:pPr>
      <w:r>
        <w:rPr>
          <w:lang w:val="es"/>
        </w:rPr>
        <w:t xml:space="preserve">c. </w:t>
      </w:r>
      <w:r w:rsidRPr="004202E9">
        <w:rPr>
          <w:color w:val="FF0000"/>
          <w:lang w:val="es"/>
        </w:rPr>
        <w:t>La fe no se expresa, por lo tanto, no beneficia a nadie.</w:t>
      </w:r>
    </w:p>
    <w:p w14:paraId="78FD51AD" w14:textId="03218FF9" w:rsidR="004202E9" w:rsidRDefault="004202E9" w:rsidP="004202E9">
      <w:pPr>
        <w:pStyle w:val="Answers"/>
        <w:ind w:left="1440"/>
        <w:rPr>
          <w:lang w:val="es"/>
        </w:rPr>
      </w:pPr>
      <w:r>
        <w:rPr>
          <w:lang w:val="es"/>
        </w:rPr>
        <w:t>d. Todo lo anterior</w:t>
      </w:r>
    </w:p>
    <w:p w14:paraId="399CE434" w14:textId="62941843" w:rsidR="00567E1C" w:rsidRPr="007C35EF" w:rsidRDefault="00567E1C" w:rsidP="004202E9">
      <w:pPr>
        <w:pStyle w:val="Answers"/>
        <w:ind w:left="1440"/>
        <w:rPr>
          <w:lang w:val="es-ES"/>
        </w:rPr>
      </w:pPr>
      <w:r>
        <w:rPr>
          <w:lang w:val="es"/>
        </w:rPr>
        <w:t>e. ninguno</w:t>
      </w:r>
    </w:p>
    <w:p w14:paraId="443F669A" w14:textId="3BDD3E10" w:rsidR="0000213B" w:rsidRPr="002854FC" w:rsidRDefault="0000213B" w:rsidP="0000213B">
      <w:pPr>
        <w:pStyle w:val="Numberingquestions"/>
        <w:rPr>
          <w:lang w:val="es-ES"/>
        </w:rPr>
      </w:pPr>
      <w:r>
        <w:rPr>
          <w:lang w:val="es"/>
        </w:rPr>
        <w:t xml:space="preserve">Basándonos en nuestra </w:t>
      </w:r>
      <w:proofErr w:type="spellStart"/>
      <w:r>
        <w:rPr>
          <w:lang w:val="es"/>
        </w:rPr>
        <w:t>co</w:t>
      </w:r>
      <w:proofErr w:type="spellEnd"/>
      <w:r>
        <w:rPr>
          <w:lang w:val="es"/>
        </w:rPr>
        <w:t xml:space="preserve">-crucifixión con Cristo, estamos muertos a muchas cosas. ¿Cuál de los </w:t>
      </w:r>
      <w:r w:rsidRPr="0000213B">
        <w:rPr>
          <w:b/>
          <w:bCs/>
          <w:i/>
          <w:iCs/>
          <w:lang w:val="es"/>
        </w:rPr>
        <w:t>siguientes NO</w:t>
      </w:r>
      <w:r>
        <w:rPr>
          <w:lang w:val="es"/>
        </w:rPr>
        <w:t xml:space="preserve"> es algo a lo que nosotros, como creyentes, estamos muertos?</w:t>
      </w:r>
    </w:p>
    <w:p w14:paraId="7D296A83" w14:textId="499AE4D7" w:rsidR="0000213B" w:rsidRPr="002854FC" w:rsidRDefault="007B26DF" w:rsidP="0000213B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00213B">
        <w:rPr>
          <w:lang w:val="es"/>
        </w:rPr>
        <w:t>. La naturaleza pecaminosa</w:t>
      </w:r>
    </w:p>
    <w:p w14:paraId="2F6BCBE4" w14:textId="33D40CFC" w:rsidR="0000213B" w:rsidRPr="002854FC" w:rsidRDefault="0000213B" w:rsidP="0000213B">
      <w:pPr>
        <w:pStyle w:val="Answers"/>
        <w:ind w:left="1440"/>
        <w:rPr>
          <w:lang w:val="es-ES"/>
        </w:rPr>
      </w:pPr>
      <w:r>
        <w:rPr>
          <w:lang w:val="es"/>
        </w:rPr>
        <w:lastRenderedPageBreak/>
        <w:t>b. El control directo del diablo</w:t>
      </w:r>
    </w:p>
    <w:p w14:paraId="27C413F7" w14:textId="6BAB204D" w:rsidR="0000213B" w:rsidRPr="002854FC" w:rsidRDefault="0000213B" w:rsidP="0000213B">
      <w:pPr>
        <w:pStyle w:val="Answers"/>
        <w:rPr>
          <w:lang w:val="es-ES"/>
        </w:rPr>
      </w:pPr>
      <w:r>
        <w:rPr>
          <w:lang w:val="es"/>
        </w:rPr>
        <w:tab/>
        <w:t xml:space="preserve">c. </w:t>
      </w:r>
      <w:r w:rsidR="002A0761" w:rsidRPr="002A0761">
        <w:rPr>
          <w:color w:val="FF0000"/>
          <w:lang w:val="es"/>
        </w:rPr>
        <w:t>Las consecuencias del pecado diario</w:t>
      </w:r>
    </w:p>
    <w:p w14:paraId="10CC9F0E" w14:textId="6B487F64" w:rsidR="002A0761" w:rsidRPr="002854FC" w:rsidRDefault="002A0761" w:rsidP="0000213B">
      <w:pPr>
        <w:pStyle w:val="Answers"/>
        <w:rPr>
          <w:lang w:val="es-ES"/>
        </w:rPr>
      </w:pPr>
      <w:r>
        <w:rPr>
          <w:lang w:val="es"/>
        </w:rPr>
        <w:tab/>
        <w:t xml:space="preserve">d. El mundo </w:t>
      </w:r>
    </w:p>
    <w:p w14:paraId="574C0049" w14:textId="4A4A2BCC" w:rsidR="002A0761" w:rsidRPr="002854FC" w:rsidRDefault="002A0761" w:rsidP="0000213B">
      <w:pPr>
        <w:pStyle w:val="Answers"/>
        <w:rPr>
          <w:lang w:val="es-ES"/>
        </w:rPr>
      </w:pPr>
      <w:r>
        <w:rPr>
          <w:lang w:val="es"/>
        </w:rPr>
        <w:tab/>
        <w:t>e. Vivir según la ley</w:t>
      </w:r>
    </w:p>
    <w:p w14:paraId="1A7F0675" w14:textId="53DCB351" w:rsidR="002A0761" w:rsidRDefault="002A0761" w:rsidP="0000213B">
      <w:pPr>
        <w:pStyle w:val="Answers"/>
      </w:pPr>
      <w:r>
        <w:rPr>
          <w:lang w:val="es"/>
        </w:rPr>
        <w:tab/>
        <w:t xml:space="preserve">f. </w:t>
      </w:r>
      <w:r w:rsidR="00567E1C">
        <w:rPr>
          <w:lang w:val="es"/>
        </w:rPr>
        <w:t>Al Yo</w:t>
      </w:r>
    </w:p>
    <w:p w14:paraId="5EEBE185" w14:textId="772B3273" w:rsidR="002A0761" w:rsidRPr="002854FC" w:rsidRDefault="00737E36" w:rsidP="002A0761">
      <w:pPr>
        <w:pStyle w:val="Numberingquestions"/>
        <w:rPr>
          <w:lang w:val="es-ES"/>
        </w:rPr>
      </w:pPr>
      <w:r>
        <w:rPr>
          <w:lang w:val="es"/>
        </w:rPr>
        <w:t>La provisión general de Dios para vivir la vida cristiana es:</w:t>
      </w:r>
    </w:p>
    <w:p w14:paraId="4F3B5F3C" w14:textId="5562A8B9" w:rsidR="00737E36" w:rsidRPr="002854FC" w:rsidRDefault="00737E36" w:rsidP="00737E36">
      <w:pPr>
        <w:pStyle w:val="Answers"/>
        <w:ind w:left="1440"/>
        <w:rPr>
          <w:lang w:val="es-ES"/>
        </w:rPr>
      </w:pPr>
      <w:r>
        <w:rPr>
          <w:lang w:val="es"/>
        </w:rPr>
        <w:t xml:space="preserve">a. </w:t>
      </w:r>
      <w:r w:rsidRPr="00737E36">
        <w:rPr>
          <w:color w:val="FF0000"/>
          <w:lang w:val="es"/>
        </w:rPr>
        <w:t>La gracia de Dios</w:t>
      </w:r>
    </w:p>
    <w:p w14:paraId="44EFB173" w14:textId="555A6A26" w:rsidR="00737E36" w:rsidRPr="002854FC" w:rsidRDefault="00737E36" w:rsidP="00737E36">
      <w:pPr>
        <w:pStyle w:val="Answers"/>
        <w:ind w:left="1440"/>
        <w:rPr>
          <w:lang w:val="es-ES"/>
        </w:rPr>
      </w:pPr>
      <w:r>
        <w:rPr>
          <w:lang w:val="es"/>
        </w:rPr>
        <w:t>b. La ley</w:t>
      </w:r>
    </w:p>
    <w:p w14:paraId="08A7276C" w14:textId="3907ECBB" w:rsidR="00737E36" w:rsidRPr="002854FC" w:rsidRDefault="00C16D19" w:rsidP="00737E36">
      <w:pPr>
        <w:pStyle w:val="Answers"/>
        <w:ind w:left="1440"/>
        <w:rPr>
          <w:lang w:val="es-ES"/>
        </w:rPr>
      </w:pPr>
      <w:r>
        <w:rPr>
          <w:lang w:val="es"/>
        </w:rPr>
        <w:t>c. Libertad para seguir los deseos carnales</w:t>
      </w:r>
    </w:p>
    <w:p w14:paraId="550F31BC" w14:textId="53B229DF" w:rsidR="00737E36" w:rsidRPr="002854FC" w:rsidRDefault="00737E36" w:rsidP="00737E36">
      <w:pPr>
        <w:pStyle w:val="Answers"/>
        <w:ind w:left="1440"/>
        <w:rPr>
          <w:lang w:val="es-ES"/>
        </w:rPr>
      </w:pPr>
      <w:r>
        <w:rPr>
          <w:lang w:val="es"/>
        </w:rPr>
        <w:t>d. Aumento del esfuerzo humano</w:t>
      </w:r>
    </w:p>
    <w:p w14:paraId="74FD3D67" w14:textId="3578226B" w:rsidR="00737E36" w:rsidRPr="002854FC" w:rsidRDefault="00737E36" w:rsidP="00737E36">
      <w:pPr>
        <w:pStyle w:val="Answers"/>
        <w:ind w:left="1440"/>
        <w:rPr>
          <w:lang w:val="es-ES"/>
        </w:rPr>
      </w:pPr>
      <w:r>
        <w:rPr>
          <w:lang w:val="es"/>
        </w:rPr>
        <w:t xml:space="preserve">e. </w:t>
      </w:r>
      <w:r w:rsidR="00E3417F">
        <w:rPr>
          <w:lang w:val="es"/>
        </w:rPr>
        <w:t>La fe</w:t>
      </w:r>
    </w:p>
    <w:p w14:paraId="0B0403AC" w14:textId="020B448A" w:rsidR="0049623C" w:rsidRPr="00E3417F" w:rsidRDefault="0049623C" w:rsidP="00737E36">
      <w:pPr>
        <w:pStyle w:val="Answers"/>
        <w:ind w:left="1440"/>
        <w:rPr>
          <w:lang w:val="es-ES"/>
        </w:rPr>
      </w:pPr>
      <w:r>
        <w:rPr>
          <w:lang w:val="es"/>
        </w:rPr>
        <w:t>f. Todo lo anterior</w:t>
      </w:r>
    </w:p>
    <w:p w14:paraId="471C52D6" w14:textId="45B3A98E" w:rsidR="00756C87" w:rsidRPr="002854FC" w:rsidRDefault="00756C87" w:rsidP="00756C87">
      <w:pPr>
        <w:pStyle w:val="Numberingquestions"/>
        <w:rPr>
          <w:lang w:val="es-ES"/>
        </w:rPr>
      </w:pPr>
      <w:r>
        <w:rPr>
          <w:lang w:val="es"/>
        </w:rPr>
        <w:t>¿Cuáles son algunas de las cosas que el legalismo te hace hacer?</w:t>
      </w:r>
    </w:p>
    <w:p w14:paraId="468EB039" w14:textId="72CDD660" w:rsidR="0049623C" w:rsidRPr="002854FC" w:rsidRDefault="007B26DF" w:rsidP="00756C87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C16D19">
        <w:rPr>
          <w:lang w:val="es"/>
        </w:rPr>
        <w:t>. El legalismo hace que una persona trate de obtener</w:t>
      </w:r>
      <w:r w:rsidR="00756C87">
        <w:rPr>
          <w:lang w:val="es"/>
        </w:rPr>
        <w:t xml:space="preserve"> </w:t>
      </w:r>
      <w:r w:rsidR="0049623C">
        <w:rPr>
          <w:lang w:val="es"/>
        </w:rPr>
        <w:t>la aprobación  de Dios.</w:t>
      </w:r>
    </w:p>
    <w:p w14:paraId="007C574D" w14:textId="3632EF2C" w:rsidR="0049623C" w:rsidRPr="002854FC" w:rsidRDefault="00C16D19" w:rsidP="00756C87">
      <w:pPr>
        <w:pStyle w:val="Answers"/>
        <w:ind w:left="1440"/>
        <w:rPr>
          <w:lang w:val="es-ES"/>
        </w:rPr>
      </w:pPr>
      <w:r>
        <w:rPr>
          <w:lang w:val="es"/>
        </w:rPr>
        <w:t>b. El legalismo</w:t>
      </w:r>
      <w:r w:rsidR="00E3417F">
        <w:rPr>
          <w:lang w:val="es"/>
        </w:rPr>
        <w:t xml:space="preserve"> </w:t>
      </w:r>
      <w:r>
        <w:rPr>
          <w:lang w:val="es"/>
        </w:rPr>
        <w:t>impide que</w:t>
      </w:r>
      <w:r w:rsidR="0049623C">
        <w:rPr>
          <w:lang w:val="es"/>
        </w:rPr>
        <w:t xml:space="preserve"> </w:t>
      </w:r>
      <w:r>
        <w:rPr>
          <w:lang w:val="es"/>
        </w:rPr>
        <w:t xml:space="preserve"> un creyente descanse y se regocije en el amor de</w:t>
      </w:r>
      <w:r w:rsidR="00E3417F">
        <w:rPr>
          <w:lang w:val="es"/>
        </w:rPr>
        <w:t xml:space="preserve"> </w:t>
      </w:r>
      <w:r>
        <w:rPr>
          <w:lang w:val="es"/>
        </w:rPr>
        <w:t>Dios.</w:t>
      </w:r>
    </w:p>
    <w:p w14:paraId="081EB6F8" w14:textId="343D7EB7" w:rsidR="0049623C" w:rsidRPr="002854FC" w:rsidRDefault="00C16D19" w:rsidP="00756C87">
      <w:pPr>
        <w:pStyle w:val="Answers"/>
        <w:ind w:left="1440"/>
        <w:rPr>
          <w:lang w:val="es-ES"/>
        </w:rPr>
      </w:pPr>
      <w:r>
        <w:rPr>
          <w:lang w:val="es"/>
        </w:rPr>
        <w:t>c. El legalismo hace que los creyentes no confíen en el poder de</w:t>
      </w:r>
      <w:r w:rsidR="00E3417F">
        <w:rPr>
          <w:lang w:val="es"/>
        </w:rPr>
        <w:t xml:space="preserve"> </w:t>
      </w:r>
      <w:r>
        <w:rPr>
          <w:lang w:val="es"/>
        </w:rPr>
        <w:t>Cristo.</w:t>
      </w:r>
    </w:p>
    <w:p w14:paraId="187C9976" w14:textId="41FEA5D5" w:rsidR="00756C87" w:rsidRDefault="0049623C" w:rsidP="00756C87">
      <w:pPr>
        <w:pStyle w:val="Answers"/>
        <w:ind w:left="1440"/>
      </w:pPr>
      <w:r>
        <w:rPr>
          <w:lang w:val="es"/>
        </w:rPr>
        <w:t xml:space="preserve">d. </w:t>
      </w:r>
      <w:r w:rsidRPr="0049623C">
        <w:rPr>
          <w:color w:val="FF0000"/>
          <w:lang w:val="es"/>
        </w:rPr>
        <w:t>Todo lo anterior</w:t>
      </w:r>
    </w:p>
    <w:p w14:paraId="612CAECC" w14:textId="33A788CD" w:rsidR="0049623C" w:rsidRPr="002854FC" w:rsidRDefault="0049623C" w:rsidP="0049623C">
      <w:pPr>
        <w:pStyle w:val="Numberingquestions"/>
        <w:rPr>
          <w:lang w:val="es-ES"/>
        </w:rPr>
      </w:pPr>
      <w:r>
        <w:rPr>
          <w:lang w:val="es"/>
        </w:rPr>
        <w:t>La vida justa que Dios espera sólo se puede obtener a través de:</w:t>
      </w:r>
    </w:p>
    <w:p w14:paraId="3D37E302" w14:textId="48F991E4" w:rsidR="0049623C" w:rsidRPr="002854FC" w:rsidRDefault="007B26DF" w:rsidP="0049623C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49623C">
        <w:rPr>
          <w:lang w:val="es"/>
        </w:rPr>
        <w:t>. Esfuerzo humano</w:t>
      </w:r>
    </w:p>
    <w:p w14:paraId="7089D66D" w14:textId="13EA71B6" w:rsidR="0049623C" w:rsidRPr="002854FC" w:rsidRDefault="0049623C" w:rsidP="0049623C">
      <w:pPr>
        <w:pStyle w:val="Answers"/>
        <w:ind w:left="1440"/>
        <w:rPr>
          <w:lang w:val="es-ES"/>
        </w:rPr>
      </w:pPr>
      <w:r>
        <w:rPr>
          <w:lang w:val="es"/>
        </w:rPr>
        <w:t>b. Experiencias emocionales</w:t>
      </w:r>
    </w:p>
    <w:p w14:paraId="2419064C" w14:textId="511E8A21" w:rsidR="0049623C" w:rsidRPr="002854FC" w:rsidRDefault="0049623C" w:rsidP="0049623C">
      <w:pPr>
        <w:pStyle w:val="Answers"/>
        <w:ind w:left="1440"/>
        <w:rPr>
          <w:lang w:val="es-ES"/>
        </w:rPr>
      </w:pPr>
      <w:r>
        <w:rPr>
          <w:lang w:val="es"/>
        </w:rPr>
        <w:t>c. Ver y experimentar a Dios</w:t>
      </w:r>
    </w:p>
    <w:p w14:paraId="027A3E81" w14:textId="7EAC0CBE" w:rsidR="0049623C" w:rsidRPr="002854FC" w:rsidRDefault="0049623C" w:rsidP="0049623C">
      <w:pPr>
        <w:pStyle w:val="Answers"/>
        <w:ind w:left="1440"/>
        <w:rPr>
          <w:lang w:val="es-ES"/>
        </w:rPr>
      </w:pPr>
      <w:r>
        <w:rPr>
          <w:lang w:val="es"/>
        </w:rPr>
        <w:t xml:space="preserve">d. </w:t>
      </w:r>
      <w:r w:rsidRPr="0049623C">
        <w:rPr>
          <w:color w:val="FF0000"/>
          <w:lang w:val="es"/>
        </w:rPr>
        <w:t>El Espíritu Santo</w:t>
      </w:r>
    </w:p>
    <w:p w14:paraId="2971CD36" w14:textId="0D2D473C" w:rsidR="0049623C" w:rsidRPr="002854FC" w:rsidRDefault="0049623C" w:rsidP="0049623C">
      <w:pPr>
        <w:pStyle w:val="Answers"/>
        <w:ind w:left="1440"/>
        <w:rPr>
          <w:lang w:val="es-ES"/>
        </w:rPr>
      </w:pPr>
      <w:r>
        <w:rPr>
          <w:lang w:val="es"/>
        </w:rPr>
        <w:t>e. Determinación y determinación</w:t>
      </w:r>
    </w:p>
    <w:p w14:paraId="1D127947" w14:textId="27690507" w:rsidR="0049623C" w:rsidRPr="0049623C" w:rsidRDefault="0049623C" w:rsidP="0049623C">
      <w:pPr>
        <w:pStyle w:val="Answers"/>
        <w:ind w:left="1440"/>
      </w:pPr>
      <w:r>
        <w:rPr>
          <w:lang w:val="es"/>
        </w:rPr>
        <w:t>f. Todo lo anterior</w:t>
      </w:r>
    </w:p>
    <w:p w14:paraId="5822D09C" w14:textId="334DE6A1" w:rsidR="00CD1739" w:rsidRPr="002854FC" w:rsidRDefault="00CD1739" w:rsidP="00813F59">
      <w:pPr>
        <w:pStyle w:val="Numberingquestions"/>
        <w:rPr>
          <w:lang w:val="es-ES"/>
        </w:rPr>
      </w:pPr>
      <w:r>
        <w:rPr>
          <w:lang w:val="es"/>
        </w:rPr>
        <w:t>Describa cómo</w:t>
      </w:r>
      <w:r w:rsidR="009B1EB9">
        <w:rPr>
          <w:lang w:val="es"/>
        </w:rPr>
        <w:t xml:space="preserve"> </w:t>
      </w:r>
      <w:proofErr w:type="spellStart"/>
      <w:r w:rsidR="009B1EB9">
        <w:rPr>
          <w:lang w:val="es"/>
        </w:rPr>
        <w:t>abraham</w:t>
      </w:r>
      <w:proofErr w:type="spellEnd"/>
      <w:r w:rsidR="009B1EB9">
        <w:rPr>
          <w:lang w:val="es"/>
        </w:rPr>
        <w:t xml:space="preserve"> fue justificado.</w:t>
      </w:r>
      <w:r w:rsidR="00DD627C">
        <w:rPr>
          <w:lang w:val="es"/>
        </w:rPr>
        <w:t xml:space="preserve"> </w:t>
      </w:r>
      <w:proofErr w:type="spellStart"/>
      <w:r w:rsidR="00495D8D">
        <w:rPr>
          <w:lang w:val="es"/>
        </w:rPr>
        <w:t>E</w:t>
      </w:r>
      <w:r w:rsidR="00A15D3B">
        <w:rPr>
          <w:lang w:val="es"/>
        </w:rPr>
        <w:t>xplain</w:t>
      </w:r>
      <w:proofErr w:type="spellEnd"/>
      <w:r w:rsidR="00A15D3B">
        <w:rPr>
          <w:lang w:val="es"/>
        </w:rPr>
        <w:t xml:space="preserve"> las aparentes contradicciones en</w:t>
      </w:r>
      <w:r w:rsidR="00DD627C">
        <w:rPr>
          <w:lang w:val="es"/>
        </w:rPr>
        <w:t xml:space="preserve"> Santiago</w:t>
      </w:r>
      <w:r w:rsidR="009B1EB9">
        <w:rPr>
          <w:lang w:val="es"/>
        </w:rPr>
        <w:t xml:space="preserve"> 2:21 y Romanos 4:1-5.</w:t>
      </w:r>
    </w:p>
    <w:p w14:paraId="7A06F1CF" w14:textId="15D6CF59" w:rsidR="00A15D3B" w:rsidRPr="002854FC" w:rsidRDefault="000D6FC6" w:rsidP="009B1EB9">
      <w:pPr>
        <w:pStyle w:val="Answers"/>
        <w:ind w:firstLine="0"/>
        <w:rPr>
          <w:color w:val="FF0000"/>
          <w:lang w:val="es-ES"/>
        </w:rPr>
      </w:pPr>
      <w:r w:rsidRPr="00A15D3B">
        <w:rPr>
          <w:color w:val="FF0000"/>
          <w:lang w:val="es"/>
        </w:rPr>
        <w:t xml:space="preserve">La Biblia declara claramente que Abraham fue justificado por la fe ante Dios, aparte de las obras (Romanos 4:1-5). Aunque Santiago 2:21 parece contradecir esto al declarar que Abraham fue justificado ante Dios por obras, el contexto </w:t>
      </w:r>
      <w:r w:rsidR="00E949B1">
        <w:rPr>
          <w:color w:val="FF0000"/>
          <w:lang w:val="es"/>
        </w:rPr>
        <w:t xml:space="preserve">en Santiago 2 </w:t>
      </w:r>
      <w:r>
        <w:rPr>
          <w:lang w:val="es"/>
        </w:rPr>
        <w:t xml:space="preserve"> </w:t>
      </w:r>
      <w:r w:rsidRPr="00A15D3B">
        <w:rPr>
          <w:color w:val="FF0000"/>
          <w:lang w:val="es"/>
        </w:rPr>
        <w:t>prueba que este no es el caso.</w:t>
      </w:r>
    </w:p>
    <w:p w14:paraId="58F8CC96" w14:textId="77777777" w:rsidR="00A15D3B" w:rsidRPr="002854FC" w:rsidRDefault="000D6FC6" w:rsidP="009B1EB9">
      <w:pPr>
        <w:pStyle w:val="Answers"/>
        <w:ind w:firstLine="0"/>
        <w:rPr>
          <w:color w:val="FF0000"/>
          <w:lang w:val="es-ES"/>
        </w:rPr>
      </w:pPr>
      <w:r w:rsidRPr="00A15D3B">
        <w:rPr>
          <w:color w:val="FF0000"/>
          <w:lang w:val="es"/>
        </w:rPr>
        <w:lastRenderedPageBreak/>
        <w:t xml:space="preserve">Santiago 2:24 afirma que la justificación de Abraham por obras fue </w:t>
      </w:r>
      <w:r w:rsidRPr="00A15D3B">
        <w:rPr>
          <w:i/>
          <w:iCs/>
          <w:color w:val="FF0000"/>
          <w:lang w:val="es"/>
        </w:rPr>
        <w:t xml:space="preserve">ante el </w:t>
      </w:r>
      <w:proofErr w:type="spellStart"/>
      <w:r w:rsidRPr="00A15D3B">
        <w:rPr>
          <w:i/>
          <w:iCs/>
          <w:color w:val="FF0000"/>
          <w:lang w:val="es"/>
        </w:rPr>
        <w:t>hombre,</w:t>
      </w:r>
      <w:r w:rsidRPr="00A15D3B">
        <w:rPr>
          <w:color w:val="FF0000"/>
          <w:lang w:val="es"/>
        </w:rPr>
        <w:t>no</w:t>
      </w:r>
      <w:proofErr w:type="spellEnd"/>
      <w:r w:rsidRPr="00A15D3B">
        <w:rPr>
          <w:color w:val="FF0000"/>
          <w:lang w:val="es"/>
        </w:rPr>
        <w:t xml:space="preserve"> ante Dios. La justificación anterior de Abraham </w:t>
      </w:r>
      <w:r>
        <w:rPr>
          <w:lang w:val="es"/>
        </w:rPr>
        <w:t xml:space="preserve"> </w:t>
      </w:r>
      <w:r w:rsidRPr="00A15D3B">
        <w:rPr>
          <w:i/>
          <w:iCs/>
          <w:color w:val="FF0000"/>
          <w:lang w:val="es"/>
        </w:rPr>
        <w:t>ante Dios</w:t>
      </w:r>
      <w:r>
        <w:rPr>
          <w:lang w:val="es"/>
        </w:rPr>
        <w:t xml:space="preserve"> </w:t>
      </w:r>
      <w:r w:rsidRPr="00A15D3B">
        <w:rPr>
          <w:color w:val="FF0000"/>
          <w:lang w:val="es"/>
        </w:rPr>
        <w:t xml:space="preserve"> ocurrió al menos 20 años antes de que ofreciera a Isaac (compare Génesis 15:6 con Génesis 22). Cuando Abraham ofreció a Isaac en Génesis 22, su fe se hizo visible para todos, haciendo así su justificación previa ante Dios un evento verificable ante los hombres. </w:t>
      </w:r>
    </w:p>
    <w:p w14:paraId="2F1F2260" w14:textId="5AF2808F" w:rsidR="00495D8D" w:rsidRPr="00E75973" w:rsidRDefault="00A15D3B" w:rsidP="00E75973">
      <w:pPr>
        <w:pStyle w:val="Answers"/>
        <w:ind w:firstLine="0"/>
        <w:rPr>
          <w:color w:val="FF0000"/>
          <w:lang w:val="es-ES"/>
        </w:rPr>
      </w:pPr>
      <w:r w:rsidRPr="00A15D3B">
        <w:rPr>
          <w:color w:val="FF0000"/>
          <w:lang w:val="es"/>
        </w:rPr>
        <w:t xml:space="preserve">Por lo tanto, Santiago puede afirmar sinceramente que Abraham fue justificado cuando ofreció a su hijo como sacrificio, mientras que Romanos también puede afirmar con veracidad que Abraham fue justificado cuando creyó en Dios y Su promesa. La justificación en Romanos era una justificación por fe ante Dios, y la justificación en Santiago era una justificación por obras visibles ante el hombre. </w:t>
      </w:r>
      <w:r w:rsidR="00495D8D" w:rsidRPr="002854FC">
        <w:rPr>
          <w:color w:val="FF0000"/>
          <w:lang w:val="es-ES"/>
        </w:rPr>
        <w:br w:type="page"/>
      </w:r>
    </w:p>
    <w:p w14:paraId="7432EBDD" w14:textId="6F2B18FA" w:rsidR="00495D8D" w:rsidRPr="00E75973" w:rsidRDefault="00056EF7" w:rsidP="00E75973">
      <w:pPr>
        <w:pStyle w:val="Numberingquestions"/>
        <w:rPr>
          <w:lang w:val="es-ES"/>
        </w:rPr>
      </w:pPr>
      <w:r w:rsidRPr="00E75973">
        <w:rPr>
          <w:color w:val="FF0000"/>
          <w:lang w:val="es"/>
        </w:rPr>
        <w:lastRenderedPageBreak/>
        <w:t>VERDADERO</w:t>
      </w:r>
      <w:r w:rsidRPr="00E75973">
        <w:rPr>
          <w:lang w:val="es"/>
        </w:rPr>
        <w:t>/ FALSO: La predicación de que la dependencia de la gracia de Dios, aparte de las obras, es el medio tanto para la justificación como para la santificación, puede conducir a la persecución y el rechazo.</w:t>
      </w:r>
    </w:p>
    <w:p w14:paraId="636A30E5" w14:textId="4E30DBCA" w:rsidR="00056EF7" w:rsidRPr="002854FC" w:rsidRDefault="00056EF7" w:rsidP="00E75973">
      <w:pPr>
        <w:pStyle w:val="Numberingquestions"/>
        <w:rPr>
          <w:lang w:val="es-ES"/>
        </w:rPr>
      </w:pPr>
      <w:r w:rsidRPr="00056EF7">
        <w:rPr>
          <w:lang w:val="es"/>
        </w:rPr>
        <w:t>Pablo les</w:t>
      </w:r>
      <w:r w:rsidR="00E3417F">
        <w:rPr>
          <w:lang w:val="es"/>
        </w:rPr>
        <w:t xml:space="preserve"> </w:t>
      </w:r>
      <w:r>
        <w:rPr>
          <w:lang w:val="es"/>
        </w:rPr>
        <w:t>dijo a los Gálatas que recibieron el Espíritu Santo por ___________ y no por _____________.</w:t>
      </w:r>
    </w:p>
    <w:p w14:paraId="072149CF" w14:textId="6248CC79" w:rsidR="00056EF7" w:rsidRPr="002854FC" w:rsidRDefault="00056EF7" w:rsidP="00056EF7">
      <w:pPr>
        <w:pStyle w:val="Answers"/>
        <w:ind w:left="1440"/>
        <w:rPr>
          <w:lang w:val="es-ES"/>
        </w:rPr>
      </w:pPr>
      <w:r w:rsidRPr="006F5544">
        <w:rPr>
          <w:color w:val="FF0000"/>
          <w:lang w:val="es"/>
        </w:rPr>
        <w:t>a. Creer; obras</w:t>
      </w:r>
    </w:p>
    <w:p w14:paraId="1DD91B9F" w14:textId="0E56C0CA" w:rsidR="00056EF7" w:rsidRPr="002854FC" w:rsidRDefault="00056EF7" w:rsidP="00056EF7">
      <w:pPr>
        <w:pStyle w:val="Answers"/>
        <w:ind w:left="1440"/>
        <w:rPr>
          <w:lang w:val="es-ES"/>
        </w:rPr>
      </w:pPr>
      <w:r>
        <w:rPr>
          <w:lang w:val="es"/>
        </w:rPr>
        <w:t xml:space="preserve">b. Buenas </w:t>
      </w:r>
      <w:r w:rsidR="00E3417F">
        <w:rPr>
          <w:lang w:val="es"/>
        </w:rPr>
        <w:t>obras</w:t>
      </w:r>
      <w:r>
        <w:rPr>
          <w:lang w:val="es"/>
        </w:rPr>
        <w:t xml:space="preserve">, dependencia </w:t>
      </w:r>
    </w:p>
    <w:p w14:paraId="15209929" w14:textId="22C4BFA6" w:rsidR="00056EF7" w:rsidRPr="002854FC" w:rsidRDefault="006F5544" w:rsidP="00056EF7">
      <w:pPr>
        <w:pStyle w:val="Answers"/>
        <w:ind w:left="1440"/>
        <w:rPr>
          <w:lang w:val="es-ES"/>
        </w:rPr>
      </w:pPr>
      <w:r>
        <w:rPr>
          <w:lang w:val="es"/>
        </w:rPr>
        <w:t xml:space="preserve">c. Elección, elección </w:t>
      </w:r>
    </w:p>
    <w:p w14:paraId="70F8F6B4" w14:textId="129C12DA" w:rsidR="006F5544" w:rsidRPr="002854FC" w:rsidRDefault="006F5544" w:rsidP="00056EF7">
      <w:pPr>
        <w:pStyle w:val="Answers"/>
        <w:ind w:left="1440"/>
        <w:rPr>
          <w:lang w:val="es-ES"/>
        </w:rPr>
      </w:pPr>
      <w:r>
        <w:rPr>
          <w:lang w:val="es"/>
        </w:rPr>
        <w:t>d. Recompensa, gracia</w:t>
      </w:r>
    </w:p>
    <w:p w14:paraId="088BF2B7" w14:textId="2F30EF6A" w:rsidR="006F5544" w:rsidRDefault="006F5544" w:rsidP="00056EF7">
      <w:pPr>
        <w:pStyle w:val="Answers"/>
        <w:ind w:left="1440"/>
      </w:pPr>
      <w:r>
        <w:rPr>
          <w:lang w:val="es"/>
        </w:rPr>
        <w:t xml:space="preserve">e. </w:t>
      </w:r>
      <w:r w:rsidR="00E3417F">
        <w:rPr>
          <w:lang w:val="es"/>
        </w:rPr>
        <w:t>Fe, reposo</w:t>
      </w:r>
      <w:r>
        <w:rPr>
          <w:lang w:val="es"/>
        </w:rPr>
        <w:t xml:space="preserve"> </w:t>
      </w:r>
    </w:p>
    <w:p w14:paraId="31D9FBC2" w14:textId="47BFC29C" w:rsidR="006F5544" w:rsidRPr="002854FC" w:rsidRDefault="006F5544" w:rsidP="006F5544">
      <w:pPr>
        <w:pStyle w:val="Numberingquestions"/>
        <w:rPr>
          <w:lang w:val="es-ES"/>
        </w:rPr>
      </w:pPr>
      <w:r w:rsidRPr="00F8336B">
        <w:rPr>
          <w:color w:val="000000" w:themeColor="text1"/>
          <w:lang w:val="es"/>
        </w:rPr>
        <w:t>VERDADERO/</w:t>
      </w:r>
      <w:r w:rsidRPr="006F5544">
        <w:rPr>
          <w:color w:val="FF0000"/>
          <w:lang w:val="es"/>
        </w:rPr>
        <w:t>FALSO:</w:t>
      </w:r>
      <w:r w:rsidR="00F8336B">
        <w:rPr>
          <w:color w:val="FF0000"/>
          <w:lang w:val="es"/>
        </w:rPr>
        <w:t xml:space="preserve"> </w:t>
      </w:r>
      <w:r>
        <w:rPr>
          <w:lang w:val="es"/>
        </w:rPr>
        <w:t>Aquellos que tratan de guardar la ley para ser justificados o santificados tendrían que tener una obediencia perfecta, algo que muy pocos pueden lograr.</w:t>
      </w:r>
    </w:p>
    <w:p w14:paraId="4F001C88" w14:textId="7B18728D" w:rsidR="006F5544" w:rsidRDefault="00FB7D5D" w:rsidP="006F5544">
      <w:pPr>
        <w:pStyle w:val="Numberingquestions"/>
      </w:pPr>
      <w:r>
        <w:rPr>
          <w:lang w:val="es"/>
        </w:rPr>
        <w:t xml:space="preserve">En Gálatas, Pablo proporcionó citas del Antiguo Testamento que hablan en contra del legalismo para la santificación. Las citas mostraban todo lo siguiente </w:t>
      </w:r>
      <w:r w:rsidR="008669DE">
        <w:rPr>
          <w:lang w:val="es"/>
        </w:rPr>
        <w:t xml:space="preserve"> </w:t>
      </w:r>
      <w:r w:rsidR="008669DE" w:rsidRPr="008669DE">
        <w:rPr>
          <w:b/>
          <w:bCs/>
          <w:i/>
          <w:iCs/>
          <w:lang w:val="es"/>
        </w:rPr>
        <w:t>EXCEPTO:</w:t>
      </w:r>
    </w:p>
    <w:p w14:paraId="2003FE8B" w14:textId="331484CD" w:rsidR="006F5544" w:rsidRPr="002854FC" w:rsidRDefault="007B26DF" w:rsidP="006F5544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8669DE">
        <w:rPr>
          <w:lang w:val="es"/>
        </w:rPr>
        <w:t>. La Ley trae una maldición en lugar de bendiciones.</w:t>
      </w:r>
    </w:p>
    <w:p w14:paraId="3C7B9F37" w14:textId="131E4D93" w:rsidR="006F5544" w:rsidRPr="002854FC" w:rsidRDefault="008669DE" w:rsidP="006F5544">
      <w:pPr>
        <w:pStyle w:val="Answers"/>
        <w:ind w:left="1440"/>
        <w:rPr>
          <w:lang w:val="es-ES"/>
        </w:rPr>
      </w:pPr>
      <w:r>
        <w:rPr>
          <w:lang w:val="es"/>
        </w:rPr>
        <w:t>b. Las personas justas viven por fe y no por obras.</w:t>
      </w:r>
    </w:p>
    <w:p w14:paraId="2C101587" w14:textId="2299AA2C" w:rsidR="006F5544" w:rsidRPr="002854FC" w:rsidRDefault="008669DE" w:rsidP="006F5544">
      <w:pPr>
        <w:pStyle w:val="Answers"/>
        <w:ind w:left="1440"/>
        <w:rPr>
          <w:lang w:val="es-ES"/>
        </w:rPr>
      </w:pPr>
      <w:r>
        <w:rPr>
          <w:lang w:val="es"/>
        </w:rPr>
        <w:t>c. La ley y la fe son incompatibles</w:t>
      </w:r>
      <w:r w:rsidR="00D12A1A">
        <w:rPr>
          <w:lang w:val="es"/>
        </w:rPr>
        <w:t xml:space="preserve"> y</w:t>
      </w:r>
      <w:r w:rsidR="006F5544">
        <w:rPr>
          <w:lang w:val="es"/>
        </w:rPr>
        <w:t xml:space="preserve"> </w:t>
      </w:r>
      <w:r>
        <w:rPr>
          <w:lang w:val="es"/>
        </w:rPr>
        <w:t>hostiles entre sí.</w:t>
      </w:r>
    </w:p>
    <w:p w14:paraId="73C5281B" w14:textId="7ABF1A5B" w:rsidR="008669DE" w:rsidRPr="002854FC" w:rsidRDefault="008669DE" w:rsidP="006F5544">
      <w:pPr>
        <w:pStyle w:val="Answers"/>
        <w:ind w:left="1440"/>
        <w:rPr>
          <w:lang w:val="es-ES"/>
        </w:rPr>
      </w:pPr>
      <w:r>
        <w:rPr>
          <w:lang w:val="es"/>
        </w:rPr>
        <w:t xml:space="preserve">d. </w:t>
      </w:r>
      <w:r w:rsidRPr="00FB7D5D">
        <w:rPr>
          <w:color w:val="FF0000"/>
          <w:lang w:val="es"/>
        </w:rPr>
        <w:t xml:space="preserve">Mientras que la ley solía traer justicia, Cristo ahora trae justicia. </w:t>
      </w:r>
    </w:p>
    <w:p w14:paraId="6DDF4CD7" w14:textId="47454846" w:rsidR="00C207EB" w:rsidRPr="002854FC" w:rsidRDefault="00C207EB" w:rsidP="00FB7D5D">
      <w:pPr>
        <w:pStyle w:val="Numberingquestions"/>
        <w:rPr>
          <w:lang w:val="es-ES"/>
        </w:rPr>
      </w:pPr>
      <w:r>
        <w:rPr>
          <w:lang w:val="es"/>
        </w:rPr>
        <w:t xml:space="preserve">¿Cuál de los </w:t>
      </w:r>
      <w:r w:rsidRPr="00C207EB">
        <w:rPr>
          <w:b/>
          <w:bCs/>
          <w:i/>
          <w:iCs/>
          <w:lang w:val="es"/>
        </w:rPr>
        <w:t>siguientes NO</w:t>
      </w:r>
      <w:r>
        <w:rPr>
          <w:lang w:val="es"/>
        </w:rPr>
        <w:t xml:space="preserve"> es el resultado de nuestra redención?</w:t>
      </w:r>
    </w:p>
    <w:p w14:paraId="47F28CE8" w14:textId="2AB044B3" w:rsidR="00C207EB" w:rsidRPr="002854FC" w:rsidRDefault="007B26DF" w:rsidP="00C207EB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C207EB">
        <w:rPr>
          <w:lang w:val="es"/>
        </w:rPr>
        <w:t>. Somos redimidos de la maldición de la ley.</w:t>
      </w:r>
    </w:p>
    <w:p w14:paraId="12BF414B" w14:textId="46A83B6A" w:rsidR="00C207EB" w:rsidRPr="002854FC" w:rsidRDefault="00C207EB" w:rsidP="00C207EB">
      <w:pPr>
        <w:pStyle w:val="Answers"/>
        <w:ind w:left="1440"/>
        <w:rPr>
          <w:lang w:val="es-ES"/>
        </w:rPr>
      </w:pPr>
      <w:r>
        <w:rPr>
          <w:lang w:val="es"/>
        </w:rPr>
        <w:t>b. Recibimos la bendición de Abraham.</w:t>
      </w:r>
    </w:p>
    <w:p w14:paraId="3EFC1FA9" w14:textId="19D74D45" w:rsidR="00C207EB" w:rsidRPr="002854FC" w:rsidRDefault="00C207EB" w:rsidP="00C207EB">
      <w:pPr>
        <w:pStyle w:val="Answers"/>
        <w:ind w:left="1440"/>
        <w:rPr>
          <w:lang w:val="es-ES"/>
        </w:rPr>
      </w:pPr>
      <w:r>
        <w:rPr>
          <w:lang w:val="es"/>
        </w:rPr>
        <w:t>c. Recibimos el Espíritu Santo en el momento en que fuimos salvos.</w:t>
      </w:r>
    </w:p>
    <w:p w14:paraId="07A8082D" w14:textId="5E805F87" w:rsidR="00C207EB" w:rsidRPr="00F8336B" w:rsidRDefault="00C207EB" w:rsidP="00C207EB">
      <w:pPr>
        <w:pStyle w:val="Answers"/>
        <w:ind w:left="1440"/>
        <w:rPr>
          <w:color w:val="000000" w:themeColor="text1"/>
          <w:lang w:val="es-ES"/>
        </w:rPr>
      </w:pPr>
      <w:r>
        <w:rPr>
          <w:lang w:val="es"/>
        </w:rPr>
        <w:t xml:space="preserve">d. </w:t>
      </w:r>
      <w:r w:rsidRPr="00F8336B">
        <w:rPr>
          <w:color w:val="000000" w:themeColor="text1"/>
          <w:lang w:val="es"/>
        </w:rPr>
        <w:t xml:space="preserve">Estamos libres del pecado debido a la muerte de nuestra naturaleza pecaminosa. </w:t>
      </w:r>
    </w:p>
    <w:p w14:paraId="7DDDAB0F" w14:textId="3D09DE41" w:rsidR="00C207EB" w:rsidRDefault="00C207EB" w:rsidP="00C207EB">
      <w:pPr>
        <w:pStyle w:val="Answers"/>
        <w:ind w:left="1440"/>
        <w:rPr>
          <w:color w:val="C00000"/>
          <w:lang w:val="es"/>
        </w:rPr>
      </w:pPr>
      <w:r>
        <w:rPr>
          <w:lang w:val="es"/>
        </w:rPr>
        <w:t xml:space="preserve">e. </w:t>
      </w:r>
      <w:r w:rsidRPr="00F8336B">
        <w:rPr>
          <w:color w:val="C00000"/>
          <w:lang w:val="es"/>
        </w:rPr>
        <w:t>Nada de lo anterior</w:t>
      </w:r>
    </w:p>
    <w:p w14:paraId="3EA02999" w14:textId="7E385A95" w:rsidR="00F8336B" w:rsidRPr="007C35EF" w:rsidRDefault="00F8336B" w:rsidP="00C207EB">
      <w:pPr>
        <w:pStyle w:val="Answers"/>
        <w:ind w:left="1440"/>
        <w:rPr>
          <w:lang w:val="es-ES"/>
        </w:rPr>
      </w:pPr>
      <w:r>
        <w:rPr>
          <w:lang w:val="es"/>
        </w:rPr>
        <w:t>f.</w:t>
      </w:r>
      <w:r w:rsidRPr="007C35EF">
        <w:rPr>
          <w:lang w:val="es-ES"/>
        </w:rPr>
        <w:t xml:space="preserve"> </w:t>
      </w:r>
      <w:r w:rsidR="007C35EF" w:rsidRPr="007C35EF">
        <w:rPr>
          <w:lang w:val="es-ES"/>
        </w:rPr>
        <w:t>T</w:t>
      </w:r>
      <w:r w:rsidRPr="007C35EF">
        <w:rPr>
          <w:lang w:val="es-ES"/>
        </w:rPr>
        <w:t>odos</w:t>
      </w:r>
      <w:r w:rsidR="000771EF" w:rsidRPr="007C35EF">
        <w:rPr>
          <w:lang w:val="es-ES"/>
        </w:rPr>
        <w:t xml:space="preserve"> los anteriores</w:t>
      </w:r>
    </w:p>
    <w:p w14:paraId="2E91F36D" w14:textId="69EE7912" w:rsidR="0057201A" w:rsidRPr="002854FC" w:rsidRDefault="0057201A" w:rsidP="0057201A">
      <w:pPr>
        <w:pStyle w:val="Numberingquestions"/>
        <w:rPr>
          <w:lang w:val="es-ES"/>
        </w:rPr>
      </w:pPr>
      <w:r w:rsidRPr="002C41E8">
        <w:rPr>
          <w:lang w:val="es"/>
        </w:rPr>
        <w:t xml:space="preserve">VERDADERO/ </w:t>
      </w:r>
      <w:r w:rsidRPr="002C41E8">
        <w:rPr>
          <w:color w:val="FF0000"/>
          <w:lang w:val="es"/>
        </w:rPr>
        <w:t>FALSO:</w:t>
      </w:r>
      <w:r w:rsidR="000771EF">
        <w:rPr>
          <w:color w:val="FF0000"/>
          <w:lang w:val="es"/>
        </w:rPr>
        <w:t xml:space="preserve"> </w:t>
      </w:r>
      <w:r w:rsidRPr="002C41E8">
        <w:rPr>
          <w:lang w:val="es"/>
        </w:rPr>
        <w:t xml:space="preserve">El Pacto </w:t>
      </w:r>
      <w:proofErr w:type="spellStart"/>
      <w:r w:rsidRPr="002C41E8">
        <w:rPr>
          <w:lang w:val="es"/>
        </w:rPr>
        <w:t>Abrahámico</w:t>
      </w:r>
      <w:proofErr w:type="spellEnd"/>
      <w:r w:rsidRPr="002C41E8">
        <w:rPr>
          <w:lang w:val="es"/>
        </w:rPr>
        <w:t xml:space="preserve"> dependía de la obediencia de Israel; por lo tanto, las bendiciones universales de la justificación estaban casi en peligro por la falta de fe de Israel. </w:t>
      </w:r>
    </w:p>
    <w:p w14:paraId="1AB34E49" w14:textId="14C3D195" w:rsidR="0057201A" w:rsidRPr="002854FC" w:rsidRDefault="0057201A" w:rsidP="0057201A">
      <w:pPr>
        <w:pStyle w:val="Numberingquestions"/>
        <w:rPr>
          <w:lang w:val="es-ES"/>
        </w:rPr>
      </w:pPr>
      <w:r w:rsidRPr="0057201A">
        <w:rPr>
          <w:color w:val="FF0000"/>
          <w:lang w:val="es"/>
        </w:rPr>
        <w:t>VERDADERO</w:t>
      </w:r>
      <w:r>
        <w:rPr>
          <w:lang w:val="es"/>
        </w:rPr>
        <w:t xml:space="preserve">/ FALSO: La ley implica desempeño y requiere esfuerzo humano, mérito y buenas obras, mientras que la promesa se basa únicamente en la gracia. </w:t>
      </w:r>
    </w:p>
    <w:p w14:paraId="42978BD9" w14:textId="0D542B4A" w:rsidR="0057201A" w:rsidRPr="002854FC" w:rsidRDefault="00904BB1" w:rsidP="0057201A">
      <w:pPr>
        <w:pStyle w:val="Numberingquestions"/>
        <w:rPr>
          <w:lang w:val="es-ES"/>
        </w:rPr>
      </w:pPr>
      <w:r>
        <w:rPr>
          <w:lang w:val="es"/>
        </w:rPr>
        <w:t xml:space="preserve">La </w:t>
      </w:r>
      <w:r w:rsidRPr="00904BB1">
        <w:rPr>
          <w:i/>
          <w:iCs/>
          <w:lang w:val="es"/>
        </w:rPr>
        <w:t>ley</w:t>
      </w:r>
      <w:r>
        <w:rPr>
          <w:lang w:val="es"/>
        </w:rPr>
        <w:t xml:space="preserve">  es inferior a la  </w:t>
      </w:r>
      <w:r w:rsidRPr="00904BB1">
        <w:rPr>
          <w:i/>
          <w:iCs/>
          <w:lang w:val="es"/>
        </w:rPr>
        <w:t>promesa</w:t>
      </w:r>
      <w:r>
        <w:rPr>
          <w:lang w:val="es"/>
        </w:rPr>
        <w:t xml:space="preserve">  porque:</w:t>
      </w:r>
    </w:p>
    <w:p w14:paraId="7837C661" w14:textId="1F574AFB" w:rsidR="00904BB1" w:rsidRPr="002854FC" w:rsidRDefault="007B26DF" w:rsidP="00904BB1">
      <w:pPr>
        <w:pStyle w:val="Answers"/>
        <w:ind w:left="1440"/>
        <w:rPr>
          <w:lang w:val="es-ES"/>
        </w:rPr>
      </w:pPr>
      <w:r>
        <w:rPr>
          <w:lang w:val="es"/>
        </w:rPr>
        <w:lastRenderedPageBreak/>
        <w:t>a</w:t>
      </w:r>
      <w:r w:rsidR="00904BB1">
        <w:rPr>
          <w:lang w:val="es"/>
        </w:rPr>
        <w:t>. La promesa era inmerecida.</w:t>
      </w:r>
    </w:p>
    <w:p w14:paraId="710D6A08" w14:textId="769CEBF6" w:rsidR="00904BB1" w:rsidRPr="002854FC" w:rsidRDefault="00904BB1" w:rsidP="00904BB1">
      <w:pPr>
        <w:pStyle w:val="Answers"/>
        <w:ind w:left="1440"/>
        <w:rPr>
          <w:lang w:val="es-ES"/>
        </w:rPr>
      </w:pPr>
      <w:r>
        <w:rPr>
          <w:lang w:val="es"/>
        </w:rPr>
        <w:t>b. La Ley era severa y exigente.</w:t>
      </w:r>
    </w:p>
    <w:p w14:paraId="03FF4263" w14:textId="2657C7B3" w:rsidR="00904BB1" w:rsidRPr="002854FC" w:rsidRDefault="002C41E8" w:rsidP="00904BB1">
      <w:pPr>
        <w:pStyle w:val="Answers"/>
        <w:ind w:left="1440"/>
        <w:rPr>
          <w:lang w:val="es-ES"/>
        </w:rPr>
      </w:pPr>
      <w:r>
        <w:rPr>
          <w:lang w:val="es"/>
        </w:rPr>
        <w:t>c. La promesa está basada en la gracia.</w:t>
      </w:r>
    </w:p>
    <w:p w14:paraId="14C69531" w14:textId="1094DBEC" w:rsidR="00904BB1" w:rsidRPr="002854FC" w:rsidRDefault="002C41E8" w:rsidP="00904BB1">
      <w:pPr>
        <w:pStyle w:val="Answers"/>
        <w:ind w:left="1440"/>
        <w:rPr>
          <w:lang w:val="es-ES"/>
        </w:rPr>
      </w:pPr>
      <w:r>
        <w:rPr>
          <w:lang w:val="es"/>
        </w:rPr>
        <w:t>d. La Ley era temporal.</w:t>
      </w:r>
    </w:p>
    <w:p w14:paraId="06394C00" w14:textId="52F7F373" w:rsidR="00904BB1" w:rsidRDefault="00904BB1" w:rsidP="00904BB1">
      <w:pPr>
        <w:pStyle w:val="Answers"/>
        <w:ind w:left="1440"/>
        <w:rPr>
          <w:color w:val="FF0000"/>
          <w:lang w:val="es"/>
        </w:rPr>
      </w:pPr>
      <w:r>
        <w:rPr>
          <w:lang w:val="es"/>
        </w:rPr>
        <w:t xml:space="preserve">e. </w:t>
      </w:r>
      <w:r w:rsidRPr="00904BB1">
        <w:rPr>
          <w:color w:val="FF0000"/>
          <w:lang w:val="es"/>
        </w:rPr>
        <w:t>Todo lo anterior</w:t>
      </w:r>
    </w:p>
    <w:p w14:paraId="0D435D38" w14:textId="103AA48E" w:rsidR="007C35EF" w:rsidRPr="007C35EF" w:rsidRDefault="007C35EF" w:rsidP="00904BB1">
      <w:pPr>
        <w:pStyle w:val="Answers"/>
        <w:ind w:left="1440"/>
        <w:rPr>
          <w:lang w:val="es-ES"/>
        </w:rPr>
      </w:pPr>
      <w:r>
        <w:rPr>
          <w:lang w:val="es"/>
        </w:rPr>
        <w:t>F.</w:t>
      </w:r>
      <w:r w:rsidRPr="007C35EF">
        <w:rPr>
          <w:lang w:val="es-ES"/>
        </w:rPr>
        <w:t xml:space="preserve"> Ninguno de los anteriores</w:t>
      </w:r>
    </w:p>
    <w:p w14:paraId="3C08BBB8" w14:textId="1C8312DA" w:rsidR="006536D8" w:rsidRPr="002854FC" w:rsidRDefault="006536D8" w:rsidP="006536D8">
      <w:pPr>
        <w:pStyle w:val="Numberingquestions"/>
        <w:rPr>
          <w:lang w:val="es-ES"/>
        </w:rPr>
      </w:pPr>
      <w:r>
        <w:rPr>
          <w:color w:val="000000" w:themeColor="text1"/>
          <w:lang w:val="es"/>
        </w:rPr>
        <w:t>¿Qué es verdad de los niños que son aceptados en Cristo?</w:t>
      </w:r>
    </w:p>
    <w:p w14:paraId="50808244" w14:textId="380528BB" w:rsidR="006536D8" w:rsidRPr="002854FC" w:rsidRDefault="007B26DF" w:rsidP="006536D8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3C1480">
        <w:rPr>
          <w:lang w:val="es"/>
        </w:rPr>
        <w:t>. Podrían ser aceptados como herederos.</w:t>
      </w:r>
    </w:p>
    <w:p w14:paraId="27CDF2F3" w14:textId="5340E5FD" w:rsidR="006536D8" w:rsidRPr="002854FC" w:rsidRDefault="006536D8" w:rsidP="006536D8">
      <w:pPr>
        <w:pStyle w:val="Answers"/>
        <w:ind w:left="1440"/>
        <w:rPr>
          <w:lang w:val="es-ES"/>
        </w:rPr>
      </w:pPr>
      <w:r>
        <w:rPr>
          <w:lang w:val="es"/>
        </w:rPr>
        <w:t xml:space="preserve">b. </w:t>
      </w:r>
      <w:r w:rsidRPr="006536D8">
        <w:rPr>
          <w:color w:val="FF0000"/>
          <w:lang w:val="es"/>
        </w:rPr>
        <w:t>Son redimidos y adoptados.</w:t>
      </w:r>
    </w:p>
    <w:p w14:paraId="4B776E81" w14:textId="216D1166" w:rsidR="006536D8" w:rsidRPr="002854FC" w:rsidRDefault="006536D8" w:rsidP="006536D8">
      <w:pPr>
        <w:pStyle w:val="Answers"/>
        <w:ind w:left="1440"/>
        <w:rPr>
          <w:lang w:val="es-ES"/>
        </w:rPr>
      </w:pPr>
      <w:r>
        <w:rPr>
          <w:lang w:val="es"/>
        </w:rPr>
        <w:t>c. Podrían ser excluidos de Su familia.</w:t>
      </w:r>
    </w:p>
    <w:p w14:paraId="3A2AE17C" w14:textId="100B2AC3" w:rsidR="006536D8" w:rsidRPr="002854FC" w:rsidRDefault="006536D8" w:rsidP="006536D8">
      <w:pPr>
        <w:pStyle w:val="Answers"/>
        <w:ind w:left="1440"/>
        <w:rPr>
          <w:lang w:val="es-ES"/>
        </w:rPr>
      </w:pPr>
      <w:r>
        <w:rPr>
          <w:lang w:val="es"/>
        </w:rPr>
        <w:t>d. Están bajo un sistema de regulaciones.</w:t>
      </w:r>
    </w:p>
    <w:p w14:paraId="6B7A7DCE" w14:textId="46702697" w:rsidR="006536D8" w:rsidRPr="002854FC" w:rsidRDefault="006536D8" w:rsidP="006536D8">
      <w:pPr>
        <w:pStyle w:val="Answers"/>
        <w:ind w:left="1440"/>
        <w:rPr>
          <w:lang w:val="es-ES"/>
        </w:rPr>
      </w:pPr>
      <w:r>
        <w:rPr>
          <w:lang w:val="es"/>
        </w:rPr>
        <w:t>e. Todavía están bajo esclavitud</w:t>
      </w:r>
      <w:r w:rsidR="007C35EF">
        <w:rPr>
          <w:lang w:val="es"/>
        </w:rPr>
        <w:t xml:space="preserve"> hasta cuando el Padre decida.</w:t>
      </w:r>
    </w:p>
    <w:p w14:paraId="0FDFEC33" w14:textId="28C9D2B6" w:rsidR="003C1480" w:rsidRPr="002854FC" w:rsidRDefault="007109BB" w:rsidP="003C1480">
      <w:pPr>
        <w:pStyle w:val="Numberingquestions"/>
        <w:rPr>
          <w:lang w:val="es-ES"/>
        </w:rPr>
      </w:pPr>
      <w:r>
        <w:rPr>
          <w:lang w:val="es"/>
        </w:rPr>
        <w:t xml:space="preserve">Pablo se refirió a </w:t>
      </w:r>
      <w:r w:rsidRPr="007109BB">
        <w:rPr>
          <w:i/>
          <w:iCs/>
          <w:lang w:val="es"/>
        </w:rPr>
        <w:t>caminar por la carne</w:t>
      </w:r>
      <w:r>
        <w:rPr>
          <w:lang w:val="es"/>
        </w:rPr>
        <w:t xml:space="preserve">  como:</w:t>
      </w:r>
    </w:p>
    <w:p w14:paraId="57729201" w14:textId="46E79590" w:rsidR="007109BB" w:rsidRPr="002854FC" w:rsidRDefault="007109BB" w:rsidP="007109BB">
      <w:pPr>
        <w:pStyle w:val="Answers"/>
        <w:ind w:left="1440"/>
        <w:rPr>
          <w:color w:val="FF0000"/>
          <w:lang w:val="es-ES"/>
        </w:rPr>
      </w:pPr>
      <w:r w:rsidRPr="007109BB">
        <w:rPr>
          <w:color w:val="FF0000"/>
          <w:lang w:val="es"/>
        </w:rPr>
        <w:t>a. Una forma elemental, rudimentaria y básica de vivir la vida.</w:t>
      </w:r>
    </w:p>
    <w:p w14:paraId="72ACB32A" w14:textId="27B2DF39" w:rsidR="007109BB" w:rsidRPr="002854FC" w:rsidRDefault="007109BB" w:rsidP="007109BB">
      <w:pPr>
        <w:pStyle w:val="Answers"/>
        <w:ind w:left="1440"/>
        <w:rPr>
          <w:lang w:val="es-ES"/>
        </w:rPr>
      </w:pPr>
      <w:r>
        <w:rPr>
          <w:lang w:val="es"/>
        </w:rPr>
        <w:t>b. La manera necesaria de agradar a Dios.</w:t>
      </w:r>
    </w:p>
    <w:p w14:paraId="63303E9F" w14:textId="3C3D87A1" w:rsidR="007109BB" w:rsidRPr="002854FC" w:rsidRDefault="007109BB" w:rsidP="007109BB">
      <w:pPr>
        <w:pStyle w:val="Answers"/>
        <w:ind w:left="1440"/>
        <w:rPr>
          <w:lang w:val="es-ES"/>
        </w:rPr>
      </w:pPr>
      <w:r>
        <w:rPr>
          <w:lang w:val="es"/>
        </w:rPr>
        <w:t>c. La triste realidad de nuestra vida en esta tierra.</w:t>
      </w:r>
    </w:p>
    <w:p w14:paraId="124007C6" w14:textId="41CC758A" w:rsidR="007109BB" w:rsidRDefault="007109BB" w:rsidP="007109BB">
      <w:pPr>
        <w:pStyle w:val="Answers"/>
        <w:ind w:left="1440"/>
        <w:rPr>
          <w:lang w:val="es"/>
        </w:rPr>
      </w:pPr>
      <w:r>
        <w:rPr>
          <w:lang w:val="es"/>
        </w:rPr>
        <w:t>d. La esclavitud a la que están sometidos los creyentes hasta que son glorificados.</w:t>
      </w:r>
    </w:p>
    <w:p w14:paraId="5BC60D77" w14:textId="643A9FE1" w:rsidR="002573A1" w:rsidRPr="002854FC" w:rsidRDefault="002573A1" w:rsidP="007109BB">
      <w:pPr>
        <w:pStyle w:val="Answers"/>
        <w:ind w:left="1440"/>
        <w:rPr>
          <w:lang w:val="es-ES"/>
        </w:rPr>
      </w:pPr>
      <w:r>
        <w:rPr>
          <w:lang w:val="es"/>
        </w:rPr>
        <w:t xml:space="preserve">e. Todos los </w:t>
      </w:r>
      <w:proofErr w:type="spellStart"/>
      <w:r>
        <w:rPr>
          <w:lang w:val="es"/>
        </w:rPr>
        <w:t>anteriores</w:t>
      </w:r>
      <w:r w:rsidR="00B05C3F">
        <w:rPr>
          <w:lang w:val="es"/>
        </w:rPr>
        <w:t>s</w:t>
      </w:r>
      <w:proofErr w:type="spellEnd"/>
    </w:p>
    <w:p w14:paraId="37C80F12" w14:textId="47ED3C81" w:rsidR="007109BB" w:rsidRDefault="00C47C0F" w:rsidP="007109BB">
      <w:pPr>
        <w:pStyle w:val="Numberingquestions"/>
      </w:pPr>
      <w:r>
        <w:rPr>
          <w:lang w:val="es"/>
        </w:rPr>
        <w:t>Pablo temía que:</w:t>
      </w:r>
    </w:p>
    <w:p w14:paraId="7336EEB6" w14:textId="2B1F7AB5" w:rsidR="00C47C0F" w:rsidRPr="002854FC" w:rsidRDefault="007B26DF" w:rsidP="00C47C0F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C47C0F">
        <w:rPr>
          <w:lang w:val="es"/>
        </w:rPr>
        <w:t>. Los Gálatas perderían su salvación.</w:t>
      </w:r>
    </w:p>
    <w:p w14:paraId="77C64EA5" w14:textId="472E346C" w:rsidR="00C47C0F" w:rsidRPr="002854FC" w:rsidRDefault="00C47C0F" w:rsidP="00C47C0F">
      <w:pPr>
        <w:pStyle w:val="Answers"/>
        <w:ind w:left="1440"/>
        <w:rPr>
          <w:lang w:val="es-ES"/>
        </w:rPr>
      </w:pPr>
      <w:r>
        <w:rPr>
          <w:lang w:val="es"/>
        </w:rPr>
        <w:t xml:space="preserve">b. </w:t>
      </w:r>
      <w:r w:rsidRPr="00C47C0F">
        <w:rPr>
          <w:color w:val="FF0000"/>
          <w:lang w:val="es"/>
        </w:rPr>
        <w:t xml:space="preserve">Su obra había sido inútil porque no estaba produciendo resultados en los Gálatas. </w:t>
      </w:r>
    </w:p>
    <w:p w14:paraId="347E8CE5" w14:textId="4A855396" w:rsidR="00C47C0F" w:rsidRPr="002854FC" w:rsidRDefault="00C47C0F" w:rsidP="00C47C0F">
      <w:pPr>
        <w:pStyle w:val="Answers"/>
        <w:ind w:left="1440"/>
        <w:rPr>
          <w:lang w:val="es-ES"/>
        </w:rPr>
      </w:pPr>
      <w:r>
        <w:rPr>
          <w:lang w:val="es"/>
        </w:rPr>
        <w:t xml:space="preserve">c. Los Gálatas no recibirían </w:t>
      </w:r>
      <w:r w:rsidR="000771EF">
        <w:rPr>
          <w:lang w:val="es"/>
        </w:rPr>
        <w:t>la herencia</w:t>
      </w:r>
      <w:r>
        <w:rPr>
          <w:lang w:val="es"/>
        </w:rPr>
        <w:t>.</w:t>
      </w:r>
    </w:p>
    <w:p w14:paraId="5610BB9E" w14:textId="449D2E46" w:rsidR="00C47C0F" w:rsidRPr="002854FC" w:rsidRDefault="00C47C0F" w:rsidP="00C47C0F">
      <w:pPr>
        <w:pStyle w:val="Answers"/>
        <w:ind w:left="1440"/>
        <w:rPr>
          <w:lang w:val="es-ES"/>
        </w:rPr>
      </w:pPr>
      <w:r>
        <w:rPr>
          <w:lang w:val="es"/>
        </w:rPr>
        <w:t>d. Los Gálatas nunca se habían salvado.</w:t>
      </w:r>
    </w:p>
    <w:p w14:paraId="1BA3EE86" w14:textId="177E0F9B" w:rsidR="00825488" w:rsidRPr="00E75973" w:rsidRDefault="00C47C0F" w:rsidP="00E75973">
      <w:pPr>
        <w:pStyle w:val="Answers"/>
        <w:ind w:left="1440"/>
      </w:pPr>
      <w:r>
        <w:rPr>
          <w:lang w:val="es"/>
        </w:rPr>
        <w:t>e. Todo</w:t>
      </w:r>
      <w:r w:rsidR="00B05C3F">
        <w:rPr>
          <w:lang w:val="es"/>
        </w:rPr>
        <w:t>s</w:t>
      </w:r>
      <w:r>
        <w:rPr>
          <w:lang w:val="es"/>
        </w:rPr>
        <w:t xml:space="preserve"> lo anterior</w:t>
      </w:r>
      <w:r w:rsidR="00B05C3F">
        <w:rPr>
          <w:lang w:val="es"/>
        </w:rPr>
        <w:t>es</w:t>
      </w:r>
      <w:r w:rsidR="00825488" w:rsidRPr="002854FC">
        <w:rPr>
          <w:lang w:val="es-ES"/>
        </w:rPr>
        <w:br w:type="page"/>
      </w:r>
    </w:p>
    <w:p w14:paraId="65252B51" w14:textId="2E53283A" w:rsidR="00E66ABE" w:rsidRPr="002854FC" w:rsidRDefault="00E66ABE" w:rsidP="00E75973">
      <w:pPr>
        <w:pStyle w:val="Numberingquestions"/>
        <w:rPr>
          <w:lang w:val="es-ES"/>
        </w:rPr>
      </w:pPr>
      <w:r>
        <w:rPr>
          <w:lang w:val="es"/>
        </w:rPr>
        <w:lastRenderedPageBreak/>
        <w:t>El método literal de interpretación de la Palabra de Dios busca ser:</w:t>
      </w:r>
    </w:p>
    <w:p w14:paraId="3A992441" w14:textId="78FB63C0" w:rsidR="00E66ABE" w:rsidRPr="002854FC" w:rsidRDefault="00E66ABE" w:rsidP="00E66ABE">
      <w:pPr>
        <w:pStyle w:val="Answers"/>
        <w:ind w:left="1440"/>
        <w:rPr>
          <w:color w:val="FF0000"/>
          <w:lang w:val="es-ES"/>
        </w:rPr>
      </w:pPr>
      <w:r w:rsidRPr="00E66ABE">
        <w:rPr>
          <w:color w:val="FF0000"/>
          <w:lang w:val="es"/>
        </w:rPr>
        <w:t>a. Lógic</w:t>
      </w:r>
      <w:r w:rsidR="000771EF">
        <w:rPr>
          <w:color w:val="FF0000"/>
          <w:lang w:val="es"/>
        </w:rPr>
        <w:t>o</w:t>
      </w:r>
      <w:r w:rsidRPr="00E66ABE">
        <w:rPr>
          <w:color w:val="FF0000"/>
          <w:lang w:val="es"/>
        </w:rPr>
        <w:t>, coherente, históric</w:t>
      </w:r>
      <w:r w:rsidR="000771EF">
        <w:rPr>
          <w:color w:val="FF0000"/>
          <w:lang w:val="es"/>
        </w:rPr>
        <w:t>o</w:t>
      </w:r>
    </w:p>
    <w:p w14:paraId="311B8650" w14:textId="44320B27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>b. Figurativo, metafórico, místico</w:t>
      </w:r>
    </w:p>
    <w:p w14:paraId="4EE2AB16" w14:textId="3F2A7C8D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>c. Sesgado, histórico, incomprendido</w:t>
      </w:r>
    </w:p>
    <w:p w14:paraId="0234346A" w14:textId="55631BFE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 xml:space="preserve">d. Experiencial, práctico, en constante cambio </w:t>
      </w:r>
    </w:p>
    <w:p w14:paraId="2334A612" w14:textId="59708160" w:rsidR="00E66ABE" w:rsidRPr="002854FC" w:rsidRDefault="00E66ABE" w:rsidP="00E66ABE">
      <w:pPr>
        <w:pStyle w:val="Numberingquestions"/>
        <w:rPr>
          <w:lang w:val="es-ES"/>
        </w:rPr>
      </w:pPr>
      <w:r>
        <w:rPr>
          <w:lang w:val="es"/>
        </w:rPr>
        <w:t>Las dos mujeres del ejemplo alegórico de Pablo, Sara y Agar, fueron usadas para contrastar:</w:t>
      </w:r>
    </w:p>
    <w:p w14:paraId="4C20337D" w14:textId="66B6C934" w:rsidR="00E66ABE" w:rsidRPr="002854FC" w:rsidRDefault="00E66ABE" w:rsidP="00E66ABE">
      <w:pPr>
        <w:pStyle w:val="Answers"/>
        <w:ind w:left="1440"/>
        <w:rPr>
          <w:lang w:val="es-ES"/>
        </w:rPr>
      </w:pPr>
      <w:r w:rsidRPr="00E66ABE">
        <w:rPr>
          <w:color w:val="FF0000"/>
          <w:lang w:val="es"/>
        </w:rPr>
        <w:t>a. gracia y legalismo</w:t>
      </w:r>
    </w:p>
    <w:p w14:paraId="0D51CF6C" w14:textId="2359889C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>b. sabiduría y locura</w:t>
      </w:r>
    </w:p>
    <w:p w14:paraId="3CDA8D9B" w14:textId="3E7B6965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>c. libertad y esclavitud</w:t>
      </w:r>
    </w:p>
    <w:p w14:paraId="1F872774" w14:textId="2064876A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>d. luz y oscuridad</w:t>
      </w:r>
    </w:p>
    <w:p w14:paraId="4BABA614" w14:textId="39F10BF9" w:rsidR="00E66ABE" w:rsidRDefault="00E66ABE" w:rsidP="00E66ABE">
      <w:pPr>
        <w:pStyle w:val="Answers"/>
        <w:ind w:left="1440"/>
        <w:rPr>
          <w:lang w:val="es"/>
        </w:rPr>
      </w:pPr>
      <w:r>
        <w:rPr>
          <w:lang w:val="es"/>
        </w:rPr>
        <w:t xml:space="preserve">e. obediencia y desobediencia </w:t>
      </w:r>
    </w:p>
    <w:p w14:paraId="6F652612" w14:textId="2400BC8D" w:rsidR="000771EF" w:rsidRPr="007C35EF" w:rsidRDefault="000771EF" w:rsidP="00E66ABE">
      <w:pPr>
        <w:pStyle w:val="Answers"/>
        <w:ind w:left="1440"/>
        <w:rPr>
          <w:lang w:val="es-ES"/>
        </w:rPr>
      </w:pPr>
      <w:r>
        <w:rPr>
          <w:lang w:val="es"/>
        </w:rPr>
        <w:t>f. ninguno</w:t>
      </w:r>
    </w:p>
    <w:p w14:paraId="52AF8DBF" w14:textId="098F498A" w:rsidR="00E66ABE" w:rsidRPr="002854FC" w:rsidRDefault="00E66ABE" w:rsidP="00E66ABE">
      <w:pPr>
        <w:pStyle w:val="Numberingquestions"/>
        <w:rPr>
          <w:lang w:val="es-ES"/>
        </w:rPr>
      </w:pPr>
      <w:r>
        <w:rPr>
          <w:lang w:val="es"/>
        </w:rPr>
        <w:t xml:space="preserve">En contraste con el Pacto Mosaico, el Pacto </w:t>
      </w:r>
      <w:proofErr w:type="spellStart"/>
      <w:r>
        <w:rPr>
          <w:lang w:val="es"/>
        </w:rPr>
        <w:t>Abrahámico</w:t>
      </w:r>
      <w:proofErr w:type="spellEnd"/>
      <w:r>
        <w:rPr>
          <w:lang w:val="es"/>
        </w:rPr>
        <w:t>:</w:t>
      </w:r>
    </w:p>
    <w:p w14:paraId="0357E9BA" w14:textId="1317B8DC" w:rsidR="00E66ABE" w:rsidRPr="002854FC" w:rsidRDefault="000771EF" w:rsidP="00E66ABE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E66ABE">
        <w:rPr>
          <w:lang w:val="es"/>
        </w:rPr>
        <w:t>. Fue un pacto unilateral, promulgado solo por Dios.</w:t>
      </w:r>
    </w:p>
    <w:p w14:paraId="6F37D78D" w14:textId="04540235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>b. Contenía una promesa de bendiciones inmerecidas.</w:t>
      </w:r>
    </w:p>
    <w:p w14:paraId="42DB5BF8" w14:textId="25E56660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>c. Trajo libertad y esperanza.</w:t>
      </w:r>
    </w:p>
    <w:p w14:paraId="6C8F2A2A" w14:textId="59D69EE0" w:rsidR="00E66ABE" w:rsidRPr="002854FC" w:rsidRDefault="00FC2DD7" w:rsidP="00E66ABE">
      <w:pPr>
        <w:pStyle w:val="Answers"/>
        <w:ind w:left="1440"/>
        <w:rPr>
          <w:lang w:val="es-ES"/>
        </w:rPr>
      </w:pPr>
      <w:r>
        <w:rPr>
          <w:lang w:val="es"/>
        </w:rPr>
        <w:t>d. Está totalmente orientado a la</w:t>
      </w:r>
      <w:r w:rsidR="00E66ABE">
        <w:rPr>
          <w:lang w:val="es"/>
        </w:rPr>
        <w:t xml:space="preserve"> gracia</w:t>
      </w:r>
    </w:p>
    <w:p w14:paraId="26CC0856" w14:textId="101B995B" w:rsidR="00E66ABE" w:rsidRDefault="00E66ABE" w:rsidP="00E66ABE">
      <w:pPr>
        <w:pStyle w:val="Answers"/>
        <w:ind w:left="1440"/>
        <w:rPr>
          <w:color w:val="FF0000"/>
          <w:lang w:val="es"/>
        </w:rPr>
      </w:pPr>
      <w:r>
        <w:rPr>
          <w:lang w:val="es"/>
        </w:rPr>
        <w:t xml:space="preserve">e. </w:t>
      </w:r>
      <w:r w:rsidRPr="00E66ABE">
        <w:rPr>
          <w:color w:val="FF0000"/>
          <w:lang w:val="es"/>
        </w:rPr>
        <w:t>Todo lo anterior</w:t>
      </w:r>
    </w:p>
    <w:p w14:paraId="0DD6EBD6" w14:textId="59D4E320" w:rsidR="000771EF" w:rsidRPr="007C35EF" w:rsidRDefault="000771EF" w:rsidP="00E66ABE">
      <w:pPr>
        <w:pStyle w:val="Answers"/>
        <w:ind w:left="1440"/>
        <w:rPr>
          <w:lang w:val="es-ES"/>
        </w:rPr>
      </w:pPr>
      <w:r>
        <w:rPr>
          <w:lang w:val="es"/>
        </w:rPr>
        <w:t>f.</w:t>
      </w:r>
      <w:r w:rsidRPr="007C35EF">
        <w:rPr>
          <w:lang w:val="es-ES"/>
        </w:rPr>
        <w:t xml:space="preserve"> ninguno</w:t>
      </w:r>
    </w:p>
    <w:p w14:paraId="463B0BE6" w14:textId="1442B986" w:rsidR="00E66ABE" w:rsidRPr="002854FC" w:rsidRDefault="00E66ABE" w:rsidP="00E66ABE">
      <w:pPr>
        <w:pStyle w:val="Numberingquestions"/>
        <w:rPr>
          <w:lang w:val="es-ES"/>
        </w:rPr>
      </w:pPr>
      <w:r>
        <w:rPr>
          <w:lang w:val="es"/>
        </w:rPr>
        <w:t>Como creyentes no somos hijos de _______, sino hijos e hijas de _____________.__________________</w:t>
      </w:r>
    </w:p>
    <w:p w14:paraId="5ED407DE" w14:textId="00C8AB59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>a. Abraham; Isaac</w:t>
      </w:r>
    </w:p>
    <w:p w14:paraId="00BDEC4A" w14:textId="01841C73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>b. gracia; Obras</w:t>
      </w:r>
    </w:p>
    <w:p w14:paraId="444406B9" w14:textId="77C50933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 xml:space="preserve">c. Sara; </w:t>
      </w:r>
      <w:proofErr w:type="spellStart"/>
      <w:r>
        <w:rPr>
          <w:lang w:val="es"/>
        </w:rPr>
        <w:t>Hagar</w:t>
      </w:r>
      <w:proofErr w:type="spellEnd"/>
    </w:p>
    <w:p w14:paraId="5CFED38D" w14:textId="0F4C64EE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 xml:space="preserve">d. </w:t>
      </w:r>
      <w:r w:rsidRPr="00E66ABE">
        <w:rPr>
          <w:color w:val="FF0000"/>
          <w:lang w:val="es"/>
        </w:rPr>
        <w:t>legalismo; libertad</w:t>
      </w:r>
    </w:p>
    <w:p w14:paraId="14D1F2A5" w14:textId="5A88A094" w:rsidR="00E66ABE" w:rsidRDefault="00E66ABE" w:rsidP="00E66ABE">
      <w:pPr>
        <w:pStyle w:val="Answers"/>
        <w:ind w:left="1440"/>
      </w:pPr>
      <w:r>
        <w:rPr>
          <w:lang w:val="es"/>
        </w:rPr>
        <w:t xml:space="preserve">e. misericordia; ira </w:t>
      </w:r>
    </w:p>
    <w:p w14:paraId="17084529" w14:textId="5DDFA8B7" w:rsidR="00E66ABE" w:rsidRPr="002854FC" w:rsidRDefault="00E66ABE" w:rsidP="00E66ABE">
      <w:pPr>
        <w:pStyle w:val="Numberingquestions"/>
        <w:rPr>
          <w:lang w:val="es-ES"/>
        </w:rPr>
      </w:pPr>
      <w:r>
        <w:rPr>
          <w:lang w:val="es"/>
        </w:rPr>
        <w:t xml:space="preserve">Hay muchas áreas de esclavitud de las que cada creyente ha sido liberado. ¿Cuál de las siguientes </w:t>
      </w:r>
      <w:r w:rsidRPr="00E66ABE">
        <w:rPr>
          <w:b/>
          <w:bCs/>
          <w:i/>
          <w:iCs/>
          <w:lang w:val="es"/>
        </w:rPr>
        <w:t>NO</w:t>
      </w:r>
      <w:r>
        <w:rPr>
          <w:lang w:val="es"/>
        </w:rPr>
        <w:t xml:space="preserve"> es una de esas áreas?</w:t>
      </w:r>
    </w:p>
    <w:p w14:paraId="68586F96" w14:textId="06901615" w:rsidR="00E66ABE" w:rsidRPr="002854FC" w:rsidRDefault="007B26DF" w:rsidP="00E66ABE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E66ABE">
        <w:rPr>
          <w:lang w:val="es"/>
        </w:rPr>
        <w:t>. La ley</w:t>
      </w:r>
    </w:p>
    <w:p w14:paraId="7983C95A" w14:textId="1FEB54BF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>b. La naturaleza pecaminosa</w:t>
      </w:r>
    </w:p>
    <w:p w14:paraId="221EF523" w14:textId="19DB74A1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lastRenderedPageBreak/>
        <w:t>c. El diablo y los demonios</w:t>
      </w:r>
    </w:p>
    <w:p w14:paraId="0D8B75C0" w14:textId="7788157C" w:rsidR="00E66ABE" w:rsidRPr="002854FC" w:rsidRDefault="00E66ABE" w:rsidP="00E66ABE">
      <w:pPr>
        <w:pStyle w:val="Answers"/>
        <w:ind w:left="1440"/>
        <w:rPr>
          <w:color w:val="FF0000"/>
          <w:lang w:val="es-ES"/>
        </w:rPr>
      </w:pPr>
      <w:r>
        <w:rPr>
          <w:lang w:val="es"/>
        </w:rPr>
        <w:t xml:space="preserve">d. </w:t>
      </w:r>
      <w:r w:rsidR="00180177" w:rsidRPr="00180177">
        <w:rPr>
          <w:color w:val="FF0000"/>
          <w:lang w:val="es"/>
        </w:rPr>
        <w:t xml:space="preserve">Las buenas </w:t>
      </w:r>
      <w:r w:rsidR="00B11AE8" w:rsidRPr="00180177">
        <w:rPr>
          <w:color w:val="FF0000"/>
          <w:lang w:val="es"/>
        </w:rPr>
        <w:t>Obras</w:t>
      </w:r>
    </w:p>
    <w:p w14:paraId="57571392" w14:textId="65030D7F" w:rsidR="00E66ABE" w:rsidRDefault="00E66ABE" w:rsidP="00E66ABE">
      <w:pPr>
        <w:pStyle w:val="Answers"/>
        <w:ind w:left="1440"/>
        <w:rPr>
          <w:lang w:val="es"/>
        </w:rPr>
      </w:pPr>
      <w:r>
        <w:rPr>
          <w:lang w:val="es"/>
        </w:rPr>
        <w:t>e. Filosofía del mundo y del vacío</w:t>
      </w:r>
    </w:p>
    <w:p w14:paraId="4129B520" w14:textId="56649A2E" w:rsidR="00B11AE8" w:rsidRPr="002854FC" w:rsidRDefault="00B11AE8" w:rsidP="00E66ABE">
      <w:pPr>
        <w:pStyle w:val="Answers"/>
        <w:ind w:left="1440"/>
        <w:rPr>
          <w:lang w:val="es-ES"/>
        </w:rPr>
      </w:pPr>
      <w:r>
        <w:rPr>
          <w:lang w:val="es"/>
        </w:rPr>
        <w:t>f. ninguno</w:t>
      </w:r>
    </w:p>
    <w:p w14:paraId="7F0E04C4" w14:textId="02E863CC" w:rsidR="00E66ABE" w:rsidRPr="002854FC" w:rsidRDefault="00E66ABE" w:rsidP="00E66ABE">
      <w:pPr>
        <w:pStyle w:val="Numberingquestions"/>
        <w:rPr>
          <w:lang w:val="es-ES"/>
        </w:rPr>
      </w:pPr>
      <w:r>
        <w:rPr>
          <w:lang w:val="es"/>
        </w:rPr>
        <w:t>Vivir de acuerdo con nuestros esfuerzos humanos nos llevará a:</w:t>
      </w:r>
    </w:p>
    <w:p w14:paraId="28493611" w14:textId="3E30D868" w:rsidR="00E66ABE" w:rsidRPr="002854FC" w:rsidRDefault="007B26DF" w:rsidP="00E66ABE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E66ABE">
        <w:rPr>
          <w:lang w:val="es"/>
        </w:rPr>
        <w:t>. Libertad</w:t>
      </w:r>
    </w:p>
    <w:p w14:paraId="3602CFF9" w14:textId="6023EB1A" w:rsidR="00E66ABE" w:rsidRPr="002854FC" w:rsidRDefault="00E66ABE" w:rsidP="00E66ABE">
      <w:pPr>
        <w:pStyle w:val="Answers"/>
        <w:ind w:left="1440"/>
        <w:rPr>
          <w:color w:val="FF0000"/>
          <w:lang w:val="es-ES"/>
        </w:rPr>
      </w:pPr>
      <w:r>
        <w:rPr>
          <w:lang w:val="es"/>
        </w:rPr>
        <w:t xml:space="preserve">b. </w:t>
      </w:r>
      <w:r w:rsidRPr="00E66ABE">
        <w:rPr>
          <w:color w:val="FF0000"/>
          <w:lang w:val="es"/>
        </w:rPr>
        <w:t>Esclavitud</w:t>
      </w:r>
    </w:p>
    <w:p w14:paraId="5CFF3AFC" w14:textId="368DFD8D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>c. Aceptación</w:t>
      </w:r>
    </w:p>
    <w:p w14:paraId="0044D96D" w14:textId="580EA20D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>d. Alegría y paz</w:t>
      </w:r>
    </w:p>
    <w:p w14:paraId="446BAF1B" w14:textId="15409846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>e. Cumplimiento</w:t>
      </w:r>
    </w:p>
    <w:p w14:paraId="6A1E6E13" w14:textId="239E51D6" w:rsidR="00E66ABE" w:rsidRDefault="00E66ABE" w:rsidP="00E66ABE">
      <w:pPr>
        <w:pStyle w:val="Answers"/>
        <w:ind w:left="1440"/>
      </w:pPr>
      <w:r>
        <w:rPr>
          <w:lang w:val="es"/>
        </w:rPr>
        <w:t>f. Todo lo anterior</w:t>
      </w:r>
    </w:p>
    <w:p w14:paraId="0BB6343F" w14:textId="42D15E8D" w:rsidR="00E66ABE" w:rsidRPr="002854FC" w:rsidRDefault="00E66ABE" w:rsidP="00E66ABE">
      <w:pPr>
        <w:pStyle w:val="Numberingquestions"/>
        <w:rPr>
          <w:lang w:val="es-ES"/>
        </w:rPr>
      </w:pPr>
      <w:r w:rsidRPr="00E66ABE">
        <w:rPr>
          <w:color w:val="FF0000"/>
          <w:lang w:val="es"/>
        </w:rPr>
        <w:t>VERDADERO</w:t>
      </w:r>
      <w:r>
        <w:rPr>
          <w:lang w:val="es"/>
        </w:rPr>
        <w:t xml:space="preserve">/ FALSO: El legalismo es una actitud que busca merecer el favor de Dios o hacerse una mejor persona siguiendo reglas y rituales y tratando de hacer buenas acciones. </w:t>
      </w:r>
    </w:p>
    <w:p w14:paraId="4876E51F" w14:textId="5DECDA8B" w:rsidR="00E66ABE" w:rsidRPr="002854FC" w:rsidRDefault="00E66ABE" w:rsidP="00E66ABE">
      <w:pPr>
        <w:pStyle w:val="Numberingquestions"/>
        <w:rPr>
          <w:color w:val="000000" w:themeColor="text1"/>
          <w:lang w:val="es-ES"/>
        </w:rPr>
      </w:pPr>
      <w:r w:rsidRPr="00E66ABE">
        <w:rPr>
          <w:color w:val="000000" w:themeColor="text1"/>
          <w:lang w:val="es"/>
        </w:rPr>
        <w:t xml:space="preserve">VERDADERO / </w:t>
      </w:r>
      <w:r w:rsidRPr="00E66ABE">
        <w:rPr>
          <w:color w:val="FF0000"/>
          <w:lang w:val="es"/>
        </w:rPr>
        <w:t>FALSO:</w:t>
      </w:r>
      <w:r w:rsidR="00B11AE8">
        <w:rPr>
          <w:color w:val="FF0000"/>
          <w:lang w:val="es"/>
        </w:rPr>
        <w:t xml:space="preserve">  </w:t>
      </w:r>
      <w:r>
        <w:rPr>
          <w:lang w:val="es"/>
        </w:rPr>
        <w:t>Pablo quería</w:t>
      </w:r>
      <w:r w:rsidR="00B11AE8">
        <w:rPr>
          <w:lang w:val="es"/>
        </w:rPr>
        <w:t xml:space="preserve"> </w:t>
      </w:r>
      <w:r w:rsidRPr="00E66ABE">
        <w:rPr>
          <w:color w:val="000000" w:themeColor="text1"/>
          <w:lang w:val="es"/>
        </w:rPr>
        <w:t xml:space="preserve">que </w:t>
      </w:r>
      <w:r>
        <w:rPr>
          <w:lang w:val="es"/>
        </w:rPr>
        <w:t xml:space="preserve"> </w:t>
      </w:r>
      <w:r>
        <w:rPr>
          <w:color w:val="000000" w:themeColor="text1"/>
          <w:lang w:val="es"/>
        </w:rPr>
        <w:t>la iglesia de Galacia se levantara contra las enseñanzas de los legalistas, pero aún así las recibiera en su iglesia.</w:t>
      </w:r>
    </w:p>
    <w:p w14:paraId="508485C0" w14:textId="5FEFB0A6" w:rsidR="00E66ABE" w:rsidRPr="002854FC" w:rsidRDefault="00E66ABE" w:rsidP="00E66ABE">
      <w:pPr>
        <w:pStyle w:val="Numberingquestions"/>
        <w:rPr>
          <w:color w:val="000000" w:themeColor="text1"/>
          <w:lang w:val="es-ES"/>
        </w:rPr>
      </w:pPr>
      <w:r>
        <w:rPr>
          <w:color w:val="000000" w:themeColor="text1"/>
          <w:lang w:val="es"/>
        </w:rPr>
        <w:t xml:space="preserve">VERDADERO / </w:t>
      </w:r>
      <w:proofErr w:type="spellStart"/>
      <w:r w:rsidRPr="00E66ABE">
        <w:rPr>
          <w:color w:val="FF0000"/>
          <w:lang w:val="es"/>
        </w:rPr>
        <w:t>FALSO:</w:t>
      </w:r>
      <w:r>
        <w:rPr>
          <w:color w:val="000000" w:themeColor="text1"/>
          <w:lang w:val="es"/>
        </w:rPr>
        <w:t>La</w:t>
      </w:r>
      <w:proofErr w:type="spellEnd"/>
      <w:r>
        <w:rPr>
          <w:color w:val="000000" w:themeColor="text1"/>
          <w:lang w:val="es"/>
        </w:rPr>
        <w:t xml:space="preserve"> gracia de Dios y su libertad en Cristo se dan para que pueda cumplir sus deseos, así como hacer la voluntad de Dios.</w:t>
      </w:r>
    </w:p>
    <w:p w14:paraId="0958AE7E" w14:textId="2A583F8C" w:rsidR="00E66ABE" w:rsidRPr="002854FC" w:rsidRDefault="00E66ABE" w:rsidP="00E66ABE">
      <w:pPr>
        <w:pStyle w:val="Numberingquestions"/>
        <w:rPr>
          <w:color w:val="000000" w:themeColor="text1"/>
          <w:lang w:val="es-ES"/>
        </w:rPr>
      </w:pPr>
      <w:r>
        <w:rPr>
          <w:color w:val="000000" w:themeColor="text1"/>
          <w:lang w:val="es"/>
        </w:rPr>
        <w:t>Toda la Ley se puede resumir en la palabra:</w:t>
      </w:r>
    </w:p>
    <w:p w14:paraId="168AB707" w14:textId="40D4BDCC" w:rsidR="00E66ABE" w:rsidRPr="002854FC" w:rsidRDefault="007B26DF" w:rsidP="00E66ABE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E66ABE">
        <w:rPr>
          <w:lang w:val="es"/>
        </w:rPr>
        <w:t>. Muerte</w:t>
      </w:r>
    </w:p>
    <w:p w14:paraId="6E616B32" w14:textId="2FA5182B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>b. Desobediencia</w:t>
      </w:r>
    </w:p>
    <w:p w14:paraId="6B9D064E" w14:textId="526FAFF0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 xml:space="preserve">c. </w:t>
      </w:r>
      <w:r w:rsidRPr="00E66ABE">
        <w:rPr>
          <w:color w:val="FF0000"/>
          <w:lang w:val="es"/>
        </w:rPr>
        <w:t>Amor</w:t>
      </w:r>
    </w:p>
    <w:p w14:paraId="5083BDC0" w14:textId="04E09781" w:rsidR="00E66ABE" w:rsidRDefault="00E66ABE" w:rsidP="00E66ABE">
      <w:pPr>
        <w:pStyle w:val="Answers"/>
        <w:ind w:left="1440"/>
      </w:pPr>
      <w:r>
        <w:rPr>
          <w:lang w:val="es"/>
        </w:rPr>
        <w:t>d. Aceptación</w:t>
      </w:r>
    </w:p>
    <w:p w14:paraId="3720F1BA" w14:textId="3AAD23D1" w:rsidR="00E66ABE" w:rsidRDefault="00E66ABE" w:rsidP="00E66ABE">
      <w:pPr>
        <w:pStyle w:val="Answers"/>
        <w:ind w:left="1440"/>
        <w:rPr>
          <w:lang w:val="es"/>
        </w:rPr>
      </w:pPr>
      <w:r>
        <w:rPr>
          <w:lang w:val="es"/>
        </w:rPr>
        <w:t>e. Cumplimiento</w:t>
      </w:r>
    </w:p>
    <w:p w14:paraId="1F43E6D0" w14:textId="792E25C3" w:rsidR="00180177" w:rsidRDefault="00180177" w:rsidP="00E66ABE">
      <w:pPr>
        <w:pStyle w:val="Answers"/>
        <w:ind w:left="1440"/>
      </w:pPr>
      <w:r>
        <w:rPr>
          <w:lang w:val="es"/>
        </w:rPr>
        <w:t>f. Ninguno</w:t>
      </w:r>
    </w:p>
    <w:p w14:paraId="1845C354" w14:textId="377310C1" w:rsidR="00E66ABE" w:rsidRPr="002854FC" w:rsidRDefault="00E66ABE" w:rsidP="00E66ABE">
      <w:pPr>
        <w:pStyle w:val="Numberingquestions"/>
        <w:rPr>
          <w:lang w:val="es-ES"/>
        </w:rPr>
      </w:pPr>
      <w:r>
        <w:rPr>
          <w:lang w:val="es"/>
        </w:rPr>
        <w:t>En contraste con el legalismo y el libertinaje, el cristiano:</w:t>
      </w:r>
    </w:p>
    <w:p w14:paraId="56188F7B" w14:textId="69F5FDAA" w:rsidR="00E66ABE" w:rsidRPr="002854FC" w:rsidRDefault="00E66ABE" w:rsidP="00E66ABE">
      <w:pPr>
        <w:pStyle w:val="Answers"/>
        <w:ind w:left="1440"/>
        <w:rPr>
          <w:lang w:val="es-ES"/>
        </w:rPr>
      </w:pPr>
      <w:r w:rsidRPr="00E66ABE">
        <w:rPr>
          <w:color w:val="FF0000"/>
          <w:lang w:val="es"/>
        </w:rPr>
        <w:t>a. Camina por el Espíritu</w:t>
      </w:r>
    </w:p>
    <w:p w14:paraId="1D1149C9" w14:textId="22330029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>b. Bus</w:t>
      </w:r>
      <w:r w:rsidR="00C960FB">
        <w:rPr>
          <w:lang w:val="es"/>
        </w:rPr>
        <w:t>ca</w:t>
      </w:r>
      <w:r>
        <w:rPr>
          <w:lang w:val="es"/>
        </w:rPr>
        <w:t xml:space="preserve"> consejo </w:t>
      </w:r>
    </w:p>
    <w:p w14:paraId="2928A4D6" w14:textId="1999E197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 xml:space="preserve">c. </w:t>
      </w:r>
      <w:proofErr w:type="spellStart"/>
      <w:r>
        <w:rPr>
          <w:lang w:val="es"/>
        </w:rPr>
        <w:t>Confia</w:t>
      </w:r>
      <w:proofErr w:type="spellEnd"/>
      <w:r>
        <w:rPr>
          <w:lang w:val="es"/>
        </w:rPr>
        <w:t xml:space="preserve"> y obedecer</w:t>
      </w:r>
    </w:p>
    <w:p w14:paraId="7B930FB9" w14:textId="3F701647" w:rsidR="00E66ABE" w:rsidRPr="002854FC" w:rsidRDefault="00E66ABE" w:rsidP="00E66ABE">
      <w:pPr>
        <w:pStyle w:val="Answers"/>
        <w:ind w:left="1440"/>
        <w:rPr>
          <w:lang w:val="es-ES"/>
        </w:rPr>
      </w:pPr>
      <w:r>
        <w:rPr>
          <w:lang w:val="es"/>
        </w:rPr>
        <w:t>d. Compromete su vida a Dios</w:t>
      </w:r>
    </w:p>
    <w:p w14:paraId="4C9521D7" w14:textId="4A137304" w:rsidR="00E66ABE" w:rsidRDefault="00E66ABE" w:rsidP="00E66ABE">
      <w:pPr>
        <w:pStyle w:val="Answers"/>
        <w:ind w:left="1440"/>
        <w:rPr>
          <w:lang w:val="es"/>
        </w:rPr>
      </w:pPr>
      <w:r>
        <w:rPr>
          <w:lang w:val="es"/>
        </w:rPr>
        <w:t>e. Todo lo anterior</w:t>
      </w:r>
    </w:p>
    <w:p w14:paraId="67303665" w14:textId="7086FD13" w:rsidR="00C960FB" w:rsidRPr="007C35EF" w:rsidRDefault="00C960FB" w:rsidP="00E66ABE">
      <w:pPr>
        <w:pStyle w:val="Answers"/>
        <w:ind w:left="1440"/>
        <w:rPr>
          <w:lang w:val="es-ES"/>
        </w:rPr>
      </w:pPr>
      <w:r>
        <w:rPr>
          <w:lang w:val="es"/>
        </w:rPr>
        <w:lastRenderedPageBreak/>
        <w:t>f. ninguno</w:t>
      </w:r>
    </w:p>
    <w:p w14:paraId="5DD79CD6" w14:textId="23002542" w:rsidR="00503D33" w:rsidRPr="002854FC" w:rsidRDefault="00F35A21" w:rsidP="00F35A21">
      <w:pPr>
        <w:pStyle w:val="Numberingquestions"/>
        <w:rPr>
          <w:lang w:val="es-ES"/>
        </w:rPr>
      </w:pPr>
      <w:r>
        <w:rPr>
          <w:lang w:val="es"/>
        </w:rPr>
        <w:t xml:space="preserve">¿Cuál de las siguientes afirmaciones </w:t>
      </w:r>
      <w:r w:rsidRPr="00F35A21">
        <w:rPr>
          <w:b/>
          <w:bCs/>
          <w:i/>
          <w:iCs/>
          <w:lang w:val="es"/>
        </w:rPr>
        <w:t>NO</w:t>
      </w:r>
      <w:r>
        <w:rPr>
          <w:lang w:val="es"/>
        </w:rPr>
        <w:t xml:space="preserve"> es cierta acerca de caminar por el Espíritu?</w:t>
      </w:r>
    </w:p>
    <w:p w14:paraId="72920CB1" w14:textId="6719AC8C" w:rsidR="00F35A21" w:rsidRPr="002854FC" w:rsidRDefault="007B26DF" w:rsidP="00F35A21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F35A21">
        <w:rPr>
          <w:lang w:val="es"/>
        </w:rPr>
        <w:t>. Cualquier creyente puede caminar por el Espíritu.</w:t>
      </w:r>
    </w:p>
    <w:p w14:paraId="0E986251" w14:textId="68A75918" w:rsidR="00F35A21" w:rsidRPr="002854FC" w:rsidRDefault="009D1BCE" w:rsidP="00F35A21">
      <w:pPr>
        <w:pStyle w:val="Answers"/>
        <w:ind w:left="1440"/>
        <w:rPr>
          <w:lang w:val="es-ES"/>
        </w:rPr>
      </w:pPr>
      <w:r>
        <w:rPr>
          <w:lang w:val="es"/>
        </w:rPr>
        <w:t>b. Todo lo que Dios manda se puede lograr caminando por el Espíritu.</w:t>
      </w:r>
    </w:p>
    <w:p w14:paraId="4EAFE686" w14:textId="684EC384" w:rsidR="00F35A21" w:rsidRPr="002854FC" w:rsidRDefault="00F35A21" w:rsidP="00F35A21">
      <w:pPr>
        <w:pStyle w:val="Answers"/>
        <w:ind w:left="1440"/>
        <w:rPr>
          <w:lang w:val="es-ES"/>
        </w:rPr>
      </w:pPr>
      <w:r>
        <w:rPr>
          <w:lang w:val="es"/>
        </w:rPr>
        <w:t xml:space="preserve">c. </w:t>
      </w:r>
      <w:r w:rsidRPr="00F35A21">
        <w:rPr>
          <w:color w:val="FF0000"/>
          <w:lang w:val="es"/>
        </w:rPr>
        <w:t>Caminar por el Espíritu es lo mismo que tratar de mantenerse al día con Dios en una carrera.</w:t>
      </w:r>
    </w:p>
    <w:p w14:paraId="30AF7BCA" w14:textId="00906E87" w:rsidR="00F35A21" w:rsidRPr="002854FC" w:rsidRDefault="00F35A21" w:rsidP="00F35A21">
      <w:pPr>
        <w:pStyle w:val="Answers"/>
        <w:ind w:left="1440"/>
        <w:rPr>
          <w:lang w:val="es-ES"/>
        </w:rPr>
      </w:pPr>
      <w:r>
        <w:rPr>
          <w:lang w:val="es"/>
        </w:rPr>
        <w:t>d. Caminar por el Espíritu se puede comparar con caminar juntos en un yugo.</w:t>
      </w:r>
    </w:p>
    <w:p w14:paraId="3FECD442" w14:textId="3478377F" w:rsidR="00F35A21" w:rsidRPr="002854FC" w:rsidRDefault="00F35A21" w:rsidP="00F35A21">
      <w:pPr>
        <w:pStyle w:val="Answers"/>
        <w:ind w:firstLine="0"/>
        <w:rPr>
          <w:lang w:val="es-ES"/>
        </w:rPr>
      </w:pPr>
      <w:r w:rsidRPr="00F35A21">
        <w:rPr>
          <w:lang w:val="es"/>
        </w:rPr>
        <w:t xml:space="preserve">e. Caminar por el Espíritu se enfoca en </w:t>
      </w:r>
      <w:r w:rsidR="009D1BCE">
        <w:rPr>
          <w:lang w:val="es"/>
        </w:rPr>
        <w:t xml:space="preserve">el </w:t>
      </w:r>
      <w:r>
        <w:rPr>
          <w:lang w:val="es"/>
        </w:rPr>
        <w:t xml:space="preserve"> </w:t>
      </w:r>
      <w:r w:rsidRPr="00F35A21">
        <w:rPr>
          <w:lang w:val="es"/>
        </w:rPr>
        <w:t>Espíritu Santo como la única fuente de poder.</w:t>
      </w:r>
    </w:p>
    <w:p w14:paraId="4D4B0FAF" w14:textId="2411CB41" w:rsidR="00F35A21" w:rsidRPr="002854FC" w:rsidRDefault="006640EC" w:rsidP="00F35A21">
      <w:pPr>
        <w:pStyle w:val="Numberingquestions"/>
        <w:rPr>
          <w:lang w:val="es-ES"/>
        </w:rPr>
      </w:pPr>
      <w:r w:rsidRPr="007F124B">
        <w:rPr>
          <w:lang w:val="es"/>
        </w:rPr>
        <w:t>En la vida de un creyente, su mayor adversario espiritual es _________, mientras que el mayor aliado es _______________.__</w:t>
      </w:r>
    </w:p>
    <w:p w14:paraId="2DED68E1" w14:textId="2A6EF9F3" w:rsidR="006640EC" w:rsidRPr="002854FC" w:rsidRDefault="006640EC" w:rsidP="006640EC">
      <w:pPr>
        <w:pStyle w:val="Answers"/>
        <w:ind w:left="1440"/>
        <w:rPr>
          <w:lang w:val="es-ES"/>
        </w:rPr>
      </w:pPr>
      <w:r>
        <w:rPr>
          <w:lang w:val="es"/>
        </w:rPr>
        <w:t>a. Tentación; Memoria de las Escrituras</w:t>
      </w:r>
    </w:p>
    <w:p w14:paraId="6D109A9F" w14:textId="649C0C17" w:rsidR="006640EC" w:rsidRPr="002854FC" w:rsidRDefault="006640EC" w:rsidP="006640EC">
      <w:pPr>
        <w:pStyle w:val="Answers"/>
        <w:ind w:left="1440"/>
        <w:rPr>
          <w:lang w:val="es-ES"/>
        </w:rPr>
      </w:pPr>
      <w:r>
        <w:rPr>
          <w:lang w:val="es"/>
        </w:rPr>
        <w:t xml:space="preserve">b. </w:t>
      </w:r>
      <w:r w:rsidRPr="006640EC">
        <w:rPr>
          <w:color w:val="FF0000"/>
          <w:lang w:val="es"/>
        </w:rPr>
        <w:t xml:space="preserve">La carne; el Espíritu Santo </w:t>
      </w:r>
    </w:p>
    <w:p w14:paraId="279A59A1" w14:textId="26076AAA" w:rsidR="006640EC" w:rsidRPr="002854FC" w:rsidRDefault="006640EC" w:rsidP="006640EC">
      <w:pPr>
        <w:pStyle w:val="Answers"/>
        <w:ind w:left="1440"/>
        <w:rPr>
          <w:lang w:val="es-ES"/>
        </w:rPr>
      </w:pPr>
      <w:r>
        <w:rPr>
          <w:lang w:val="es"/>
        </w:rPr>
        <w:t>c. Apatía; experimentar el amor de Dios</w:t>
      </w:r>
    </w:p>
    <w:p w14:paraId="05F69408" w14:textId="798FEF38" w:rsidR="006640EC" w:rsidRPr="002854FC" w:rsidRDefault="006640EC" w:rsidP="006640EC">
      <w:pPr>
        <w:pStyle w:val="Answers"/>
        <w:ind w:left="1440"/>
        <w:rPr>
          <w:lang w:val="es-ES"/>
        </w:rPr>
      </w:pPr>
      <w:r>
        <w:rPr>
          <w:lang w:val="es"/>
        </w:rPr>
        <w:t>d. La naturaleza pecaminosa; la nueva naturaleza</w:t>
      </w:r>
    </w:p>
    <w:p w14:paraId="21D937EC" w14:textId="1838E588" w:rsidR="006640EC" w:rsidRDefault="006640EC" w:rsidP="006640EC">
      <w:pPr>
        <w:pStyle w:val="Answers"/>
        <w:ind w:left="1440"/>
      </w:pPr>
      <w:r>
        <w:rPr>
          <w:lang w:val="es"/>
        </w:rPr>
        <w:t>e. El Diablo; verdad</w:t>
      </w:r>
    </w:p>
    <w:p w14:paraId="18AB512C" w14:textId="4DAB3144" w:rsidR="006640EC" w:rsidRPr="002854FC" w:rsidRDefault="006640EC" w:rsidP="006640EC">
      <w:pPr>
        <w:pStyle w:val="Numberingquestions"/>
        <w:rPr>
          <w:lang w:val="es-ES"/>
        </w:rPr>
      </w:pPr>
      <w:r>
        <w:rPr>
          <w:lang w:val="es"/>
        </w:rPr>
        <w:t xml:space="preserve">VERDADERO / </w:t>
      </w:r>
      <w:proofErr w:type="spellStart"/>
      <w:r w:rsidRPr="006640EC">
        <w:rPr>
          <w:color w:val="FF0000"/>
          <w:lang w:val="es"/>
        </w:rPr>
        <w:t>FALSO:</w:t>
      </w:r>
      <w:r w:rsidR="009D1BCE">
        <w:rPr>
          <w:lang w:val="es"/>
        </w:rPr>
        <w:t>Un</w:t>
      </w:r>
      <w:proofErr w:type="spellEnd"/>
      <w:r w:rsidR="009D1BCE">
        <w:rPr>
          <w:lang w:val="es"/>
        </w:rPr>
        <w:t xml:space="preserve"> creyente debe trabajar más duro y aprender a luchar mejor para ganar la lucha constante contra la carne. </w:t>
      </w:r>
    </w:p>
    <w:p w14:paraId="721257DE" w14:textId="448A43A0" w:rsidR="006640EC" w:rsidRPr="002854FC" w:rsidRDefault="006640EC" w:rsidP="006640EC">
      <w:pPr>
        <w:pStyle w:val="Numberingquestions"/>
        <w:rPr>
          <w:lang w:val="es-ES"/>
        </w:rPr>
      </w:pPr>
      <w:r w:rsidRPr="006640EC">
        <w:rPr>
          <w:color w:val="FF0000"/>
          <w:lang w:val="es"/>
        </w:rPr>
        <w:t>VERDADERO</w:t>
      </w:r>
      <w:r w:rsidR="009D1BCE">
        <w:rPr>
          <w:lang w:val="es"/>
        </w:rPr>
        <w:t>/ FALSO: Sin excepción, a cada creyente se le ha garantizado la salvación, será glorificado y heredará el reino de Dios.</w:t>
      </w:r>
    </w:p>
    <w:p w14:paraId="7F98319F" w14:textId="72DD632B" w:rsidR="006640EC" w:rsidRPr="002854FC" w:rsidRDefault="006640EC" w:rsidP="006640EC">
      <w:pPr>
        <w:pStyle w:val="Numberingquestions"/>
        <w:rPr>
          <w:lang w:val="es-ES"/>
        </w:rPr>
      </w:pPr>
      <w:r w:rsidRPr="006640EC">
        <w:rPr>
          <w:color w:val="FF0000"/>
          <w:lang w:val="es"/>
        </w:rPr>
        <w:t>VERDADERO</w:t>
      </w:r>
      <w:r>
        <w:rPr>
          <w:lang w:val="es"/>
        </w:rPr>
        <w:t>/ FALSO: En Gálatas 5:21, Pablo está esencialmente comunicando que el pecado está completamente fuera de carácter, ilógico y necio para nosotros que heredaremos el reino.</w:t>
      </w:r>
    </w:p>
    <w:p w14:paraId="7BD4CA8C" w14:textId="30A53F07" w:rsidR="00E66ABE" w:rsidRPr="002854FC" w:rsidRDefault="00503D33" w:rsidP="00E66ABE">
      <w:pPr>
        <w:pStyle w:val="Numberingquestions"/>
        <w:rPr>
          <w:lang w:val="es-ES"/>
        </w:rPr>
      </w:pPr>
      <w:r>
        <w:rPr>
          <w:lang w:val="es"/>
        </w:rPr>
        <w:t xml:space="preserve">Defina cada uno de los siguientes términos. Proporcione un ejemplo </w:t>
      </w:r>
      <w:r w:rsidR="00E66ABE">
        <w:rPr>
          <w:lang w:val="es"/>
        </w:rPr>
        <w:t xml:space="preserve">de </w:t>
      </w:r>
      <w:r w:rsidR="007F124B">
        <w:rPr>
          <w:lang w:val="es"/>
        </w:rPr>
        <w:t xml:space="preserve">la vida real </w:t>
      </w:r>
      <w:r w:rsidR="00E66ABE">
        <w:rPr>
          <w:lang w:val="es"/>
        </w:rPr>
        <w:t xml:space="preserve">de caminar de estas </w:t>
      </w:r>
      <w:r w:rsidR="007F124B">
        <w:rPr>
          <w:lang w:val="es"/>
        </w:rPr>
        <w:t>diferentes</w:t>
      </w:r>
      <w:r w:rsidR="00E66ABE">
        <w:rPr>
          <w:lang w:val="es"/>
        </w:rPr>
        <w:t xml:space="preserve"> </w:t>
      </w:r>
      <w:r>
        <w:rPr>
          <w:lang w:val="es"/>
        </w:rPr>
        <w:t xml:space="preserve"> maneras.</w:t>
      </w:r>
    </w:p>
    <w:p w14:paraId="689C1C18" w14:textId="47CE76A0" w:rsidR="00E66ABE" w:rsidRPr="002854FC" w:rsidRDefault="00E66ABE" w:rsidP="00503D33">
      <w:pPr>
        <w:pStyle w:val="Answers"/>
        <w:ind w:firstLine="0"/>
        <w:rPr>
          <w:color w:val="FF0000"/>
          <w:lang w:val="es-ES"/>
        </w:rPr>
      </w:pPr>
      <w:r w:rsidRPr="00503D33">
        <w:rPr>
          <w:lang w:val="es"/>
        </w:rPr>
        <w:t>Legalismo:</w:t>
      </w:r>
      <w:r w:rsidR="00503D33" w:rsidRPr="00503D33">
        <w:rPr>
          <w:color w:val="FF0000"/>
          <w:lang w:val="es"/>
        </w:rPr>
        <w:t xml:space="preserve"> La creencia que requiere esfuerzo propio y la ley que sigue de cualquier persona que desee ser aceptable para Dios.</w:t>
      </w:r>
      <w:r>
        <w:rPr>
          <w:lang w:val="es"/>
        </w:rPr>
        <w:t xml:space="preserve"> </w:t>
      </w:r>
      <w:r w:rsidR="00503D33">
        <w:rPr>
          <w:color w:val="FF0000"/>
          <w:lang w:val="es"/>
        </w:rPr>
        <w:t>Los ejemplos variarán.</w:t>
      </w:r>
    </w:p>
    <w:p w14:paraId="0821E2DA" w14:textId="51CA29B7" w:rsidR="00E66ABE" w:rsidRPr="002854FC" w:rsidRDefault="00E66ABE" w:rsidP="00503D33">
      <w:pPr>
        <w:pStyle w:val="Answers"/>
        <w:ind w:firstLine="0"/>
        <w:rPr>
          <w:lang w:val="es-ES"/>
        </w:rPr>
      </w:pPr>
      <w:r>
        <w:rPr>
          <w:lang w:val="es"/>
        </w:rPr>
        <w:t>Licencia:</w:t>
      </w:r>
      <w:r w:rsidR="00503D33" w:rsidRPr="00503D33">
        <w:rPr>
          <w:color w:val="FF0000"/>
          <w:lang w:val="es"/>
        </w:rPr>
        <w:t xml:space="preserve"> El acto de vivir </w:t>
      </w:r>
      <w:r>
        <w:rPr>
          <w:lang w:val="es"/>
        </w:rPr>
        <w:t xml:space="preserve">una vida </w:t>
      </w:r>
      <w:r w:rsidR="009D1BCE">
        <w:rPr>
          <w:color w:val="FF0000"/>
          <w:lang w:val="es"/>
        </w:rPr>
        <w:t>de</w:t>
      </w:r>
      <w:r>
        <w:rPr>
          <w:lang w:val="es"/>
        </w:rPr>
        <w:t xml:space="preserve"> </w:t>
      </w:r>
      <w:r w:rsidR="00503D33" w:rsidRPr="00503D33">
        <w:rPr>
          <w:color w:val="FF0000"/>
          <w:lang w:val="es"/>
        </w:rPr>
        <w:t xml:space="preserve"> indulgencia en la carne y esclavitud a los deseos pecaminosos.</w:t>
      </w:r>
      <w:r>
        <w:rPr>
          <w:lang w:val="es"/>
        </w:rPr>
        <w:t xml:space="preserve"> </w:t>
      </w:r>
      <w:r w:rsidR="00503D33">
        <w:rPr>
          <w:color w:val="FF0000"/>
          <w:lang w:val="es"/>
        </w:rPr>
        <w:t>Los ejemplos variarán.</w:t>
      </w:r>
    </w:p>
    <w:p w14:paraId="3DC9EBA4" w14:textId="769BE855" w:rsidR="00E66ABE" w:rsidRPr="00E66ABE" w:rsidRDefault="00E66ABE" w:rsidP="00503D33">
      <w:pPr>
        <w:pStyle w:val="Answers"/>
        <w:ind w:firstLine="0"/>
      </w:pPr>
      <w:r>
        <w:rPr>
          <w:lang w:val="es"/>
        </w:rPr>
        <w:t xml:space="preserve">Caminar por el Espíritu: </w:t>
      </w:r>
      <w:r w:rsidR="00503D33" w:rsidRPr="00503D33">
        <w:rPr>
          <w:color w:val="FF0000"/>
          <w:lang w:val="es"/>
        </w:rPr>
        <w:t>Una caminata diaria, totalmente dependiendo del poder y la provisión del Espíritu Santo en lugar de esforzarse por sí mismo.</w:t>
      </w:r>
      <w:r>
        <w:rPr>
          <w:lang w:val="es"/>
        </w:rPr>
        <w:t xml:space="preserve"> </w:t>
      </w:r>
      <w:r w:rsidR="00503D33">
        <w:rPr>
          <w:color w:val="FF0000"/>
          <w:lang w:val="es"/>
        </w:rPr>
        <w:t>Los ejemplos variarán.</w:t>
      </w:r>
    </w:p>
    <w:p w14:paraId="1B203240" w14:textId="4F27900E" w:rsidR="003413CC" w:rsidRPr="002854FC" w:rsidRDefault="00E66ABE" w:rsidP="00E75973">
      <w:pPr>
        <w:pStyle w:val="Numberingquestions"/>
        <w:rPr>
          <w:lang w:val="es-ES"/>
        </w:rPr>
      </w:pPr>
      <w:r>
        <w:rPr>
          <w:lang w:val="es"/>
        </w:rPr>
        <w:t xml:space="preserve">En sus propias palabras, describa </w:t>
      </w:r>
      <w:r w:rsidR="009D1BCE">
        <w:rPr>
          <w:b/>
          <w:bCs/>
          <w:lang w:val="es"/>
        </w:rPr>
        <w:t>tres</w:t>
      </w:r>
      <w:r>
        <w:rPr>
          <w:lang w:val="es"/>
        </w:rPr>
        <w:t xml:space="preserve">  razones por las cuales interpretar la Biblia alegóricamente puede ser peligroso.</w:t>
      </w:r>
    </w:p>
    <w:p w14:paraId="72DC932E" w14:textId="0C005A38" w:rsidR="00E66ABE" w:rsidRPr="002854FC" w:rsidRDefault="00E66ABE" w:rsidP="00E66ABE">
      <w:pPr>
        <w:pStyle w:val="Answers"/>
        <w:ind w:firstLine="0"/>
        <w:rPr>
          <w:color w:val="FF0000"/>
          <w:lang w:val="es-ES"/>
        </w:rPr>
      </w:pPr>
      <w:r w:rsidRPr="00E66ABE">
        <w:rPr>
          <w:color w:val="FF0000"/>
          <w:lang w:val="es"/>
        </w:rPr>
        <w:lastRenderedPageBreak/>
        <w:t xml:space="preserve">Las respuestas contendrán </w:t>
      </w:r>
      <w:r w:rsidR="009D1BCE">
        <w:rPr>
          <w:color w:val="FF0000"/>
          <w:lang w:val="es"/>
        </w:rPr>
        <w:t>tres</w:t>
      </w:r>
      <w:r>
        <w:rPr>
          <w:lang w:val="es"/>
        </w:rPr>
        <w:t xml:space="preserve"> </w:t>
      </w:r>
      <w:r w:rsidRPr="00E66ABE">
        <w:rPr>
          <w:color w:val="FF0000"/>
          <w:lang w:val="es"/>
        </w:rPr>
        <w:t xml:space="preserve"> de las siguientes razones:</w:t>
      </w:r>
    </w:p>
    <w:p w14:paraId="16660AE2" w14:textId="77777777" w:rsidR="00E66ABE" w:rsidRPr="002854FC" w:rsidRDefault="00E66ABE" w:rsidP="00E66ABE">
      <w:pPr>
        <w:pStyle w:val="Answers"/>
        <w:ind w:firstLine="0"/>
        <w:rPr>
          <w:color w:val="FF0000"/>
          <w:lang w:val="es-ES"/>
        </w:rPr>
      </w:pPr>
      <w:r w:rsidRPr="00E66ABE">
        <w:rPr>
          <w:color w:val="FF0000"/>
          <w:lang w:val="es"/>
        </w:rPr>
        <w:t xml:space="preserve">1) Interpretar la Biblia alegóricamente es peligroso ya que deja la Biblia abierta a la interpretación privada de cualquier individuo, que es algo contra lo que la Biblia advierte. </w:t>
      </w:r>
    </w:p>
    <w:p w14:paraId="47F95095" w14:textId="77777777" w:rsidR="00E66ABE" w:rsidRPr="002854FC" w:rsidRDefault="00E66ABE" w:rsidP="00E66ABE">
      <w:pPr>
        <w:pStyle w:val="Answers"/>
        <w:ind w:firstLine="0"/>
        <w:rPr>
          <w:color w:val="FF0000"/>
          <w:lang w:val="es-ES"/>
        </w:rPr>
      </w:pPr>
      <w:r w:rsidRPr="00E66ABE">
        <w:rPr>
          <w:color w:val="FF0000"/>
          <w:lang w:val="es"/>
        </w:rPr>
        <w:t xml:space="preserve">2) La interpretación alegórica de las </w:t>
      </w:r>
      <w:r w:rsidRPr="00E66ABE">
        <w:rPr>
          <w:bCs w:val="0"/>
          <w:color w:val="FF0000"/>
          <w:lang w:val="es"/>
        </w:rPr>
        <w:t>Escrituras se apoya</w:t>
      </w:r>
      <w:r>
        <w:rPr>
          <w:lang w:val="es"/>
        </w:rPr>
        <w:t xml:space="preserve"> </w:t>
      </w:r>
      <w:r w:rsidRPr="00E66ABE">
        <w:rPr>
          <w:color w:val="FF0000"/>
          <w:lang w:val="es"/>
        </w:rPr>
        <w:t xml:space="preserve"> en gran medida en la imaginación del estudiante, lo que puede conducir a una grave mala interpretación de la Biblia.</w:t>
      </w:r>
    </w:p>
    <w:p w14:paraId="7182CFC1" w14:textId="77777777" w:rsidR="00E66ABE" w:rsidRPr="002854FC" w:rsidRDefault="00E66ABE" w:rsidP="00E66ABE">
      <w:pPr>
        <w:pStyle w:val="Answers"/>
        <w:ind w:firstLine="0"/>
        <w:rPr>
          <w:color w:val="FF0000"/>
          <w:lang w:val="es-ES"/>
        </w:rPr>
      </w:pPr>
      <w:r w:rsidRPr="00E66ABE">
        <w:rPr>
          <w:color w:val="FF0000"/>
          <w:lang w:val="es"/>
        </w:rPr>
        <w:t xml:space="preserve">3) La interpretación alegórica de las Escrituras conduce a una interpretación subjetiva o sesgada de un pasaje en lugar de una interpretación concreta o absoluta de la Biblia. El resultado es que las Escrituras se dejan abiertas a las </w:t>
      </w:r>
      <w:proofErr w:type="spellStart"/>
      <w:r w:rsidRPr="00E66ABE">
        <w:rPr>
          <w:bCs w:val="0"/>
          <w:color w:val="FF0000"/>
          <w:lang w:val="es"/>
        </w:rPr>
        <w:t>ideas</w:t>
      </w:r>
      <w:r>
        <w:rPr>
          <w:lang w:val="es"/>
        </w:rPr>
        <w:t>de</w:t>
      </w:r>
      <w:r w:rsidRPr="00E66ABE">
        <w:rPr>
          <w:color w:val="FF0000"/>
          <w:lang w:val="es"/>
        </w:rPr>
        <w:t>cualquiera</w:t>
      </w:r>
      <w:proofErr w:type="spellEnd"/>
      <w:r w:rsidRPr="00E66ABE">
        <w:rPr>
          <w:color w:val="FF0000"/>
          <w:lang w:val="es"/>
        </w:rPr>
        <w:t>.</w:t>
      </w:r>
    </w:p>
    <w:p w14:paraId="56929035" w14:textId="64DF9008" w:rsidR="00E66ABE" w:rsidRPr="002854FC" w:rsidRDefault="00E66ABE" w:rsidP="00E66ABE">
      <w:pPr>
        <w:pStyle w:val="Answers"/>
        <w:ind w:firstLine="0"/>
        <w:rPr>
          <w:color w:val="FF0000"/>
          <w:lang w:val="es-ES"/>
        </w:rPr>
      </w:pPr>
      <w:r w:rsidRPr="00E66ABE">
        <w:rPr>
          <w:color w:val="FF0000"/>
          <w:lang w:val="es"/>
        </w:rPr>
        <w:t xml:space="preserve">4) La interpretación alegórica a menudo pone la interpretación </w:t>
      </w:r>
      <w:r w:rsidRPr="00E66ABE">
        <w:rPr>
          <w:bCs w:val="0"/>
          <w:color w:val="FF0000"/>
          <w:lang w:val="es"/>
        </w:rPr>
        <w:t>literal</w:t>
      </w:r>
      <w:r>
        <w:rPr>
          <w:lang w:val="es"/>
        </w:rPr>
        <w:t xml:space="preserve"> </w:t>
      </w:r>
      <w:r w:rsidRPr="00E66ABE">
        <w:rPr>
          <w:color w:val="FF0000"/>
          <w:lang w:val="es"/>
        </w:rPr>
        <w:t xml:space="preserve"> de la Escritura en segundo lugar; esto nos expone a interpretaciones no bíblicas de nuestra propia creación.</w:t>
      </w:r>
    </w:p>
    <w:p w14:paraId="27A43C8D" w14:textId="77777777" w:rsidR="00E66ABE" w:rsidRPr="002D3C09" w:rsidRDefault="00E66ABE" w:rsidP="00E66ABE">
      <w:pPr>
        <w:pStyle w:val="Answers"/>
        <w:ind w:firstLine="0"/>
        <w:rPr>
          <w:color w:val="FF0000"/>
          <w:lang w:val="es-ES"/>
        </w:rPr>
      </w:pPr>
      <w:r w:rsidRPr="00E66ABE">
        <w:rPr>
          <w:color w:val="FF0000"/>
          <w:lang w:val="es"/>
        </w:rPr>
        <w:t xml:space="preserve">5) La interpretación alegórica deja a la Biblia subjetivamente expuesta a las opiniones y juicios arbitrarios de aquellos que </w:t>
      </w:r>
      <w:r w:rsidRPr="00E66ABE">
        <w:rPr>
          <w:bCs w:val="0"/>
          <w:color w:val="FF0000"/>
          <w:lang w:val="es"/>
        </w:rPr>
        <w:t>aspiran</w:t>
      </w:r>
      <w:r>
        <w:rPr>
          <w:lang w:val="es"/>
        </w:rPr>
        <w:t xml:space="preserve"> </w:t>
      </w:r>
      <w:r w:rsidRPr="00E66ABE">
        <w:rPr>
          <w:color w:val="FF0000"/>
          <w:lang w:val="es"/>
        </w:rPr>
        <w:t xml:space="preserve"> a ser maestros. Las ideas de un hombre se vuelven tan válidas como las del siguiente. </w:t>
      </w:r>
    </w:p>
    <w:p w14:paraId="2619604A" w14:textId="77777777" w:rsidR="00E66ABE" w:rsidRPr="002D3C09" w:rsidRDefault="00E66ABE" w:rsidP="00E66ABE">
      <w:pPr>
        <w:pStyle w:val="Answers"/>
        <w:ind w:firstLine="0"/>
        <w:rPr>
          <w:color w:val="FF0000"/>
          <w:lang w:val="es-ES"/>
        </w:rPr>
      </w:pPr>
      <w:r w:rsidRPr="00E66ABE">
        <w:rPr>
          <w:color w:val="FF0000"/>
          <w:lang w:val="es"/>
        </w:rPr>
        <w:t xml:space="preserve">6) La interpretación alegórica deja a aquellos que son nuevos o débiles en la </w:t>
      </w:r>
      <w:r w:rsidRPr="00E66ABE">
        <w:rPr>
          <w:bCs w:val="0"/>
          <w:color w:val="FF0000"/>
          <w:lang w:val="es"/>
        </w:rPr>
        <w:t>fe</w:t>
      </w:r>
      <w:r>
        <w:rPr>
          <w:lang w:val="es"/>
        </w:rPr>
        <w:t xml:space="preserve"> </w:t>
      </w:r>
      <w:r w:rsidRPr="00E66ABE">
        <w:rPr>
          <w:color w:val="FF0000"/>
          <w:lang w:val="es"/>
        </w:rPr>
        <w:t xml:space="preserve"> confundidos acerca de cómo entender realmente las Escrituras, algo que Pablo describió como muy dañino.</w:t>
      </w:r>
    </w:p>
    <w:p w14:paraId="1A41CE73" w14:textId="62B3C855" w:rsidR="00E66ABE" w:rsidRPr="002D3C09" w:rsidRDefault="00E66ABE" w:rsidP="00E66ABE">
      <w:pPr>
        <w:pStyle w:val="Answers"/>
        <w:ind w:firstLine="0"/>
        <w:rPr>
          <w:color w:val="FF0000"/>
          <w:lang w:val="es-ES"/>
        </w:rPr>
      </w:pPr>
      <w:r w:rsidRPr="00E66ABE">
        <w:rPr>
          <w:color w:val="FF0000"/>
          <w:lang w:val="es"/>
        </w:rPr>
        <w:t xml:space="preserve">7) La interpretación alegórica </w:t>
      </w:r>
      <w:r w:rsidRPr="00E66ABE">
        <w:rPr>
          <w:bCs w:val="0"/>
          <w:color w:val="FF0000"/>
          <w:lang w:val="es"/>
        </w:rPr>
        <w:t>nunca</w:t>
      </w:r>
      <w:r>
        <w:rPr>
          <w:lang w:val="es"/>
        </w:rPr>
        <w:t xml:space="preserve"> es</w:t>
      </w:r>
      <w:r w:rsidRPr="00E66ABE">
        <w:rPr>
          <w:color w:val="FF0000"/>
          <w:lang w:val="es"/>
        </w:rPr>
        <w:t xml:space="preserve"> consistente entre los expositores que la practican.</w:t>
      </w:r>
    </w:p>
    <w:p w14:paraId="70BBB97B" w14:textId="07A6AA6A" w:rsidR="001E7AA6" w:rsidRPr="002D3C09" w:rsidRDefault="00E66ABE" w:rsidP="00E66ABE">
      <w:pPr>
        <w:pStyle w:val="Numberingquestions"/>
        <w:rPr>
          <w:lang w:val="es-ES"/>
        </w:rPr>
      </w:pPr>
      <w:r>
        <w:rPr>
          <w:lang w:val="es"/>
        </w:rPr>
        <w:t xml:space="preserve">En sus propias palabras, dé </w:t>
      </w:r>
      <w:r w:rsidR="00754718">
        <w:rPr>
          <w:b/>
          <w:bCs/>
          <w:lang w:val="es"/>
        </w:rPr>
        <w:t>cinco</w:t>
      </w:r>
      <w:r>
        <w:rPr>
          <w:lang w:val="es"/>
        </w:rPr>
        <w:t xml:space="preserve">  principios utilizados por aquellos que interpretan las Escrituras literalmente.</w:t>
      </w:r>
    </w:p>
    <w:p w14:paraId="5BAA5E1B" w14:textId="23D8E1A9" w:rsidR="00E66ABE" w:rsidRPr="002D3C09" w:rsidRDefault="00E66ABE" w:rsidP="00E66ABE">
      <w:pPr>
        <w:pStyle w:val="Answers"/>
        <w:ind w:firstLine="0"/>
        <w:rPr>
          <w:color w:val="FF0000"/>
          <w:lang w:val="es-ES"/>
        </w:rPr>
      </w:pPr>
      <w:r w:rsidRPr="00E66ABE">
        <w:rPr>
          <w:color w:val="FF0000"/>
          <w:lang w:val="es"/>
        </w:rPr>
        <w:t xml:space="preserve">Las respuestas contendrán </w:t>
      </w:r>
      <w:r w:rsidR="00754718">
        <w:rPr>
          <w:color w:val="FF0000"/>
          <w:lang w:val="es"/>
        </w:rPr>
        <w:t>cinco</w:t>
      </w:r>
      <w:r>
        <w:rPr>
          <w:lang w:val="es"/>
        </w:rPr>
        <w:t xml:space="preserve"> </w:t>
      </w:r>
      <w:r w:rsidRPr="00E66ABE">
        <w:rPr>
          <w:color w:val="FF0000"/>
          <w:lang w:val="es"/>
        </w:rPr>
        <w:t xml:space="preserve"> de las siguientes razones:</w:t>
      </w:r>
    </w:p>
    <w:p w14:paraId="3B12D6A9" w14:textId="01066271" w:rsidR="00E66ABE" w:rsidRPr="002D3C09" w:rsidRDefault="00E66ABE" w:rsidP="00E66ABE">
      <w:pPr>
        <w:pStyle w:val="Answers"/>
        <w:ind w:firstLine="0"/>
        <w:rPr>
          <w:color w:val="FF0000"/>
          <w:lang w:val="es-ES"/>
        </w:rPr>
      </w:pPr>
      <w:r>
        <w:rPr>
          <w:color w:val="FF0000"/>
          <w:lang w:val="es"/>
        </w:rPr>
        <w:t xml:space="preserve">1) </w:t>
      </w:r>
      <w:r w:rsidRPr="00E66ABE">
        <w:rPr>
          <w:color w:val="FF0000"/>
          <w:lang w:val="es"/>
        </w:rPr>
        <w:t xml:space="preserve">La interpretación literal de la Escritura busca entender el </w:t>
      </w:r>
      <w:r>
        <w:rPr>
          <w:lang w:val="es"/>
        </w:rPr>
        <w:t xml:space="preserve">sentido claro </w:t>
      </w:r>
      <w:proofErr w:type="spellStart"/>
      <w:r w:rsidRPr="00E66ABE">
        <w:rPr>
          <w:bCs w:val="0"/>
          <w:color w:val="FF0000"/>
          <w:lang w:val="es"/>
        </w:rPr>
        <w:t>y</w:t>
      </w:r>
      <w:r>
        <w:rPr>
          <w:lang w:val="es"/>
        </w:rPr>
        <w:t>natural</w:t>
      </w:r>
      <w:proofErr w:type="spellEnd"/>
      <w:r>
        <w:rPr>
          <w:lang w:val="es"/>
        </w:rPr>
        <w:t xml:space="preserve"> del </w:t>
      </w:r>
      <w:proofErr w:type="spellStart"/>
      <w:r>
        <w:rPr>
          <w:lang w:val="es"/>
        </w:rPr>
        <w:t>pasaje</w:t>
      </w:r>
      <w:r w:rsidRPr="00E66ABE">
        <w:rPr>
          <w:color w:val="FF0000"/>
          <w:lang w:val="es"/>
        </w:rPr>
        <w:t>bíblico</w:t>
      </w:r>
      <w:proofErr w:type="spellEnd"/>
      <w:r w:rsidRPr="00E66ABE">
        <w:rPr>
          <w:color w:val="FF0000"/>
          <w:lang w:val="es"/>
        </w:rPr>
        <w:t>, resistiendo el impulso de saltar a una conclusión rápida.</w:t>
      </w:r>
    </w:p>
    <w:p w14:paraId="68F0950B" w14:textId="32A0DA7F" w:rsidR="00E66ABE" w:rsidRPr="002D3C09" w:rsidRDefault="00E66ABE" w:rsidP="00E66ABE">
      <w:pPr>
        <w:pStyle w:val="Answers"/>
        <w:ind w:firstLine="0"/>
        <w:rPr>
          <w:b/>
          <w:color w:val="FF0000"/>
          <w:lang w:val="es-ES"/>
        </w:rPr>
      </w:pPr>
      <w:r>
        <w:rPr>
          <w:color w:val="FF0000"/>
          <w:lang w:val="es"/>
        </w:rPr>
        <w:t xml:space="preserve">2) </w:t>
      </w:r>
      <w:r w:rsidRPr="00E66ABE">
        <w:rPr>
          <w:color w:val="FF0000"/>
          <w:lang w:val="es"/>
        </w:rPr>
        <w:t xml:space="preserve">La interpretación literal trata de entender la Palabra de Dios simplemente como está </w:t>
      </w:r>
      <w:r>
        <w:rPr>
          <w:lang w:val="es"/>
        </w:rPr>
        <w:t xml:space="preserve"> </w:t>
      </w:r>
      <w:r w:rsidRPr="00E66ABE">
        <w:rPr>
          <w:bCs w:val="0"/>
          <w:color w:val="FF0000"/>
          <w:lang w:val="es"/>
        </w:rPr>
        <w:t>escrita.</w:t>
      </w:r>
    </w:p>
    <w:p w14:paraId="56FFCB98" w14:textId="7F3C917D" w:rsidR="00E66ABE" w:rsidRPr="002D3C09" w:rsidRDefault="00E66ABE" w:rsidP="00E66ABE">
      <w:pPr>
        <w:pStyle w:val="Answers"/>
        <w:ind w:firstLine="0"/>
        <w:rPr>
          <w:color w:val="FF0000"/>
          <w:lang w:val="es-ES"/>
        </w:rPr>
      </w:pPr>
      <w:r w:rsidRPr="00E66ABE">
        <w:rPr>
          <w:bCs w:val="0"/>
          <w:color w:val="FF0000"/>
          <w:lang w:val="es"/>
        </w:rPr>
        <w:t>3)</w:t>
      </w:r>
      <w:r w:rsidRPr="00E66ABE">
        <w:rPr>
          <w:color w:val="FF0000"/>
          <w:lang w:val="es"/>
        </w:rPr>
        <w:t xml:space="preserve"> La interpretación literal no </w:t>
      </w:r>
      <w:r>
        <w:rPr>
          <w:lang w:val="es"/>
        </w:rPr>
        <w:t xml:space="preserve"> </w:t>
      </w:r>
      <w:r w:rsidRPr="00E66ABE">
        <w:rPr>
          <w:bCs w:val="0"/>
          <w:color w:val="FF0000"/>
          <w:lang w:val="es"/>
        </w:rPr>
        <w:t>busca</w:t>
      </w:r>
      <w:r>
        <w:rPr>
          <w:lang w:val="es"/>
        </w:rPr>
        <w:t xml:space="preserve"> </w:t>
      </w:r>
      <w:r w:rsidRPr="00E66ABE">
        <w:rPr>
          <w:color w:val="FF0000"/>
          <w:lang w:val="es"/>
        </w:rPr>
        <w:t xml:space="preserve"> significados ocultos, sino que mira las palabras en su </w:t>
      </w:r>
      <w:proofErr w:type="spellStart"/>
      <w:r w:rsidRPr="00E66ABE">
        <w:rPr>
          <w:color w:val="FF0000"/>
          <w:lang w:val="es"/>
        </w:rPr>
        <w:t>sentido</w:t>
      </w:r>
      <w:r>
        <w:rPr>
          <w:color w:val="FF0000"/>
          <w:lang w:val="es"/>
        </w:rPr>
        <w:t>claro</w:t>
      </w:r>
      <w:proofErr w:type="spellEnd"/>
      <w:r>
        <w:rPr>
          <w:color w:val="FF0000"/>
          <w:lang w:val="es"/>
        </w:rPr>
        <w:t>.</w:t>
      </w:r>
    </w:p>
    <w:p w14:paraId="37BC942C" w14:textId="1E73C636" w:rsidR="00E66ABE" w:rsidRPr="002D3C09" w:rsidRDefault="00E66ABE" w:rsidP="00E66ABE">
      <w:pPr>
        <w:pStyle w:val="Answers"/>
        <w:ind w:firstLine="0"/>
        <w:rPr>
          <w:color w:val="FF0000"/>
          <w:lang w:val="es-ES"/>
        </w:rPr>
      </w:pPr>
      <w:r>
        <w:rPr>
          <w:color w:val="FF0000"/>
          <w:lang w:val="es"/>
        </w:rPr>
        <w:t xml:space="preserve">4) </w:t>
      </w:r>
      <w:r w:rsidRPr="00E66ABE">
        <w:rPr>
          <w:color w:val="FF0000"/>
          <w:lang w:val="es"/>
        </w:rPr>
        <w:t xml:space="preserve">La interpretación literal no lee </w:t>
      </w:r>
      <w:r>
        <w:rPr>
          <w:lang w:val="es"/>
        </w:rPr>
        <w:t xml:space="preserve">  </w:t>
      </w:r>
      <w:r w:rsidRPr="00E66ABE">
        <w:rPr>
          <w:color w:val="FF0000"/>
          <w:lang w:val="es"/>
        </w:rPr>
        <w:t xml:space="preserve"> entre líneas sino que busca entender exactamente lo que está escrito.</w:t>
      </w:r>
    </w:p>
    <w:p w14:paraId="08BB4978" w14:textId="425868D1" w:rsidR="00E66ABE" w:rsidRPr="002D3C09" w:rsidRDefault="00E66ABE" w:rsidP="00E66ABE">
      <w:pPr>
        <w:pStyle w:val="Answers"/>
        <w:ind w:firstLine="0"/>
        <w:rPr>
          <w:color w:val="FF0000"/>
          <w:lang w:val="es-ES"/>
        </w:rPr>
      </w:pPr>
      <w:r>
        <w:rPr>
          <w:color w:val="FF0000"/>
          <w:lang w:val="es"/>
        </w:rPr>
        <w:t xml:space="preserve">5) </w:t>
      </w:r>
      <w:r w:rsidRPr="00E66ABE">
        <w:rPr>
          <w:color w:val="FF0000"/>
          <w:lang w:val="es"/>
        </w:rPr>
        <w:t xml:space="preserve">La interpretación literal ve el significado natural y obvio del pasaje sin </w:t>
      </w:r>
      <w:r>
        <w:rPr>
          <w:lang w:val="es"/>
        </w:rPr>
        <w:t xml:space="preserve"> </w:t>
      </w:r>
      <w:r w:rsidRPr="00E66ABE">
        <w:rPr>
          <w:bCs w:val="0"/>
          <w:color w:val="FF0000"/>
          <w:lang w:val="es"/>
        </w:rPr>
        <w:t>agregar</w:t>
      </w:r>
      <w:r>
        <w:rPr>
          <w:lang w:val="es"/>
        </w:rPr>
        <w:t xml:space="preserve"> </w:t>
      </w:r>
      <w:r w:rsidRPr="00E66ABE">
        <w:rPr>
          <w:color w:val="FF0000"/>
          <w:lang w:val="es"/>
        </w:rPr>
        <w:t xml:space="preserve"> significados imaginados.</w:t>
      </w:r>
    </w:p>
    <w:p w14:paraId="04C41A30" w14:textId="009997ED" w:rsidR="00E66ABE" w:rsidRPr="002D3C09" w:rsidRDefault="00E66ABE" w:rsidP="00FA2B1D">
      <w:pPr>
        <w:pStyle w:val="Answers"/>
        <w:ind w:firstLine="0"/>
        <w:rPr>
          <w:color w:val="FF0000"/>
          <w:lang w:val="es-ES"/>
        </w:rPr>
      </w:pPr>
      <w:r>
        <w:rPr>
          <w:color w:val="FF0000"/>
          <w:lang w:val="es"/>
        </w:rPr>
        <w:t xml:space="preserve">6) </w:t>
      </w:r>
      <w:r w:rsidRPr="00E66ABE">
        <w:rPr>
          <w:color w:val="FF0000"/>
          <w:lang w:val="es"/>
        </w:rPr>
        <w:t xml:space="preserve">La interpretación literal acepta como cierto que Dios nunca trata de </w:t>
      </w:r>
      <w:r>
        <w:rPr>
          <w:lang w:val="es"/>
        </w:rPr>
        <w:t xml:space="preserve"> </w:t>
      </w:r>
      <w:r w:rsidRPr="00E66ABE">
        <w:rPr>
          <w:bCs w:val="0"/>
          <w:color w:val="FF0000"/>
          <w:lang w:val="es"/>
        </w:rPr>
        <w:t>ocultar</w:t>
      </w:r>
      <w:r>
        <w:rPr>
          <w:lang w:val="es"/>
        </w:rPr>
        <w:t xml:space="preserve"> la verdad, sino que se esfuerza</w:t>
      </w:r>
      <w:r w:rsidRPr="00E66ABE">
        <w:rPr>
          <w:color w:val="FF0000"/>
          <w:lang w:val="es"/>
        </w:rPr>
        <w:t xml:space="preserve"> por comunicarla en términos que los lectores puedan entender fácilmente.</w:t>
      </w:r>
    </w:p>
    <w:p w14:paraId="6A33B06F" w14:textId="27EF3994" w:rsidR="00BE37E9" w:rsidRPr="002D3C09" w:rsidRDefault="00BE37E9" w:rsidP="00FA2B1D">
      <w:pPr>
        <w:pStyle w:val="Numberingquestions"/>
        <w:numPr>
          <w:ilvl w:val="0"/>
          <w:numId w:val="0"/>
        </w:numPr>
        <w:rPr>
          <w:lang w:val="es-ES"/>
        </w:rPr>
      </w:pPr>
      <w:r w:rsidRPr="002D3C09">
        <w:rPr>
          <w:lang w:val="es-ES"/>
        </w:rPr>
        <w:lastRenderedPageBreak/>
        <w:br/>
      </w:r>
      <w:r>
        <w:rPr>
          <w:lang w:val="es"/>
        </w:rPr>
        <w:t>El fruto del Espíritu es producido por:</w:t>
      </w:r>
    </w:p>
    <w:p w14:paraId="5C046FFC" w14:textId="3C157AC3" w:rsidR="00BE37E9" w:rsidRPr="002D3C09" w:rsidRDefault="007B26DF" w:rsidP="00BE37E9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BE37E9">
        <w:rPr>
          <w:lang w:val="es"/>
        </w:rPr>
        <w:t>. Esfuerzo humano</w:t>
      </w:r>
    </w:p>
    <w:p w14:paraId="3148F256" w14:textId="25C73030" w:rsidR="00BE37E9" w:rsidRPr="002D3C09" w:rsidRDefault="00BE37E9" w:rsidP="00BE37E9">
      <w:pPr>
        <w:pStyle w:val="Answers"/>
        <w:ind w:left="1440"/>
        <w:rPr>
          <w:lang w:val="es-ES"/>
        </w:rPr>
      </w:pPr>
      <w:r>
        <w:rPr>
          <w:lang w:val="es"/>
        </w:rPr>
        <w:t xml:space="preserve">b. </w:t>
      </w:r>
      <w:r w:rsidR="00FA2B1D">
        <w:rPr>
          <w:lang w:val="es"/>
        </w:rPr>
        <w:t>El creyente que se somete a la voluntad de Dios</w:t>
      </w:r>
      <w:r>
        <w:rPr>
          <w:lang w:val="es"/>
        </w:rPr>
        <w:t xml:space="preserve"> </w:t>
      </w:r>
    </w:p>
    <w:p w14:paraId="56859446" w14:textId="77777777" w:rsidR="00BE37E9" w:rsidRPr="002D3C09" w:rsidRDefault="00BE37E9" w:rsidP="00BE37E9">
      <w:pPr>
        <w:pStyle w:val="Answers"/>
        <w:ind w:left="1440"/>
        <w:rPr>
          <w:lang w:val="es-ES"/>
        </w:rPr>
      </w:pPr>
      <w:r>
        <w:rPr>
          <w:lang w:val="es"/>
        </w:rPr>
        <w:t>c. Voluntad humana</w:t>
      </w:r>
    </w:p>
    <w:p w14:paraId="5D9622C3" w14:textId="77777777" w:rsidR="00BE37E9" w:rsidRPr="002D3C09" w:rsidRDefault="00BE37E9" w:rsidP="00BE37E9">
      <w:pPr>
        <w:pStyle w:val="Answers"/>
        <w:ind w:left="1440"/>
        <w:rPr>
          <w:lang w:val="es-ES"/>
        </w:rPr>
      </w:pPr>
      <w:r>
        <w:rPr>
          <w:lang w:val="es"/>
        </w:rPr>
        <w:t>d. Imitación</w:t>
      </w:r>
    </w:p>
    <w:p w14:paraId="63C06ACE" w14:textId="77777777" w:rsidR="00BE37E9" w:rsidRPr="002D3C09" w:rsidRDefault="00BE37E9" w:rsidP="00BE37E9">
      <w:pPr>
        <w:pStyle w:val="Answers"/>
        <w:ind w:left="1440"/>
        <w:rPr>
          <w:color w:val="FF0000"/>
          <w:lang w:val="es-ES"/>
        </w:rPr>
      </w:pPr>
      <w:r>
        <w:rPr>
          <w:lang w:val="es"/>
        </w:rPr>
        <w:t xml:space="preserve">e. </w:t>
      </w:r>
      <w:r w:rsidRPr="006640EC">
        <w:rPr>
          <w:color w:val="FF0000"/>
          <w:lang w:val="es"/>
        </w:rPr>
        <w:t xml:space="preserve">El Espíritu Santo </w:t>
      </w:r>
    </w:p>
    <w:p w14:paraId="67CE441D" w14:textId="77777777" w:rsidR="00BE37E9" w:rsidRPr="006640EC" w:rsidRDefault="00BE37E9" w:rsidP="00BE37E9">
      <w:pPr>
        <w:pStyle w:val="Answers"/>
        <w:ind w:left="1440"/>
      </w:pPr>
      <w:r>
        <w:rPr>
          <w:lang w:val="es"/>
        </w:rPr>
        <w:t>f. Todo lo anterior</w:t>
      </w:r>
    </w:p>
    <w:p w14:paraId="113D3B03" w14:textId="45457EF9" w:rsidR="006536D8" w:rsidRPr="002D3C09" w:rsidRDefault="00704862" w:rsidP="00704862">
      <w:pPr>
        <w:pStyle w:val="Numberingquestions"/>
        <w:rPr>
          <w:lang w:val="es-ES"/>
        </w:rPr>
      </w:pPr>
      <w:r>
        <w:rPr>
          <w:lang w:val="es"/>
        </w:rPr>
        <w:t>¿Cuántos frutos del Espíritu hay?</w:t>
      </w:r>
    </w:p>
    <w:p w14:paraId="7205CDD3" w14:textId="2867140C" w:rsidR="00704862" w:rsidRDefault="00704862" w:rsidP="00704862">
      <w:pPr>
        <w:pStyle w:val="Answers"/>
        <w:ind w:left="1440"/>
      </w:pPr>
      <w:r w:rsidRPr="00704862">
        <w:rPr>
          <w:color w:val="FF0000"/>
          <w:lang w:val="es"/>
        </w:rPr>
        <w:t>a. 1</w:t>
      </w:r>
    </w:p>
    <w:p w14:paraId="6BE3EA32" w14:textId="588A118C" w:rsidR="00704862" w:rsidRDefault="00704862" w:rsidP="00704862">
      <w:pPr>
        <w:pStyle w:val="Answers"/>
        <w:ind w:left="1440"/>
      </w:pPr>
      <w:r>
        <w:rPr>
          <w:lang w:val="es"/>
        </w:rPr>
        <w:t>b. 3</w:t>
      </w:r>
    </w:p>
    <w:p w14:paraId="43D00359" w14:textId="39A0BBA9" w:rsidR="00704862" w:rsidRDefault="00704862" w:rsidP="00704862">
      <w:pPr>
        <w:pStyle w:val="Answers"/>
        <w:ind w:left="1440"/>
      </w:pPr>
      <w:r>
        <w:rPr>
          <w:lang w:val="es"/>
        </w:rPr>
        <w:t>c. 7</w:t>
      </w:r>
    </w:p>
    <w:p w14:paraId="664C261F" w14:textId="3810A834" w:rsidR="00704862" w:rsidRDefault="00704862" w:rsidP="00704862">
      <w:pPr>
        <w:pStyle w:val="Answers"/>
        <w:ind w:left="1440"/>
      </w:pPr>
      <w:r>
        <w:rPr>
          <w:lang w:val="es"/>
        </w:rPr>
        <w:t>d. 9</w:t>
      </w:r>
    </w:p>
    <w:p w14:paraId="72119EA4" w14:textId="2259075E" w:rsidR="00704862" w:rsidRDefault="00704862" w:rsidP="00704862">
      <w:pPr>
        <w:pStyle w:val="Answers"/>
        <w:ind w:left="1440"/>
        <w:rPr>
          <w:lang w:val="es"/>
        </w:rPr>
      </w:pPr>
      <w:r>
        <w:rPr>
          <w:lang w:val="es"/>
        </w:rPr>
        <w:t xml:space="preserve">e. </w:t>
      </w:r>
      <w:r w:rsidR="009264B4">
        <w:rPr>
          <w:lang w:val="es"/>
        </w:rPr>
        <w:t>Innumerables</w:t>
      </w:r>
    </w:p>
    <w:p w14:paraId="48927B4B" w14:textId="338F44C0" w:rsidR="009264B4" w:rsidRDefault="009264B4" w:rsidP="00704862">
      <w:pPr>
        <w:pStyle w:val="Answers"/>
        <w:ind w:left="1440"/>
      </w:pPr>
      <w:r>
        <w:rPr>
          <w:lang w:val="es"/>
        </w:rPr>
        <w:t>f. Ninguno</w:t>
      </w:r>
    </w:p>
    <w:p w14:paraId="7213366B" w14:textId="2937FF64" w:rsidR="00704862" w:rsidRPr="002D3C09" w:rsidRDefault="00704862" w:rsidP="00704862">
      <w:pPr>
        <w:pStyle w:val="Numberingquestions"/>
        <w:rPr>
          <w:lang w:val="es-ES"/>
        </w:rPr>
      </w:pPr>
      <w:r>
        <w:rPr>
          <w:lang w:val="es"/>
        </w:rPr>
        <w:t>Las actividades de la carne se llaman "obras" y son _________.</w:t>
      </w:r>
    </w:p>
    <w:p w14:paraId="2A7BC160" w14:textId="454101F0" w:rsidR="00704862" w:rsidRPr="002D3C09" w:rsidRDefault="007B26DF" w:rsidP="00704862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704862">
        <w:rPr>
          <w:lang w:val="es"/>
        </w:rPr>
        <w:t>. Necesario</w:t>
      </w:r>
    </w:p>
    <w:p w14:paraId="6CF7C935" w14:textId="1D2D50CF" w:rsidR="00704862" w:rsidRPr="002D3C09" w:rsidRDefault="00704862" w:rsidP="00704862">
      <w:pPr>
        <w:pStyle w:val="Answers"/>
        <w:ind w:left="1440"/>
        <w:rPr>
          <w:lang w:val="es-ES"/>
        </w:rPr>
      </w:pPr>
      <w:r>
        <w:rPr>
          <w:lang w:val="es"/>
        </w:rPr>
        <w:t>b. Aceptable</w:t>
      </w:r>
    </w:p>
    <w:p w14:paraId="49BC6BA6" w14:textId="4D9CA7B0" w:rsidR="00704862" w:rsidRPr="002D3C09" w:rsidRDefault="00704862" w:rsidP="00704862">
      <w:pPr>
        <w:pStyle w:val="Answers"/>
        <w:ind w:left="1440"/>
        <w:rPr>
          <w:lang w:val="es-ES"/>
        </w:rPr>
      </w:pPr>
      <w:r>
        <w:rPr>
          <w:lang w:val="es"/>
        </w:rPr>
        <w:t>c. Adecuado</w:t>
      </w:r>
    </w:p>
    <w:p w14:paraId="0DD9E41B" w14:textId="102B4BFA" w:rsidR="00704862" w:rsidRDefault="00704862" w:rsidP="00704862">
      <w:pPr>
        <w:pStyle w:val="Answers"/>
        <w:ind w:left="1440"/>
      </w:pPr>
      <w:r>
        <w:rPr>
          <w:lang w:val="es"/>
        </w:rPr>
        <w:t xml:space="preserve">d. </w:t>
      </w:r>
      <w:r w:rsidRPr="00704862">
        <w:rPr>
          <w:color w:val="FF0000"/>
          <w:lang w:val="es"/>
        </w:rPr>
        <w:t>Maldad</w:t>
      </w:r>
    </w:p>
    <w:p w14:paraId="7D62BD47" w14:textId="334ABCB7" w:rsidR="00704862" w:rsidRDefault="00704862" w:rsidP="00704862">
      <w:pPr>
        <w:pStyle w:val="Answers"/>
        <w:ind w:left="1440"/>
      </w:pPr>
      <w:r>
        <w:rPr>
          <w:lang w:val="es"/>
        </w:rPr>
        <w:t>e. Intrascendente</w:t>
      </w:r>
    </w:p>
    <w:p w14:paraId="59DCEECA" w14:textId="7A065B04" w:rsidR="00704862" w:rsidRPr="002D3C09" w:rsidRDefault="00704862" w:rsidP="00704862">
      <w:pPr>
        <w:pStyle w:val="Numberingquestions"/>
        <w:rPr>
          <w:lang w:val="es-ES"/>
        </w:rPr>
      </w:pPr>
      <w:r>
        <w:rPr>
          <w:lang w:val="es"/>
        </w:rPr>
        <w:t xml:space="preserve">En Juan 15:4-5, Jesús enseñó que para que el creyente </w:t>
      </w:r>
      <w:r w:rsidR="009264B4">
        <w:rPr>
          <w:lang w:val="es"/>
        </w:rPr>
        <w:t>lleve</w:t>
      </w:r>
      <w:r>
        <w:rPr>
          <w:lang w:val="es"/>
        </w:rPr>
        <w:t xml:space="preserve"> fruto, debe:</w:t>
      </w:r>
    </w:p>
    <w:p w14:paraId="4C8B6875" w14:textId="039B1A5C" w:rsidR="00704862" w:rsidRPr="002D3C09" w:rsidRDefault="00704862" w:rsidP="00704862">
      <w:pPr>
        <w:pStyle w:val="Answers"/>
        <w:ind w:left="1440"/>
        <w:rPr>
          <w:lang w:val="es-ES"/>
        </w:rPr>
      </w:pPr>
      <w:r>
        <w:rPr>
          <w:lang w:val="es"/>
        </w:rPr>
        <w:t>a. S</w:t>
      </w:r>
      <w:r w:rsidR="009264B4">
        <w:rPr>
          <w:lang w:val="es"/>
        </w:rPr>
        <w:t>eguir solo</w:t>
      </w:r>
      <w:r>
        <w:rPr>
          <w:lang w:val="es"/>
        </w:rPr>
        <w:t xml:space="preserve"> a Dios</w:t>
      </w:r>
    </w:p>
    <w:p w14:paraId="723A4FE0" w14:textId="2DEC5AA1" w:rsidR="00704862" w:rsidRPr="002D3C09" w:rsidRDefault="00704862" w:rsidP="00704862">
      <w:pPr>
        <w:pStyle w:val="Answers"/>
        <w:ind w:left="1440"/>
        <w:rPr>
          <w:lang w:val="es-ES"/>
        </w:rPr>
      </w:pPr>
      <w:r>
        <w:rPr>
          <w:lang w:val="es"/>
        </w:rPr>
        <w:t>b. Encomendar su vida al Señor</w:t>
      </w:r>
    </w:p>
    <w:p w14:paraId="5F5D971F" w14:textId="2B07CC65" w:rsidR="00704862" w:rsidRPr="002D3C09" w:rsidRDefault="00704862" w:rsidP="00704862">
      <w:pPr>
        <w:pStyle w:val="Answers"/>
        <w:ind w:left="1440"/>
        <w:rPr>
          <w:lang w:val="es-ES"/>
        </w:rPr>
      </w:pPr>
      <w:r>
        <w:rPr>
          <w:lang w:val="es"/>
        </w:rPr>
        <w:t xml:space="preserve">c. Vivir una vida </w:t>
      </w:r>
      <w:proofErr w:type="spellStart"/>
      <w:r>
        <w:rPr>
          <w:lang w:val="es"/>
        </w:rPr>
        <w:t>autoexam</w:t>
      </w:r>
      <w:r w:rsidR="009264B4">
        <w:rPr>
          <w:lang w:val="es"/>
        </w:rPr>
        <w:t>inada</w:t>
      </w:r>
      <w:proofErr w:type="spellEnd"/>
    </w:p>
    <w:p w14:paraId="603F9758" w14:textId="65391754" w:rsidR="00704862" w:rsidRPr="002D3C09" w:rsidRDefault="00704862" w:rsidP="00704862">
      <w:pPr>
        <w:pStyle w:val="Answers"/>
        <w:ind w:left="1440"/>
        <w:rPr>
          <w:lang w:val="es-ES"/>
        </w:rPr>
      </w:pPr>
      <w:r>
        <w:rPr>
          <w:lang w:val="es"/>
        </w:rPr>
        <w:t xml:space="preserve">d. </w:t>
      </w:r>
      <w:r w:rsidRPr="00704862">
        <w:rPr>
          <w:color w:val="FF0000"/>
          <w:lang w:val="es"/>
        </w:rPr>
        <w:t>Depende</w:t>
      </w:r>
      <w:r w:rsidR="009264B4">
        <w:rPr>
          <w:color w:val="FF0000"/>
          <w:lang w:val="es"/>
        </w:rPr>
        <w:t>r</w:t>
      </w:r>
      <w:r w:rsidRPr="00704862">
        <w:rPr>
          <w:color w:val="FF0000"/>
          <w:lang w:val="es"/>
        </w:rPr>
        <w:t xml:space="preserve"> activamente del Señor</w:t>
      </w:r>
    </w:p>
    <w:p w14:paraId="1379D524" w14:textId="2FEB2978" w:rsidR="00704862" w:rsidRPr="002D3C09" w:rsidRDefault="00704862" w:rsidP="00704862">
      <w:pPr>
        <w:pStyle w:val="Answers"/>
        <w:ind w:left="1440"/>
        <w:rPr>
          <w:lang w:val="es-ES"/>
        </w:rPr>
      </w:pPr>
      <w:r>
        <w:rPr>
          <w:lang w:val="es"/>
        </w:rPr>
        <w:t>e. Todo lo anterior</w:t>
      </w:r>
    </w:p>
    <w:p w14:paraId="6BA2BD34" w14:textId="5C556AD4" w:rsidR="00704862" w:rsidRPr="002D3C09" w:rsidRDefault="00704862" w:rsidP="00704862">
      <w:pPr>
        <w:pStyle w:val="Numberingquestions"/>
        <w:rPr>
          <w:lang w:val="es-ES"/>
        </w:rPr>
      </w:pPr>
      <w:r w:rsidRPr="00704862">
        <w:rPr>
          <w:color w:val="FF0000"/>
          <w:lang w:val="es"/>
        </w:rPr>
        <w:t>VERDADERO</w:t>
      </w:r>
      <w:r>
        <w:rPr>
          <w:lang w:val="es"/>
        </w:rPr>
        <w:t xml:space="preserve">/ FALSO: Ninguna ley se rompe cuando llevamos el fruto del Espíritu Santo. </w:t>
      </w:r>
    </w:p>
    <w:p w14:paraId="735E2E83" w14:textId="669680AF" w:rsidR="00704862" w:rsidRPr="002D3C09" w:rsidRDefault="00704862" w:rsidP="00704862">
      <w:pPr>
        <w:pStyle w:val="Numberingquestions"/>
        <w:rPr>
          <w:lang w:val="es-ES"/>
        </w:rPr>
      </w:pPr>
      <w:r>
        <w:rPr>
          <w:lang w:val="es"/>
        </w:rPr>
        <w:t xml:space="preserve">En Gálatas 5:24, cuando Pablo dijo: </w:t>
      </w:r>
      <w:r w:rsidRPr="00704862">
        <w:rPr>
          <w:i/>
          <w:iCs/>
          <w:lang w:val="es"/>
        </w:rPr>
        <w:t>"los que pertenecen a Cristo Jesús han crucificado la carne",</w:t>
      </w:r>
      <w:r>
        <w:rPr>
          <w:lang w:val="es"/>
        </w:rPr>
        <w:t xml:space="preserve">  él estaba enseñando que:</w:t>
      </w:r>
    </w:p>
    <w:p w14:paraId="0B2DA54B" w14:textId="308DA6A4" w:rsidR="00704862" w:rsidRPr="002D3C09" w:rsidRDefault="007B26DF" w:rsidP="00704862">
      <w:pPr>
        <w:pStyle w:val="Answers"/>
        <w:ind w:left="1440"/>
        <w:rPr>
          <w:lang w:val="es-ES"/>
        </w:rPr>
      </w:pPr>
      <w:r>
        <w:rPr>
          <w:lang w:val="es"/>
        </w:rPr>
        <w:lastRenderedPageBreak/>
        <w:t>a</w:t>
      </w:r>
      <w:r w:rsidR="00704862">
        <w:rPr>
          <w:lang w:val="es"/>
        </w:rPr>
        <w:t>. El creyente debe crucificar el cuerpo.</w:t>
      </w:r>
    </w:p>
    <w:p w14:paraId="79FF5B34" w14:textId="3DE4EEBE" w:rsidR="00704862" w:rsidRPr="002D3C09" w:rsidRDefault="009D1BCE" w:rsidP="00704862">
      <w:pPr>
        <w:pStyle w:val="Answers"/>
        <w:ind w:left="1440"/>
        <w:rPr>
          <w:lang w:val="es-ES"/>
        </w:rPr>
      </w:pPr>
      <w:r>
        <w:rPr>
          <w:lang w:val="es"/>
        </w:rPr>
        <w:t>b. El creyente debe crucificar diariamente sus deseos y deseos.</w:t>
      </w:r>
    </w:p>
    <w:p w14:paraId="1BEF9095" w14:textId="6DBFA55E" w:rsidR="00704862" w:rsidRPr="002D3C09" w:rsidRDefault="00704862" w:rsidP="00704862">
      <w:pPr>
        <w:pStyle w:val="Answers"/>
        <w:ind w:left="1440"/>
        <w:rPr>
          <w:lang w:val="es-ES"/>
        </w:rPr>
      </w:pPr>
      <w:r>
        <w:rPr>
          <w:lang w:val="es"/>
        </w:rPr>
        <w:t>c. El creyente debe continuar luchando contra el pecado y la tentación.</w:t>
      </w:r>
    </w:p>
    <w:p w14:paraId="0E130345" w14:textId="42D2A680" w:rsidR="00704862" w:rsidRPr="002D3C09" w:rsidRDefault="00704862" w:rsidP="00704862">
      <w:pPr>
        <w:pStyle w:val="Answers"/>
        <w:ind w:left="1440"/>
        <w:rPr>
          <w:lang w:val="es-ES"/>
        </w:rPr>
      </w:pPr>
      <w:r>
        <w:rPr>
          <w:lang w:val="es"/>
        </w:rPr>
        <w:t>d. El creyente ha erradicado la naturaleza pecaminosa.</w:t>
      </w:r>
    </w:p>
    <w:p w14:paraId="264A6195" w14:textId="309C3D1F" w:rsidR="00704862" w:rsidRPr="002D3C09" w:rsidRDefault="00704862" w:rsidP="00704862">
      <w:pPr>
        <w:pStyle w:val="Answers"/>
        <w:ind w:left="1440"/>
        <w:rPr>
          <w:color w:val="FF0000"/>
          <w:lang w:val="es-ES"/>
        </w:rPr>
      </w:pPr>
      <w:r>
        <w:rPr>
          <w:lang w:val="es"/>
        </w:rPr>
        <w:t xml:space="preserve">e. </w:t>
      </w:r>
      <w:r w:rsidRPr="00704862">
        <w:rPr>
          <w:color w:val="FF0000"/>
          <w:lang w:val="es"/>
        </w:rPr>
        <w:t>El creyente ya ha crucificado la carne en el momento en que creyó.</w:t>
      </w:r>
    </w:p>
    <w:p w14:paraId="0EBF4821" w14:textId="6E6D070C" w:rsidR="00704862" w:rsidRPr="002D3C09" w:rsidRDefault="00754718" w:rsidP="00704862">
      <w:pPr>
        <w:pStyle w:val="Numberingquestions"/>
        <w:rPr>
          <w:lang w:val="es-ES"/>
        </w:rPr>
      </w:pPr>
      <w:r>
        <w:rPr>
          <w:lang w:val="es"/>
        </w:rPr>
        <w:t>Según Gálatas 5:25, ¿cuál es la razón espiritual para no vivir según la carne?</w:t>
      </w:r>
    </w:p>
    <w:p w14:paraId="36CBC1A7" w14:textId="114FD911" w:rsidR="000D3CC4" w:rsidRPr="002D3C09" w:rsidRDefault="007B26DF" w:rsidP="000D3CC4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0D3CC4">
        <w:rPr>
          <w:lang w:val="es"/>
        </w:rPr>
        <w:t>. Sabemos que el pecado sólo conduce a la muerte.</w:t>
      </w:r>
    </w:p>
    <w:p w14:paraId="1EF1F1D6" w14:textId="56AC6E7D" w:rsidR="000D3CC4" w:rsidRPr="002D3C09" w:rsidRDefault="000D3CC4" w:rsidP="000D3CC4">
      <w:pPr>
        <w:pStyle w:val="Answers"/>
        <w:ind w:left="1440"/>
        <w:rPr>
          <w:lang w:val="es-ES"/>
        </w:rPr>
      </w:pPr>
      <w:r>
        <w:rPr>
          <w:lang w:val="es"/>
        </w:rPr>
        <w:t>b. Dios ha destruido a Satanás y a todos los demonios.</w:t>
      </w:r>
    </w:p>
    <w:p w14:paraId="30179E82" w14:textId="361689EB" w:rsidR="000D3CC4" w:rsidRPr="002D3C09" w:rsidRDefault="000D3CC4" w:rsidP="000D3CC4">
      <w:pPr>
        <w:pStyle w:val="Answers"/>
        <w:ind w:left="1440"/>
        <w:rPr>
          <w:lang w:val="es-ES"/>
        </w:rPr>
      </w:pPr>
      <w:r>
        <w:rPr>
          <w:lang w:val="es"/>
        </w:rPr>
        <w:t xml:space="preserve">c. </w:t>
      </w:r>
      <w:r w:rsidRPr="000D3CC4">
        <w:rPr>
          <w:color w:val="FF0000"/>
          <w:lang w:val="es"/>
        </w:rPr>
        <w:t>Se nos ha dado la vida real por medio del Espíritu Santo.</w:t>
      </w:r>
    </w:p>
    <w:p w14:paraId="7C5FEDA9" w14:textId="4335AA97" w:rsidR="000D3CC4" w:rsidRPr="002D3C09" w:rsidRDefault="000D3CC4" w:rsidP="000D3CC4">
      <w:pPr>
        <w:pStyle w:val="Answers"/>
        <w:ind w:left="1440"/>
        <w:rPr>
          <w:lang w:val="es-ES"/>
        </w:rPr>
      </w:pPr>
      <w:r>
        <w:rPr>
          <w:lang w:val="es"/>
        </w:rPr>
        <w:t>d. Dios nos ha liberado de toda tentación.</w:t>
      </w:r>
    </w:p>
    <w:p w14:paraId="7CDE2829" w14:textId="108588C4" w:rsidR="000D3CC4" w:rsidRPr="002D3C09" w:rsidRDefault="000D3CC4" w:rsidP="000D3CC4">
      <w:pPr>
        <w:pStyle w:val="Numberingquestions"/>
        <w:rPr>
          <w:lang w:val="es-ES"/>
        </w:rPr>
      </w:pPr>
      <w:r w:rsidRPr="000D3CC4">
        <w:rPr>
          <w:color w:val="FF0000"/>
          <w:lang w:val="es"/>
        </w:rPr>
        <w:t>VERDADERO</w:t>
      </w:r>
      <w:r>
        <w:rPr>
          <w:lang w:val="es"/>
        </w:rPr>
        <w:t xml:space="preserve">/ FALSO: Ya que se nos ha dado nueva vida a través del Espíritu Santo que mora en nosotros, ahora debemos vivir por medio del poder del Espíritu Santo. </w:t>
      </w:r>
    </w:p>
    <w:p w14:paraId="5E5F7E84" w14:textId="0E7B3E6A" w:rsidR="000D3CC4" w:rsidRPr="002D3C09" w:rsidRDefault="000D3CC4" w:rsidP="000D3CC4">
      <w:pPr>
        <w:pStyle w:val="Numberingquestions"/>
        <w:rPr>
          <w:lang w:val="es-ES"/>
        </w:rPr>
      </w:pPr>
      <w:r>
        <w:rPr>
          <w:lang w:val="es"/>
        </w:rPr>
        <w:t xml:space="preserve">Cuando un creyente queda atrapado en un problema de pecado, la Biblia dice claramente cómo esa persona debe ser restaurada. ¿Cuál de las siguientes </w:t>
      </w:r>
      <w:r w:rsidRPr="000D3CC4">
        <w:rPr>
          <w:b/>
          <w:bCs/>
          <w:i/>
          <w:iCs/>
          <w:lang w:val="es"/>
        </w:rPr>
        <w:t>NO</w:t>
      </w:r>
      <w:r>
        <w:rPr>
          <w:lang w:val="es"/>
        </w:rPr>
        <w:t xml:space="preserve"> es una de esas formas?</w:t>
      </w:r>
    </w:p>
    <w:p w14:paraId="2916274D" w14:textId="243DE45C" w:rsidR="000D3CC4" w:rsidRPr="002D3C09" w:rsidRDefault="007B26DF" w:rsidP="000D3CC4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0D3CC4">
        <w:rPr>
          <w:lang w:val="es"/>
        </w:rPr>
        <w:t>. En un espíritu de gentileza</w:t>
      </w:r>
    </w:p>
    <w:p w14:paraId="427B8A22" w14:textId="0C7270EF" w:rsidR="000D3CC4" w:rsidRPr="002D3C09" w:rsidRDefault="000D3CC4" w:rsidP="000D3CC4">
      <w:pPr>
        <w:pStyle w:val="Answers"/>
        <w:ind w:left="1440"/>
        <w:rPr>
          <w:lang w:val="es-ES"/>
        </w:rPr>
      </w:pPr>
      <w:r>
        <w:rPr>
          <w:lang w:val="es"/>
        </w:rPr>
        <w:t>b. Con cuidadosa auto-consideración</w:t>
      </w:r>
    </w:p>
    <w:p w14:paraId="1D63271D" w14:textId="12A7CBDD" w:rsidR="000D3CC4" w:rsidRPr="002D3C09" w:rsidRDefault="000D3CC4" w:rsidP="000D3CC4">
      <w:pPr>
        <w:pStyle w:val="Answers"/>
        <w:ind w:left="1440"/>
        <w:rPr>
          <w:lang w:val="es-ES"/>
        </w:rPr>
      </w:pPr>
      <w:r>
        <w:rPr>
          <w:lang w:val="es"/>
        </w:rPr>
        <w:t xml:space="preserve">c. De manera cuidadosa y práctica </w:t>
      </w:r>
    </w:p>
    <w:p w14:paraId="4A4492C9" w14:textId="468E618F" w:rsidR="009D1BCE" w:rsidRPr="002D3C09" w:rsidRDefault="009D1BCE" w:rsidP="000D3CC4">
      <w:pPr>
        <w:pStyle w:val="Answers"/>
        <w:ind w:left="1440"/>
        <w:rPr>
          <w:lang w:val="es-ES"/>
        </w:rPr>
      </w:pPr>
      <w:r>
        <w:rPr>
          <w:lang w:val="es"/>
        </w:rPr>
        <w:t xml:space="preserve">d. </w:t>
      </w:r>
      <w:r w:rsidRPr="009D1BCE">
        <w:rPr>
          <w:color w:val="FF0000"/>
          <w:lang w:val="es"/>
        </w:rPr>
        <w:t>Hablando de ello primero a otros creyentes</w:t>
      </w:r>
    </w:p>
    <w:p w14:paraId="1BB90E59" w14:textId="4D63A9DC" w:rsidR="000D3CC4" w:rsidRDefault="000D3CC4" w:rsidP="000D3CC4">
      <w:pPr>
        <w:pStyle w:val="Answers"/>
        <w:ind w:left="1440"/>
      </w:pPr>
      <w:r>
        <w:rPr>
          <w:lang w:val="es"/>
        </w:rPr>
        <w:t xml:space="preserve">e. </w:t>
      </w:r>
      <w:r w:rsidRPr="009D1BCE">
        <w:rPr>
          <w:color w:val="000000" w:themeColor="text1"/>
          <w:lang w:val="es"/>
        </w:rPr>
        <w:t>Nada de lo anterior</w:t>
      </w:r>
    </w:p>
    <w:p w14:paraId="3C715D70" w14:textId="0F4658F1" w:rsidR="000D3CC4" w:rsidRPr="002D3C09" w:rsidRDefault="000D3CC4" w:rsidP="000D3CC4">
      <w:pPr>
        <w:pStyle w:val="Numberingquestions"/>
        <w:rPr>
          <w:lang w:val="es-ES"/>
        </w:rPr>
      </w:pPr>
      <w:r>
        <w:rPr>
          <w:lang w:val="es"/>
        </w:rPr>
        <w:t xml:space="preserve">Todos los siguientes son conceptos verdaderos sobre la cosecha, </w:t>
      </w:r>
      <w:r w:rsidRPr="000D3CC4">
        <w:rPr>
          <w:b/>
          <w:bCs/>
          <w:i/>
          <w:iCs/>
          <w:lang w:val="es"/>
        </w:rPr>
        <w:t>EXCEPTO:</w:t>
      </w:r>
    </w:p>
    <w:p w14:paraId="106E383C" w14:textId="27DCAE4B" w:rsidR="000D3CC4" w:rsidRPr="002D3C09" w:rsidRDefault="007B26DF" w:rsidP="000D3CC4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0D3CC4">
        <w:rPr>
          <w:lang w:val="es"/>
        </w:rPr>
        <w:t>. Usted cosecha lo que siembra. (Si un agricultor planta maíz, él cosecha maíz).</w:t>
      </w:r>
    </w:p>
    <w:p w14:paraId="57FF4A6E" w14:textId="77150C90" w:rsidR="000D3CC4" w:rsidRPr="002D3C09" w:rsidRDefault="000D3CC4" w:rsidP="000D3CC4">
      <w:pPr>
        <w:pStyle w:val="Answers"/>
        <w:ind w:left="1440"/>
        <w:rPr>
          <w:lang w:val="es-ES"/>
        </w:rPr>
      </w:pPr>
      <w:r>
        <w:rPr>
          <w:lang w:val="es"/>
        </w:rPr>
        <w:t xml:space="preserve">b. Por lo general, cosechas más de lo que siembras. </w:t>
      </w:r>
    </w:p>
    <w:p w14:paraId="7D8FF754" w14:textId="61EAA45B" w:rsidR="000D3CC4" w:rsidRPr="002D3C09" w:rsidRDefault="000D3CC4" w:rsidP="000D3CC4">
      <w:pPr>
        <w:pStyle w:val="Answers"/>
        <w:ind w:left="1440"/>
        <w:rPr>
          <w:lang w:val="es-ES"/>
        </w:rPr>
      </w:pPr>
      <w:r>
        <w:rPr>
          <w:lang w:val="es"/>
        </w:rPr>
        <w:t>c. Hay un retraso de tiempo en cada cosecha.</w:t>
      </w:r>
    </w:p>
    <w:p w14:paraId="01B02B6D" w14:textId="11F1DDDF" w:rsidR="000D3CC4" w:rsidRPr="002D3C09" w:rsidRDefault="000D3CC4" w:rsidP="000D3CC4">
      <w:pPr>
        <w:pStyle w:val="Answers"/>
        <w:ind w:left="1440"/>
        <w:rPr>
          <w:color w:val="FF0000"/>
          <w:lang w:val="es-ES"/>
        </w:rPr>
      </w:pPr>
      <w:r>
        <w:rPr>
          <w:lang w:val="es"/>
        </w:rPr>
        <w:t xml:space="preserve">d. </w:t>
      </w:r>
      <w:r w:rsidRPr="000D3CC4">
        <w:rPr>
          <w:color w:val="FF0000"/>
          <w:lang w:val="es"/>
        </w:rPr>
        <w:t>Debido a la gracia de Dios, a veces sembrar en la carne puede cosechar una buena cosecha.</w:t>
      </w:r>
    </w:p>
    <w:p w14:paraId="328AFF4E" w14:textId="239446DF" w:rsidR="000D3CC4" w:rsidRPr="002D3C09" w:rsidRDefault="000D3CC4" w:rsidP="000D3CC4">
      <w:pPr>
        <w:pStyle w:val="Numberingquestions"/>
        <w:rPr>
          <w:lang w:val="es-ES"/>
        </w:rPr>
      </w:pPr>
      <w:r w:rsidRPr="000D3CC4">
        <w:rPr>
          <w:color w:val="FF0000"/>
          <w:lang w:val="es"/>
        </w:rPr>
        <w:t>VERDADERO</w:t>
      </w:r>
      <w:r>
        <w:rPr>
          <w:lang w:val="es"/>
        </w:rPr>
        <w:t>/ FALSO: El legalismo busca tomar el lugar del Espíritu Santo en la vida de una persona al convencer al creyente de que puede trabajar y cambiarse a sí mismo. El Espíritu Santo es el único que puede cambiar a las personas.</w:t>
      </w:r>
    </w:p>
    <w:p w14:paraId="0A6F9209" w14:textId="75EC63DE" w:rsidR="000D3CC4" w:rsidRPr="002D3C09" w:rsidRDefault="000D3CC4" w:rsidP="000D3CC4">
      <w:pPr>
        <w:pStyle w:val="Numberingquestions"/>
        <w:rPr>
          <w:lang w:val="es-ES"/>
        </w:rPr>
      </w:pPr>
      <w:r>
        <w:rPr>
          <w:color w:val="000000" w:themeColor="text1"/>
          <w:lang w:val="es"/>
        </w:rPr>
        <w:t>La respuesta de Dios para la justificación de los inconversos, y para la santificación del creyente, se encuentra en:</w:t>
      </w:r>
    </w:p>
    <w:p w14:paraId="33D65C51" w14:textId="0D184328" w:rsidR="000D3CC4" w:rsidRPr="002D3C09" w:rsidRDefault="007B26DF" w:rsidP="000D3CC4">
      <w:pPr>
        <w:pStyle w:val="Answers"/>
        <w:ind w:left="1440"/>
        <w:rPr>
          <w:lang w:val="es-ES"/>
        </w:rPr>
      </w:pPr>
      <w:r>
        <w:rPr>
          <w:lang w:val="es"/>
        </w:rPr>
        <w:lastRenderedPageBreak/>
        <w:t>a</w:t>
      </w:r>
      <w:r w:rsidR="000D3CC4">
        <w:rPr>
          <w:lang w:val="es"/>
        </w:rPr>
        <w:t>. Un corazón humilde</w:t>
      </w:r>
    </w:p>
    <w:p w14:paraId="24B4A04C" w14:textId="554300A4" w:rsidR="000D3CC4" w:rsidRPr="002D3C09" w:rsidRDefault="000D3CC4" w:rsidP="000D3CC4">
      <w:pPr>
        <w:pStyle w:val="Answers"/>
        <w:ind w:left="1440"/>
        <w:rPr>
          <w:lang w:val="es-ES"/>
        </w:rPr>
      </w:pPr>
      <w:r>
        <w:rPr>
          <w:lang w:val="es"/>
        </w:rPr>
        <w:t xml:space="preserve">b. </w:t>
      </w:r>
      <w:r w:rsidRPr="000D3CC4">
        <w:rPr>
          <w:color w:val="FF0000"/>
          <w:lang w:val="es"/>
        </w:rPr>
        <w:t>La cruz de Cristo</w:t>
      </w:r>
    </w:p>
    <w:p w14:paraId="067C7E34" w14:textId="1EB28ED1" w:rsidR="000D3CC4" w:rsidRPr="002D3C09" w:rsidRDefault="000D3CC4" w:rsidP="000D3CC4">
      <w:pPr>
        <w:pStyle w:val="Answers"/>
        <w:ind w:left="1440"/>
        <w:rPr>
          <w:lang w:val="es-ES"/>
        </w:rPr>
      </w:pPr>
      <w:r>
        <w:rPr>
          <w:lang w:val="es"/>
        </w:rPr>
        <w:t>c. Esfuerzo humano</w:t>
      </w:r>
    </w:p>
    <w:p w14:paraId="431DA179" w14:textId="482DF4F7" w:rsidR="000D3CC4" w:rsidRPr="002D3C09" w:rsidRDefault="000D3CC4" w:rsidP="000D3CC4">
      <w:pPr>
        <w:pStyle w:val="Answers"/>
        <w:ind w:left="1440"/>
        <w:rPr>
          <w:lang w:val="es-ES"/>
        </w:rPr>
      </w:pPr>
      <w:r>
        <w:rPr>
          <w:lang w:val="es"/>
        </w:rPr>
        <w:t>d. Predestinación divina</w:t>
      </w:r>
    </w:p>
    <w:p w14:paraId="261B8D1C" w14:textId="73AD47E4" w:rsidR="000D3CC4" w:rsidRPr="00E75973" w:rsidRDefault="000D3CC4" w:rsidP="000D3CC4">
      <w:pPr>
        <w:pStyle w:val="Answers"/>
        <w:ind w:left="1440"/>
        <w:rPr>
          <w:lang w:val="es-ES"/>
        </w:rPr>
      </w:pPr>
      <w:r>
        <w:rPr>
          <w:lang w:val="es"/>
        </w:rPr>
        <w:t xml:space="preserve">e. </w:t>
      </w:r>
      <w:r w:rsidR="00E75973">
        <w:rPr>
          <w:lang w:val="es"/>
        </w:rPr>
        <w:t>La fe</w:t>
      </w:r>
      <w:r>
        <w:rPr>
          <w:lang w:val="es"/>
        </w:rPr>
        <w:t xml:space="preserve"> y obediencia</w:t>
      </w:r>
    </w:p>
    <w:p w14:paraId="70745C67" w14:textId="2E17A304" w:rsidR="000D3CC4" w:rsidRPr="002D3C09" w:rsidRDefault="000D3CC4" w:rsidP="000D3CC4">
      <w:pPr>
        <w:pStyle w:val="Numberingquestions"/>
        <w:rPr>
          <w:lang w:val="es-ES"/>
        </w:rPr>
      </w:pPr>
      <w:r>
        <w:rPr>
          <w:lang w:val="es"/>
        </w:rPr>
        <w:t>En contraste con el legalismo, nuestra identidad con Cristo en la cruz ahora trae:</w:t>
      </w:r>
    </w:p>
    <w:p w14:paraId="5686046A" w14:textId="65712747" w:rsidR="000D3CC4" w:rsidRPr="002D3C09" w:rsidRDefault="007B26DF" w:rsidP="000D3CC4">
      <w:pPr>
        <w:pStyle w:val="Answers"/>
        <w:ind w:left="1440"/>
        <w:rPr>
          <w:lang w:val="es-ES"/>
        </w:rPr>
      </w:pPr>
      <w:r>
        <w:rPr>
          <w:lang w:val="es"/>
        </w:rPr>
        <w:t>a</w:t>
      </w:r>
      <w:r w:rsidR="000D3CC4">
        <w:rPr>
          <w:lang w:val="es"/>
        </w:rPr>
        <w:t>. Trabajo mucho más duro</w:t>
      </w:r>
    </w:p>
    <w:p w14:paraId="5949813F" w14:textId="7FC6C7DA" w:rsidR="000D3CC4" w:rsidRPr="002D3C09" w:rsidRDefault="000D3CC4" w:rsidP="000D3CC4">
      <w:pPr>
        <w:pStyle w:val="Answers"/>
        <w:ind w:left="1440"/>
        <w:rPr>
          <w:lang w:val="es-ES"/>
        </w:rPr>
      </w:pPr>
      <w:r>
        <w:rPr>
          <w:lang w:val="es"/>
        </w:rPr>
        <w:t xml:space="preserve">b. </w:t>
      </w:r>
      <w:r w:rsidRPr="000D3CC4">
        <w:rPr>
          <w:color w:val="FF0000"/>
          <w:lang w:val="es"/>
        </w:rPr>
        <w:t>Victoria sobre este mundo</w:t>
      </w:r>
    </w:p>
    <w:p w14:paraId="32AEA750" w14:textId="7959A198" w:rsidR="000D3CC4" w:rsidRPr="002D3C09" w:rsidRDefault="000D3CC4" w:rsidP="000D3CC4">
      <w:pPr>
        <w:pStyle w:val="Answers"/>
        <w:ind w:left="1440"/>
        <w:rPr>
          <w:lang w:val="es-ES"/>
        </w:rPr>
      </w:pPr>
      <w:r>
        <w:rPr>
          <w:lang w:val="es"/>
        </w:rPr>
        <w:t>c. Seguridad vacilante</w:t>
      </w:r>
    </w:p>
    <w:p w14:paraId="07EDE398" w14:textId="5FC0DD0D" w:rsidR="000D3CC4" w:rsidRPr="002D3C09" w:rsidRDefault="000D3CC4" w:rsidP="000D3CC4">
      <w:pPr>
        <w:pStyle w:val="Answers"/>
        <w:ind w:left="1440"/>
        <w:rPr>
          <w:lang w:val="es-ES"/>
        </w:rPr>
      </w:pPr>
      <w:r>
        <w:rPr>
          <w:lang w:val="es"/>
        </w:rPr>
        <w:t>d. Estabilidad financiera</w:t>
      </w:r>
    </w:p>
    <w:p w14:paraId="32633C28" w14:textId="1AE3FF93" w:rsidR="000D3CC4" w:rsidRPr="002D3C09" w:rsidRDefault="000D3CC4" w:rsidP="000D3CC4">
      <w:pPr>
        <w:pStyle w:val="Answers"/>
        <w:ind w:left="1440"/>
        <w:rPr>
          <w:lang w:val="es-ES"/>
        </w:rPr>
      </w:pPr>
      <w:r>
        <w:rPr>
          <w:lang w:val="es"/>
        </w:rPr>
        <w:t xml:space="preserve">e. Popularidad </w:t>
      </w:r>
    </w:p>
    <w:p w14:paraId="37D06D3E" w14:textId="04ED3556" w:rsidR="000D3CC4" w:rsidRPr="002D3C09" w:rsidRDefault="000D3CC4" w:rsidP="000D3CC4">
      <w:pPr>
        <w:pStyle w:val="Answers"/>
        <w:ind w:left="1440"/>
        <w:rPr>
          <w:lang w:val="es-ES"/>
        </w:rPr>
      </w:pPr>
      <w:r>
        <w:rPr>
          <w:lang w:val="es"/>
        </w:rPr>
        <w:t>f. Todo lo anterior</w:t>
      </w:r>
    </w:p>
    <w:p w14:paraId="06D96BC3" w14:textId="37E641FB" w:rsidR="000D3CC4" w:rsidRPr="000D3CC4" w:rsidRDefault="000D3CC4" w:rsidP="000D3CC4">
      <w:pPr>
        <w:pStyle w:val="Numberingquestions"/>
      </w:pPr>
      <w:r>
        <w:rPr>
          <w:color w:val="000000" w:themeColor="text1"/>
          <w:lang w:val="es"/>
        </w:rPr>
        <w:t>Es posible que un creyente sea engañado y sea víctima de los estragos de</w:t>
      </w:r>
      <w:r w:rsidR="009D1BCE">
        <w:rPr>
          <w:color w:val="000000" w:themeColor="text1"/>
          <w:lang w:val="es"/>
        </w:rPr>
        <w:t>s</w:t>
      </w:r>
      <w:r w:rsidR="00E75973">
        <w:rPr>
          <w:color w:val="000000" w:themeColor="text1"/>
          <w:lang w:val="es"/>
        </w:rPr>
        <w:t>eos</w:t>
      </w:r>
      <w:r>
        <w:rPr>
          <w:lang w:val="es"/>
        </w:rPr>
        <w:t xml:space="preserve"> </w:t>
      </w:r>
      <w:r>
        <w:rPr>
          <w:color w:val="000000" w:themeColor="text1"/>
          <w:lang w:val="es"/>
        </w:rPr>
        <w:t xml:space="preserve"> naturaleza carnal (Gálatas 6:7a).</w:t>
      </w:r>
      <w:r>
        <w:rPr>
          <w:lang w:val="es"/>
        </w:rPr>
        <w:t xml:space="preserve"> </w:t>
      </w:r>
      <w:r>
        <w:rPr>
          <w:color w:val="000000" w:themeColor="text1"/>
          <w:lang w:val="es"/>
        </w:rPr>
        <w:t xml:space="preserve">En sus propias palabras, explique cómo un creyente puede ser engañado por </w:t>
      </w:r>
      <w:r>
        <w:rPr>
          <w:lang w:val="es"/>
        </w:rPr>
        <w:t xml:space="preserve">el </w:t>
      </w:r>
      <w:r w:rsidRPr="005729FA">
        <w:rPr>
          <w:color w:val="000000" w:themeColor="text1"/>
          <w:lang w:val="es"/>
        </w:rPr>
        <w:t>legalismo.</w:t>
      </w:r>
      <w:r>
        <w:rPr>
          <w:color w:val="000000" w:themeColor="text1"/>
          <w:lang w:val="es"/>
        </w:rPr>
        <w:t xml:space="preserve"> Dé al menos un ejemplo. </w:t>
      </w:r>
    </w:p>
    <w:p w14:paraId="626FA637" w14:textId="77777777" w:rsidR="009D1BCE" w:rsidRPr="002D3C09" w:rsidRDefault="000D3CC4" w:rsidP="000D3CC4">
      <w:pPr>
        <w:pStyle w:val="Answers"/>
        <w:ind w:firstLine="0"/>
        <w:rPr>
          <w:color w:val="FF0000"/>
          <w:lang w:val="es-ES"/>
        </w:rPr>
      </w:pPr>
      <w:r w:rsidRPr="000D3CC4">
        <w:rPr>
          <w:color w:val="FF0000"/>
          <w:lang w:val="es"/>
        </w:rPr>
        <w:t xml:space="preserve">Debido a que el legalismo se ve tan bien desde el exterior, muchos creyentes son engañados para que crean que alguna forma de legalismo es el camino hacia la victoria y la verdadera vida cristiana. Es muy fácil quedar atrapado en el esfuerzo propio y la automotivación, sin embargo, esta no es la libertad de la que Pablo habla en Gálatas. Dado que el legalismo proviene de la carne y no del Espíritu Santo, los legalistas cosechan ineludiblemente la corrupción de las semillas de su propio legalismo. </w:t>
      </w:r>
    </w:p>
    <w:p w14:paraId="1A0020AA" w14:textId="7E54B963" w:rsidR="000D3CC4" w:rsidRPr="00D16D2F" w:rsidRDefault="000D3CC4" w:rsidP="000D3CC4">
      <w:pPr>
        <w:pStyle w:val="Answers"/>
        <w:ind w:firstLine="0"/>
        <w:rPr>
          <w:color w:val="FF0000"/>
        </w:rPr>
      </w:pPr>
      <w:r w:rsidRPr="000D3CC4">
        <w:rPr>
          <w:color w:val="FF0000"/>
          <w:lang w:val="es"/>
        </w:rPr>
        <w:t xml:space="preserve">Los ejemplos variarán.  </w:t>
      </w:r>
    </w:p>
    <w:sectPr w:rsidR="000D3CC4" w:rsidRPr="00D16D2F" w:rsidSect="00DF090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68564" w14:textId="77777777" w:rsidR="0074251F" w:rsidRDefault="0074251F" w:rsidP="003550E6">
      <w:r>
        <w:rPr>
          <w:lang w:val="es"/>
        </w:rPr>
        <w:separator/>
      </w:r>
    </w:p>
  </w:endnote>
  <w:endnote w:type="continuationSeparator" w:id="0">
    <w:p w14:paraId="4FE041CE" w14:textId="77777777" w:rsidR="0074251F" w:rsidRDefault="0074251F" w:rsidP="003550E6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6644" w14:textId="77777777" w:rsidR="0074251F" w:rsidRDefault="0074251F" w:rsidP="003550E6">
      <w:r>
        <w:rPr>
          <w:lang w:val="es"/>
        </w:rPr>
        <w:separator/>
      </w:r>
    </w:p>
  </w:footnote>
  <w:footnote w:type="continuationSeparator" w:id="0">
    <w:p w14:paraId="5FECE3DB" w14:textId="77777777" w:rsidR="0074251F" w:rsidRDefault="0074251F" w:rsidP="003550E6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26136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C560895" w14:textId="53BB1D3C" w:rsidR="005A02E3" w:rsidRDefault="005A02E3" w:rsidP="00EF5C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es"/>
          </w:rPr>
          <w:fldChar w:fldCharType="begin"/>
        </w:r>
        <w:r>
          <w:rPr>
            <w:rStyle w:val="PageNumber"/>
            <w:lang w:val="es"/>
          </w:rPr>
          <w:instrText xml:space="preserve"> PAGE </w:instrText>
        </w:r>
        <w:r>
          <w:rPr>
            <w:rStyle w:val="PageNumber"/>
            <w:lang w:val="es"/>
          </w:rPr>
          <w:fldChar w:fldCharType="end"/>
        </w:r>
      </w:p>
    </w:sdtContent>
  </w:sdt>
  <w:p w14:paraId="466F7D64" w14:textId="77777777" w:rsidR="005A02E3" w:rsidRDefault="005A02E3" w:rsidP="005A02E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9645796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2AD98CE" w14:textId="022CD666" w:rsidR="005A02E3" w:rsidRDefault="005A02E3" w:rsidP="00EF5C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es"/>
          </w:rPr>
          <w:fldChar w:fldCharType="begin"/>
        </w:r>
        <w:r>
          <w:rPr>
            <w:rStyle w:val="PageNumber"/>
            <w:lang w:val="es"/>
          </w:rPr>
          <w:instrText xml:space="preserve"> PAGE </w:instrText>
        </w:r>
        <w:r>
          <w:rPr>
            <w:rStyle w:val="PageNumber"/>
            <w:lang w:val="es"/>
          </w:rPr>
          <w:fldChar w:fldCharType="separate"/>
        </w:r>
        <w:r>
          <w:rPr>
            <w:rStyle w:val="PageNumber"/>
            <w:noProof/>
            <w:lang w:val="es"/>
          </w:rPr>
          <w:t>1</w:t>
        </w:r>
        <w:r>
          <w:rPr>
            <w:rStyle w:val="PageNumber"/>
            <w:lang w:val="es"/>
          </w:rPr>
          <w:fldChar w:fldCharType="end"/>
        </w:r>
      </w:p>
    </w:sdtContent>
  </w:sdt>
  <w:p w14:paraId="06DD131E" w14:textId="77777777" w:rsidR="005A02E3" w:rsidRDefault="005A02E3" w:rsidP="005A02E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640"/>
    <w:multiLevelType w:val="multilevel"/>
    <w:tmpl w:val="071AC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433A1"/>
    <w:multiLevelType w:val="hybridMultilevel"/>
    <w:tmpl w:val="DF683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77483"/>
    <w:multiLevelType w:val="multilevel"/>
    <w:tmpl w:val="40D8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0038E"/>
    <w:multiLevelType w:val="multilevel"/>
    <w:tmpl w:val="1D22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A97111"/>
    <w:multiLevelType w:val="multilevel"/>
    <w:tmpl w:val="D9C03D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EE0868"/>
    <w:multiLevelType w:val="hybridMultilevel"/>
    <w:tmpl w:val="4482A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317CD"/>
    <w:multiLevelType w:val="hybridMultilevel"/>
    <w:tmpl w:val="0D060E9E"/>
    <w:lvl w:ilvl="0" w:tplc="E578BAF0">
      <w:start w:val="1"/>
      <w:numFmt w:val="decimal"/>
      <w:pStyle w:val="Numberingquestion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C6D56"/>
    <w:multiLevelType w:val="multilevel"/>
    <w:tmpl w:val="7068CC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D1589D"/>
    <w:multiLevelType w:val="hybridMultilevel"/>
    <w:tmpl w:val="97F64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B3538"/>
    <w:multiLevelType w:val="hybridMultilevel"/>
    <w:tmpl w:val="BC581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142D8"/>
    <w:multiLevelType w:val="multilevel"/>
    <w:tmpl w:val="5698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8A6D24"/>
    <w:multiLevelType w:val="multilevel"/>
    <w:tmpl w:val="2CA86CBC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35F46"/>
    <w:multiLevelType w:val="multilevel"/>
    <w:tmpl w:val="B996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45BD3"/>
    <w:multiLevelType w:val="multilevel"/>
    <w:tmpl w:val="0EA8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0569D4"/>
    <w:multiLevelType w:val="hybridMultilevel"/>
    <w:tmpl w:val="80EEA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60EA6"/>
    <w:multiLevelType w:val="multilevel"/>
    <w:tmpl w:val="6488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B211CB"/>
    <w:multiLevelType w:val="multilevel"/>
    <w:tmpl w:val="AAB0CB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5C45B1"/>
    <w:multiLevelType w:val="multilevel"/>
    <w:tmpl w:val="B35084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C93408"/>
    <w:multiLevelType w:val="multilevel"/>
    <w:tmpl w:val="F83E06F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80BC3"/>
    <w:multiLevelType w:val="multilevel"/>
    <w:tmpl w:val="BE1C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0908D5"/>
    <w:multiLevelType w:val="hybridMultilevel"/>
    <w:tmpl w:val="2E5CE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73732"/>
    <w:multiLevelType w:val="multilevel"/>
    <w:tmpl w:val="689CBD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776CB7"/>
    <w:multiLevelType w:val="multilevel"/>
    <w:tmpl w:val="D966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C32342"/>
    <w:multiLevelType w:val="multilevel"/>
    <w:tmpl w:val="8B6A09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3F4C51"/>
    <w:multiLevelType w:val="multilevel"/>
    <w:tmpl w:val="0DD063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48396C"/>
    <w:multiLevelType w:val="multilevel"/>
    <w:tmpl w:val="DAD49B2C"/>
    <w:styleLink w:val="CurrentList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40113"/>
    <w:multiLevelType w:val="multilevel"/>
    <w:tmpl w:val="E2C645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F103F6"/>
    <w:multiLevelType w:val="hybridMultilevel"/>
    <w:tmpl w:val="D310B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45003"/>
    <w:multiLevelType w:val="multilevel"/>
    <w:tmpl w:val="7AF208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7A62FB"/>
    <w:multiLevelType w:val="hybridMultilevel"/>
    <w:tmpl w:val="24509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F37DF"/>
    <w:multiLevelType w:val="multilevel"/>
    <w:tmpl w:val="26001A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6A6AC2"/>
    <w:multiLevelType w:val="multilevel"/>
    <w:tmpl w:val="C28A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7"/>
  </w:num>
  <w:num w:numId="3">
    <w:abstractNumId w:val="6"/>
  </w:num>
  <w:num w:numId="4">
    <w:abstractNumId w:val="9"/>
  </w:num>
  <w:num w:numId="5">
    <w:abstractNumId w:val="20"/>
  </w:num>
  <w:num w:numId="6">
    <w:abstractNumId w:val="5"/>
  </w:num>
  <w:num w:numId="7">
    <w:abstractNumId w:val="1"/>
  </w:num>
  <w:num w:numId="8">
    <w:abstractNumId w:val="29"/>
  </w:num>
  <w:num w:numId="9">
    <w:abstractNumId w:val="14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17"/>
  </w:num>
  <w:num w:numId="21">
    <w:abstractNumId w:val="15"/>
  </w:num>
  <w:num w:numId="22">
    <w:abstractNumId w:val="0"/>
  </w:num>
  <w:num w:numId="23">
    <w:abstractNumId w:val="12"/>
  </w:num>
  <w:num w:numId="24">
    <w:abstractNumId w:val="10"/>
  </w:num>
  <w:num w:numId="25">
    <w:abstractNumId w:val="31"/>
  </w:num>
  <w:num w:numId="26">
    <w:abstractNumId w:val="22"/>
  </w:num>
  <w:num w:numId="27">
    <w:abstractNumId w:val="2"/>
  </w:num>
  <w:num w:numId="28">
    <w:abstractNumId w:val="19"/>
  </w:num>
  <w:num w:numId="29">
    <w:abstractNumId w:val="3"/>
  </w:num>
  <w:num w:numId="30">
    <w:abstractNumId w:val="13"/>
  </w:num>
  <w:num w:numId="31">
    <w:abstractNumId w:val="28"/>
  </w:num>
  <w:num w:numId="32">
    <w:abstractNumId w:val="21"/>
  </w:num>
  <w:num w:numId="33">
    <w:abstractNumId w:val="30"/>
  </w:num>
  <w:num w:numId="34">
    <w:abstractNumId w:val="4"/>
  </w:num>
  <w:num w:numId="35">
    <w:abstractNumId w:val="16"/>
  </w:num>
  <w:num w:numId="36">
    <w:abstractNumId w:val="24"/>
  </w:num>
  <w:num w:numId="37">
    <w:abstractNumId w:val="26"/>
  </w:num>
  <w:num w:numId="38">
    <w:abstractNumId w:val="7"/>
  </w:num>
  <w:num w:numId="39">
    <w:abstractNumId w:val="23"/>
  </w:num>
  <w:num w:numId="40">
    <w:abstractNumId w:val="6"/>
    <w:lvlOverride w:ilvl="0">
      <w:startOverride w:val="1"/>
    </w:lvlOverride>
  </w:num>
  <w:num w:numId="41">
    <w:abstractNumId w:val="6"/>
    <w:lvlOverride w:ilvl="0">
      <w:startOverride w:val="1"/>
    </w:lvlOverride>
  </w:num>
  <w:num w:numId="42">
    <w:abstractNumId w:val="18"/>
  </w:num>
  <w:num w:numId="43">
    <w:abstractNumId w:val="11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E6"/>
    <w:rsid w:val="0000213B"/>
    <w:rsid w:val="00022802"/>
    <w:rsid w:val="000361BA"/>
    <w:rsid w:val="00044E0E"/>
    <w:rsid w:val="0004519D"/>
    <w:rsid w:val="00047BA0"/>
    <w:rsid w:val="00055E88"/>
    <w:rsid w:val="00055FFF"/>
    <w:rsid w:val="00056EF7"/>
    <w:rsid w:val="00060A1A"/>
    <w:rsid w:val="00061F16"/>
    <w:rsid w:val="000771EF"/>
    <w:rsid w:val="000810DD"/>
    <w:rsid w:val="00081D3B"/>
    <w:rsid w:val="000833B9"/>
    <w:rsid w:val="00091C8D"/>
    <w:rsid w:val="0009401D"/>
    <w:rsid w:val="000A364F"/>
    <w:rsid w:val="000B0581"/>
    <w:rsid w:val="000C1EE7"/>
    <w:rsid w:val="000D3CC4"/>
    <w:rsid w:val="000D6FC6"/>
    <w:rsid w:val="000E5963"/>
    <w:rsid w:val="00107963"/>
    <w:rsid w:val="0011421C"/>
    <w:rsid w:val="00133205"/>
    <w:rsid w:val="001428DA"/>
    <w:rsid w:val="00151710"/>
    <w:rsid w:val="0016746E"/>
    <w:rsid w:val="0017587B"/>
    <w:rsid w:val="00175D3B"/>
    <w:rsid w:val="00180177"/>
    <w:rsid w:val="001853D8"/>
    <w:rsid w:val="00193492"/>
    <w:rsid w:val="00193617"/>
    <w:rsid w:val="00194505"/>
    <w:rsid w:val="001952C4"/>
    <w:rsid w:val="001A0F89"/>
    <w:rsid w:val="001A1A1E"/>
    <w:rsid w:val="001A5308"/>
    <w:rsid w:val="001A537F"/>
    <w:rsid w:val="001B59EE"/>
    <w:rsid w:val="001D2285"/>
    <w:rsid w:val="001E7AA6"/>
    <w:rsid w:val="001F19EE"/>
    <w:rsid w:val="001F743F"/>
    <w:rsid w:val="002029E7"/>
    <w:rsid w:val="00217AC4"/>
    <w:rsid w:val="00243211"/>
    <w:rsid w:val="002573A1"/>
    <w:rsid w:val="00281615"/>
    <w:rsid w:val="002854FC"/>
    <w:rsid w:val="00292F76"/>
    <w:rsid w:val="002951AB"/>
    <w:rsid w:val="002952F1"/>
    <w:rsid w:val="002A0761"/>
    <w:rsid w:val="002B4394"/>
    <w:rsid w:val="002C41E8"/>
    <w:rsid w:val="002D17AC"/>
    <w:rsid w:val="002D3C09"/>
    <w:rsid w:val="002E46FF"/>
    <w:rsid w:val="00301B01"/>
    <w:rsid w:val="00313E0C"/>
    <w:rsid w:val="00323F8D"/>
    <w:rsid w:val="00336BFA"/>
    <w:rsid w:val="003413CC"/>
    <w:rsid w:val="003550E6"/>
    <w:rsid w:val="003644ED"/>
    <w:rsid w:val="003655E6"/>
    <w:rsid w:val="003858F0"/>
    <w:rsid w:val="00394021"/>
    <w:rsid w:val="003A11F1"/>
    <w:rsid w:val="003A20A1"/>
    <w:rsid w:val="003A2C0B"/>
    <w:rsid w:val="003A300F"/>
    <w:rsid w:val="003A6FF4"/>
    <w:rsid w:val="003C1480"/>
    <w:rsid w:val="003D160E"/>
    <w:rsid w:val="003D1C33"/>
    <w:rsid w:val="003D74FC"/>
    <w:rsid w:val="003E16C3"/>
    <w:rsid w:val="003E28BC"/>
    <w:rsid w:val="003E2C17"/>
    <w:rsid w:val="003F0E56"/>
    <w:rsid w:val="003F794A"/>
    <w:rsid w:val="00406FA7"/>
    <w:rsid w:val="004202E9"/>
    <w:rsid w:val="00424606"/>
    <w:rsid w:val="00460730"/>
    <w:rsid w:val="00467D28"/>
    <w:rsid w:val="00473B7A"/>
    <w:rsid w:val="0047430C"/>
    <w:rsid w:val="0048236F"/>
    <w:rsid w:val="00495D8D"/>
    <w:rsid w:val="0049623C"/>
    <w:rsid w:val="004B2A88"/>
    <w:rsid w:val="004B7EBF"/>
    <w:rsid w:val="004C7617"/>
    <w:rsid w:val="004D7B6D"/>
    <w:rsid w:val="004E2A95"/>
    <w:rsid w:val="004E6E5B"/>
    <w:rsid w:val="00503C8D"/>
    <w:rsid w:val="00503D33"/>
    <w:rsid w:val="0051199D"/>
    <w:rsid w:val="00526998"/>
    <w:rsid w:val="00531A38"/>
    <w:rsid w:val="0053308B"/>
    <w:rsid w:val="0053382D"/>
    <w:rsid w:val="005409BF"/>
    <w:rsid w:val="00543E49"/>
    <w:rsid w:val="00567E1C"/>
    <w:rsid w:val="005719FF"/>
    <w:rsid w:val="0057201A"/>
    <w:rsid w:val="005729FA"/>
    <w:rsid w:val="00573CE3"/>
    <w:rsid w:val="00576C51"/>
    <w:rsid w:val="00580430"/>
    <w:rsid w:val="0058759B"/>
    <w:rsid w:val="00590975"/>
    <w:rsid w:val="005940CB"/>
    <w:rsid w:val="005A02E3"/>
    <w:rsid w:val="005A2A01"/>
    <w:rsid w:val="005A2EDE"/>
    <w:rsid w:val="005B0281"/>
    <w:rsid w:val="005C5542"/>
    <w:rsid w:val="005E2115"/>
    <w:rsid w:val="005E3280"/>
    <w:rsid w:val="00617EF2"/>
    <w:rsid w:val="00625511"/>
    <w:rsid w:val="006509D2"/>
    <w:rsid w:val="00650E79"/>
    <w:rsid w:val="0065261A"/>
    <w:rsid w:val="006536D8"/>
    <w:rsid w:val="00660522"/>
    <w:rsid w:val="006640EC"/>
    <w:rsid w:val="006723E9"/>
    <w:rsid w:val="006824A5"/>
    <w:rsid w:val="006873F7"/>
    <w:rsid w:val="00691049"/>
    <w:rsid w:val="006A031E"/>
    <w:rsid w:val="006E26C6"/>
    <w:rsid w:val="006E77EA"/>
    <w:rsid w:val="006F3EBF"/>
    <w:rsid w:val="006F5544"/>
    <w:rsid w:val="00704862"/>
    <w:rsid w:val="007109BB"/>
    <w:rsid w:val="00727461"/>
    <w:rsid w:val="00727B4C"/>
    <w:rsid w:val="00735CBF"/>
    <w:rsid w:val="00736F34"/>
    <w:rsid w:val="00737E36"/>
    <w:rsid w:val="0074251F"/>
    <w:rsid w:val="00754718"/>
    <w:rsid w:val="00756C87"/>
    <w:rsid w:val="00770D4C"/>
    <w:rsid w:val="007879AB"/>
    <w:rsid w:val="0079501F"/>
    <w:rsid w:val="00797787"/>
    <w:rsid w:val="007A51A3"/>
    <w:rsid w:val="007B1C5C"/>
    <w:rsid w:val="007B25A6"/>
    <w:rsid w:val="007B26DF"/>
    <w:rsid w:val="007C35EF"/>
    <w:rsid w:val="007D5B47"/>
    <w:rsid w:val="007D763C"/>
    <w:rsid w:val="007E5B13"/>
    <w:rsid w:val="007F124B"/>
    <w:rsid w:val="007F1999"/>
    <w:rsid w:val="00803E22"/>
    <w:rsid w:val="00813F59"/>
    <w:rsid w:val="008164F1"/>
    <w:rsid w:val="00820E05"/>
    <w:rsid w:val="00825488"/>
    <w:rsid w:val="008420FE"/>
    <w:rsid w:val="00856F88"/>
    <w:rsid w:val="0086271D"/>
    <w:rsid w:val="008669DE"/>
    <w:rsid w:val="00870740"/>
    <w:rsid w:val="00873679"/>
    <w:rsid w:val="0088724F"/>
    <w:rsid w:val="00887537"/>
    <w:rsid w:val="00894BF4"/>
    <w:rsid w:val="008A114D"/>
    <w:rsid w:val="008B6552"/>
    <w:rsid w:val="008C2DB6"/>
    <w:rsid w:val="008D6661"/>
    <w:rsid w:val="008E0D55"/>
    <w:rsid w:val="008F50D2"/>
    <w:rsid w:val="00904BB1"/>
    <w:rsid w:val="009140FD"/>
    <w:rsid w:val="009147A1"/>
    <w:rsid w:val="0091577E"/>
    <w:rsid w:val="00920B39"/>
    <w:rsid w:val="009264B4"/>
    <w:rsid w:val="00931BBA"/>
    <w:rsid w:val="009324BC"/>
    <w:rsid w:val="009336A3"/>
    <w:rsid w:val="00934767"/>
    <w:rsid w:val="009504FC"/>
    <w:rsid w:val="009509EC"/>
    <w:rsid w:val="009611CE"/>
    <w:rsid w:val="00966A9F"/>
    <w:rsid w:val="00985898"/>
    <w:rsid w:val="00986AFA"/>
    <w:rsid w:val="00991F62"/>
    <w:rsid w:val="009A086D"/>
    <w:rsid w:val="009A20AB"/>
    <w:rsid w:val="009B1EB9"/>
    <w:rsid w:val="009D1BCE"/>
    <w:rsid w:val="009D3A71"/>
    <w:rsid w:val="009E1EBF"/>
    <w:rsid w:val="009E49AD"/>
    <w:rsid w:val="009E4DF4"/>
    <w:rsid w:val="009F3F17"/>
    <w:rsid w:val="00A00346"/>
    <w:rsid w:val="00A0573D"/>
    <w:rsid w:val="00A10180"/>
    <w:rsid w:val="00A10866"/>
    <w:rsid w:val="00A11B54"/>
    <w:rsid w:val="00A13F7A"/>
    <w:rsid w:val="00A15D3B"/>
    <w:rsid w:val="00A16728"/>
    <w:rsid w:val="00A16B56"/>
    <w:rsid w:val="00A666AC"/>
    <w:rsid w:val="00A7400C"/>
    <w:rsid w:val="00A83586"/>
    <w:rsid w:val="00A8611A"/>
    <w:rsid w:val="00A90BDC"/>
    <w:rsid w:val="00A92162"/>
    <w:rsid w:val="00A932FC"/>
    <w:rsid w:val="00A93EA0"/>
    <w:rsid w:val="00AA357E"/>
    <w:rsid w:val="00AA6732"/>
    <w:rsid w:val="00AB533D"/>
    <w:rsid w:val="00AC26D9"/>
    <w:rsid w:val="00AD348E"/>
    <w:rsid w:val="00AF65F0"/>
    <w:rsid w:val="00AF71CD"/>
    <w:rsid w:val="00B05C3F"/>
    <w:rsid w:val="00B11AE8"/>
    <w:rsid w:val="00B33205"/>
    <w:rsid w:val="00B40B4D"/>
    <w:rsid w:val="00B55A4B"/>
    <w:rsid w:val="00B64112"/>
    <w:rsid w:val="00B760A2"/>
    <w:rsid w:val="00B80172"/>
    <w:rsid w:val="00B87AEF"/>
    <w:rsid w:val="00BA3942"/>
    <w:rsid w:val="00BA4140"/>
    <w:rsid w:val="00BC2FF5"/>
    <w:rsid w:val="00BC3A09"/>
    <w:rsid w:val="00BC5CE2"/>
    <w:rsid w:val="00BD47BA"/>
    <w:rsid w:val="00BD7ECD"/>
    <w:rsid w:val="00BE37E9"/>
    <w:rsid w:val="00BE7596"/>
    <w:rsid w:val="00BF6858"/>
    <w:rsid w:val="00C152F9"/>
    <w:rsid w:val="00C16D19"/>
    <w:rsid w:val="00C172F8"/>
    <w:rsid w:val="00C207EB"/>
    <w:rsid w:val="00C21FE2"/>
    <w:rsid w:val="00C27805"/>
    <w:rsid w:val="00C439F4"/>
    <w:rsid w:val="00C47C0F"/>
    <w:rsid w:val="00C72034"/>
    <w:rsid w:val="00C926B1"/>
    <w:rsid w:val="00C92A79"/>
    <w:rsid w:val="00C960FB"/>
    <w:rsid w:val="00C9711C"/>
    <w:rsid w:val="00CA2301"/>
    <w:rsid w:val="00CC039E"/>
    <w:rsid w:val="00CC5571"/>
    <w:rsid w:val="00CC7C18"/>
    <w:rsid w:val="00CD1739"/>
    <w:rsid w:val="00CD19A4"/>
    <w:rsid w:val="00CD1A78"/>
    <w:rsid w:val="00CD28A1"/>
    <w:rsid w:val="00CD2F5B"/>
    <w:rsid w:val="00CE0139"/>
    <w:rsid w:val="00CF13EF"/>
    <w:rsid w:val="00CF45CA"/>
    <w:rsid w:val="00D0705A"/>
    <w:rsid w:val="00D12A1A"/>
    <w:rsid w:val="00D16D2F"/>
    <w:rsid w:val="00D21035"/>
    <w:rsid w:val="00D2519A"/>
    <w:rsid w:val="00D42DF6"/>
    <w:rsid w:val="00D44B74"/>
    <w:rsid w:val="00D50E20"/>
    <w:rsid w:val="00D57132"/>
    <w:rsid w:val="00D612F2"/>
    <w:rsid w:val="00D7380D"/>
    <w:rsid w:val="00D847B9"/>
    <w:rsid w:val="00D8651D"/>
    <w:rsid w:val="00DA0736"/>
    <w:rsid w:val="00DC1739"/>
    <w:rsid w:val="00DC404C"/>
    <w:rsid w:val="00DC6C6B"/>
    <w:rsid w:val="00DD1849"/>
    <w:rsid w:val="00DD627C"/>
    <w:rsid w:val="00DE5631"/>
    <w:rsid w:val="00DE73C7"/>
    <w:rsid w:val="00DF0904"/>
    <w:rsid w:val="00DF2A61"/>
    <w:rsid w:val="00E048F0"/>
    <w:rsid w:val="00E053BF"/>
    <w:rsid w:val="00E14641"/>
    <w:rsid w:val="00E17232"/>
    <w:rsid w:val="00E3417F"/>
    <w:rsid w:val="00E3705B"/>
    <w:rsid w:val="00E415F8"/>
    <w:rsid w:val="00E43B56"/>
    <w:rsid w:val="00E52974"/>
    <w:rsid w:val="00E55035"/>
    <w:rsid w:val="00E633CB"/>
    <w:rsid w:val="00E6695A"/>
    <w:rsid w:val="00E66ABE"/>
    <w:rsid w:val="00E75973"/>
    <w:rsid w:val="00E81053"/>
    <w:rsid w:val="00E949B1"/>
    <w:rsid w:val="00E94C71"/>
    <w:rsid w:val="00EB394A"/>
    <w:rsid w:val="00EB5079"/>
    <w:rsid w:val="00EC3FB1"/>
    <w:rsid w:val="00EC6BFD"/>
    <w:rsid w:val="00ED1826"/>
    <w:rsid w:val="00EE5592"/>
    <w:rsid w:val="00EF063F"/>
    <w:rsid w:val="00EF5DAB"/>
    <w:rsid w:val="00EF70BE"/>
    <w:rsid w:val="00F12CF0"/>
    <w:rsid w:val="00F14D8D"/>
    <w:rsid w:val="00F1536D"/>
    <w:rsid w:val="00F31B47"/>
    <w:rsid w:val="00F35A21"/>
    <w:rsid w:val="00F44761"/>
    <w:rsid w:val="00F44D95"/>
    <w:rsid w:val="00F450FA"/>
    <w:rsid w:val="00F50970"/>
    <w:rsid w:val="00F52E83"/>
    <w:rsid w:val="00F52FE2"/>
    <w:rsid w:val="00F64327"/>
    <w:rsid w:val="00F8336B"/>
    <w:rsid w:val="00FA24E9"/>
    <w:rsid w:val="00FA2B1D"/>
    <w:rsid w:val="00FA44E5"/>
    <w:rsid w:val="00FB7D5D"/>
    <w:rsid w:val="00FC1FDA"/>
    <w:rsid w:val="00FC2DD7"/>
    <w:rsid w:val="00FC45E2"/>
    <w:rsid w:val="00FC4E2B"/>
    <w:rsid w:val="00FC7251"/>
    <w:rsid w:val="00FE05AE"/>
    <w:rsid w:val="00FF551F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7B423"/>
  <w15:chartTrackingRefBased/>
  <w15:docId w15:val="{4F6C3EED-4126-CC4E-8C6C-6ACEDA45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0E6"/>
  </w:style>
  <w:style w:type="paragraph" w:styleId="Footer">
    <w:name w:val="footer"/>
    <w:basedOn w:val="Normal"/>
    <w:link w:val="FooterChar"/>
    <w:uiPriority w:val="99"/>
    <w:unhideWhenUsed/>
    <w:rsid w:val="003550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0E6"/>
  </w:style>
  <w:style w:type="character" w:styleId="PageNumber">
    <w:name w:val="page number"/>
    <w:basedOn w:val="DefaultParagraphFont"/>
    <w:uiPriority w:val="99"/>
    <w:semiHidden/>
    <w:unhideWhenUsed/>
    <w:rsid w:val="00DF0904"/>
  </w:style>
  <w:style w:type="paragraph" w:styleId="Title">
    <w:name w:val="Title"/>
    <w:basedOn w:val="Normal"/>
    <w:next w:val="Normal"/>
    <w:link w:val="TitleChar"/>
    <w:uiPriority w:val="10"/>
    <w:qFormat/>
    <w:rsid w:val="00D50E20"/>
    <w:pPr>
      <w:jc w:val="center"/>
    </w:pPr>
    <w:rPr>
      <w:b/>
      <w:sz w:val="56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D50E20"/>
    <w:rPr>
      <w:b/>
      <w:sz w:val="56"/>
      <w:szCs w:val="22"/>
    </w:rPr>
  </w:style>
  <w:style w:type="paragraph" w:styleId="Subtitle">
    <w:name w:val="Subtitle"/>
    <w:aliases w:val="Instructions"/>
    <w:basedOn w:val="Normal"/>
    <w:next w:val="Normal"/>
    <w:link w:val="SubtitleChar"/>
    <w:uiPriority w:val="11"/>
    <w:qFormat/>
    <w:rsid w:val="00D50E20"/>
    <w:pPr>
      <w:jc w:val="center"/>
    </w:pPr>
    <w:rPr>
      <w:bCs/>
      <w:i/>
      <w:iCs/>
    </w:rPr>
  </w:style>
  <w:style w:type="character" w:customStyle="1" w:styleId="SubtitleChar">
    <w:name w:val="Subtitle Char"/>
    <w:aliases w:val="Instructions Char"/>
    <w:basedOn w:val="DefaultParagraphFont"/>
    <w:link w:val="Subtitle"/>
    <w:uiPriority w:val="11"/>
    <w:rsid w:val="00D50E20"/>
    <w:rPr>
      <w:bCs/>
      <w:i/>
      <w:iCs/>
    </w:rPr>
  </w:style>
  <w:style w:type="character" w:styleId="SubtleEmphasis">
    <w:name w:val="Subtle Emphasis"/>
    <w:aliases w:val="Numbering"/>
    <w:basedOn w:val="DefaultParagraphFont"/>
    <w:uiPriority w:val="19"/>
    <w:qFormat/>
    <w:rsid w:val="00D50E20"/>
    <w:rPr>
      <w:bCs/>
    </w:rPr>
  </w:style>
  <w:style w:type="paragraph" w:styleId="ListParagraph">
    <w:name w:val="List Paragraph"/>
    <w:basedOn w:val="Normal"/>
    <w:uiPriority w:val="34"/>
    <w:qFormat/>
    <w:rsid w:val="00D50E20"/>
    <w:pPr>
      <w:ind w:left="720"/>
      <w:contextualSpacing/>
    </w:pPr>
  </w:style>
  <w:style w:type="character" w:styleId="Emphasis">
    <w:name w:val="Emphasis"/>
    <w:aliases w:val="Emphasis numbering"/>
    <w:uiPriority w:val="20"/>
    <w:qFormat/>
    <w:rsid w:val="00856F88"/>
  </w:style>
  <w:style w:type="paragraph" w:customStyle="1" w:styleId="Numberingquestions">
    <w:name w:val="Numbering questions"/>
    <w:basedOn w:val="ListParagraph"/>
    <w:qFormat/>
    <w:rsid w:val="00856F88"/>
    <w:pPr>
      <w:numPr>
        <w:numId w:val="3"/>
      </w:numPr>
      <w:spacing w:before="240" w:after="120"/>
      <w:contextualSpacing w:val="0"/>
    </w:pPr>
  </w:style>
  <w:style w:type="paragraph" w:customStyle="1" w:styleId="Answers">
    <w:name w:val="Answers"/>
    <w:basedOn w:val="Normal"/>
    <w:qFormat/>
    <w:rsid w:val="004B2A88"/>
    <w:pPr>
      <w:spacing w:after="120"/>
      <w:ind w:left="720" w:hanging="720"/>
    </w:pPr>
    <w:rPr>
      <w:bCs/>
    </w:rPr>
  </w:style>
  <w:style w:type="paragraph" w:styleId="NormalWeb">
    <w:name w:val="Normal (Web)"/>
    <w:basedOn w:val="Normal"/>
    <w:uiPriority w:val="99"/>
    <w:semiHidden/>
    <w:unhideWhenUsed/>
    <w:rsid w:val="00E66ABE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25511"/>
    <w:rPr>
      <w:color w:val="808080"/>
    </w:rPr>
  </w:style>
  <w:style w:type="numbering" w:customStyle="1" w:styleId="CurrentList1">
    <w:name w:val="Current List1"/>
    <w:uiPriority w:val="99"/>
    <w:rsid w:val="00E75973"/>
    <w:pPr>
      <w:numPr>
        <w:numId w:val="42"/>
      </w:numPr>
    </w:pPr>
  </w:style>
  <w:style w:type="numbering" w:customStyle="1" w:styleId="CurrentList2">
    <w:name w:val="Current List2"/>
    <w:uiPriority w:val="99"/>
    <w:rsid w:val="00E75973"/>
    <w:pPr>
      <w:numPr>
        <w:numId w:val="43"/>
      </w:numPr>
    </w:pPr>
  </w:style>
  <w:style w:type="numbering" w:customStyle="1" w:styleId="CurrentList3">
    <w:name w:val="Current List3"/>
    <w:uiPriority w:val="99"/>
    <w:rsid w:val="00E75973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2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9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3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9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9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6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4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7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4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5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5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6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3170</Words>
  <Characters>18070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Bellers</dc:creator>
  <cp:keywords/>
  <dc:description/>
  <cp:lastModifiedBy>john wry</cp:lastModifiedBy>
  <cp:revision>18</cp:revision>
  <dcterms:created xsi:type="dcterms:W3CDTF">2022-03-25T01:50:00Z</dcterms:created>
  <dcterms:modified xsi:type="dcterms:W3CDTF">2022-03-25T13:08:00Z</dcterms:modified>
</cp:coreProperties>
</file>