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C1CF9" w14:textId="5DF8363B" w:rsidR="006E16BE" w:rsidRDefault="00E16079">
      <w:r>
        <w:t xml:space="preserve">4 mốc </w:t>
      </w:r>
    </w:p>
    <w:p w14:paraId="009C6CF4" w14:textId="77777777" w:rsidR="00E16079" w:rsidRDefault="00E16079"/>
    <w:p w14:paraId="4BABB97E" w14:textId="282594EF" w:rsidR="00E16079" w:rsidRDefault="00E16079">
      <w:r>
        <w:t>Sau khi có đề tài vào cái mục mtđ cái mốc 1 là đề cương có chỗ để nộp</w:t>
      </w:r>
    </w:p>
    <w:p w14:paraId="62AD5A42" w14:textId="6F51B130" w:rsidR="00E16079" w:rsidRDefault="00E16079">
      <w:r>
        <w:t>Chọn file xong rồi ấn gửi -&gt; db bainop</w:t>
      </w:r>
    </w:p>
    <w:p w14:paraId="32C976FC" w14:textId="336AEA85" w:rsidR="00E16079" w:rsidRDefault="00E16079">
      <w:r>
        <w:t xml:space="preserve">Db bainop -&gt; ds mtđ của gv hd -&gt; gv xem file nộp và chấm điểm </w:t>
      </w:r>
    </w:p>
    <w:p w14:paraId="35C9E470" w14:textId="3F7A9694" w:rsidR="00E16079" w:rsidRDefault="00E16079">
      <w:r>
        <w:t>Chấm điểm xong thì bên sv hiện điểm và mốc tiếp theo sẽ active(gửi file và nộp bài đc)</w:t>
      </w:r>
    </w:p>
    <w:p w14:paraId="6B41845A" w14:textId="036C0842" w:rsidR="00E16079" w:rsidRDefault="00E16079">
      <w:r>
        <w:t>Sau khi mốc cuối xong thì sẽ có điểm tổng kết tính theo công thức a*0.1 + b *0.2 + c*0.2 + d*0.5</w:t>
      </w:r>
    </w:p>
    <w:p w14:paraId="7C9F7B50" w14:textId="77777777" w:rsidR="00E16079" w:rsidRDefault="00E16079"/>
    <w:p w14:paraId="7C36E5D4" w14:textId="77777777" w:rsidR="00DD4426" w:rsidRDefault="00DD4426"/>
    <w:p w14:paraId="06D60A22" w14:textId="4B60B693" w:rsidR="00DD4426" w:rsidRDefault="00DD4426">
      <w:r>
        <w:t>Cách nộp bài</w:t>
      </w:r>
    </w:p>
    <w:p w14:paraId="01C87278" w14:textId="1D39EEFF" w:rsidR="00DD4426" w:rsidRDefault="00DD4426">
      <w:r>
        <w:t xml:space="preserve">Gán giá trị cho 4 mốc là 1,2,3,4 </w:t>
      </w:r>
    </w:p>
    <w:p w14:paraId="551F02F7" w14:textId="29270EEC" w:rsidR="00DD4426" w:rsidRDefault="00DD4426">
      <w:r>
        <w:t>Khi sv nhấn nộp bài thì sẽ insert vào bảng bainop các dữ liệu id_moc , id_sv, link</w:t>
      </w:r>
    </w:p>
    <w:p w14:paraId="205BE161" w14:textId="0FF84564" w:rsidR="00DD4426" w:rsidRDefault="00DD4426">
      <w:r>
        <w:t>Hiện thị dữ liệu bài nộp cho gv : lấy từ bảng bainop có id_sv(đã gán vào link khi nhấn nút xem) chỉ định</w:t>
      </w:r>
    </w:p>
    <w:p w14:paraId="6204BA22" w14:textId="2EAF90CC" w:rsidR="00DD4426" w:rsidRDefault="00DD4426">
      <w:r>
        <w:t xml:space="preserve">Hiện trong các dòng  thì lấy từ bainop có id_moc , link </w:t>
      </w:r>
    </w:p>
    <w:p w14:paraId="1D80534D" w14:textId="01ED8E69" w:rsidR="00DD4426" w:rsidRDefault="00DD4426">
      <w:r>
        <w:t>Chấm điểm</w:t>
      </w:r>
    </w:p>
    <w:sectPr w:rsidR="00DD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79"/>
    <w:rsid w:val="001B7805"/>
    <w:rsid w:val="00357240"/>
    <w:rsid w:val="0043389B"/>
    <w:rsid w:val="006E16BE"/>
    <w:rsid w:val="00AE0E39"/>
    <w:rsid w:val="00DD4426"/>
    <w:rsid w:val="00E10184"/>
    <w:rsid w:val="00E1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8B25"/>
  <w15:chartTrackingRefBased/>
  <w15:docId w15:val="{1B722386-7566-43D7-9696-00342176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16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16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16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16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16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16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16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16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16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6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16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16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1607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1607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1607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1607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1607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1607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1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16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16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16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16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1607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1607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1607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1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1607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16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HOÀNG</dc:creator>
  <cp:keywords/>
  <dc:description/>
  <cp:lastModifiedBy>TRẦN HUY HOÀNG</cp:lastModifiedBy>
  <cp:revision>1</cp:revision>
  <dcterms:created xsi:type="dcterms:W3CDTF">2025-02-22T14:04:00Z</dcterms:created>
  <dcterms:modified xsi:type="dcterms:W3CDTF">2025-02-22T14:33:00Z</dcterms:modified>
</cp:coreProperties>
</file>