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DAC5" w14:textId="387200DB" w:rsidR="009D0DC6" w:rsidRDefault="00437B80">
      <w:r>
        <w:t>Colin Weil</w:t>
      </w:r>
    </w:p>
    <w:p w14:paraId="0897B06C" w14:textId="7C529D27" w:rsidR="00437B80" w:rsidRDefault="00437B80">
      <w:r>
        <w:t>CS5350 Programming Assignment 1</w:t>
      </w:r>
    </w:p>
    <w:p w14:paraId="0863CDAB" w14:textId="77D5CD31" w:rsidR="00E71756" w:rsidRDefault="00E71756"/>
    <w:p w14:paraId="602DDA38" w14:textId="09A64CDF" w:rsidR="00E71756" w:rsidRDefault="00640353">
      <w:pPr>
        <w:rPr>
          <w:b/>
          <w:bCs/>
          <w:u w:val="single"/>
        </w:rPr>
      </w:pPr>
      <w:r w:rsidRPr="00640353">
        <w:rPr>
          <w:b/>
          <w:bCs/>
          <w:u w:val="single"/>
        </w:rPr>
        <w:t>Problem</w:t>
      </w:r>
    </w:p>
    <w:p w14:paraId="086F7004" w14:textId="77777777" w:rsidR="00640353" w:rsidRPr="00640353" w:rsidRDefault="00640353" w:rsidP="00640353">
      <w:pPr>
        <w:rPr>
          <w:rFonts w:ascii="Times New Roman" w:eastAsia="Times New Roman" w:hAnsi="Times New Roman" w:cs="Times New Roman"/>
        </w:rPr>
      </w:pPr>
      <w:r w:rsidRPr="00640353">
        <w:rPr>
          <w:rFonts w:ascii="Times New Roman" w:eastAsia="Times New Roman" w:hAnsi="Times New Roman" w:cs="Times New Roman"/>
        </w:rPr>
        <w:t>Write a program that takes a value “n” as input; produces “n” random numbers with a uniform distribution between 1 and n and places them in a linked list in sorted order. Place each one individually in the linked list where they belong to be in order, do not sort the list after placing them there.</w:t>
      </w:r>
    </w:p>
    <w:p w14:paraId="4BDFAD99" w14:textId="4533635F" w:rsidR="00640353" w:rsidRDefault="00640353"/>
    <w:p w14:paraId="0F413BD3" w14:textId="4913F28F" w:rsidR="008B10FB" w:rsidRPr="008B10FB" w:rsidRDefault="008B10FB" w:rsidP="008B10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B10FB">
        <w:rPr>
          <w:rFonts w:ascii="Courier New" w:eastAsia="Times New Roman" w:hAnsi="Courier New" w:cs="Courier New"/>
          <w:color w:val="FFC66D"/>
          <w:sz w:val="20"/>
          <w:szCs w:val="20"/>
        </w:rPr>
        <w:t>createSortedListOfSize</w:t>
      </w:r>
      <w:r>
        <w:rPr>
          <w:rFonts w:ascii="Courier New" w:eastAsia="Times New Roman" w:hAnsi="Courier New" w:cs="Courier New"/>
          <w:color w:val="FFC66D"/>
          <w:sz w:val="20"/>
          <w:szCs w:val="20"/>
        </w:rPr>
        <w:t>N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n){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0FB">
        <w:rPr>
          <w:rFonts w:ascii="Courier New" w:eastAsia="Times New Roman" w:hAnsi="Courier New" w:cs="Courier New"/>
          <w:color w:val="B5B6E3"/>
          <w:sz w:val="20"/>
          <w:szCs w:val="20"/>
        </w:rPr>
        <w:t>LinkedList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&gt; list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B10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i &lt; n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="004746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/* Loop run ‘n’ times */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rand() % n + </w:t>
      </w:r>
      <w:r w:rsidRPr="008B10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464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/* </w:t>
      </w:r>
      <w:r w:rsidR="00474626">
        <w:rPr>
          <w:rFonts w:ascii="Courier New" w:eastAsia="Times New Roman" w:hAnsi="Courier New" w:cs="Courier New"/>
          <w:color w:val="CC7832"/>
          <w:sz w:val="20"/>
          <w:szCs w:val="20"/>
        </w:rPr>
        <w:t>rand is constant time</w:t>
      </w:r>
      <w:r w:rsidR="00464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652B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464B89">
        <w:rPr>
          <w:rFonts w:ascii="Courier New" w:eastAsia="Times New Roman" w:hAnsi="Courier New" w:cs="Courier New"/>
          <w:color w:val="CC7832"/>
          <w:sz w:val="20"/>
          <w:szCs w:val="20"/>
        </w:rPr>
        <w:t>*/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list.insertSorted(num)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563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/* inser</w:t>
      </w:r>
      <w:r w:rsidR="00C0095E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="000563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Sorted is </w:t>
      </w:r>
      <w:r w:rsidR="00C0095E">
        <w:rPr>
          <w:rFonts w:ascii="Courier New" w:eastAsia="Times New Roman" w:hAnsi="Courier New" w:cs="Courier New"/>
          <w:color w:val="CC7832"/>
          <w:sz w:val="20"/>
          <w:szCs w:val="20"/>
        </w:rPr>
        <w:t>Θ(n) */</w:t>
      </w:r>
      <w:r w:rsidRPr="008B10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0F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77FBE4" w14:textId="36404B31" w:rsidR="00210BD3" w:rsidRDefault="00210BD3"/>
    <w:p w14:paraId="5B9168D9" w14:textId="061D96DB" w:rsidR="00AC0D6E" w:rsidRDefault="00AC0D6E">
      <w:pPr>
        <w:rPr>
          <w:rFonts w:ascii="Calibri" w:eastAsia="Times New Roman" w:hAnsi="Calibri" w:cs="Calibri"/>
          <w:color w:val="000000" w:themeColor="text1"/>
        </w:rPr>
      </w:pPr>
      <w:r>
        <w:t xml:space="preserve">The loop to insert the random number will run ‘n’ times and inserting into </w:t>
      </w:r>
      <w:r w:rsidR="00EF372D">
        <w:t xml:space="preserve">the sorted list will be </w:t>
      </w:r>
      <w:r w:rsidR="006C2A7D">
        <w:t xml:space="preserve">also take ‘n’ time to traverse the list and find the correct position </w:t>
      </w:r>
      <w:r w:rsidR="00F60EAF">
        <w:t>to</w:t>
      </w:r>
      <w:r w:rsidR="006C2A7D">
        <w:t xml:space="preserve"> insert</w:t>
      </w:r>
      <w:r w:rsidR="00F60EAF">
        <w:t xml:space="preserve"> </w:t>
      </w:r>
      <w:r w:rsidR="00076389">
        <w:t>into</w:t>
      </w:r>
      <w:r w:rsidR="009B50D2">
        <w:t>. Therefore, the time to run is</w:t>
      </w:r>
      <w:r w:rsidR="00F72BCF">
        <w:t xml:space="preserve"> </w:t>
      </w:r>
      <w:r w:rsidR="009B50D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B50D2">
        <w:t xml:space="preserve"> which is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 w:themeColor="text1"/>
          </w:rPr>
          <m:t>Θ</m:t>
        </m:r>
        <m:r>
          <m:rPr>
            <m:sty m:val="p"/>
          </m:rPr>
          <w:rPr>
            <w:rFonts w:ascii="Cambria Math" w:eastAsia="Times New Roman" w:hAnsi="Calibri" w:cs="Calibri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72BCF" w:rsidRPr="00BE24D2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5ECCC95D" w14:textId="7155D896" w:rsidR="006754C8" w:rsidRDefault="006754C8">
      <w:pPr>
        <w:rPr>
          <w:rFonts w:ascii="Calibri" w:eastAsia="Times New Roman" w:hAnsi="Calibri" w:cs="Calibri"/>
          <w:color w:val="000000" w:themeColor="text1"/>
        </w:rPr>
      </w:pPr>
    </w:p>
    <w:p w14:paraId="0562F09A" w14:textId="20307E75" w:rsidR="006754C8" w:rsidRDefault="006754C8">
      <w:pPr>
        <w:rPr>
          <w:rFonts w:ascii="Calibri" w:eastAsia="Times New Roman" w:hAnsi="Calibri" w:cs="Calibri"/>
          <w:color w:val="000000" w:themeColor="text1"/>
        </w:rPr>
      </w:pPr>
    </w:p>
    <w:p w14:paraId="7F7001AD" w14:textId="794DAEFE" w:rsidR="006E27CE" w:rsidRDefault="006E27CE">
      <w:p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Here is the running tie chart and graph: </w:t>
      </w:r>
    </w:p>
    <w:p w14:paraId="343F4487" w14:textId="2D4EA68F" w:rsidR="000562CF" w:rsidRDefault="001E0631">
      <w:pPr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BC651" wp14:editId="3AB35B51">
            <wp:simplePos x="0" y="0"/>
            <wp:positionH relativeFrom="column">
              <wp:posOffset>1991360</wp:posOffset>
            </wp:positionH>
            <wp:positionV relativeFrom="paragraph">
              <wp:posOffset>122555</wp:posOffset>
            </wp:positionV>
            <wp:extent cx="4034790" cy="260921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778" w:type="dxa"/>
        <w:tblLook w:val="04A0" w:firstRow="1" w:lastRow="0" w:firstColumn="1" w:lastColumn="0" w:noHBand="0" w:noVBand="1"/>
      </w:tblPr>
      <w:tblGrid>
        <w:gridCol w:w="1339"/>
        <w:gridCol w:w="1439"/>
      </w:tblGrid>
      <w:tr w:rsidR="00F0390E" w:rsidRPr="00F0390E" w14:paraId="381117C5" w14:textId="77777777" w:rsidTr="00C57602">
        <w:trPr>
          <w:trHeight w:val="346"/>
        </w:trPr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35531" w14:textId="77777777" w:rsidR="00F0390E" w:rsidRPr="00F0390E" w:rsidRDefault="00F0390E" w:rsidP="00F0390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90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48832C9" w14:textId="77777777" w:rsidR="00F0390E" w:rsidRPr="00F0390E" w:rsidRDefault="00F0390E" w:rsidP="00F0390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90E">
              <w:rPr>
                <w:rFonts w:ascii="Calibri" w:eastAsia="Times New Roman" w:hAnsi="Calibri" w:cs="Calibri"/>
                <w:b/>
                <w:bCs/>
                <w:color w:val="000000"/>
              </w:rPr>
              <w:t>time (μs)</w:t>
            </w:r>
          </w:p>
        </w:tc>
      </w:tr>
      <w:tr w:rsidR="00F0390E" w:rsidRPr="00F0390E" w14:paraId="74F46BE3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B6BD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1FCB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295189</w:t>
            </w:r>
          </w:p>
        </w:tc>
      </w:tr>
      <w:tr w:rsidR="00F0390E" w:rsidRPr="00F0390E" w14:paraId="1495D50C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CB2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94F9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1190486</w:t>
            </w:r>
          </w:p>
        </w:tc>
      </w:tr>
      <w:tr w:rsidR="00F0390E" w:rsidRPr="00F0390E" w14:paraId="0074AEC2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F6DD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5D64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2401469</w:t>
            </w:r>
          </w:p>
        </w:tc>
      </w:tr>
      <w:tr w:rsidR="00F0390E" w:rsidRPr="00F0390E" w14:paraId="5740251E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EB65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4DE4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4804386</w:t>
            </w:r>
          </w:p>
        </w:tc>
      </w:tr>
      <w:tr w:rsidR="00F0390E" w:rsidRPr="00F0390E" w14:paraId="6021EFA4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C6BD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E80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7606907</w:t>
            </w:r>
          </w:p>
        </w:tc>
      </w:tr>
      <w:tr w:rsidR="00F0390E" w:rsidRPr="00F0390E" w14:paraId="71AB7A9C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4C42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461C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11624549</w:t>
            </w:r>
          </w:p>
        </w:tc>
      </w:tr>
      <w:tr w:rsidR="00F0390E" w:rsidRPr="00F0390E" w14:paraId="54BA3705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95BA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F81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15384895</w:t>
            </w:r>
          </w:p>
        </w:tc>
      </w:tr>
      <w:tr w:rsidR="00F0390E" w:rsidRPr="00F0390E" w14:paraId="462B1283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AEE2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D571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20108989</w:t>
            </w:r>
          </w:p>
        </w:tc>
      </w:tr>
      <w:tr w:rsidR="00F0390E" w:rsidRPr="00F0390E" w14:paraId="21613A28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09D9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C278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26067431</w:t>
            </w:r>
          </w:p>
        </w:tc>
      </w:tr>
      <w:tr w:rsidR="00F0390E" w:rsidRPr="00F0390E" w14:paraId="06F68730" w14:textId="77777777" w:rsidTr="00C57602">
        <w:trPr>
          <w:trHeight w:val="325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CBBA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6513" w14:textId="77777777" w:rsidR="00F0390E" w:rsidRPr="00F0390E" w:rsidRDefault="00F0390E" w:rsidP="00F039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90E">
              <w:rPr>
                <w:rFonts w:ascii="Calibri" w:eastAsia="Times New Roman" w:hAnsi="Calibri" w:cs="Calibri"/>
                <w:color w:val="000000"/>
              </w:rPr>
              <w:t>33119165</w:t>
            </w:r>
          </w:p>
        </w:tc>
      </w:tr>
    </w:tbl>
    <w:p w14:paraId="6271A7FE" w14:textId="75A3F082" w:rsidR="008C108E" w:rsidRDefault="008C108E"/>
    <w:p w14:paraId="2F167911" w14:textId="7BA411F3" w:rsidR="00095FD0" w:rsidRDefault="00095FD0"/>
    <w:p w14:paraId="6051833F" w14:textId="1D852E11" w:rsidR="00131746" w:rsidRDefault="00465A1F">
      <w:r>
        <w:t xml:space="preserve">The table and graph support my analysis of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 w:themeColor="text1"/>
          </w:rPr>
          <m:t>Θ</m:t>
        </m:r>
        <m:r>
          <m:rPr>
            <m:sty m:val="p"/>
          </m:rPr>
          <w:rPr>
            <w:rFonts w:ascii="Cambria Math" w:eastAsia="Times New Roman" w:hAnsi="Calibri" w:cs="Calibri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since as the size of n doubles </w:t>
      </w:r>
      <w:r w:rsidR="008F5F00">
        <w:rPr>
          <w:rFonts w:eastAsiaTheme="minorEastAsia"/>
        </w:rPr>
        <w:t>(</w:t>
      </w:r>
      <w:r>
        <w:rPr>
          <w:rFonts w:eastAsiaTheme="minorEastAsia"/>
        </w:rPr>
        <w:t>from 10,000 to 20,000</w:t>
      </w:r>
      <w:r w:rsidR="008F5F00">
        <w:rPr>
          <w:rFonts w:eastAsiaTheme="minorEastAsia"/>
        </w:rPr>
        <w:t>) the runnin</w:t>
      </w:r>
      <w:r w:rsidR="00266AA2">
        <w:rPr>
          <w:rFonts w:eastAsiaTheme="minorEastAsia"/>
        </w:rPr>
        <w:t>g</w:t>
      </w:r>
      <w:r w:rsidR="008F5F00">
        <w:rPr>
          <w:rFonts w:eastAsiaTheme="minorEastAsia"/>
        </w:rPr>
        <w:t xml:space="preserve"> time also essential quadruples </w:t>
      </w:r>
      <w:r w:rsidR="00E44A23"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=x4</m:t>
        </m:r>
      </m:oMath>
      <w:r w:rsidR="00EF2E20">
        <w:rPr>
          <w:rFonts w:eastAsiaTheme="minorEastAsia"/>
        </w:rPr>
        <w:t xml:space="preserve"> (</w:t>
      </w:r>
      <w:r w:rsidR="00F33F3C">
        <w:rPr>
          <w:rFonts w:eastAsiaTheme="minorEastAsia"/>
        </w:rPr>
        <w:t xml:space="preserve">from </w:t>
      </w:r>
      <w:r w:rsidR="00EF2E20">
        <w:rPr>
          <w:rFonts w:eastAsiaTheme="minorEastAsia"/>
        </w:rPr>
        <w:t>295,189 to 1,190,486</w:t>
      </w:r>
      <w:r w:rsidR="00F33F3C">
        <w:rPr>
          <w:rFonts w:eastAsiaTheme="minorEastAsia"/>
        </w:rPr>
        <w:t>).</w:t>
      </w:r>
    </w:p>
    <w:p w14:paraId="0103204B" w14:textId="77777777" w:rsidR="00131746" w:rsidRDefault="00131746"/>
    <w:p w14:paraId="199AB57E" w14:textId="64BAED18" w:rsidR="001776A3" w:rsidRDefault="00095FD0">
      <w:r>
        <w:t xml:space="preserve">Here is the code in C++: The highlighted code is the tested code. The rest of the code is scaffolding code </w:t>
      </w:r>
      <w:r w:rsidR="009C7910">
        <w:t xml:space="preserve">that can be common for all problems </w:t>
      </w:r>
      <w:r>
        <w:t>or supplementary code to make</w:t>
      </w:r>
      <w:r w:rsidR="003C6821">
        <w:t xml:space="preserve"> </w:t>
      </w:r>
      <w:r>
        <w:t xml:space="preserve">the linked list class </w:t>
      </w:r>
      <w:r w:rsidR="00B10D02">
        <w:t>function correctly</w:t>
      </w:r>
      <w:r>
        <w:t>.</w:t>
      </w:r>
    </w:p>
    <w:p w14:paraId="7226A1BC" w14:textId="77777777" w:rsidR="00DA40C2" w:rsidRDefault="00DA40C2"/>
    <w:p w14:paraId="398E0C80" w14:textId="4903B978" w:rsidR="001B6DE6" w:rsidRDefault="001B6DE6" w:rsidP="00281B1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Main.cpp</w:t>
      </w:r>
    </w:p>
    <w:p w14:paraId="759417ED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#include &lt;iostream&gt;</w:t>
      </w:r>
    </w:p>
    <w:p w14:paraId="4D66DF39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#include &lt;chrono&gt;</w:t>
      </w:r>
    </w:p>
    <w:p w14:paraId="7E8E7EEC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#include &lt;stdlib.h&gt;</w:t>
      </w:r>
    </w:p>
    <w:p w14:paraId="3BA80F2F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#include "LinkedList.h"</w:t>
      </w:r>
    </w:p>
    <w:p w14:paraId="395B43D5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#include &lt;fstream&gt;</w:t>
      </w:r>
    </w:p>
    <w:p w14:paraId="7D462056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using namespace std;</w:t>
      </w:r>
    </w:p>
    <w:p w14:paraId="06537AE8" w14:textId="77777777" w:rsidR="001B6DE6" w:rsidRPr="001B6DE6" w:rsidRDefault="001B6DE6" w:rsidP="001B6DE6">
      <w:pPr>
        <w:rPr>
          <w:rFonts w:ascii="Courier" w:hAnsi="Courier"/>
        </w:rPr>
      </w:pPr>
    </w:p>
    <w:p w14:paraId="4B9ECCE7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>void createSortedListOfNSize(int n){</w:t>
      </w:r>
    </w:p>
    <w:p w14:paraId="2627A3B8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 xml:space="preserve">    LinkedList&lt;int&gt; list;</w:t>
      </w:r>
    </w:p>
    <w:p w14:paraId="59C08F9A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 xml:space="preserve">    for(int i = 0; i &lt; n; i++){</w:t>
      </w:r>
    </w:p>
    <w:p w14:paraId="4B51E4E8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 xml:space="preserve">        int num = rand() % n + 1;</w:t>
      </w:r>
    </w:p>
    <w:p w14:paraId="1FC76995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 xml:space="preserve">        list.insertSorted(num);</w:t>
      </w:r>
    </w:p>
    <w:p w14:paraId="402A2FAD" w14:textId="77777777" w:rsidR="001B6DE6" w:rsidRPr="001B6DE6" w:rsidRDefault="001B6DE6" w:rsidP="001B6DE6">
      <w:pPr>
        <w:rPr>
          <w:rFonts w:ascii="Courier" w:hAnsi="Courier"/>
          <w:b/>
          <w:bCs/>
          <w:highlight w:val="yellow"/>
        </w:rPr>
      </w:pPr>
      <w:r w:rsidRPr="001B6DE6">
        <w:rPr>
          <w:rFonts w:ascii="Courier" w:hAnsi="Courier"/>
          <w:b/>
          <w:bCs/>
          <w:highlight w:val="yellow"/>
        </w:rPr>
        <w:t xml:space="preserve">    }</w:t>
      </w:r>
    </w:p>
    <w:p w14:paraId="2D73E2AE" w14:textId="77777777" w:rsidR="001B6DE6" w:rsidRPr="001B6DE6" w:rsidRDefault="001B6DE6" w:rsidP="001B6DE6">
      <w:pPr>
        <w:rPr>
          <w:rFonts w:ascii="Courier" w:hAnsi="Courier"/>
          <w:b/>
          <w:bCs/>
        </w:rPr>
      </w:pPr>
      <w:r w:rsidRPr="001B6DE6">
        <w:rPr>
          <w:rFonts w:ascii="Courier" w:hAnsi="Courier"/>
          <w:b/>
          <w:bCs/>
          <w:highlight w:val="yellow"/>
        </w:rPr>
        <w:t>}</w:t>
      </w:r>
    </w:p>
    <w:p w14:paraId="51CBF717" w14:textId="77777777" w:rsidR="001B6DE6" w:rsidRPr="001B6DE6" w:rsidRDefault="001B6DE6" w:rsidP="001B6DE6">
      <w:pPr>
        <w:rPr>
          <w:rFonts w:ascii="Courier" w:hAnsi="Courier"/>
        </w:rPr>
      </w:pPr>
    </w:p>
    <w:p w14:paraId="18D30AF2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int main() {</w:t>
      </w:r>
    </w:p>
    <w:p w14:paraId="7357945E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ofstream output;</w:t>
      </w:r>
    </w:p>
    <w:p w14:paraId="01E3CBAB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output.open("../output.csv");</w:t>
      </w:r>
    </w:p>
    <w:p w14:paraId="1B0919CB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output &lt;&lt; "n" &lt;&lt; "," &lt;&lt; "Time (ns)" &lt;&lt; endl;</w:t>
      </w:r>
    </w:p>
    <w:p w14:paraId="472F3CD7" w14:textId="77777777" w:rsidR="001B6DE6" w:rsidRPr="001B6DE6" w:rsidRDefault="001B6DE6" w:rsidP="001B6DE6">
      <w:pPr>
        <w:rPr>
          <w:rFonts w:ascii="Courier" w:hAnsi="Courier"/>
        </w:rPr>
      </w:pPr>
    </w:p>
    <w:p w14:paraId="7A3DE882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for(int i = 10000; i &lt;= 100000; i+=10000)</w:t>
      </w:r>
    </w:p>
    <w:p w14:paraId="340DAC5A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{</w:t>
      </w:r>
    </w:p>
    <w:p w14:paraId="0B99CC8B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auto beginTime = chrono::high_resolution_clock::now();</w:t>
      </w:r>
    </w:p>
    <w:p w14:paraId="2648ADCA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createSortedListOfNSize(i);</w:t>
      </w:r>
    </w:p>
    <w:p w14:paraId="4D3FE830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auto endTime = chrono::high_resolution_clock::now();</w:t>
      </w:r>
    </w:p>
    <w:p w14:paraId="27BB500E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auto runTime = chrono::duration_cast&lt;chrono::microseconds&gt;(endTime - beginTime);</w:t>
      </w:r>
    </w:p>
    <w:p w14:paraId="57FB0206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output &lt;&lt; i &lt;&lt; "," &lt;&lt; runTime.count() &lt;&lt; endl;</w:t>
      </w:r>
    </w:p>
    <w:p w14:paraId="53899152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    cout &lt;&lt; i &lt;&lt; "," &lt;&lt; runTime.count() &lt;&lt; endl;</w:t>
      </w:r>
    </w:p>
    <w:p w14:paraId="5F98DB44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}</w:t>
      </w:r>
    </w:p>
    <w:p w14:paraId="0620AFCD" w14:textId="77777777" w:rsidR="001B6DE6" w:rsidRPr="001B6DE6" w:rsidRDefault="001B6DE6" w:rsidP="001B6DE6">
      <w:pPr>
        <w:rPr>
          <w:rFonts w:ascii="Courier" w:hAnsi="Courier"/>
        </w:rPr>
      </w:pPr>
    </w:p>
    <w:p w14:paraId="2F04F4C2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output.close();</w:t>
      </w:r>
    </w:p>
    <w:p w14:paraId="6C2E9389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 xml:space="preserve">    return 0;</w:t>
      </w:r>
    </w:p>
    <w:p w14:paraId="51DEDF89" w14:textId="77777777" w:rsidR="001B6DE6" w:rsidRPr="001B6DE6" w:rsidRDefault="001B6DE6" w:rsidP="001B6DE6">
      <w:pPr>
        <w:rPr>
          <w:rFonts w:ascii="Courier" w:hAnsi="Courier"/>
        </w:rPr>
      </w:pPr>
      <w:r w:rsidRPr="001B6DE6">
        <w:rPr>
          <w:rFonts w:ascii="Courier" w:hAnsi="Courier"/>
        </w:rPr>
        <w:t>}</w:t>
      </w:r>
    </w:p>
    <w:p w14:paraId="6E3272D8" w14:textId="77777777" w:rsidR="001B6DE6" w:rsidRDefault="001B6DE6" w:rsidP="001B6DE6"/>
    <w:p w14:paraId="2EEF020B" w14:textId="222E247C" w:rsidR="001B6DE6" w:rsidRPr="001B6DE6" w:rsidRDefault="001B6DE6" w:rsidP="00281B12"/>
    <w:p w14:paraId="5F3A5D45" w14:textId="520B2702" w:rsidR="001B6DE6" w:rsidRDefault="001B6DE6" w:rsidP="00281B12">
      <w:pPr>
        <w:rPr>
          <w:b/>
          <w:bCs/>
          <w:u w:val="single"/>
        </w:rPr>
      </w:pPr>
    </w:p>
    <w:p w14:paraId="10E45611" w14:textId="22C67197" w:rsidR="00F52478" w:rsidRDefault="00F52478" w:rsidP="00281B12">
      <w:pPr>
        <w:rPr>
          <w:b/>
          <w:bCs/>
          <w:u w:val="single"/>
        </w:rPr>
      </w:pPr>
    </w:p>
    <w:p w14:paraId="3200762A" w14:textId="56C1E799" w:rsidR="00F52478" w:rsidRDefault="00F52478" w:rsidP="00281B12">
      <w:pPr>
        <w:rPr>
          <w:b/>
          <w:bCs/>
          <w:u w:val="single"/>
        </w:rPr>
      </w:pPr>
    </w:p>
    <w:p w14:paraId="67DEB737" w14:textId="6627A2A1" w:rsidR="00F52478" w:rsidRDefault="00F52478" w:rsidP="00281B12">
      <w:pPr>
        <w:rPr>
          <w:b/>
          <w:bCs/>
          <w:u w:val="single"/>
        </w:rPr>
      </w:pPr>
    </w:p>
    <w:p w14:paraId="1996D8AD" w14:textId="4B0324B0" w:rsidR="00F52478" w:rsidRDefault="00F52478" w:rsidP="00281B12">
      <w:pPr>
        <w:rPr>
          <w:b/>
          <w:bCs/>
          <w:u w:val="single"/>
        </w:rPr>
      </w:pPr>
    </w:p>
    <w:p w14:paraId="52A3447C" w14:textId="5C872D00" w:rsidR="00F52478" w:rsidRDefault="00F52478" w:rsidP="00281B12">
      <w:pPr>
        <w:rPr>
          <w:b/>
          <w:bCs/>
          <w:u w:val="single"/>
        </w:rPr>
      </w:pPr>
    </w:p>
    <w:p w14:paraId="48D63EAD" w14:textId="5E2F5F58" w:rsidR="00F52478" w:rsidRDefault="00F52478" w:rsidP="00281B12">
      <w:pPr>
        <w:rPr>
          <w:b/>
          <w:bCs/>
          <w:u w:val="single"/>
        </w:rPr>
      </w:pPr>
    </w:p>
    <w:p w14:paraId="5A698D68" w14:textId="1E62B1D7" w:rsidR="00F52478" w:rsidRDefault="00F52478" w:rsidP="00281B12">
      <w:pPr>
        <w:rPr>
          <w:b/>
          <w:bCs/>
          <w:u w:val="single"/>
        </w:rPr>
      </w:pPr>
    </w:p>
    <w:p w14:paraId="068E47A6" w14:textId="77777777" w:rsidR="00F52478" w:rsidRDefault="00F52478" w:rsidP="00281B12">
      <w:pPr>
        <w:rPr>
          <w:b/>
          <w:bCs/>
          <w:u w:val="single"/>
        </w:rPr>
      </w:pPr>
    </w:p>
    <w:p w14:paraId="7130EAB9" w14:textId="4A797E50" w:rsidR="00281B12" w:rsidRDefault="00F9370B" w:rsidP="00281B1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LinkedList.h</w:t>
      </w:r>
    </w:p>
    <w:p w14:paraId="31EF9183" w14:textId="209D7482" w:rsidR="00AF6B18" w:rsidRDefault="00E4362E" w:rsidP="00281B12">
      <w:r>
        <w:t xml:space="preserve">/* </w:t>
      </w:r>
      <w:r w:rsidR="00AF6B18">
        <w:t>MOST ALL CODE IN THIS CLASS CAME FROM MY DATA STRUCTURES PROJECT 4</w:t>
      </w:r>
      <w:r>
        <w:t xml:space="preserve"> – FLIGHT PLANNER</w:t>
      </w:r>
    </w:p>
    <w:p w14:paraId="267DD539" w14:textId="23861E18" w:rsidR="00E4362E" w:rsidRPr="00AF6B18" w:rsidRDefault="00E4362E" w:rsidP="00281B12">
      <w:r>
        <w:t xml:space="preserve"> THE ONLY CHANGE</w:t>
      </w:r>
      <w:r w:rsidR="00B62835">
        <w:t>S</w:t>
      </w:r>
      <w:r>
        <w:t xml:space="preserve"> W</w:t>
      </w:r>
      <w:r w:rsidR="00B62835">
        <w:t>ERE</w:t>
      </w:r>
      <w:r>
        <w:t xml:space="preserve"> ADDING THE INSERT SORTED FUNCTION AND REMOVING UNNESSECARY FUNCTIONS</w:t>
      </w:r>
      <w:r w:rsidR="004D14CD">
        <w:t xml:space="preserve"> FOR THIS ASSIGNMENT */</w:t>
      </w:r>
    </w:p>
    <w:p w14:paraId="4B8192EE" w14:textId="49EF021D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#include &lt;iostream&gt;</w:t>
      </w:r>
    </w:p>
    <w:p w14:paraId="44EE902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#include &lt;fstream&gt;</w:t>
      </w:r>
    </w:p>
    <w:p w14:paraId="0F1DCE6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using namespace std;</w:t>
      </w:r>
    </w:p>
    <w:p w14:paraId="0584779A" w14:textId="77777777" w:rsidR="00281B12" w:rsidRPr="00A01929" w:rsidRDefault="00281B12" w:rsidP="00281B12">
      <w:pPr>
        <w:rPr>
          <w:rFonts w:ascii="Courier" w:hAnsi="Courier"/>
        </w:rPr>
      </w:pPr>
    </w:p>
    <w:p w14:paraId="45ED002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302C7EC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class ListNode{</w:t>
      </w:r>
    </w:p>
    <w:p w14:paraId="3608C6F4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public:</w:t>
      </w:r>
    </w:p>
    <w:p w14:paraId="09C541A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T data;</w:t>
      </w:r>
    </w:p>
    <w:p w14:paraId="6F737FC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ListNode* next;</w:t>
      </w:r>
    </w:p>
    <w:p w14:paraId="3CFAABC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ListNode* previous;</w:t>
      </w:r>
    </w:p>
    <w:p w14:paraId="779D8028" w14:textId="77777777" w:rsidR="00281B12" w:rsidRPr="00A01929" w:rsidRDefault="00281B12" w:rsidP="00281B12">
      <w:pPr>
        <w:rPr>
          <w:rFonts w:ascii="Courier" w:hAnsi="Courier"/>
        </w:rPr>
      </w:pPr>
    </w:p>
    <w:p w14:paraId="704A709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ListNode(T d, ListNode&lt;T&gt;* n = nullptr, ListNode&lt;T&gt;* p = nullptr){</w:t>
      </w:r>
    </w:p>
    <w:p w14:paraId="72CD7C8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data = d;</w:t>
      </w:r>
    </w:p>
    <w:p w14:paraId="50306CF7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next = n;</w:t>
      </w:r>
    </w:p>
    <w:p w14:paraId="6CD112A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previous = p;</w:t>
      </w:r>
    </w:p>
    <w:p w14:paraId="2BC6539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72825CB6" w14:textId="77777777" w:rsidR="00281B12" w:rsidRPr="00A01929" w:rsidRDefault="00281B12" w:rsidP="00281B12">
      <w:pPr>
        <w:rPr>
          <w:rFonts w:ascii="Courier" w:hAnsi="Courier"/>
        </w:rPr>
      </w:pPr>
    </w:p>
    <w:p w14:paraId="0E2BB88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bool operator==(const ListNode&amp; n) const { return data == n.data; }</w:t>
      </w:r>
    </w:p>
    <w:p w14:paraId="3E535AE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T&amp; getData(){ return data; }</w:t>
      </w:r>
    </w:p>
    <w:p w14:paraId="1ED22DE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ListNode* getNext(){ return next; }</w:t>
      </w:r>
    </w:p>
    <w:p w14:paraId="00389BD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ListNode* getPrevious(){ return previous; }</w:t>
      </w:r>
    </w:p>
    <w:p w14:paraId="16BE55A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};</w:t>
      </w:r>
    </w:p>
    <w:p w14:paraId="1EE9A2E5" w14:textId="77777777" w:rsidR="00281B12" w:rsidRPr="00A01929" w:rsidRDefault="00281B12" w:rsidP="00281B12">
      <w:pPr>
        <w:rPr>
          <w:rFonts w:ascii="Courier" w:hAnsi="Courier"/>
        </w:rPr>
      </w:pPr>
    </w:p>
    <w:p w14:paraId="041AF34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18F2DC4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class LinkedList {</w:t>
      </w:r>
    </w:p>
    <w:p w14:paraId="37F97D90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private:</w:t>
      </w:r>
    </w:p>
    <w:p w14:paraId="7952DB1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 *head;</w:t>
      </w:r>
    </w:p>
    <w:p w14:paraId="7AAD1DF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public:</w:t>
      </w:r>
    </w:p>
    <w:p w14:paraId="5E6431C6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LinkedList();</w:t>
      </w:r>
    </w:p>
    <w:p w14:paraId="44D6620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LinkedList(T data);</w:t>
      </w:r>
    </w:p>
    <w:p w14:paraId="6F7C86D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LinkedList(const LinkedList &amp;list);</w:t>
      </w:r>
    </w:p>
    <w:p w14:paraId="174E5C3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void insertSorted(T data);</w:t>
      </w:r>
    </w:p>
    <w:p w14:paraId="3435AAE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void print(ostream &amp;out);</w:t>
      </w:r>
    </w:p>
    <w:p w14:paraId="09E9A3A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~LinkedList();</w:t>
      </w:r>
    </w:p>
    <w:p w14:paraId="6338FC30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LinkedList &amp;operator=(const LinkedList &amp;l);</w:t>
      </w:r>
    </w:p>
    <w:p w14:paraId="1C2F9D3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int getSize();</w:t>
      </w:r>
    </w:p>
    <w:p w14:paraId="69AE663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};</w:t>
      </w:r>
    </w:p>
    <w:p w14:paraId="62956BFB" w14:textId="6E18C4E2" w:rsidR="00281B12" w:rsidRDefault="00281B12" w:rsidP="00281B12">
      <w:pPr>
        <w:rPr>
          <w:rFonts w:ascii="Courier" w:hAnsi="Courier"/>
        </w:rPr>
      </w:pPr>
    </w:p>
    <w:p w14:paraId="76EA7467" w14:textId="7CED2956" w:rsidR="00FA4AD2" w:rsidRDefault="00FA4AD2" w:rsidP="00281B12">
      <w:pPr>
        <w:rPr>
          <w:rFonts w:ascii="Courier" w:hAnsi="Courier"/>
        </w:rPr>
      </w:pPr>
    </w:p>
    <w:p w14:paraId="3157D1BD" w14:textId="77777777" w:rsidR="00F52478" w:rsidRDefault="00F52478" w:rsidP="00281B12">
      <w:pPr>
        <w:rPr>
          <w:rFonts w:ascii="Courier" w:hAnsi="Courier"/>
        </w:rPr>
      </w:pPr>
    </w:p>
    <w:p w14:paraId="2D953921" w14:textId="77777777" w:rsidR="00FA4AD2" w:rsidRDefault="00FA4AD2" w:rsidP="00281B12">
      <w:pPr>
        <w:rPr>
          <w:rFonts w:ascii="Courier" w:hAnsi="Courier"/>
        </w:rPr>
      </w:pPr>
    </w:p>
    <w:p w14:paraId="2F50B0FA" w14:textId="3357DC81" w:rsidR="00A01929" w:rsidRDefault="00A01929" w:rsidP="00281B12">
      <w:pPr>
        <w:rPr>
          <w:rFonts w:ascii="Courier" w:hAnsi="Courier"/>
        </w:rPr>
      </w:pPr>
    </w:p>
    <w:p w14:paraId="4CB315D5" w14:textId="77777777" w:rsidR="00A701B5" w:rsidRDefault="00A701B5" w:rsidP="00281B12">
      <w:pPr>
        <w:rPr>
          <w:rFonts w:ascii="Courier" w:hAnsi="Courier"/>
        </w:rPr>
      </w:pPr>
    </w:p>
    <w:p w14:paraId="79DFC45C" w14:textId="187CFD07" w:rsidR="00A01929" w:rsidRDefault="00A01929" w:rsidP="00281B12">
      <w:pPr>
        <w:rPr>
          <w:rFonts w:ascii="Courier" w:hAnsi="Courier"/>
        </w:rPr>
      </w:pPr>
    </w:p>
    <w:p w14:paraId="0E03B5E9" w14:textId="77777777" w:rsidR="00A01929" w:rsidRPr="00A01929" w:rsidRDefault="00A01929" w:rsidP="00281B12">
      <w:pPr>
        <w:rPr>
          <w:rFonts w:ascii="Courier" w:hAnsi="Courier"/>
        </w:rPr>
      </w:pPr>
    </w:p>
    <w:p w14:paraId="195C6802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>template&lt;class T&gt;</w:t>
      </w:r>
    </w:p>
    <w:p w14:paraId="090ED6D1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>void LinkedList&lt;T&gt;::insertSorted(T data) {</w:t>
      </w:r>
    </w:p>
    <w:p w14:paraId="1953CB59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// No data</w:t>
      </w:r>
    </w:p>
    <w:p w14:paraId="3EACCA62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if(head == nullptr) {</w:t>
      </w:r>
    </w:p>
    <w:p w14:paraId="05DCDC29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head = new ListNode&lt;T&gt;(data);</w:t>
      </w:r>
    </w:p>
    <w:p w14:paraId="04F6BA1C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}</w:t>
      </w:r>
    </w:p>
    <w:p w14:paraId="084E73E8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// Data is smaller than head</w:t>
      </w:r>
    </w:p>
    <w:p w14:paraId="44C13371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else if(data &lt; head-&gt;data) {</w:t>
      </w:r>
    </w:p>
    <w:p w14:paraId="42DF5DAD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ListNode&lt;T&gt; *temp = new ListNode&lt;T&gt;(data, head, nullptr);</w:t>
      </w:r>
    </w:p>
    <w:p w14:paraId="0E1997B5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head-&gt;previous = temp;</w:t>
      </w:r>
    </w:p>
    <w:p w14:paraId="06DDB6C6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head = temp;</w:t>
      </w:r>
    </w:p>
    <w:p w14:paraId="02B9905E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}</w:t>
      </w:r>
    </w:p>
    <w:p w14:paraId="23E40FBC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else{</w:t>
      </w:r>
    </w:p>
    <w:p w14:paraId="7F3C71DE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ListNode&lt;T&gt; *cur = head;</w:t>
      </w:r>
    </w:p>
    <w:p w14:paraId="4CE948EF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while(cur-&gt;getNext() != nullptr &amp;&amp; data &gt; cur-&gt;getNext()-&gt;getData()){</w:t>
      </w:r>
    </w:p>
    <w:p w14:paraId="2C9FD942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cur = cur-&gt;getNext();</w:t>
      </w:r>
    </w:p>
    <w:p w14:paraId="0B5E8A0D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}</w:t>
      </w:r>
    </w:p>
    <w:p w14:paraId="44E2DCBB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// Data is new TAIL</w:t>
      </w:r>
    </w:p>
    <w:p w14:paraId="4E3ABAC3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if(cur-&gt;getNext() == nullptr){</w:t>
      </w:r>
    </w:p>
    <w:p w14:paraId="3E1BB9F5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ListNode&lt;T&gt; *temp = new ListNode&lt;T&gt;(data, nullptr, cur);</w:t>
      </w:r>
    </w:p>
    <w:p w14:paraId="48B9D427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cur-&gt;next = temp;</w:t>
      </w:r>
    </w:p>
    <w:p w14:paraId="1C0CC871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}</w:t>
      </w:r>
    </w:p>
    <w:p w14:paraId="31725C96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// Middle of list</w:t>
      </w:r>
    </w:p>
    <w:p w14:paraId="0B56AF8D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else {</w:t>
      </w:r>
    </w:p>
    <w:p w14:paraId="17996B86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ListNode&lt;T&gt; *temp = new ListNode&lt;T&gt;(data, cur-&gt;next, cur);</w:t>
      </w:r>
    </w:p>
    <w:p w14:paraId="73BEA91A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cur-&gt;next = temp;</w:t>
      </w:r>
    </w:p>
    <w:p w14:paraId="746A37D6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    cur-&gt;next-&gt;previous = temp;</w:t>
      </w:r>
    </w:p>
    <w:p w14:paraId="29ED1470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    }</w:t>
      </w:r>
    </w:p>
    <w:p w14:paraId="0735E4BB" w14:textId="77777777" w:rsidR="00281B12" w:rsidRPr="00A01929" w:rsidRDefault="00281B12" w:rsidP="00281B12">
      <w:pPr>
        <w:rPr>
          <w:rFonts w:ascii="Courier" w:hAnsi="Courier"/>
          <w:b/>
          <w:bCs/>
          <w:highlight w:val="yellow"/>
        </w:rPr>
      </w:pPr>
      <w:r w:rsidRPr="00A01929">
        <w:rPr>
          <w:rFonts w:ascii="Courier" w:hAnsi="Courier"/>
          <w:b/>
          <w:bCs/>
          <w:highlight w:val="yellow"/>
        </w:rPr>
        <w:t xml:space="preserve">    }</w:t>
      </w:r>
    </w:p>
    <w:p w14:paraId="39949DD2" w14:textId="77777777" w:rsidR="00281B12" w:rsidRPr="00A01929" w:rsidRDefault="00281B12" w:rsidP="00281B12">
      <w:pPr>
        <w:rPr>
          <w:rFonts w:ascii="Courier" w:hAnsi="Courier"/>
          <w:b/>
          <w:bCs/>
        </w:rPr>
      </w:pPr>
      <w:r w:rsidRPr="00A01929">
        <w:rPr>
          <w:rFonts w:ascii="Courier" w:hAnsi="Courier"/>
          <w:b/>
          <w:bCs/>
          <w:highlight w:val="yellow"/>
        </w:rPr>
        <w:t>}</w:t>
      </w:r>
    </w:p>
    <w:p w14:paraId="15774A7F" w14:textId="77777777" w:rsidR="00281B12" w:rsidRPr="00A01929" w:rsidRDefault="00281B12" w:rsidP="00281B12">
      <w:pPr>
        <w:rPr>
          <w:rFonts w:ascii="Courier" w:hAnsi="Courier"/>
        </w:rPr>
      </w:pPr>
    </w:p>
    <w:p w14:paraId="1C71AF5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5061A30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LinkedList&lt;T&gt;::LinkedList() {</w:t>
      </w:r>
    </w:p>
    <w:p w14:paraId="4CB93E3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head = nullptr;</w:t>
      </w:r>
    </w:p>
    <w:p w14:paraId="799537B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6C878953" w14:textId="77777777" w:rsidR="00281B12" w:rsidRPr="00A01929" w:rsidRDefault="00281B12" w:rsidP="00281B12">
      <w:pPr>
        <w:rPr>
          <w:rFonts w:ascii="Courier" w:hAnsi="Courier"/>
        </w:rPr>
      </w:pPr>
    </w:p>
    <w:p w14:paraId="26AC1C2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33C1E14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LinkedList&lt;T&gt;::LinkedList(T data) {</w:t>
      </w:r>
    </w:p>
    <w:p w14:paraId="2FEB84E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head = new ListNode&lt;T&gt;(data);</w:t>
      </w:r>
    </w:p>
    <w:p w14:paraId="7957842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2D751F36" w14:textId="26DD59AE" w:rsidR="00281B12" w:rsidRDefault="00281B12" w:rsidP="00281B12">
      <w:pPr>
        <w:rPr>
          <w:rFonts w:ascii="Courier" w:hAnsi="Courier"/>
        </w:rPr>
      </w:pPr>
    </w:p>
    <w:p w14:paraId="14C63517" w14:textId="12EF74C5" w:rsidR="00B71361" w:rsidRDefault="00B71361" w:rsidP="00281B12">
      <w:pPr>
        <w:rPr>
          <w:rFonts w:ascii="Courier" w:hAnsi="Courier"/>
        </w:rPr>
      </w:pPr>
    </w:p>
    <w:p w14:paraId="075F7300" w14:textId="73CB7AC6" w:rsidR="00B71361" w:rsidRDefault="00B71361" w:rsidP="00281B12">
      <w:pPr>
        <w:rPr>
          <w:rFonts w:ascii="Courier" w:hAnsi="Courier"/>
        </w:rPr>
      </w:pPr>
    </w:p>
    <w:p w14:paraId="6031EB79" w14:textId="77777777" w:rsidR="00B71361" w:rsidRPr="00A01929" w:rsidRDefault="00B71361" w:rsidP="00281B12">
      <w:pPr>
        <w:rPr>
          <w:rFonts w:ascii="Courier" w:hAnsi="Courier"/>
        </w:rPr>
      </w:pPr>
    </w:p>
    <w:p w14:paraId="013B350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576F3D24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LinkedList&lt;T&gt;::LinkedList(const LinkedList &amp;list){</w:t>
      </w:r>
    </w:p>
    <w:p w14:paraId="61896CD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head = nullptr;</w:t>
      </w:r>
    </w:p>
    <w:p w14:paraId="702236F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 *cur = list.head;</w:t>
      </w:r>
    </w:p>
    <w:p w14:paraId="6BA3BC6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while (cur != nullptr) {</w:t>
      </w:r>
    </w:p>
    <w:p w14:paraId="037ED1D9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insertSorted(cur-&gt;data);</w:t>
      </w:r>
    </w:p>
    <w:p w14:paraId="3345280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cur = cur-&gt;next;</w:t>
      </w:r>
    </w:p>
    <w:p w14:paraId="7F1C94B6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06820EF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4684F584" w14:textId="77777777" w:rsidR="00281B12" w:rsidRPr="00A01929" w:rsidRDefault="00281B12" w:rsidP="00281B12">
      <w:pPr>
        <w:rPr>
          <w:rFonts w:ascii="Courier" w:hAnsi="Courier"/>
        </w:rPr>
      </w:pPr>
    </w:p>
    <w:p w14:paraId="75CBB65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231F55A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LinkedList&lt;T&gt;&amp; LinkedList&lt;T&gt;::operator=(const LinkedList&lt;T&gt;&amp; list){</w:t>
      </w:r>
    </w:p>
    <w:p w14:paraId="042632C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head = nullptr;</w:t>
      </w:r>
    </w:p>
    <w:p w14:paraId="4877A65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 *cur = list.head;</w:t>
      </w:r>
    </w:p>
    <w:p w14:paraId="3135E0A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while (cur != nullptr) {</w:t>
      </w:r>
    </w:p>
    <w:p w14:paraId="7AF745B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insertSorted(cur-&gt;data);</w:t>
      </w:r>
    </w:p>
    <w:p w14:paraId="7B3A9DC0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cur = cur-&gt;next;</w:t>
      </w:r>
    </w:p>
    <w:p w14:paraId="12C2BCF9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53D8576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return *this;</w:t>
      </w:r>
    </w:p>
    <w:p w14:paraId="2D9EC89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3F811F98" w14:textId="77777777" w:rsidR="00281B12" w:rsidRPr="00A01929" w:rsidRDefault="00281B12" w:rsidP="00281B12">
      <w:pPr>
        <w:rPr>
          <w:rFonts w:ascii="Courier" w:hAnsi="Courier"/>
        </w:rPr>
      </w:pPr>
    </w:p>
    <w:p w14:paraId="57A5D78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104ADAB9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void LinkedList&lt;T&gt;::print(ostream&amp; out) {</w:t>
      </w:r>
    </w:p>
    <w:p w14:paraId="22B59BE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if(head == nullptr){</w:t>
      </w:r>
    </w:p>
    <w:p w14:paraId="2C2B160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out &lt;&lt; "empty" &lt;&lt; endl;</w:t>
      </w:r>
    </w:p>
    <w:p w14:paraId="0BF9095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6BE7758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ListNode&lt;T&gt;* cur = head;</w:t>
      </w:r>
    </w:p>
    <w:p w14:paraId="299423E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while(cur-&gt;next-&gt;next != nullptr){</w:t>
      </w:r>
    </w:p>
    <w:p w14:paraId="3332B5A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out &lt;&lt; cur-&gt;data &lt;&lt; " -&gt; " ;</w:t>
      </w:r>
    </w:p>
    <w:p w14:paraId="3B6EB15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cur = cur-&gt;next;</w:t>
      </w:r>
    </w:p>
    <w:p w14:paraId="20970864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5D29A25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out &lt;&lt; cur-&gt;next-&gt;data;</w:t>
      </w:r>
    </w:p>
    <w:p w14:paraId="2146D946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out &lt;&lt; endl;</w:t>
      </w:r>
    </w:p>
    <w:p w14:paraId="360A263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3E684F37" w14:textId="77777777" w:rsidR="00281B12" w:rsidRPr="00A01929" w:rsidRDefault="00281B12" w:rsidP="00281B12">
      <w:pPr>
        <w:rPr>
          <w:rFonts w:ascii="Courier" w:hAnsi="Courier"/>
        </w:rPr>
      </w:pPr>
    </w:p>
    <w:p w14:paraId="42B3BEE8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04AFA087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LinkedList&lt;T&gt;::~LinkedList() {</w:t>
      </w:r>
    </w:p>
    <w:p w14:paraId="60AE1124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ListNode&lt;T&gt;* temp;</w:t>
      </w:r>
    </w:p>
    <w:p w14:paraId="10D47177" w14:textId="77777777" w:rsidR="00281B12" w:rsidRPr="00A01929" w:rsidRDefault="00281B12" w:rsidP="00281B12">
      <w:pPr>
        <w:rPr>
          <w:rFonts w:ascii="Courier" w:hAnsi="Courier"/>
        </w:rPr>
      </w:pPr>
    </w:p>
    <w:p w14:paraId="41119E79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if(head != nullptr) {</w:t>
      </w:r>
    </w:p>
    <w:p w14:paraId="5BF9634B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while (head != nullptr) {</w:t>
      </w:r>
    </w:p>
    <w:p w14:paraId="09631E3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    temp = head;</w:t>
      </w:r>
    </w:p>
    <w:p w14:paraId="3A8A37DC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    head = head-&gt;next;</w:t>
      </w:r>
    </w:p>
    <w:p w14:paraId="638DC8A3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lastRenderedPageBreak/>
        <w:t xml:space="preserve">            delete temp;</w:t>
      </w:r>
    </w:p>
    <w:p w14:paraId="51570DA0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}</w:t>
      </w:r>
    </w:p>
    <w:p w14:paraId="13B288F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433E584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p w14:paraId="49CCA99A" w14:textId="77777777" w:rsidR="00281B12" w:rsidRPr="00A01929" w:rsidRDefault="00281B12" w:rsidP="00281B12">
      <w:pPr>
        <w:rPr>
          <w:rFonts w:ascii="Courier" w:hAnsi="Courier"/>
        </w:rPr>
      </w:pPr>
    </w:p>
    <w:p w14:paraId="4B9359AD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template&lt;class T&gt;</w:t>
      </w:r>
    </w:p>
    <w:p w14:paraId="6EE42EC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int LinkedList&lt;T&gt;::getSize(){</w:t>
      </w:r>
    </w:p>
    <w:p w14:paraId="42E3FFA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if(head == nullptr){</w:t>
      </w:r>
    </w:p>
    <w:p w14:paraId="3FD2B44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return 0;</w:t>
      </w:r>
    </w:p>
    <w:p w14:paraId="115A099E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462FAA5F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int size = 0;</w:t>
      </w:r>
    </w:p>
    <w:p w14:paraId="2DA7CC4A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ListNode&lt;T&gt;* cur = head;</w:t>
      </w:r>
    </w:p>
    <w:p w14:paraId="1954FB31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while(cur != nullptr){</w:t>
      </w:r>
    </w:p>
    <w:p w14:paraId="6C354524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cur = cur-&gt;next;</w:t>
      </w:r>
    </w:p>
    <w:p w14:paraId="52AA54B6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    size++;</w:t>
      </w:r>
    </w:p>
    <w:p w14:paraId="6B80B3D7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}</w:t>
      </w:r>
    </w:p>
    <w:p w14:paraId="43802442" w14:textId="77777777" w:rsidR="00281B12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 xml:space="preserve">    return size;</w:t>
      </w:r>
    </w:p>
    <w:p w14:paraId="061F4063" w14:textId="25FBDA36" w:rsidR="001776A3" w:rsidRPr="00A01929" w:rsidRDefault="00281B12" w:rsidP="00281B12">
      <w:pPr>
        <w:rPr>
          <w:rFonts w:ascii="Courier" w:hAnsi="Courier"/>
        </w:rPr>
      </w:pPr>
      <w:r w:rsidRPr="00A01929">
        <w:rPr>
          <w:rFonts w:ascii="Courier" w:hAnsi="Courier"/>
        </w:rPr>
        <w:t>}</w:t>
      </w:r>
    </w:p>
    <w:sectPr w:rsidR="001776A3" w:rsidRPr="00A01929" w:rsidSect="008D48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21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6BAB" w14:textId="77777777" w:rsidR="0067657A" w:rsidRDefault="0067657A" w:rsidP="0067657A">
      <w:r>
        <w:separator/>
      </w:r>
    </w:p>
  </w:endnote>
  <w:endnote w:type="continuationSeparator" w:id="0">
    <w:p w14:paraId="2E8FDD1B" w14:textId="77777777" w:rsidR="0067657A" w:rsidRDefault="0067657A" w:rsidP="0067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46B6" w14:textId="77777777" w:rsidR="0067657A" w:rsidRDefault="00676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9F88" w14:textId="77777777" w:rsidR="0067657A" w:rsidRDefault="00676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4C1E" w14:textId="77777777" w:rsidR="0067657A" w:rsidRDefault="00676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DEE4" w14:textId="77777777" w:rsidR="0067657A" w:rsidRDefault="0067657A" w:rsidP="0067657A">
      <w:r>
        <w:separator/>
      </w:r>
    </w:p>
  </w:footnote>
  <w:footnote w:type="continuationSeparator" w:id="0">
    <w:p w14:paraId="739C6281" w14:textId="77777777" w:rsidR="0067657A" w:rsidRDefault="0067657A" w:rsidP="0067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46D1" w14:textId="77777777" w:rsidR="0067657A" w:rsidRDefault="00676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A6AB" w14:textId="77777777" w:rsidR="0067657A" w:rsidRDefault="00676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1EEA" w14:textId="77777777" w:rsidR="0067657A" w:rsidRDefault="00676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0"/>
    <w:rsid w:val="000562CF"/>
    <w:rsid w:val="00056393"/>
    <w:rsid w:val="00076389"/>
    <w:rsid w:val="00095FD0"/>
    <w:rsid w:val="00131746"/>
    <w:rsid w:val="00147BD7"/>
    <w:rsid w:val="001776A3"/>
    <w:rsid w:val="001B6DE6"/>
    <w:rsid w:val="001E0631"/>
    <w:rsid w:val="00210BD3"/>
    <w:rsid w:val="00225BAF"/>
    <w:rsid w:val="0023155E"/>
    <w:rsid w:val="00266AA2"/>
    <w:rsid w:val="00281B12"/>
    <w:rsid w:val="003C6821"/>
    <w:rsid w:val="00437B80"/>
    <w:rsid w:val="00464B89"/>
    <w:rsid w:val="00465A1F"/>
    <w:rsid w:val="00474626"/>
    <w:rsid w:val="004B7262"/>
    <w:rsid w:val="004D14CD"/>
    <w:rsid w:val="00524609"/>
    <w:rsid w:val="00577BDA"/>
    <w:rsid w:val="00640353"/>
    <w:rsid w:val="00652BDC"/>
    <w:rsid w:val="006754C8"/>
    <w:rsid w:val="0067657A"/>
    <w:rsid w:val="006A3C5D"/>
    <w:rsid w:val="006C2A7D"/>
    <w:rsid w:val="006E27CE"/>
    <w:rsid w:val="0083578A"/>
    <w:rsid w:val="008A79C3"/>
    <w:rsid w:val="008B10FB"/>
    <w:rsid w:val="008C108E"/>
    <w:rsid w:val="008D2565"/>
    <w:rsid w:val="008D48F3"/>
    <w:rsid w:val="008F5F00"/>
    <w:rsid w:val="009B50D2"/>
    <w:rsid w:val="009C7910"/>
    <w:rsid w:val="009D0DC6"/>
    <w:rsid w:val="00A01929"/>
    <w:rsid w:val="00A12DED"/>
    <w:rsid w:val="00A701B5"/>
    <w:rsid w:val="00AC0D6E"/>
    <w:rsid w:val="00AF6B18"/>
    <w:rsid w:val="00B10D02"/>
    <w:rsid w:val="00B32864"/>
    <w:rsid w:val="00B62835"/>
    <w:rsid w:val="00B71361"/>
    <w:rsid w:val="00BE24D2"/>
    <w:rsid w:val="00C0095E"/>
    <w:rsid w:val="00C57602"/>
    <w:rsid w:val="00C86D76"/>
    <w:rsid w:val="00D02814"/>
    <w:rsid w:val="00D77E68"/>
    <w:rsid w:val="00D86760"/>
    <w:rsid w:val="00DA40C2"/>
    <w:rsid w:val="00DD5D1A"/>
    <w:rsid w:val="00E4362E"/>
    <w:rsid w:val="00E44A23"/>
    <w:rsid w:val="00E71756"/>
    <w:rsid w:val="00EC774B"/>
    <w:rsid w:val="00EF2E20"/>
    <w:rsid w:val="00EF372D"/>
    <w:rsid w:val="00F0390E"/>
    <w:rsid w:val="00F33F3C"/>
    <w:rsid w:val="00F52478"/>
    <w:rsid w:val="00F60EAF"/>
    <w:rsid w:val="00F72BCF"/>
    <w:rsid w:val="00F9370B"/>
    <w:rsid w:val="00FA4AD2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081C"/>
  <w15:chartTrackingRefBased/>
  <w15:docId w15:val="{C16BD18A-7826-7A45-AA9E-233516A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F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2B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6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57A"/>
  </w:style>
  <w:style w:type="paragraph" w:styleId="Footer">
    <w:name w:val="footer"/>
    <w:basedOn w:val="Normal"/>
    <w:link w:val="FooterChar"/>
    <w:uiPriority w:val="99"/>
    <w:unhideWhenUsed/>
    <w:rsid w:val="00676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Weil, Colin</dc:creator>
  <cp:keywords/>
  <dc:description/>
  <cp:lastModifiedBy>Weil, Colin</cp:lastModifiedBy>
  <cp:revision>80</cp:revision>
  <dcterms:created xsi:type="dcterms:W3CDTF">2022-09-07T02:33:00Z</dcterms:created>
  <dcterms:modified xsi:type="dcterms:W3CDTF">2022-09-07T03:21:00Z</dcterms:modified>
</cp:coreProperties>
</file>