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F7F8" w14:textId="77777777" w:rsidR="0056609F" w:rsidRPr="00F81639" w:rsidRDefault="0056609F" w:rsidP="00F47016">
      <w:pPr>
        <w:jc w:val="center"/>
      </w:pPr>
      <w:r w:rsidRPr="00F81639">
        <w:t xml:space="preserve">ФЕДЕРАЛЬНОЕ </w:t>
      </w:r>
      <w:r w:rsidR="00B373D4">
        <w:t xml:space="preserve"> </w:t>
      </w:r>
      <w:r w:rsidRPr="00F81639">
        <w:t>ГОСУДАРСТВЕННОЕ</w:t>
      </w:r>
      <w:r w:rsidR="00B373D4">
        <w:t xml:space="preserve"> </w:t>
      </w:r>
      <w:r w:rsidR="00311441">
        <w:t xml:space="preserve"> БЮДЖЕТНОЕ</w:t>
      </w:r>
      <w:r w:rsidR="00311441">
        <w:br/>
      </w:r>
      <w:r w:rsidRPr="00F81639">
        <w:t xml:space="preserve">ОБРАЗОВАТЕЛЬНОЕ </w:t>
      </w:r>
      <w:r w:rsidR="00B373D4">
        <w:t xml:space="preserve"> </w:t>
      </w:r>
      <w:r w:rsidRPr="00F81639">
        <w:t>УЧРЕЖДЕНИЕ</w:t>
      </w:r>
      <w:r w:rsidR="00311441">
        <w:t xml:space="preserve">  </w:t>
      </w:r>
      <w:r w:rsidRPr="00F81639">
        <w:t>ВЫСШЕГО</w:t>
      </w:r>
      <w:r w:rsidR="00B373D4">
        <w:t xml:space="preserve"> </w:t>
      </w:r>
      <w:r w:rsidRPr="00F81639">
        <w:t xml:space="preserve"> ОБРАЗОВАНИЯ</w:t>
      </w:r>
    </w:p>
    <w:p w14:paraId="6B05ACCC" w14:textId="77777777" w:rsidR="0056609F" w:rsidRPr="00F81639" w:rsidRDefault="0056609F" w:rsidP="00F47016">
      <w:pPr>
        <w:jc w:val="center"/>
      </w:pPr>
      <w:r w:rsidRPr="00F81639">
        <w:t xml:space="preserve">«УФИМСКИЙ </w:t>
      </w:r>
      <w:r w:rsidR="00B373D4">
        <w:t xml:space="preserve"> </w:t>
      </w:r>
      <w:r w:rsidRPr="00F81639">
        <w:t xml:space="preserve">УНИВЕРСИТЕТ </w:t>
      </w:r>
      <w:r w:rsidR="00B373D4">
        <w:t xml:space="preserve"> </w:t>
      </w:r>
      <w:r w:rsidRPr="00F81639">
        <w:t xml:space="preserve">НАУКИ </w:t>
      </w:r>
      <w:r w:rsidR="00B373D4">
        <w:t xml:space="preserve"> </w:t>
      </w:r>
      <w:r w:rsidRPr="00F81639">
        <w:t xml:space="preserve">И </w:t>
      </w:r>
      <w:r w:rsidR="00B373D4">
        <w:t xml:space="preserve"> </w:t>
      </w:r>
      <w:r w:rsidRPr="00F81639">
        <w:t>ТЕХНОЛОГИЙ»</w:t>
      </w:r>
    </w:p>
    <w:p w14:paraId="53C307CB" w14:textId="77777777" w:rsidR="0056609F" w:rsidRPr="00F81639" w:rsidRDefault="0056609F" w:rsidP="00F47016">
      <w:pPr>
        <w:jc w:val="center"/>
      </w:pPr>
    </w:p>
    <w:p w14:paraId="7C0ECFFB" w14:textId="77777777" w:rsidR="0056609F" w:rsidRPr="00F81639" w:rsidRDefault="0056609F" w:rsidP="00F47016">
      <w:pPr>
        <w:jc w:val="center"/>
      </w:pPr>
      <w:r>
        <w:t>Институт информатики, математики и робототехники</w:t>
      </w:r>
    </w:p>
    <w:p w14:paraId="5F4DDD32" w14:textId="77777777" w:rsidR="0056609F" w:rsidRPr="00F81639" w:rsidRDefault="0056609F" w:rsidP="00F47016">
      <w:pPr>
        <w:jc w:val="center"/>
      </w:pPr>
      <w:r>
        <w:t>Кафедра вычислительной математики и кибернетики</w:t>
      </w:r>
    </w:p>
    <w:p w14:paraId="492BC1AC" w14:textId="77777777" w:rsidR="0056609F" w:rsidRDefault="0056609F" w:rsidP="00F47016">
      <w:pPr>
        <w:jc w:val="center"/>
        <w:rPr>
          <w:b/>
        </w:rPr>
      </w:pPr>
    </w:p>
    <w:p w14:paraId="2EB1BCA7" w14:textId="77777777" w:rsidR="00F47016" w:rsidRPr="00F81639" w:rsidRDefault="00F47016" w:rsidP="00F47016">
      <w:pPr>
        <w:jc w:val="center"/>
        <w:rPr>
          <w:b/>
        </w:rPr>
      </w:pPr>
    </w:p>
    <w:p w14:paraId="739F0BFC" w14:textId="77777777" w:rsidR="0056609F" w:rsidRPr="00F81639" w:rsidRDefault="0056609F" w:rsidP="00F47016">
      <w:pPr>
        <w:jc w:val="center"/>
        <w:rPr>
          <w:b/>
        </w:rPr>
      </w:pPr>
      <w:r w:rsidRPr="00F81639">
        <w:rPr>
          <w:b/>
        </w:rPr>
        <w:t>ОТЗЫВ</w:t>
      </w:r>
    </w:p>
    <w:p w14:paraId="379BC107" w14:textId="77777777" w:rsidR="0056609F" w:rsidRPr="00F81639" w:rsidRDefault="0056609F" w:rsidP="00F47016">
      <w:pPr>
        <w:jc w:val="center"/>
        <w:rPr>
          <w:b/>
        </w:rPr>
      </w:pPr>
      <w:r w:rsidRPr="00F81639">
        <w:rPr>
          <w:b/>
        </w:rPr>
        <w:t>на выпускную квалификационную работу</w:t>
      </w:r>
    </w:p>
    <w:p w14:paraId="6D48F465" w14:textId="77777777" w:rsidR="0056609F" w:rsidRPr="00F81639" w:rsidRDefault="0056609F" w:rsidP="0056609F">
      <w:pPr>
        <w:ind w:firstLine="709"/>
        <w:jc w:val="center"/>
      </w:pPr>
    </w:p>
    <w:p w14:paraId="22D4B224" w14:textId="2D7D147F" w:rsidR="0056609F" w:rsidRPr="00F81639" w:rsidRDefault="0056609F" w:rsidP="00F47016">
      <w:pPr>
        <w:jc w:val="center"/>
      </w:pPr>
      <w:r w:rsidRPr="00F81639">
        <w:t>студента ___</w:t>
      </w:r>
      <w:r w:rsidR="00F47016">
        <w:t>________</w:t>
      </w:r>
      <w:r w:rsidRPr="00F81639">
        <w:t>____</w:t>
      </w:r>
      <w:r w:rsidR="003037BE">
        <w:rPr>
          <w:i/>
          <w:u w:val="single"/>
        </w:rPr>
        <w:t>Шарыгина Максима Сергеевич</w:t>
      </w:r>
      <w:r w:rsidRPr="00F81639">
        <w:t>____________________</w:t>
      </w:r>
    </w:p>
    <w:p w14:paraId="54C2D4D6" w14:textId="77777777" w:rsidR="0056609F" w:rsidRPr="00F47016" w:rsidRDefault="0056609F" w:rsidP="0056609F">
      <w:pPr>
        <w:jc w:val="center"/>
        <w:rPr>
          <w:sz w:val="18"/>
          <w:szCs w:val="18"/>
        </w:rPr>
      </w:pPr>
      <w:r w:rsidRPr="00F47016">
        <w:rPr>
          <w:sz w:val="18"/>
          <w:szCs w:val="18"/>
        </w:rPr>
        <w:t>(фамилия, имя, отчество (при наличии) полностью)</w:t>
      </w:r>
    </w:p>
    <w:p w14:paraId="516BF3B4" w14:textId="77777777" w:rsidR="0056609F" w:rsidRPr="00F81639" w:rsidRDefault="0056609F" w:rsidP="0056609F">
      <w:pPr>
        <w:jc w:val="both"/>
      </w:pPr>
      <w:r w:rsidRPr="00F81639">
        <w:t>Уровень профессионального образования: высшее образование – ___</w:t>
      </w:r>
      <w:r w:rsidR="00F47016">
        <w:t>_________</w:t>
      </w:r>
      <w:r w:rsidRPr="00F81639">
        <w:t>__</w:t>
      </w:r>
      <w:r w:rsidRPr="00F47016">
        <w:rPr>
          <w:i/>
          <w:u w:val="single"/>
        </w:rPr>
        <w:t>бакалавриат</w:t>
      </w:r>
      <w:r w:rsidRPr="00F81639">
        <w:t>____</w:t>
      </w:r>
      <w:r w:rsidR="00F47016">
        <w:t>__________</w:t>
      </w:r>
    </w:p>
    <w:p w14:paraId="357111B0" w14:textId="77777777" w:rsidR="0056609F" w:rsidRPr="00F47016" w:rsidRDefault="00F47016" w:rsidP="00F47016">
      <w:pPr>
        <w:ind w:left="5040" w:firstLine="72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56609F" w:rsidRPr="00F47016">
        <w:rPr>
          <w:sz w:val="18"/>
          <w:szCs w:val="18"/>
        </w:rPr>
        <w:t>(бакалавриат, специалитет, магистратура)</w:t>
      </w:r>
    </w:p>
    <w:p w14:paraId="4DC069D9" w14:textId="0CBFA0EA" w:rsidR="0056609F" w:rsidRPr="00F81639" w:rsidRDefault="0056609F" w:rsidP="0056609F">
      <w:pPr>
        <w:jc w:val="both"/>
      </w:pPr>
      <w:r w:rsidRPr="00F81639">
        <w:t>Направление подготовки (специальность):__</w:t>
      </w:r>
      <w:r w:rsidR="00B373D4">
        <w:t>___________</w:t>
      </w:r>
      <w:r w:rsidRPr="00F81639">
        <w:t>_</w:t>
      </w:r>
      <w:r w:rsidRPr="00F47016">
        <w:rPr>
          <w:i/>
          <w:u w:val="single"/>
        </w:rPr>
        <w:t>0</w:t>
      </w:r>
      <w:r w:rsidR="003037BE">
        <w:rPr>
          <w:i/>
          <w:u w:val="single"/>
        </w:rPr>
        <w:t>2</w:t>
      </w:r>
      <w:r w:rsidR="00851B05">
        <w:rPr>
          <w:i/>
          <w:u w:val="single"/>
        </w:rPr>
        <w:t>.</w:t>
      </w:r>
      <w:r w:rsidRPr="00F47016">
        <w:rPr>
          <w:i/>
          <w:u w:val="single"/>
        </w:rPr>
        <w:t>03</w:t>
      </w:r>
      <w:r w:rsidR="00851B05">
        <w:rPr>
          <w:i/>
          <w:u w:val="single"/>
        </w:rPr>
        <w:t>.</w:t>
      </w:r>
      <w:r w:rsidRPr="00F47016">
        <w:rPr>
          <w:i/>
          <w:u w:val="single"/>
        </w:rPr>
        <w:t>0</w:t>
      </w:r>
      <w:r w:rsidR="003037BE">
        <w:rPr>
          <w:i/>
          <w:u w:val="single"/>
        </w:rPr>
        <w:t>3</w:t>
      </w:r>
      <w:r w:rsidRPr="00F47016">
        <w:rPr>
          <w:i/>
          <w:u w:val="single"/>
        </w:rPr>
        <w:t xml:space="preserve"> – </w:t>
      </w:r>
      <w:r w:rsidR="003037BE" w:rsidRPr="003037BE">
        <w:rPr>
          <w:i/>
          <w:u w:val="single"/>
        </w:rPr>
        <w:t>Математическое обеспечение и администрирование информационных систем</w:t>
      </w:r>
      <w:r w:rsidR="003037BE" w:rsidRPr="00F81639">
        <w:t>______</w:t>
      </w:r>
      <w:r w:rsidR="003037BE">
        <w:t>__________</w:t>
      </w:r>
      <w:r w:rsidR="003037BE" w:rsidRPr="00F81639">
        <w:t>______</w:t>
      </w:r>
      <w:r w:rsidR="003037BE">
        <w:t>__________</w:t>
      </w:r>
      <w:r w:rsidR="003037BE" w:rsidRPr="00F81639">
        <w:t>______</w:t>
      </w:r>
      <w:r w:rsidR="003037BE">
        <w:t>_________</w:t>
      </w:r>
      <w:r w:rsidR="003037BE" w:rsidRPr="00F81639">
        <w:t>______</w:t>
      </w:r>
      <w:r w:rsidR="003037BE">
        <w:t>___</w:t>
      </w:r>
    </w:p>
    <w:p w14:paraId="69A98CA9" w14:textId="77777777" w:rsidR="0056609F" w:rsidRPr="00F47016" w:rsidRDefault="00F47016" w:rsidP="0056609F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B373D4">
        <w:rPr>
          <w:sz w:val="18"/>
          <w:szCs w:val="18"/>
        </w:rPr>
        <w:t xml:space="preserve">                                       </w:t>
      </w:r>
      <w:r>
        <w:rPr>
          <w:sz w:val="18"/>
          <w:szCs w:val="18"/>
        </w:rPr>
        <w:t xml:space="preserve">    </w:t>
      </w:r>
      <w:r w:rsidR="0056609F" w:rsidRPr="00F47016">
        <w:rPr>
          <w:sz w:val="18"/>
          <w:szCs w:val="18"/>
        </w:rPr>
        <w:t>(код и наименование)</w:t>
      </w:r>
    </w:p>
    <w:p w14:paraId="28861FA4" w14:textId="32988DE7" w:rsidR="0056609F" w:rsidRPr="00F81639" w:rsidRDefault="0056609F" w:rsidP="0056609F">
      <w:pPr>
        <w:jc w:val="both"/>
      </w:pPr>
      <w:r w:rsidRPr="00F81639">
        <w:t>Направленность (профиль) образовательной программы:</w:t>
      </w:r>
      <w:r w:rsidR="00F47016">
        <w:t xml:space="preserve"> __</w:t>
      </w:r>
      <w:r w:rsidR="003569D6">
        <w:rPr>
          <w:i/>
          <w:u w:val="single"/>
        </w:rPr>
        <w:t>Искусственный интеллект</w:t>
      </w:r>
      <w:r w:rsidR="003569D6" w:rsidRPr="00F81639">
        <w:t>______</w:t>
      </w:r>
      <w:r w:rsidR="003569D6">
        <w:t>__________</w:t>
      </w:r>
      <w:r w:rsidR="003569D6" w:rsidRPr="00F81639">
        <w:t>____</w:t>
      </w:r>
      <w:r w:rsidR="00F47016">
        <w:t>_</w:t>
      </w:r>
    </w:p>
    <w:p w14:paraId="77E4C64A" w14:textId="37D0C289" w:rsidR="0056609F" w:rsidRPr="00F81639" w:rsidRDefault="0056609F" w:rsidP="0056609F">
      <w:pPr>
        <w:jc w:val="both"/>
      </w:pPr>
      <w:r w:rsidRPr="00F81639">
        <w:t>Наименование темы выпускной квалификационной работы:</w:t>
      </w:r>
      <w:r w:rsidR="00F47016">
        <w:t xml:space="preserve"> </w:t>
      </w:r>
      <w:r w:rsidR="0020110B">
        <w:t>_</w:t>
      </w:r>
      <w:r w:rsidRPr="0020110B">
        <w:rPr>
          <w:i/>
          <w:u w:val="single"/>
        </w:rPr>
        <w:t>«</w:t>
      </w:r>
      <w:r w:rsidR="003569D6" w:rsidRPr="003569D6">
        <w:rPr>
          <w:i/>
          <w:u w:val="single"/>
        </w:rPr>
        <w:t>Математическое и программное обеспечение для прогнозирования свойств медицинских композиционных материалов</w:t>
      </w:r>
      <w:r w:rsidRPr="0020110B">
        <w:rPr>
          <w:i/>
          <w:u w:val="single"/>
        </w:rPr>
        <w:t>»</w:t>
      </w:r>
      <w:r w:rsidRPr="0020110B">
        <w:t>__________________________________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</w:t>
      </w:r>
      <w:r w:rsidR="003569D6" w:rsidRPr="0020110B">
        <w:t>___</w:t>
      </w:r>
      <w:r w:rsidR="003569D6">
        <w:t>__</w:t>
      </w:r>
      <w:r w:rsidR="003569D6" w:rsidRPr="0020110B">
        <w:t>_____</w:t>
      </w:r>
      <w:r w:rsidR="003569D6">
        <w:t>_</w:t>
      </w:r>
      <w:r w:rsidR="003569D6" w:rsidRPr="0020110B">
        <w:t>_____</w:t>
      </w:r>
      <w:r w:rsidR="003569D6">
        <w:t>_</w:t>
      </w:r>
      <w:r w:rsidR="003569D6" w:rsidRPr="0020110B">
        <w:t>_____</w:t>
      </w:r>
      <w:r w:rsidR="003569D6">
        <w:t>_</w:t>
      </w:r>
      <w:r w:rsidR="003569D6" w:rsidRPr="0020110B">
        <w:t>____</w:t>
      </w:r>
    </w:p>
    <w:p w14:paraId="1E97F667" w14:textId="1DE2DB53" w:rsidR="0056609F" w:rsidRDefault="0056609F" w:rsidP="0056609F">
      <w:pPr>
        <w:jc w:val="both"/>
      </w:pPr>
      <w:r w:rsidRPr="00F81639">
        <w:t>Руководитель выпускной квалификационной работы:</w:t>
      </w:r>
      <w:r>
        <w:t xml:space="preserve"> </w:t>
      </w:r>
      <w:r w:rsidRPr="00F81639">
        <w:t>__</w:t>
      </w:r>
      <w:r w:rsidRPr="0020110B">
        <w:rPr>
          <w:i/>
          <w:u w:val="single"/>
        </w:rPr>
        <w:t xml:space="preserve">доцент, канд. техн. наук, </w:t>
      </w:r>
      <w:r w:rsidR="0020110B" w:rsidRPr="0020110B">
        <w:rPr>
          <w:i/>
          <w:u w:val="single"/>
        </w:rPr>
        <w:t>-</w:t>
      </w:r>
      <w:r w:rsidRPr="0020110B">
        <w:t>_</w:t>
      </w:r>
      <w:r w:rsidR="0020110B" w:rsidRPr="0020110B">
        <w:t>______</w:t>
      </w:r>
      <w:r w:rsidRPr="0020110B">
        <w:t>___________</w:t>
      </w:r>
      <w:r w:rsidR="00F47016" w:rsidRPr="0020110B">
        <w:t>_______</w:t>
      </w:r>
    </w:p>
    <w:p w14:paraId="46D48816" w14:textId="05BC60B4" w:rsidR="00476FE1" w:rsidRPr="00F81639" w:rsidRDefault="00476FE1" w:rsidP="0056609F">
      <w:pPr>
        <w:jc w:val="both"/>
      </w:pPr>
      <w:r>
        <w:t>________________________</w:t>
      </w:r>
      <w:r w:rsidRPr="00F81639">
        <w:t>_______</w:t>
      </w:r>
      <w:r w:rsidR="0020110B">
        <w:rPr>
          <w:i/>
          <w:u w:val="single"/>
        </w:rPr>
        <w:t>Нургаянова Ольга Сергеевна</w:t>
      </w:r>
      <w:r w:rsidRPr="00F81639">
        <w:t>__________</w:t>
      </w:r>
      <w:r>
        <w:t>______________________________</w:t>
      </w:r>
    </w:p>
    <w:p w14:paraId="62759672" w14:textId="77777777" w:rsidR="0056609F" w:rsidRPr="00F47016" w:rsidRDefault="0056609F" w:rsidP="00476FE1">
      <w:pPr>
        <w:jc w:val="center"/>
        <w:rPr>
          <w:sz w:val="18"/>
          <w:szCs w:val="18"/>
        </w:rPr>
      </w:pPr>
      <w:r w:rsidRPr="00F47016">
        <w:rPr>
          <w:sz w:val="18"/>
          <w:szCs w:val="18"/>
        </w:rPr>
        <w:t>(ученое звание, ученая степень, должность, фамилия, имя, отчество полностью)</w:t>
      </w:r>
    </w:p>
    <w:p w14:paraId="7263BB89" w14:textId="5BA179FD" w:rsidR="0056609F" w:rsidRPr="00F81639" w:rsidRDefault="0056609F" w:rsidP="0056609F">
      <w:pPr>
        <w:jc w:val="both"/>
      </w:pPr>
      <w:r w:rsidRPr="00F81639">
        <w:t>Консультант выпускной квалификационной работы (при наличии):</w:t>
      </w:r>
      <w:r w:rsidR="00476FE1">
        <w:t xml:space="preserve"> </w:t>
      </w:r>
      <w:r w:rsidR="0020110B" w:rsidRPr="0020110B">
        <w:rPr>
          <w:i/>
          <w:u w:val="single"/>
        </w:rPr>
        <w:t>доцент, канд. техн. наук, -</w:t>
      </w:r>
      <w:r w:rsidR="0020110B" w:rsidRPr="0020110B">
        <w:t>____________________</w:t>
      </w:r>
      <w:r w:rsidR="0020110B">
        <w:t>___________</w:t>
      </w:r>
      <w:r w:rsidR="0020110B">
        <w:rPr>
          <w:i/>
          <w:u w:val="single"/>
        </w:rPr>
        <w:t>Нургаянова Ольга Сергеевна</w:t>
      </w:r>
      <w:r w:rsidRPr="00F81639">
        <w:t>__________</w:t>
      </w:r>
      <w:r w:rsidR="00476FE1">
        <w:t>______________________________</w:t>
      </w:r>
    </w:p>
    <w:p w14:paraId="771E7013" w14:textId="77777777" w:rsidR="0056609F" w:rsidRPr="00476FE1" w:rsidRDefault="0056609F" w:rsidP="00476FE1">
      <w:pPr>
        <w:jc w:val="center"/>
        <w:rPr>
          <w:sz w:val="18"/>
          <w:szCs w:val="18"/>
        </w:rPr>
      </w:pPr>
      <w:r w:rsidRPr="00476FE1">
        <w:rPr>
          <w:sz w:val="18"/>
          <w:szCs w:val="18"/>
        </w:rPr>
        <w:t>(ученое звание, ученая степень, должность, фамилия, имя, отчество полностью)</w:t>
      </w:r>
    </w:p>
    <w:p w14:paraId="65BE8C1A" w14:textId="77777777" w:rsidR="0056609F" w:rsidRPr="00F81639" w:rsidRDefault="0056609F" w:rsidP="0056609F">
      <w:pPr>
        <w:jc w:val="both"/>
      </w:pPr>
    </w:p>
    <w:p w14:paraId="5A119D62" w14:textId="77777777" w:rsidR="0056609F" w:rsidRDefault="0056609F" w:rsidP="0056609F">
      <w:pPr>
        <w:jc w:val="both"/>
        <w:rPr>
          <w:b/>
        </w:rPr>
      </w:pPr>
      <w:r w:rsidRPr="00F81639">
        <w:rPr>
          <w:b/>
        </w:rPr>
        <w:t>Выпускная квалификационная работа (далее – ВКР) (нужное отметить «</w:t>
      </w:r>
      <w:r w:rsidRPr="00F81639">
        <w:rPr>
          <w:b/>
          <w:lang w:val="en-US"/>
        </w:rPr>
        <w:t>V</w:t>
      </w:r>
      <w:r w:rsidRPr="00F81639">
        <w:rPr>
          <w:b/>
        </w:rPr>
        <w:t>»):</w:t>
      </w:r>
    </w:p>
    <w:p w14:paraId="70CF8D91" w14:textId="77777777" w:rsidR="0056609F" w:rsidRPr="0056609F" w:rsidRDefault="0056609F" w:rsidP="0056609F">
      <w:pPr>
        <w:jc w:val="both"/>
        <w:rPr>
          <w:b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8958"/>
      </w:tblGrid>
      <w:tr w:rsidR="0056609F" w:rsidRPr="00F81639" w14:paraId="5D68E27F" w14:textId="77777777" w:rsidTr="0056609F">
        <w:tc>
          <w:tcPr>
            <w:tcW w:w="851" w:type="dxa"/>
            <w:vAlign w:val="center"/>
          </w:tcPr>
          <w:p w14:paraId="6576F320" w14:textId="77777777" w:rsidR="0056609F" w:rsidRPr="0020110B" w:rsidRDefault="0056609F" w:rsidP="0056609F">
            <w:pPr>
              <w:jc w:val="center"/>
            </w:pPr>
            <w:r w:rsidRPr="0020110B">
              <w:rPr>
                <w:b/>
                <w:lang w:val="en-US"/>
              </w:rPr>
              <w:t>V</w:t>
            </w:r>
          </w:p>
        </w:tc>
        <w:tc>
          <w:tcPr>
            <w:tcW w:w="10029" w:type="dxa"/>
          </w:tcPr>
          <w:p w14:paraId="1F5A11C8" w14:textId="77777777" w:rsidR="0056609F" w:rsidRPr="00F81639" w:rsidRDefault="0056609F" w:rsidP="00DA3480">
            <w:pPr>
              <w:jc w:val="both"/>
            </w:pPr>
            <w:r w:rsidRPr="00F81639">
              <w:t>выполнена на тему, утвержденную приказом Университета (директора филиала)</w:t>
            </w:r>
          </w:p>
        </w:tc>
      </w:tr>
      <w:tr w:rsidR="0056609F" w:rsidRPr="00F81639" w14:paraId="3E25329C" w14:textId="77777777" w:rsidTr="0056609F">
        <w:tc>
          <w:tcPr>
            <w:tcW w:w="851" w:type="dxa"/>
            <w:vAlign w:val="center"/>
          </w:tcPr>
          <w:p w14:paraId="1BC60EDC" w14:textId="77777777" w:rsidR="0056609F" w:rsidRPr="0020110B" w:rsidRDefault="0056609F" w:rsidP="0056609F">
            <w:pPr>
              <w:jc w:val="center"/>
            </w:pPr>
            <w:r w:rsidRPr="0020110B">
              <w:rPr>
                <w:b/>
                <w:lang w:val="en-US"/>
              </w:rPr>
              <w:t>V</w:t>
            </w:r>
          </w:p>
        </w:tc>
        <w:tc>
          <w:tcPr>
            <w:tcW w:w="10029" w:type="dxa"/>
          </w:tcPr>
          <w:p w14:paraId="1834D6E8" w14:textId="77777777" w:rsidR="0056609F" w:rsidRPr="00F81639" w:rsidRDefault="0056609F" w:rsidP="00DA3480">
            <w:pPr>
              <w:jc w:val="both"/>
            </w:pPr>
            <w:r w:rsidRPr="00F81639">
              <w:t>содержание ВКР соответствует теме ВКР, утвержденной приказом Университета (директора филиала)</w:t>
            </w:r>
          </w:p>
        </w:tc>
      </w:tr>
      <w:tr w:rsidR="0056609F" w:rsidRPr="00F81639" w14:paraId="7B47AFDF" w14:textId="77777777" w:rsidTr="0056609F">
        <w:tc>
          <w:tcPr>
            <w:tcW w:w="851" w:type="dxa"/>
            <w:vAlign w:val="center"/>
          </w:tcPr>
          <w:p w14:paraId="34136A95" w14:textId="77777777" w:rsidR="0056609F" w:rsidRPr="0020110B" w:rsidRDefault="0056609F" w:rsidP="0056609F">
            <w:pPr>
              <w:jc w:val="center"/>
            </w:pPr>
            <w:r w:rsidRPr="0020110B">
              <w:rPr>
                <w:b/>
                <w:lang w:val="en-US"/>
              </w:rPr>
              <w:t>V</w:t>
            </w:r>
          </w:p>
        </w:tc>
        <w:tc>
          <w:tcPr>
            <w:tcW w:w="10029" w:type="dxa"/>
          </w:tcPr>
          <w:p w14:paraId="67EC9CC9" w14:textId="77777777" w:rsidR="0056609F" w:rsidRPr="00F81639" w:rsidRDefault="0056609F" w:rsidP="00DA3480">
            <w:pPr>
              <w:jc w:val="both"/>
            </w:pPr>
            <w:r w:rsidRPr="00F81639">
              <w:t>выполнена с соблюдением сроков сдачи завершенной ВКР</w:t>
            </w:r>
          </w:p>
        </w:tc>
      </w:tr>
      <w:tr w:rsidR="0056609F" w:rsidRPr="00F81639" w14:paraId="4D884193" w14:textId="77777777" w:rsidTr="0056609F">
        <w:tc>
          <w:tcPr>
            <w:tcW w:w="851" w:type="dxa"/>
            <w:vAlign w:val="center"/>
          </w:tcPr>
          <w:p w14:paraId="0832EA96" w14:textId="77777777" w:rsidR="0056609F" w:rsidRPr="0020110B" w:rsidRDefault="0056609F" w:rsidP="0056609F">
            <w:pPr>
              <w:jc w:val="center"/>
            </w:pPr>
            <w:r w:rsidRPr="0020110B">
              <w:rPr>
                <w:b/>
                <w:lang w:val="en-US"/>
              </w:rPr>
              <w:t>V</w:t>
            </w:r>
          </w:p>
        </w:tc>
        <w:tc>
          <w:tcPr>
            <w:tcW w:w="10029" w:type="dxa"/>
          </w:tcPr>
          <w:p w14:paraId="245E379D" w14:textId="77777777" w:rsidR="0056609F" w:rsidRPr="00F81639" w:rsidRDefault="0056609F" w:rsidP="00DA3480">
            <w:pPr>
              <w:jc w:val="both"/>
            </w:pPr>
            <w:r w:rsidRPr="00F81639">
              <w:t xml:space="preserve">выполнена с соблюдением требований к ВКР, установленных Положением о ВКР, а также программой ГИА по соответствующему направлению подготовки (специальности) и методическими </w:t>
            </w:r>
            <w:r w:rsidRPr="00F81639">
              <w:rPr>
                <w:lang w:val="ba-RU"/>
              </w:rPr>
              <w:t>рекомендациями</w:t>
            </w:r>
            <w:r>
              <w:t xml:space="preserve"> по выполнению ВКР</w:t>
            </w:r>
          </w:p>
        </w:tc>
      </w:tr>
    </w:tbl>
    <w:p w14:paraId="7F487F70" w14:textId="77777777" w:rsidR="0056609F" w:rsidRPr="00F81639" w:rsidRDefault="0056609F" w:rsidP="0056609F">
      <w:pPr>
        <w:jc w:val="both"/>
      </w:pPr>
    </w:p>
    <w:p w14:paraId="7AB96121" w14:textId="601E59EB" w:rsidR="00A77148" w:rsidRDefault="000F03EE" w:rsidP="00A77148">
      <w:pPr>
        <w:jc w:val="both"/>
        <w:rPr>
          <w:i/>
        </w:rPr>
      </w:pPr>
      <w:r w:rsidRPr="00A77148">
        <w:rPr>
          <w:i/>
        </w:rPr>
        <w:t xml:space="preserve">Актуальность работы </w:t>
      </w:r>
      <w:r w:rsidR="00F2523F">
        <w:rPr>
          <w:i/>
        </w:rPr>
        <w:t>Шарыгина М.С.</w:t>
      </w:r>
      <w:r w:rsidRPr="00A77148">
        <w:rPr>
          <w:i/>
        </w:rPr>
        <w:t xml:space="preserve"> определяется задачей, востребованной отечественной промышленностью. Коммерческие программные продукты, позволяющие прогнозировать свойства материалов без физических экспериментов, сегодня в значительной степени недоступны или ограничены для российских предприятий. Создание отечественного инструмента, замещающего зарубежные платформы, является прямым ответом на производственную потребность.</w:t>
      </w:r>
    </w:p>
    <w:p w14:paraId="30FD0491" w14:textId="77777777" w:rsidR="00A77148" w:rsidRDefault="00A77148" w:rsidP="00A77148">
      <w:pPr>
        <w:jc w:val="both"/>
        <w:rPr>
          <w:i/>
        </w:rPr>
      </w:pPr>
    </w:p>
    <w:p w14:paraId="5A6B6412" w14:textId="2C22048A" w:rsidR="000F03EE" w:rsidRDefault="000F03EE" w:rsidP="00A77148">
      <w:pPr>
        <w:jc w:val="both"/>
        <w:rPr>
          <w:i/>
        </w:rPr>
      </w:pPr>
      <w:r w:rsidRPr="00A77148">
        <w:rPr>
          <w:i/>
        </w:rPr>
        <w:t>Цель работы состояла в разработке</w:t>
      </w:r>
      <w:r w:rsidR="00A011D7">
        <w:rPr>
          <w:i/>
        </w:rPr>
        <w:t xml:space="preserve"> программного обеспечения</w:t>
      </w:r>
      <w:r w:rsidRPr="00A77148">
        <w:rPr>
          <w:i/>
        </w:rPr>
        <w:t xml:space="preserve">, предсказывающего </w:t>
      </w:r>
      <w:r w:rsidR="00A011D7">
        <w:rPr>
          <w:i/>
        </w:rPr>
        <w:t>физико-механические свойства</w:t>
      </w:r>
      <w:r w:rsidRPr="00A77148">
        <w:rPr>
          <w:i/>
        </w:rPr>
        <w:t xml:space="preserve"> сплавов по их химическому составу. В ходе выполнения ВКР эта цель была полностью достигнута. Разработано </w:t>
      </w:r>
      <w:r w:rsidR="00A011D7">
        <w:rPr>
          <w:i/>
        </w:rPr>
        <w:t>настольное приложение</w:t>
      </w:r>
      <w:r w:rsidRPr="00A77148">
        <w:rPr>
          <w:i/>
        </w:rPr>
        <w:t xml:space="preserve">, в котором </w:t>
      </w:r>
      <w:r w:rsidR="00EA2355" w:rsidRPr="00A77148">
        <w:rPr>
          <w:i/>
        </w:rPr>
        <w:t>прогнозировани</w:t>
      </w:r>
      <w:r w:rsidR="00EA2355">
        <w:rPr>
          <w:i/>
        </w:rPr>
        <w:t xml:space="preserve">е </w:t>
      </w:r>
      <w:r w:rsidRPr="00A77148">
        <w:rPr>
          <w:i/>
        </w:rPr>
        <w:t>реализован</w:t>
      </w:r>
      <w:r w:rsidR="00A011D7">
        <w:rPr>
          <w:i/>
        </w:rPr>
        <w:t>о</w:t>
      </w:r>
      <w:r w:rsidRPr="00A77148">
        <w:rPr>
          <w:i/>
        </w:rPr>
        <w:t xml:space="preserve"> </w:t>
      </w:r>
      <w:r w:rsidR="00A011D7">
        <w:rPr>
          <w:i/>
        </w:rPr>
        <w:t xml:space="preserve">с помощью </w:t>
      </w:r>
      <w:r w:rsidR="00EA2355">
        <w:rPr>
          <w:i/>
        </w:rPr>
        <w:t>ансамбля глубоких искусственных нейронных сетей, где каждая модель прогнозирует только одно свойство</w:t>
      </w:r>
      <w:r w:rsidRPr="00A77148">
        <w:rPr>
          <w:i/>
        </w:rPr>
        <w:t>. Такой подход позволил повысить точность предсказания.</w:t>
      </w:r>
    </w:p>
    <w:p w14:paraId="564A6CE0" w14:textId="77777777" w:rsidR="00A77148" w:rsidRPr="00A77148" w:rsidRDefault="00A77148" w:rsidP="00A77148">
      <w:pPr>
        <w:jc w:val="both"/>
        <w:rPr>
          <w:i/>
        </w:rPr>
      </w:pPr>
    </w:p>
    <w:p w14:paraId="4B06FDD5" w14:textId="336564C0" w:rsidR="000F03EE" w:rsidRDefault="000F03EE" w:rsidP="00A77148">
      <w:pPr>
        <w:jc w:val="both"/>
        <w:rPr>
          <w:i/>
        </w:rPr>
      </w:pPr>
      <w:r w:rsidRPr="00A77148">
        <w:rPr>
          <w:i/>
        </w:rPr>
        <w:t>Практическая ценность работы подкреплена достигнутыми результатами численных экспериментов и тестирования. Проведен сравнительный анализ нескольких алгоритмов машинного обучения</w:t>
      </w:r>
      <w:r w:rsidR="00EA2355">
        <w:rPr>
          <w:i/>
        </w:rPr>
        <w:t xml:space="preserve"> и искусственных нейронных сетей</w:t>
      </w:r>
      <w:r w:rsidRPr="00A77148">
        <w:rPr>
          <w:i/>
        </w:rPr>
        <w:t xml:space="preserve"> и аргументированно обоснован итоговый выбор моделей с учетом ограниченного объема доступных экспериментальных данных. </w:t>
      </w:r>
      <w:r w:rsidR="00EA2355">
        <w:rPr>
          <w:i/>
        </w:rPr>
        <w:t>Т</w:t>
      </w:r>
      <w:r w:rsidRPr="00A77148">
        <w:rPr>
          <w:i/>
        </w:rPr>
        <w:t>естировани</w:t>
      </w:r>
      <w:r w:rsidR="00EA2355">
        <w:rPr>
          <w:i/>
        </w:rPr>
        <w:t>я, проведенные в нормальных, экстремальных и исключительных условиях,</w:t>
      </w:r>
      <w:r w:rsidRPr="00A77148">
        <w:rPr>
          <w:i/>
        </w:rPr>
        <w:t xml:space="preserve"> подтвердил</w:t>
      </w:r>
      <w:r w:rsidR="00EA2355">
        <w:rPr>
          <w:i/>
        </w:rPr>
        <w:t>и</w:t>
      </w:r>
      <w:r w:rsidRPr="00A77148">
        <w:rPr>
          <w:i/>
        </w:rPr>
        <w:t xml:space="preserve"> стабильность приложения.</w:t>
      </w:r>
    </w:p>
    <w:p w14:paraId="26ED2469" w14:textId="77777777" w:rsidR="00A77148" w:rsidRPr="00A77148" w:rsidRDefault="00A77148" w:rsidP="00A77148">
      <w:pPr>
        <w:jc w:val="both"/>
        <w:rPr>
          <w:i/>
        </w:rPr>
      </w:pPr>
    </w:p>
    <w:p w14:paraId="6644AC58" w14:textId="21CE225E" w:rsidR="000F03EE" w:rsidRDefault="000F03EE" w:rsidP="00A77148">
      <w:pPr>
        <w:jc w:val="both"/>
        <w:rPr>
          <w:i/>
        </w:rPr>
      </w:pPr>
      <w:r w:rsidRPr="00A77148">
        <w:rPr>
          <w:i/>
        </w:rPr>
        <w:t>При выполнении работы</w:t>
      </w:r>
      <w:r w:rsidR="00EA2355">
        <w:rPr>
          <w:i/>
        </w:rPr>
        <w:t xml:space="preserve"> Шарыгин М.С.</w:t>
      </w:r>
      <w:r w:rsidRPr="00A77148">
        <w:rPr>
          <w:i/>
        </w:rPr>
        <w:t xml:space="preserve"> проявил инициативу и самостоятельность. Студент освоил смежную предметную область материаловедения, разобрал</w:t>
      </w:r>
      <w:r w:rsidR="00EA2355">
        <w:rPr>
          <w:i/>
        </w:rPr>
        <w:t>ся</w:t>
      </w:r>
      <w:r w:rsidRPr="00A77148">
        <w:rPr>
          <w:i/>
        </w:rPr>
        <w:t xml:space="preserve"> в физическом смысле ключевых характеристик сплавов и влиянии на них легирующих</w:t>
      </w:r>
      <w:r w:rsidR="00EA2355">
        <w:rPr>
          <w:i/>
        </w:rPr>
        <w:t xml:space="preserve"> химических</w:t>
      </w:r>
      <w:r w:rsidRPr="00A77148">
        <w:rPr>
          <w:i/>
        </w:rPr>
        <w:t xml:space="preserve"> элементов. Следует также отметить умение </w:t>
      </w:r>
      <w:r w:rsidR="00EA2355">
        <w:rPr>
          <w:i/>
        </w:rPr>
        <w:t>Шарыгина</w:t>
      </w:r>
      <w:r w:rsidRPr="00A77148">
        <w:rPr>
          <w:i/>
        </w:rPr>
        <w:t xml:space="preserve"> </w:t>
      </w:r>
      <w:r w:rsidR="00EA2355">
        <w:rPr>
          <w:i/>
        </w:rPr>
        <w:t>М</w:t>
      </w:r>
      <w:r w:rsidRPr="00A77148">
        <w:rPr>
          <w:i/>
        </w:rPr>
        <w:t>.</w:t>
      </w:r>
      <w:r w:rsidR="00EA2355">
        <w:rPr>
          <w:i/>
        </w:rPr>
        <w:t>С</w:t>
      </w:r>
      <w:r w:rsidRPr="00A77148">
        <w:rPr>
          <w:i/>
        </w:rPr>
        <w:t>. работать с научной и технической литературой на русском и английском языках, обобщать и критически осмысливать найденные сведения.</w:t>
      </w:r>
    </w:p>
    <w:p w14:paraId="2FA968F0" w14:textId="77777777" w:rsidR="00A77148" w:rsidRPr="00A77148" w:rsidRDefault="00A77148" w:rsidP="00A77148">
      <w:pPr>
        <w:jc w:val="both"/>
        <w:rPr>
          <w:i/>
        </w:rPr>
      </w:pPr>
    </w:p>
    <w:p w14:paraId="25485794" w14:textId="5B6C0D11" w:rsidR="000F03EE" w:rsidRDefault="00A77148" w:rsidP="00A77148">
      <w:pPr>
        <w:jc w:val="both"/>
        <w:rPr>
          <w:i/>
        </w:rPr>
      </w:pPr>
      <w:r w:rsidRPr="00A77148">
        <w:rPr>
          <w:i/>
        </w:rPr>
        <w:lastRenderedPageBreak/>
        <w:t xml:space="preserve">Обоснованность полученных результатов и выводов не вызывает сомнений, хотя отдельные аспекты работы несут на себе отпечаток объективных ограничений. Следует учитывать, что формирование представительных наборов экспериментальных данных в материаловедении сопряжено с объективными трудностями, поэтому работа с выборками ограниченного объёма является распространённой практикой в данной области. </w:t>
      </w:r>
      <w:r w:rsidR="000F03EE" w:rsidRPr="00A77148">
        <w:rPr>
          <w:i/>
        </w:rPr>
        <w:t>Студент верно обозначил данное ограничение в тексте работы, а наращивание объема данных за счет открытых научных баз видится естественным направлением дальнейшего развития проекта.</w:t>
      </w:r>
    </w:p>
    <w:p w14:paraId="136A6BA8" w14:textId="74B0BB29" w:rsidR="00D066F3" w:rsidRDefault="00D066F3" w:rsidP="00A77148">
      <w:pPr>
        <w:jc w:val="both"/>
        <w:rPr>
          <w:i/>
        </w:rPr>
      </w:pPr>
    </w:p>
    <w:p w14:paraId="1F1CE5CD" w14:textId="04920335" w:rsidR="0056609F" w:rsidRPr="00A77148" w:rsidRDefault="0056609F" w:rsidP="0056609F">
      <w:pPr>
        <w:jc w:val="both"/>
        <w:rPr>
          <w:iCs/>
        </w:rPr>
      </w:pPr>
      <w:r w:rsidRPr="00A77148">
        <w:rPr>
          <w:iCs/>
        </w:rPr>
        <w:t xml:space="preserve">Выпускная квалификационная работа </w:t>
      </w:r>
      <w:r w:rsidR="008138BC">
        <w:rPr>
          <w:i/>
        </w:rPr>
        <w:t>Шарыгина</w:t>
      </w:r>
      <w:r w:rsidR="00A77148" w:rsidRPr="00A77148">
        <w:rPr>
          <w:i/>
        </w:rPr>
        <w:t xml:space="preserve"> </w:t>
      </w:r>
      <w:r w:rsidR="008138BC">
        <w:rPr>
          <w:i/>
        </w:rPr>
        <w:t xml:space="preserve">Максима Сергеевича </w:t>
      </w:r>
      <w:r w:rsidRPr="00A77148">
        <w:rPr>
          <w:iCs/>
        </w:rPr>
        <w:t>соответствует требованиям образовательной программы высшего образования к профессиональной подготовке по данному направлению (специальности).</w:t>
      </w:r>
    </w:p>
    <w:p w14:paraId="32A89B00" w14:textId="77777777" w:rsidR="00476FE1" w:rsidRPr="00F81639" w:rsidRDefault="00476FE1" w:rsidP="0056609F">
      <w:pPr>
        <w:jc w:val="both"/>
      </w:pPr>
    </w:p>
    <w:p w14:paraId="094F2B51" w14:textId="0A90F9B0" w:rsidR="0056609F" w:rsidRPr="00F81639" w:rsidRDefault="0056609F" w:rsidP="0056609F">
      <w:pPr>
        <w:jc w:val="both"/>
      </w:pPr>
      <w:r w:rsidRPr="00F81639">
        <w:t>Приложение: Отчет (справка) о проверке на объем заимствования на __</w:t>
      </w:r>
      <w:r w:rsidR="00A77148">
        <w:rPr>
          <w:i/>
          <w:u w:val="single"/>
        </w:rPr>
        <w:t>2</w:t>
      </w:r>
      <w:r w:rsidRPr="00F81639">
        <w:t>__ л. в 1 экз.</w:t>
      </w:r>
    </w:p>
    <w:p w14:paraId="3D3D6D83" w14:textId="77777777" w:rsidR="0056609F" w:rsidRPr="00F81639" w:rsidRDefault="0056609F" w:rsidP="0056609F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48"/>
        <w:gridCol w:w="4905"/>
      </w:tblGrid>
      <w:tr w:rsidR="0056609F" w:rsidRPr="00F81639" w14:paraId="633D8C40" w14:textId="77777777" w:rsidTr="00DA3480">
        <w:tc>
          <w:tcPr>
            <w:tcW w:w="5281" w:type="dxa"/>
          </w:tcPr>
          <w:p w14:paraId="789EFF12" w14:textId="77777777" w:rsidR="0056609F" w:rsidRPr="00F81639" w:rsidRDefault="0056609F" w:rsidP="00DA3480">
            <w:r w:rsidRPr="00F81639">
              <w:t xml:space="preserve">Руководитель </w:t>
            </w:r>
          </w:p>
          <w:p w14:paraId="06AC567F" w14:textId="77777777" w:rsidR="0056609F" w:rsidRPr="00F81639" w:rsidRDefault="0056609F" w:rsidP="00DA3480">
            <w:r w:rsidRPr="00F81639">
              <w:t>выпускной квалификационной работы</w:t>
            </w:r>
          </w:p>
        </w:tc>
        <w:tc>
          <w:tcPr>
            <w:tcW w:w="5282" w:type="dxa"/>
          </w:tcPr>
          <w:p w14:paraId="1C7EEA7B" w14:textId="77777777" w:rsidR="0056609F" w:rsidRPr="00F81639" w:rsidRDefault="0056609F" w:rsidP="00DA3480">
            <w:pPr>
              <w:jc w:val="right"/>
            </w:pPr>
          </w:p>
          <w:p w14:paraId="4BF627D5" w14:textId="669D7146" w:rsidR="0056609F" w:rsidRPr="00F81639" w:rsidRDefault="0056609F" w:rsidP="00DA3480">
            <w:pPr>
              <w:jc w:val="right"/>
            </w:pPr>
            <w:r w:rsidRPr="00F81639">
              <w:t>____________ / __</w:t>
            </w:r>
            <w:r w:rsidR="00A77148">
              <w:rPr>
                <w:i/>
                <w:u w:val="single"/>
              </w:rPr>
              <w:t>Нурагянова О.С.</w:t>
            </w:r>
            <w:r w:rsidRPr="00F81639">
              <w:t>__</w:t>
            </w:r>
          </w:p>
          <w:p w14:paraId="3D62E43B" w14:textId="77777777" w:rsidR="0056609F" w:rsidRPr="00F81639" w:rsidRDefault="0056609F" w:rsidP="00DA3480">
            <w:pPr>
              <w:jc w:val="right"/>
            </w:pPr>
            <w:r w:rsidRPr="00F81639">
              <w:t xml:space="preserve">(подпись)     </w:t>
            </w:r>
            <w:r w:rsidR="007E3FF7">
              <w:t xml:space="preserve">   </w:t>
            </w:r>
            <w:r w:rsidRPr="00F81639">
              <w:t xml:space="preserve">  (Фамилия И.О.)</w:t>
            </w:r>
          </w:p>
          <w:p w14:paraId="15DA7AB6" w14:textId="77777777" w:rsidR="0056609F" w:rsidRPr="00F81639" w:rsidRDefault="0056609F" w:rsidP="00DA3480">
            <w:pPr>
              <w:jc w:val="center"/>
            </w:pPr>
          </w:p>
          <w:p w14:paraId="79A25255" w14:textId="5392D2DE" w:rsidR="0056609F" w:rsidRPr="00F81639" w:rsidRDefault="0056609F" w:rsidP="005A615C">
            <w:pPr>
              <w:jc w:val="right"/>
            </w:pPr>
            <w:r w:rsidRPr="00F81639">
              <w:t>«__</w:t>
            </w:r>
            <w:r w:rsidR="00AF561B">
              <w:rPr>
                <w:i/>
                <w:u w:val="single"/>
              </w:rPr>
              <w:t>0</w:t>
            </w:r>
            <w:r w:rsidR="007F02F5">
              <w:rPr>
                <w:i/>
                <w:u w:val="single"/>
              </w:rPr>
              <w:t>1</w:t>
            </w:r>
            <w:r w:rsidRPr="00F81639">
              <w:t>__» ___</w:t>
            </w:r>
            <w:r w:rsidR="007E3FF7" w:rsidRPr="007E3FF7">
              <w:rPr>
                <w:i/>
                <w:u w:val="single"/>
              </w:rPr>
              <w:t>июня</w:t>
            </w:r>
            <w:r w:rsidRPr="00F81639">
              <w:t>___</w:t>
            </w:r>
            <w:r w:rsidR="007E3FF7">
              <w:t xml:space="preserve"> </w:t>
            </w:r>
            <w:r w:rsidRPr="00F81639">
              <w:t>20_</w:t>
            </w:r>
            <w:r w:rsidR="007E3FF7" w:rsidRPr="007E3FF7">
              <w:rPr>
                <w:i/>
                <w:u w:val="single"/>
              </w:rPr>
              <w:t>2</w:t>
            </w:r>
            <w:r w:rsidR="00AF561B">
              <w:rPr>
                <w:i/>
                <w:u w:val="single"/>
              </w:rPr>
              <w:t>6</w:t>
            </w:r>
            <w:r w:rsidRPr="00F81639">
              <w:t>_</w:t>
            </w:r>
            <w:r w:rsidR="007E3FF7">
              <w:t xml:space="preserve"> </w:t>
            </w:r>
            <w:r w:rsidRPr="00F81639">
              <w:t>г.</w:t>
            </w:r>
          </w:p>
        </w:tc>
      </w:tr>
    </w:tbl>
    <w:p w14:paraId="4B3A5960" w14:textId="77777777" w:rsidR="0056609F" w:rsidRPr="00F81639" w:rsidRDefault="0056609F" w:rsidP="0056609F">
      <w:pPr>
        <w:jc w:val="righ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50"/>
        <w:gridCol w:w="4903"/>
      </w:tblGrid>
      <w:tr w:rsidR="0056609F" w:rsidRPr="00F81639" w14:paraId="565F2C13" w14:textId="77777777" w:rsidTr="00DA3480">
        <w:tc>
          <w:tcPr>
            <w:tcW w:w="5281" w:type="dxa"/>
          </w:tcPr>
          <w:p w14:paraId="1883A7D2" w14:textId="77777777" w:rsidR="0056609F" w:rsidRPr="00F81639" w:rsidRDefault="0056609F" w:rsidP="00DA3480">
            <w:r w:rsidRPr="00F81639">
              <w:t>С отзывом на выпускную квалификационную работу ознакомлен:</w:t>
            </w:r>
          </w:p>
          <w:p w14:paraId="0DC9E501" w14:textId="77777777" w:rsidR="007E3FF7" w:rsidRDefault="007E3FF7" w:rsidP="00DA3480"/>
          <w:p w14:paraId="1563164E" w14:textId="77777777" w:rsidR="0056609F" w:rsidRPr="00F81639" w:rsidRDefault="0056609F" w:rsidP="00DA3480">
            <w:r w:rsidRPr="00F81639">
              <w:t>Обучающийся</w:t>
            </w:r>
            <w:r w:rsidRPr="00F81639">
              <w:rPr>
                <w:vertAlign w:val="superscript"/>
              </w:rPr>
              <w:footnoteReference w:id="1"/>
            </w:r>
          </w:p>
          <w:p w14:paraId="155B77FE" w14:textId="77777777" w:rsidR="0056609F" w:rsidRPr="00F81639" w:rsidRDefault="0056609F" w:rsidP="00DA3480"/>
        </w:tc>
        <w:tc>
          <w:tcPr>
            <w:tcW w:w="5282" w:type="dxa"/>
          </w:tcPr>
          <w:p w14:paraId="711713F4" w14:textId="77777777" w:rsidR="0056609F" w:rsidRPr="00F81639" w:rsidRDefault="0056609F" w:rsidP="00DA3480">
            <w:pPr>
              <w:jc w:val="center"/>
            </w:pPr>
          </w:p>
          <w:p w14:paraId="1D6558D3" w14:textId="77777777" w:rsidR="0056609F" w:rsidRPr="00F81639" w:rsidRDefault="0056609F" w:rsidP="00DA3480">
            <w:pPr>
              <w:jc w:val="center"/>
            </w:pPr>
          </w:p>
          <w:p w14:paraId="540D60C1" w14:textId="77777777" w:rsidR="007E3FF7" w:rsidRDefault="007E3FF7" w:rsidP="00DA3480">
            <w:pPr>
              <w:jc w:val="right"/>
            </w:pPr>
          </w:p>
          <w:p w14:paraId="2045BE9B" w14:textId="187B1656" w:rsidR="0056609F" w:rsidRPr="00F81639" w:rsidRDefault="0056609F" w:rsidP="00DA3480">
            <w:pPr>
              <w:jc w:val="right"/>
            </w:pPr>
            <w:r w:rsidRPr="00F81639">
              <w:t>____________ / __</w:t>
            </w:r>
            <w:r w:rsidR="00A77148">
              <w:rPr>
                <w:i/>
                <w:u w:val="single"/>
              </w:rPr>
              <w:t>Ш</w:t>
            </w:r>
            <w:r w:rsidR="007F02F5">
              <w:rPr>
                <w:i/>
                <w:u w:val="single"/>
              </w:rPr>
              <w:t>арыгин</w:t>
            </w:r>
            <w:r w:rsidR="00A77148">
              <w:rPr>
                <w:i/>
                <w:u w:val="single"/>
              </w:rPr>
              <w:t xml:space="preserve"> </w:t>
            </w:r>
            <w:r w:rsidR="007F02F5">
              <w:rPr>
                <w:i/>
                <w:u w:val="single"/>
              </w:rPr>
              <w:t>М</w:t>
            </w:r>
            <w:r w:rsidR="00A77148">
              <w:rPr>
                <w:i/>
                <w:u w:val="single"/>
              </w:rPr>
              <w:t>.</w:t>
            </w:r>
            <w:r w:rsidR="007F02F5">
              <w:rPr>
                <w:i/>
                <w:u w:val="single"/>
              </w:rPr>
              <w:t>С</w:t>
            </w:r>
            <w:r w:rsidR="00A77148">
              <w:rPr>
                <w:i/>
                <w:u w:val="single"/>
              </w:rPr>
              <w:t>.</w:t>
            </w:r>
            <w:r w:rsidRPr="00F81639">
              <w:t>__</w:t>
            </w:r>
          </w:p>
          <w:p w14:paraId="2EAE08C4" w14:textId="77777777" w:rsidR="0056609F" w:rsidRPr="00F81639" w:rsidRDefault="0056609F" w:rsidP="00DA3480">
            <w:pPr>
              <w:jc w:val="right"/>
            </w:pPr>
            <w:r w:rsidRPr="00F81639">
              <w:t>(подпись)         (Фамилия И.О.)</w:t>
            </w:r>
          </w:p>
          <w:p w14:paraId="6593137A" w14:textId="0385E205" w:rsidR="0056609F" w:rsidRPr="00F81639" w:rsidRDefault="007E3FF7" w:rsidP="005A615C">
            <w:pPr>
              <w:jc w:val="right"/>
            </w:pPr>
            <w:r w:rsidRPr="00F81639">
              <w:t>«__</w:t>
            </w:r>
            <w:r w:rsidR="00AF561B">
              <w:rPr>
                <w:i/>
                <w:u w:val="single"/>
              </w:rPr>
              <w:t>0</w:t>
            </w:r>
            <w:r w:rsidR="007F02F5">
              <w:rPr>
                <w:i/>
                <w:u w:val="single"/>
              </w:rPr>
              <w:t>1</w:t>
            </w:r>
            <w:r w:rsidRPr="00F81639">
              <w:t>__» ___</w:t>
            </w:r>
            <w:r w:rsidRPr="007E3FF7">
              <w:rPr>
                <w:i/>
                <w:u w:val="single"/>
              </w:rPr>
              <w:t>июня</w:t>
            </w:r>
            <w:r w:rsidRPr="00F81639">
              <w:t>___</w:t>
            </w:r>
            <w:r>
              <w:t xml:space="preserve"> </w:t>
            </w:r>
            <w:r w:rsidRPr="00F81639">
              <w:t>20_</w:t>
            </w:r>
            <w:r w:rsidRPr="007E3FF7">
              <w:rPr>
                <w:i/>
                <w:u w:val="single"/>
              </w:rPr>
              <w:t>2</w:t>
            </w:r>
            <w:r w:rsidR="00AF561B">
              <w:rPr>
                <w:i/>
                <w:u w:val="single"/>
              </w:rPr>
              <w:t>6</w:t>
            </w:r>
            <w:r w:rsidRPr="00F81639">
              <w:t>_</w:t>
            </w:r>
            <w:r>
              <w:t xml:space="preserve"> </w:t>
            </w:r>
            <w:r w:rsidRPr="00F81639">
              <w:t>г.</w:t>
            </w:r>
          </w:p>
        </w:tc>
      </w:tr>
    </w:tbl>
    <w:p w14:paraId="1C2ABF4E" w14:textId="77777777" w:rsidR="009D40D2" w:rsidRPr="0056609F" w:rsidRDefault="009D40D2" w:rsidP="0056609F"/>
    <w:sectPr w:rsidR="009D40D2" w:rsidRPr="0056609F" w:rsidSect="00F47016">
      <w:pgSz w:w="11906" w:h="16838" w:code="9"/>
      <w:pgMar w:top="1134" w:right="851" w:bottom="1134" w:left="1418" w:header="720" w:footer="720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6EC18" w14:textId="77777777" w:rsidR="005945F2" w:rsidRDefault="005945F2" w:rsidP="0056609F">
      <w:r>
        <w:separator/>
      </w:r>
    </w:p>
  </w:endnote>
  <w:endnote w:type="continuationSeparator" w:id="0">
    <w:p w14:paraId="6F6735D2" w14:textId="77777777" w:rsidR="005945F2" w:rsidRDefault="005945F2" w:rsidP="00566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BAB2F" w14:textId="77777777" w:rsidR="005945F2" w:rsidRDefault="005945F2" w:rsidP="0056609F">
      <w:r>
        <w:separator/>
      </w:r>
    </w:p>
  </w:footnote>
  <w:footnote w:type="continuationSeparator" w:id="0">
    <w:p w14:paraId="2438B00E" w14:textId="77777777" w:rsidR="005945F2" w:rsidRDefault="005945F2" w:rsidP="0056609F">
      <w:r>
        <w:continuationSeparator/>
      </w:r>
    </w:p>
  </w:footnote>
  <w:footnote w:id="1">
    <w:p w14:paraId="78FB9447" w14:textId="77777777" w:rsidR="0056609F" w:rsidRDefault="0056609F" w:rsidP="0056609F">
      <w:pPr>
        <w:pStyle w:val="ab"/>
      </w:pPr>
      <w:r>
        <w:rPr>
          <w:rStyle w:val="ad"/>
        </w:rPr>
        <w:footnoteRef/>
      </w:r>
      <w:r>
        <w:t xml:space="preserve"> </w:t>
      </w:r>
      <w:r w:rsidRPr="00FF4C28">
        <w:t>не позднее чем за 5 календарных дней до дня защиты выпускной квалификационной работы.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1FB"/>
    <w:multiLevelType w:val="hybridMultilevel"/>
    <w:tmpl w:val="4532E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E301D"/>
    <w:multiLevelType w:val="hybridMultilevel"/>
    <w:tmpl w:val="1780F8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F276A9"/>
    <w:multiLevelType w:val="hybridMultilevel"/>
    <w:tmpl w:val="E0CEE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55DD9"/>
    <w:multiLevelType w:val="hybridMultilevel"/>
    <w:tmpl w:val="26F6EE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2C118C"/>
    <w:multiLevelType w:val="hybridMultilevel"/>
    <w:tmpl w:val="0D5279B0"/>
    <w:lvl w:ilvl="0" w:tplc="A92A24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E77155"/>
    <w:multiLevelType w:val="hybridMultilevel"/>
    <w:tmpl w:val="279CE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66687"/>
    <w:multiLevelType w:val="hybridMultilevel"/>
    <w:tmpl w:val="24BEF3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8573614">
    <w:abstractNumId w:val="6"/>
  </w:num>
  <w:num w:numId="2" w16cid:durableId="1260943288">
    <w:abstractNumId w:val="1"/>
  </w:num>
  <w:num w:numId="3" w16cid:durableId="170067302">
    <w:abstractNumId w:val="3"/>
  </w:num>
  <w:num w:numId="4" w16cid:durableId="1100643429">
    <w:abstractNumId w:val="2"/>
  </w:num>
  <w:num w:numId="5" w16cid:durableId="694617249">
    <w:abstractNumId w:val="4"/>
  </w:num>
  <w:num w:numId="6" w16cid:durableId="1095518925">
    <w:abstractNumId w:val="0"/>
  </w:num>
  <w:num w:numId="7" w16cid:durableId="283389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130"/>
    <w:rsid w:val="00036CF1"/>
    <w:rsid w:val="000A5206"/>
    <w:rsid w:val="000D4589"/>
    <w:rsid w:val="000E735F"/>
    <w:rsid w:val="000F03EE"/>
    <w:rsid w:val="00107D72"/>
    <w:rsid w:val="00111130"/>
    <w:rsid w:val="00111D20"/>
    <w:rsid w:val="00123AEF"/>
    <w:rsid w:val="00150E35"/>
    <w:rsid w:val="0017582A"/>
    <w:rsid w:val="001764FF"/>
    <w:rsid w:val="00180C31"/>
    <w:rsid w:val="0020110B"/>
    <w:rsid w:val="00215CAB"/>
    <w:rsid w:val="002232F0"/>
    <w:rsid w:val="003037BE"/>
    <w:rsid w:val="00311441"/>
    <w:rsid w:val="00347974"/>
    <w:rsid w:val="003569D6"/>
    <w:rsid w:val="0038117B"/>
    <w:rsid w:val="003A39D1"/>
    <w:rsid w:val="00445545"/>
    <w:rsid w:val="004543A7"/>
    <w:rsid w:val="00476FE1"/>
    <w:rsid w:val="00490D2A"/>
    <w:rsid w:val="004D487C"/>
    <w:rsid w:val="0056609F"/>
    <w:rsid w:val="005945F2"/>
    <w:rsid w:val="005A0EFF"/>
    <w:rsid w:val="005A42EF"/>
    <w:rsid w:val="005A615C"/>
    <w:rsid w:val="005D4179"/>
    <w:rsid w:val="006056F5"/>
    <w:rsid w:val="00647BCF"/>
    <w:rsid w:val="006F457D"/>
    <w:rsid w:val="0071432A"/>
    <w:rsid w:val="007404B9"/>
    <w:rsid w:val="007450E0"/>
    <w:rsid w:val="007E3FF7"/>
    <w:rsid w:val="007F02F5"/>
    <w:rsid w:val="008138BC"/>
    <w:rsid w:val="00816092"/>
    <w:rsid w:val="00851B05"/>
    <w:rsid w:val="00875204"/>
    <w:rsid w:val="008D6F55"/>
    <w:rsid w:val="008E1425"/>
    <w:rsid w:val="008E32A8"/>
    <w:rsid w:val="008F2F3C"/>
    <w:rsid w:val="00971AFC"/>
    <w:rsid w:val="00976C20"/>
    <w:rsid w:val="009807BE"/>
    <w:rsid w:val="009A6234"/>
    <w:rsid w:val="009C7CE6"/>
    <w:rsid w:val="009D18E6"/>
    <w:rsid w:val="009D40D2"/>
    <w:rsid w:val="009D7C2E"/>
    <w:rsid w:val="009F04A7"/>
    <w:rsid w:val="00A011D7"/>
    <w:rsid w:val="00A64FA5"/>
    <w:rsid w:val="00A658A2"/>
    <w:rsid w:val="00A77148"/>
    <w:rsid w:val="00AA5049"/>
    <w:rsid w:val="00AE45B2"/>
    <w:rsid w:val="00AF561B"/>
    <w:rsid w:val="00B16F7C"/>
    <w:rsid w:val="00B373D4"/>
    <w:rsid w:val="00B82DE7"/>
    <w:rsid w:val="00BF3D4F"/>
    <w:rsid w:val="00C418CB"/>
    <w:rsid w:val="00CB590C"/>
    <w:rsid w:val="00CD3201"/>
    <w:rsid w:val="00CD5D15"/>
    <w:rsid w:val="00D01362"/>
    <w:rsid w:val="00D02B2C"/>
    <w:rsid w:val="00D066F3"/>
    <w:rsid w:val="00D111EF"/>
    <w:rsid w:val="00D70686"/>
    <w:rsid w:val="00D80DA1"/>
    <w:rsid w:val="00DC3C2D"/>
    <w:rsid w:val="00DF4258"/>
    <w:rsid w:val="00E01F8E"/>
    <w:rsid w:val="00E07C15"/>
    <w:rsid w:val="00E11DEB"/>
    <w:rsid w:val="00E262BF"/>
    <w:rsid w:val="00E33480"/>
    <w:rsid w:val="00E51CBC"/>
    <w:rsid w:val="00E54843"/>
    <w:rsid w:val="00E63731"/>
    <w:rsid w:val="00E7479C"/>
    <w:rsid w:val="00E8664F"/>
    <w:rsid w:val="00EA2355"/>
    <w:rsid w:val="00EC0804"/>
    <w:rsid w:val="00EE5B1C"/>
    <w:rsid w:val="00F2523F"/>
    <w:rsid w:val="00F47016"/>
    <w:rsid w:val="00F66DED"/>
    <w:rsid w:val="00F729B8"/>
    <w:rsid w:val="00FD2361"/>
    <w:rsid w:val="00FD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72F7A"/>
  <w15:docId w15:val="{08272C10-F518-4EDE-9FBF-9520BB98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rPr>
      <w:sz w:val="28"/>
      <w:szCs w:val="18"/>
    </w:rPr>
  </w:style>
  <w:style w:type="paragraph" w:styleId="a3">
    <w:name w:val="Body Text"/>
    <w:basedOn w:val="a"/>
    <w:pPr>
      <w:jc w:val="both"/>
    </w:pPr>
    <w:rPr>
      <w:sz w:val="28"/>
      <w:szCs w:val="28"/>
    </w:rPr>
  </w:style>
  <w:style w:type="paragraph" w:styleId="a4">
    <w:name w:val="Body Text Indent"/>
    <w:basedOn w:val="a"/>
    <w:pPr>
      <w:ind w:firstLine="702"/>
    </w:pPr>
    <w:rPr>
      <w:sz w:val="24"/>
    </w:rPr>
  </w:style>
  <w:style w:type="paragraph" w:styleId="21">
    <w:name w:val="Body Text Indent 2"/>
    <w:basedOn w:val="a"/>
    <w:pPr>
      <w:ind w:firstLine="702"/>
      <w:jc w:val="both"/>
    </w:pPr>
    <w:rPr>
      <w:sz w:val="24"/>
    </w:rPr>
  </w:style>
  <w:style w:type="table" w:styleId="a5">
    <w:name w:val="Table Grid"/>
    <w:basedOn w:val="a1"/>
    <w:rsid w:val="00180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D6F55"/>
    <w:pPr>
      <w:ind w:left="720"/>
      <w:contextualSpacing/>
    </w:pPr>
  </w:style>
  <w:style w:type="paragraph" w:styleId="a7">
    <w:name w:val="Balloon Text"/>
    <w:basedOn w:val="a"/>
    <w:link w:val="a8"/>
    <w:semiHidden/>
    <w:unhideWhenUsed/>
    <w:rsid w:val="009A623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semiHidden/>
    <w:rsid w:val="009A623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nhideWhenUsed/>
    <w:rsid w:val="00E63731"/>
    <w:rPr>
      <w:color w:val="0000FF" w:themeColor="hyperlink"/>
      <w:u w:val="single"/>
    </w:rPr>
  </w:style>
  <w:style w:type="paragraph" w:styleId="aa">
    <w:name w:val="No Spacing"/>
    <w:uiPriority w:val="1"/>
    <w:qFormat/>
    <w:rsid w:val="009D40D2"/>
    <w:rPr>
      <w:sz w:val="24"/>
      <w:szCs w:val="24"/>
    </w:rPr>
  </w:style>
  <w:style w:type="paragraph" w:styleId="ab">
    <w:name w:val="footnote text"/>
    <w:basedOn w:val="a"/>
    <w:link w:val="ac"/>
    <w:rsid w:val="0056609F"/>
  </w:style>
  <w:style w:type="character" w:customStyle="1" w:styleId="ac">
    <w:name w:val="Текст сноски Знак"/>
    <w:basedOn w:val="a0"/>
    <w:link w:val="ab"/>
    <w:rsid w:val="0056609F"/>
  </w:style>
  <w:style w:type="character" w:styleId="ad">
    <w:name w:val="footnote reference"/>
    <w:rsid w:val="0056609F"/>
    <w:rPr>
      <w:vertAlign w:val="superscript"/>
    </w:rPr>
  </w:style>
  <w:style w:type="paragraph" w:customStyle="1" w:styleId="ds-markdown-paragraph">
    <w:name w:val="ds-markdown-paragraph"/>
    <w:basedOn w:val="a"/>
    <w:rsid w:val="000F03E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51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86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9ECD9-46C3-4A24-81B1-DAD95705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Проректору по УР</vt:lpstr>
    </vt:vector>
  </TitlesOfParts>
  <Company>FIRT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Проректору по УР</dc:title>
  <dc:creator>Maya</dc:creator>
  <cp:lastModifiedBy>Maxim Sharigin</cp:lastModifiedBy>
  <cp:revision>19</cp:revision>
  <cp:lastPrinted>2024-06-19T09:27:00Z</cp:lastPrinted>
  <dcterms:created xsi:type="dcterms:W3CDTF">2024-06-18T19:11:00Z</dcterms:created>
  <dcterms:modified xsi:type="dcterms:W3CDTF">2026-06-14T21:27:00Z</dcterms:modified>
</cp:coreProperties>
</file>