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C48A4" w14:textId="77777777" w:rsidR="00C7176B" w:rsidRPr="00C7176B" w:rsidRDefault="00C7176B" w:rsidP="00C7176B">
      <w:pPr>
        <w:rPr>
          <w:b/>
          <w:bCs/>
        </w:rPr>
      </w:pPr>
      <w:r w:rsidRPr="00C7176B">
        <w:rPr>
          <w:b/>
          <w:bCs/>
        </w:rPr>
        <w:t>Introduction</w:t>
      </w:r>
    </w:p>
    <w:p w14:paraId="3FDB6B15" w14:textId="77777777" w:rsidR="00C7176B" w:rsidRPr="00C7176B" w:rsidRDefault="00C7176B" w:rsidP="00C7176B">
      <w:r w:rsidRPr="00C7176B">
        <w:t>Introduction</w:t>
      </w:r>
    </w:p>
    <w:p w14:paraId="5FA7E49C" w14:textId="5C2C1222" w:rsidR="00C7176B" w:rsidRPr="00C7176B" w:rsidRDefault="00C7176B" w:rsidP="00C7176B">
      <w:r w:rsidRPr="00C7176B">
        <w:t>When you have a list of email addresses you want to compare to AD and see what email addresses are actually present in Active Directory, you can use this PS script.</w:t>
      </w:r>
      <w:r w:rsidRPr="00C7176B">
        <w:br/>
      </w:r>
      <w:r w:rsidRPr="00C7176B">
        <w:br/>
        <w:t>This PS script will go through all emails in the list and compare to AD and produce 2 txt files including all email addresses found in AD and email addresses not found in AD.</w:t>
      </w:r>
      <w:r w:rsidRPr="00C7176B">
        <w:br/>
      </w:r>
      <w:r w:rsidRPr="00C7176B">
        <w:br/>
        <w:t>1. Save this </w:t>
      </w:r>
      <w:r>
        <w:t>“</w:t>
      </w:r>
      <w:r w:rsidRPr="00C7176B">
        <w:t>EmailTitle.txt</w:t>
      </w:r>
      <w:r>
        <w:t>”</w:t>
      </w:r>
      <w:r w:rsidRPr="00C7176B">
        <w:t> to a folder. ex:) c:\kpw</w:t>
      </w:r>
    </w:p>
    <w:p w14:paraId="46FA28A9" w14:textId="15AAEC78" w:rsidR="00C7176B" w:rsidRDefault="00C7176B" w:rsidP="00C7176B">
      <w:r w:rsidRPr="00C7176B">
        <w:t xml:space="preserve">-After you download file, unblock it and rename it to "EmailTitle.ps1" and place it into </w:t>
      </w:r>
      <w:proofErr w:type="gramStart"/>
      <w:r w:rsidRPr="00C7176B">
        <w:t>C:\kpw</w:t>
      </w:r>
      <w:r>
        <w:t xml:space="preserve">  (</w:t>
      </w:r>
      <w:proofErr w:type="gramEnd"/>
      <w:r>
        <w:t>You can change the directory name of your choice)</w:t>
      </w:r>
    </w:p>
    <w:p w14:paraId="4E7E1698" w14:textId="43F91379" w:rsidR="00C7176B" w:rsidRPr="00C7176B" w:rsidRDefault="00C7176B" w:rsidP="00C7176B">
      <w:r>
        <w:rPr>
          <w:noProof/>
        </w:rPr>
        <w:drawing>
          <wp:inline distT="0" distB="0" distL="0" distR="0" wp14:anchorId="456CD1B6" wp14:editId="50A99B6E">
            <wp:extent cx="5058481" cy="5420481"/>
            <wp:effectExtent l="0" t="0" r="8890" b="8890"/>
            <wp:docPr id="136979373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93734" name="Picture 13697937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BC21" w14:textId="08DE9A8D" w:rsidR="00C7176B" w:rsidRPr="00C7176B" w:rsidRDefault="00C7176B" w:rsidP="00C7176B">
      <w:r w:rsidRPr="00C7176B">
        <w:rPr>
          <w:noProof/>
        </w:rPr>
        <w:lastRenderedPageBreak/>
        <mc:AlternateContent>
          <mc:Choice Requires="wps">
            <w:drawing>
              <wp:inline distT="0" distB="0" distL="0" distR="0" wp14:anchorId="6752AF00" wp14:editId="66A952E9">
                <wp:extent cx="304800" cy="304800"/>
                <wp:effectExtent l="0" t="0" r="0" b="0"/>
                <wp:docPr id="227441961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5BE2CE" id="Rectangle 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59C0492" w14:textId="7F928F15" w:rsidR="00C7176B" w:rsidRPr="00C7176B" w:rsidRDefault="00C7176B" w:rsidP="00C7176B">
      <w:r w:rsidRPr="00C7176B">
        <w:rPr>
          <w:noProof/>
        </w:rPr>
        <mc:AlternateContent>
          <mc:Choice Requires="wps">
            <w:drawing>
              <wp:inline distT="0" distB="0" distL="0" distR="0" wp14:anchorId="6A1091ED" wp14:editId="5B9F0539">
                <wp:extent cx="304800" cy="304800"/>
                <wp:effectExtent l="0" t="0" r="0" b="0"/>
                <wp:docPr id="1807590017" name="Rectangl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2D77F5" id="Rectangle 2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4881B28" wp14:editId="7C434FA5">
            <wp:extent cx="4867954" cy="5420481"/>
            <wp:effectExtent l="0" t="0" r="8890" b="8890"/>
            <wp:docPr id="157964981" name="Picture 3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4981" name="Picture 3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32ED" w14:textId="77777777" w:rsidR="00C7176B" w:rsidRPr="00C7176B" w:rsidRDefault="00C7176B" w:rsidP="00C7176B">
      <w:r w:rsidRPr="00C7176B">
        <w:t> </w:t>
      </w:r>
    </w:p>
    <w:p w14:paraId="1176786E" w14:textId="717630E4" w:rsidR="00C7176B" w:rsidRPr="00C7176B" w:rsidRDefault="00C7176B" w:rsidP="00C7176B">
      <w:r w:rsidRPr="00C7176B">
        <w:lastRenderedPageBreak/>
        <w:t xml:space="preserve">-Rename it to </w:t>
      </w:r>
      <w:r>
        <w:t>“</w:t>
      </w:r>
      <w:r w:rsidRPr="00C7176B">
        <w:t>EmailTitle.ps1</w:t>
      </w:r>
      <w:r>
        <w:t>”</w:t>
      </w:r>
      <w:r w:rsidRPr="00C7176B">
        <w:t xml:space="preserve"> and unblock it. Move it to C:\kpw folder.</w:t>
      </w:r>
      <w:r w:rsidRPr="00C7176B">
        <w:br/>
      </w:r>
      <w:r w:rsidRPr="00C7176B">
        <w:rPr>
          <w:noProof/>
        </w:rPr>
        <mc:AlternateContent>
          <mc:Choice Requires="wps">
            <w:drawing>
              <wp:inline distT="0" distB="0" distL="0" distR="0" wp14:anchorId="18BB25C4" wp14:editId="6707A4AD">
                <wp:extent cx="304800" cy="304800"/>
                <wp:effectExtent l="0" t="0" r="0" b="0"/>
                <wp:docPr id="728742212" name="Rectangl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BECCFB" id="Rectangle 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9925AE2" wp14:editId="79726D83">
            <wp:extent cx="5877745" cy="5229955"/>
            <wp:effectExtent l="0" t="0" r="8890" b="8890"/>
            <wp:docPr id="1229536998" name="Picture 3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36998" name="Picture 3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CEA2" w14:textId="77777777" w:rsidR="00C7176B" w:rsidRDefault="00C7176B" w:rsidP="00C7176B">
      <w:r w:rsidRPr="00C7176B">
        <w:t> -Place it into C:\kpw folder</w:t>
      </w:r>
    </w:p>
    <w:p w14:paraId="2086CDD5" w14:textId="2098E999" w:rsidR="00C7176B" w:rsidRPr="00C7176B" w:rsidRDefault="00C7176B" w:rsidP="00C7176B">
      <w:r>
        <w:rPr>
          <w:noProof/>
        </w:rPr>
        <w:lastRenderedPageBreak/>
        <w:drawing>
          <wp:inline distT="0" distB="0" distL="0" distR="0" wp14:anchorId="25465066" wp14:editId="782378CE">
            <wp:extent cx="5943600" cy="3545205"/>
            <wp:effectExtent l="0" t="0" r="0" b="0"/>
            <wp:docPr id="1234626809" name="Picture 3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26809" name="Picture 3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D8F1" w14:textId="400996C7" w:rsidR="00C7176B" w:rsidRPr="00C7176B" w:rsidRDefault="00C7176B" w:rsidP="00C7176B">
      <w:r w:rsidRPr="00C7176B">
        <w:rPr>
          <w:noProof/>
        </w:rPr>
        <mc:AlternateContent>
          <mc:Choice Requires="wps">
            <w:drawing>
              <wp:inline distT="0" distB="0" distL="0" distR="0" wp14:anchorId="5EA47C8F" wp14:editId="6A404E52">
                <wp:extent cx="304800" cy="304800"/>
                <wp:effectExtent l="0" t="0" r="0" b="0"/>
                <wp:docPr id="1888916024" name="Rectangl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78BE46" id="Rectangle 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7CC8950" w14:textId="77777777" w:rsidR="00C7176B" w:rsidRDefault="00C7176B" w:rsidP="00C7176B">
      <w:r w:rsidRPr="00C7176B">
        <w:t> </w:t>
      </w:r>
    </w:p>
    <w:p w14:paraId="77119814" w14:textId="77777777" w:rsidR="00C7176B" w:rsidRDefault="00C7176B" w:rsidP="00C7176B"/>
    <w:p w14:paraId="30C29480" w14:textId="77777777" w:rsidR="00C7176B" w:rsidRDefault="00C7176B" w:rsidP="00C7176B"/>
    <w:p w14:paraId="0EC3E7A6" w14:textId="77777777" w:rsidR="00C7176B" w:rsidRDefault="00C7176B" w:rsidP="00C7176B"/>
    <w:p w14:paraId="1EF00578" w14:textId="77777777" w:rsidR="00C7176B" w:rsidRDefault="00C7176B" w:rsidP="00C7176B"/>
    <w:p w14:paraId="3C20468A" w14:textId="77777777" w:rsidR="00C7176B" w:rsidRDefault="00C7176B" w:rsidP="00C7176B"/>
    <w:p w14:paraId="32FC284E" w14:textId="77777777" w:rsidR="00C7176B" w:rsidRDefault="00C7176B" w:rsidP="00C7176B"/>
    <w:p w14:paraId="1CE1095B" w14:textId="77777777" w:rsidR="00C7176B" w:rsidRDefault="00C7176B" w:rsidP="00C7176B"/>
    <w:p w14:paraId="658C1444" w14:textId="77777777" w:rsidR="00C7176B" w:rsidRDefault="00C7176B" w:rsidP="00C7176B"/>
    <w:p w14:paraId="710F3B4B" w14:textId="77777777" w:rsidR="00C7176B" w:rsidRDefault="00C7176B" w:rsidP="00C7176B"/>
    <w:p w14:paraId="0FD2BF54" w14:textId="77777777" w:rsidR="00C7176B" w:rsidRDefault="00C7176B" w:rsidP="00C7176B"/>
    <w:p w14:paraId="37E46742" w14:textId="77777777" w:rsidR="00C7176B" w:rsidRPr="00C7176B" w:rsidRDefault="00C7176B" w:rsidP="00C7176B"/>
    <w:p w14:paraId="77085899" w14:textId="2C447DF7" w:rsidR="00C7176B" w:rsidRPr="00C7176B" w:rsidRDefault="00C7176B" w:rsidP="00C7176B">
      <w:r w:rsidRPr="00C7176B">
        <w:lastRenderedPageBreak/>
        <w:t>2. Save your list into the same location and name it as "listhere.csv" ex:) c:\kpw\listhere.csv</w:t>
      </w:r>
      <w:r w:rsidRPr="00C7176B">
        <w:br/>
        <w:t>-Make sure your CSV has following format. (One column and name as "Email")</w:t>
      </w:r>
      <w:r w:rsidRPr="00C7176B">
        <w:rPr>
          <w:noProof/>
        </w:rPr>
        <w:drawing>
          <wp:inline distT="0" distB="0" distL="0" distR="0" wp14:anchorId="4E4724B0" wp14:editId="2249DD3A">
            <wp:extent cx="5812599" cy="7746956"/>
            <wp:effectExtent l="0" t="0" r="0" b="6985"/>
            <wp:docPr id="20616272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2722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599" cy="774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176B">
        <w:br/>
      </w:r>
      <w:r w:rsidRPr="00C7176B">
        <w:lastRenderedPageBreak/>
        <w:br/>
      </w:r>
      <w:r w:rsidRPr="00C7176B">
        <w:rPr>
          <w:noProof/>
        </w:rPr>
        <mc:AlternateContent>
          <mc:Choice Requires="wps">
            <w:drawing>
              <wp:inline distT="0" distB="0" distL="0" distR="0" wp14:anchorId="674B682B" wp14:editId="20CC78B5">
                <wp:extent cx="304800" cy="304800"/>
                <wp:effectExtent l="0" t="0" r="0" b="0"/>
                <wp:docPr id="173175537" name="Rectangl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D13E66" id="Rectangle 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63BE137" w14:textId="77777777" w:rsidR="00C7176B" w:rsidRPr="00C7176B" w:rsidRDefault="00C7176B" w:rsidP="00C7176B">
      <w:r w:rsidRPr="00C7176B">
        <w:t> </w:t>
      </w:r>
    </w:p>
    <w:p w14:paraId="123BC9BC" w14:textId="3A572FC0" w:rsidR="00C7176B" w:rsidRDefault="00C7176B" w:rsidP="00C7176B">
      <w:r w:rsidRPr="00C7176B">
        <w:t xml:space="preserve">3. Execute the </w:t>
      </w:r>
      <w:r w:rsidR="00011A78">
        <w:t>“</w:t>
      </w:r>
      <w:r w:rsidR="00011A78" w:rsidRPr="00011A78">
        <w:t>EmailTitle.ps1</w:t>
      </w:r>
      <w:r w:rsidR="00011A78">
        <w:t xml:space="preserve">” </w:t>
      </w:r>
      <w:r w:rsidRPr="00C7176B">
        <w:t>from the folder location.</w:t>
      </w:r>
    </w:p>
    <w:p w14:paraId="61205DC3" w14:textId="41576C37" w:rsidR="00011A78" w:rsidRPr="00C7176B" w:rsidRDefault="00D97694" w:rsidP="00C7176B">
      <w:r>
        <w:rPr>
          <w:noProof/>
        </w:rPr>
        <w:drawing>
          <wp:inline distT="0" distB="0" distL="0" distR="0" wp14:anchorId="78ACB7F3" wp14:editId="2FE6B917">
            <wp:extent cx="6096000" cy="1295400"/>
            <wp:effectExtent l="0" t="0" r="0" b="0"/>
            <wp:docPr id="77795603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B6E11B" w14:textId="5CF88BCA" w:rsidR="00C7176B" w:rsidRPr="00C7176B" w:rsidRDefault="00C7176B" w:rsidP="00C7176B">
      <w:r w:rsidRPr="00C7176B">
        <w:rPr>
          <w:noProof/>
        </w:rPr>
        <mc:AlternateContent>
          <mc:Choice Requires="wps">
            <w:drawing>
              <wp:inline distT="0" distB="0" distL="0" distR="0" wp14:anchorId="52E81AE1" wp14:editId="31EC9AB9">
                <wp:extent cx="304800" cy="304800"/>
                <wp:effectExtent l="0" t="0" r="0" b="0"/>
                <wp:docPr id="689423898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6AEC37" id="Rectangle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4E677F0" w14:textId="77777777" w:rsidR="00C7176B" w:rsidRPr="00C7176B" w:rsidRDefault="00C7176B" w:rsidP="00C7176B">
      <w:r w:rsidRPr="00C7176B">
        <w:t> </w:t>
      </w:r>
    </w:p>
    <w:p w14:paraId="489415B1" w14:textId="77777777" w:rsidR="00C7176B" w:rsidRDefault="00C7176B" w:rsidP="00C7176B">
      <w:r w:rsidRPr="00C7176B">
        <w:t>4. Result file should be placed in the c:\kpw folder.</w:t>
      </w:r>
    </w:p>
    <w:p w14:paraId="329018CE" w14:textId="36999A63" w:rsidR="00D97694" w:rsidRPr="00C7176B" w:rsidRDefault="00D97694" w:rsidP="00C7176B">
      <w:r>
        <w:rPr>
          <w:noProof/>
        </w:rPr>
        <w:drawing>
          <wp:inline distT="0" distB="0" distL="0" distR="0" wp14:anchorId="4DA12F58" wp14:editId="7975C87F">
            <wp:extent cx="10791825" cy="2314575"/>
            <wp:effectExtent l="0" t="0" r="9525" b="9525"/>
            <wp:docPr id="120455814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1825" cy="231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110987" w14:textId="0651BB43" w:rsidR="00C7176B" w:rsidRPr="00C7176B" w:rsidRDefault="00C7176B" w:rsidP="00C7176B">
      <w:r w:rsidRPr="00C7176B">
        <w:rPr>
          <w:noProof/>
        </w:rPr>
        <mc:AlternateContent>
          <mc:Choice Requires="wps">
            <w:drawing>
              <wp:inline distT="0" distB="0" distL="0" distR="0" wp14:anchorId="2D5BFABD" wp14:editId="29539396">
                <wp:extent cx="304800" cy="304800"/>
                <wp:effectExtent l="0" t="0" r="0" b="0"/>
                <wp:docPr id="1607208646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07BCB5" id="Rectangle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CA78544" w14:textId="7202DB74" w:rsidR="00C7176B" w:rsidRDefault="00C7176B" w:rsidP="00C7176B">
      <w:r w:rsidRPr="00C7176B">
        <w:t>-This script will compare list with mail attribute and generate AILfound.txt/Mailnotfound.txt list.</w:t>
      </w:r>
    </w:p>
    <w:p w14:paraId="58A26804" w14:textId="77777777" w:rsidR="00D97694" w:rsidRDefault="00D97694" w:rsidP="00C7176B"/>
    <w:p w14:paraId="035B894D" w14:textId="77777777" w:rsidR="00D97694" w:rsidRDefault="00D97694" w:rsidP="00C7176B"/>
    <w:p w14:paraId="7C876A38" w14:textId="77777777" w:rsidR="00D97694" w:rsidRPr="00C7176B" w:rsidRDefault="00D97694" w:rsidP="00C7176B"/>
    <w:p w14:paraId="51B05A0B" w14:textId="77777777" w:rsidR="00C7176B" w:rsidRDefault="00C7176B" w:rsidP="00C7176B">
      <w:r w:rsidRPr="00C7176B">
        <w:lastRenderedPageBreak/>
        <w:t>-MAILfound.txt will include all matching email address or email proxy address.</w:t>
      </w:r>
    </w:p>
    <w:p w14:paraId="3907C9F6" w14:textId="4A3879FB" w:rsidR="00D97694" w:rsidRPr="00C7176B" w:rsidRDefault="00D97694" w:rsidP="00C7176B">
      <w:r w:rsidRPr="00D97694">
        <w:rPr>
          <w:noProof/>
        </w:rPr>
        <w:drawing>
          <wp:inline distT="0" distB="0" distL="0" distR="0" wp14:anchorId="73AC5C6F" wp14:editId="36630EC1">
            <wp:extent cx="2400508" cy="2842506"/>
            <wp:effectExtent l="0" t="0" r="0" b="0"/>
            <wp:docPr id="76161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170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37C0" w14:textId="2BAE33A1" w:rsidR="00C7176B" w:rsidRPr="00C7176B" w:rsidRDefault="00C7176B" w:rsidP="00C7176B">
      <w:r w:rsidRPr="00C7176B">
        <w:rPr>
          <w:noProof/>
        </w:rPr>
        <mc:AlternateContent>
          <mc:Choice Requires="wps">
            <w:drawing>
              <wp:inline distT="0" distB="0" distL="0" distR="0" wp14:anchorId="3CAEE5B3" wp14:editId="24B4159F">
                <wp:extent cx="304800" cy="304800"/>
                <wp:effectExtent l="0" t="0" r="0" b="0"/>
                <wp:docPr id="525724503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E7C4FD" id="Rectangle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316C633" w14:textId="7D2CC0A0" w:rsidR="00C7176B" w:rsidRPr="00C7176B" w:rsidRDefault="00C7176B" w:rsidP="00C7176B">
      <w:r w:rsidRPr="00C7176B">
        <w:t xml:space="preserve">-MAILnotfound.txt will </w:t>
      </w:r>
      <w:r w:rsidR="00D97694" w:rsidRPr="00C7176B">
        <w:t>show</w:t>
      </w:r>
      <w:r w:rsidRPr="00C7176B">
        <w:t> all none-matching email address or email proxy address.</w:t>
      </w:r>
    </w:p>
    <w:p w14:paraId="6BBE5955" w14:textId="7101812B" w:rsidR="00C7176B" w:rsidRPr="00C7176B" w:rsidRDefault="00C7176B" w:rsidP="00C7176B">
      <w:r w:rsidRPr="00C7176B">
        <w:rPr>
          <w:noProof/>
        </w:rPr>
        <mc:AlternateContent>
          <mc:Choice Requires="wps">
            <w:drawing>
              <wp:inline distT="0" distB="0" distL="0" distR="0" wp14:anchorId="1CAED0FB" wp14:editId="7943CD8A">
                <wp:extent cx="304800" cy="304800"/>
                <wp:effectExtent l="0" t="0" r="0" b="0"/>
                <wp:docPr id="567578894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FC9F6E" id="Rectangle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D97694" w:rsidRPr="00D97694">
        <w:rPr>
          <w:noProof/>
        </w:rPr>
        <w:t xml:space="preserve"> </w:t>
      </w:r>
      <w:r w:rsidR="00D97694" w:rsidRPr="00D97694">
        <w:rPr>
          <w:noProof/>
        </w:rPr>
        <w:drawing>
          <wp:inline distT="0" distB="0" distL="0" distR="0" wp14:anchorId="714993CF" wp14:editId="61C54D40">
            <wp:extent cx="3932261" cy="2606266"/>
            <wp:effectExtent l="0" t="0" r="0" b="3810"/>
            <wp:docPr id="7509684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6843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04AC" w14:textId="77777777" w:rsidR="00C7176B" w:rsidRDefault="00C7176B" w:rsidP="00C7176B">
      <w:r w:rsidRPr="00C7176B">
        <w:t> </w:t>
      </w:r>
    </w:p>
    <w:p w14:paraId="279D4795" w14:textId="77777777" w:rsidR="00D97694" w:rsidRDefault="00D97694" w:rsidP="00C7176B"/>
    <w:p w14:paraId="5C67839D" w14:textId="77777777" w:rsidR="00D97694" w:rsidRDefault="00D97694" w:rsidP="00C7176B"/>
    <w:p w14:paraId="17DAED6C" w14:textId="77777777" w:rsidR="00D97694" w:rsidRPr="00C7176B" w:rsidRDefault="00D97694" w:rsidP="00C7176B"/>
    <w:p w14:paraId="4A9DF873" w14:textId="77777777" w:rsidR="00C7176B" w:rsidRPr="00C7176B" w:rsidRDefault="00C7176B" w:rsidP="00C7176B">
      <w:r w:rsidRPr="00C7176B">
        <w:lastRenderedPageBreak/>
        <w:t>-And it will add title to the email address match found. "User_Title.csv"</w:t>
      </w:r>
    </w:p>
    <w:p w14:paraId="295135F0" w14:textId="516B2158" w:rsidR="00C7176B" w:rsidRPr="00C7176B" w:rsidRDefault="00C7176B" w:rsidP="00C7176B">
      <w:r w:rsidRPr="00C7176B">
        <w:rPr>
          <w:noProof/>
        </w:rPr>
        <mc:AlternateContent>
          <mc:Choice Requires="wps">
            <w:drawing>
              <wp:inline distT="0" distB="0" distL="0" distR="0" wp14:anchorId="7993F590" wp14:editId="4E760489">
                <wp:extent cx="304800" cy="304800"/>
                <wp:effectExtent l="0" t="0" r="0" b="0"/>
                <wp:docPr id="1946445221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163D00" id="Rectangle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D97694" w:rsidRPr="00D97694">
        <w:rPr>
          <w:noProof/>
        </w:rPr>
        <w:t xml:space="preserve"> </w:t>
      </w:r>
      <w:r w:rsidR="00D97694" w:rsidRPr="00D97694">
        <w:rPr>
          <w:noProof/>
        </w:rPr>
        <w:drawing>
          <wp:inline distT="0" distB="0" distL="0" distR="0" wp14:anchorId="37D671F6" wp14:editId="15EB0F5A">
            <wp:extent cx="5319221" cy="4008467"/>
            <wp:effectExtent l="0" t="0" r="0" b="0"/>
            <wp:docPr id="5508292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2922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F52E" w14:textId="77777777" w:rsidR="00C7176B" w:rsidRPr="00C7176B" w:rsidRDefault="00C7176B" w:rsidP="00C7176B">
      <w:r w:rsidRPr="00C7176B">
        <w:t> </w:t>
      </w:r>
    </w:p>
    <w:p w14:paraId="2660BA02" w14:textId="77777777" w:rsidR="00C7176B" w:rsidRPr="00C7176B" w:rsidRDefault="00C7176B" w:rsidP="00C7176B">
      <w:r w:rsidRPr="00C7176B">
        <w:t>-And it will generate output for proxy address match, but no Title pulled. </w:t>
      </w:r>
    </w:p>
    <w:p w14:paraId="67CC9F76" w14:textId="147CD83D" w:rsidR="00C7176B" w:rsidRPr="00C7176B" w:rsidRDefault="00C7176B" w:rsidP="00C7176B">
      <w:r w:rsidRPr="00C7176B">
        <w:rPr>
          <w:noProof/>
        </w:rPr>
        <mc:AlternateContent>
          <mc:Choice Requires="wps">
            <w:drawing>
              <wp:inline distT="0" distB="0" distL="0" distR="0" wp14:anchorId="3C4080FC" wp14:editId="6F7B610A">
                <wp:extent cx="304800" cy="304800"/>
                <wp:effectExtent l="0" t="0" r="0" b="0"/>
                <wp:docPr id="662135125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999902" id="Rectangl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D97694" w:rsidRPr="00D97694">
        <w:rPr>
          <w:noProof/>
        </w:rPr>
        <w:t xml:space="preserve"> </w:t>
      </w:r>
      <w:r w:rsidR="00D97694" w:rsidRPr="00D97694">
        <w:rPr>
          <w:noProof/>
        </w:rPr>
        <w:drawing>
          <wp:inline distT="0" distB="0" distL="0" distR="0" wp14:anchorId="5E065E1A" wp14:editId="14805675">
            <wp:extent cx="5159187" cy="2141406"/>
            <wp:effectExtent l="0" t="0" r="3810" b="0"/>
            <wp:docPr id="3752754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7546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6FAC" w14:textId="77777777" w:rsidR="00C7176B" w:rsidRDefault="00C7176B" w:rsidP="00C7176B">
      <w:r w:rsidRPr="00C7176B">
        <w:t> </w:t>
      </w:r>
    </w:p>
    <w:p w14:paraId="76030EE7" w14:textId="77777777" w:rsidR="00D97694" w:rsidRPr="00C7176B" w:rsidRDefault="00D97694" w:rsidP="00C7176B"/>
    <w:p w14:paraId="34DEF25A" w14:textId="77777777" w:rsidR="00C7176B" w:rsidRDefault="00C7176B" w:rsidP="00C7176B">
      <w:r w:rsidRPr="00C7176B">
        <w:lastRenderedPageBreak/>
        <w:t xml:space="preserve">-Matching proxy address to AD </w:t>
      </w:r>
      <w:proofErr w:type="gramStart"/>
      <w:r w:rsidRPr="00C7176B">
        <w:t>user</w:t>
      </w:r>
      <w:proofErr w:type="gramEnd"/>
      <w:r w:rsidRPr="00C7176B">
        <w:t xml:space="preserve"> and generate output including Title and email address. "Proxy_User_Title.csv"</w:t>
      </w:r>
    </w:p>
    <w:p w14:paraId="662C766C" w14:textId="113253DD" w:rsidR="00D97694" w:rsidRPr="00C7176B" w:rsidRDefault="00D97694" w:rsidP="00C7176B">
      <w:r w:rsidRPr="00D97694">
        <w:rPr>
          <w:noProof/>
        </w:rPr>
        <w:drawing>
          <wp:inline distT="0" distB="0" distL="0" distR="0" wp14:anchorId="52C7EDBF" wp14:editId="0D8D070E">
            <wp:extent cx="5090601" cy="2209992"/>
            <wp:effectExtent l="0" t="0" r="0" b="0"/>
            <wp:docPr id="16554584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5844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2A81" w14:textId="453B152F" w:rsidR="00C7176B" w:rsidRPr="00C7176B" w:rsidRDefault="00C7176B" w:rsidP="00C7176B">
      <w:r w:rsidRPr="00C7176B">
        <w:rPr>
          <w:noProof/>
        </w:rPr>
        <mc:AlternateContent>
          <mc:Choice Requires="wps">
            <w:drawing>
              <wp:inline distT="0" distB="0" distL="0" distR="0" wp14:anchorId="11A11E23" wp14:editId="182E59E3">
                <wp:extent cx="304800" cy="304800"/>
                <wp:effectExtent l="0" t="0" r="0" b="0"/>
                <wp:docPr id="333473596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33DABA" id="Rectangl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2DF7F78" w14:textId="77777777" w:rsidR="00C7176B" w:rsidRPr="00C7176B" w:rsidRDefault="00C7176B" w:rsidP="00C7176B">
      <w:r w:rsidRPr="00C7176B">
        <w:t> </w:t>
      </w:r>
    </w:p>
    <w:p w14:paraId="5329C196" w14:textId="77777777" w:rsidR="00C7176B" w:rsidRDefault="00C7176B" w:rsidP="00C7176B">
      <w:r w:rsidRPr="00C7176B">
        <w:t>5. That's it.  Final two "User_Title.csv" and "Proxy_User_Title.csv" will include all matching email/proxy addresses with title and email address in nice CSV format.  </w:t>
      </w:r>
    </w:p>
    <w:p w14:paraId="422C8CDB" w14:textId="77777777" w:rsidR="00D97694" w:rsidRDefault="00D97694" w:rsidP="00C7176B"/>
    <w:p w14:paraId="1E312FA8" w14:textId="731D32A3" w:rsidR="00D97694" w:rsidRPr="00C7176B" w:rsidRDefault="00D97694" w:rsidP="00C7176B">
      <w:r>
        <w:rPr>
          <w:noProof/>
        </w:rPr>
        <w:drawing>
          <wp:inline distT="0" distB="0" distL="0" distR="0" wp14:anchorId="7B64DC14" wp14:editId="558E8492">
            <wp:extent cx="10696575" cy="3028950"/>
            <wp:effectExtent l="0" t="0" r="9525" b="0"/>
            <wp:docPr id="180398613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6575" cy="302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F46AAB" w14:textId="46E86C46" w:rsidR="00C7176B" w:rsidRPr="00C7176B" w:rsidRDefault="00C7176B" w:rsidP="00C7176B">
      <w:r w:rsidRPr="00C7176B">
        <w:rPr>
          <w:noProof/>
        </w:rPr>
        <mc:AlternateContent>
          <mc:Choice Requires="wps">
            <w:drawing>
              <wp:inline distT="0" distB="0" distL="0" distR="0" wp14:anchorId="6D0DEF57" wp14:editId="398BE54C">
                <wp:extent cx="304800" cy="304800"/>
                <wp:effectExtent l="0" t="0" r="0" b="0"/>
                <wp:docPr id="1416302053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42CC41" id="Rectangl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2ACDE10" w14:textId="77777777" w:rsidR="00C7176B" w:rsidRPr="00C7176B" w:rsidRDefault="00C7176B" w:rsidP="00C7176B">
      <w:r w:rsidRPr="00C7176B">
        <w:lastRenderedPageBreak/>
        <w:t>## You don't need to run this PS script in admin mode. Just user mode will be fine. ##</w:t>
      </w:r>
    </w:p>
    <w:p w14:paraId="6075F4A5" w14:textId="3029A078" w:rsidR="00C7176B" w:rsidRDefault="00C7176B" w:rsidP="00C7176B">
      <w:pPr>
        <w:rPr>
          <w:noProof/>
        </w:rPr>
      </w:pPr>
      <w:r w:rsidRPr="00C7176B">
        <w:rPr>
          <w:b/>
          <w:bCs/>
        </w:rPr>
        <w:t>PS script Info</w:t>
      </w:r>
      <w:r w:rsidRPr="00C7176B">
        <w:rPr>
          <w:noProof/>
        </w:rPr>
        <mc:AlternateContent>
          <mc:Choice Requires="wps">
            <w:drawing>
              <wp:inline distT="0" distB="0" distL="0" distR="0" wp14:anchorId="4AA3D983" wp14:editId="64E605B7">
                <wp:extent cx="304800" cy="304800"/>
                <wp:effectExtent l="0" t="0" r="0" b="0"/>
                <wp:docPr id="708048112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2171DD" id="Rectangl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0DAE1BD" w14:textId="2EDC8E7F" w:rsidR="00D462F9" w:rsidRPr="00C7176B" w:rsidRDefault="00D462F9" w:rsidP="00C7176B">
      <w:r w:rsidRPr="00D462F9">
        <w:drawing>
          <wp:inline distT="0" distB="0" distL="0" distR="0" wp14:anchorId="5E535E20" wp14:editId="23F89D9C">
            <wp:extent cx="7714492" cy="2049780"/>
            <wp:effectExtent l="0" t="0" r="1270" b="7620"/>
            <wp:docPr id="17951769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7695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18466" cy="205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C15B" w14:textId="77777777" w:rsidR="008A3314" w:rsidRDefault="008A3314"/>
    <w:sectPr w:rsidR="008A3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6B"/>
    <w:rsid w:val="00011A78"/>
    <w:rsid w:val="00041359"/>
    <w:rsid w:val="00240F24"/>
    <w:rsid w:val="008A3314"/>
    <w:rsid w:val="00B0585F"/>
    <w:rsid w:val="00C7176B"/>
    <w:rsid w:val="00D462F9"/>
    <w:rsid w:val="00D856EC"/>
    <w:rsid w:val="00D9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72F3"/>
  <w15:chartTrackingRefBased/>
  <w15:docId w15:val="{C210F110-2F0E-4A29-827B-B0343A2A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7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7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7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7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17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Kim</dc:creator>
  <cp:keywords/>
  <dc:description/>
  <cp:lastModifiedBy>Kenneth Kim</cp:lastModifiedBy>
  <cp:revision>3</cp:revision>
  <dcterms:created xsi:type="dcterms:W3CDTF">2025-02-24T19:18:00Z</dcterms:created>
  <dcterms:modified xsi:type="dcterms:W3CDTF">2025-03-01T21:55:00Z</dcterms:modified>
</cp:coreProperties>
</file>