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5574" w:rsidRDefault="005F6BDD" w14:paraId="00000001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t xml:space="preserve">                                                             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Financial Report Analysis</w:t>
      </w:r>
    </w:p>
    <w:p w:rsidR="00A05574" w:rsidRDefault="005F6BDD" w14:paraId="00000002" w14:textId="740BFD71">
      <w:r>
        <w:br/>
      </w:r>
      <w:r>
        <w:br/>
      </w:r>
      <w:r w:rsidRPr="3750C7F7" w:rsidR="005F6BDD">
        <w:rPr>
          <w:lang w:val="en-US"/>
        </w:rPr>
        <w:t xml:space="preserve">Name </w:t>
      </w:r>
      <w:r w:rsidRPr="3750C7F7" w:rsidR="005F6BDD">
        <w:rPr>
          <w:lang w:val="en-US"/>
        </w:rPr>
        <w:t xml:space="preserve">  :</w:t>
      </w:r>
      <w:r w:rsidRPr="3750C7F7" w:rsidR="005F6BDD">
        <w:rPr>
          <w:lang w:val="en-US"/>
        </w:rPr>
        <w:t xml:space="preserve"> </w:t>
      </w:r>
      <w:r w:rsidRPr="3750C7F7" w:rsidR="4D91EC70">
        <w:rPr>
          <w:lang w:val="en-US"/>
        </w:rPr>
        <w:t>Sundar GP</w:t>
      </w:r>
      <w:r>
        <w:br/>
      </w:r>
      <w:r>
        <w:br/>
      </w:r>
      <w:r w:rsidRPr="3750C7F7" w:rsidR="005F6BDD">
        <w:rPr>
          <w:lang w:val="en-US"/>
        </w:rPr>
        <w:t xml:space="preserve">Role   </w:t>
      </w:r>
      <w:r w:rsidRPr="3750C7F7" w:rsidR="005F6BDD">
        <w:rPr>
          <w:lang w:val="en-US"/>
        </w:rPr>
        <w:t xml:space="preserve">  :</w:t>
      </w:r>
      <w:r w:rsidRPr="3750C7F7" w:rsidR="005F6BDD">
        <w:rPr>
          <w:lang w:val="en-US"/>
        </w:rPr>
        <w:t xml:space="preserve"> Software Engineer</w:t>
      </w:r>
      <w:r>
        <w:br/>
      </w:r>
      <w:r>
        <w:br/>
      </w:r>
      <w:r w:rsidRPr="3750C7F7" w:rsidR="005F6BDD">
        <w:rPr>
          <w:lang w:val="en-US"/>
        </w:rPr>
        <w:t>Report</w:t>
      </w:r>
      <w:r w:rsidRPr="3750C7F7" w:rsidR="005F6BDD">
        <w:rPr>
          <w:lang w:val="en-US"/>
        </w:rPr>
        <w:t xml:space="preserve">  :</w:t>
      </w:r>
      <w:r w:rsidRPr="3750C7F7" w:rsidR="005F6BDD">
        <w:rPr>
          <w:lang w:val="en-US"/>
        </w:rPr>
        <w:t xml:space="preserve"> </w:t>
      </w:r>
      <w:hyperlink r:id="R3019d6f6ee3f47c2">
        <w:r w:rsidRPr="3750C7F7" w:rsidR="005F6BDD">
          <w:rPr>
            <w:rStyle w:val="Hyperlink"/>
            <w:lang w:val="en-US"/>
          </w:rPr>
          <w:t>Link</w:t>
        </w:r>
      </w:hyperlink>
    </w:p>
    <w:sectPr w:rsidR="00A05574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574"/>
    <w:rsid w:val="005F6BDD"/>
    <w:rsid w:val="00633DAE"/>
    <w:rsid w:val="00A05574"/>
    <w:rsid w:val="10174F91"/>
    <w:rsid w:val="3750C7F7"/>
    <w:rsid w:val="4D91E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A8419"/>
  <w15:docId w15:val="{7727F5AA-4C53-4BC2-BA2C-01BE43A449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uiPriority w:val="99"/>
    <w:name w:val="Hyperlink"/>
    <w:basedOn w:val="DefaultParagraphFont"/>
    <w:unhideWhenUsed/>
    <w:rsid w:val="3750C7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g.co/gemini/share/57d6956ed624" TargetMode="External" Id="R3019d6f6ee3f47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Cyber Hawk</lastModifiedBy>
  <revision>2</revision>
  <dcterms:created xsi:type="dcterms:W3CDTF">2025-06-12T12:31:00.0000000Z</dcterms:created>
  <dcterms:modified xsi:type="dcterms:W3CDTF">2025-06-12T12:48:11.5803120Z</dcterms:modified>
</coreProperties>
</file>