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52A" w:rsidRDefault="0009152A" w:rsidP="0009152A">
      <w:r>
        <w:t>Вопросы к экзамену по модулю «</w:t>
      </w:r>
      <w:r>
        <w:rPr>
          <w:color w:val="000000" w:themeColor="text1"/>
        </w:rPr>
        <w:t>Сетевые технологии</w:t>
      </w:r>
      <w:r>
        <w:t>»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65"/>
        <w:gridCol w:w="8180"/>
      </w:tblGrid>
      <w:tr w:rsidR="0009152A" w:rsidTr="009279C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52A" w:rsidRDefault="0009152A" w:rsidP="009279CB">
            <w:r>
              <w:t>№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52A" w:rsidRDefault="0009152A" w:rsidP="009279CB">
            <w:r>
              <w:t>Вопрос</w:t>
            </w:r>
          </w:p>
        </w:tc>
      </w:tr>
      <w:tr w:rsidR="0009152A" w:rsidTr="009279C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52A" w:rsidRDefault="0009152A" w:rsidP="009279CB">
            <w:r>
              <w:t>1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52A" w:rsidRDefault="0009152A" w:rsidP="0009152A">
            <w:r>
              <w:t xml:space="preserve">До какого уровня модели </w:t>
            </w:r>
            <w:r>
              <w:rPr>
                <w:lang w:val="en-US"/>
              </w:rPr>
              <w:t>TCP</w:t>
            </w:r>
            <w:r w:rsidRPr="00B85E94">
              <w:t>/</w:t>
            </w:r>
            <w:r>
              <w:rPr>
                <w:lang w:val="en-US"/>
              </w:rPr>
              <w:t>IP</w:t>
            </w:r>
            <w:r>
              <w:t xml:space="preserve"> коммутатор разбирает фрейм?</w:t>
            </w:r>
          </w:p>
          <w:p w:rsidR="0009152A" w:rsidRDefault="0009152A" w:rsidP="0009152A">
            <w:pPr>
              <w:pStyle w:val="a3"/>
              <w:numPr>
                <w:ilvl w:val="0"/>
                <w:numId w:val="3"/>
              </w:numPr>
              <w:spacing w:line="360" w:lineRule="auto"/>
              <w:jc w:val="both"/>
            </w:pPr>
            <w:r>
              <w:t>Приложения</w:t>
            </w:r>
          </w:p>
          <w:p w:rsidR="0009152A" w:rsidRDefault="0009152A" w:rsidP="0009152A">
            <w:pPr>
              <w:pStyle w:val="a3"/>
              <w:numPr>
                <w:ilvl w:val="0"/>
                <w:numId w:val="3"/>
              </w:numPr>
              <w:spacing w:line="360" w:lineRule="auto"/>
              <w:jc w:val="both"/>
            </w:pPr>
            <w:r>
              <w:t>Транспортного</w:t>
            </w:r>
          </w:p>
          <w:p w:rsidR="0009152A" w:rsidRDefault="0009152A" w:rsidP="0009152A">
            <w:pPr>
              <w:pStyle w:val="a3"/>
              <w:numPr>
                <w:ilvl w:val="0"/>
                <w:numId w:val="3"/>
              </w:numPr>
              <w:spacing w:line="360" w:lineRule="auto"/>
              <w:jc w:val="both"/>
            </w:pPr>
            <w:r>
              <w:t>Сети Интернет</w:t>
            </w:r>
          </w:p>
          <w:p w:rsidR="0009152A" w:rsidRDefault="0009152A" w:rsidP="0009152A">
            <w:pPr>
              <w:pStyle w:val="a3"/>
              <w:numPr>
                <w:ilvl w:val="0"/>
                <w:numId w:val="3"/>
              </w:numPr>
              <w:spacing w:line="360" w:lineRule="auto"/>
              <w:jc w:val="both"/>
            </w:pPr>
            <w:r w:rsidRPr="00B85E94">
              <w:rPr>
                <w:b/>
              </w:rPr>
              <w:t>Доступа к сети</w:t>
            </w:r>
          </w:p>
        </w:tc>
      </w:tr>
      <w:tr w:rsidR="0009152A" w:rsidTr="009279C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52A" w:rsidRDefault="0009152A" w:rsidP="009279CB">
            <w:r>
              <w:t>2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52A" w:rsidRDefault="0009152A" w:rsidP="009279CB">
            <w:r>
              <w:t xml:space="preserve">Какой уровень </w:t>
            </w:r>
            <w:r>
              <w:rPr>
                <w:lang w:val="en-US"/>
              </w:rPr>
              <w:t>OSI</w:t>
            </w:r>
            <w:r w:rsidRPr="00B85E94">
              <w:t xml:space="preserve"> </w:t>
            </w:r>
            <w:r>
              <w:t xml:space="preserve">не включает уровень приложений </w:t>
            </w:r>
            <w:r>
              <w:rPr>
                <w:lang w:val="en-US"/>
              </w:rPr>
              <w:t>TCP</w:t>
            </w:r>
            <w:r w:rsidRPr="00B85E94">
              <w:t>/</w:t>
            </w:r>
            <w:r>
              <w:rPr>
                <w:lang w:val="en-US"/>
              </w:rPr>
              <w:t>IP</w:t>
            </w:r>
            <w:r w:rsidRPr="00B85E94">
              <w:t>?</w:t>
            </w:r>
          </w:p>
          <w:p w:rsidR="0009152A" w:rsidRDefault="0009152A" w:rsidP="0009152A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</w:pPr>
            <w:r>
              <w:t>Прикладной</w:t>
            </w:r>
          </w:p>
          <w:p w:rsidR="0009152A" w:rsidRPr="00145A48" w:rsidRDefault="0009152A" w:rsidP="0009152A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</w:pPr>
            <w:r>
              <w:t>Сеансовый</w:t>
            </w:r>
          </w:p>
          <w:p w:rsidR="0009152A" w:rsidRPr="0009152A" w:rsidRDefault="0009152A" w:rsidP="0009152A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b/>
              </w:rPr>
            </w:pPr>
            <w:r>
              <w:t>Представления</w:t>
            </w:r>
          </w:p>
          <w:p w:rsidR="0009152A" w:rsidRPr="0009152A" w:rsidRDefault="0009152A" w:rsidP="0009152A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b/>
              </w:rPr>
            </w:pPr>
            <w:r w:rsidRPr="00B85E94">
              <w:rPr>
                <w:b/>
              </w:rPr>
              <w:t>Канальный</w:t>
            </w:r>
          </w:p>
        </w:tc>
      </w:tr>
      <w:tr w:rsidR="0009152A" w:rsidTr="009279C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52A" w:rsidRDefault="0009152A" w:rsidP="009279CB">
            <w:r>
              <w:t>3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52A" w:rsidRDefault="0009152A" w:rsidP="009279CB">
            <w:r>
              <w:t xml:space="preserve">Какие устройства из перечисленных имеют </w:t>
            </w:r>
            <w:r>
              <w:rPr>
                <w:lang w:val="en-US"/>
              </w:rPr>
              <w:t>MAC</w:t>
            </w:r>
            <w:r w:rsidRPr="00930407">
              <w:t>-</w:t>
            </w:r>
            <w:r>
              <w:t>адрес?</w:t>
            </w:r>
          </w:p>
          <w:p w:rsidR="0009152A" w:rsidRDefault="0009152A" w:rsidP="0009152A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</w:pPr>
            <w:r>
              <w:t>Сетевая карта конечного устройства</w:t>
            </w:r>
          </w:p>
          <w:p w:rsidR="0009152A" w:rsidRDefault="0009152A" w:rsidP="0009152A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</w:pPr>
            <w:r>
              <w:t>Коммутатор</w:t>
            </w:r>
          </w:p>
          <w:p w:rsidR="0009152A" w:rsidRDefault="0009152A" w:rsidP="0009152A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</w:pPr>
            <w:r>
              <w:t>Маршрутизатор</w:t>
            </w:r>
          </w:p>
          <w:p w:rsidR="0009152A" w:rsidRPr="0009152A" w:rsidRDefault="0009152A" w:rsidP="0009152A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b/>
              </w:rPr>
            </w:pPr>
            <w:r w:rsidRPr="00930407">
              <w:rPr>
                <w:b/>
              </w:rPr>
              <w:t>Все из перечисленного</w:t>
            </w:r>
          </w:p>
        </w:tc>
      </w:tr>
      <w:tr w:rsidR="0009152A" w:rsidTr="009279C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52A" w:rsidRDefault="0009152A" w:rsidP="009279CB">
            <w:r>
              <w:t>4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52A" w:rsidRDefault="0009152A" w:rsidP="0009152A">
            <w:r>
              <w:t>Что из перечисленного работает по типу общей шины?</w:t>
            </w:r>
          </w:p>
          <w:p w:rsidR="0009152A" w:rsidRPr="00E828A9" w:rsidRDefault="0009152A" w:rsidP="0009152A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  <w:rPr>
                <w:b/>
              </w:rPr>
            </w:pPr>
            <w:r w:rsidRPr="00E828A9">
              <w:rPr>
                <w:b/>
              </w:rPr>
              <w:t>Концентратор</w:t>
            </w:r>
          </w:p>
          <w:p w:rsidR="0009152A" w:rsidRDefault="0009152A" w:rsidP="0009152A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</w:pPr>
            <w:r>
              <w:t>Коммутатор</w:t>
            </w:r>
          </w:p>
          <w:p w:rsidR="0009152A" w:rsidRDefault="0009152A" w:rsidP="0009152A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</w:pPr>
            <w:r>
              <w:t>Маршрутизатор</w:t>
            </w:r>
          </w:p>
          <w:p w:rsidR="0009152A" w:rsidRDefault="0009152A" w:rsidP="0009152A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</w:pPr>
            <w:proofErr w:type="spellStart"/>
            <w:r w:rsidRPr="0009152A">
              <w:t>Wi-fi</w:t>
            </w:r>
            <w:proofErr w:type="spellEnd"/>
            <w:r w:rsidRPr="0009152A">
              <w:t xml:space="preserve"> </w:t>
            </w:r>
            <w:r>
              <w:t>роутер</w:t>
            </w:r>
          </w:p>
        </w:tc>
      </w:tr>
      <w:tr w:rsidR="0009152A" w:rsidTr="009279C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52A" w:rsidRDefault="0009152A" w:rsidP="009279CB">
            <w:r>
              <w:t>5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52A" w:rsidRPr="00636E39" w:rsidRDefault="0009152A" w:rsidP="009279CB">
            <w:r>
              <w:t xml:space="preserve">Какая фраза не относится к частному </w:t>
            </w:r>
            <w:r>
              <w:rPr>
                <w:lang w:val="en-US"/>
              </w:rPr>
              <w:t>IP</w:t>
            </w:r>
            <w:r w:rsidRPr="00AD508B">
              <w:t>-</w:t>
            </w:r>
            <w:r>
              <w:t>адресу?</w:t>
            </w:r>
          </w:p>
          <w:p w:rsidR="0009152A" w:rsidRDefault="0009152A" w:rsidP="0009152A">
            <w:pPr>
              <w:pStyle w:val="a3"/>
              <w:numPr>
                <w:ilvl w:val="0"/>
                <w:numId w:val="16"/>
              </w:numPr>
              <w:spacing w:line="360" w:lineRule="auto"/>
              <w:jc w:val="both"/>
            </w:pPr>
            <w:r>
              <w:t>Н</w:t>
            </w:r>
            <w:r w:rsidRPr="00AD508B">
              <w:t>азначает администратор сети</w:t>
            </w:r>
          </w:p>
          <w:p w:rsidR="0009152A" w:rsidRDefault="0009152A" w:rsidP="0009152A">
            <w:pPr>
              <w:pStyle w:val="a3"/>
              <w:numPr>
                <w:ilvl w:val="0"/>
                <w:numId w:val="16"/>
              </w:numPr>
              <w:spacing w:line="360" w:lineRule="auto"/>
              <w:jc w:val="both"/>
            </w:pPr>
            <w:r>
              <w:t>И</w:t>
            </w:r>
            <w:r w:rsidRPr="00AD508B">
              <w:t>спользуется для связи в одной сети</w:t>
            </w:r>
          </w:p>
          <w:p w:rsidR="0009152A" w:rsidRDefault="0009152A" w:rsidP="0009152A">
            <w:pPr>
              <w:pStyle w:val="a3"/>
              <w:numPr>
                <w:ilvl w:val="0"/>
                <w:numId w:val="16"/>
              </w:numPr>
              <w:spacing w:line="360" w:lineRule="auto"/>
              <w:jc w:val="both"/>
              <w:rPr>
                <w:b/>
              </w:rPr>
            </w:pPr>
            <w:r w:rsidRPr="00AD508B">
              <w:rPr>
                <w:b/>
              </w:rPr>
              <w:t>Маршрутизируемый</w:t>
            </w:r>
          </w:p>
          <w:p w:rsidR="0009152A" w:rsidRPr="00636E39" w:rsidRDefault="0009152A" w:rsidP="0009152A">
            <w:pPr>
              <w:pStyle w:val="a3"/>
              <w:numPr>
                <w:ilvl w:val="0"/>
                <w:numId w:val="16"/>
              </w:numPr>
              <w:spacing w:line="360" w:lineRule="auto"/>
              <w:jc w:val="both"/>
            </w:pPr>
            <w:r>
              <w:t>Б</w:t>
            </w:r>
            <w:r w:rsidRPr="00AD508B">
              <w:t>есплатны</w:t>
            </w:r>
            <w:r>
              <w:t>й</w:t>
            </w:r>
          </w:p>
        </w:tc>
      </w:tr>
      <w:tr w:rsidR="0009152A" w:rsidTr="009279C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52A" w:rsidRDefault="0009152A" w:rsidP="009279CB">
            <w:r>
              <w:t>6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52A" w:rsidRDefault="0009152A" w:rsidP="009279CB">
            <w:r>
              <w:t>Что транслирует компьютер, чтобы узнать неизвестный MAC-адрес?</w:t>
            </w:r>
          </w:p>
          <w:p w:rsidR="0009152A" w:rsidRDefault="0009152A" w:rsidP="0009152A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</w:pPr>
            <w:r>
              <w:t>Ничего из перечисленного</w:t>
            </w:r>
          </w:p>
          <w:p w:rsidR="0009152A" w:rsidRDefault="0009152A" w:rsidP="0009152A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</w:pPr>
            <w:r>
              <w:t>ICMP-запрос</w:t>
            </w:r>
          </w:p>
          <w:p w:rsidR="0009152A" w:rsidRPr="00D47DA4" w:rsidRDefault="0009152A" w:rsidP="0009152A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  <w:rPr>
                <w:b/>
              </w:rPr>
            </w:pPr>
            <w:r w:rsidRPr="00D47DA4">
              <w:rPr>
                <w:b/>
              </w:rPr>
              <w:t>ARP-запрос</w:t>
            </w:r>
          </w:p>
          <w:p w:rsidR="0009152A" w:rsidRDefault="0009152A" w:rsidP="0009152A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</w:pPr>
            <w:r>
              <w:t>ICMP-ответ</w:t>
            </w:r>
          </w:p>
          <w:p w:rsidR="0009152A" w:rsidRPr="0009152A" w:rsidRDefault="0009152A" w:rsidP="0009152A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</w:pPr>
            <w:r>
              <w:t>ARP-ответ</w:t>
            </w:r>
          </w:p>
        </w:tc>
      </w:tr>
      <w:tr w:rsidR="0009152A" w:rsidTr="009279C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52A" w:rsidRDefault="0009152A" w:rsidP="009279CB">
            <w:r>
              <w:t>7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52A" w:rsidRPr="00E655D0" w:rsidRDefault="0009152A" w:rsidP="009279CB">
            <w:pPr>
              <w:rPr>
                <w:lang w:val="en-US"/>
              </w:rPr>
            </w:pPr>
            <w:r>
              <w:t xml:space="preserve">Что получает </w:t>
            </w:r>
            <w:r>
              <w:rPr>
                <w:lang w:val="en-US"/>
              </w:rPr>
              <w:t>DHCP-</w:t>
            </w:r>
            <w:r>
              <w:t>клиент?</w:t>
            </w:r>
          </w:p>
          <w:p w:rsidR="0009152A" w:rsidRDefault="0009152A" w:rsidP="0009152A">
            <w:pPr>
              <w:pStyle w:val="a3"/>
              <w:numPr>
                <w:ilvl w:val="0"/>
                <w:numId w:val="8"/>
              </w:numPr>
              <w:spacing w:line="360" w:lineRule="auto"/>
              <w:jc w:val="both"/>
            </w:pPr>
            <w:r>
              <w:rPr>
                <w:lang w:val="en-US"/>
              </w:rPr>
              <w:t>MAC-</w:t>
            </w:r>
            <w:r>
              <w:t>адрес</w:t>
            </w:r>
          </w:p>
          <w:p w:rsidR="0009152A" w:rsidRDefault="0009152A" w:rsidP="0009152A">
            <w:pPr>
              <w:pStyle w:val="a3"/>
              <w:numPr>
                <w:ilvl w:val="0"/>
                <w:numId w:val="8"/>
              </w:numPr>
              <w:spacing w:line="360" w:lineRule="auto"/>
              <w:jc w:val="both"/>
              <w:rPr>
                <w:b/>
              </w:rPr>
            </w:pPr>
            <w:r w:rsidRPr="00307336">
              <w:rPr>
                <w:b/>
              </w:rPr>
              <w:t>Настройки сети</w:t>
            </w:r>
          </w:p>
          <w:p w:rsidR="0009152A" w:rsidRDefault="0009152A" w:rsidP="0009152A">
            <w:pPr>
              <w:pStyle w:val="a3"/>
              <w:numPr>
                <w:ilvl w:val="0"/>
                <w:numId w:val="8"/>
              </w:numPr>
              <w:spacing w:line="360" w:lineRule="auto"/>
              <w:jc w:val="both"/>
            </w:pPr>
            <w:r>
              <w:rPr>
                <w:lang w:val="en-US"/>
              </w:rPr>
              <w:t>DHCP</w:t>
            </w:r>
            <w:proofErr w:type="spellStart"/>
            <w:r w:rsidRPr="00307336">
              <w:t>Discover</w:t>
            </w:r>
            <w:proofErr w:type="spellEnd"/>
          </w:p>
          <w:p w:rsidR="0009152A" w:rsidRDefault="0009152A" w:rsidP="0009152A">
            <w:pPr>
              <w:pStyle w:val="a3"/>
              <w:numPr>
                <w:ilvl w:val="0"/>
                <w:numId w:val="8"/>
              </w:numPr>
              <w:spacing w:line="360" w:lineRule="auto"/>
              <w:jc w:val="both"/>
            </w:pPr>
            <w:r>
              <w:t>Ничего из перечисленного</w:t>
            </w:r>
          </w:p>
        </w:tc>
      </w:tr>
      <w:tr w:rsidR="0009152A" w:rsidTr="009279C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52A" w:rsidRDefault="0009152A" w:rsidP="009279CB">
            <w:r>
              <w:lastRenderedPageBreak/>
              <w:t>8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52A" w:rsidRPr="00763D13" w:rsidRDefault="0009152A" w:rsidP="009279CB">
            <w:pPr>
              <w:rPr>
                <w:lang w:val="en-US"/>
              </w:rPr>
            </w:pPr>
            <w:r>
              <w:t>Какие выражения верны?</w:t>
            </w:r>
          </w:p>
          <w:p w:rsidR="0009152A" w:rsidRDefault="0009152A" w:rsidP="0009152A">
            <w:pPr>
              <w:pStyle w:val="a3"/>
              <w:numPr>
                <w:ilvl w:val="0"/>
                <w:numId w:val="10"/>
              </w:numPr>
              <w:spacing w:line="360" w:lineRule="auto"/>
              <w:jc w:val="both"/>
            </w:pPr>
            <w:r>
              <w:t>TCP имеет 8-битный заголовок.</w:t>
            </w:r>
          </w:p>
          <w:p w:rsidR="0009152A" w:rsidRDefault="0009152A" w:rsidP="0009152A">
            <w:pPr>
              <w:pStyle w:val="a3"/>
              <w:numPr>
                <w:ilvl w:val="0"/>
                <w:numId w:val="10"/>
              </w:numPr>
              <w:spacing w:line="360" w:lineRule="auto"/>
              <w:jc w:val="both"/>
            </w:pPr>
            <w:r>
              <w:t>UDP имеет гарантированную передачу.</w:t>
            </w:r>
          </w:p>
          <w:p w:rsidR="0009152A" w:rsidRPr="00F96E6F" w:rsidRDefault="0009152A" w:rsidP="0009152A">
            <w:pPr>
              <w:pStyle w:val="a3"/>
              <w:numPr>
                <w:ilvl w:val="0"/>
                <w:numId w:val="10"/>
              </w:numPr>
              <w:spacing w:line="360" w:lineRule="auto"/>
              <w:jc w:val="both"/>
              <w:rPr>
                <w:b/>
              </w:rPr>
            </w:pPr>
            <w:r w:rsidRPr="00F96E6F">
              <w:rPr>
                <w:b/>
              </w:rPr>
              <w:t>В UDP нет механизма проверки ошибок.</w:t>
            </w:r>
          </w:p>
          <w:p w:rsidR="0009152A" w:rsidRPr="00F96E6F" w:rsidRDefault="0009152A" w:rsidP="0009152A">
            <w:pPr>
              <w:pStyle w:val="a3"/>
              <w:numPr>
                <w:ilvl w:val="0"/>
                <w:numId w:val="10"/>
              </w:numPr>
              <w:spacing w:line="360" w:lineRule="auto"/>
              <w:jc w:val="both"/>
              <w:rPr>
                <w:b/>
              </w:rPr>
            </w:pPr>
            <w:r w:rsidRPr="00F96E6F">
              <w:rPr>
                <w:b/>
              </w:rPr>
              <w:t>TCP — это безопасный протокол, UDP не является безопасным.</w:t>
            </w:r>
          </w:p>
          <w:p w:rsidR="0009152A" w:rsidRPr="0009152A" w:rsidRDefault="0009152A" w:rsidP="0009152A">
            <w:pPr>
              <w:pStyle w:val="a3"/>
              <w:numPr>
                <w:ilvl w:val="0"/>
                <w:numId w:val="10"/>
              </w:numPr>
              <w:spacing w:line="360" w:lineRule="auto"/>
              <w:jc w:val="both"/>
              <w:rPr>
                <w:b/>
              </w:rPr>
            </w:pPr>
            <w:r w:rsidRPr="00F96E6F">
              <w:rPr>
                <w:b/>
              </w:rPr>
              <w:t>TCP медленнее, чем UDP.</w:t>
            </w:r>
          </w:p>
        </w:tc>
      </w:tr>
      <w:tr w:rsidR="0009152A" w:rsidTr="009279C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52A" w:rsidRDefault="0009152A" w:rsidP="009279CB">
            <w:r>
              <w:t>9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52A" w:rsidRPr="00763D13" w:rsidRDefault="0009152A" w:rsidP="009279CB">
            <w:r>
              <w:t>Порт дает понимание:</w:t>
            </w:r>
          </w:p>
          <w:p w:rsidR="0009152A" w:rsidRDefault="0009152A" w:rsidP="0009152A">
            <w:pPr>
              <w:pStyle w:val="a3"/>
              <w:numPr>
                <w:ilvl w:val="0"/>
                <w:numId w:val="18"/>
              </w:numPr>
              <w:spacing w:line="360" w:lineRule="auto"/>
              <w:jc w:val="both"/>
            </w:pPr>
            <w:r>
              <w:t xml:space="preserve">Какой </w:t>
            </w:r>
            <w:r w:rsidRPr="0009152A">
              <w:t>IP-</w:t>
            </w:r>
            <w:r>
              <w:t>адрес использовать</w:t>
            </w:r>
          </w:p>
          <w:p w:rsidR="0009152A" w:rsidRPr="00B646C0" w:rsidRDefault="0009152A" w:rsidP="0009152A">
            <w:pPr>
              <w:pStyle w:val="a3"/>
              <w:numPr>
                <w:ilvl w:val="0"/>
                <w:numId w:val="18"/>
              </w:numPr>
              <w:spacing w:line="360" w:lineRule="auto"/>
              <w:jc w:val="both"/>
            </w:pPr>
            <w:r>
              <w:t xml:space="preserve">Тип </w:t>
            </w:r>
            <w:r w:rsidRPr="00B646C0">
              <w:t>протокол</w:t>
            </w:r>
            <w:r>
              <w:t xml:space="preserve">а: </w:t>
            </w:r>
            <w:r w:rsidRPr="0009152A">
              <w:t>UDP</w:t>
            </w:r>
            <w:r w:rsidRPr="00B646C0">
              <w:t xml:space="preserve"> </w:t>
            </w:r>
            <w:r>
              <w:t xml:space="preserve">или </w:t>
            </w:r>
            <w:r w:rsidRPr="0009152A">
              <w:t>TCP</w:t>
            </w:r>
          </w:p>
          <w:p w:rsidR="0009152A" w:rsidRPr="0009152A" w:rsidRDefault="0009152A" w:rsidP="0009152A">
            <w:pPr>
              <w:pStyle w:val="a3"/>
              <w:numPr>
                <w:ilvl w:val="0"/>
                <w:numId w:val="18"/>
              </w:numPr>
              <w:spacing w:line="360" w:lineRule="auto"/>
              <w:jc w:val="both"/>
              <w:rPr>
                <w:b/>
              </w:rPr>
            </w:pPr>
            <w:r w:rsidRPr="00B646C0">
              <w:rPr>
                <w:b/>
              </w:rPr>
              <w:t>Како</w:t>
            </w:r>
            <w:r>
              <w:rPr>
                <w:b/>
              </w:rPr>
              <w:t>му</w:t>
            </w:r>
            <w:r w:rsidRPr="00B646C0">
              <w:rPr>
                <w:b/>
              </w:rPr>
              <w:t xml:space="preserve"> приложени</w:t>
            </w:r>
            <w:r>
              <w:rPr>
                <w:b/>
              </w:rPr>
              <w:t>ю</w:t>
            </w:r>
            <w:r w:rsidRPr="00B646C0">
              <w:rPr>
                <w:b/>
              </w:rPr>
              <w:t xml:space="preserve"> </w:t>
            </w:r>
            <w:r>
              <w:rPr>
                <w:b/>
              </w:rPr>
              <w:t>направлен пакет</w:t>
            </w:r>
          </w:p>
        </w:tc>
      </w:tr>
      <w:tr w:rsidR="0009152A" w:rsidTr="009279C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52A" w:rsidRDefault="0009152A" w:rsidP="009279CB">
            <w:r>
              <w:t>10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52A" w:rsidRDefault="0009152A" w:rsidP="009279CB">
            <w:r>
              <w:t>Какое из устройств не блокирует сетевые пакеты:</w:t>
            </w:r>
          </w:p>
          <w:p w:rsidR="0009152A" w:rsidRPr="002503ED" w:rsidRDefault="0009152A" w:rsidP="0009152A">
            <w:pPr>
              <w:pStyle w:val="a3"/>
              <w:numPr>
                <w:ilvl w:val="0"/>
                <w:numId w:val="19"/>
              </w:numPr>
              <w:spacing w:line="360" w:lineRule="auto"/>
              <w:jc w:val="both"/>
              <w:rPr>
                <w:b/>
              </w:rPr>
            </w:pPr>
            <w:r w:rsidRPr="0009152A">
              <w:rPr>
                <w:b/>
              </w:rPr>
              <w:t>IDS</w:t>
            </w:r>
          </w:p>
          <w:p w:rsidR="0009152A" w:rsidRPr="00B646C0" w:rsidRDefault="0009152A" w:rsidP="0009152A">
            <w:pPr>
              <w:pStyle w:val="a3"/>
              <w:numPr>
                <w:ilvl w:val="0"/>
                <w:numId w:val="19"/>
              </w:numPr>
              <w:spacing w:line="360" w:lineRule="auto"/>
              <w:jc w:val="both"/>
            </w:pPr>
            <w:r w:rsidRPr="0009152A">
              <w:t>IPS</w:t>
            </w:r>
          </w:p>
          <w:p w:rsidR="0009152A" w:rsidRDefault="0009152A" w:rsidP="0009152A">
            <w:pPr>
              <w:pStyle w:val="a3"/>
              <w:numPr>
                <w:ilvl w:val="0"/>
                <w:numId w:val="19"/>
              </w:numPr>
              <w:spacing w:line="360" w:lineRule="auto"/>
              <w:jc w:val="both"/>
            </w:pPr>
            <w:r w:rsidRPr="0009152A">
              <w:t>Firewall</w:t>
            </w:r>
          </w:p>
        </w:tc>
      </w:tr>
      <w:tr w:rsidR="0009152A" w:rsidTr="009279C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52A" w:rsidRDefault="0009152A" w:rsidP="009279CB">
            <w:r>
              <w:t>11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52A" w:rsidRDefault="0009152A" w:rsidP="0009152A">
            <w:r>
              <w:t>Атака, нацеленная на доступность:</w:t>
            </w:r>
          </w:p>
          <w:p w:rsidR="0009152A" w:rsidRDefault="0009152A" w:rsidP="0009152A">
            <w:pPr>
              <w:pStyle w:val="a3"/>
              <w:numPr>
                <w:ilvl w:val="0"/>
                <w:numId w:val="22"/>
              </w:numPr>
              <w:spacing w:line="360" w:lineRule="auto"/>
              <w:jc w:val="both"/>
            </w:pPr>
            <w:proofErr w:type="spellStart"/>
            <w:r w:rsidRPr="002503ED">
              <w:t>Phishing</w:t>
            </w:r>
            <w:proofErr w:type="spellEnd"/>
          </w:p>
          <w:p w:rsidR="0009152A" w:rsidRDefault="0009152A" w:rsidP="0009152A">
            <w:pPr>
              <w:pStyle w:val="a3"/>
              <w:numPr>
                <w:ilvl w:val="0"/>
                <w:numId w:val="22"/>
              </w:numPr>
              <w:spacing w:line="360" w:lineRule="auto"/>
              <w:jc w:val="both"/>
            </w:pPr>
            <w:proofErr w:type="spellStart"/>
            <w:r w:rsidRPr="002503ED">
              <w:t>MitM</w:t>
            </w:r>
            <w:proofErr w:type="spellEnd"/>
          </w:p>
          <w:p w:rsidR="0009152A" w:rsidRPr="002503ED" w:rsidRDefault="0009152A" w:rsidP="0009152A">
            <w:pPr>
              <w:pStyle w:val="a3"/>
              <w:numPr>
                <w:ilvl w:val="0"/>
                <w:numId w:val="22"/>
              </w:numPr>
              <w:spacing w:line="360" w:lineRule="auto"/>
              <w:jc w:val="both"/>
            </w:pPr>
            <w:r w:rsidRPr="0009152A">
              <w:t>XSS</w:t>
            </w:r>
          </w:p>
          <w:p w:rsidR="0009152A" w:rsidRPr="0009152A" w:rsidRDefault="0009152A" w:rsidP="0009152A">
            <w:pPr>
              <w:pStyle w:val="a3"/>
              <w:numPr>
                <w:ilvl w:val="0"/>
                <w:numId w:val="22"/>
              </w:numPr>
              <w:spacing w:line="360" w:lineRule="auto"/>
              <w:jc w:val="both"/>
              <w:rPr>
                <w:b/>
              </w:rPr>
            </w:pPr>
            <w:proofErr w:type="spellStart"/>
            <w:r w:rsidRPr="0009152A">
              <w:rPr>
                <w:b/>
              </w:rPr>
              <w:t>DoS</w:t>
            </w:r>
            <w:proofErr w:type="spellEnd"/>
          </w:p>
        </w:tc>
      </w:tr>
      <w:tr w:rsidR="0009152A" w:rsidTr="009279C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52A" w:rsidRDefault="0009152A" w:rsidP="009279CB">
            <w:r>
              <w:t>12</w:t>
            </w:r>
          </w:p>
        </w:tc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52A" w:rsidRPr="00763D13" w:rsidRDefault="0009152A" w:rsidP="0009152A">
            <w:r>
              <w:t>Подмена доменного имени сайта это:</w:t>
            </w:r>
          </w:p>
          <w:p w:rsidR="0009152A" w:rsidRPr="0009152A" w:rsidRDefault="0009152A" w:rsidP="0009152A">
            <w:pPr>
              <w:pStyle w:val="a3"/>
              <w:numPr>
                <w:ilvl w:val="0"/>
                <w:numId w:val="21"/>
              </w:numPr>
              <w:spacing w:line="360" w:lineRule="auto"/>
              <w:jc w:val="both"/>
            </w:pPr>
            <w:r w:rsidRPr="0009152A">
              <w:t xml:space="preserve">ARP </w:t>
            </w:r>
            <w:proofErr w:type="spellStart"/>
            <w:r w:rsidRPr="0009152A">
              <w:t>spoofing</w:t>
            </w:r>
            <w:proofErr w:type="spellEnd"/>
          </w:p>
          <w:p w:rsidR="0009152A" w:rsidRPr="0009152A" w:rsidRDefault="0009152A" w:rsidP="0009152A">
            <w:pPr>
              <w:pStyle w:val="a3"/>
              <w:numPr>
                <w:ilvl w:val="0"/>
                <w:numId w:val="21"/>
              </w:numPr>
              <w:spacing w:line="360" w:lineRule="auto"/>
              <w:jc w:val="both"/>
            </w:pPr>
            <w:r w:rsidRPr="0009152A">
              <w:rPr>
                <w:lang w:val="en-US"/>
              </w:rPr>
              <w:t>Cross-Site Scripting</w:t>
            </w:r>
          </w:p>
          <w:p w:rsidR="0009152A" w:rsidRPr="0009152A" w:rsidRDefault="0009152A" w:rsidP="0009152A">
            <w:pPr>
              <w:pStyle w:val="a3"/>
              <w:numPr>
                <w:ilvl w:val="0"/>
                <w:numId w:val="21"/>
              </w:numPr>
              <w:spacing w:line="360" w:lineRule="auto"/>
              <w:jc w:val="both"/>
            </w:pPr>
            <w:proofErr w:type="spellStart"/>
            <w:r w:rsidRPr="0009152A">
              <w:t>Malware</w:t>
            </w:r>
            <w:proofErr w:type="spellEnd"/>
          </w:p>
          <w:p w:rsidR="0009152A" w:rsidRPr="00A440C6" w:rsidRDefault="0009152A" w:rsidP="0009152A">
            <w:pPr>
              <w:pStyle w:val="a3"/>
              <w:numPr>
                <w:ilvl w:val="0"/>
                <w:numId w:val="21"/>
              </w:numPr>
              <w:spacing w:after="160" w:line="360" w:lineRule="auto"/>
              <w:jc w:val="both"/>
            </w:pPr>
            <w:r w:rsidRPr="0009152A">
              <w:rPr>
                <w:b/>
              </w:rPr>
              <w:t xml:space="preserve">DNS </w:t>
            </w:r>
            <w:proofErr w:type="spellStart"/>
            <w:r w:rsidRPr="0009152A">
              <w:rPr>
                <w:b/>
              </w:rPr>
              <w:t>spoofing</w:t>
            </w:r>
            <w:proofErr w:type="spellEnd"/>
          </w:p>
        </w:tc>
      </w:tr>
    </w:tbl>
    <w:p w:rsidR="002503ED" w:rsidRPr="0009152A" w:rsidRDefault="002503ED" w:rsidP="0009152A">
      <w:bookmarkStart w:id="0" w:name="_GoBack"/>
      <w:bookmarkEnd w:id="0"/>
    </w:p>
    <w:sectPr w:rsidR="002503ED" w:rsidRPr="00091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04548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45538E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325BDF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F3520B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035B4C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1C097B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B61E3A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5F433A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3631595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A616A8B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8E124E6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C0C386A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4B0B70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770302"/>
    <w:multiLevelType w:val="hybridMultilevel"/>
    <w:tmpl w:val="857EB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01833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0253A27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2EC49D6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2FD473E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5A24736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8A60335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B985A8E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15"/>
  </w:num>
  <w:num w:numId="15">
    <w:abstractNumId w:val="17"/>
  </w:num>
  <w:num w:numId="16">
    <w:abstractNumId w:val="11"/>
  </w:num>
  <w:num w:numId="17">
    <w:abstractNumId w:val="7"/>
  </w:num>
  <w:num w:numId="18">
    <w:abstractNumId w:val="20"/>
  </w:num>
  <w:num w:numId="19">
    <w:abstractNumId w:val="4"/>
  </w:num>
  <w:num w:numId="20">
    <w:abstractNumId w:val="16"/>
  </w:num>
  <w:num w:numId="21">
    <w:abstractNumId w:val="1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94"/>
    <w:rsid w:val="0009152A"/>
    <w:rsid w:val="0013744B"/>
    <w:rsid w:val="001E6FB3"/>
    <w:rsid w:val="002503ED"/>
    <w:rsid w:val="00307336"/>
    <w:rsid w:val="00930407"/>
    <w:rsid w:val="00A71E7F"/>
    <w:rsid w:val="00AD508B"/>
    <w:rsid w:val="00B31E5C"/>
    <w:rsid w:val="00B646C0"/>
    <w:rsid w:val="00B85E94"/>
    <w:rsid w:val="00CE6F20"/>
    <w:rsid w:val="00D14001"/>
    <w:rsid w:val="00D47DA4"/>
    <w:rsid w:val="00D72710"/>
    <w:rsid w:val="00E828A9"/>
    <w:rsid w:val="00F03B5E"/>
    <w:rsid w:val="00F9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6DB7F"/>
  <w15:chartTrackingRefBased/>
  <w15:docId w15:val="{9F82370B-94A8-4FF5-9468-E43494CF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152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E94"/>
    <w:pPr>
      <w:ind w:left="720"/>
      <w:contextualSpacing/>
    </w:pPr>
  </w:style>
  <w:style w:type="table" w:styleId="a4">
    <w:name w:val="Table Grid"/>
    <w:basedOn w:val="a1"/>
    <w:uiPriority w:val="39"/>
    <w:rsid w:val="0009152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9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Пырьев Михаил Сергеевич</dc:creator>
  <cp:keywords/>
  <dc:description/>
  <cp:lastModifiedBy> </cp:lastModifiedBy>
  <cp:revision>2</cp:revision>
  <dcterms:created xsi:type="dcterms:W3CDTF">2021-12-14T13:08:00Z</dcterms:created>
  <dcterms:modified xsi:type="dcterms:W3CDTF">2021-12-24T13:06:00Z</dcterms:modified>
</cp:coreProperties>
</file>