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8F2D9" w14:textId="77777777" w:rsidR="00341613" w:rsidRDefault="00341613">
      <w:pPr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0000001" w14:textId="711A151D" w:rsidR="00D65C0E" w:rsidRPr="00341613" w:rsidRDefault="00341613">
      <w:pPr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List of inventors:</w:t>
      </w:r>
    </w:p>
    <w:p w14:paraId="00000002" w14:textId="77777777" w:rsidR="00D65C0E" w:rsidRPr="00341613" w:rsidRDefault="00D65C0E">
      <w:pPr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0000003" w14:textId="42F43FCD" w:rsidR="00D65C0E" w:rsidRPr="00341613" w:rsidRDefault="00341613" w:rsidP="00341613">
      <w:pPr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1.Nilanjan </w:t>
      </w:r>
      <w:r w:rsidR="009D47D4"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Dey.</w:t>
      </w: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2F42A269" w14:textId="62A57DFB" w:rsidR="00B1522B" w:rsidRPr="00341613" w:rsidRDefault="00B1522B">
      <w:pPr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2.Sukanya Dey.</w:t>
      </w:r>
    </w:p>
    <w:p w14:paraId="00000004" w14:textId="57544A8F" w:rsidR="00D65C0E" w:rsidRPr="00341613" w:rsidRDefault="00B1522B">
      <w:pPr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3.Sankalpa </w:t>
      </w:r>
      <w:r w:rsidR="009D47D4"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Dutta.</w:t>
      </w: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00000006" w14:textId="12F28E47" w:rsidR="00D65C0E" w:rsidRPr="00341613" w:rsidRDefault="00341613">
      <w:pPr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4.Shamayita </w:t>
      </w:r>
      <w:r w:rsidR="009D47D4"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Moitra.</w:t>
      </w: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00000007" w14:textId="4E89C453" w:rsidR="00D65C0E" w:rsidRPr="00341613" w:rsidRDefault="00341613">
      <w:pPr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5.Akash </w:t>
      </w:r>
      <w:r w:rsidR="009D47D4"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Ghara.</w:t>
      </w:r>
      <w:r w:rsidRPr="00341613">
        <w:rPr>
          <w:sz w:val="130"/>
          <w:szCs w:val="1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sectPr w:rsidR="00D65C0E" w:rsidRPr="00341613" w:rsidSect="00341613">
      <w:pgSz w:w="11909" w:h="16834"/>
      <w:pgMar w:top="22" w:right="2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C0E"/>
    <w:rsid w:val="00341613"/>
    <w:rsid w:val="003F713E"/>
    <w:rsid w:val="009D47D4"/>
    <w:rsid w:val="00AD7FCE"/>
    <w:rsid w:val="00B1522B"/>
    <w:rsid w:val="00D6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0312"/>
  <w15:docId w15:val="{FBE38846-1912-48A5-80A8-5A51BCFC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NILANJAN DEY</cp:lastModifiedBy>
  <cp:revision>7</cp:revision>
  <dcterms:created xsi:type="dcterms:W3CDTF">2024-03-14T08:04:00Z</dcterms:created>
  <dcterms:modified xsi:type="dcterms:W3CDTF">2024-04-06T19:14:00Z</dcterms:modified>
</cp:coreProperties>
</file>