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92D6" w14:textId="5583CA4F" w:rsidR="007D2BAC" w:rsidRPr="007D2BAC" w:rsidRDefault="007D2BAC" w:rsidP="007D2B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2BAC">
        <w:rPr>
          <w:rFonts w:ascii="Times New Roman" w:eastAsia="Times New Roman" w:hAnsi="Times New Roman" w:cs="Times New Roman"/>
          <w:sz w:val="28"/>
          <w:szCs w:val="28"/>
        </w:rPr>
        <w:t xml:space="preserve">Зробити оцінку складності </w:t>
      </w:r>
      <w:r w:rsidRPr="007D2BAC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</w:t>
      </w:r>
      <w:r w:rsidRPr="007D2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 w:rsidRPr="007D2BAC">
        <w:rPr>
          <w:rFonts w:ascii="Times New Roman" w:eastAsia="Times New Roman" w:hAnsi="Times New Roman" w:cs="Times New Roman"/>
          <w:sz w:val="28"/>
          <w:szCs w:val="28"/>
        </w:rPr>
        <w:t>за кодом</w:t>
      </w:r>
      <w:r w:rsidRPr="007D2BA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A58C362" w14:textId="77777777" w:rsidR="007D2BAC" w:rsidRPr="007D2BAC" w:rsidRDefault="007D2BAC" w:rsidP="007D2B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4C3D73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func1(int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9DE3D1E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1DDB87A9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09F0171E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AB3A0A1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*func1(i-1);</w:t>
      </w:r>
    </w:p>
    <w:p w14:paraId="38262C50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0B39800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8F8D43" w14:textId="77777777" w:rsid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</w:t>
      </w:r>
    </w:p>
    <w:p w14:paraId="1C513394" w14:textId="77777777" w:rsidR="00D61944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Часова складність: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O(n)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ункція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рекурсивною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сама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себе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зі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зменшенням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поки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досягне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 </w:t>
      </w:r>
      <w:r w:rsidRPr="007D2BAC">
        <w:rPr>
          <w:rFonts w:ascii="Times New Roman" w:eastAsia="Times New Roman" w:hAnsi="Times New Roman" w:cs="Times New Roman"/>
          <w:sz w:val="28"/>
          <w:szCs w:val="28"/>
        </w:rPr>
        <w:t>Це призводить до '</w:t>
      </w: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D2BAC">
        <w:rPr>
          <w:rFonts w:ascii="Times New Roman" w:eastAsia="Times New Roman" w:hAnsi="Times New Roman" w:cs="Times New Roman"/>
          <w:sz w:val="28"/>
          <w:szCs w:val="28"/>
        </w:rPr>
        <w:t>' рекурсивних викликів, де '</w:t>
      </w: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D2BAC">
        <w:rPr>
          <w:rFonts w:ascii="Times New Roman" w:eastAsia="Times New Roman" w:hAnsi="Times New Roman" w:cs="Times New Roman"/>
          <w:sz w:val="28"/>
          <w:szCs w:val="28"/>
        </w:rPr>
        <w:t>' - вхідне значення '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</w:rPr>
        <w:t>'.</w:t>
      </w:r>
    </w:p>
    <w:p w14:paraId="2B7EBB27" w14:textId="51BC213D" w:rsidR="007D2BAC" w:rsidRDefault="00D61944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Просторова скл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адність:</w:t>
      </w:r>
      <w:r w:rsidR="007D2BAC" w:rsidRPr="007D2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4007F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>(</w:t>
      </w:r>
      <w:r w:rsidR="009400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94007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0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функцію є рекурсивною і викликає сама себе із зменшенням значення 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="0094007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94007F">
        <w:rPr>
          <w:rFonts w:ascii="Times New Roman" w:eastAsia="Times New Roman" w:hAnsi="Times New Roman" w:cs="Times New Roman"/>
          <w:sz w:val="28"/>
          <w:szCs w:val="28"/>
          <w:lang w:val="uk-UA"/>
        </w:rPr>
        <w:t>, поки не досягне 0.</w:t>
      </w:r>
      <w:r w:rsidR="0094007F" w:rsidRPr="0094007F">
        <w:t xml:space="preserve"> 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  <w:lang w:val="uk-UA"/>
        </w:rPr>
        <w:t>Кожного разу, коли функція func1 викликається рекурсивно, створюється новий кадр стеку, який поміщається у стек викликів.</w:t>
      </w:r>
      <w:r w:rsidR="009400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результаті, буде створено </w:t>
      </w:r>
      <w:r w:rsidR="009400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94007F" w:rsidRPr="009400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0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кадрів стеку. </w:t>
      </w:r>
    </w:p>
    <w:p w14:paraId="666679F2" w14:textId="77777777" w:rsidR="0094007F" w:rsidRPr="0094007F" w:rsidRDefault="0094007F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DE8296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std::vector&lt;std::vector&lt;int&gt;&gt;&amp; v, int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E448FE7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575181D5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CEEBE63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E0ADF64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/2);</w:t>
      </w:r>
    </w:p>
    <w:p w14:paraId="2228C9E2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vector&lt;int&gt; r;</w:t>
      </w:r>
    </w:p>
    <w:p w14:paraId="11D5B2AE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j = 0; j &lt;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E346CF1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r.emplace</w:t>
      </w:r>
      <w:proofErr w:type="gram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(func1(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)/func1(j)/func1(</w:t>
      </w:r>
      <w:proofErr w:type="spellStart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-j));</w:t>
      </w:r>
    </w:p>
    <w:p w14:paraId="4C442813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DC24887" w14:textId="77777777" w:rsidR="007D2BAC" w:rsidRPr="007D2BAC" w:rsidRDefault="007D2BAC" w:rsidP="007D2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A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44CB9BA" w14:textId="77777777" w:rsidR="003B1EEA" w:rsidRPr="007D2BAC" w:rsidRDefault="003B1E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C9618" w14:textId="4DC230DE" w:rsidR="007D2BAC" w:rsidRDefault="007D2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AC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0ACF884E" w14:textId="7C593C6F" w:rsidR="00590D24" w:rsidRPr="00636EEB" w:rsidRDefault="00590D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Часова складність:</w:t>
      </w:r>
      <w:r w:rsid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func1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часову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складність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O(n),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n -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вхідне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func1 </w:t>
      </w:r>
      <w:proofErr w:type="spellStart"/>
      <w:r w:rsidR="00FB68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разів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циклі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призводить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часової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>складності</w:t>
      </w:r>
      <w:proofErr w:type="spellEnd"/>
      <w:r w:rsidR="00636EEB" w:rsidRPr="00636EEB">
        <w:rPr>
          <w:rFonts w:ascii="Times New Roman" w:hAnsi="Times New Roman" w:cs="Times New Roman"/>
          <w:sz w:val="28"/>
          <w:szCs w:val="28"/>
          <w:lang w:val="en-US"/>
        </w:rPr>
        <w:t xml:space="preserve"> O(n^2)</w:t>
      </w:r>
      <w:r w:rsidR="00636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D4A51D" w14:textId="3BFFB43A" w:rsidR="00590D24" w:rsidRPr="00862B9F" w:rsidRDefault="00590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Просторова складність:</w:t>
      </w:r>
      <w:r w:rsidR="0094007F" w:rsidRPr="0094007F">
        <w:rPr>
          <w:rFonts w:ascii="Times New Roman" w:hAnsi="Times New Roman" w:cs="Times New Roman"/>
          <w:sz w:val="28"/>
          <w:szCs w:val="28"/>
        </w:rPr>
        <w:t xml:space="preserve"> </w:t>
      </w:r>
      <w:r w:rsidR="00862B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62B9F" w:rsidRPr="00862B9F">
        <w:rPr>
          <w:rFonts w:ascii="Times New Roman" w:hAnsi="Times New Roman" w:cs="Times New Roman"/>
          <w:sz w:val="28"/>
          <w:szCs w:val="28"/>
        </w:rPr>
        <w:t>(</w:t>
      </w:r>
      <w:r w:rsidR="00862B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B9F" w:rsidRPr="00862B9F">
        <w:rPr>
          <w:rFonts w:ascii="Times New Roman" w:hAnsi="Times New Roman" w:cs="Times New Roman"/>
          <w:sz w:val="28"/>
          <w:szCs w:val="28"/>
        </w:rPr>
        <w:t xml:space="preserve">) - </w:t>
      </w:r>
      <w:r w:rsidR="00862B9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94007F" w:rsidRPr="0094007F">
        <w:rPr>
          <w:rFonts w:ascii="Times New Roman" w:hAnsi="Times New Roman" w:cs="Times New Roman"/>
          <w:sz w:val="28"/>
          <w:szCs w:val="28"/>
        </w:rPr>
        <w:t xml:space="preserve">ля кожного рекурсивного виклику створюється вектор </w:t>
      </w:r>
      <w:r w:rsidR="0094007F" w:rsidRPr="009400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007F" w:rsidRPr="0094007F">
        <w:rPr>
          <w:rFonts w:ascii="Times New Roman" w:hAnsi="Times New Roman" w:cs="Times New Roman"/>
          <w:sz w:val="28"/>
          <w:szCs w:val="28"/>
        </w:rPr>
        <w:t xml:space="preserve"> розміру </w:t>
      </w:r>
      <w:proofErr w:type="spellStart"/>
      <w:r w:rsidR="0094007F" w:rsidRPr="009400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4007F" w:rsidRPr="0094007F">
        <w:rPr>
          <w:rFonts w:ascii="Times New Roman" w:hAnsi="Times New Roman" w:cs="Times New Roman"/>
          <w:sz w:val="28"/>
          <w:szCs w:val="28"/>
        </w:rPr>
        <w:t xml:space="preserve">. Отже, загальна складність простору за рахунок рекурсивних викликів у </w:t>
      </w:r>
      <w:proofErr w:type="spellStart"/>
      <w:r w:rsidR="0094007F" w:rsidRPr="0094007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94007F" w:rsidRPr="0094007F">
        <w:rPr>
          <w:rFonts w:ascii="Times New Roman" w:hAnsi="Times New Roman" w:cs="Times New Roman"/>
          <w:sz w:val="28"/>
          <w:szCs w:val="28"/>
        </w:rPr>
        <w:t xml:space="preserve"> дорівнює </w:t>
      </w:r>
      <w:r w:rsidR="0094007F" w:rsidRPr="009400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4007F" w:rsidRPr="0094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4007F" w:rsidRPr="009400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4007F" w:rsidRPr="0094007F">
        <w:rPr>
          <w:rFonts w:ascii="Times New Roman" w:hAnsi="Times New Roman" w:cs="Times New Roman"/>
          <w:sz w:val="28"/>
          <w:szCs w:val="28"/>
        </w:rPr>
        <w:t>).</w:t>
      </w:r>
      <w:r w:rsidR="00862B9F" w:rsidRPr="00862B9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90D24" w:rsidRPr="00862B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EA"/>
    <w:rsid w:val="003B1EEA"/>
    <w:rsid w:val="004942B7"/>
    <w:rsid w:val="00590D24"/>
    <w:rsid w:val="00636EEB"/>
    <w:rsid w:val="00643822"/>
    <w:rsid w:val="007D2BAC"/>
    <w:rsid w:val="00862B9F"/>
    <w:rsid w:val="0094007F"/>
    <w:rsid w:val="00D61944"/>
    <w:rsid w:val="00F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365C"/>
  <w15:chartTrackingRefBased/>
  <w15:docId w15:val="{1B206FA8-332F-41C3-AA02-8105A74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A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E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E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E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uk-U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uk-U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E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E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E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uk-U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E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uk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E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E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uk-U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E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uk-U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780</Words>
  <Characters>446</Characters>
  <Application>Microsoft Office Word</Application>
  <DocSecurity>0</DocSecurity>
  <Lines>3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Струк</dc:creator>
  <cp:keywords/>
  <dc:description/>
  <cp:lastModifiedBy>Никита Струк</cp:lastModifiedBy>
  <cp:revision>9</cp:revision>
  <dcterms:created xsi:type="dcterms:W3CDTF">2024-04-04T07:12:00Z</dcterms:created>
  <dcterms:modified xsi:type="dcterms:W3CDTF">2024-04-04T09:23:00Z</dcterms:modified>
</cp:coreProperties>
</file>