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12B8" w:rsidRDefault="00D519AD">
      <w:r>
        <w:t>Задание</w:t>
      </w:r>
    </w:p>
    <w:p w14:paraId="00000002" w14:textId="77777777" w:rsidR="00F812B8" w:rsidRDefault="00D519AD">
      <w:r>
        <w:t>Шаг 1</w:t>
      </w:r>
    </w:p>
    <w:p w14:paraId="00000003" w14:textId="77777777" w:rsidR="00F812B8" w:rsidRDefault="00D519AD">
      <w:r>
        <w:t>Пользователь вводит данные работников (количество работников минимальное 2 максимальное 5).</w:t>
      </w:r>
    </w:p>
    <w:p w14:paraId="00000004" w14:textId="77777777" w:rsidR="00F812B8" w:rsidRDefault="00D519AD">
      <w:r>
        <w:t xml:space="preserve">Введенные работники выводятся в консоль в виде таблицы. </w:t>
      </w:r>
    </w:p>
    <w:p w14:paraId="00000005" w14:textId="77777777" w:rsidR="00F812B8" w:rsidRDefault="00D519AD">
      <w:r>
        <w:t xml:space="preserve">Далее пользователь может изменить размер МРЗП и размер налогов и снова посмотреть результаты в виде таблицы.  </w:t>
      </w:r>
    </w:p>
    <w:p w14:paraId="00000006" w14:textId="77777777" w:rsidR="00F812B8" w:rsidRDefault="00D519AD">
      <w:r>
        <w:t xml:space="preserve">Создать объект </w:t>
      </w:r>
      <w:proofErr w:type="spellStart"/>
      <w:r>
        <w:t>Worker</w:t>
      </w:r>
      <w:proofErr w:type="spellEnd"/>
      <w:r>
        <w:t xml:space="preserve"> который содержит данные работнике. </w:t>
      </w:r>
      <w:proofErr w:type="gramStart"/>
      <w:r>
        <w:t>Информация</w:t>
      </w:r>
      <w:proofErr w:type="gramEnd"/>
      <w:r>
        <w:t xml:space="preserve"> которая хранится в классе:</w:t>
      </w:r>
    </w:p>
    <w:p w14:paraId="00000007" w14:textId="77777777" w:rsidR="00F812B8" w:rsidRDefault="00D519AD">
      <w:pPr>
        <w:numPr>
          <w:ilvl w:val="0"/>
          <w:numId w:val="2"/>
        </w:numPr>
      </w:pPr>
      <w:r>
        <w:t>ФИО</w:t>
      </w:r>
    </w:p>
    <w:p w14:paraId="00000008" w14:textId="77777777" w:rsidR="00F812B8" w:rsidRDefault="00D519AD">
      <w:pPr>
        <w:numPr>
          <w:ilvl w:val="0"/>
          <w:numId w:val="2"/>
        </w:numPr>
      </w:pPr>
      <w:r>
        <w:t>Размер оклада в эквиваленте на МЗРП (Минимальн</w:t>
      </w:r>
      <w:r>
        <w:t>ая Заработная Плата)</w:t>
      </w:r>
    </w:p>
    <w:p w14:paraId="00000009" w14:textId="77777777" w:rsidR="00F812B8" w:rsidRDefault="00D519AD">
      <w:pPr>
        <w:numPr>
          <w:ilvl w:val="0"/>
          <w:numId w:val="2"/>
        </w:numPr>
      </w:pPr>
      <w:r>
        <w:t>Размер МЗРП</w:t>
      </w:r>
    </w:p>
    <w:p w14:paraId="0000000A" w14:textId="77777777" w:rsidR="00F812B8" w:rsidRDefault="00D519AD">
      <w:pPr>
        <w:numPr>
          <w:ilvl w:val="0"/>
          <w:numId w:val="2"/>
        </w:numPr>
      </w:pPr>
      <w:r>
        <w:t>Налоги в процентах</w:t>
      </w:r>
    </w:p>
    <w:p w14:paraId="0000000B" w14:textId="77777777" w:rsidR="00F812B8" w:rsidRDefault="00D519AD">
      <w:r>
        <w:t>методы:</w:t>
      </w:r>
    </w:p>
    <w:p w14:paraId="0000000C" w14:textId="77777777" w:rsidR="00F812B8" w:rsidRDefault="00D519AD">
      <w:pPr>
        <w:numPr>
          <w:ilvl w:val="0"/>
          <w:numId w:val="2"/>
        </w:numPr>
      </w:pPr>
      <w:r>
        <w:t>ФИО (запись/чтение)</w:t>
      </w:r>
    </w:p>
    <w:p w14:paraId="0000000D" w14:textId="77777777" w:rsidR="00F812B8" w:rsidRDefault="00D519AD">
      <w:pPr>
        <w:numPr>
          <w:ilvl w:val="0"/>
          <w:numId w:val="2"/>
        </w:numPr>
      </w:pPr>
      <w:r>
        <w:t>Размер оклада в МЗРП (запись/чтение)</w:t>
      </w:r>
    </w:p>
    <w:p w14:paraId="0000000E" w14:textId="77777777" w:rsidR="00F812B8" w:rsidRDefault="00D519AD">
      <w:pPr>
        <w:numPr>
          <w:ilvl w:val="0"/>
          <w:numId w:val="2"/>
        </w:numPr>
      </w:pPr>
      <w:r>
        <w:t>Размер МЗРП(запись/чтение)</w:t>
      </w:r>
    </w:p>
    <w:p w14:paraId="0000000F" w14:textId="77777777" w:rsidR="00F812B8" w:rsidRDefault="00D519AD">
      <w:pPr>
        <w:numPr>
          <w:ilvl w:val="0"/>
          <w:numId w:val="2"/>
        </w:numPr>
      </w:pPr>
      <w:r>
        <w:t>Налоги в процентах (запись/чтение)</w:t>
      </w:r>
    </w:p>
    <w:p w14:paraId="00000010" w14:textId="77777777" w:rsidR="00F812B8" w:rsidRDefault="00D519AD">
      <w:pPr>
        <w:numPr>
          <w:ilvl w:val="0"/>
          <w:numId w:val="2"/>
        </w:numPr>
      </w:pPr>
      <w:r>
        <w:t>Размер ЗП в денежном эквиваленте</w:t>
      </w:r>
    </w:p>
    <w:p w14:paraId="00000011" w14:textId="77777777" w:rsidR="00F812B8" w:rsidRDefault="00D519AD">
      <w:pPr>
        <w:numPr>
          <w:ilvl w:val="0"/>
          <w:numId w:val="2"/>
        </w:numPr>
      </w:pPr>
      <w:r>
        <w:t>Размер ЗП после вычета налогов</w:t>
      </w:r>
    </w:p>
    <w:p w14:paraId="00000012" w14:textId="77777777" w:rsidR="00F812B8" w:rsidRDefault="00F812B8"/>
    <w:p w14:paraId="00000013" w14:textId="77777777" w:rsidR="00F812B8" w:rsidRDefault="00F812B8"/>
    <w:p w14:paraId="00000014" w14:textId="77777777" w:rsidR="00F812B8" w:rsidRDefault="00D519AD">
      <w:r>
        <w:t>Шаг 2</w:t>
      </w:r>
    </w:p>
    <w:p w14:paraId="00000015" w14:textId="77777777" w:rsidR="00F812B8" w:rsidRDefault="00D519AD">
      <w:r>
        <w:t>Добав</w:t>
      </w:r>
      <w:r>
        <w:t>ить возможность хранить информацию об изменениях в ЗП и Налогах за год. Выводить годовую таблицу с итогами.</w:t>
      </w:r>
    </w:p>
    <w:p w14:paraId="00000020" w14:textId="6F39D56F" w:rsidR="00F812B8" w:rsidRDefault="00F812B8">
      <w:bookmarkStart w:id="0" w:name="_GoBack"/>
      <w:bookmarkEnd w:id="0"/>
    </w:p>
    <w:sectPr w:rsidR="00F81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F4D8B"/>
    <w:multiLevelType w:val="multilevel"/>
    <w:tmpl w:val="11843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55482"/>
    <w:multiLevelType w:val="multilevel"/>
    <w:tmpl w:val="AF70F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B8"/>
    <w:rsid w:val="00D519AD"/>
    <w:rsid w:val="00F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D180"/>
  <w15:docId w15:val="{64CCE1F5-FF63-4445-A3C3-F483186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2</cp:revision>
  <dcterms:created xsi:type="dcterms:W3CDTF">2019-10-24T17:01:00Z</dcterms:created>
  <dcterms:modified xsi:type="dcterms:W3CDTF">2019-10-24T17:02:00Z</dcterms:modified>
</cp:coreProperties>
</file>