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7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Clothing Inc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