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contact center is not a phone system · Ecosystem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