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26402" w14:textId="77777777" w:rsidR="00805056" w:rsidRPr="008F4AAC" w:rsidRDefault="008F4AAC">
      <w:pPr>
        <w:pBdr>
          <w:bottom w:val="single" w:sz="12" w:space="1" w:color="auto"/>
        </w:pBd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  <w:b/>
          <w:bCs/>
        </w:rPr>
        <w:t xml:space="preserve">Deep Learning </w:t>
      </w:r>
      <w:r w:rsidR="004E4C11">
        <w:rPr>
          <w:rFonts w:ascii="CMU Serif Roman" w:hAnsi="CMU Serif Roman" w:cs="CMU Serif Roman"/>
          <w:b/>
          <w:bCs/>
        </w:rPr>
        <w:t>with</w:t>
      </w:r>
      <w:r>
        <w:rPr>
          <w:rFonts w:ascii="CMU Serif Roman" w:hAnsi="CMU Serif Roman" w:cs="CMU Serif Roman"/>
          <w:b/>
          <w:bCs/>
        </w:rPr>
        <w:t xml:space="preserve"> R – Chapter 1</w:t>
      </w:r>
    </w:p>
    <w:p w14:paraId="463373F9" w14:textId="77777777" w:rsidR="008F4AAC" w:rsidRDefault="008F4AAC">
      <w:pPr>
        <w:rPr>
          <w:rFonts w:ascii="CMU Serif Roman" w:hAnsi="CMU Serif Roman" w:cs="CMU Serif Roman"/>
          <w:b/>
          <w:bCs/>
        </w:rPr>
      </w:pPr>
    </w:p>
    <w:p w14:paraId="3EF4E9BB" w14:textId="77777777" w:rsidR="008F4AAC" w:rsidRDefault="008F4AAC" w:rsidP="008F4AAC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The central problem in machine learning is to </w:t>
      </w:r>
      <w:r>
        <w:rPr>
          <w:rFonts w:ascii="CMU Serif Roman" w:hAnsi="CMU Serif Roman" w:cs="CMU Serif Roman"/>
          <w:i/>
          <w:iCs/>
        </w:rPr>
        <w:t>meaningfully</w:t>
      </w:r>
      <w:r>
        <w:rPr>
          <w:rFonts w:ascii="CMU Serif Roman" w:hAnsi="CMU Serif Roman" w:cs="CMU Serif Roman"/>
        </w:rPr>
        <w:t xml:space="preserve"> transform data: how can we provide the computer with meaningful representations.</w:t>
      </w:r>
    </w:p>
    <w:p w14:paraId="54B76F58" w14:textId="77777777" w:rsidR="00842876" w:rsidRDefault="00842876" w:rsidP="008F4AAC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i/>
          <w:iCs/>
        </w:rPr>
        <w:t xml:space="preserve">Learning, </w:t>
      </w:r>
      <w:r>
        <w:rPr>
          <w:rFonts w:ascii="CMU Serif Roman" w:hAnsi="CMU Serif Roman" w:cs="CMU Serif Roman"/>
        </w:rPr>
        <w:t>in the context of machine learning, describes an automatic search process for better representations.</w:t>
      </w:r>
    </w:p>
    <w:p w14:paraId="1C375697" w14:textId="77777777" w:rsidR="00EC0560" w:rsidRDefault="00EC0560" w:rsidP="008F4AAC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Deep learning is a specific subfield of machine learning that puts an emphasis on learning successive layers of increasingly meaningful representations.</w:t>
      </w:r>
    </w:p>
    <w:p w14:paraId="1201AD9C" w14:textId="77777777" w:rsidR="00F22433" w:rsidRDefault="00F22433" w:rsidP="00F22433">
      <w:pPr>
        <w:pStyle w:val="ListParagraph"/>
        <w:numPr>
          <w:ilvl w:val="1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The number of layers contributing to a model of the data is called the </w:t>
      </w:r>
      <w:r>
        <w:rPr>
          <w:rFonts w:ascii="CMU Serif Roman" w:hAnsi="CMU Serif Roman" w:cs="CMU Serif Roman"/>
          <w:i/>
          <w:iCs/>
        </w:rPr>
        <w:t xml:space="preserve">depth </w:t>
      </w:r>
      <w:r>
        <w:rPr>
          <w:rFonts w:ascii="CMU Serif Roman" w:hAnsi="CMU Serif Roman" w:cs="CMU Serif Roman"/>
        </w:rPr>
        <w:t>of the model.</w:t>
      </w:r>
    </w:p>
    <w:p w14:paraId="656DE979" w14:textId="77777777" w:rsidR="00443538" w:rsidRDefault="00443538" w:rsidP="00443538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Deep learning is, technically, a multistage way to learn data representations.</w:t>
      </w:r>
    </w:p>
    <w:p w14:paraId="44A2C2D0" w14:textId="77777777" w:rsidR="00C45499" w:rsidRDefault="00C45499" w:rsidP="00443538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What a layer does to its input is determined by its weights, parameters that must be learned through exposure to the data.</w:t>
      </w:r>
    </w:p>
    <w:p w14:paraId="33188912" w14:textId="77777777" w:rsidR="00C45499" w:rsidRDefault="00C45499" w:rsidP="00C45499">
      <w:pPr>
        <w:pStyle w:val="ListParagraph"/>
        <w:numPr>
          <w:ilvl w:val="1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Learning means finding the set of values of all layers in a network, such that network will correctly map example inputs to their associated targets.</w:t>
      </w:r>
    </w:p>
    <w:p w14:paraId="4F4F3368" w14:textId="77777777" w:rsidR="00904242" w:rsidRDefault="00904242" w:rsidP="00904242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To control the output of a neural network, you need to be able to measure how far this output is from what you expected. This is the job of the </w:t>
      </w:r>
      <w:r>
        <w:rPr>
          <w:rFonts w:ascii="CMU Serif Roman" w:hAnsi="CMU Serif Roman" w:cs="CMU Serif Roman"/>
          <w:i/>
          <w:iCs/>
        </w:rPr>
        <w:t>loss function</w:t>
      </w:r>
      <w:r>
        <w:rPr>
          <w:rFonts w:ascii="CMU Serif Roman" w:hAnsi="CMU Serif Roman" w:cs="CMU Serif Roman"/>
        </w:rPr>
        <w:t xml:space="preserve"> of the network.</w:t>
      </w:r>
    </w:p>
    <w:p w14:paraId="2C73FBA4" w14:textId="77777777" w:rsidR="00904242" w:rsidRDefault="00904242" w:rsidP="009042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loss function takes the predictions of the network and the true target and compute a distance score, capturing how well the network has performed.</w:t>
      </w:r>
    </w:p>
    <w:p w14:paraId="78899AC4" w14:textId="77777777" w:rsidR="0027383D" w:rsidRDefault="0027383D" w:rsidP="009042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The value of the loss function is then used to adjust the weights of the network in the correct direction.</w:t>
      </w:r>
    </w:p>
    <w:p w14:paraId="52034963" w14:textId="77777777" w:rsidR="00E419F3" w:rsidRDefault="00E419F3" w:rsidP="00E419F3">
      <w:pPr>
        <w:pStyle w:val="ListParagraph"/>
        <w:numPr>
          <w:ilvl w:val="0"/>
          <w:numId w:val="1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Together with performance gains, deep learning also automates what used to be the most crucial step in a machine learning workflow: feature engineering.</w:t>
      </w:r>
    </w:p>
    <w:p w14:paraId="6323424A" w14:textId="77777777" w:rsidR="00D55AF8" w:rsidRDefault="00D55AF8" w:rsidP="00D55AF8">
      <w:pPr>
        <w:rPr>
          <w:rFonts w:ascii="CMU Serif Roman" w:hAnsi="CMU Serif Roman" w:cs="CMU Serif Roman"/>
        </w:rPr>
      </w:pPr>
    </w:p>
    <w:p w14:paraId="5AB2FD3A" w14:textId="77777777" w:rsidR="00D55AF8" w:rsidRPr="008F4AAC" w:rsidRDefault="00D55AF8" w:rsidP="00D55AF8">
      <w:pPr>
        <w:pBdr>
          <w:bottom w:val="single" w:sz="12" w:space="1" w:color="auto"/>
        </w:pBd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  <w:b/>
          <w:bCs/>
        </w:rPr>
        <w:t>Deep Learning with R – Chapter 2</w:t>
      </w:r>
    </w:p>
    <w:p w14:paraId="1FA98CF0" w14:textId="77777777" w:rsidR="00D55AF8" w:rsidRDefault="00D55AF8" w:rsidP="00D55AF8">
      <w:pPr>
        <w:rPr>
          <w:rFonts w:ascii="CMU Serif Roman" w:hAnsi="CMU Serif Roman" w:cs="CMU Serif Roman"/>
          <w:b/>
          <w:bCs/>
        </w:rPr>
      </w:pPr>
    </w:p>
    <w:p w14:paraId="4690981F" w14:textId="77777777" w:rsidR="009E21D9" w:rsidRPr="00A36D18" w:rsidRDefault="009E21D9" w:rsidP="009E21D9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In machine learning, a category in a classification problem is called a </w:t>
      </w:r>
      <w:r>
        <w:rPr>
          <w:rFonts w:ascii="CMU Serif Roman" w:hAnsi="CMU Serif Roman" w:cs="CMU Serif Roman"/>
          <w:i/>
          <w:iCs/>
        </w:rPr>
        <w:t>class</w:t>
      </w:r>
      <w:r>
        <w:rPr>
          <w:rFonts w:ascii="CMU Serif Roman" w:hAnsi="CMU Serif Roman" w:cs="CMU Serif Roman"/>
        </w:rPr>
        <w:t xml:space="preserve">. Data points are called </w:t>
      </w:r>
      <w:r>
        <w:rPr>
          <w:rFonts w:ascii="CMU Serif Roman" w:hAnsi="CMU Serif Roman" w:cs="CMU Serif Roman"/>
          <w:i/>
          <w:iCs/>
        </w:rPr>
        <w:t>samples</w:t>
      </w:r>
      <w:r>
        <w:rPr>
          <w:rFonts w:ascii="CMU Serif Roman" w:hAnsi="CMU Serif Roman" w:cs="CMU Serif Roman"/>
        </w:rPr>
        <w:t>. The class associated with specific samples is called a label.</w:t>
      </w:r>
    </w:p>
    <w:p w14:paraId="3428BB4C" w14:textId="77777777" w:rsidR="00A36D18" w:rsidRPr="00A36D18" w:rsidRDefault="00A36D18" w:rsidP="009E21D9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Basic machine learning workflow:</w:t>
      </w:r>
    </w:p>
    <w:p w14:paraId="19A62AE1" w14:textId="77777777" w:rsidR="00A36D18" w:rsidRPr="00A36D18" w:rsidRDefault="00A36D18" w:rsidP="00A36D18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We feed the neural network the training data.</w:t>
      </w:r>
    </w:p>
    <w:p w14:paraId="16C7AC2B" w14:textId="77777777" w:rsidR="00A36D18" w:rsidRPr="00A36D18" w:rsidRDefault="00A36D18" w:rsidP="00A36D18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network will then learn to associate images and labels.</w:t>
      </w:r>
    </w:p>
    <w:p w14:paraId="0524AA77" w14:textId="77777777" w:rsidR="00A36D18" w:rsidRPr="00AA5119" w:rsidRDefault="00A36D18" w:rsidP="00A36D18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We ask the network to produce predictions for the test data and we then verify whether these predictions match the labels from test labels.</w:t>
      </w:r>
    </w:p>
    <w:p w14:paraId="6AAC5D96" w14:textId="77777777" w:rsidR="00AA5119" w:rsidRPr="00DC5337" w:rsidRDefault="00AA5119" w:rsidP="00AA5119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lastRenderedPageBreak/>
        <w:t>The core building of a neural network is the layer, a data-processing module that you can think of as a filter for the data. Some data goes in, and it comes out in a more useful form.</w:t>
      </w:r>
    </w:p>
    <w:p w14:paraId="1D9E1270" w14:textId="6C083291" w:rsidR="00D55AF8" w:rsidRPr="00B474EB" w:rsidRDefault="00DC5337" w:rsidP="00D55AF8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Layers extract </w:t>
      </w:r>
      <w:r>
        <w:rPr>
          <w:rFonts w:ascii="CMU Serif Roman" w:hAnsi="CMU Serif Roman" w:cs="CMU Serif Roman"/>
          <w:i/>
          <w:iCs/>
        </w:rPr>
        <w:t>representations</w:t>
      </w:r>
      <w:r>
        <w:rPr>
          <w:rFonts w:ascii="CMU Serif Roman" w:hAnsi="CMU Serif Roman" w:cs="CMU Serif Roman"/>
        </w:rPr>
        <w:t xml:space="preserve"> of the data that is fed into them.</w:t>
      </w:r>
    </w:p>
    <w:p w14:paraId="1188CCF1" w14:textId="4394CC2A" w:rsidR="00B474EB" w:rsidRPr="00B474EB" w:rsidRDefault="00B474EB" w:rsidP="00B474EB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Tensors are a generalization of vectors and matrices to an arbitrary number of dimensions.</w:t>
      </w:r>
    </w:p>
    <w:p w14:paraId="3E6952B5" w14:textId="30ED9BB1" w:rsidR="00B474EB" w:rsidRPr="005232ED" w:rsidRDefault="005232ED" w:rsidP="00B474EB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 scalar i</w:t>
      </w:r>
      <w:r w:rsidR="00B474EB">
        <w:rPr>
          <w:rFonts w:ascii="CMU Serif Roman" w:hAnsi="CMU Serif Roman" w:cs="CMU Serif Roman"/>
        </w:rPr>
        <w:t>s a tensor that contains only one number.</w:t>
      </w:r>
    </w:p>
    <w:p w14:paraId="267A93CB" w14:textId="3E92B5C0" w:rsidR="005232ED" w:rsidRPr="007922B9" w:rsidRDefault="005232ED" w:rsidP="00B474EB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 one-dimensional array of numbers is called a vector, or 1D tensor.</w:t>
      </w:r>
    </w:p>
    <w:p w14:paraId="1D536191" w14:textId="11AB7B62" w:rsidR="007922B9" w:rsidRPr="00550825" w:rsidRDefault="007922B9" w:rsidP="00B474EB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A matrix is a two-dimensional array of numbers (a 2D tensor). A matrix has two axes (often referred to as </w:t>
      </w:r>
      <w:r>
        <w:rPr>
          <w:rFonts w:ascii="CMU Serif Roman" w:hAnsi="CMU Serif Roman" w:cs="CMU Serif Roman"/>
          <w:i/>
          <w:iCs/>
        </w:rPr>
        <w:t xml:space="preserve">rows </w:t>
      </w:r>
      <w:r>
        <w:rPr>
          <w:rFonts w:ascii="CMU Serif Roman" w:hAnsi="CMU Serif Roman" w:cs="CMU Serif Roman"/>
        </w:rPr>
        <w:t xml:space="preserve">and </w:t>
      </w:r>
      <w:r>
        <w:rPr>
          <w:rFonts w:ascii="CMU Serif Roman" w:hAnsi="CMU Serif Roman" w:cs="CMU Serif Roman"/>
          <w:i/>
          <w:iCs/>
        </w:rPr>
        <w:t>columns</w:t>
      </w:r>
      <w:r>
        <w:rPr>
          <w:rFonts w:ascii="CMU Serif Roman" w:hAnsi="CMU Serif Roman" w:cs="CMU Serif Roman"/>
        </w:rPr>
        <w:t>).</w:t>
      </w:r>
    </w:p>
    <w:p w14:paraId="7AA90C01" w14:textId="4CE7236E" w:rsidR="00550825" w:rsidRPr="00637F92" w:rsidRDefault="00550825" w:rsidP="00550825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If you pack such matrices in a new array, you obtain a 3D tensor, which you can visually interpret as a cube of numbers.</w:t>
      </w:r>
    </w:p>
    <w:p w14:paraId="5A4706CE" w14:textId="11A6A33E" w:rsidR="00637F92" w:rsidRPr="00637F92" w:rsidRDefault="00637F92" w:rsidP="00637F9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 tensor is defined by three key attributes</w:t>
      </w:r>
    </w:p>
    <w:p w14:paraId="40D13766" w14:textId="7076752D" w:rsidR="00637F92" w:rsidRPr="00637F92" w:rsidRDefault="00637F92" w:rsidP="00637F92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Number of axes (rank): a 3D tensor has three axes, and a matrix ha two axes.</w:t>
      </w:r>
    </w:p>
    <w:p w14:paraId="0B7A3C55" w14:textId="4FC55409" w:rsidR="00637F92" w:rsidRPr="00667ABF" w:rsidRDefault="00637F92" w:rsidP="00637F92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  <w:i/>
          <w:iCs/>
        </w:rPr>
        <w:t>Shape</w:t>
      </w:r>
      <w:r>
        <w:rPr>
          <w:rFonts w:ascii="CMU Serif Roman" w:hAnsi="CMU Serif Roman" w:cs="CMU Serif Roman"/>
        </w:rPr>
        <w:t>: an integer vector that describes how many dimensions the tensor has along each axis.</w:t>
      </w:r>
    </w:p>
    <w:p w14:paraId="6035B0D0" w14:textId="25630AD9" w:rsidR="00667ABF" w:rsidRPr="00877F75" w:rsidRDefault="00667ABF" w:rsidP="00637F92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  <w:i/>
          <w:iCs/>
        </w:rPr>
        <w:t>Type</w:t>
      </w:r>
      <w:r>
        <w:rPr>
          <w:rFonts w:ascii="CMU Serif Roman" w:hAnsi="CMU Serif Roman" w:cs="CMU Serif Roman"/>
        </w:rPr>
        <w:t xml:space="preserve">: The type of data contained in the tensor; for </w:t>
      </w:r>
      <w:r w:rsidR="00877F75">
        <w:rPr>
          <w:rFonts w:ascii="CMU Serif Roman" w:hAnsi="CMU Serif Roman" w:cs="CMU Serif Roman"/>
        </w:rPr>
        <w:t>instance,</w:t>
      </w:r>
      <w:r>
        <w:rPr>
          <w:rFonts w:ascii="CMU Serif Roman" w:hAnsi="CMU Serif Roman" w:cs="CMU Serif Roman"/>
        </w:rPr>
        <w:t xml:space="preserve"> a tensor’s type could be </w:t>
      </w:r>
      <w:r>
        <w:rPr>
          <w:rFonts w:ascii="CMU Serif Roman" w:hAnsi="CMU Serif Roman" w:cs="CMU Serif Roman"/>
          <w:i/>
          <w:iCs/>
        </w:rPr>
        <w:t xml:space="preserve">integer </w:t>
      </w:r>
      <w:r>
        <w:rPr>
          <w:rFonts w:ascii="CMU Serif Roman" w:hAnsi="CMU Serif Roman" w:cs="CMU Serif Roman"/>
        </w:rPr>
        <w:t xml:space="preserve">or </w:t>
      </w:r>
      <w:r>
        <w:rPr>
          <w:rFonts w:ascii="CMU Serif Roman" w:hAnsi="CMU Serif Roman" w:cs="CMU Serif Roman"/>
          <w:i/>
          <w:iCs/>
        </w:rPr>
        <w:t>double</w:t>
      </w:r>
      <w:r>
        <w:rPr>
          <w:rFonts w:ascii="CMU Serif Roman" w:hAnsi="CMU Serif Roman" w:cs="CMU Serif Roman"/>
        </w:rPr>
        <w:t>.</w:t>
      </w:r>
    </w:p>
    <w:p w14:paraId="23107889" w14:textId="52DECBA4" w:rsidR="00877F75" w:rsidRPr="00E963D3" w:rsidRDefault="00877F75" w:rsidP="00877F75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In general, the first axis in all data tensors you’ll come across in deep learning will be the </w:t>
      </w:r>
      <w:r>
        <w:rPr>
          <w:rFonts w:ascii="CMU Serif Roman" w:hAnsi="CMU Serif Roman" w:cs="CMU Serif Roman"/>
          <w:i/>
          <w:iCs/>
        </w:rPr>
        <w:t xml:space="preserve">samples </w:t>
      </w:r>
      <w:r>
        <w:rPr>
          <w:rFonts w:ascii="CMU Serif Roman" w:hAnsi="CMU Serif Roman" w:cs="CMU Serif Roman"/>
        </w:rPr>
        <w:t>axis</w:t>
      </w:r>
      <w:r w:rsidR="00E963D3">
        <w:rPr>
          <w:rFonts w:ascii="CMU Serif Roman" w:hAnsi="CMU Serif Roman" w:cs="CMU Serif Roman"/>
        </w:rPr>
        <w:t>.</w:t>
      </w:r>
    </w:p>
    <w:p w14:paraId="70CE6462" w14:textId="68C18877" w:rsidR="001B57A9" w:rsidRPr="001B57A9" w:rsidRDefault="00E963D3" w:rsidP="001B57A9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Deep-learning models don’t process an entire dataset at once; rather, they break the data into small batches</w:t>
      </w:r>
      <w:r w:rsidR="001B57A9">
        <w:rPr>
          <w:rFonts w:ascii="CMU Serif Roman" w:hAnsi="CMU Serif Roman" w:cs="CMU Serif Roman"/>
        </w:rPr>
        <w:t>.</w:t>
      </w:r>
    </w:p>
    <w:p w14:paraId="639D3C02" w14:textId="50428286" w:rsidR="001B57A9" w:rsidRPr="00487B6D" w:rsidRDefault="001B57A9" w:rsidP="001B57A9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Vector data is the most common case of tensors. In such a dataset, each single data point can be encoded as vector. Thus, a batch of data will be encoded as a 2D tensor (an array of vectors)</w:t>
      </w:r>
      <w:r w:rsidR="009455FF">
        <w:rPr>
          <w:rFonts w:ascii="CMU Serif Roman" w:hAnsi="CMU Serif Roman" w:cs="CMU Serif Roman"/>
        </w:rPr>
        <w:t xml:space="preserve">, where the first axis is the </w:t>
      </w:r>
      <w:r w:rsidR="009455FF">
        <w:rPr>
          <w:rFonts w:ascii="CMU Serif Roman" w:hAnsi="CMU Serif Roman" w:cs="CMU Serif Roman"/>
          <w:i/>
          <w:iCs/>
        </w:rPr>
        <w:t xml:space="preserve">sample axis </w:t>
      </w:r>
      <w:r w:rsidR="009455FF">
        <w:rPr>
          <w:rFonts w:ascii="CMU Serif Roman" w:hAnsi="CMU Serif Roman" w:cs="CMU Serif Roman"/>
        </w:rPr>
        <w:t xml:space="preserve">and the second axis </w:t>
      </w:r>
      <w:proofErr w:type="gramStart"/>
      <w:r w:rsidR="009455FF">
        <w:rPr>
          <w:rFonts w:ascii="CMU Serif Roman" w:hAnsi="CMU Serif Roman" w:cs="CMU Serif Roman"/>
        </w:rPr>
        <w:t>is</w:t>
      </w:r>
      <w:proofErr w:type="gramEnd"/>
      <w:r w:rsidR="009455FF">
        <w:rPr>
          <w:rFonts w:ascii="CMU Serif Roman" w:hAnsi="CMU Serif Roman" w:cs="CMU Serif Roman"/>
        </w:rPr>
        <w:t xml:space="preserve"> the </w:t>
      </w:r>
      <w:r w:rsidR="009455FF">
        <w:rPr>
          <w:rFonts w:ascii="CMU Serif Roman" w:hAnsi="CMU Serif Roman" w:cs="CMU Serif Roman"/>
          <w:i/>
          <w:iCs/>
        </w:rPr>
        <w:t>feature axis</w:t>
      </w:r>
      <w:r w:rsidR="0028165B">
        <w:rPr>
          <w:rFonts w:ascii="CMU Serif Roman" w:hAnsi="CMU Serif Roman" w:cs="CMU Serif Roman"/>
        </w:rPr>
        <w:t>.</w:t>
      </w:r>
    </w:p>
    <w:p w14:paraId="22963290" w14:textId="29922FA5" w:rsidR="00487B6D" w:rsidRPr="00487B6D" w:rsidRDefault="00487B6D" w:rsidP="001B57A9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Time or sequence data is stored in a 3D tensor:</w:t>
      </w:r>
    </w:p>
    <w:p w14:paraId="683A88BB" w14:textId="1C187C01" w:rsidR="00487B6D" w:rsidRPr="00853A41" w:rsidRDefault="00487B6D" w:rsidP="00487B6D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first axis is the sample axis, and can represent, for example, one trading day.</w:t>
      </w:r>
    </w:p>
    <w:p w14:paraId="41F7B7C3" w14:textId="77777777" w:rsidR="00853A41" w:rsidRPr="00853A41" w:rsidRDefault="00853A41" w:rsidP="00487B6D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Each sample has more than one place in time. For each minute of a trading day, we could have 390 minutes of price data (this is the time axis).</w:t>
      </w:r>
    </w:p>
    <w:p w14:paraId="4C050FB8" w14:textId="77777777" w:rsidR="008E3142" w:rsidRPr="008E3142" w:rsidRDefault="00853A41" w:rsidP="00487B6D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For each sample in a time sequence, we might have up to </w:t>
      </w:r>
      <w:r>
        <w:rPr>
          <w:rFonts w:ascii="CMU Serif Roman" w:hAnsi="CMU Serif Roman" w:cs="CMU Serif Roman"/>
          <w:i/>
          <w:iCs/>
        </w:rPr>
        <w:t xml:space="preserve">m </w:t>
      </w:r>
      <w:r>
        <w:rPr>
          <w:rFonts w:ascii="CMU Serif Roman" w:hAnsi="CMU Serif Roman" w:cs="CMU Serif Roman"/>
        </w:rPr>
        <w:t>features representing characteristics of the sample at that particular moment.</w:t>
      </w:r>
    </w:p>
    <w:p w14:paraId="06E0D6A9" w14:textId="77777777" w:rsidR="008E3142" w:rsidRPr="008E3142" w:rsidRDefault="008E3142" w:rsidP="008E3142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Image data is stored in a 4D tensor:</w:t>
      </w:r>
    </w:p>
    <w:p w14:paraId="00BE0964" w14:textId="77777777" w:rsidR="00A56AB8" w:rsidRPr="00A56AB8" w:rsidRDefault="008E3142" w:rsidP="008E31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first axis is the sample axes and represents each individual sample.</w:t>
      </w:r>
    </w:p>
    <w:p w14:paraId="744DE73B" w14:textId="0FF2294D" w:rsidR="00853A41" w:rsidRPr="00A56AB8" w:rsidRDefault="00A56AB8" w:rsidP="008E31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next two axes represent height and width of each image.</w:t>
      </w:r>
    </w:p>
    <w:p w14:paraId="58273721" w14:textId="596C5EDD" w:rsidR="00A56AB8" w:rsidRPr="0024280B" w:rsidRDefault="00A56AB8" w:rsidP="008E31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lastRenderedPageBreak/>
        <w:t xml:space="preserve">The fourth axis represents the color depth of each </w:t>
      </w:r>
      <w:r w:rsidR="008E010F">
        <w:rPr>
          <w:rFonts w:ascii="CMU Serif Roman" w:hAnsi="CMU Serif Roman" w:cs="CMU Serif Roman"/>
        </w:rPr>
        <w:t>sample.</w:t>
      </w:r>
    </w:p>
    <w:p w14:paraId="2D8019DB" w14:textId="3802F2A7" w:rsidR="0024280B" w:rsidRPr="003D69A9" w:rsidRDefault="0024280B" w:rsidP="008E31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All transformations learned by deep neural networks can be reduced to a handful of tensor operations applied to tensors of numeric data.</w:t>
      </w:r>
    </w:p>
    <w:p w14:paraId="6423C928" w14:textId="11892E6D" w:rsidR="003D69A9" w:rsidRPr="00121C29" w:rsidRDefault="003D69A9" w:rsidP="008E31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For instance, the </w:t>
      </w:r>
      <w:r>
        <w:rPr>
          <w:rFonts w:ascii="CMU Serif Roman" w:hAnsi="CMU Serif Roman" w:cs="CMU Serif Roman"/>
          <w:b/>
          <w:bCs/>
        </w:rPr>
        <w:t xml:space="preserve">relu </w:t>
      </w:r>
      <w:r>
        <w:rPr>
          <w:rFonts w:ascii="CMU Serif Roman" w:hAnsi="CMU Serif Roman" w:cs="CMU Serif Roman"/>
        </w:rPr>
        <w:t>operation is an element-wise operation: operations that are applied independently to each entry in the tensors being considered.</w:t>
      </w:r>
    </w:p>
    <w:p w14:paraId="56C6CC09" w14:textId="2E4DB17F" w:rsidR="00121C29" w:rsidRPr="007227E5" w:rsidRDefault="00121C29" w:rsidP="008E31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Operations involving tensors of different dimensions involve </w:t>
      </w:r>
      <w:r>
        <w:rPr>
          <w:rFonts w:ascii="CMU Serif Roman" w:hAnsi="CMU Serif Roman" w:cs="CMU Serif Roman"/>
          <w:i/>
          <w:iCs/>
        </w:rPr>
        <w:t xml:space="preserve">sweeping </w:t>
      </w:r>
      <w:r>
        <w:rPr>
          <w:rFonts w:ascii="CMU Serif Roman" w:hAnsi="CMU Serif Roman" w:cs="CMU Serif Roman"/>
        </w:rPr>
        <w:t>the operation across one of the dimensions of the largest tensor. For instance, to add a vector to a matrix, we could add the vector to all columns of the matrix or add the vector to all the rows of the matrix.</w:t>
      </w:r>
    </w:p>
    <w:p w14:paraId="759F1DAA" w14:textId="593E5C37" w:rsidR="007227E5" w:rsidRPr="0027343E" w:rsidRDefault="007227E5" w:rsidP="008E31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The dot operation, also called </w:t>
      </w:r>
      <w:r>
        <w:rPr>
          <w:rFonts w:ascii="CMU Serif Roman" w:hAnsi="CMU Serif Roman" w:cs="CMU Serif Roman"/>
          <w:i/>
          <w:iCs/>
        </w:rPr>
        <w:t>tensor</w:t>
      </w:r>
      <w:r>
        <w:rPr>
          <w:rFonts w:ascii="CMU Serif Roman" w:hAnsi="CMU Serif Roman" w:cs="CMU Serif Roman"/>
        </w:rPr>
        <w:t xml:space="preserve"> </w:t>
      </w:r>
      <w:r>
        <w:rPr>
          <w:rFonts w:ascii="CMU Serif Roman" w:hAnsi="CMU Serif Roman" w:cs="CMU Serif Roman"/>
          <w:i/>
          <w:iCs/>
        </w:rPr>
        <w:t>product</w:t>
      </w:r>
      <w:r>
        <w:rPr>
          <w:rFonts w:ascii="CMU Serif Roman" w:hAnsi="CMU Serif Roman" w:cs="CMU Serif Roman"/>
        </w:rPr>
        <w:t xml:space="preserve"> combines entries in the input tensors</w:t>
      </w:r>
      <w:r w:rsidR="001A7192">
        <w:rPr>
          <w:rFonts w:ascii="CMU Serif Roman" w:hAnsi="CMU Serif Roman" w:cs="CMU Serif Roman"/>
        </w:rPr>
        <w:t xml:space="preserve"> (a dot product, basically, is the projection of one vector over another). The larger a dot product, the smaller the angle between them (the larger the projection of one over the other).</w:t>
      </w:r>
    </w:p>
    <w:p w14:paraId="48648624" w14:textId="2D3FDC19" w:rsidR="0027343E" w:rsidRPr="009A44F7" w:rsidRDefault="0027343E" w:rsidP="008E3142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Reshaping is another common tensor operation. Reshaping a tensor means rearranging its rows and columns to match a target shape.</w:t>
      </w:r>
      <w:r w:rsidR="00EE37C1">
        <w:rPr>
          <w:rFonts w:ascii="CMU Serif Roman" w:hAnsi="CMU Serif Roman" w:cs="CMU Serif Roman"/>
        </w:rPr>
        <w:t xml:space="preserve"> A special case of reshaping is transposing a matrix, so its rows become it c</w:t>
      </w:r>
      <w:r w:rsidR="009A44F7">
        <w:rPr>
          <w:rFonts w:ascii="CMU Serif Roman" w:hAnsi="CMU Serif Roman" w:cs="CMU Serif Roman"/>
        </w:rPr>
        <w:t>o</w:t>
      </w:r>
      <w:r w:rsidR="00EE37C1">
        <w:rPr>
          <w:rFonts w:ascii="CMU Serif Roman" w:hAnsi="CMU Serif Roman" w:cs="CMU Serif Roman"/>
        </w:rPr>
        <w:t>lumns and vice-versa.</w:t>
      </w:r>
    </w:p>
    <w:p w14:paraId="3B44785A" w14:textId="5260D7D2" w:rsidR="009A44F7" w:rsidRPr="004F0AA3" w:rsidRDefault="009A44F7" w:rsidP="009A44F7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All tensor operations have geometric interpretations.</w:t>
      </w:r>
    </w:p>
    <w:p w14:paraId="6844634F" w14:textId="48695036" w:rsidR="004F0AA3" w:rsidRPr="002D7BA9" w:rsidRDefault="004F0AA3" w:rsidP="009A44F7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Remember that applying a matrix to a vector means finding new coordinates for that vector in a space defined by the matrix.</w:t>
      </w:r>
    </w:p>
    <w:p w14:paraId="0B36F9AB" w14:textId="37C9360A" w:rsidR="002D7BA9" w:rsidRPr="003E1476" w:rsidRDefault="002D7BA9" w:rsidP="009A44F7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Neural networks consist entirely of chains of tensor operations and that all of these tensor operations are just geometric transformations of the input data.</w:t>
      </w:r>
      <w:r w:rsidR="00132754">
        <w:rPr>
          <w:rFonts w:ascii="CMU Serif Roman" w:hAnsi="CMU Serif Roman" w:cs="CMU Serif Roman"/>
        </w:rPr>
        <w:t xml:space="preserve"> It follows that you can interpret a neural network as a very complex geometric transformation in a high-dimensional space, implemented via a long-series of simple steps.</w:t>
      </w:r>
    </w:p>
    <w:p w14:paraId="3D2AE7E3" w14:textId="2928C046" w:rsidR="003E1476" w:rsidRPr="003E1476" w:rsidRDefault="003E1476" w:rsidP="009A44F7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Deep learning provides a way to decompose a very complicated geometric transformation a long chain of elementary ones. </w:t>
      </w:r>
    </w:p>
    <w:p w14:paraId="1B6516AC" w14:textId="2AEDF907" w:rsidR="003E1476" w:rsidRPr="000475D1" w:rsidRDefault="003E1476" w:rsidP="003E1476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Each layer disentangles the data a little – and a deep stack of layers makes tractable an extremely complicated </w:t>
      </w:r>
      <w:r w:rsidR="0006259B">
        <w:rPr>
          <w:rFonts w:ascii="CMU Serif Roman" w:hAnsi="CMU Serif Roman" w:cs="CMU Serif Roman"/>
        </w:rPr>
        <w:t>disentanglement</w:t>
      </w:r>
      <w:r>
        <w:rPr>
          <w:rFonts w:ascii="CMU Serif Roman" w:hAnsi="CMU Serif Roman" w:cs="CMU Serif Roman"/>
        </w:rPr>
        <w:t xml:space="preserve"> process.</w:t>
      </w:r>
    </w:p>
    <w:p w14:paraId="06773AB8" w14:textId="116ED3A3" w:rsidR="000475D1" w:rsidRPr="000475D1" w:rsidRDefault="000475D1" w:rsidP="000475D1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Each layer of a neural network contains attributes called </w:t>
      </w:r>
      <w:r w:rsidRPr="000475D1">
        <w:rPr>
          <w:rFonts w:ascii="CMU Serif Roman" w:hAnsi="CMU Serif Roman" w:cs="CMU Serif Roman"/>
          <w:i/>
          <w:iCs/>
        </w:rPr>
        <w:t>weights</w:t>
      </w:r>
      <w:r>
        <w:rPr>
          <w:rFonts w:ascii="CMU Serif Roman" w:hAnsi="CMU Serif Roman" w:cs="CMU Serif Roman"/>
        </w:rPr>
        <w:t xml:space="preserve"> or </w:t>
      </w:r>
      <w:r>
        <w:rPr>
          <w:rFonts w:ascii="CMU Serif Roman" w:hAnsi="CMU Serif Roman" w:cs="CMU Serif Roman"/>
          <w:i/>
          <w:iCs/>
        </w:rPr>
        <w:t>trainable parameters</w:t>
      </w:r>
      <w:r>
        <w:rPr>
          <w:rFonts w:ascii="CMU Serif Roman" w:hAnsi="CMU Serif Roman" w:cs="CMU Serif Roman"/>
        </w:rPr>
        <w:t xml:space="preserve">. </w:t>
      </w:r>
    </w:p>
    <w:p w14:paraId="63B9DA45" w14:textId="30951683" w:rsidR="000475D1" w:rsidRPr="004570A5" w:rsidRDefault="000475D1" w:rsidP="000475D1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Initially, we assign random values to these parameters. Although the representation resulting from this random transformation will be meaningless, they will allow us to gradually adjust them.</w:t>
      </w:r>
    </w:p>
    <w:p w14:paraId="628D7455" w14:textId="69D2229B" w:rsidR="004570A5" w:rsidRPr="00A42D3A" w:rsidRDefault="004570A5" w:rsidP="000475D1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We update the weights using the derivative of the loss function with respect to the weights.</w:t>
      </w:r>
    </w:p>
    <w:p w14:paraId="3D86915D" w14:textId="436DFE15" w:rsidR="00A42D3A" w:rsidRPr="00C5120A" w:rsidRDefault="00A42D3A" w:rsidP="00A42D3A">
      <w:pPr>
        <w:pStyle w:val="ListParagraph"/>
        <w:numPr>
          <w:ilvl w:val="3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lastRenderedPageBreak/>
        <w:t xml:space="preserve">The gradient of any function is a vector has the direction of the greatest increase of the function at a point </w:t>
      </w:r>
      <w:r>
        <w:rPr>
          <w:rFonts w:ascii="CMU Serif Roman" w:hAnsi="CMU Serif Roman" w:cs="CMU Serif Roman"/>
          <w:i/>
          <w:iCs/>
        </w:rPr>
        <w:t>f</w:t>
      </w:r>
      <w:r>
        <w:rPr>
          <w:rFonts w:ascii="CMU Serif Roman" w:hAnsi="CMU Serif Roman" w:cs="CMU Serif Roman"/>
        </w:rPr>
        <w:t xml:space="preserve"> (x), while its magnitude is the rate of increase in that direction.</w:t>
      </w:r>
    </w:p>
    <w:p w14:paraId="6DB93116" w14:textId="43F922D2" w:rsidR="00C5120A" w:rsidRPr="00FC7961" w:rsidRDefault="00C5120A" w:rsidP="00A42D3A">
      <w:pPr>
        <w:pStyle w:val="ListParagraph"/>
        <w:numPr>
          <w:ilvl w:val="3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By moving in the opposite direction of the gradient, we are, in effect, minimizing </w:t>
      </w:r>
      <w:r>
        <w:rPr>
          <w:rFonts w:ascii="CMU Serif Roman" w:hAnsi="CMU Serif Roman" w:cs="CMU Serif Roman"/>
          <w:i/>
          <w:iCs/>
        </w:rPr>
        <w:t xml:space="preserve">f </w:t>
      </w:r>
      <w:r>
        <w:rPr>
          <w:rFonts w:ascii="CMU Serif Roman" w:hAnsi="CMU Serif Roman" w:cs="CMU Serif Roman"/>
        </w:rPr>
        <w:t>(x)</w:t>
      </w:r>
    </w:p>
    <w:p w14:paraId="47B9AD7A" w14:textId="3E9A6F5B" w:rsidR="00FC7961" w:rsidRPr="004D619B" w:rsidRDefault="00FC7961" w:rsidP="00FC7961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The optimal parameters, that is, the weights that minimize the mismatch the loss function could be found, theoretically, analytically. </w:t>
      </w:r>
      <w:r w:rsidR="003F5614">
        <w:rPr>
          <w:rFonts w:ascii="CMU Serif Roman" w:hAnsi="CMU Serif Roman" w:cs="CMU Serif Roman"/>
        </w:rPr>
        <w:t>If the loss function is convex, th</w:t>
      </w:r>
      <w:r w:rsidR="008F0DF1">
        <w:rPr>
          <w:rFonts w:ascii="CMU Serif Roman" w:hAnsi="CMU Serif Roman" w:cs="CMU Serif Roman"/>
        </w:rPr>
        <w:t>e</w:t>
      </w:r>
      <w:r w:rsidR="003F5614">
        <w:rPr>
          <w:rFonts w:ascii="CMU Serif Roman" w:hAnsi="CMU Serif Roman" w:cs="CMU Serif Roman"/>
        </w:rPr>
        <w:t>n its minimum would be at the value that its derivative is equal to 0.</w:t>
      </w:r>
      <w:r w:rsidR="008F0DF1">
        <w:rPr>
          <w:rFonts w:ascii="CMU Serif Roman" w:hAnsi="CMU Serif Roman" w:cs="CMU Serif Roman"/>
        </w:rPr>
        <w:t xml:space="preserve"> However, this is intractable for humans after a certain point, because that would mean finding the partial derivatives of thousands of individual weights.</w:t>
      </w:r>
    </w:p>
    <w:p w14:paraId="45AEDD3C" w14:textId="40D57E18" w:rsidR="004D619B" w:rsidRPr="00BB1F37" w:rsidRDefault="004D619B" w:rsidP="00FC7961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Stochastic gradient descent is a method that involves calculating the gradient of the loss function in a random batch of data and updating the weights based on the results.</w:t>
      </w:r>
    </w:p>
    <w:p w14:paraId="59532932" w14:textId="53FFFEE4" w:rsidR="00BB1F37" w:rsidRPr="00BB1F37" w:rsidRDefault="00BB1F37" w:rsidP="00FC7961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Description gradient descent:</w:t>
      </w:r>
    </w:p>
    <w:p w14:paraId="1EE25A08" w14:textId="591FB655" w:rsidR="00BB1F37" w:rsidRPr="00BB1F37" w:rsidRDefault="00BB1F37" w:rsidP="00BB1F37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Draw a batch of training samples x and corresponding targets y</w:t>
      </w:r>
    </w:p>
    <w:p w14:paraId="30A2B71E" w14:textId="4A48042F" w:rsidR="00BB1F37" w:rsidRPr="00BB1F37" w:rsidRDefault="00BB1F37" w:rsidP="00BB1F37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Run x through the network to obtain predictions (y_pred)</w:t>
      </w:r>
    </w:p>
    <w:p w14:paraId="47D55C82" w14:textId="01DA7AAC" w:rsidR="00BB1F37" w:rsidRPr="00BB1F37" w:rsidRDefault="00BB1F37" w:rsidP="00BB1F37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Compute the loss of the network on the batch, i.e., a measure of mismatch between y_pred and y.</w:t>
      </w:r>
    </w:p>
    <w:p w14:paraId="35A0CDD6" w14:textId="74827BCE" w:rsidR="00BB1F37" w:rsidRPr="0094636C" w:rsidRDefault="00BB1F37" w:rsidP="00BB1F37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Compute the gradient of the loss with regard to the network’s parameters (</w:t>
      </w:r>
      <w:r>
        <w:rPr>
          <w:rFonts w:ascii="CMU Serif Roman" w:hAnsi="CMU Serif Roman" w:cs="CMU Serif Roman"/>
          <w:i/>
          <w:iCs/>
        </w:rPr>
        <w:t>a backward pass</w:t>
      </w:r>
      <w:r>
        <w:rPr>
          <w:rFonts w:ascii="CMU Serif Roman" w:hAnsi="CMU Serif Roman" w:cs="CMU Serif Roman"/>
        </w:rPr>
        <w:t>)</w:t>
      </w:r>
    </w:p>
    <w:p w14:paraId="69DBD797" w14:textId="77777777" w:rsidR="00035ED9" w:rsidRPr="00035ED9" w:rsidRDefault="0094636C" w:rsidP="00BB1F37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gradient is a vector and contains a value for each weight in W (the direction in that dimension). Add this new vector to your original weights</w:t>
      </w:r>
      <w:r w:rsidR="00CC3762">
        <w:rPr>
          <w:rFonts w:ascii="CMU Serif Roman" w:hAnsi="CMU Serif Roman" w:cs="CMU Serif Roman"/>
        </w:rPr>
        <w:t xml:space="preserve"> so you “move then” in the opposite direction, therefore minimizing the loss.</w:t>
      </w:r>
    </w:p>
    <w:p w14:paraId="5A642FEE" w14:textId="77777777" w:rsidR="00035ED9" w:rsidRPr="00035ED9" w:rsidRDefault="00035ED9" w:rsidP="00BB1F37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When updating the weights, analysis usually multiply the gradient by a learning parameter (the </w:t>
      </w:r>
      <w:r>
        <w:rPr>
          <w:rFonts w:ascii="CMU Serif Roman" w:hAnsi="CMU Serif Roman" w:cs="CMU Serif Roman"/>
          <w:i/>
          <w:iCs/>
        </w:rPr>
        <w:t>step factor</w:t>
      </w:r>
      <w:r>
        <w:rPr>
          <w:rFonts w:ascii="CMU Serif Roman" w:hAnsi="CMU Serif Roman" w:cs="CMU Serif Roman"/>
        </w:rPr>
        <w:t>), which “smoothes” the changes in the weights, preventing them from:</w:t>
      </w:r>
    </w:p>
    <w:p w14:paraId="4CD48D37" w14:textId="4A83F536" w:rsidR="0094636C" w:rsidRPr="005E5308" w:rsidRDefault="00035ED9" w:rsidP="00035ED9">
      <w:pPr>
        <w:pStyle w:val="ListParagraph"/>
        <w:numPr>
          <w:ilvl w:val="3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Taking too long to converge (if </w:t>
      </w:r>
      <w:r w:rsidR="005E5308">
        <w:rPr>
          <w:rFonts w:ascii="CMU Serif Roman" w:hAnsi="CMU Serif Roman" w:cs="CMU Serif Roman"/>
        </w:rPr>
        <w:t>the step is too small)</w:t>
      </w:r>
    </w:p>
    <w:p w14:paraId="4362F8C0" w14:textId="433E43A8" w:rsidR="005E5308" w:rsidRPr="00474E44" w:rsidRDefault="005E5308" w:rsidP="00035ED9">
      <w:pPr>
        <w:pStyle w:val="ListParagraph"/>
        <w:numPr>
          <w:ilvl w:val="3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Or never converging.</w:t>
      </w:r>
    </w:p>
    <w:p w14:paraId="46B652EE" w14:textId="37387169" w:rsidR="00474E44" w:rsidRPr="00071B1F" w:rsidRDefault="00474E44" w:rsidP="00474E44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Momentum is a concept utilized in some versions of gradient descent algorithms aimed at preventing the algorithm from getting stuck in </w:t>
      </w:r>
      <w:r w:rsidR="002F1C80">
        <w:rPr>
          <w:rFonts w:ascii="CMU Serif Roman" w:hAnsi="CMU Serif Roman" w:cs="CMU Serif Roman"/>
        </w:rPr>
        <w:t>a local minimum</w:t>
      </w:r>
      <w:r>
        <w:rPr>
          <w:rFonts w:ascii="CMU Serif Roman" w:hAnsi="CMU Serif Roman" w:cs="CMU Serif Roman"/>
        </w:rPr>
        <w:t xml:space="preserve">. </w:t>
      </w:r>
      <w:r w:rsidR="002F1C80">
        <w:rPr>
          <w:rFonts w:ascii="CMU Serif Roman" w:hAnsi="CMU Serif Roman" w:cs="CMU Serif Roman"/>
        </w:rPr>
        <w:t>Momentum updates the weights of a neural network based not only on the current value of the gradient, but also on the previous parameter update.</w:t>
      </w:r>
    </w:p>
    <w:p w14:paraId="0B639487" w14:textId="5CE2DC41" w:rsidR="00071B1F" w:rsidRPr="00637115" w:rsidRDefault="00071B1F" w:rsidP="00474E44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Since each neural network can be understood as a chain of transformations, we can calculate the derivative of the loss function with </w:t>
      </w:r>
      <w:r>
        <w:rPr>
          <w:rFonts w:ascii="CMU Serif Roman" w:hAnsi="CMU Serif Roman" w:cs="CMU Serif Roman"/>
        </w:rPr>
        <w:lastRenderedPageBreak/>
        <w:t>respect to each step. Based on the loss function, we first update the weights in the last layer and work backwards until the first.</w:t>
      </w:r>
    </w:p>
    <w:p w14:paraId="062887A7" w14:textId="29E95E7B" w:rsidR="00637115" w:rsidRPr="005108AF" w:rsidRDefault="00637115" w:rsidP="00637115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An iteration over all the training data is called an </w:t>
      </w:r>
      <w:r>
        <w:rPr>
          <w:rFonts w:ascii="CMU Serif Roman" w:hAnsi="CMU Serif Roman" w:cs="CMU Serif Roman"/>
          <w:i/>
          <w:iCs/>
        </w:rPr>
        <w:t>epoch</w:t>
      </w:r>
    </w:p>
    <w:p w14:paraId="78DA4BD4" w14:textId="2903D0FF" w:rsidR="005108AF" w:rsidRPr="005108AF" w:rsidRDefault="005108AF" w:rsidP="00637115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Summary of two key concepts:</w:t>
      </w:r>
    </w:p>
    <w:p w14:paraId="12758355" w14:textId="50DF4D38" w:rsidR="005108AF" w:rsidRPr="005108AF" w:rsidRDefault="005108AF" w:rsidP="005108AF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loss is the quantity that you’ll attempt to minimize during training, so it should represent a measure of success for the task you are trying to solve.</w:t>
      </w:r>
    </w:p>
    <w:p w14:paraId="21A23A08" w14:textId="46E54A83" w:rsidR="005108AF" w:rsidRPr="00632015" w:rsidRDefault="005108AF" w:rsidP="005108AF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optimizer specifies the exact way in which the gradient of the loss will be used to update parameters.</w:t>
      </w:r>
    </w:p>
    <w:p w14:paraId="65686452" w14:textId="3541308C" w:rsidR="00632015" w:rsidRDefault="00632015" w:rsidP="00632015">
      <w:pPr>
        <w:rPr>
          <w:rFonts w:ascii="CMU Serif Roman" w:hAnsi="CMU Serif Roman" w:cs="CMU Serif Roman"/>
          <w:b/>
          <w:bCs/>
        </w:rPr>
      </w:pPr>
    </w:p>
    <w:p w14:paraId="3C62FA62" w14:textId="09335877" w:rsidR="00632015" w:rsidRPr="008F4AAC" w:rsidRDefault="00632015" w:rsidP="00632015">
      <w:pPr>
        <w:pBdr>
          <w:bottom w:val="single" w:sz="12" w:space="1" w:color="auto"/>
        </w:pBd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  <w:b/>
          <w:bCs/>
        </w:rPr>
        <w:t>Deep Learning with R – Chapter 3</w:t>
      </w:r>
    </w:p>
    <w:p w14:paraId="20F043BA" w14:textId="31A055A1" w:rsidR="00632015" w:rsidRDefault="00632015" w:rsidP="00632015">
      <w:pPr>
        <w:rPr>
          <w:rFonts w:ascii="CMU Serif Roman" w:hAnsi="CMU Serif Roman" w:cs="CMU Serif Roman"/>
          <w:b/>
          <w:bCs/>
        </w:rPr>
      </w:pPr>
    </w:p>
    <w:p w14:paraId="6F01C5E5" w14:textId="3F63E99E" w:rsidR="000C678C" w:rsidRPr="000C678C" w:rsidRDefault="000C678C" w:rsidP="000C678C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Neural networks workflow:</w:t>
      </w:r>
    </w:p>
    <w:p w14:paraId="77062B09" w14:textId="69420A57" w:rsidR="000C678C" w:rsidRPr="000C678C" w:rsidRDefault="000C678C" w:rsidP="000C678C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Layers map the input data to predictions</w:t>
      </w:r>
    </w:p>
    <w:p w14:paraId="25939BED" w14:textId="7347C4FB" w:rsidR="000C678C" w:rsidRPr="000C678C" w:rsidRDefault="000C678C" w:rsidP="000C678C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The loss function compares these predictions to the </w:t>
      </w:r>
      <w:r>
        <w:rPr>
          <w:rFonts w:ascii="CMU Serif Roman" w:hAnsi="CMU Serif Roman" w:cs="CMU Serif Roman"/>
          <w:i/>
          <w:iCs/>
        </w:rPr>
        <w:t>targets</w:t>
      </w:r>
      <w:r>
        <w:rPr>
          <w:rFonts w:ascii="CMU Serif Roman" w:hAnsi="CMU Serif Roman" w:cs="CMU Serif Roman"/>
        </w:rPr>
        <w:t>, producing a loss value</w:t>
      </w:r>
    </w:p>
    <w:p w14:paraId="595B8331" w14:textId="21B795E8" w:rsidR="000C678C" w:rsidRPr="00BC3120" w:rsidRDefault="000C678C" w:rsidP="000C678C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optimizer uses this loss value to update the network’s weights.</w:t>
      </w:r>
    </w:p>
    <w:p w14:paraId="1AFEB2C2" w14:textId="201586BE" w:rsidR="00BC3120" w:rsidRPr="00BC3120" w:rsidRDefault="00BC3120" w:rsidP="00BC3120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A layer is a </w:t>
      </w:r>
      <w:r w:rsidRPr="00BC3120">
        <w:rPr>
          <w:rFonts w:ascii="CMU Serif Roman" w:hAnsi="CMU Serif Roman" w:cs="CMU Serif Roman"/>
          <w:b/>
          <w:bCs/>
        </w:rPr>
        <w:t>data-processing module</w:t>
      </w:r>
      <w:r>
        <w:rPr>
          <w:rFonts w:ascii="CMU Serif Roman" w:hAnsi="CMU Serif Roman" w:cs="CMU Serif Roman"/>
        </w:rPr>
        <w:t xml:space="preserve"> that takes as input one or more tensors and that outputs one or more tensors. Different layers are appropriate for different tensor formats.</w:t>
      </w:r>
    </w:p>
    <w:p w14:paraId="6CC8B81E" w14:textId="20366482" w:rsidR="00BC3120" w:rsidRPr="00D12D39" w:rsidRDefault="00B5590B" w:rsidP="00BC3120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Building deep-learning models is done by clipping together compatible layers to perform useful data transformations.</w:t>
      </w:r>
    </w:p>
    <w:p w14:paraId="61BA82ED" w14:textId="749BBA3A" w:rsidR="00D12D39" w:rsidRPr="00E740BF" w:rsidRDefault="00D12D39" w:rsidP="00BC3120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By choosing a network topology, the analyst effectively constrains what transformations are possible</w:t>
      </w:r>
      <w:r w:rsidR="00E740BF">
        <w:rPr>
          <w:rFonts w:ascii="CMU Serif Roman" w:hAnsi="CMU Serif Roman" w:cs="CMU Serif Roman"/>
        </w:rPr>
        <w:t>.</w:t>
      </w:r>
    </w:p>
    <w:p w14:paraId="154446CC" w14:textId="7375A910" w:rsidR="00E740BF" w:rsidRPr="00E740BF" w:rsidRDefault="00E740BF" w:rsidP="00BC3120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After defining a network topology, it is necessary to define:</w:t>
      </w:r>
    </w:p>
    <w:p w14:paraId="03E3C5A0" w14:textId="594C3598" w:rsidR="00E740BF" w:rsidRPr="00E740BF" w:rsidRDefault="00E740BF" w:rsidP="00E740BF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 loss function: the quantity that will be minimized during training.</w:t>
      </w:r>
    </w:p>
    <w:p w14:paraId="5BB0F098" w14:textId="27411224" w:rsidR="00E740BF" w:rsidRPr="00A61218" w:rsidRDefault="00E740BF" w:rsidP="00E740BF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An optimizer: an implementation of a specific variation of stochastic gradient descent.</w:t>
      </w:r>
    </w:p>
    <w:p w14:paraId="0661B909" w14:textId="45DA1A5D" w:rsidR="00A61218" w:rsidRPr="00A61218" w:rsidRDefault="00A61218" w:rsidP="00A61218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 w:rsidRPr="00CC602B">
        <w:rPr>
          <w:rFonts w:ascii="CMU Serif Roman" w:hAnsi="CMU Serif Roman" w:cs="CMU Serif Roman"/>
          <w:b/>
          <w:bCs/>
        </w:rPr>
        <w:t>Classifying movie reviews</w:t>
      </w:r>
      <w:r w:rsidR="00CC602B">
        <w:rPr>
          <w:rFonts w:ascii="CMU Serif Roman" w:hAnsi="CMU Serif Roman" w:cs="CMU Serif Roman"/>
        </w:rPr>
        <w:t xml:space="preserve"> </w:t>
      </w:r>
      <w:r w:rsidR="00CC602B">
        <w:rPr>
          <w:rFonts w:ascii="CMU Serif Roman" w:hAnsi="CMU Serif Roman" w:cs="CMU Serif Roman"/>
          <w:b/>
          <w:bCs/>
        </w:rPr>
        <w:t>(Use case 1)</w:t>
      </w:r>
      <w:r>
        <w:rPr>
          <w:rFonts w:ascii="CMU Serif Roman" w:hAnsi="CMU Serif Roman" w:cs="CMU Serif Roman"/>
        </w:rPr>
        <w:t>:</w:t>
      </w:r>
    </w:p>
    <w:p w14:paraId="39825733" w14:textId="2BFA772D" w:rsidR="00A61218" w:rsidRPr="00CB6738" w:rsidRDefault="00A61218" w:rsidP="00A61218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In the IMDB dataset, each review (sequence of words) has been turned into sequences of integers, where each integer stands for a specific word in a dictionary.</w:t>
      </w:r>
    </w:p>
    <w:p w14:paraId="42BAB2F8" w14:textId="11CC3A5A" w:rsidR="00CB6738" w:rsidRPr="003121A9" w:rsidRDefault="003121A9" w:rsidP="00A61218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To put the reviews into a neural network, it is necessary to turn the reviews into tensors. There are two ways of doing this:</w:t>
      </w:r>
    </w:p>
    <w:p w14:paraId="62E75653" w14:textId="09E685AB" w:rsidR="003121A9" w:rsidRPr="00DE5C33" w:rsidRDefault="003121A9" w:rsidP="003121A9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Pad the lists, so they have the same length, turn them into an integer tensor of shape (samples, word_indices), and then use as the first layer in your network a layer capable of handling integer tenso</w:t>
      </w:r>
      <w:r w:rsidR="00DE5C33">
        <w:rPr>
          <w:rFonts w:ascii="CMU Serif Roman" w:hAnsi="CMU Serif Roman" w:cs="CMU Serif Roman"/>
        </w:rPr>
        <w:t>rs.</w:t>
      </w:r>
    </w:p>
    <w:p w14:paraId="6BA2B275" w14:textId="69146182" w:rsidR="00DE5C33" w:rsidRPr="00CC602B" w:rsidRDefault="00DE5C33" w:rsidP="003121A9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lastRenderedPageBreak/>
        <w:t>One</w:t>
      </w:r>
      <w:r w:rsidR="00CC602B">
        <w:rPr>
          <w:rFonts w:ascii="CMU Serif Roman" w:hAnsi="CMU Serif Roman" w:cs="CMU Serif Roman"/>
        </w:rPr>
        <w:t>-</w:t>
      </w:r>
      <w:r>
        <w:rPr>
          <w:rFonts w:ascii="CMU Serif Roman" w:hAnsi="CMU Serif Roman" w:cs="CMU Serif Roman"/>
        </w:rPr>
        <w:t xml:space="preserve">hot encode the lists to turn them into vectors of 0s and 1s. </w:t>
      </w:r>
    </w:p>
    <w:p w14:paraId="4DED99A2" w14:textId="0DA1DFE2" w:rsidR="00CC602B" w:rsidRPr="00B852F0" w:rsidRDefault="000C5521" w:rsidP="003121A9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The input data is a vector: each review was transformed into a </w:t>
      </w:r>
      <w:r w:rsidR="001D494E">
        <w:rPr>
          <w:rFonts w:ascii="CMU Serif Roman" w:hAnsi="CMU Serif Roman" w:cs="CMU Serif Roman"/>
        </w:rPr>
        <w:t>vector. The labels are scalers (1 and 0) representing review type.</w:t>
      </w:r>
    </w:p>
    <w:p w14:paraId="16169E65" w14:textId="14E339D4" w:rsidR="00B852F0" w:rsidRPr="008634D0" w:rsidRDefault="00B852F0" w:rsidP="003121A9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A type of network that works well with </w:t>
      </w:r>
      <w:r w:rsidR="008634D0">
        <w:rPr>
          <w:rFonts w:ascii="CMU Serif Roman" w:hAnsi="CMU Serif Roman" w:cs="CMU Serif Roman"/>
        </w:rPr>
        <w:t>this</w:t>
      </w:r>
      <w:r>
        <w:rPr>
          <w:rFonts w:ascii="CMU Serif Roman" w:hAnsi="CMU Serif Roman" w:cs="CMU Serif Roman"/>
        </w:rPr>
        <w:t xml:space="preserve"> type of application is a simple stack of fully connected layers with relu activation.</w:t>
      </w:r>
    </w:p>
    <w:p w14:paraId="3666E9C2" w14:textId="14D34B17" w:rsidR="008634D0" w:rsidRPr="008634D0" w:rsidRDefault="008634D0" w:rsidP="008634D0">
      <w:pPr>
        <w:pStyle w:val="ListParagraph"/>
        <w:numPr>
          <w:ilvl w:val="3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  <w:i/>
          <w:iCs/>
        </w:rPr>
        <w:t>A relu activation means that each neuron will receive its inputs and apply a rectifier, defined as</w:t>
      </w:r>
    </w:p>
    <w:p w14:paraId="08F464FC" w14:textId="032B5E61" w:rsidR="008634D0" w:rsidRPr="00AA1E9C" w:rsidRDefault="008634D0" w:rsidP="008634D0">
      <w:pPr>
        <w:pStyle w:val="ListParagraph"/>
        <w:numPr>
          <w:ilvl w:val="4"/>
          <w:numId w:val="1"/>
        </w:numPr>
        <w:rPr>
          <w:rFonts w:ascii="CMU Serif Roman" w:hAnsi="CMU Serif Roman" w:cs="CMU Serif Roman"/>
          <w:b/>
          <w:bCs/>
        </w:rPr>
      </w:pPr>
      <m:oMath>
        <m:r>
          <m:rPr>
            <m:sty m:val="bi"/>
          </m:rPr>
          <w:rPr>
            <w:rFonts w:ascii="Cambria Math" w:hAnsi="Cambria Math" w:cs="CMU Serif Roman"/>
          </w:rPr>
          <m:t>f</m:t>
        </m:r>
        <m:d>
          <m:dPr>
            <m:ctrlPr>
              <w:rPr>
                <w:rFonts w:ascii="Cambria Math" w:hAnsi="Cambria Math" w:cs="CMU Serif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MU Serif Roman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CMU Serif Roman"/>
          </w:rPr>
          <m:t xml:space="preserve">= </m:t>
        </m:r>
        <m:sSup>
          <m:sSupPr>
            <m:ctrlPr>
              <w:rPr>
                <w:rFonts w:ascii="Cambria Math" w:hAnsi="Cambria Math" w:cs="CMU Serif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MU Serif Roma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CMU Serif Roman"/>
              </w:rPr>
              <m:t>+</m:t>
            </m:r>
          </m:sup>
        </m:sSup>
        <m:r>
          <m:rPr>
            <m:sty m:val="bi"/>
          </m:rPr>
          <w:rPr>
            <w:rFonts w:ascii="Cambria Math" w:hAnsi="Cambria Math" w:cs="CMU Serif Roman"/>
          </w:rPr>
          <m:t>=max(0,x)</m:t>
        </m:r>
      </m:oMath>
      <w:r w:rsidR="00725937">
        <w:rPr>
          <w:rFonts w:ascii="CMU Serif Roman" w:eastAsiaTheme="minorEastAsia" w:hAnsi="CMU Serif Roman" w:cs="CMU Serif Roman"/>
          <w:b/>
          <w:bCs/>
        </w:rPr>
        <w:t xml:space="preserve">. </w:t>
      </w:r>
      <w:r w:rsidR="00725937">
        <w:rPr>
          <w:rFonts w:ascii="CMU Serif Roman" w:eastAsiaTheme="minorEastAsia" w:hAnsi="CMU Serif Roman" w:cs="CMU Serif Roman"/>
        </w:rPr>
        <w:t>The output is simple: if x is greater than 0, than the node will output the input value, otherwise it will output 0.</w:t>
      </w:r>
    </w:p>
    <w:p w14:paraId="046358EC" w14:textId="3B3994E1" w:rsidR="00AA1E9C" w:rsidRPr="00AA1E9C" w:rsidRDefault="00AA1E9C" w:rsidP="00AA1E9C">
      <w:pPr>
        <w:pStyle w:val="ListParagraph"/>
        <w:numPr>
          <w:ilvl w:val="4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 fully connected layer means that every output is a function of every input.</w:t>
      </w:r>
    </w:p>
    <w:p w14:paraId="42656015" w14:textId="77777777" w:rsidR="00D82A12" w:rsidRPr="00D82A12" w:rsidRDefault="00AA1E9C" w:rsidP="00AA1E9C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In this application each layer will have 16 hidden units.</w:t>
      </w:r>
      <w:r w:rsidR="00D82A12">
        <w:rPr>
          <w:rFonts w:ascii="CMU Serif Roman" w:hAnsi="CMU Serif Roman" w:cs="CMU Serif Roman"/>
        </w:rPr>
        <w:t xml:space="preserve"> This means that the weight matrix </w:t>
      </w:r>
      <w:r w:rsidR="00D82A12">
        <w:rPr>
          <w:rFonts w:ascii="CMU Serif Roman" w:hAnsi="CMU Serif Roman" w:cs="CMU Serif Roman"/>
          <w:i/>
          <w:iCs/>
        </w:rPr>
        <w:t xml:space="preserve">W </w:t>
      </w:r>
      <w:r w:rsidR="00D82A12">
        <w:rPr>
          <w:rFonts w:ascii="CMU Serif Roman" w:hAnsi="CMU Serif Roman" w:cs="CMU Serif Roman"/>
        </w:rPr>
        <w:t xml:space="preserve">will have 16 components. </w:t>
      </w:r>
    </w:p>
    <w:p w14:paraId="01CF75C8" w14:textId="77777777" w:rsidR="0054275E" w:rsidRPr="0054275E" w:rsidRDefault="00D82A12" w:rsidP="00D82A12">
      <w:pPr>
        <w:pStyle w:val="ListParagraph"/>
        <w:numPr>
          <w:ilvl w:val="3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Adding more hidden units might lead to overfitting data.</w:t>
      </w:r>
    </w:p>
    <w:p w14:paraId="2B114A57" w14:textId="0D81FF1C" w:rsidR="00AA1E9C" w:rsidRPr="00C1331B" w:rsidRDefault="0054275E" w:rsidP="0054275E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question that every modeler face is about the number of hidden units to choose in each layer, and the number of layers itself.</w:t>
      </w:r>
    </w:p>
    <w:p w14:paraId="116404D6" w14:textId="7604E403" w:rsidR="00C1331B" w:rsidRPr="002A73A6" w:rsidRDefault="00C1331B" w:rsidP="00C1331B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In the absence of activation functions, the network would only be able to learn linear transformation of the input vector. By transforming the inputs using non-linear functions, we are able to explore a larger hypothesis space.</w:t>
      </w:r>
    </w:p>
    <w:p w14:paraId="34AC49B1" w14:textId="70F636B0" w:rsidR="002A73A6" w:rsidRPr="00446BCA" w:rsidRDefault="002A73A6" w:rsidP="00C1331B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After deciding on the model, it is necessary to choose the loss function that the algorithm will have to minimize.</w:t>
      </w:r>
      <w:r w:rsidR="00AD4CC6">
        <w:rPr>
          <w:rFonts w:ascii="CMU Serif Roman" w:hAnsi="CMU Serif Roman" w:cs="CMU Serif Roman"/>
        </w:rPr>
        <w:t xml:space="preserve"> For this application we will use binary cross-entropy.</w:t>
      </w:r>
    </w:p>
    <w:p w14:paraId="309CF9A5" w14:textId="550C35CE" w:rsidR="00446BCA" w:rsidRPr="00515714" w:rsidRDefault="00446BCA" w:rsidP="00446BCA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Cross entropy loss measures the performance of a classification whose output is a probability between 0 and 1.</w:t>
      </w:r>
    </w:p>
    <w:p w14:paraId="5078FD7F" w14:textId="3937535F" w:rsidR="00515714" w:rsidRPr="00BB122F" w:rsidRDefault="00515714" w:rsidP="00515714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To monitor training accuracy, we will create a validation set by setting apart 10,000 samples from the original training data.</w:t>
      </w:r>
    </w:p>
    <w:p w14:paraId="1A8648E4" w14:textId="25961668" w:rsidR="00BB122F" w:rsidRPr="003C78F3" w:rsidRDefault="00BB122F" w:rsidP="00515714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model will be trained for 20 epochs (20 iterations over all samples in x_train and y_train tensors)</w:t>
      </w:r>
      <w:r w:rsidR="003C78F3">
        <w:rPr>
          <w:rFonts w:ascii="CMU Serif Roman" w:hAnsi="CMU Serif Roman" w:cs="CMU Serif Roman"/>
        </w:rPr>
        <w:t>, in mini-batches of 512 samples:</w:t>
      </w:r>
    </w:p>
    <w:p w14:paraId="09E66049" w14:textId="4320F311" w:rsidR="003C78F3" w:rsidRPr="00BC3BA4" w:rsidRDefault="003C78F3" w:rsidP="003C78F3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From the training data, randomly draw 512 samples and update the weights until all training data has been used. Do that 20 times.</w:t>
      </w:r>
    </w:p>
    <w:p w14:paraId="6219A525" w14:textId="576686DA" w:rsidR="00BC3BA4" w:rsidRPr="009B1474" w:rsidRDefault="00BC3BA4" w:rsidP="00BC3BA4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The loss plot shows that the loss is minimized around the fourth epoch. After that, each update to the weights does not improve accuracy on the validation set.</w:t>
      </w:r>
    </w:p>
    <w:p w14:paraId="13502B9F" w14:textId="7FD11A2A" w:rsidR="009B1474" w:rsidRPr="009B1474" w:rsidRDefault="009B1474" w:rsidP="00BC3BA4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Example wrap-up:</w:t>
      </w:r>
    </w:p>
    <w:p w14:paraId="13E5C4A8" w14:textId="6E02C612" w:rsidR="009B1474" w:rsidRPr="009B1474" w:rsidRDefault="009B1474" w:rsidP="009B1474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Relu is a widely used activation function.</w:t>
      </w:r>
    </w:p>
    <w:p w14:paraId="7B758F34" w14:textId="3B794393" w:rsidR="009B1474" w:rsidRPr="009B1474" w:rsidRDefault="009B1474" w:rsidP="009B1474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lastRenderedPageBreak/>
        <w:t xml:space="preserve">In a binary classification problem, the network should end with a dense layer with one unit and a </w:t>
      </w:r>
      <w:r>
        <w:rPr>
          <w:rFonts w:ascii="CMU Serif Roman" w:hAnsi="CMU Serif Roman" w:cs="CMU Serif Roman"/>
          <w:i/>
          <w:iCs/>
        </w:rPr>
        <w:t xml:space="preserve">sigmoid </w:t>
      </w:r>
      <w:r>
        <w:rPr>
          <w:rFonts w:ascii="CMU Serif Roman" w:hAnsi="CMU Serif Roman" w:cs="CMU Serif Roman"/>
        </w:rPr>
        <w:t>activation.</w:t>
      </w:r>
    </w:p>
    <w:p w14:paraId="36222DC1" w14:textId="6F94C72A" w:rsidR="009B1474" w:rsidRPr="0016574E" w:rsidRDefault="009B1474" w:rsidP="009B1474">
      <w:pPr>
        <w:pStyle w:val="ListParagraph"/>
        <w:numPr>
          <w:ilvl w:val="3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As a consequence, the loss function should be binary cross-entropy.</w:t>
      </w:r>
    </w:p>
    <w:p w14:paraId="0CF33FDB" w14:textId="0078748E" w:rsidR="0016574E" w:rsidRDefault="0016574E" w:rsidP="0016574E">
      <w:pPr>
        <w:pStyle w:val="ListParagraph"/>
        <w:rPr>
          <w:rFonts w:ascii="CMU Serif Roman" w:hAnsi="CMU Serif Roman" w:cs="CMU Serif Roman"/>
          <w:b/>
          <w:bCs/>
        </w:rPr>
      </w:pPr>
    </w:p>
    <w:p w14:paraId="39A98F6B" w14:textId="78F76890" w:rsidR="0016574E" w:rsidRDefault="0016574E" w:rsidP="0016574E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  <w:b/>
          <w:bCs/>
        </w:rPr>
        <w:t>Classifying newswires (use case 2)</w:t>
      </w:r>
    </w:p>
    <w:p w14:paraId="46736295" w14:textId="45C63256" w:rsidR="0016574E" w:rsidRPr="0016574E" w:rsidRDefault="0016574E" w:rsidP="0016574E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This topic classification problem is similar to sentiment analysis, but there is an additional difficult: the number of output classes increased from 2 to 46.</w:t>
      </w:r>
    </w:p>
    <w:p w14:paraId="5F85F58A" w14:textId="0A6DAC67" w:rsidR="0016574E" w:rsidRPr="0016574E" w:rsidRDefault="0016574E" w:rsidP="0016574E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To deal with this problem, we might want to create denser layers.</w:t>
      </w:r>
    </w:p>
    <w:p w14:paraId="2C7BA830" w14:textId="1C411472" w:rsidR="0016574E" w:rsidRPr="00FE06C6" w:rsidRDefault="0016574E" w:rsidP="0016574E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>Small layers in complicated problems might function as information bottlenecks.</w:t>
      </w:r>
    </w:p>
    <w:p w14:paraId="07BA1177" w14:textId="25E1E19A" w:rsidR="00FE06C6" w:rsidRPr="00BD6BB7" w:rsidRDefault="00FE06C6" w:rsidP="00FE06C6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</w:rPr>
        <w:t xml:space="preserve">The activation function in the output layer is </w:t>
      </w:r>
      <w:r w:rsidR="000107E1">
        <w:rPr>
          <w:rFonts w:ascii="CMU Serif Roman" w:hAnsi="CMU Serif Roman" w:cs="CMU Serif Roman"/>
        </w:rPr>
        <w:t xml:space="preserve">a </w:t>
      </w:r>
      <w:proofErr w:type="spellStart"/>
      <w:r>
        <w:rPr>
          <w:rFonts w:ascii="CMU Serif Roman" w:hAnsi="CMU Serif Roman" w:cs="CMU Serif Roman"/>
          <w:i/>
          <w:iCs/>
        </w:rPr>
        <w:t>softmax</w:t>
      </w:r>
      <w:proofErr w:type="spellEnd"/>
      <w:r w:rsidR="000107E1">
        <w:rPr>
          <w:rFonts w:ascii="CMU Serif Roman" w:hAnsi="CMU Serif Roman" w:cs="CMU Serif Roman"/>
          <w:i/>
          <w:iCs/>
        </w:rPr>
        <w:t xml:space="preserve"> </w:t>
      </w:r>
      <w:r w:rsidR="000107E1">
        <w:rPr>
          <w:rFonts w:ascii="CMU Serif Roman" w:hAnsi="CMU Serif Roman" w:cs="CMU Serif Roman"/>
        </w:rPr>
        <w:t>function.</w:t>
      </w:r>
      <w:r w:rsidR="00645F57">
        <w:rPr>
          <w:rFonts w:ascii="CMU Serif Roman" w:hAnsi="CMU Serif Roman" w:cs="CMU Serif Roman"/>
        </w:rPr>
        <w:t xml:space="preserve"> This function takes a vector of </w:t>
      </w:r>
      <m:oMath>
        <m:r>
          <m:rPr>
            <m:scr m:val="double-struck"/>
          </m:rPr>
          <w:rPr>
            <w:rFonts w:ascii="Cambria Math" w:hAnsi="Cambria Math" w:cs="CMU Serif Roman"/>
          </w:rPr>
          <m:t>R</m:t>
        </m:r>
      </m:oMath>
      <w:r w:rsidR="00645F57">
        <w:rPr>
          <w:rFonts w:ascii="CMU Serif Roman" w:eastAsiaTheme="minorEastAsia" w:hAnsi="CMU Serif Roman" w:cs="CMU Serif Roman"/>
        </w:rPr>
        <w:t xml:space="preserve"> of length K, normalizes it into a probability distribution where each dimension corresponds to the probability of the sample belonging to that class.</w:t>
      </w:r>
    </w:p>
    <w:p w14:paraId="61EC17AA" w14:textId="1CE1210E" w:rsidR="009212CE" w:rsidRPr="00B86CFB" w:rsidRDefault="00BD6BB7" w:rsidP="009212CE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eastAsiaTheme="minorEastAsia" w:hAnsi="CMU Serif Roman" w:cs="CMU Serif Roman"/>
        </w:rPr>
        <w:t xml:space="preserve">The loss function that we are optimizing over is </w:t>
      </w:r>
      <w:r>
        <w:rPr>
          <w:rFonts w:ascii="CMU Serif Roman" w:eastAsiaTheme="minorEastAsia" w:hAnsi="CMU Serif Roman" w:cs="CMU Serif Roman"/>
          <w:i/>
          <w:iCs/>
        </w:rPr>
        <w:t>categorical cross-entropy</w:t>
      </w:r>
      <w:r w:rsidR="00440EF0">
        <w:rPr>
          <w:rFonts w:ascii="CMU Serif Roman" w:eastAsiaTheme="minorEastAsia" w:hAnsi="CMU Serif Roman" w:cs="CMU Serif Roman"/>
        </w:rPr>
        <w:t xml:space="preserve">. </w:t>
      </w:r>
      <w:r w:rsidR="009212CE">
        <w:rPr>
          <w:rFonts w:ascii="CMU Serif Roman" w:eastAsiaTheme="minorEastAsia" w:hAnsi="CMU Serif Roman" w:cs="CMU Serif Roman"/>
        </w:rPr>
        <w:t>It measures the distance between two probability distributions: the vector outputted by the network and the true distribution of the labels.</w:t>
      </w:r>
    </w:p>
    <w:p w14:paraId="03BDC8AB" w14:textId="683B5C7B" w:rsidR="00B86CFB" w:rsidRPr="00FE49EE" w:rsidRDefault="00B86CFB" w:rsidP="009212CE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eastAsiaTheme="minorEastAsia" w:hAnsi="CMU Serif Roman" w:cs="CMU Serif Roman"/>
        </w:rPr>
        <w:t xml:space="preserve">Using </w:t>
      </w:r>
      <w:r w:rsidR="000E2F87">
        <w:rPr>
          <w:rFonts w:ascii="CMU Serif Roman" w:eastAsiaTheme="minorEastAsia" w:hAnsi="CMU Serif Roman" w:cs="CMU Serif Roman"/>
        </w:rPr>
        <w:t xml:space="preserve">layers that are significantly less dense </w:t>
      </w:r>
      <w:r w:rsidR="002333A1">
        <w:rPr>
          <w:rFonts w:ascii="CMU Serif Roman" w:eastAsiaTheme="minorEastAsia" w:hAnsi="CMU Serif Roman" w:cs="CMU Serif Roman"/>
        </w:rPr>
        <w:t>might result in a loss of accuracy due to the fact that you will be trying to compress into an intermediate space that is too low-dimensional.</w:t>
      </w:r>
    </w:p>
    <w:p w14:paraId="4857BDF7" w14:textId="2D78331B" w:rsidR="00FE49EE" w:rsidRPr="00FE49EE" w:rsidRDefault="00FE49EE" w:rsidP="009212CE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eastAsiaTheme="minorEastAsia" w:hAnsi="CMU Serif Roman" w:cs="CMU Serif Roman"/>
        </w:rPr>
        <w:t xml:space="preserve">Extra: training a model with 128-hidden units: </w:t>
      </w:r>
    </w:p>
    <w:p w14:paraId="64049620" w14:textId="5E1C4CE8" w:rsidR="00FE49EE" w:rsidRPr="00DC152C" w:rsidRDefault="00FE49EE" w:rsidP="00FE49EE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eastAsiaTheme="minorEastAsia" w:hAnsi="CMU Serif Roman" w:cs="CMU Serif Roman"/>
        </w:rPr>
        <w:t>The model’s accuracy peaked at the last epoch. However, since the fourth or fifth epoch, the accuracy/loss of the model stabilized.</w:t>
      </w:r>
      <w:r w:rsidR="006119A2">
        <w:rPr>
          <w:rFonts w:ascii="CMU Serif Roman" w:eastAsiaTheme="minorEastAsia" w:hAnsi="CMU Serif Roman" w:cs="CMU Serif Roman"/>
        </w:rPr>
        <w:t xml:space="preserve"> The improvement over the simpler model (64-hidden units was negligible).</w:t>
      </w:r>
    </w:p>
    <w:p w14:paraId="753DBCC5" w14:textId="77777777" w:rsidR="00DC152C" w:rsidRPr="00DC152C" w:rsidRDefault="00DC152C" w:rsidP="00DC152C">
      <w:pPr>
        <w:pStyle w:val="ListParagraph"/>
        <w:rPr>
          <w:rFonts w:ascii="CMU Serif Roman" w:hAnsi="CMU Serif Roman" w:cs="CMU Serif Roman"/>
          <w:b/>
          <w:bCs/>
        </w:rPr>
      </w:pPr>
    </w:p>
    <w:p w14:paraId="7EBF40A3" w14:textId="3EA294C0" w:rsidR="00DC152C" w:rsidRPr="008D346C" w:rsidRDefault="00DC152C" w:rsidP="00DC152C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eastAsiaTheme="minorEastAsia" w:hAnsi="CMU Serif Roman" w:cs="CMU Serif Roman"/>
          <w:b/>
          <w:bCs/>
        </w:rPr>
        <w:t>Predicting housing prices (use case 3)</w:t>
      </w:r>
    </w:p>
    <w:p w14:paraId="7E3171D2" w14:textId="284BC831" w:rsidR="008D346C" w:rsidRPr="0042374C" w:rsidRDefault="008D346C" w:rsidP="008D346C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eastAsiaTheme="minorEastAsia" w:hAnsi="CMU Serif Roman" w:cs="CMU Serif Roman"/>
        </w:rPr>
        <w:t xml:space="preserve">Another common type of machine learning problem is </w:t>
      </w:r>
      <w:r>
        <w:rPr>
          <w:rFonts w:ascii="CMU Serif Roman" w:eastAsiaTheme="minorEastAsia" w:hAnsi="CMU Serif Roman" w:cs="CMU Serif Roman"/>
          <w:i/>
          <w:iCs/>
        </w:rPr>
        <w:t xml:space="preserve">regression, </w:t>
      </w:r>
      <w:r>
        <w:rPr>
          <w:rFonts w:ascii="CMU Serif Roman" w:eastAsiaTheme="minorEastAsia" w:hAnsi="CMU Serif Roman" w:cs="CMU Serif Roman"/>
        </w:rPr>
        <w:t>which consists of predicting a continuous value instead of a discrete label.</w:t>
      </w:r>
    </w:p>
    <w:p w14:paraId="7E4BD4C4" w14:textId="7E30BA15" w:rsidR="0042374C" w:rsidRPr="0042374C" w:rsidRDefault="0042374C" w:rsidP="008D346C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eastAsiaTheme="minorEastAsia" w:hAnsi="CMU Serif Roman" w:cs="CMU Serif Roman"/>
        </w:rPr>
        <w:t>The dataset used in the example consists of the median price of homes in a Boston suburb in the mid-1970s.</w:t>
      </w:r>
    </w:p>
    <w:p w14:paraId="2E5FB2F6" w14:textId="22C44078" w:rsidR="0042374C" w:rsidRPr="00F6144E" w:rsidRDefault="0042374C" w:rsidP="008D346C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eastAsiaTheme="minorEastAsia" w:hAnsi="CMU Serif Roman" w:cs="CMU Serif Roman"/>
        </w:rPr>
        <w:t>Given that each feature is on a different scale, it is good practice to normalize it</w:t>
      </w:r>
      <w:r w:rsidR="002E5785">
        <w:rPr>
          <w:rFonts w:ascii="CMU Serif Roman" w:eastAsiaTheme="minorEastAsia" w:hAnsi="CMU Serif Roman" w:cs="CMU Serif Roman"/>
        </w:rPr>
        <w:t xml:space="preserve">, </w:t>
      </w:r>
      <w:r>
        <w:rPr>
          <w:rFonts w:ascii="CMU Serif Roman" w:eastAsiaTheme="minorEastAsia" w:hAnsi="CMU Serif Roman" w:cs="CMU Serif Roman"/>
        </w:rPr>
        <w:t>so they have standard deviation of 1 and mean of 0</w:t>
      </w:r>
      <w:r w:rsidR="002E5785">
        <w:rPr>
          <w:rFonts w:ascii="CMU Serif Roman" w:eastAsiaTheme="minorEastAsia" w:hAnsi="CMU Serif Roman" w:cs="CMU Serif Roman"/>
        </w:rPr>
        <w:t>. The values used for normalization should always come from the training data.</w:t>
      </w:r>
    </w:p>
    <w:p w14:paraId="5DEA03F9" w14:textId="03EF36FF" w:rsidR="00F6144E" w:rsidRPr="00DC0CE3" w:rsidRDefault="00F6144E" w:rsidP="008D346C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eastAsiaTheme="minorEastAsia" w:hAnsi="CMU Serif Roman" w:cs="CMU Serif Roman"/>
        </w:rPr>
        <w:t>The network has no activation function in the output layer, because we do not want to constrain the range of the output.</w:t>
      </w:r>
    </w:p>
    <w:p w14:paraId="0B1D98E6" w14:textId="2C8149E4" w:rsidR="00DC0CE3" w:rsidRPr="00853785" w:rsidRDefault="00DC0CE3" w:rsidP="008D346C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eastAsiaTheme="minorEastAsia" w:hAnsi="CMU Serif Roman" w:cs="CMU Serif Roman"/>
        </w:rPr>
        <w:lastRenderedPageBreak/>
        <w:t xml:space="preserve">The loss function is </w:t>
      </w:r>
      <w:r>
        <w:rPr>
          <w:rFonts w:ascii="CMU Serif Roman" w:eastAsiaTheme="minorEastAsia" w:hAnsi="CMU Serif Roman" w:cs="CMU Serif Roman"/>
          <w:i/>
          <w:iCs/>
        </w:rPr>
        <w:t>mean squared error</w:t>
      </w:r>
      <w:r>
        <w:rPr>
          <w:rFonts w:ascii="CMU Serif Roman" w:eastAsiaTheme="minorEastAsia" w:hAnsi="CMU Serif Roman" w:cs="CMU Serif Roman"/>
        </w:rPr>
        <w:t xml:space="preserve"> (the square of the difference between the predictions and the target).</w:t>
      </w:r>
    </w:p>
    <w:p w14:paraId="76FC834C" w14:textId="25D189E1" w:rsidR="00853785" w:rsidRPr="00853785" w:rsidRDefault="00853785" w:rsidP="008D346C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eastAsiaTheme="minorEastAsia" w:hAnsi="CMU Serif Roman" w:cs="CMU Serif Roman"/>
        </w:rPr>
        <w:t>Given that the dataset is so small, leaving aside a single validation set to track the model would generate highly variable estimates. The way to mitigate this problem is using K-fold cross-validation:</w:t>
      </w:r>
    </w:p>
    <w:p w14:paraId="72A347BD" w14:textId="48D48683" w:rsidR="00853785" w:rsidRPr="00C90D34" w:rsidRDefault="00853785" w:rsidP="00853785">
      <w:pPr>
        <w:pStyle w:val="ListParagraph"/>
        <w:numPr>
          <w:ilvl w:val="2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eastAsiaTheme="minorEastAsia" w:hAnsi="CMU Serif Roman" w:cs="CMU Serif Roman"/>
        </w:rPr>
        <w:t>K-fold cross-validation consists of splitting the available data into K partitions, instantiating K identical models, and training each one on K-1 partitions while evaluating on the rema</w:t>
      </w:r>
      <w:r w:rsidR="00DD44A9">
        <w:rPr>
          <w:rFonts w:ascii="CMU Serif Roman" w:eastAsiaTheme="minorEastAsia" w:hAnsi="CMU Serif Roman" w:cs="CMU Serif Roman"/>
        </w:rPr>
        <w:t>i</w:t>
      </w:r>
      <w:r>
        <w:rPr>
          <w:rFonts w:ascii="CMU Serif Roman" w:eastAsiaTheme="minorEastAsia" w:hAnsi="CMU Serif Roman" w:cs="CMU Serif Roman"/>
        </w:rPr>
        <w:t>ning partition.</w:t>
      </w:r>
    </w:p>
    <w:p w14:paraId="1C391BB8" w14:textId="1F2B2907" w:rsidR="00C90D34" w:rsidRPr="00591942" w:rsidRDefault="00C90D34" w:rsidP="00C90D34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eastAsiaTheme="minorEastAsia" w:hAnsi="CMU Serif Roman" w:cs="CMU Serif Roman"/>
        </w:rPr>
        <w:t xml:space="preserve">The model calculates the weights on 303 samples and uses that to predict the left-out sample. </w:t>
      </w:r>
      <w:r w:rsidR="00EA0B5E">
        <w:rPr>
          <w:rFonts w:ascii="CMU Serif Roman" w:eastAsiaTheme="minorEastAsia" w:hAnsi="CMU Serif Roman" w:cs="CMU Serif Roman"/>
        </w:rPr>
        <w:t>After the model goes through each sample 100 times (number of epochs), the trained weights will be used to predict the values in the validation set. This is done 4 times. Finally, the model is averaged over.</w:t>
      </w:r>
    </w:p>
    <w:p w14:paraId="55D1AC36" w14:textId="50A60436" w:rsidR="00591942" w:rsidRPr="00237629" w:rsidRDefault="00591942" w:rsidP="00C90D34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eastAsiaTheme="minorEastAsia" w:hAnsi="CMU Serif Roman" w:cs="CMU Serif Roman"/>
        </w:rPr>
        <w:t>The model stops improving after 39 epochs. So, we then try a simpler model</w:t>
      </w:r>
      <w:r w:rsidR="00E21730">
        <w:rPr>
          <w:rFonts w:ascii="CMU Serif Roman" w:eastAsiaTheme="minorEastAsia" w:hAnsi="CMU Serif Roman" w:cs="CMU Serif Roman"/>
        </w:rPr>
        <w:t xml:space="preserve"> with 39 epochs.</w:t>
      </w:r>
    </w:p>
    <w:p w14:paraId="0BFC6A68" w14:textId="3A71C7CC" w:rsidR="00237629" w:rsidRPr="000B28AA" w:rsidRDefault="00237629" w:rsidP="00C90D34">
      <w:pPr>
        <w:pStyle w:val="ListParagraph"/>
        <w:numPr>
          <w:ilvl w:val="1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eastAsiaTheme="minorEastAsia" w:hAnsi="CMU Serif Roman" w:cs="CMU Serif Roman"/>
        </w:rPr>
        <w:t>When little training data is available, it is preferable to use a small network with few hidden layers in order to avoid severe overfitting.</w:t>
      </w:r>
    </w:p>
    <w:p w14:paraId="3A0A9D8C" w14:textId="361F918E" w:rsidR="000B28AA" w:rsidRPr="00FE49EE" w:rsidRDefault="000B28AA" w:rsidP="000B28AA">
      <w:pPr>
        <w:pStyle w:val="ListParagraph"/>
        <w:numPr>
          <w:ilvl w:val="0"/>
          <w:numId w:val="1"/>
        </w:numPr>
        <w:rPr>
          <w:rFonts w:ascii="CMU Serif Roman" w:hAnsi="CMU Serif Roman" w:cs="CMU Serif Roman"/>
          <w:b/>
          <w:bCs/>
        </w:rPr>
      </w:pPr>
      <w:r>
        <w:rPr>
          <w:rFonts w:ascii="CMU Serif Roman" w:eastAsiaTheme="minorEastAsia" w:hAnsi="CMU Serif Roman" w:cs="CMU Serif Roman"/>
        </w:rPr>
        <w:t>If your data is divided into many categories, you may cause information bottlenecks if you make the intermediate layers too small.</w:t>
      </w:r>
      <w:bookmarkStart w:id="0" w:name="_GoBack"/>
      <w:bookmarkEnd w:id="0"/>
    </w:p>
    <w:sectPr w:rsidR="000B28AA" w:rsidRPr="00FE49EE" w:rsidSect="0085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34F6D"/>
    <w:multiLevelType w:val="hybridMultilevel"/>
    <w:tmpl w:val="CD2C8FD6"/>
    <w:lvl w:ilvl="0" w:tplc="1916B47E"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CMU Serif Roman" w:hint="default"/>
      </w:rPr>
    </w:lvl>
    <w:lvl w:ilvl="1" w:tplc="1916B47E">
      <w:numFmt w:val="bullet"/>
      <w:lvlText w:val="-"/>
      <w:lvlJc w:val="left"/>
      <w:pPr>
        <w:ind w:left="1440" w:hanging="360"/>
      </w:pPr>
      <w:rPr>
        <w:rFonts w:ascii="CMU Serif Roman" w:eastAsiaTheme="minorHAnsi" w:hAnsi="CMU Serif Roman" w:cs="CMU Serif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AC"/>
    <w:rsid w:val="000107E1"/>
    <w:rsid w:val="00035ED9"/>
    <w:rsid w:val="000475D1"/>
    <w:rsid w:val="0006259B"/>
    <w:rsid w:val="00071B1F"/>
    <w:rsid w:val="000B28AA"/>
    <w:rsid w:val="000C5521"/>
    <w:rsid w:val="000C678C"/>
    <w:rsid w:val="000E2F87"/>
    <w:rsid w:val="00121C29"/>
    <w:rsid w:val="00132754"/>
    <w:rsid w:val="0016574E"/>
    <w:rsid w:val="001A7192"/>
    <w:rsid w:val="001B57A9"/>
    <w:rsid w:val="001D494E"/>
    <w:rsid w:val="002333A1"/>
    <w:rsid w:val="00237629"/>
    <w:rsid w:val="0024280B"/>
    <w:rsid w:val="0027343E"/>
    <w:rsid w:val="0027383D"/>
    <w:rsid w:val="0028165B"/>
    <w:rsid w:val="002A73A6"/>
    <w:rsid w:val="002D7BA9"/>
    <w:rsid w:val="002E5785"/>
    <w:rsid w:val="002F1C80"/>
    <w:rsid w:val="003121A9"/>
    <w:rsid w:val="003C78F3"/>
    <w:rsid w:val="003D69A9"/>
    <w:rsid w:val="003E1476"/>
    <w:rsid w:val="003F5614"/>
    <w:rsid w:val="0042374C"/>
    <w:rsid w:val="00440EF0"/>
    <w:rsid w:val="00443538"/>
    <w:rsid w:val="00446BCA"/>
    <w:rsid w:val="004570A5"/>
    <w:rsid w:val="00474E44"/>
    <w:rsid w:val="00487B6D"/>
    <w:rsid w:val="004D619B"/>
    <w:rsid w:val="004E4C11"/>
    <w:rsid w:val="004F0AA3"/>
    <w:rsid w:val="005108AF"/>
    <w:rsid w:val="00515714"/>
    <w:rsid w:val="005232ED"/>
    <w:rsid w:val="0054275E"/>
    <w:rsid w:val="00550825"/>
    <w:rsid w:val="00591942"/>
    <w:rsid w:val="005E5308"/>
    <w:rsid w:val="006119A2"/>
    <w:rsid w:val="00632015"/>
    <w:rsid w:val="00637115"/>
    <w:rsid w:val="00637F92"/>
    <w:rsid w:val="00645F57"/>
    <w:rsid w:val="00667ABF"/>
    <w:rsid w:val="007227E5"/>
    <w:rsid w:val="00725937"/>
    <w:rsid w:val="007922B9"/>
    <w:rsid w:val="00842876"/>
    <w:rsid w:val="00853785"/>
    <w:rsid w:val="00853A41"/>
    <w:rsid w:val="008568B9"/>
    <w:rsid w:val="008634D0"/>
    <w:rsid w:val="00877F75"/>
    <w:rsid w:val="008C14CF"/>
    <w:rsid w:val="008D346C"/>
    <w:rsid w:val="008E010F"/>
    <w:rsid w:val="008E3142"/>
    <w:rsid w:val="008F0DF1"/>
    <w:rsid w:val="008F4AAC"/>
    <w:rsid w:val="00904242"/>
    <w:rsid w:val="009212CE"/>
    <w:rsid w:val="009455FF"/>
    <w:rsid w:val="0094636C"/>
    <w:rsid w:val="009A44F7"/>
    <w:rsid w:val="009B1474"/>
    <w:rsid w:val="009E21D9"/>
    <w:rsid w:val="00A36D18"/>
    <w:rsid w:val="00A42D3A"/>
    <w:rsid w:val="00A56AB8"/>
    <w:rsid w:val="00A61218"/>
    <w:rsid w:val="00AA1E9C"/>
    <w:rsid w:val="00AA5119"/>
    <w:rsid w:val="00AD4CC6"/>
    <w:rsid w:val="00B14E0A"/>
    <w:rsid w:val="00B474EB"/>
    <w:rsid w:val="00B5590B"/>
    <w:rsid w:val="00B852F0"/>
    <w:rsid w:val="00B86CFB"/>
    <w:rsid w:val="00BB122F"/>
    <w:rsid w:val="00BB1F37"/>
    <w:rsid w:val="00BC3120"/>
    <w:rsid w:val="00BC3BA4"/>
    <w:rsid w:val="00BD6BB7"/>
    <w:rsid w:val="00C1331B"/>
    <w:rsid w:val="00C45499"/>
    <w:rsid w:val="00C5120A"/>
    <w:rsid w:val="00C62138"/>
    <w:rsid w:val="00C90D34"/>
    <w:rsid w:val="00CB6738"/>
    <w:rsid w:val="00CC3762"/>
    <w:rsid w:val="00CC602B"/>
    <w:rsid w:val="00D12D39"/>
    <w:rsid w:val="00D55AF8"/>
    <w:rsid w:val="00D82A12"/>
    <w:rsid w:val="00DC0CE3"/>
    <w:rsid w:val="00DC152C"/>
    <w:rsid w:val="00DC5337"/>
    <w:rsid w:val="00DD44A9"/>
    <w:rsid w:val="00DE5C33"/>
    <w:rsid w:val="00E21730"/>
    <w:rsid w:val="00E419F3"/>
    <w:rsid w:val="00E740BF"/>
    <w:rsid w:val="00E81ECB"/>
    <w:rsid w:val="00E8746C"/>
    <w:rsid w:val="00E963D3"/>
    <w:rsid w:val="00EA0B5E"/>
    <w:rsid w:val="00EC0560"/>
    <w:rsid w:val="00EE37C1"/>
    <w:rsid w:val="00F22433"/>
    <w:rsid w:val="00F6144E"/>
    <w:rsid w:val="00FC7961"/>
    <w:rsid w:val="00FE06C6"/>
    <w:rsid w:val="00FE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30053"/>
  <w14:defaultImageDpi w14:val="32767"/>
  <w15:chartTrackingRefBased/>
  <w15:docId w15:val="{1A51C6DD-8F01-9042-9D5C-282EEF50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A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34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2330</Words>
  <Characters>13282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Harro Alfaro</dc:creator>
  <cp:keywords/>
  <dc:description/>
  <cp:lastModifiedBy>Harro Alfaro</cp:lastModifiedBy>
  <cp:revision>111</cp:revision>
  <dcterms:created xsi:type="dcterms:W3CDTF">2019-06-02T00:21:00Z</dcterms:created>
  <dcterms:modified xsi:type="dcterms:W3CDTF">2019-06-16T21:46:00Z</dcterms:modified>
</cp:coreProperties>
</file>