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AB2B4" w14:textId="50B44EF7" w:rsidR="0070397B" w:rsidRDefault="0070397B" w:rsidP="002B7126">
      <w:pPr>
        <w:pStyle w:val="2"/>
      </w:pPr>
      <w:r>
        <w:rPr>
          <w:rFonts w:hint="eastAsia"/>
        </w:rPr>
        <w:t>功能需求</w:t>
      </w:r>
    </w:p>
    <w:p w14:paraId="30462CFA" w14:textId="12E536E6" w:rsidR="0070397B" w:rsidRDefault="002B7126" w:rsidP="002B71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单个装备好坏的对比</w:t>
      </w:r>
    </w:p>
    <w:p w14:paraId="121A2BF7" w14:textId="19F2F2FF" w:rsidR="002B7126" w:rsidRDefault="002B7126" w:rsidP="002B71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整套装备好坏对比</w:t>
      </w:r>
    </w:p>
    <w:p w14:paraId="1589DF6E" w14:textId="337C24D5" w:rsidR="0070397B" w:rsidRDefault="002B7126" w:rsidP="002B7126">
      <w:pPr>
        <w:pStyle w:val="2"/>
      </w:pPr>
      <w:r>
        <w:rPr>
          <w:rFonts w:hint="eastAsia"/>
        </w:rPr>
        <w:t>系统分析</w:t>
      </w:r>
    </w:p>
    <w:p w14:paraId="3C9DCD9B" w14:textId="188EF93C" w:rsidR="002B7126" w:rsidRPr="00865CF3" w:rsidRDefault="002B7126" w:rsidP="002B7126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865CF3">
        <w:rPr>
          <w:rFonts w:hint="eastAsia"/>
          <w:b/>
          <w:bCs/>
        </w:rPr>
        <w:t>评价标准</w:t>
      </w:r>
    </w:p>
    <w:p w14:paraId="53580CB6" w14:textId="3180D3C1" w:rsidR="002B7126" w:rsidRDefault="002B7126" w:rsidP="002B7126">
      <w:pPr>
        <w:pStyle w:val="a3"/>
        <w:ind w:left="360" w:firstLineChars="0" w:firstLine="0"/>
      </w:pPr>
      <w:r>
        <w:rPr>
          <w:rFonts w:hint="eastAsia"/>
        </w:rPr>
        <w:t>以伤害期望为计算标准</w:t>
      </w:r>
      <w:r w:rsidR="001F556C">
        <w:rPr>
          <w:rFonts w:hint="eastAsia"/>
        </w:rPr>
        <w:t>，不考虑冷却</w:t>
      </w:r>
      <w:r w:rsidR="00936A26">
        <w:rPr>
          <w:rFonts w:hint="eastAsia"/>
        </w:rPr>
        <w:t>时间、</w:t>
      </w:r>
      <w:r w:rsidR="001F556C">
        <w:rPr>
          <w:rFonts w:hint="eastAsia"/>
        </w:rPr>
        <w:t>元素充能效率</w:t>
      </w:r>
    </w:p>
    <w:p w14:paraId="1537B74B" w14:textId="3EDE39A1" w:rsidR="00162F83" w:rsidRPr="00865CF3" w:rsidRDefault="002B7126" w:rsidP="00162F83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865CF3">
        <w:rPr>
          <w:rFonts w:hint="eastAsia"/>
          <w:b/>
          <w:bCs/>
        </w:rPr>
        <w:t>伤害期望的影响因素</w:t>
      </w:r>
    </w:p>
    <w:p w14:paraId="3A1D47FE" w14:textId="49EAA450" w:rsidR="00352FF7" w:rsidRDefault="00352FF7" w:rsidP="00352FF7">
      <w:r>
        <w:rPr>
          <w:rFonts w:hint="eastAsia"/>
        </w:rPr>
        <w:t>基础攻击力类：</w:t>
      </w:r>
    </w:p>
    <w:p w14:paraId="126A4ED6" w14:textId="6FAF0FA6" w:rsidR="002B7126" w:rsidRDefault="002B7126" w:rsidP="002B712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人物基础攻击力</w:t>
      </w:r>
    </w:p>
    <w:p w14:paraId="29F855C2" w14:textId="0F293F7C" w:rsidR="002B7126" w:rsidRDefault="002B7126" w:rsidP="002B712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武器基础攻击力</w:t>
      </w:r>
    </w:p>
    <w:p w14:paraId="3C75247B" w14:textId="4A866E47" w:rsidR="00352FF7" w:rsidRDefault="00352FF7" w:rsidP="00352FF7">
      <w:r>
        <w:rPr>
          <w:rFonts w:hint="eastAsia"/>
        </w:rPr>
        <w:t>攻击力类：</w:t>
      </w:r>
    </w:p>
    <w:p w14:paraId="1662150E" w14:textId="427C34B6" w:rsidR="002B7126" w:rsidRDefault="002B7126" w:rsidP="002B712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人物攻击力百分比词条</w:t>
      </w:r>
    </w:p>
    <w:p w14:paraId="6C33433F" w14:textId="2DD5F4CA" w:rsidR="002B7126" w:rsidRDefault="002B7126" w:rsidP="002B712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攻击力百分比词条</w:t>
      </w:r>
    </w:p>
    <w:p w14:paraId="041CB5F7" w14:textId="22417F2C" w:rsidR="002B7126" w:rsidRDefault="002B7126" w:rsidP="002B712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攻击力固定值词条</w:t>
      </w:r>
    </w:p>
    <w:p w14:paraId="45B88B9B" w14:textId="6E18F3D9" w:rsidR="00352FF7" w:rsidRDefault="00352FF7" w:rsidP="00352FF7">
      <w:r>
        <w:rPr>
          <w:rFonts w:hint="eastAsia"/>
        </w:rPr>
        <w:t>元素伤害类：</w:t>
      </w:r>
    </w:p>
    <w:p w14:paraId="1A831754" w14:textId="447B3D54" w:rsidR="002B7126" w:rsidRDefault="002B7126" w:rsidP="002B712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人物元素伤害</w:t>
      </w:r>
    </w:p>
    <w:p w14:paraId="100936FF" w14:textId="2AC0E0C2" w:rsidR="00352FF7" w:rsidRDefault="002B7126" w:rsidP="00352FF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元素伤害</w:t>
      </w:r>
    </w:p>
    <w:p w14:paraId="651F6D04" w14:textId="0809D4B9" w:rsidR="00352FF7" w:rsidRDefault="00352FF7" w:rsidP="00352FF7">
      <w:r>
        <w:rPr>
          <w:rFonts w:hint="eastAsia"/>
        </w:rPr>
        <w:t>暴击率类：</w:t>
      </w:r>
    </w:p>
    <w:p w14:paraId="39D23A32" w14:textId="36E5D8F4" w:rsidR="00352FF7" w:rsidRDefault="00352FF7" w:rsidP="00352FF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人物暴击率</w:t>
      </w:r>
    </w:p>
    <w:p w14:paraId="0174F3B3" w14:textId="6A7C2009" w:rsidR="00352FF7" w:rsidRDefault="00352FF7" w:rsidP="00352FF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暴击率</w:t>
      </w:r>
    </w:p>
    <w:p w14:paraId="36EE71AD" w14:textId="605DD14D" w:rsidR="00352FF7" w:rsidRDefault="00352FF7" w:rsidP="00352FF7">
      <w:r>
        <w:rPr>
          <w:rFonts w:hint="eastAsia"/>
        </w:rPr>
        <w:lastRenderedPageBreak/>
        <w:t>暴击伤害类：</w:t>
      </w:r>
    </w:p>
    <w:p w14:paraId="6F510EEF" w14:textId="42A41AFE" w:rsidR="00352FF7" w:rsidRDefault="00352FF7" w:rsidP="00352FF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人物暴击伤害</w:t>
      </w:r>
    </w:p>
    <w:p w14:paraId="0792234B" w14:textId="2CAC566B" w:rsidR="00352FF7" w:rsidRDefault="00352FF7" w:rsidP="00352FF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暴击伤害</w:t>
      </w:r>
    </w:p>
    <w:p w14:paraId="42C83D14" w14:textId="5F86D526" w:rsidR="00162F83" w:rsidRDefault="00162F83" w:rsidP="00162F83">
      <w:pPr>
        <w:rPr>
          <w:color w:val="FF0000"/>
        </w:rPr>
      </w:pPr>
      <w:r w:rsidRPr="00162F83">
        <w:rPr>
          <w:rFonts w:hint="eastAsia"/>
          <w:color w:val="FF0000"/>
        </w:rPr>
        <w:t>注：物理伤害词条也被视为元素伤害词条</w:t>
      </w:r>
    </w:p>
    <w:p w14:paraId="27AE070C" w14:textId="4AFF537C" w:rsidR="002879CB" w:rsidRDefault="000414C4" w:rsidP="000414C4">
      <w:pPr>
        <w:ind w:firstLine="360"/>
        <w:rPr>
          <w:color w:val="FF0000"/>
        </w:rPr>
      </w:pPr>
      <w:r>
        <w:rPr>
          <w:rFonts w:hint="eastAsia"/>
          <w:color w:val="FF0000"/>
        </w:rPr>
        <w:t>元素伤害为单一类型（非全属性）</w:t>
      </w:r>
      <w:r w:rsidR="00D42BF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请填写符合角色属性的数值</w:t>
      </w:r>
    </w:p>
    <w:p w14:paraId="52AC079E" w14:textId="74C880BA" w:rsidR="000414C4" w:rsidRDefault="002879CB" w:rsidP="000414C4">
      <w:pPr>
        <w:ind w:firstLine="360"/>
        <w:rPr>
          <w:color w:val="FF0000"/>
        </w:rPr>
      </w:pPr>
      <w:r>
        <w:rPr>
          <w:rFonts w:hint="eastAsia"/>
          <w:color w:val="FF0000"/>
        </w:rPr>
        <w:t>如：凝光使用雷伤视为0</w:t>
      </w:r>
    </w:p>
    <w:p w14:paraId="7B5E667A" w14:textId="4C8250DA" w:rsidR="00162F83" w:rsidRDefault="00162F83" w:rsidP="00162F83">
      <w:pPr>
        <w:ind w:firstLine="360"/>
        <w:rPr>
          <w:color w:val="FF0000"/>
        </w:rPr>
      </w:pPr>
      <w:r w:rsidRPr="00162F83">
        <w:rPr>
          <w:rFonts w:hint="eastAsia"/>
          <w:color w:val="FF0000"/>
        </w:rPr>
        <w:t>只有攻击力存在固定数值和百分比两种情况，不写的默认百分比伤害</w:t>
      </w:r>
    </w:p>
    <w:p w14:paraId="3E648932" w14:textId="79A2398D" w:rsidR="000414C4" w:rsidRPr="00162F83" w:rsidRDefault="000414C4" w:rsidP="00162F83">
      <w:pPr>
        <w:ind w:firstLine="360"/>
        <w:rPr>
          <w:color w:val="FF0000"/>
        </w:rPr>
      </w:pPr>
    </w:p>
    <w:p w14:paraId="69123A95" w14:textId="77777777" w:rsidR="00162F83" w:rsidRPr="00162F83" w:rsidRDefault="00162F83" w:rsidP="00162F83">
      <w:pPr>
        <w:rPr>
          <w:color w:val="FF0000"/>
        </w:rPr>
      </w:pPr>
    </w:p>
    <w:p w14:paraId="543A2F48" w14:textId="73C4F6B9" w:rsidR="001F556C" w:rsidRPr="00865CF3" w:rsidRDefault="001F556C" w:rsidP="001F556C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865CF3">
        <w:rPr>
          <w:rFonts w:hint="eastAsia"/>
          <w:b/>
          <w:bCs/>
        </w:rPr>
        <w:t>数据来源</w:t>
      </w:r>
    </w:p>
    <w:p w14:paraId="663A0A85" w14:textId="59A9965D" w:rsidR="00162F83" w:rsidRDefault="00162F83" w:rsidP="00162F83">
      <w:r>
        <w:rPr>
          <w:rFonts w:hint="eastAsia"/>
        </w:rPr>
        <w:t>因为要比对单件的好坏，故因以单件装备为基础</w:t>
      </w:r>
    </w:p>
    <w:p w14:paraId="0877B4E2" w14:textId="6C9B6CB4" w:rsidR="001F556C" w:rsidRDefault="001F556C" w:rsidP="001F556C">
      <w:r>
        <w:rPr>
          <w:rFonts w:hint="eastAsia"/>
        </w:rPr>
        <w:t>人物：</w:t>
      </w:r>
      <w:r w:rsidR="00162F83">
        <w:rPr>
          <w:rFonts w:hint="eastAsia"/>
        </w:rPr>
        <w:t>（</w:t>
      </w:r>
      <w:r w:rsidR="00162F83" w:rsidRPr="00162F83">
        <w:rPr>
          <w:rFonts w:hint="eastAsia"/>
          <w:color w:val="00B0F0"/>
        </w:rPr>
        <w:t>固定数据，应该设置为枚举类</w:t>
      </w:r>
      <w:r w:rsidR="00162F83">
        <w:rPr>
          <w:rFonts w:hint="eastAsia"/>
        </w:rPr>
        <w:t>）</w:t>
      </w:r>
    </w:p>
    <w:p w14:paraId="6703F33E" w14:textId="3CF6095F" w:rsidR="001F556C" w:rsidRDefault="001F556C" w:rsidP="001F556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人物基础攻击力</w:t>
      </w:r>
      <w:r w:rsidR="00887E2F">
        <w:rPr>
          <w:rFonts w:hint="eastAsia"/>
        </w:rPr>
        <w:t xml:space="preserve"> </w:t>
      </w:r>
      <w:r w:rsidR="00887E2F">
        <w:t xml:space="preserve"> </w:t>
      </w:r>
      <w:r w:rsidR="00887E2F">
        <w:rPr>
          <w:rFonts w:ascii="Arial" w:hAnsi="Arial" w:cs="Arial"/>
          <w:color w:val="434343"/>
          <w:sz w:val="21"/>
          <w:szCs w:val="21"/>
          <w:shd w:val="clear" w:color="auto" w:fill="FCFCFE"/>
        </w:rPr>
        <w:t>CON</w:t>
      </w:r>
    </w:p>
    <w:p w14:paraId="0616F384" w14:textId="561EBD25" w:rsidR="001F556C" w:rsidRDefault="001F556C" w:rsidP="001F556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人物攻击力百分比词条</w:t>
      </w:r>
      <w:r w:rsidR="00887E2F">
        <w:rPr>
          <w:rFonts w:hint="eastAsia"/>
        </w:rPr>
        <w:t xml:space="preserve"> </w:t>
      </w:r>
      <w:r w:rsidR="006A7DE9">
        <w:t>a</w:t>
      </w:r>
      <w:r w:rsidR="00887E2F">
        <w:t>tk</w:t>
      </w:r>
      <w:r w:rsidR="006A7DE9">
        <w:t>_per</w:t>
      </w:r>
    </w:p>
    <w:p w14:paraId="11880D4A" w14:textId="0D8F23FE" w:rsidR="00887E2F" w:rsidRDefault="001F556C" w:rsidP="00887E2F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人物元素伤害</w:t>
      </w:r>
      <w:r w:rsidR="00743E2E">
        <w:rPr>
          <w:rFonts w:hint="eastAsia"/>
        </w:rPr>
        <w:t xml:space="preserve"> </w:t>
      </w:r>
      <w:r w:rsidR="00743E2E">
        <w:tab/>
      </w:r>
      <w:r w:rsidR="00743E2E">
        <w:tab/>
      </w:r>
      <w:r w:rsidR="00887E2F">
        <w:t>spAtk</w:t>
      </w:r>
    </w:p>
    <w:p w14:paraId="2D8E2FDC" w14:textId="48363B02" w:rsidR="001F556C" w:rsidRDefault="001F556C" w:rsidP="001F556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人物暴击率</w:t>
      </w:r>
      <w:r w:rsidR="00743E2E">
        <w:rPr>
          <w:rFonts w:ascii="Arial" w:hAnsi="Arial" w:cs="Arial"/>
          <w:b/>
          <w:bCs/>
          <w:color w:val="434343"/>
          <w:sz w:val="21"/>
          <w:szCs w:val="21"/>
          <w:shd w:val="clear" w:color="auto" w:fill="FCFCFE"/>
        </w:rPr>
        <w:t>c</w:t>
      </w:r>
      <w:r w:rsidR="00743E2E">
        <w:rPr>
          <w:rFonts w:ascii="Arial" w:hAnsi="Arial" w:cs="Arial"/>
          <w:b/>
          <w:bCs/>
          <w:color w:val="434343"/>
          <w:sz w:val="21"/>
          <w:szCs w:val="21"/>
          <w:shd w:val="clear" w:color="auto" w:fill="FCFCFE"/>
        </w:rPr>
        <w:t>riticalChance</w:t>
      </w:r>
    </w:p>
    <w:p w14:paraId="1C9F78B3" w14:textId="1B349F54" w:rsidR="001F556C" w:rsidRDefault="001F556C" w:rsidP="001F556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人物暴击伤害</w:t>
      </w:r>
      <w:r w:rsidR="00743E2E">
        <w:rPr>
          <w:rFonts w:ascii="Arial" w:hAnsi="Arial" w:cs="Arial" w:hint="eastAsia"/>
          <w:b/>
          <w:bCs/>
          <w:color w:val="434343"/>
          <w:sz w:val="21"/>
          <w:szCs w:val="21"/>
          <w:shd w:val="clear" w:color="auto" w:fill="FCFCFE"/>
        </w:rPr>
        <w:t>c</w:t>
      </w:r>
      <w:r w:rsidR="00743E2E">
        <w:rPr>
          <w:rFonts w:ascii="Arial" w:hAnsi="Arial" w:cs="Arial"/>
          <w:b/>
          <w:bCs/>
          <w:color w:val="434343"/>
          <w:sz w:val="21"/>
          <w:szCs w:val="21"/>
          <w:shd w:val="clear" w:color="auto" w:fill="FCFCFE"/>
        </w:rPr>
        <w:t>riticalDamage</w:t>
      </w:r>
    </w:p>
    <w:p w14:paraId="327DBBEE" w14:textId="376961E6" w:rsidR="001F556C" w:rsidRDefault="001F556C" w:rsidP="001F556C">
      <w:r>
        <w:rPr>
          <w:rFonts w:hint="eastAsia"/>
        </w:rPr>
        <w:t>武器：</w:t>
      </w:r>
      <w:r w:rsidR="00162F83">
        <w:rPr>
          <w:rFonts w:hint="eastAsia"/>
        </w:rPr>
        <w:t>（</w:t>
      </w:r>
      <w:r w:rsidR="00162F83" w:rsidRPr="00162F83">
        <w:rPr>
          <w:rFonts w:hint="eastAsia"/>
          <w:color w:val="00B0F0"/>
        </w:rPr>
        <w:t>固定数据，应该设置为枚举类</w:t>
      </w:r>
      <w:r w:rsidR="00162F83" w:rsidRPr="00162F83">
        <w:rPr>
          <w:rFonts w:hint="eastAsia"/>
        </w:rPr>
        <w:t>）</w:t>
      </w:r>
    </w:p>
    <w:p w14:paraId="46CFDBEA" w14:textId="5FA43CAD" w:rsidR="001F556C" w:rsidRDefault="001F556C" w:rsidP="001F55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武器基础攻击力</w:t>
      </w:r>
    </w:p>
    <w:p w14:paraId="3AB8B17C" w14:textId="4A49389B" w:rsidR="001F556C" w:rsidRDefault="001F556C" w:rsidP="001F55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武器</w:t>
      </w:r>
      <w:r w:rsidR="00162F83">
        <w:rPr>
          <w:rFonts w:hint="eastAsia"/>
        </w:rPr>
        <w:t>暴击率</w:t>
      </w:r>
    </w:p>
    <w:p w14:paraId="760D7DE7" w14:textId="60ECA82A" w:rsidR="00162F83" w:rsidRDefault="00162F83" w:rsidP="001F55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武器元素伤害</w:t>
      </w:r>
    </w:p>
    <w:p w14:paraId="71FC42D3" w14:textId="2A53D5C2" w:rsidR="00162F83" w:rsidRDefault="00162F83" w:rsidP="001F55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武器暴击伤害</w:t>
      </w:r>
    </w:p>
    <w:p w14:paraId="6D3C4EE3" w14:textId="7E128911" w:rsidR="00914A5B" w:rsidRPr="00914A5B" w:rsidRDefault="00914A5B" w:rsidP="001F556C">
      <w:pPr>
        <w:pStyle w:val="a3"/>
        <w:numPr>
          <w:ilvl w:val="0"/>
          <w:numId w:val="4"/>
        </w:numPr>
        <w:ind w:firstLineChars="0"/>
        <w:rPr>
          <w:color w:val="00B050"/>
        </w:rPr>
      </w:pPr>
      <w:r w:rsidRPr="00914A5B">
        <w:rPr>
          <w:rFonts w:hint="eastAsia"/>
          <w:color w:val="00B050"/>
        </w:rPr>
        <w:lastRenderedPageBreak/>
        <w:t>特殊效果</w:t>
      </w:r>
    </w:p>
    <w:p w14:paraId="15E61470" w14:textId="3DD2620E" w:rsidR="005941A9" w:rsidRDefault="005941A9" w:rsidP="005941A9">
      <w:r>
        <w:rPr>
          <w:rFonts w:hint="eastAsia"/>
        </w:rPr>
        <w:t>圣遗物（由于词条的存在，每件圣遗物都有如下属性）</w:t>
      </w:r>
    </w:p>
    <w:p w14:paraId="65943306" w14:textId="77777777" w:rsidR="008563E9" w:rsidRDefault="008563E9" w:rsidP="008563E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攻击力百分比词条</w:t>
      </w:r>
    </w:p>
    <w:p w14:paraId="017664B2" w14:textId="61E502D8" w:rsidR="008563E9" w:rsidRDefault="008563E9" w:rsidP="008563E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攻击力固定值词条</w:t>
      </w:r>
      <w:r w:rsidR="00B738A9">
        <w:t>atk_</w:t>
      </w:r>
      <w:r w:rsidR="00B738A9">
        <w:t>val</w:t>
      </w:r>
    </w:p>
    <w:p w14:paraId="2423A276" w14:textId="77777777" w:rsidR="008563E9" w:rsidRDefault="008563E9" w:rsidP="008563E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元素伤害</w:t>
      </w:r>
    </w:p>
    <w:p w14:paraId="16A89DD1" w14:textId="77777777" w:rsidR="008563E9" w:rsidRDefault="008563E9" w:rsidP="008563E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暴击率</w:t>
      </w:r>
    </w:p>
    <w:p w14:paraId="4B087D1D" w14:textId="5C405042" w:rsidR="008563E9" w:rsidRDefault="008563E9" w:rsidP="005941A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暴击伤害</w:t>
      </w:r>
    </w:p>
    <w:p w14:paraId="7B9A66FD" w14:textId="5629A56A" w:rsidR="001F556C" w:rsidRDefault="00162F83" w:rsidP="001F556C">
      <w:r>
        <w:rPr>
          <w:rFonts w:hint="eastAsia"/>
        </w:rPr>
        <w:t>圣遗物套装</w:t>
      </w:r>
    </w:p>
    <w:p w14:paraId="62EFCB71" w14:textId="55915A3F" w:rsidR="00914A5B" w:rsidRDefault="00914A5B" w:rsidP="00914A5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攻击力百分比词条</w:t>
      </w:r>
    </w:p>
    <w:p w14:paraId="0ECA3100" w14:textId="77777777" w:rsidR="00914A5B" w:rsidRDefault="00914A5B" w:rsidP="00914A5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元素伤害</w:t>
      </w:r>
    </w:p>
    <w:p w14:paraId="7DC68BDD" w14:textId="77777777" w:rsidR="00914A5B" w:rsidRDefault="00914A5B" w:rsidP="00914A5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暴击率</w:t>
      </w:r>
    </w:p>
    <w:p w14:paraId="44F08656" w14:textId="443FF96E" w:rsidR="00914A5B" w:rsidRDefault="00914A5B" w:rsidP="00914A5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暴击伤害</w:t>
      </w:r>
    </w:p>
    <w:p w14:paraId="665319B9" w14:textId="77777777" w:rsidR="00914A5B" w:rsidRPr="00914A5B" w:rsidRDefault="00914A5B" w:rsidP="00914A5B">
      <w:pPr>
        <w:pStyle w:val="a3"/>
        <w:numPr>
          <w:ilvl w:val="0"/>
          <w:numId w:val="6"/>
        </w:numPr>
        <w:ind w:firstLineChars="0"/>
        <w:rPr>
          <w:color w:val="00B050"/>
        </w:rPr>
      </w:pPr>
      <w:r w:rsidRPr="00914A5B">
        <w:rPr>
          <w:rFonts w:hint="eastAsia"/>
          <w:color w:val="00B050"/>
        </w:rPr>
        <w:t>特殊效果</w:t>
      </w:r>
    </w:p>
    <w:p w14:paraId="6550C2EE" w14:textId="5EE0789E" w:rsidR="00914A5B" w:rsidRDefault="00914A5B" w:rsidP="00914A5B">
      <w:pPr>
        <w:rPr>
          <w:color w:val="00B050"/>
        </w:rPr>
      </w:pPr>
      <w:r w:rsidRPr="00914A5B">
        <w:rPr>
          <w:rFonts w:hint="eastAsia"/>
          <w:color w:val="00B050"/>
        </w:rPr>
        <w:t>特殊效果</w:t>
      </w:r>
      <w:r>
        <w:rPr>
          <w:rFonts w:hint="eastAsia"/>
          <w:color w:val="00B050"/>
        </w:rPr>
        <w:t>（应为枚举类）</w:t>
      </w:r>
    </w:p>
    <w:p w14:paraId="648035DD" w14:textId="5A8EDFA4" w:rsidR="00947CAA" w:rsidRPr="00865CF3" w:rsidRDefault="00947CAA" w:rsidP="00947CAA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865CF3">
        <w:rPr>
          <w:rFonts w:hint="eastAsia"/>
          <w:b/>
          <w:bCs/>
        </w:rPr>
        <w:t>数据选择方式</w:t>
      </w:r>
    </w:p>
    <w:p w14:paraId="0826FB99" w14:textId="095E7E2D" w:rsidR="00947CAA" w:rsidRDefault="00947CAA" w:rsidP="00947CAA">
      <w:r>
        <w:rPr>
          <w:rFonts w:hint="eastAsia"/>
        </w:rPr>
        <w:t>人物：枚举选择</w:t>
      </w:r>
    </w:p>
    <w:p w14:paraId="091B4BE8" w14:textId="4196575B" w:rsidR="00947CAA" w:rsidRDefault="00947CAA" w:rsidP="00947CAA">
      <w:r>
        <w:rPr>
          <w:rFonts w:hint="eastAsia"/>
        </w:rPr>
        <w:t>武器：枚举选择</w:t>
      </w:r>
    </w:p>
    <w:p w14:paraId="3FA22649" w14:textId="04CEBFCA" w:rsidR="00947CAA" w:rsidRDefault="00947CAA" w:rsidP="00947CAA">
      <w:r>
        <w:rPr>
          <w:rFonts w:hint="eastAsia"/>
        </w:rPr>
        <w:t>圣遗物：5件单独输入</w:t>
      </w:r>
    </w:p>
    <w:p w14:paraId="0AA04E9A" w14:textId="62B2FB99" w:rsidR="00947CAA" w:rsidRPr="00947CAA" w:rsidRDefault="00947CAA" w:rsidP="00947CAA">
      <w:r>
        <w:rPr>
          <w:rFonts w:hint="eastAsia"/>
        </w:rPr>
        <w:t>圣遗物套装：提供两个枚举选择，可空</w:t>
      </w:r>
    </w:p>
    <w:p w14:paraId="4CE847CA" w14:textId="77777777" w:rsidR="001F556C" w:rsidRDefault="001F556C" w:rsidP="009E378E"/>
    <w:p w14:paraId="3FA83B23" w14:textId="24F08099" w:rsidR="001F556C" w:rsidRPr="009E378E" w:rsidRDefault="009E378E" w:rsidP="009E378E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9E378E">
        <w:rPr>
          <w:rFonts w:hint="eastAsia"/>
          <w:b/>
          <w:bCs/>
        </w:rPr>
        <w:t>伤害计算</w:t>
      </w:r>
    </w:p>
    <w:p w14:paraId="41E5B8D4" w14:textId="617350EC" w:rsidR="009E378E" w:rsidRDefault="009E378E" w:rsidP="009E378E">
      <w:pPr>
        <w:rPr>
          <w:b/>
          <w:bCs/>
        </w:rPr>
      </w:pPr>
      <w:r>
        <w:rPr>
          <w:rFonts w:hint="eastAsia"/>
          <w:b/>
          <w:bCs/>
        </w:rPr>
        <w:t>攻击力</w:t>
      </w:r>
      <w:r w:rsidR="006330B6">
        <w:rPr>
          <w:rFonts w:hint="eastAsia"/>
          <w:b/>
          <w:bCs/>
        </w:rPr>
        <w:t>a</w:t>
      </w:r>
    </w:p>
    <w:p w14:paraId="50485CAB" w14:textId="376EF1F8" w:rsidR="009E378E" w:rsidRDefault="009E378E" w:rsidP="009E378E">
      <w:pPr>
        <w:rPr>
          <w:b/>
          <w:bCs/>
        </w:rPr>
      </w:pPr>
      <w:r>
        <w:rPr>
          <w:rFonts w:hint="eastAsia"/>
          <w:b/>
          <w:bCs/>
        </w:rPr>
        <w:lastRenderedPageBreak/>
        <w:t>（人物基础攻击力+武器基础攻击力）*（100%+攻击力百分比词条）+攻击力固定词条</w:t>
      </w:r>
    </w:p>
    <w:p w14:paraId="45CAFD4E" w14:textId="7A94F52D" w:rsidR="009E378E" w:rsidRDefault="009E378E" w:rsidP="009E378E">
      <w:pPr>
        <w:rPr>
          <w:b/>
          <w:bCs/>
        </w:rPr>
      </w:pPr>
      <w:r>
        <w:rPr>
          <w:rFonts w:hint="eastAsia"/>
          <w:b/>
          <w:bCs/>
        </w:rPr>
        <w:t>元素伤害</w:t>
      </w:r>
      <w:r w:rsidR="006330B6">
        <w:rPr>
          <w:rFonts w:hint="eastAsia"/>
          <w:b/>
          <w:bCs/>
        </w:rPr>
        <w:t>b</w:t>
      </w:r>
    </w:p>
    <w:p w14:paraId="44FC564B" w14:textId="61093C97" w:rsidR="009E378E" w:rsidRDefault="009E378E" w:rsidP="009E378E">
      <w:pPr>
        <w:rPr>
          <w:b/>
          <w:bCs/>
        </w:rPr>
      </w:pPr>
      <w:r>
        <w:rPr>
          <w:rFonts w:hint="eastAsia"/>
          <w:b/>
          <w:bCs/>
        </w:rPr>
        <w:t>100%+元素伤害词条</w:t>
      </w:r>
    </w:p>
    <w:p w14:paraId="3A6647BF" w14:textId="1FF44A59" w:rsidR="009E378E" w:rsidRDefault="009E378E" w:rsidP="009E378E">
      <w:pPr>
        <w:rPr>
          <w:b/>
          <w:bCs/>
        </w:rPr>
      </w:pPr>
      <w:r>
        <w:rPr>
          <w:rFonts w:hint="eastAsia"/>
          <w:b/>
          <w:bCs/>
        </w:rPr>
        <w:t>暴击率</w:t>
      </w:r>
      <w:r w:rsidR="006330B6">
        <w:rPr>
          <w:rFonts w:hint="eastAsia"/>
          <w:b/>
          <w:bCs/>
        </w:rPr>
        <w:t>c</w:t>
      </w:r>
    </w:p>
    <w:p w14:paraId="188A11D4" w14:textId="68E129DA" w:rsidR="009E378E" w:rsidRDefault="007223BE" w:rsidP="009E378E">
      <w:pPr>
        <w:rPr>
          <w:b/>
          <w:bCs/>
        </w:rPr>
      </w:pPr>
      <w:r>
        <w:rPr>
          <w:rFonts w:hint="eastAsia"/>
          <w:b/>
          <w:bCs/>
        </w:rPr>
        <w:t>0</w:t>
      </w:r>
      <w:r w:rsidR="006330B6">
        <w:rPr>
          <w:rFonts w:hint="eastAsia"/>
          <w:b/>
          <w:bCs/>
        </w:rPr>
        <w:t>%</w:t>
      </w:r>
      <w:r w:rsidR="009E378E">
        <w:rPr>
          <w:rFonts w:hint="eastAsia"/>
          <w:b/>
          <w:bCs/>
        </w:rPr>
        <w:t>+</w:t>
      </w:r>
      <w:r>
        <w:rPr>
          <w:rFonts w:hint="eastAsia"/>
          <w:b/>
          <w:bCs/>
        </w:rPr>
        <w:t>暴击率</w:t>
      </w:r>
      <w:r w:rsidR="009E378E">
        <w:rPr>
          <w:rFonts w:hint="eastAsia"/>
          <w:b/>
          <w:bCs/>
        </w:rPr>
        <w:t>词条</w:t>
      </w:r>
    </w:p>
    <w:p w14:paraId="3A6A0CAF" w14:textId="79D4FF49" w:rsidR="000E6CBC" w:rsidRDefault="000E6CBC" w:rsidP="009E378E">
      <w:pPr>
        <w:rPr>
          <w:b/>
          <w:bCs/>
        </w:rPr>
      </w:pPr>
      <w:r>
        <w:rPr>
          <w:rFonts w:hint="eastAsia"/>
          <w:b/>
          <w:bCs/>
        </w:rPr>
        <w:t>暴击伤害</w:t>
      </w:r>
      <w:r w:rsidR="006330B6">
        <w:rPr>
          <w:rFonts w:hint="eastAsia"/>
          <w:b/>
          <w:bCs/>
        </w:rPr>
        <w:t>d</w:t>
      </w:r>
    </w:p>
    <w:p w14:paraId="769B8079" w14:textId="210F8A08" w:rsidR="000E6CBC" w:rsidRDefault="000E6CBC" w:rsidP="009E378E">
      <w:pPr>
        <w:rPr>
          <w:b/>
          <w:bCs/>
        </w:rPr>
      </w:pPr>
      <w:r>
        <w:rPr>
          <w:rFonts w:hint="eastAsia"/>
          <w:b/>
          <w:bCs/>
        </w:rPr>
        <w:t>150%+暴击伤害词条</w:t>
      </w:r>
    </w:p>
    <w:p w14:paraId="6C2F15B8" w14:textId="0E69E181" w:rsidR="006330B6" w:rsidRDefault="001B5661" w:rsidP="009E378E">
      <w:pPr>
        <w:rPr>
          <w:b/>
          <w:bCs/>
        </w:rPr>
      </w:pPr>
      <w:r>
        <w:rPr>
          <w:rFonts w:hint="eastAsia"/>
          <w:b/>
          <w:bCs/>
        </w:rPr>
        <w:t>特殊词条e</w:t>
      </w:r>
    </w:p>
    <w:p w14:paraId="0EFCB8C1" w14:textId="2A9F57B5" w:rsidR="001B5661" w:rsidRDefault="001B5661" w:rsidP="009E378E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00%</w:t>
      </w:r>
      <w:r>
        <w:rPr>
          <w:rFonts w:hint="eastAsia"/>
          <w:b/>
          <w:bCs/>
        </w:rPr>
        <w:t>+特殊伤害</w:t>
      </w:r>
    </w:p>
    <w:p w14:paraId="3DF48815" w14:textId="77777777" w:rsidR="001B5661" w:rsidRDefault="001B5661" w:rsidP="009E378E">
      <w:pPr>
        <w:rPr>
          <w:b/>
          <w:bCs/>
        </w:rPr>
      </w:pPr>
    </w:p>
    <w:p w14:paraId="58061C5B" w14:textId="13A2E9AF" w:rsidR="006330B6" w:rsidRDefault="006330B6" w:rsidP="009E378E">
      <w:pPr>
        <w:rPr>
          <w:b/>
          <w:bCs/>
        </w:rPr>
      </w:pPr>
      <w:r>
        <w:rPr>
          <w:rFonts w:hint="eastAsia"/>
          <w:b/>
          <w:bCs/>
        </w:rPr>
        <w:t>伤害</w:t>
      </w:r>
      <w:r w:rsidR="00F4094C">
        <w:rPr>
          <w:rFonts w:hint="eastAsia"/>
          <w:b/>
          <w:bCs/>
        </w:rPr>
        <w:t>期望</w:t>
      </w:r>
      <w:r>
        <w:rPr>
          <w:rFonts w:hint="eastAsia"/>
          <w:b/>
          <w:bCs/>
        </w:rPr>
        <w:t>=</w:t>
      </w:r>
    </w:p>
    <w:p w14:paraId="5B2E0546" w14:textId="4D2799D1" w:rsidR="006330B6" w:rsidRDefault="00F4094C" w:rsidP="009E378E">
      <w:pPr>
        <w:rPr>
          <w:b/>
          <w:bCs/>
        </w:rPr>
      </w:pPr>
      <w:r>
        <w:rPr>
          <w:b/>
          <w:bCs/>
        </w:rPr>
        <w:t>=</w:t>
      </w:r>
      <w:r w:rsidR="001637B3">
        <w:rPr>
          <w:b/>
          <w:bCs/>
        </w:rPr>
        <w:t>a</w:t>
      </w:r>
      <w:r w:rsidR="006330B6">
        <w:rPr>
          <w:rFonts w:hint="eastAsia"/>
          <w:b/>
          <w:bCs/>
        </w:rPr>
        <w:t>*b</w:t>
      </w:r>
      <w:r w:rsidR="006330B6">
        <w:rPr>
          <w:b/>
          <w:bCs/>
        </w:rPr>
        <w:t>*[c*d+(100%-c)]</w:t>
      </w:r>
      <w:r w:rsidR="001B5661">
        <w:rPr>
          <w:rFonts w:hint="eastAsia"/>
          <w:b/>
          <w:bCs/>
        </w:rPr>
        <w:t>*e</w:t>
      </w:r>
    </w:p>
    <w:p w14:paraId="660234A2" w14:textId="73B87D48" w:rsidR="001637B3" w:rsidRDefault="00F4094C" w:rsidP="009E378E">
      <w:pPr>
        <w:rPr>
          <w:rFonts w:hint="eastAsia"/>
          <w:b/>
          <w:bCs/>
        </w:rPr>
      </w:pPr>
      <w:r>
        <w:rPr>
          <w:b/>
          <w:bCs/>
        </w:rPr>
        <w:t>=</w:t>
      </w:r>
      <w:r w:rsidR="001637B3">
        <w:rPr>
          <w:b/>
          <w:bCs/>
        </w:rPr>
        <w:t>a</w:t>
      </w:r>
      <w:r w:rsidR="006330B6">
        <w:rPr>
          <w:b/>
          <w:bCs/>
        </w:rPr>
        <w:t>*b*</w:t>
      </w:r>
      <w:r w:rsidR="001637B3">
        <w:rPr>
          <w:rFonts w:hint="eastAsia"/>
          <w:b/>
          <w:bCs/>
        </w:rPr>
        <w:t>e</w:t>
      </w:r>
      <w:r w:rsidR="001637B3">
        <w:rPr>
          <w:rFonts w:hint="eastAsia"/>
          <w:b/>
          <w:bCs/>
        </w:rPr>
        <w:t>*</w:t>
      </w:r>
      <w:r w:rsidR="001637B3">
        <w:rPr>
          <w:b/>
          <w:bCs/>
        </w:rPr>
        <w:t xml:space="preserve"> </w:t>
      </w:r>
      <w:r>
        <w:rPr>
          <w:b/>
          <w:bCs/>
        </w:rPr>
        <w:t>[</w:t>
      </w:r>
      <w:r w:rsidR="006330B6">
        <w:rPr>
          <w:b/>
          <w:bCs/>
        </w:rPr>
        <w:t>1+c*(d-1)</w:t>
      </w:r>
      <w:r>
        <w:rPr>
          <w:b/>
          <w:bCs/>
        </w:rPr>
        <w:t>]</w:t>
      </w:r>
    </w:p>
    <w:p w14:paraId="52B22D8B" w14:textId="18856087" w:rsidR="009E378E" w:rsidRDefault="001B5661" w:rsidP="009E378E">
      <w:pPr>
        <w:rPr>
          <w:b/>
          <w:bCs/>
        </w:rPr>
      </w:pPr>
      <w:r>
        <w:rPr>
          <w:rFonts w:hint="eastAsia"/>
          <w:b/>
          <w:bCs/>
        </w:rPr>
        <w:t>特殊词条额外加成,不一定是全局</w:t>
      </w:r>
    </w:p>
    <w:p w14:paraId="4FD4D69C" w14:textId="77777777" w:rsidR="00D30BFA" w:rsidRDefault="00D30BFA" w:rsidP="009E378E">
      <w:pPr>
        <w:rPr>
          <w:b/>
          <w:bCs/>
        </w:rPr>
      </w:pPr>
    </w:p>
    <w:p w14:paraId="24D672C9" w14:textId="198CE640" w:rsidR="0070397B" w:rsidRDefault="0070397B" w:rsidP="002B7126">
      <w:pPr>
        <w:pStyle w:val="2"/>
      </w:pPr>
      <w:r>
        <w:rPr>
          <w:rFonts w:hint="eastAsia"/>
        </w:rPr>
        <w:t>其他需求</w:t>
      </w:r>
    </w:p>
    <w:p w14:paraId="06195928" w14:textId="235A8709" w:rsidR="001637B3" w:rsidRDefault="001637B3" w:rsidP="001637B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由于存在对A，E，Q单独加伤技能</w:t>
      </w:r>
    </w:p>
    <w:p w14:paraId="71A91DDC" w14:textId="7FEB6F4A" w:rsidR="001637B3" w:rsidRPr="00D30BFA" w:rsidRDefault="001637B3" w:rsidP="001637B3">
      <w:pPr>
        <w:rPr>
          <w:b/>
          <w:bCs/>
          <w:color w:val="FF0000"/>
        </w:rPr>
      </w:pPr>
      <w:r w:rsidRPr="00D30BFA">
        <w:rPr>
          <w:rFonts w:hint="eastAsia"/>
          <w:b/>
          <w:bCs/>
          <w:color w:val="FF0000"/>
        </w:rPr>
        <w:t>单独列出平A/</w:t>
      </w:r>
      <w:r w:rsidRPr="00D30BFA">
        <w:rPr>
          <w:b/>
          <w:bCs/>
          <w:color w:val="FF0000"/>
        </w:rPr>
        <w:t>E/Q</w:t>
      </w:r>
      <w:r w:rsidRPr="00D30BFA">
        <w:rPr>
          <w:rFonts w:hint="eastAsia"/>
          <w:b/>
          <w:bCs/>
          <w:color w:val="FF0000"/>
        </w:rPr>
        <w:t>伤害</w:t>
      </w:r>
    </w:p>
    <w:p w14:paraId="4D69DF52" w14:textId="77777777" w:rsidR="001637B3" w:rsidRPr="001637B3" w:rsidRDefault="001637B3" w:rsidP="001637B3">
      <w:pPr>
        <w:rPr>
          <w:rFonts w:hint="eastAsia"/>
        </w:rPr>
      </w:pPr>
    </w:p>
    <w:sectPr w:rsidR="001637B3" w:rsidRPr="00163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65BBB"/>
    <w:multiLevelType w:val="hybridMultilevel"/>
    <w:tmpl w:val="DD269EE0"/>
    <w:lvl w:ilvl="0" w:tplc="94389F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FB46C4"/>
    <w:multiLevelType w:val="hybridMultilevel"/>
    <w:tmpl w:val="D5B632BC"/>
    <w:lvl w:ilvl="0" w:tplc="01D6D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6F7DC2"/>
    <w:multiLevelType w:val="hybridMultilevel"/>
    <w:tmpl w:val="856868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4F3560"/>
    <w:multiLevelType w:val="hybridMultilevel"/>
    <w:tmpl w:val="B230645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4687933"/>
    <w:multiLevelType w:val="hybridMultilevel"/>
    <w:tmpl w:val="B230645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A7E7A4A"/>
    <w:multiLevelType w:val="hybridMultilevel"/>
    <w:tmpl w:val="9B1277F6"/>
    <w:lvl w:ilvl="0" w:tplc="B5B69A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92"/>
    <w:rsid w:val="000414C4"/>
    <w:rsid w:val="000732FF"/>
    <w:rsid w:val="00077713"/>
    <w:rsid w:val="000E6CBC"/>
    <w:rsid w:val="00162F83"/>
    <w:rsid w:val="001637B3"/>
    <w:rsid w:val="001B5661"/>
    <w:rsid w:val="001F556C"/>
    <w:rsid w:val="0020557F"/>
    <w:rsid w:val="002879CB"/>
    <w:rsid w:val="002A63AD"/>
    <w:rsid w:val="002A70EC"/>
    <w:rsid w:val="002B7126"/>
    <w:rsid w:val="002D04C9"/>
    <w:rsid w:val="00312CA2"/>
    <w:rsid w:val="00352FF7"/>
    <w:rsid w:val="003F06B2"/>
    <w:rsid w:val="00424152"/>
    <w:rsid w:val="005625A8"/>
    <w:rsid w:val="0056425F"/>
    <w:rsid w:val="005941A9"/>
    <w:rsid w:val="005F1871"/>
    <w:rsid w:val="005F6E85"/>
    <w:rsid w:val="006330B6"/>
    <w:rsid w:val="006A0A09"/>
    <w:rsid w:val="006A7DE9"/>
    <w:rsid w:val="006C5492"/>
    <w:rsid w:val="0070397B"/>
    <w:rsid w:val="007223BE"/>
    <w:rsid w:val="00743E2E"/>
    <w:rsid w:val="0083587C"/>
    <w:rsid w:val="008563E9"/>
    <w:rsid w:val="00861023"/>
    <w:rsid w:val="00865CF3"/>
    <w:rsid w:val="00882614"/>
    <w:rsid w:val="00887E2F"/>
    <w:rsid w:val="00914A5B"/>
    <w:rsid w:val="00936A26"/>
    <w:rsid w:val="00947CAA"/>
    <w:rsid w:val="00962D93"/>
    <w:rsid w:val="009E378E"/>
    <w:rsid w:val="00B738A9"/>
    <w:rsid w:val="00BB5FA7"/>
    <w:rsid w:val="00CD77CF"/>
    <w:rsid w:val="00D30275"/>
    <w:rsid w:val="00D30BFA"/>
    <w:rsid w:val="00D42BFD"/>
    <w:rsid w:val="00D96C09"/>
    <w:rsid w:val="00E12648"/>
    <w:rsid w:val="00F4094C"/>
    <w:rsid w:val="00FD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9F2F"/>
  <w15:chartTrackingRefBased/>
  <w15:docId w15:val="{F24F8E2F-BB63-4739-BA3E-28B280B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94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B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71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97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B71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71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9E378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ecidi</dc:creator>
  <cp:keywords/>
  <dc:description/>
  <cp:lastModifiedBy>ecidi</cp:lastModifiedBy>
  <cp:revision>27</cp:revision>
  <dcterms:created xsi:type="dcterms:W3CDTF">2020-09-25T05:58:00Z</dcterms:created>
  <dcterms:modified xsi:type="dcterms:W3CDTF">2020-09-30T08:14:00Z</dcterms:modified>
</cp:coreProperties>
</file>