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AC9E4E" w14:paraId="075E9EEA" wp14:textId="78BB1AE0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name="_GoBack" w:id="0"/>
      <w:bookmarkEnd w:id="0"/>
      <w:r w:rsidRPr="6AAC9E4E" w:rsidR="5336105B">
        <w:rPr>
          <w:rFonts w:ascii="Times New Roman" w:hAnsi="Times New Roman" w:eastAsia="Times New Roman" w:cs="Times New Roman"/>
          <w:sz w:val="36"/>
          <w:szCs w:val="36"/>
        </w:rPr>
        <w:t>Recenze článku</w:t>
      </w:r>
    </w:p>
    <w:p w:rsidR="633A1868" w:rsidP="6AAC9E4E" w:rsidRDefault="633A1868" w14:paraId="3F0AA29E" w14:textId="3A57BFB8">
      <w:pPr>
        <w:pStyle w:val="Normal"/>
        <w:jc w:val="left"/>
        <w:rPr>
          <w:rFonts w:ascii="Times New Roman" w:hAnsi="Times New Roman" w:eastAsia="Times New Roman" w:cs="Times New Roman"/>
        </w:rPr>
      </w:pPr>
      <w:r w:rsidRPr="6AAC9E4E" w:rsidR="633A1868">
        <w:rPr>
          <w:rFonts w:ascii="Times New Roman" w:hAnsi="Times New Roman" w:eastAsia="Times New Roman" w:cs="Times New Roman"/>
        </w:rPr>
        <w:t xml:space="preserve">Podstránka slouží k recenzi článku </w:t>
      </w:r>
    </w:p>
    <w:p w:rsidR="6AAC9E4E" w:rsidP="6AAC9E4E" w:rsidRDefault="6AAC9E4E" w14:paraId="2DA3F432" w14:textId="5E8B8416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br/>
      </w:r>
      <w:r w:rsidR="46B9ED8C">
        <w:drawing>
          <wp:inline wp14:editId="7EC259B1" wp14:anchorId="48C83D41">
            <wp:extent cx="4795886" cy="3876675"/>
            <wp:effectExtent l="0" t="0" r="0" b="0"/>
            <wp:docPr id="637897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874e65cdb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886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5426E5" w:rsidP="6AAC9E4E" w:rsidRDefault="315426E5" w14:paraId="58F2778E" w14:textId="14D10D5B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Pr="6AAC9E4E" w:rsidR="315426E5">
        <w:rPr>
          <w:rFonts w:ascii="Times New Roman" w:hAnsi="Times New Roman" w:eastAsia="Times New Roman" w:cs="Times New Roman"/>
        </w:rPr>
        <w:t>Obsahuje formulář pro zadání recenze</w:t>
      </w:r>
    </w:p>
    <w:p w:rsidR="6AAC9E4E" w:rsidP="6AAC9E4E" w:rsidRDefault="6AAC9E4E" w14:paraId="0AA97BC1" w14:textId="0D1C23E1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>
        <w:br/>
      </w:r>
      <w:r w:rsidRPr="6AAC9E4E" w:rsidR="7E7B3A95">
        <w:rPr>
          <w:rFonts w:ascii="Times New Roman" w:hAnsi="Times New Roman" w:eastAsia="Times New Roman" w:cs="Times New Roman"/>
        </w:rPr>
        <w:t>Kolonky</w:t>
      </w:r>
      <w:r w:rsidRPr="6AAC9E4E" w:rsidR="1E194083">
        <w:rPr>
          <w:rFonts w:ascii="Times New Roman" w:hAnsi="Times New Roman" w:eastAsia="Times New Roman" w:cs="Times New Roman"/>
        </w:rPr>
        <w:t>:</w:t>
      </w:r>
      <w:r w:rsidRPr="6AAC9E4E" w:rsidR="28BB8D06">
        <w:rPr>
          <w:rFonts w:ascii="Times New Roman" w:hAnsi="Times New Roman" w:eastAsia="Times New Roman" w:cs="Times New Roman"/>
        </w:rPr>
        <w:t xml:space="preserve"> </w:t>
      </w:r>
    </w:p>
    <w:p w:rsidR="7E7B3A95" w:rsidP="6AAC9E4E" w:rsidRDefault="7E7B3A95" w14:paraId="228D6004" w14:textId="6BA27B8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</w:rPr>
      </w:pPr>
      <w:r w:rsidRPr="6AAC9E4E" w:rsidR="7E7B3A95">
        <w:rPr>
          <w:rFonts w:ascii="Times New Roman" w:hAnsi="Times New Roman" w:eastAsia="Times New Roman" w:cs="Times New Roman"/>
        </w:rPr>
        <w:t>ID autora</w:t>
      </w:r>
    </w:p>
    <w:p w:rsidR="4E5B0BBA" w:rsidP="6AAC9E4E" w:rsidRDefault="4E5B0BBA" w14:paraId="300DDA82" w14:textId="7AE01CCA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</w:rPr>
      </w:pPr>
      <w:r w:rsidRPr="6AAC9E4E" w:rsidR="4E5B0BBA">
        <w:rPr>
          <w:rFonts w:ascii="Times New Roman" w:hAnsi="Times New Roman" w:eastAsia="Times New Roman" w:cs="Times New Roman"/>
        </w:rPr>
        <w:t>ID článku</w:t>
      </w:r>
    </w:p>
    <w:p w:rsidR="27624668" w:rsidP="6AAC9E4E" w:rsidRDefault="27624668" w14:paraId="0E7677AC" w14:textId="142C3929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</w:rPr>
      </w:pPr>
      <w:r w:rsidRPr="6AAC9E4E" w:rsidR="27624668">
        <w:rPr>
          <w:rFonts w:ascii="Times New Roman" w:hAnsi="Times New Roman" w:eastAsia="Times New Roman" w:cs="Times New Roman"/>
        </w:rPr>
        <w:t>Název článku</w:t>
      </w:r>
      <w:r w:rsidRPr="6AAC9E4E" w:rsidR="39CE0EEB">
        <w:rPr>
          <w:rFonts w:ascii="Times New Roman" w:hAnsi="Times New Roman" w:eastAsia="Times New Roman" w:cs="Times New Roman"/>
        </w:rPr>
        <w:t xml:space="preserve"> </w:t>
      </w:r>
    </w:p>
    <w:p w:rsidR="39CE0EEB" w:rsidP="6AAC9E4E" w:rsidRDefault="39CE0EEB" w14:paraId="1CC00091" w14:textId="2E5F95E2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Pr="6AAC9E4E" w:rsidR="39CE0EEB">
        <w:rPr>
          <w:rFonts w:ascii="Times New Roman" w:hAnsi="Times New Roman" w:eastAsia="Times New Roman" w:cs="Times New Roman"/>
        </w:rPr>
        <w:t>jsou v rozbalovacím menu a vybírají data z databáze.</w:t>
      </w:r>
    </w:p>
    <w:p w:rsidR="6AAC9E4E" w:rsidP="6AAC9E4E" w:rsidRDefault="6AAC9E4E" w14:paraId="00262306" w14:textId="25CE24BB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>
        <w:br/>
      </w:r>
      <w:r w:rsidRPr="6AAC9E4E" w:rsidR="2ABFE1EB">
        <w:rPr>
          <w:rFonts w:ascii="Times New Roman" w:hAnsi="Times New Roman" w:eastAsia="Times New Roman" w:cs="Times New Roman"/>
        </w:rPr>
        <w:t xml:space="preserve">Kolonky: </w:t>
      </w:r>
    </w:p>
    <w:p w:rsidR="6469B743" w:rsidP="6AAC9E4E" w:rsidRDefault="6469B743" w14:paraId="28E1311A" w14:textId="19610FE0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6AAC9E4E" w:rsidR="6469B743">
        <w:rPr>
          <w:rFonts w:ascii="Times New Roman" w:hAnsi="Times New Roman" w:eastAsia="Times New Roman" w:cs="Times New Roman"/>
        </w:rPr>
        <w:t>A</w:t>
      </w:r>
      <w:r w:rsidRPr="6AAC9E4E" w:rsidR="2ABFE1EB">
        <w:rPr>
          <w:rFonts w:ascii="Times New Roman" w:hAnsi="Times New Roman" w:eastAsia="Times New Roman" w:cs="Times New Roman"/>
        </w:rPr>
        <w:t>ktuálnost</w:t>
      </w:r>
    </w:p>
    <w:p w:rsidR="3F01DF63" w:rsidP="6AAC9E4E" w:rsidRDefault="3F01DF63" w14:paraId="46AA68AE" w14:textId="7B57D97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6AAC9E4E" w:rsidR="3F01DF63">
        <w:rPr>
          <w:rFonts w:ascii="Times New Roman" w:hAnsi="Times New Roman" w:eastAsia="Times New Roman" w:cs="Times New Roman"/>
        </w:rPr>
        <w:t>Z</w:t>
      </w:r>
      <w:r w:rsidRPr="6AAC9E4E" w:rsidR="2ABFE1EB">
        <w:rPr>
          <w:rFonts w:ascii="Times New Roman" w:hAnsi="Times New Roman" w:eastAsia="Times New Roman" w:cs="Times New Roman"/>
        </w:rPr>
        <w:t xml:space="preserve">ajímavost </w:t>
      </w:r>
      <w:r w:rsidRPr="6AAC9E4E" w:rsidR="3EDA9641">
        <w:rPr>
          <w:rFonts w:ascii="Times New Roman" w:hAnsi="Times New Roman" w:eastAsia="Times New Roman" w:cs="Times New Roman"/>
        </w:rPr>
        <w:t>a přínosnost</w:t>
      </w:r>
    </w:p>
    <w:p w:rsidR="43785956" w:rsidP="6AAC9E4E" w:rsidRDefault="43785956" w14:paraId="7D981081" w14:textId="23EC6AB0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6AAC9E4E" w:rsidR="43785956">
        <w:rPr>
          <w:rFonts w:ascii="Times New Roman" w:hAnsi="Times New Roman" w:eastAsia="Times New Roman" w:cs="Times New Roman"/>
        </w:rPr>
        <w:t>O</w:t>
      </w:r>
      <w:r w:rsidRPr="6AAC9E4E" w:rsidR="3EDA9641">
        <w:rPr>
          <w:rFonts w:ascii="Times New Roman" w:hAnsi="Times New Roman" w:eastAsia="Times New Roman" w:cs="Times New Roman"/>
        </w:rPr>
        <w:t>riginalita</w:t>
      </w:r>
    </w:p>
    <w:p w:rsidR="1122F6C6" w:rsidP="6AAC9E4E" w:rsidRDefault="1122F6C6" w14:paraId="3D8C951D" w14:textId="435DE731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6AAC9E4E" w:rsidR="1122F6C6">
        <w:rPr>
          <w:rFonts w:ascii="Times New Roman" w:hAnsi="Times New Roman" w:eastAsia="Times New Roman" w:cs="Times New Roman"/>
        </w:rPr>
        <w:t>O</w:t>
      </w:r>
      <w:r w:rsidRPr="6AAC9E4E" w:rsidR="3EDA9641">
        <w:rPr>
          <w:rFonts w:ascii="Times New Roman" w:hAnsi="Times New Roman" w:eastAsia="Times New Roman" w:cs="Times New Roman"/>
        </w:rPr>
        <w:t>dborná úroveň</w:t>
      </w:r>
    </w:p>
    <w:p w:rsidR="05260825" w:rsidP="6AAC9E4E" w:rsidRDefault="05260825" w14:paraId="11F77F6A" w14:textId="31EE0BCA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</w:rPr>
      </w:pPr>
      <w:r w:rsidRPr="6AAC9E4E" w:rsidR="05260825">
        <w:rPr>
          <w:rFonts w:ascii="Times New Roman" w:hAnsi="Times New Roman" w:eastAsia="Times New Roman" w:cs="Times New Roman"/>
        </w:rPr>
        <w:t>J</w:t>
      </w:r>
      <w:r w:rsidRPr="6AAC9E4E" w:rsidR="3EDA9641">
        <w:rPr>
          <w:rFonts w:ascii="Times New Roman" w:hAnsi="Times New Roman" w:eastAsia="Times New Roman" w:cs="Times New Roman"/>
        </w:rPr>
        <w:t>azyková a stylistická úroveň</w:t>
      </w:r>
    </w:p>
    <w:p w:rsidR="09C87619" w:rsidP="6AAC9E4E" w:rsidRDefault="09C87619" w14:paraId="5B384D33" w14:textId="444D6415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Pr="6AAC9E4E" w:rsidR="09C87619">
        <w:rPr>
          <w:rFonts w:ascii="Times New Roman" w:hAnsi="Times New Roman" w:eastAsia="Times New Roman" w:cs="Times New Roman"/>
        </w:rPr>
        <w:t xml:space="preserve">dávají </w:t>
      </w:r>
      <w:r w:rsidRPr="6AAC9E4E" w:rsidR="400BC915">
        <w:rPr>
          <w:rFonts w:ascii="Times New Roman" w:hAnsi="Times New Roman" w:eastAsia="Times New Roman" w:cs="Times New Roman"/>
        </w:rPr>
        <w:t xml:space="preserve">recenzentovi možnost volby z přednastaveného výběru. </w:t>
      </w:r>
      <w:r>
        <w:br/>
      </w:r>
      <w:r w:rsidRPr="6AAC9E4E" w:rsidR="52BB5A1F">
        <w:rPr>
          <w:rFonts w:ascii="Times New Roman" w:hAnsi="Times New Roman" w:eastAsia="Times New Roman" w:cs="Times New Roman"/>
        </w:rPr>
        <w:t xml:space="preserve">K vlastnímu vyjádření slouží kolonka </w:t>
      </w:r>
      <w:r w:rsidRPr="6AAC9E4E" w:rsidR="57CBB599">
        <w:rPr>
          <w:rFonts w:ascii="Times New Roman" w:hAnsi="Times New Roman" w:eastAsia="Times New Roman" w:cs="Times New Roman"/>
        </w:rPr>
        <w:t>odpověď</w:t>
      </w:r>
      <w:r w:rsidRPr="6AAC9E4E" w:rsidR="52BB5A1F">
        <w:rPr>
          <w:rFonts w:ascii="Times New Roman" w:hAnsi="Times New Roman" w:eastAsia="Times New Roman" w:cs="Times New Roman"/>
        </w:rPr>
        <w:t>.</w:t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fbc4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6da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198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bae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95F3C"/>
    <w:rsid w:val="03995ECC"/>
    <w:rsid w:val="05260825"/>
    <w:rsid w:val="09BD3E09"/>
    <w:rsid w:val="09C87619"/>
    <w:rsid w:val="0C077D34"/>
    <w:rsid w:val="0C6615BB"/>
    <w:rsid w:val="0C6615BB"/>
    <w:rsid w:val="10DDECB2"/>
    <w:rsid w:val="1122F6C6"/>
    <w:rsid w:val="12D5573F"/>
    <w:rsid w:val="12D5573F"/>
    <w:rsid w:val="1756ECBA"/>
    <w:rsid w:val="1E194083"/>
    <w:rsid w:val="1FB213DF"/>
    <w:rsid w:val="2168A034"/>
    <w:rsid w:val="27624668"/>
    <w:rsid w:val="28BB8D06"/>
    <w:rsid w:val="2ABFE1EB"/>
    <w:rsid w:val="2D9F15CE"/>
    <w:rsid w:val="315426E5"/>
    <w:rsid w:val="338A5DC1"/>
    <w:rsid w:val="3744C441"/>
    <w:rsid w:val="37EE74C1"/>
    <w:rsid w:val="39CE0EEB"/>
    <w:rsid w:val="3EDA9641"/>
    <w:rsid w:val="3F01DF63"/>
    <w:rsid w:val="400BC915"/>
    <w:rsid w:val="43785956"/>
    <w:rsid w:val="46B9ED8C"/>
    <w:rsid w:val="4A5063E0"/>
    <w:rsid w:val="4BF95F3C"/>
    <w:rsid w:val="4E5B0BBA"/>
    <w:rsid w:val="4E7BC795"/>
    <w:rsid w:val="4F3B36F8"/>
    <w:rsid w:val="51B36857"/>
    <w:rsid w:val="52BB5A1F"/>
    <w:rsid w:val="5336105B"/>
    <w:rsid w:val="566DB11D"/>
    <w:rsid w:val="57CBB599"/>
    <w:rsid w:val="5C1B4D97"/>
    <w:rsid w:val="5DCDAD2E"/>
    <w:rsid w:val="633A1868"/>
    <w:rsid w:val="64344392"/>
    <w:rsid w:val="6469B743"/>
    <w:rsid w:val="69C3632F"/>
    <w:rsid w:val="6AAC9E4E"/>
    <w:rsid w:val="6B794657"/>
    <w:rsid w:val="7032A4B3"/>
    <w:rsid w:val="7043ACB9"/>
    <w:rsid w:val="750615D6"/>
    <w:rsid w:val="76A1E637"/>
    <w:rsid w:val="78D7B05D"/>
    <w:rsid w:val="7E7B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5F3C"/>
  <w15:chartTrackingRefBased/>
  <w15:docId w15:val="{7488A2D3-0053-47E0-B951-C1AED0EE7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8c031f4d19db4218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24a874e65cdb4836" Type="http://schemas.openxmlformats.org/officeDocument/2006/relationships/image" Target="/media/imag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D0A47D-CE97-41DA-8BC7-CD962C7C8107}"/>
</file>

<file path=customXml/itemProps2.xml><?xml version="1.0" encoding="utf-8"?>
<ds:datastoreItem xmlns:ds="http://schemas.openxmlformats.org/officeDocument/2006/customXml" ds:itemID="{AACD0363-884A-4CF4-BE38-498F556367C6}"/>
</file>

<file path=customXml/itemProps3.xml><?xml version="1.0" encoding="utf-8"?>
<ds:datastoreItem xmlns:ds="http://schemas.openxmlformats.org/officeDocument/2006/customXml" ds:itemID="{D463AA22-84BD-4231-8391-C8C3EC46F9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Henzl</dc:creator>
  <cp:keywords/>
  <dc:description/>
  <cp:lastModifiedBy>David Henzl</cp:lastModifiedBy>
  <dcterms:created xsi:type="dcterms:W3CDTF">2022-11-13T10:29:35Z</dcterms:created>
  <dcterms:modified xsi:type="dcterms:W3CDTF">2022-11-13T10:55:36Z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