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4AAC77AC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Pr="009140E6">
          <w:rPr>
            <w:rStyle w:val="Hyperlink"/>
          </w:rPr>
          <w:t>dbhatta1232+js@gmail.com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</w:p>
    <w:p w14:paraId="67FC5A2F" w14:textId="5577D807" w:rsidR="00CC7EE7" w:rsidRDefault="00CC7EE7"/>
    <w:p w14:paraId="71A75683" w14:textId="2E1130A6" w:rsidR="009E6F69" w:rsidRDefault="00634B9F" w:rsidP="00FE46DA">
      <w:pPr>
        <w:pStyle w:val="Heading1"/>
      </w:pPr>
      <w:r>
        <w:t>Summary</w:t>
      </w:r>
    </w:p>
    <w:p w14:paraId="6484293E" w14:textId="5E9A33E3" w:rsidR="00CF4AA0" w:rsidRPr="00CF4AA0" w:rsidRDefault="00CF4AA0" w:rsidP="00CF4AA0">
      <w:r w:rsidRPr="00CF4AA0">
        <w:t>placeholder</w:t>
      </w:r>
    </w:p>
    <w:p w14:paraId="16A2E50A" w14:textId="3AE1F89B" w:rsidR="00634B9F" w:rsidRDefault="00634B9F" w:rsidP="00FE46DA">
      <w:pPr>
        <w:pStyle w:val="Heading1"/>
      </w:pPr>
      <w:r>
        <w:t>Skills</w:t>
      </w:r>
    </w:p>
    <w:p w14:paraId="0A0B1ED0" w14:textId="3BC83764" w:rsidR="00B40E7B" w:rsidRDefault="00B40E7B" w:rsidP="00B40E7B">
      <w:r>
        <w:t>Fluent</w:t>
      </w:r>
      <w:r w:rsidR="00CF4AA0">
        <w:t xml:space="preserve">: </w:t>
      </w:r>
      <w:r w:rsidR="00CF4AA0" w:rsidRPr="00CF4AA0">
        <w:t>placeholder</w:t>
      </w:r>
    </w:p>
    <w:p w14:paraId="3C317F0C" w14:textId="0B01D25F" w:rsidR="00B40E7B" w:rsidRDefault="00B40E7B" w:rsidP="00B40E7B">
      <w:r>
        <w:t>Intermediate</w:t>
      </w:r>
      <w:r w:rsidR="00CF4AA0">
        <w:t xml:space="preserve">: </w:t>
      </w:r>
      <w:r w:rsidR="00CF4AA0" w:rsidRPr="00CF4AA0">
        <w:t>placeholder</w:t>
      </w:r>
    </w:p>
    <w:p w14:paraId="79F89CCF" w14:textId="5FF02E39" w:rsidR="00B40E7B" w:rsidRPr="00B40E7B" w:rsidRDefault="00B40E7B" w:rsidP="00B40E7B">
      <w:r>
        <w:t>Learning</w:t>
      </w:r>
      <w:r w:rsidR="00CF4AA0">
        <w:t>:</w:t>
      </w:r>
      <w:r w:rsidR="00CF4AA0" w:rsidRPr="00CF4AA0">
        <w:t xml:space="preserve"> </w:t>
      </w:r>
      <w:r w:rsidR="00CF4AA0" w:rsidRPr="00CF4AA0">
        <w:t>placeholder</w:t>
      </w:r>
    </w:p>
    <w:p w14:paraId="23C02686" w14:textId="046EFDA4" w:rsidR="00634B9F" w:rsidRDefault="00634B9F" w:rsidP="00FE46DA">
      <w:pPr>
        <w:pStyle w:val="Heading1"/>
      </w:pPr>
      <w:r>
        <w:t>Experience</w:t>
      </w:r>
    </w:p>
    <w:p w14:paraId="31053EBE" w14:textId="164AE6A5" w:rsidR="00634B9F" w:rsidRDefault="00634B9F" w:rsidP="003A67EB">
      <w:pPr>
        <w:pStyle w:val="Heading2"/>
      </w:pPr>
      <w:r>
        <w:t>Open Source Contributions</w:t>
      </w:r>
    </w:p>
    <w:p w14:paraId="527F0C5A" w14:textId="26969682" w:rsidR="00C13E7E" w:rsidRDefault="00C13E7E" w:rsidP="00C13E7E">
      <w:r>
        <w:t>Project Name</w:t>
      </w:r>
    </w:p>
    <w:p w14:paraId="7A18B431" w14:textId="7828AE69" w:rsidR="00C13E7E" w:rsidRDefault="00C13E7E" w:rsidP="00C13E7E">
      <w:r>
        <w:t>Contribution</w:t>
      </w:r>
    </w:p>
    <w:p w14:paraId="4BB7E35C" w14:textId="12434320" w:rsidR="00C13E7E" w:rsidRPr="00C13E7E" w:rsidRDefault="00C13E7E" w:rsidP="00C13E7E">
      <w:r w:rsidRPr="00C13E7E">
        <w:t>Accomplished X by implementing Y which led to z</w:t>
      </w:r>
    </w:p>
    <w:p w14:paraId="63A1D422" w14:textId="5806851A" w:rsidR="00634B9F" w:rsidRDefault="00634B9F" w:rsidP="003A67EB">
      <w:pPr>
        <w:pStyle w:val="Heading2"/>
      </w:pPr>
      <w:r>
        <w:t>Free Lancing</w:t>
      </w:r>
    </w:p>
    <w:p w14:paraId="16FE795D" w14:textId="77777777" w:rsidR="00E6011E" w:rsidRDefault="00E6011E" w:rsidP="00E6011E">
      <w:r>
        <w:t>Project Name</w:t>
      </w:r>
    </w:p>
    <w:p w14:paraId="3B82A633" w14:textId="77777777" w:rsidR="00E6011E" w:rsidRDefault="00E6011E" w:rsidP="00E6011E">
      <w:r>
        <w:t>Contribution</w:t>
      </w:r>
    </w:p>
    <w:p w14:paraId="0D2D1EAD" w14:textId="0517E700" w:rsidR="00E6011E" w:rsidRPr="00E6011E" w:rsidRDefault="00E6011E" w:rsidP="00E6011E">
      <w:r w:rsidRPr="00C13E7E">
        <w:t>Accomplished X by implementing Y which led to z</w:t>
      </w:r>
    </w:p>
    <w:p w14:paraId="3141C677" w14:textId="01059FFA" w:rsidR="00634B9F" w:rsidRDefault="00634B9F" w:rsidP="003A67EB">
      <w:pPr>
        <w:pStyle w:val="Heading2"/>
      </w:pPr>
      <w:r>
        <w:t>Key Projects</w:t>
      </w:r>
    </w:p>
    <w:p w14:paraId="05C4527B" w14:textId="77777777" w:rsidR="00E6011E" w:rsidRDefault="00E6011E" w:rsidP="00E6011E">
      <w:r>
        <w:t>Project Name</w:t>
      </w:r>
    </w:p>
    <w:p w14:paraId="579CF380" w14:textId="77777777" w:rsidR="00E6011E" w:rsidRDefault="00E6011E" w:rsidP="00E6011E">
      <w:r>
        <w:t>Contribution</w:t>
      </w:r>
    </w:p>
    <w:p w14:paraId="3B3665E5" w14:textId="77777777" w:rsidR="00E6011E" w:rsidRPr="00C13E7E" w:rsidRDefault="00E6011E" w:rsidP="00E6011E">
      <w:r w:rsidRPr="00C13E7E">
        <w:t>Accomplished X by implementing Y which led to z</w:t>
      </w:r>
    </w:p>
    <w:p w14:paraId="4060DAEB" w14:textId="77777777" w:rsidR="00E6011E" w:rsidRDefault="00E6011E" w:rsidP="00E6011E">
      <w:r>
        <w:t>Project Name</w:t>
      </w:r>
    </w:p>
    <w:p w14:paraId="5EBB369F" w14:textId="77777777" w:rsidR="00E6011E" w:rsidRDefault="00E6011E" w:rsidP="00E6011E">
      <w:r>
        <w:t>Contribution</w:t>
      </w:r>
    </w:p>
    <w:p w14:paraId="4F2B5604" w14:textId="77777777" w:rsidR="00E6011E" w:rsidRPr="00C13E7E" w:rsidRDefault="00E6011E" w:rsidP="00E6011E">
      <w:r w:rsidRPr="00C13E7E">
        <w:t>Accomplished X by implementing Y which led to z</w:t>
      </w:r>
    </w:p>
    <w:p w14:paraId="3C33187A" w14:textId="77777777" w:rsidR="00E6011E" w:rsidRDefault="00E6011E" w:rsidP="00E6011E">
      <w:r>
        <w:t>Project Name</w:t>
      </w:r>
    </w:p>
    <w:p w14:paraId="0F3ED06C" w14:textId="77777777" w:rsidR="00E6011E" w:rsidRDefault="00E6011E" w:rsidP="00E6011E">
      <w:r>
        <w:t>Contribution</w:t>
      </w:r>
    </w:p>
    <w:p w14:paraId="77CE7960" w14:textId="77777777" w:rsidR="00E6011E" w:rsidRPr="00C13E7E" w:rsidRDefault="00E6011E" w:rsidP="00E6011E">
      <w:r w:rsidRPr="00C13E7E">
        <w:t>Accomplished X by implementing Y which led to z</w:t>
      </w:r>
    </w:p>
    <w:p w14:paraId="228E04A2" w14:textId="77777777" w:rsidR="00E6011E" w:rsidRDefault="00E6011E" w:rsidP="00E6011E">
      <w:r>
        <w:t>Project Name</w:t>
      </w:r>
    </w:p>
    <w:p w14:paraId="3D548661" w14:textId="77777777" w:rsidR="00E6011E" w:rsidRDefault="00E6011E" w:rsidP="00E6011E">
      <w:r>
        <w:t>Contribution</w:t>
      </w:r>
    </w:p>
    <w:p w14:paraId="4FD6FD68" w14:textId="6E26AEBE" w:rsidR="00E6011E" w:rsidRPr="00E6011E" w:rsidRDefault="00E6011E" w:rsidP="00E6011E">
      <w:r w:rsidRPr="00C13E7E">
        <w:t>Accomplished X by implementing Y which led to z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00085462" w14:textId="00445C52" w:rsidR="00634B9F" w:rsidRDefault="00FE46DA">
      <w:r>
        <w:t>University</w:t>
      </w:r>
      <w:r w:rsidR="00CF4AA0">
        <w:t xml:space="preserve"> </w:t>
      </w:r>
      <w:r w:rsidR="00CF4AA0" w:rsidRPr="00CF4AA0">
        <w:t>placeholder</w:t>
      </w:r>
    </w:p>
    <w:p w14:paraId="7AB7AA9E" w14:textId="5230AD86" w:rsidR="00FE46DA" w:rsidRDefault="00FE46DA">
      <w:r>
        <w:t>Certifications</w:t>
      </w:r>
      <w:r w:rsidR="00CF4AA0">
        <w:t xml:space="preserve"> </w:t>
      </w:r>
      <w:r w:rsidR="00CF4AA0" w:rsidRPr="00CF4AA0">
        <w:t>placeholder</w:t>
      </w:r>
    </w:p>
    <w:p w14:paraId="79434B2C" w14:textId="307DC173" w:rsidR="00FE46DA" w:rsidRDefault="00FE46DA" w:rsidP="003A67EB">
      <w:pPr>
        <w:pStyle w:val="Heading1"/>
      </w:pPr>
      <w:r>
        <w:t>Achievement</w:t>
      </w:r>
    </w:p>
    <w:p w14:paraId="63733576" w14:textId="5055C172" w:rsidR="00CF4AA0" w:rsidRDefault="00CF4AA0" w:rsidP="00CF4AA0">
      <w:r w:rsidRPr="00CF4AA0">
        <w:t>P</w:t>
      </w:r>
      <w:r w:rsidRPr="00CF4AA0">
        <w:t>laceholder</w:t>
      </w:r>
    </w:p>
    <w:p w14:paraId="4CBFC7B9" w14:textId="2DEB11A8" w:rsidR="00CF4AA0" w:rsidRPr="00CF4AA0" w:rsidRDefault="00CF4AA0" w:rsidP="00CF4AA0">
      <w:r w:rsidRPr="00CF4AA0">
        <w:t>placeholder</w:t>
      </w:r>
    </w:p>
    <w:sectPr w:rsidR="00CF4AA0" w:rsidRPr="00CF4AA0" w:rsidSect="00A10DE9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15700" w14:textId="77777777" w:rsidR="00F25CAC" w:rsidRDefault="00F25CAC" w:rsidP="00A10DE9">
      <w:pPr>
        <w:spacing w:after="0" w:line="240" w:lineRule="auto"/>
      </w:pPr>
      <w:r>
        <w:separator/>
      </w:r>
    </w:p>
  </w:endnote>
  <w:endnote w:type="continuationSeparator" w:id="0">
    <w:p w14:paraId="0F1FFC10" w14:textId="77777777" w:rsidR="00F25CAC" w:rsidRDefault="00F25CAC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F18DD" w14:textId="77777777" w:rsidR="00F25CAC" w:rsidRDefault="00F25CAC" w:rsidP="00A10DE9">
      <w:pPr>
        <w:spacing w:after="0" w:line="240" w:lineRule="auto"/>
      </w:pPr>
      <w:r>
        <w:separator/>
      </w:r>
    </w:p>
  </w:footnote>
  <w:footnote w:type="continuationSeparator" w:id="0">
    <w:p w14:paraId="5D8E63FC" w14:textId="77777777" w:rsidR="00F25CAC" w:rsidRDefault="00F25CAC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149D9"/>
    <w:rsid w:val="000360E8"/>
    <w:rsid w:val="00102529"/>
    <w:rsid w:val="00147090"/>
    <w:rsid w:val="00356BBC"/>
    <w:rsid w:val="003736EC"/>
    <w:rsid w:val="003A3F84"/>
    <w:rsid w:val="003A67EB"/>
    <w:rsid w:val="00503A48"/>
    <w:rsid w:val="005E2D4F"/>
    <w:rsid w:val="00634B9F"/>
    <w:rsid w:val="006378B8"/>
    <w:rsid w:val="006A46C4"/>
    <w:rsid w:val="00803BD2"/>
    <w:rsid w:val="009004E2"/>
    <w:rsid w:val="009140E6"/>
    <w:rsid w:val="00975B8E"/>
    <w:rsid w:val="009E6F69"/>
    <w:rsid w:val="00A10DE9"/>
    <w:rsid w:val="00A23CD1"/>
    <w:rsid w:val="00A368FB"/>
    <w:rsid w:val="00A53D42"/>
    <w:rsid w:val="00B40E7B"/>
    <w:rsid w:val="00BC4619"/>
    <w:rsid w:val="00C13E7E"/>
    <w:rsid w:val="00CC7EE7"/>
    <w:rsid w:val="00CF4AA0"/>
    <w:rsid w:val="00E6011E"/>
    <w:rsid w:val="00F25CAC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11E"/>
  </w:style>
  <w:style w:type="paragraph" w:styleId="Heading1">
    <w:name w:val="heading 1"/>
    <w:basedOn w:val="Normal"/>
    <w:next w:val="Normal"/>
    <w:link w:val="Heading1Char"/>
    <w:uiPriority w:val="9"/>
    <w:qFormat/>
    <w:rsid w:val="00975B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B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5B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B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B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B8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B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B8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B8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97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after="24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B8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5B8E"/>
    <w:rPr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975B8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5B8E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B8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B8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B8E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B8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B8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B8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5B8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75B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B8E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975B8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5B8E"/>
    <w:rPr>
      <w:i/>
      <w:iCs/>
      <w:color w:val="auto"/>
    </w:rPr>
  </w:style>
  <w:style w:type="paragraph" w:styleId="NoSpacing">
    <w:name w:val="No Spacing"/>
    <w:uiPriority w:val="1"/>
    <w:qFormat/>
    <w:rsid w:val="00975B8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5B8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B8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B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B8E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975B8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5B8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75B8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5B8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5B8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5B8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bhatta1232+j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</cp:revision>
  <dcterms:created xsi:type="dcterms:W3CDTF">2020-09-25T18:52:00Z</dcterms:created>
  <dcterms:modified xsi:type="dcterms:W3CDTF">2020-09-25T18:52:00Z</dcterms:modified>
</cp:coreProperties>
</file>