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BDDF" w14:textId="783D401A" w:rsidR="00701842" w:rsidRDefault="00B91735">
      <w:r>
        <w:t xml:space="preserve">Ramener la fiche de suivi (livret) pour le </w:t>
      </w:r>
      <w:proofErr w:type="spellStart"/>
      <w:r>
        <w:t>crm</w:t>
      </w:r>
      <w:proofErr w:type="spellEnd"/>
      <w:r>
        <w:t>, n’a pas d’importance sur le titre</w:t>
      </w:r>
    </w:p>
    <w:p w14:paraId="4774AF5C" w14:textId="1567AC72" w:rsidR="007739E7" w:rsidRDefault="007739E7">
      <w:r>
        <w:t>4 exemplaires du dossier de projet</w:t>
      </w:r>
    </w:p>
    <w:p w14:paraId="0C6BF801" w14:textId="47BA8D64" w:rsidR="007739E7" w:rsidRDefault="007739E7">
      <w:r>
        <w:t xml:space="preserve">Envoyer aussi le </w:t>
      </w:r>
      <w:proofErr w:type="spellStart"/>
      <w:r>
        <w:t>pdf</w:t>
      </w:r>
      <w:proofErr w:type="spellEnd"/>
    </w:p>
    <w:p w14:paraId="6E3CD762" w14:textId="014AB886" w:rsidR="007739E7" w:rsidRDefault="00AD6E29">
      <w:r>
        <w:t xml:space="preserve">Si impression sur </w:t>
      </w:r>
      <w:proofErr w:type="spellStart"/>
      <w:r>
        <w:t>crm</w:t>
      </w:r>
      <w:proofErr w:type="spellEnd"/>
      <w:r>
        <w:t xml:space="preserve"> prévenir une semaine avant la fin du stage</w:t>
      </w:r>
    </w:p>
    <w:p w14:paraId="14805BB9" w14:textId="79220A6D" w:rsidR="00D45BA7" w:rsidRDefault="00D45BA7">
      <w:r>
        <w:t>Au ¾ du stage commencer à chercher un emploi</w:t>
      </w:r>
    </w:p>
    <w:p w14:paraId="5941F107" w14:textId="70159F75" w:rsidR="00795227" w:rsidRDefault="00795227">
      <w:r>
        <w:t xml:space="preserve">Résumé du projet </w:t>
      </w:r>
    </w:p>
    <w:p w14:paraId="139E8998" w14:textId="48E39CFA" w:rsidR="00795227" w:rsidRDefault="00795227">
      <w:r>
        <w:tab/>
        <w:t>Cahier des charges</w:t>
      </w:r>
    </w:p>
    <w:p w14:paraId="1D56EF42" w14:textId="159FAD9A" w:rsidR="00795227" w:rsidRDefault="00795227">
      <w:r>
        <w:tab/>
        <w:t>Travail effectué durant le stage</w:t>
      </w:r>
    </w:p>
    <w:p w14:paraId="78269101" w14:textId="02F2C896" w:rsidR="0071363E" w:rsidRDefault="0071363E">
      <w:r>
        <w:t xml:space="preserve">Afficher le nombre de caractères total </w:t>
      </w:r>
      <w:r w:rsidR="00DE5890">
        <w:t xml:space="preserve">                                                                                                         </w:t>
      </w:r>
      <w:r w:rsidR="00DE6A4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>en début de document</w:t>
      </w:r>
    </w:p>
    <w:sectPr w:rsidR="00713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50"/>
    <w:rsid w:val="002E2150"/>
    <w:rsid w:val="0030399A"/>
    <w:rsid w:val="005967EF"/>
    <w:rsid w:val="00701842"/>
    <w:rsid w:val="0071363E"/>
    <w:rsid w:val="007739E7"/>
    <w:rsid w:val="00795227"/>
    <w:rsid w:val="00AD6E29"/>
    <w:rsid w:val="00B91735"/>
    <w:rsid w:val="00D45BA7"/>
    <w:rsid w:val="00DE5890"/>
    <w:rsid w:val="00DE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ED77"/>
  <w15:chartTrackingRefBased/>
  <w15:docId w15:val="{0AC8ACB3-FEDC-48C2-B25D-1B78B06E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3</cp:revision>
  <dcterms:created xsi:type="dcterms:W3CDTF">2023-10-16T07:30:00Z</dcterms:created>
  <dcterms:modified xsi:type="dcterms:W3CDTF">2023-10-16T10:27:00Z</dcterms:modified>
</cp:coreProperties>
</file>