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CE3EA" w14:textId="210E76D7" w:rsidR="009D051D" w:rsidRDefault="009D051D">
      <w:r>
        <w:t>Pre condition : Avoir un dépôt de créer</w:t>
      </w:r>
    </w:p>
    <w:p w14:paraId="5467016A" w14:textId="61E9AEAF" w:rsidR="009D051D" w:rsidRDefault="009D051D">
      <w:r>
        <w:t xml:space="preserve">Post-Condition : Le dépôt aura </w:t>
      </w:r>
      <w:r w:rsidR="004C6DA2">
        <w:t>des contrôles effectués</w:t>
      </w:r>
      <w:r>
        <w:t xml:space="preserve"> sur les </w:t>
      </w:r>
      <w:r w:rsidR="00FC5B07">
        <w:t>é</w:t>
      </w:r>
      <w:r>
        <w:t>v</w:t>
      </w:r>
      <w:r w:rsidR="00FC5B07">
        <w:t>é</w:t>
      </w:r>
      <w:r>
        <w:t>nement définis dans un fichier de configuration</w:t>
      </w:r>
      <w:r w:rsidR="00FC5B07">
        <w:t xml:space="preserve"> YAML</w:t>
      </w:r>
    </w:p>
    <w:p w14:paraId="334F9ECB" w14:textId="77777777" w:rsidR="009D051D" w:rsidRDefault="009D051D"/>
    <w:p w14:paraId="58B2B1A1" w14:textId="3C470419" w:rsidR="009D051D" w:rsidRDefault="00A82535" w:rsidP="00A82535">
      <w:pPr>
        <w:pStyle w:val="Paragraphedeliste"/>
        <w:numPr>
          <w:ilvl w:val="0"/>
          <w:numId w:val="1"/>
        </w:numPr>
      </w:pPr>
      <w:r>
        <w:t>Se rendre sur la page du dépôt (sur github)</w:t>
      </w:r>
    </w:p>
    <w:p w14:paraId="220AE79A" w14:textId="7FDDCCA7" w:rsidR="00A82535" w:rsidRDefault="00A82535" w:rsidP="00A82535">
      <w:pPr>
        <w:pStyle w:val="Paragraphedeliste"/>
        <w:numPr>
          <w:ilvl w:val="0"/>
          <w:numId w:val="1"/>
        </w:numPr>
      </w:pPr>
      <w:r>
        <w:t xml:space="preserve">Aller sur l’onglet </w:t>
      </w:r>
      <w:r w:rsidR="004C6DA2" w:rsidRPr="004C6DA2">
        <w:rPr>
          <w:b/>
          <w:bCs/>
        </w:rPr>
        <w:t>A</w:t>
      </w:r>
      <w:r w:rsidRPr="004C6DA2">
        <w:rPr>
          <w:b/>
          <w:bCs/>
        </w:rPr>
        <w:t>ction</w:t>
      </w:r>
      <w:r w:rsidR="004C6DA2" w:rsidRPr="004C6DA2">
        <w:rPr>
          <w:b/>
          <w:bCs/>
        </w:rPr>
        <w:t>s</w:t>
      </w:r>
      <w:r>
        <w:t xml:space="preserve"> du dépôt</w:t>
      </w:r>
    </w:p>
    <w:p w14:paraId="58719880" w14:textId="3385F00A" w:rsidR="00A82535" w:rsidRDefault="00A82535" w:rsidP="00A82535">
      <w:pPr>
        <w:pStyle w:val="Paragraphedeliste"/>
        <w:numPr>
          <w:ilvl w:val="0"/>
          <w:numId w:val="1"/>
        </w:numPr>
      </w:pPr>
      <w:r>
        <w:t xml:space="preserve">Cliquer sur le bouton </w:t>
      </w:r>
      <w:r w:rsidRPr="004C6DA2">
        <w:rPr>
          <w:b/>
          <w:bCs/>
        </w:rPr>
        <w:t>New workflow</w:t>
      </w:r>
    </w:p>
    <w:p w14:paraId="30B93AEB" w14:textId="682AB051" w:rsidR="00896FFC" w:rsidRDefault="00896FFC" w:rsidP="00A82535">
      <w:pPr>
        <w:pStyle w:val="Paragraphedeliste"/>
        <w:numPr>
          <w:ilvl w:val="0"/>
          <w:numId w:val="1"/>
        </w:numPr>
      </w:pPr>
      <w:r>
        <w:t>Sélectionner ou créer un modèle (dans notre cas modèle .NET)</w:t>
      </w:r>
    </w:p>
    <w:p w14:paraId="1CDA8787" w14:textId="72E63650" w:rsidR="00896FFC" w:rsidRDefault="00896FFC" w:rsidP="00896FFC">
      <w:pPr>
        <w:pStyle w:val="Paragraphedeliste"/>
        <w:numPr>
          <w:ilvl w:val="0"/>
          <w:numId w:val="1"/>
        </w:numPr>
      </w:pPr>
      <w:r>
        <w:t xml:space="preserve">Appuyer sur </w:t>
      </w:r>
      <w:r w:rsidR="004C6DA2" w:rsidRPr="004C6DA2">
        <w:rPr>
          <w:b/>
          <w:bCs/>
        </w:rPr>
        <w:t>C</w:t>
      </w:r>
      <w:r w:rsidRPr="004C6DA2">
        <w:rPr>
          <w:b/>
          <w:bCs/>
        </w:rPr>
        <w:t>onfigure</w:t>
      </w:r>
    </w:p>
    <w:p w14:paraId="058B29BA" w14:textId="5F4D9CE4" w:rsidR="00896FFC" w:rsidRDefault="00896FFC" w:rsidP="00896FFC">
      <w:pPr>
        <w:pStyle w:val="Paragraphedeliste"/>
        <w:numPr>
          <w:ilvl w:val="0"/>
          <w:numId w:val="1"/>
        </w:numPr>
      </w:pPr>
      <w:r>
        <w:t>Editer le document selon les besoins</w:t>
      </w:r>
      <w:r w:rsidR="003A46A4">
        <w:t xml:space="preserve"> (voir ci-dessous)</w:t>
      </w:r>
    </w:p>
    <w:p w14:paraId="4CF8CDE4" w14:textId="40EAE1B2" w:rsidR="00896FFC" w:rsidRDefault="00896FFC" w:rsidP="00896FFC">
      <w:pPr>
        <w:pStyle w:val="Paragraphedeliste"/>
        <w:numPr>
          <w:ilvl w:val="0"/>
          <w:numId w:val="1"/>
        </w:numPr>
      </w:pPr>
      <w:r>
        <w:t>Commit les changement</w:t>
      </w:r>
      <w:r w:rsidR="00673185">
        <w:t>s</w:t>
      </w:r>
      <w:r w:rsidR="00072AF9">
        <w:t xml:space="preserve"> avec </w:t>
      </w:r>
      <w:r w:rsidR="00072AF9" w:rsidRPr="00072AF9">
        <w:rPr>
          <w:b/>
          <w:bCs/>
        </w:rPr>
        <w:t>Commit Changes</w:t>
      </w:r>
    </w:p>
    <w:p w14:paraId="1ABD3E37" w14:textId="43053A19" w:rsidR="00EA44AA" w:rsidRDefault="00072AF9" w:rsidP="00072AF9">
      <w:pPr>
        <w:pStyle w:val="Paragraphedeliste"/>
      </w:pPr>
      <w:r>
        <w:t xml:space="preserve">Elle vous proposera de </w:t>
      </w:r>
      <w:r w:rsidR="00EA44AA">
        <w:t xml:space="preserve">Créer la branche temporaire </w:t>
      </w:r>
    </w:p>
    <w:p w14:paraId="0368D109" w14:textId="68A6DABE" w:rsidR="00072AF9" w:rsidRDefault="00072AF9" w:rsidP="00072AF9">
      <w:pPr>
        <w:pStyle w:val="Paragraphedeliste"/>
      </w:pPr>
      <w:r>
        <w:rPr>
          <w:noProof/>
        </w:rPr>
        <w:drawing>
          <wp:inline distT="0" distB="0" distL="0" distR="0" wp14:anchorId="7BC3B04D" wp14:editId="77A3F97B">
            <wp:extent cx="3067050" cy="3352800"/>
            <wp:effectExtent l="0" t="0" r="0" b="0"/>
            <wp:docPr id="79060617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DE991" w14:textId="64FE23ED" w:rsidR="00BF6985" w:rsidRDefault="009B5E23" w:rsidP="00EA44AA">
      <w:pPr>
        <w:pStyle w:val="Paragraphedeliste"/>
        <w:numPr>
          <w:ilvl w:val="0"/>
          <w:numId w:val="1"/>
        </w:numPr>
      </w:pPr>
      <w:r>
        <w:t>Faire la pull request</w:t>
      </w:r>
      <w:r w:rsidR="000C01EA">
        <w:t xml:space="preserve"> en sélectionnant la branche de manière à appliquer les changement sur la branche voulue (exemple base : develop)</w:t>
      </w:r>
    </w:p>
    <w:p w14:paraId="4DE6FB87" w14:textId="75C7642F" w:rsidR="009B5E23" w:rsidRDefault="009B5E23" w:rsidP="009B5E23">
      <w:pPr>
        <w:pStyle w:val="Paragraphedeliste"/>
        <w:numPr>
          <w:ilvl w:val="0"/>
          <w:numId w:val="1"/>
        </w:numPr>
      </w:pPr>
      <w:r>
        <w:t xml:space="preserve">Faire le merge </w:t>
      </w:r>
    </w:p>
    <w:p w14:paraId="3E204D6D" w14:textId="522798F8" w:rsidR="009B5E23" w:rsidRDefault="009B5E23">
      <w:r>
        <w:br w:type="page"/>
      </w:r>
    </w:p>
    <w:p w14:paraId="4D812F36" w14:textId="10790C24" w:rsidR="004931B5" w:rsidRDefault="004931B5">
      <w:r>
        <w:lastRenderedPageBreak/>
        <w:t>Le fichier de configuration est un fichier YAML</w:t>
      </w:r>
      <w:r>
        <w:t> :</w:t>
      </w:r>
    </w:p>
    <w:p w14:paraId="66711AC5" w14:textId="77777777" w:rsidR="006873F3" w:rsidRDefault="004C02AE" w:rsidP="00971D2B">
      <w:pPr>
        <w:ind w:left="360"/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71DC788A" wp14:editId="7FAE8D3F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362700" cy="4409440"/>
                <wp:effectExtent l="0" t="0" r="0" b="0"/>
                <wp:wrapTight wrapText="bothSides">
                  <wp:wrapPolygon edited="0">
                    <wp:start x="0" y="0"/>
                    <wp:lineTo x="0" y="21463"/>
                    <wp:lineTo x="21535" y="21463"/>
                    <wp:lineTo x="21535" y="0"/>
                    <wp:lineTo x="0" y="0"/>
                  </wp:wrapPolygon>
                </wp:wrapTight>
                <wp:docPr id="1247834855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163761910" name="Image 163761910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8225" cy="440944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98E90A7" id="Zone de dessin 1" o:spid="_x0000_s1026" editas="canvas" style="position:absolute;margin-left:0;margin-top:0;width:501pt;height:347.2pt;z-index:-251658240;mso-position-horizontal:left;mso-position-horizontal-relative:margin;mso-width-relative:margin" coordsize="63627,440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3627;height:44094;visibility:visible;mso-wrap-style:square" filled="t">
                  <v:fill o:detectmouseclick="t"/>
                  <v:path o:connecttype="none"/>
                </v:shape>
                <v:shape id="Image 163761910" o:spid="_x0000_s1028" type="#_x0000_t75" style="position:absolute;width:48482;height:440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">
                  <v:imagedata r:id="rId7" o:title=""/>
                </v:shape>
                <w10:wrap type="tight" anchorx="margin"/>
              </v:group>
            </w:pict>
          </mc:Fallback>
        </mc:AlternateContent>
      </w:r>
      <w:r w:rsidR="004931B5">
        <w:t xml:space="preserve"> </w:t>
      </w:r>
      <w:r w:rsidR="00910906">
        <w:br/>
      </w:r>
      <w:r w:rsidR="00580B92">
        <w:t>Faites attention à bien respecter</w:t>
      </w:r>
      <w:r w:rsidR="00910906">
        <w:t xml:space="preserve"> les indentations car la structure</w:t>
      </w:r>
      <w:r w:rsidR="005641BA">
        <w:t xml:space="preserve"> des blocs</w:t>
      </w:r>
      <w:r w:rsidR="00910906">
        <w:t xml:space="preserve"> du document </w:t>
      </w:r>
      <w:r w:rsidR="005641BA">
        <w:t>est déterminé par l’indentation.</w:t>
      </w:r>
      <w:r w:rsidR="00910906">
        <w:br/>
      </w:r>
    </w:p>
    <w:p w14:paraId="19822A4B" w14:textId="3683883F" w:rsidR="0017534F" w:rsidRDefault="006873F3" w:rsidP="00971D2B">
      <w:pPr>
        <w:ind w:left="360"/>
      </w:pPr>
      <w:r w:rsidRPr="006873F3">
        <w:rPr>
          <w:b/>
          <w:bCs/>
        </w:rPr>
        <w:t>Le bloc « on »</w:t>
      </w:r>
      <w:r>
        <w:t> :</w:t>
      </w:r>
      <w:r w:rsidR="00910906">
        <w:br/>
      </w:r>
      <w:r w:rsidR="00EF657E">
        <w:t xml:space="preserve">Le bloc </w:t>
      </w:r>
      <w:r w:rsidR="0017534F">
        <w:t>« </w:t>
      </w:r>
      <w:r w:rsidR="00EF657E">
        <w:t>on</w:t>
      </w:r>
      <w:r w:rsidR="0017534F">
        <w:t> »</w:t>
      </w:r>
      <w:r w:rsidR="00EF657E">
        <w:t xml:space="preserve"> constitue les event</w:t>
      </w:r>
      <w:r w:rsidR="005641BA">
        <w:t>s sur lesquel</w:t>
      </w:r>
      <w:r w:rsidR="000A6008">
        <w:t>s</w:t>
      </w:r>
      <w:r w:rsidR="005641BA">
        <w:t xml:space="preserve"> on peut s’en</w:t>
      </w:r>
      <w:r w:rsidR="000A6008">
        <w:t>registrer</w:t>
      </w:r>
      <w:r w:rsidR="00EF657E">
        <w:t>, ici push et pull_request</w:t>
      </w:r>
      <w:r w:rsidR="000A6008">
        <w:t>.</w:t>
      </w:r>
      <w:r w:rsidR="00971D2B">
        <w:br/>
      </w:r>
      <w:r w:rsidR="000A6008">
        <w:t>N</w:t>
      </w:r>
      <w:r w:rsidR="00971D2B">
        <w:t xml:space="preserve">otez qu’il en existe d’autres dont vous trouverez la liste </w:t>
      </w:r>
      <w:hyperlink r:id="rId8" w:history="1">
        <w:r w:rsidR="00971D2B" w:rsidRPr="00971D2B">
          <w:rPr>
            <w:rStyle w:val="Lienhypertexte"/>
          </w:rPr>
          <w:t>ici</w:t>
        </w:r>
      </w:hyperlink>
      <w:r w:rsidR="0017534F">
        <w:br/>
      </w:r>
      <w:r w:rsidR="0017534F">
        <w:br/>
        <w:t xml:space="preserve">A </w:t>
      </w:r>
      <w:r w:rsidR="005333A2">
        <w:t>ces événements</w:t>
      </w:r>
      <w:r w:rsidR="000A6008">
        <w:t>,</w:t>
      </w:r>
      <w:r w:rsidR="0017534F">
        <w:t xml:space="preserve"> sont associé</w:t>
      </w:r>
      <w:r w:rsidR="000A6008">
        <w:t>s</w:t>
      </w:r>
      <w:r w:rsidR="0017534F">
        <w:t xml:space="preserve"> les branches dans lesquels ces événements seront traitées.</w:t>
      </w:r>
      <w:r w:rsidR="0017534F">
        <w:br/>
        <w:t xml:space="preserve">Ici les branches main et develop </w:t>
      </w:r>
      <w:r>
        <w:t xml:space="preserve">sont définies </w:t>
      </w:r>
      <w:r w:rsidR="0017534F">
        <w:t xml:space="preserve">pour les deux </w:t>
      </w:r>
      <w:r>
        <w:t>événements</w:t>
      </w:r>
      <w:r w:rsidR="0017534F">
        <w:t>.</w:t>
      </w:r>
    </w:p>
    <w:p w14:paraId="77818B6F" w14:textId="574A2BA5" w:rsidR="0017534F" w:rsidRDefault="00531DF3" w:rsidP="00971D2B">
      <w:pPr>
        <w:ind w:left="360"/>
      </w:pPr>
      <w:r w:rsidRPr="006873F3">
        <w:rPr>
          <w:b/>
          <w:bCs/>
        </w:rPr>
        <w:t>Le bloc « </w:t>
      </w:r>
      <w:r>
        <w:rPr>
          <w:b/>
          <w:bCs/>
        </w:rPr>
        <w:t>build</w:t>
      </w:r>
      <w:r w:rsidRPr="006873F3">
        <w:rPr>
          <w:b/>
          <w:bCs/>
        </w:rPr>
        <w:t> »</w:t>
      </w:r>
      <w:r>
        <w:t> :</w:t>
      </w:r>
      <w:r w:rsidR="000360B5">
        <w:br/>
      </w:r>
      <w:r w:rsidR="001A7672">
        <w:t>« </w:t>
      </w:r>
      <w:r w:rsidR="005907ED">
        <w:t>runs</w:t>
      </w:r>
      <w:r w:rsidR="001A7672">
        <w:t>-on »</w:t>
      </w:r>
      <w:r w:rsidR="003D2698">
        <w:t xml:space="preserve"> </w:t>
      </w:r>
      <w:r w:rsidR="005907ED">
        <w:t xml:space="preserve">va permettre de </w:t>
      </w:r>
      <w:r w:rsidR="003D2698">
        <w:t>déterminer</w:t>
      </w:r>
      <w:r w:rsidR="005907ED">
        <w:t xml:space="preserve"> sous quel OS la machine virtuelle va s’</w:t>
      </w:r>
      <w:r w:rsidR="003D2698">
        <w:t>exécuter</w:t>
      </w:r>
      <w:r w:rsidR="005907ED">
        <w:t xml:space="preserve">, ici ubuntu-latest correspondra donc à la </w:t>
      </w:r>
      <w:r w:rsidR="001A7672">
        <w:t xml:space="preserve">dernière version </w:t>
      </w:r>
      <w:r w:rsidR="003D2698">
        <w:t>d’Ubuntu</w:t>
      </w:r>
      <w:r w:rsidR="001A7672">
        <w:t xml:space="preserve"> (linux)</w:t>
      </w:r>
    </w:p>
    <w:p w14:paraId="369CF8D2" w14:textId="77777777" w:rsidR="001A7672" w:rsidRDefault="001A7672" w:rsidP="00971D2B">
      <w:pPr>
        <w:ind w:left="360"/>
      </w:pPr>
    </w:p>
    <w:p w14:paraId="6630DCC7" w14:textId="77777777" w:rsidR="00511309" w:rsidRDefault="001A7672" w:rsidP="00971D2B">
      <w:pPr>
        <w:ind w:left="360"/>
      </w:pPr>
      <w:r>
        <w:t xml:space="preserve">Les </w:t>
      </w:r>
      <w:r w:rsidRPr="0047017D">
        <w:rPr>
          <w:b/>
          <w:bCs/>
        </w:rPr>
        <w:t>steps</w:t>
      </w:r>
      <w:r>
        <w:t xml:space="preserve"> seront les différentes étapes qui constitueront </w:t>
      </w:r>
      <w:r w:rsidR="00ED3A0E">
        <w:t>les actions effectué</w:t>
      </w:r>
      <w:r w:rsidR="006E1CD4">
        <w:t>es</w:t>
      </w:r>
      <w:r w:rsidR="00ED3A0E">
        <w:t xml:space="preserve"> lors de </w:t>
      </w:r>
      <w:r w:rsidR="006E1CD4">
        <w:t>c</w:t>
      </w:r>
      <w:r w:rsidR="00ED3A0E">
        <w:t>e test</w:t>
      </w:r>
      <w:r w:rsidR="00511309">
        <w:t>.</w:t>
      </w:r>
    </w:p>
    <w:p w14:paraId="4783FA1F" w14:textId="59026ECB" w:rsidR="00681935" w:rsidRDefault="00C16C80" w:rsidP="00971D2B">
      <w:pPr>
        <w:ind w:left="360"/>
      </w:pPr>
      <w:r>
        <w:lastRenderedPageBreak/>
        <w:br/>
      </w:r>
      <w:r w:rsidR="00511309">
        <w:t>La partie qui permet l’installation de dot net 6</w:t>
      </w:r>
      <w:r w:rsidR="00707DA1">
        <w:br/>
      </w:r>
      <w:r w:rsidR="00511309">
        <w:rPr>
          <w:noProof/>
        </w:rPr>
        <w:drawing>
          <wp:inline distT="0" distB="0" distL="0" distR="0" wp14:anchorId="1FAC1368" wp14:editId="27713C66">
            <wp:extent cx="2028825" cy="847725"/>
            <wp:effectExtent l="0" t="0" r="9525" b="9525"/>
            <wp:docPr id="568845115" name="Image 1" descr="Une image contenant text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845115" name="Image 1" descr="Une image contenant texte, Police, capture d’écran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BEDB7" w14:textId="4E783A87" w:rsidR="00971D2B" w:rsidRDefault="00F009F6" w:rsidP="00971D2B">
      <w:pPr>
        <w:ind w:left="360"/>
      </w:pPr>
      <w:r>
        <w:t>La partie qui permet</w:t>
      </w:r>
      <w:r w:rsidR="00A97409">
        <w:t xml:space="preserve"> qui installe les Gnu Packet</w:t>
      </w:r>
    </w:p>
    <w:p w14:paraId="1E88D658" w14:textId="4CF99341" w:rsidR="009C4793" w:rsidRDefault="009C4793" w:rsidP="00971D2B">
      <w:pPr>
        <w:ind w:left="360"/>
      </w:pPr>
      <w:r>
        <w:rPr>
          <w:noProof/>
        </w:rPr>
        <w:drawing>
          <wp:inline distT="0" distB="0" distL="0" distR="0" wp14:anchorId="1D930712" wp14:editId="2C830AF1">
            <wp:extent cx="1952625" cy="676275"/>
            <wp:effectExtent l="0" t="0" r="9525" b="9525"/>
            <wp:docPr id="1092255987" name="Image 1" descr="Une image contenant text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255987" name="Image 1" descr="Une image contenant texte, Police, capture d’écran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C16EE" w14:textId="1429C0E3" w:rsidR="00AD7DFC" w:rsidRDefault="00AD7DFC" w:rsidP="00971D2B">
      <w:pPr>
        <w:ind w:left="360"/>
      </w:pPr>
      <w:r>
        <w:t>La partie qui compile le projet</w:t>
      </w:r>
    </w:p>
    <w:p w14:paraId="3B05386B" w14:textId="661D8D28" w:rsidR="00AD7DFC" w:rsidRDefault="00AD7DFC" w:rsidP="00971D2B">
      <w:pPr>
        <w:ind w:left="360"/>
      </w:pPr>
      <w:r>
        <w:rPr>
          <w:noProof/>
        </w:rPr>
        <w:drawing>
          <wp:inline distT="0" distB="0" distL="0" distR="0" wp14:anchorId="16BD2FB8" wp14:editId="72DC66CE">
            <wp:extent cx="2266950" cy="647700"/>
            <wp:effectExtent l="0" t="0" r="0" b="0"/>
            <wp:docPr id="1806458556" name="Image 1" descr="Une image contenant Police, texte, capture d’écran,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458556" name="Image 1" descr="Une image contenant Police, texte, capture d’écran, Graphiqu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24DFE" w14:textId="6588B359" w:rsidR="009C4793" w:rsidRDefault="00EF6070" w:rsidP="00971D2B">
      <w:pPr>
        <w:ind w:left="360"/>
      </w:pPr>
      <w:r>
        <w:t>La partie qui execute les tests</w:t>
      </w:r>
    </w:p>
    <w:p w14:paraId="09CB110B" w14:textId="10BC9906" w:rsidR="00EF6070" w:rsidRDefault="00EF6070" w:rsidP="00971D2B">
      <w:pPr>
        <w:ind w:left="360"/>
      </w:pPr>
      <w:r>
        <w:rPr>
          <w:noProof/>
        </w:rPr>
        <w:drawing>
          <wp:inline distT="0" distB="0" distL="0" distR="0" wp14:anchorId="2E4743A3" wp14:editId="7EFA907D">
            <wp:extent cx="3219450" cy="704850"/>
            <wp:effectExtent l="0" t="0" r="0" b="0"/>
            <wp:docPr id="860819433" name="Image 1" descr="Une image contenant text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819433" name="Image 1" descr="Une image contenant texte, Police, capture d’écran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C437F" w14:textId="5AD9373C" w:rsidR="00EF6070" w:rsidRDefault="00EF6070" w:rsidP="00971D2B">
      <w:pPr>
        <w:ind w:left="360"/>
      </w:pPr>
      <w:r>
        <w:t xml:space="preserve">Les commandes réalisées dans </w:t>
      </w:r>
      <w:r w:rsidRPr="00EF6070">
        <w:rPr>
          <w:b/>
          <w:bCs/>
        </w:rPr>
        <w:t>run</w:t>
      </w:r>
      <w:r>
        <w:t xml:space="preserve"> sont les commandes </w:t>
      </w:r>
      <w:r w:rsidR="00485253">
        <w:t xml:space="preserve">spécifiques à l’environnement de développement, ici celles de </w:t>
      </w:r>
      <w:r w:rsidR="00AE4004">
        <w:t>DotNet.</w:t>
      </w:r>
    </w:p>
    <w:p w14:paraId="6E27E63A" w14:textId="1BFFCB46" w:rsidR="00AE4004" w:rsidRDefault="00AE4004" w:rsidP="00971D2B">
      <w:pPr>
        <w:ind w:left="360"/>
      </w:pPr>
      <w:r w:rsidRPr="00AE4004">
        <w:t xml:space="preserve">Le </w:t>
      </w:r>
      <w:r w:rsidRPr="00AD69F8">
        <w:rPr>
          <w:b/>
          <w:bCs/>
        </w:rPr>
        <w:t>working-directory</w:t>
      </w:r>
      <w:r w:rsidRPr="00AE4004">
        <w:t xml:space="preserve"> permet de précis</w:t>
      </w:r>
      <w:r>
        <w:t>er</w:t>
      </w:r>
      <w:r w:rsidR="00AD69F8">
        <w:t xml:space="preserve"> la racine du projet.</w:t>
      </w:r>
    </w:p>
    <w:p w14:paraId="1D541114" w14:textId="3BB759CB" w:rsidR="006935DF" w:rsidRDefault="006935DF" w:rsidP="00971D2B">
      <w:pPr>
        <w:ind w:left="360"/>
      </w:pPr>
      <w:r>
        <w:t xml:space="preserve">Une </w:t>
      </w:r>
      <w:r w:rsidR="00E870AD">
        <w:rPr>
          <w:b/>
          <w:bCs/>
        </w:rPr>
        <w:t>commande Workflow_dispatch</w:t>
      </w:r>
    </w:p>
    <w:p w14:paraId="3B650EA1" w14:textId="4BAB9A25" w:rsidR="00E870AD" w:rsidRDefault="00E870AD" w:rsidP="00971D2B">
      <w:pPr>
        <w:ind w:left="360"/>
      </w:pPr>
      <w:r>
        <w:rPr>
          <w:noProof/>
        </w:rPr>
        <w:drawing>
          <wp:inline distT="0" distB="0" distL="0" distR="0" wp14:anchorId="11456692" wp14:editId="2E7C9C72">
            <wp:extent cx="3238500" cy="847725"/>
            <wp:effectExtent l="0" t="0" r="0" b="9525"/>
            <wp:docPr id="1280150914" name="Image 1" descr="Une image contenant Police, texte, capture d’écran,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150914" name="Image 1" descr="Une image contenant Police, texte, capture d’écran, Graphiqu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BBE05" w14:textId="4E282D5B" w:rsidR="00AD69F8" w:rsidRPr="00AE4004" w:rsidRDefault="006935DF" w:rsidP="00971D2B">
      <w:pPr>
        <w:ind w:left="360"/>
      </w:pPr>
      <w:r>
        <w:rPr>
          <w:noProof/>
        </w:rPr>
        <w:lastRenderedPageBreak/>
        <w:drawing>
          <wp:inline distT="0" distB="0" distL="0" distR="0" wp14:anchorId="6A0A3BCE" wp14:editId="73B672E6">
            <wp:extent cx="5760720" cy="2435225"/>
            <wp:effectExtent l="0" t="0" r="0" b="3175"/>
            <wp:docPr id="61672565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69F8" w:rsidRPr="00AE40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0C7E73"/>
    <w:multiLevelType w:val="hybridMultilevel"/>
    <w:tmpl w:val="45B220D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6315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590"/>
    <w:rsid w:val="000360B5"/>
    <w:rsid w:val="00061BAE"/>
    <w:rsid w:val="00072AF9"/>
    <w:rsid w:val="000A6008"/>
    <w:rsid w:val="000C01EA"/>
    <w:rsid w:val="0017534F"/>
    <w:rsid w:val="00195B35"/>
    <w:rsid w:val="001A7672"/>
    <w:rsid w:val="003A46A4"/>
    <w:rsid w:val="003D2698"/>
    <w:rsid w:val="0047017D"/>
    <w:rsid w:val="00485253"/>
    <w:rsid w:val="004931B5"/>
    <w:rsid w:val="004C02AE"/>
    <w:rsid w:val="004C6DA2"/>
    <w:rsid w:val="00511309"/>
    <w:rsid w:val="00531DF3"/>
    <w:rsid w:val="005333A2"/>
    <w:rsid w:val="005641BA"/>
    <w:rsid w:val="00580B92"/>
    <w:rsid w:val="005907ED"/>
    <w:rsid w:val="00597C2C"/>
    <w:rsid w:val="00673185"/>
    <w:rsid w:val="00681935"/>
    <w:rsid w:val="006873F3"/>
    <w:rsid w:val="006935DF"/>
    <w:rsid w:val="006E1CD4"/>
    <w:rsid w:val="00707DA1"/>
    <w:rsid w:val="00896FFC"/>
    <w:rsid w:val="00910906"/>
    <w:rsid w:val="00971D2B"/>
    <w:rsid w:val="009B5E23"/>
    <w:rsid w:val="009C4793"/>
    <w:rsid w:val="009D051D"/>
    <w:rsid w:val="00A82535"/>
    <w:rsid w:val="00A97409"/>
    <w:rsid w:val="00AD69F8"/>
    <w:rsid w:val="00AD7DFC"/>
    <w:rsid w:val="00AE4004"/>
    <w:rsid w:val="00BF6985"/>
    <w:rsid w:val="00C16C80"/>
    <w:rsid w:val="00D77590"/>
    <w:rsid w:val="00E870AD"/>
    <w:rsid w:val="00EA44AA"/>
    <w:rsid w:val="00ED3A0E"/>
    <w:rsid w:val="00EF6070"/>
    <w:rsid w:val="00EF657E"/>
    <w:rsid w:val="00F009F6"/>
    <w:rsid w:val="00FC5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3E716"/>
  <w15:chartTrackingRefBased/>
  <w15:docId w15:val="{F979FB5C-9908-4D1D-A5FC-B23C0C497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8253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71D2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71D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hub.com/en/actions/using-workflows/events-that-trigger-workflows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0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300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BOUNATIROU Rodolphe</dc:creator>
  <cp:keywords/>
  <dc:description/>
  <cp:lastModifiedBy>THIRY Sophie</cp:lastModifiedBy>
  <cp:revision>4</cp:revision>
  <dcterms:created xsi:type="dcterms:W3CDTF">2023-10-06T07:11:00Z</dcterms:created>
  <dcterms:modified xsi:type="dcterms:W3CDTF">2023-10-06T09:58:00Z</dcterms:modified>
</cp:coreProperties>
</file>