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구현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정수가 들어있는 배열 A가 주어질 때  연속 합이 가장 큰 수열의 합을 반환하는 함수를 작성하세요.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만약 가장큰 합이 음수인 경우에는 0으로 반환하세요.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예를들어 배열 A에 [2, -8, 3, -2, 4, -10] 이 들어있는 경우 3 -2 4 를 선택했을 때 값이 5로 가장 큰 값이 나온다.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정수들이 들어있는 배열 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가장 큰 연속합 또는 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int[] 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int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solution(A):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solution(A) {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solution(A):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maxSum = 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 = 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a in A: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 += a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if maxSum &lt; 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maxSum = 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elif s &lt; 0: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s = 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maxSum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solution(A){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maxSum = 0;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s = 0;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for(var i = 0; i &lt; A.length; i++){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 += A[i];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if(maxSum &lt; s)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maxSum = s;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}else if (s &lt; 0){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s = 0;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maxSum;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A :  [2, -8, 3, -2, 4, -10]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5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A : [-2, -8, 3, -2, -4, -10]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3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A : [-4, -3, -10]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A : [1, 2, 5, -8, 9, -2, 30]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37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A : [30, -10, 20, -50]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40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