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get back they’ve started to wrap up practice. I spot Roxy in the seating area, who beckons me over.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Where’d you go?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Went for a walk around the area.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Oh, nice.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the audition go?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Pro…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You see me sitting here by myself instead of playing, and you still have the nerve to ask that, huh?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Geh…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That makes sense.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grinning): I’m just kidding, don’t worry. I don’t think I really had a chance, anyways.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smiling_wishful): It’s still a little frustrating, though.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bite my lip, unsure if I should be happy for Prim in front of Roxy.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(stretching smiling): Ah, well.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You should go congratulate Prim. It looks like they’re done now.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over, and indeed they’ve finished. Prim, who has nothing to really pack up, slips off the stage and heads towards us, looking a little concerned.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smiling_eyes_closed): Hey, Prim. Congrats.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 Um…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You don’t need to apologize. They decided to do an audition, and you won fair and square.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shifts uncomfortably before nodding.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Well, I should probably get going, then. I’ll see you two around.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Bye.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(exit):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heads out of the auditorium, leaving me and Prim alone. Things are still awkward, but after a few seconds to steel my will I decide to break the silence.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Congrats on passing the audition.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 you.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Did you watch?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briefly consider saying that I did, but decide not to.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didn’t.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friend turned out to be in the area, so I hung out with her…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It’s okay, don’t worry.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and after a quick glance around it becomes apparent that we’ve become the subject of many curious onlookers.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ready to go?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go.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Station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walk to the station is as quiet as the walk from it, and I start wondering if I should’ve stayed and watched after all.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as we arrive at the station Prim pulls me aside.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Can we...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a deep breath, building up her courage.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Can we talk?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walking away from the station, and, a little confused, I follow her. Once we’re reasonably far away from anyone else, she stops and turns to me.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I...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I’m sorry.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For all of this. For making you go along with my selfish request, for taking up so much of your time…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So I want you to know that you can stop doing this for my sake.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...I think you probably should.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freeze, knowing that I should’ve expected something like this but having not expected it regardless.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...why?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Because it’s unfair.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Wouldn’t your orchestra suffer, though? Don’t you have a performance soon?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If I leave, Roxy will be able to play instead of me. I think she really does care, although she tries to hide it.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 I don’t mind.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I’d rather rather not play over being a burden to everyone.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grip tightens, and all of a sudden my mind becomes clear.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honest.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Look, um...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really don’t mind. And besides…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you to be able to play.”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to be a person who keeps his promises.”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you to be able to play. After seeing how hard you work, how much effort you put in…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makes me wanna help you out.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But-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actually don’t have anything better to do anyways. You have no idea how much I sleep.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probably unhealthy, you know. So you’re actually doing me a favour.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I guess staying healthy is important.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is.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 at least, I know theoretically it is, but in practice…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hehe_crying):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Prim lets out a little laugh, and all of the tension in the air diffuses.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Thank you.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Yeah.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to be a person who keeps his promises. I don’t wanna become someone who can’t keep his word and ends up hurting others because of it.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help me out, okay?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But that’s exactly why you should stop.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 can’t take advantage of your kindness any longer.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around, and a sense of defeat fills my body. I try to say something, anything to change her mind, but nothing comes out.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Thanks, Pro. For everything.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don’t need to worry about me anymore. I’ll figure something out.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there frozen as she walks into the station, leaving me behind.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WmlrMRm9NcWTYbOUJClQ0R1nSw==">AMUW2mXxUA9eqFroHZYePeiKv1njPs8vN+WNOs1E1UsTlxeiZM4pCYT1SVH4eXh5lYXRvWopCYppJWPqEiLG7fu8c2kcSWdeopJL+ghNE9OSk/bpSPOYsn0=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