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6538F" w:rsidP="63A613C1" w:rsidRDefault="00FA4247" w14:paraId="76D54247" w14:textId="122E7260">
      <w:pPr/>
      <w:r w:rsidRPr="00FA4247">
        <w:rPr>
          <w:noProof/>
        </w:rPr>
        <w:drawing>
          <wp:inline distT="0" distB="0" distL="0" distR="0" wp14:anchorId="565489FC" wp14:editId="0325FE12">
            <wp:extent cx="5612130" cy="3603625"/>
            <wp:effectExtent l="95250" t="95250" r="102870" b="920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013532">
        <w:rPr>
          <w:noProof/>
        </w:rPr>
        <w:drawing>
          <wp:inline distT="0" distB="0" distL="0" distR="0" wp14:anchorId="5E655109" wp14:editId="576DC2DA">
            <wp:extent cx="5612130" cy="3494405"/>
            <wp:effectExtent l="95250" t="95250" r="102870" b="8699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44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C25C8">
        <w:rPr>
          <w:noProof/>
        </w:rPr>
        <w:drawing>
          <wp:inline distT="0" distB="0" distL="0" distR="0" wp14:anchorId="4D143DDC" wp14:editId="2B9101D8">
            <wp:extent cx="5612130" cy="3550285"/>
            <wp:effectExtent l="95250" t="95250" r="102870" b="8826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454AE4">
        <w:rPr>
          <w:noProof/>
        </w:rPr>
        <w:drawing>
          <wp:inline distT="0" distB="0" distL="0" distR="0" wp14:anchorId="69D739EC" wp14:editId="2EBB13EC">
            <wp:extent cx="5612130" cy="3517900"/>
            <wp:effectExtent l="95250" t="95250" r="102870" b="10160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BA563C" w:rsidR="00BA563C">
        <w:rPr>
          <w:noProof/>
        </w:rPr>
        <w:drawing>
          <wp:inline distT="0" distB="0" distL="0" distR="0" wp14:anchorId="004B9ACB" wp14:editId="1AE2AB4E">
            <wp:extent cx="5612130" cy="3551555"/>
            <wp:effectExtent l="95250" t="95250" r="102870" b="8699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D0513" w:rsidR="002D0513">
        <w:rPr>
          <w:noProof/>
        </w:rPr>
        <w:drawing>
          <wp:inline distT="0" distB="0" distL="0" distR="0" wp14:anchorId="4D59A037" wp14:editId="40D0D518">
            <wp:extent cx="5612130" cy="3606800"/>
            <wp:effectExtent l="95250" t="95250" r="102870" b="8890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EC6A10" w:rsidR="00EC6A10">
        <w:rPr>
          <w:noProof/>
        </w:rPr>
        <w:drawing>
          <wp:inline distT="0" distB="0" distL="0" distR="0" wp14:anchorId="6E66D11B" wp14:editId="5A4908C3">
            <wp:extent cx="5612130" cy="3542665"/>
            <wp:effectExtent l="95250" t="95250" r="102870" b="9588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D0513" w:rsidP="63A613C1" w:rsidRDefault="002D0513" w14:paraId="0B3D80E6" w14:textId="77777777">
      <w:pPr>
        <w:rPr>
          <w:noProof/>
        </w:rPr>
      </w:pPr>
    </w:p>
    <w:p w:rsidRPr="00A164FE" w:rsidR="002D0513" w:rsidP="63A613C1" w:rsidRDefault="002D0513" w14:paraId="6C67E977" w14:textId="34410D3B">
      <w:pPr>
        <w:rPr>
          <w:rFonts w:ascii="Arial" w:hAnsi="Arial" w:cs="Arial"/>
          <w:noProof/>
        </w:rPr>
      </w:pPr>
      <w:r w:rsidRPr="00A164FE">
        <w:rPr>
          <w:rFonts w:ascii="Arial" w:hAnsi="Arial" w:cs="Arial"/>
          <w:noProof/>
        </w:rPr>
        <w:t xml:space="preserve">Diseños realizados en la herramienta online: </w:t>
      </w:r>
      <w:hyperlink w:history="1" r:id="rId17">
        <w:r w:rsidRPr="00A164FE" w:rsidR="0022726B">
          <w:rPr>
            <w:rStyle w:val="Hyperlink"/>
            <w:rFonts w:ascii="Arial" w:hAnsi="Arial" w:cs="Arial"/>
            <w:noProof/>
          </w:rPr>
          <w:t>NinjaMock</w:t>
        </w:r>
      </w:hyperlink>
    </w:p>
    <w:sectPr w:rsidRPr="00A164FE" w:rsidR="002D051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1"/>
    <w:rsid w:val="00013532"/>
    <w:rsid w:val="001A5225"/>
    <w:rsid w:val="001E450D"/>
    <w:rsid w:val="00216D51"/>
    <w:rsid w:val="0022726B"/>
    <w:rsid w:val="0026538F"/>
    <w:rsid w:val="002D0513"/>
    <w:rsid w:val="00454AE4"/>
    <w:rsid w:val="004A474A"/>
    <w:rsid w:val="004E3DB1"/>
    <w:rsid w:val="007C25C8"/>
    <w:rsid w:val="007D3285"/>
    <w:rsid w:val="00854BFE"/>
    <w:rsid w:val="009249F1"/>
    <w:rsid w:val="00987CD8"/>
    <w:rsid w:val="00A164FE"/>
    <w:rsid w:val="00AB305B"/>
    <w:rsid w:val="00BA563C"/>
    <w:rsid w:val="00CA734B"/>
    <w:rsid w:val="00CB3125"/>
    <w:rsid w:val="00E220E2"/>
    <w:rsid w:val="00E37175"/>
    <w:rsid w:val="00E85625"/>
    <w:rsid w:val="00EC6A10"/>
    <w:rsid w:val="00FA4247"/>
    <w:rsid w:val="16CD86FD"/>
    <w:rsid w:val="3489239D"/>
    <w:rsid w:val="40D277EC"/>
    <w:rsid w:val="439AC5FF"/>
    <w:rsid w:val="4E5CBD3C"/>
    <w:rsid w:val="63A613C1"/>
    <w:rsid w:val="76DF8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894"/>
  <w15:chartTrackingRefBased/>
  <w15:docId w15:val="{C85814DA-43C5-4EB6-AEF5-EB39BB3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hyperlink" Target="https://ninjamock.com" TargetMode="Externa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9" ma:contentTypeDescription="Crear nuevo documento." ma:contentTypeScope="" ma:versionID="629d82482fcc3393710994dbc03b1b9d">
  <xsd:schema xmlns:xsd="http://www.w3.org/2001/XMLSchema" xmlns:xs="http://www.w3.org/2001/XMLSchema" xmlns:p="http://schemas.microsoft.com/office/2006/metadata/properties" xmlns:ns3="98b3e425-9326-4f6b-a45d-e56c642659c8" xmlns:ns4="ab2c650d-f575-4840-b05f-2666198cf773" targetNamespace="http://schemas.microsoft.com/office/2006/metadata/properties" ma:root="true" ma:fieldsID="f0ab140f52265de9a17e6286055b576c" ns3:_="" ns4:_="">
    <xsd:import namespace="98b3e425-9326-4f6b-a45d-e56c642659c8"/>
    <xsd:import namespace="ab2c650d-f575-4840-b05f-2666198c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650d-f575-4840-b05f-2666198c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931317-AD47-4A24-B2CB-31CDDC131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3FD4F-68B7-42C6-822B-270EC9CBA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ab2c650d-f575-4840-b05f-2666198c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944A3-DB78-49CE-8BC7-F2939BB19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Angarita Rodriguez</dc:creator>
  <keywords/>
  <dc:description/>
  <lastModifiedBy>David Angarita Rodriguez</lastModifiedBy>
  <revision>27</revision>
  <dcterms:created xsi:type="dcterms:W3CDTF">2022-11-18T02:18:00.0000000Z</dcterms:created>
  <dcterms:modified xsi:type="dcterms:W3CDTF">2023-04-10T18:28:12.5382528Z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