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38A23" w14:textId="2DBC7FEE" w:rsidR="007B4513" w:rsidRDefault="007373AB">
      <w:r w:rsidRPr="007373AB">
        <w:t>Is yours a data-inte</w:t>
      </w:r>
      <w:r>
        <w:t>n</w:t>
      </w:r>
      <w:r w:rsidRPr="007373AB">
        <w:t>sive u</w:t>
      </w:r>
      <w:r>
        <w:t>se case?</w:t>
      </w:r>
    </w:p>
    <w:p w14:paraId="1F535E30" w14:textId="3395B0DF" w:rsidR="007373AB" w:rsidRDefault="007373AB">
      <w:r>
        <w:t xml:space="preserve">An application is data intensive if the </w:t>
      </w:r>
      <w:r w:rsidRPr="007373AB">
        <w:rPr>
          <w:b/>
          <w:bCs/>
        </w:rPr>
        <w:t>amount of data</w:t>
      </w:r>
      <w:r>
        <w:t xml:space="preserve"> that it generates/uses increases quickly or if the </w:t>
      </w:r>
      <w:r w:rsidRPr="007373AB">
        <w:rPr>
          <w:b/>
          <w:bCs/>
        </w:rPr>
        <w:t>complexity of data</w:t>
      </w:r>
      <w:r>
        <w:t xml:space="preserve"> that it generates/uses increases quickly or if the </w:t>
      </w:r>
      <w:r w:rsidRPr="007373AB">
        <w:rPr>
          <w:b/>
          <w:bCs/>
        </w:rPr>
        <w:t>speed of changes data</w:t>
      </w:r>
      <w:r>
        <w:t xml:space="preserve"> increases quickly.</w:t>
      </w:r>
    </w:p>
    <w:p w14:paraId="10AF2438" w14:textId="65C1F2E1" w:rsidR="007373AB" w:rsidRDefault="009350A6">
      <w:r>
        <w:rPr>
          <w:noProof/>
        </w:rPr>
        <w:drawing>
          <wp:inline distT="0" distB="0" distL="0" distR="0" wp14:anchorId="002AFCF5" wp14:editId="6E3797A8">
            <wp:extent cx="5943600" cy="4333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7C7A" w14:textId="07A72CE4" w:rsidR="009350A6" w:rsidRDefault="009350A6"/>
    <w:p w14:paraId="3371CEC4" w14:textId="51B45A98" w:rsidR="009350A6" w:rsidRDefault="009350A6">
      <w:pPr>
        <w:rPr>
          <w:b/>
          <w:bCs/>
          <w:sz w:val="24"/>
          <w:szCs w:val="24"/>
        </w:rPr>
      </w:pPr>
      <w:r w:rsidRPr="009350A6">
        <w:rPr>
          <w:b/>
          <w:bCs/>
          <w:sz w:val="24"/>
          <w:szCs w:val="24"/>
        </w:rPr>
        <w:t>Main Components in a data-intensive app:</w:t>
      </w:r>
    </w:p>
    <w:p w14:paraId="39F2C617" w14:textId="1EA324CD" w:rsidR="009350A6" w:rsidRDefault="009350A6">
      <w:r>
        <w:t>Databases: for sou</w:t>
      </w:r>
      <w:r w:rsidR="00764CF2">
        <w:t>r</w:t>
      </w:r>
      <w:r>
        <w:t>ces of truth for any consumer. Example -&gt; Oracle/MySQL</w:t>
      </w:r>
    </w:p>
    <w:p w14:paraId="272CC8A0" w14:textId="4FBAC138" w:rsidR="009350A6" w:rsidRDefault="009350A6">
      <w:r>
        <w:t xml:space="preserve">Cache: for temporarily storing an expensive operation to speed up reads. Example -&gt; </w:t>
      </w:r>
      <w:proofErr w:type="spellStart"/>
      <w:r>
        <w:t>Memcache</w:t>
      </w:r>
      <w:proofErr w:type="spellEnd"/>
      <w:r>
        <w:t>/Redis</w:t>
      </w:r>
    </w:p>
    <w:p w14:paraId="4A9365AC" w14:textId="1F1AAD8B" w:rsidR="009350A6" w:rsidRDefault="009350A6">
      <w:r>
        <w:t>Full-text Index: for quickly searching data by keyword or filter. Example -&gt; Apache Lucene</w:t>
      </w:r>
    </w:p>
    <w:p w14:paraId="5D806F48" w14:textId="44B64FC0" w:rsidR="009350A6" w:rsidRDefault="009350A6">
      <w:r>
        <w:t>Message queues: for messaging passing between process. Example Apache Kafka</w:t>
      </w:r>
    </w:p>
    <w:p w14:paraId="211E5AC2" w14:textId="62FA4F7D" w:rsidR="009350A6" w:rsidRDefault="009350A6">
      <w:r>
        <w:t xml:space="preserve">Stream processing: Example -&gt; Apache </w:t>
      </w:r>
      <w:proofErr w:type="spellStart"/>
      <w:r>
        <w:t>samza</w:t>
      </w:r>
      <w:proofErr w:type="spellEnd"/>
      <w:r w:rsidR="00764CF2">
        <w:t>, Apache spark</w:t>
      </w:r>
    </w:p>
    <w:p w14:paraId="286329E7" w14:textId="0A09E20D" w:rsidR="009350A6" w:rsidRDefault="009350A6">
      <w:r>
        <w:t xml:space="preserve">Batch processing for crunching large amount </w:t>
      </w:r>
      <w:r w:rsidR="00764CF2">
        <w:t xml:space="preserve">of data. Example -&gt; </w:t>
      </w:r>
      <w:r w:rsidR="00764CF2">
        <w:t>Apache Spark/Hadoop</w:t>
      </w:r>
    </w:p>
    <w:p w14:paraId="4AB7DE2D" w14:textId="3831C046" w:rsidR="00764CF2" w:rsidRPr="009350A6" w:rsidRDefault="00764CF2">
      <w:r>
        <w:t>Application code: which acts as the connective tissue between the above components.</w:t>
      </w:r>
    </w:p>
    <w:p w14:paraId="5DE7ADC7" w14:textId="77777777" w:rsidR="007373AB" w:rsidRPr="007373AB" w:rsidRDefault="007373AB"/>
    <w:sectPr w:rsidR="007373AB" w:rsidRPr="00737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A00"/>
    <w:rsid w:val="00667A00"/>
    <w:rsid w:val="007373AB"/>
    <w:rsid w:val="00764CF2"/>
    <w:rsid w:val="007B4513"/>
    <w:rsid w:val="009350A6"/>
    <w:rsid w:val="00E4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A8265"/>
  <w15:chartTrackingRefBased/>
  <w15:docId w15:val="{56567B5A-DFC7-4CAF-8CD3-1125C25AF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Astudillo</dc:creator>
  <cp:keywords/>
  <dc:description/>
  <cp:lastModifiedBy>Dante Astudillo</cp:lastModifiedBy>
  <cp:revision>2</cp:revision>
  <dcterms:created xsi:type="dcterms:W3CDTF">2021-02-10T22:00:00Z</dcterms:created>
  <dcterms:modified xsi:type="dcterms:W3CDTF">2021-02-11T02:48:00Z</dcterms:modified>
</cp:coreProperties>
</file>