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01552" w14:textId="6802244B" w:rsidR="00C72C2E" w:rsidRDefault="00D060EA" w:rsidP="002017FD">
      <w:pPr>
        <w:ind w:firstLine="720"/>
      </w:pPr>
      <w:r>
        <w:t>JavaScript</w:t>
      </w:r>
      <w:r w:rsidR="00C72C2E">
        <w:t xml:space="preserve"> variables are names given to storage locations. There are two different storage </w:t>
      </w:r>
      <w:r w:rsidR="0046167D">
        <w:t>locations:</w:t>
      </w:r>
      <w:r w:rsidR="00C72C2E">
        <w:t xml:space="preserve"> local variables and global variables.</w:t>
      </w:r>
      <w:r>
        <w:t xml:space="preserve"> </w:t>
      </w:r>
      <w:r w:rsidR="00793CD7" w:rsidRPr="00793CD7">
        <w:t>Some rules need to be followed when creating or “declaring” a variable</w:t>
      </w:r>
      <w:r>
        <w:t xml:space="preserve">. </w:t>
      </w:r>
      <w:r w:rsidR="0046167D">
        <w:t xml:space="preserve">First, declare a variable with a </w:t>
      </w:r>
      <w:r w:rsidR="0046167D" w:rsidRPr="0046167D">
        <w:rPr>
          <w:b/>
          <w:bCs/>
          <w:color w:val="FF0000"/>
        </w:rPr>
        <w:t>var</w:t>
      </w:r>
      <w:r w:rsidR="0046167D">
        <w:t xml:space="preserve"> or </w:t>
      </w:r>
      <w:r w:rsidR="0046167D" w:rsidRPr="0046167D">
        <w:rPr>
          <w:b/>
          <w:bCs/>
          <w:color w:val="FF0000"/>
        </w:rPr>
        <w:t>let</w:t>
      </w:r>
      <w:r w:rsidR="0046167D">
        <w:t xml:space="preserve"> keyword. Now follow these rules.</w:t>
      </w:r>
      <w:r>
        <w:t xml:space="preserve"> Naming the variable must start with a letter, underscore, or a dollar sign. After the first letter</w:t>
      </w:r>
      <w:r w:rsidR="0046167D">
        <w:t>,</w:t>
      </w:r>
      <w:r>
        <w:t xml:space="preserve"> we can then use digits. </w:t>
      </w:r>
      <w:r w:rsidR="0046167D">
        <w:t>Remember that t</w:t>
      </w:r>
      <w:r>
        <w:t>he variables are case-sensitive, so make sure you are typing exactly what you want</w:t>
      </w:r>
      <w:r w:rsidR="0046167D">
        <w:t>.</w:t>
      </w:r>
    </w:p>
    <w:p w14:paraId="136FE6E9" w14:textId="69EF982E" w:rsidR="0046167D" w:rsidRDefault="00C455AE">
      <w:r>
        <w:t xml:space="preserve">Var declaration is globally scoped, can be updated and re-declared within its scope, hoisted to the top of its scope, </w:t>
      </w:r>
      <w:r>
        <w:t>the variable can be declared without being initialized.</w:t>
      </w:r>
    </w:p>
    <w:p w14:paraId="1FE9F65E" w14:textId="35AD4331" w:rsidR="00C455AE" w:rsidRDefault="00C455AE">
      <w:r>
        <w:t>The Let declaration is block scoped, can be updated but not re-declared, hoisted to the top of its scope, and the variable can be declared without being initialized.</w:t>
      </w:r>
    </w:p>
    <w:p w14:paraId="1F1CCC89" w14:textId="601505A7" w:rsidR="00C455AE" w:rsidRDefault="00C455AE">
      <w:r>
        <w:t xml:space="preserve">The Const declaration maintains constant values. This </w:t>
      </w:r>
      <w:r w:rsidR="00793CD7">
        <w:t>variable</w:t>
      </w:r>
      <w:r>
        <w:t xml:space="preserve"> is block scoped, cannot be </w:t>
      </w:r>
      <w:proofErr w:type="gramStart"/>
      <w:r>
        <w:t>updated</w:t>
      </w:r>
      <w:proofErr w:type="gramEnd"/>
      <w:r>
        <w:t xml:space="preserve"> or re-declared, the variable is not initialized and must be initialized during declaration.</w:t>
      </w:r>
    </w:p>
    <w:p w14:paraId="58919A50" w14:textId="353748AF" w:rsidR="0046167D" w:rsidRDefault="00793CD7">
      <w:r>
        <w:t>When to use declarations is a very good skill to have as a developer. If you never want a variable to change, using const would be a good variable to go with. If you want to be able to reassign values to the variables, then using var and let are the better options. If you want some hosting behavior, var is the variable to use, but be ready for some unexpected bugs in the application. For no hosting behavior let is best.</w:t>
      </w:r>
    </w:p>
    <w:p w14:paraId="2DBA08FA" w14:textId="78C21C8C" w:rsidR="0046167D" w:rsidRDefault="00793CD7">
      <w:r>
        <w:t xml:space="preserve">In JavaScript </w:t>
      </w:r>
      <w:r w:rsidR="002017FD">
        <w:t>Null means empty value, it contains no value. If you assign null to a variable, you assign it containing no value.</w:t>
      </w:r>
    </w:p>
    <w:p w14:paraId="02F736FF" w14:textId="07C2515B" w:rsidR="002017FD" w:rsidRDefault="002017FD">
      <w:r>
        <w:t xml:space="preserve">Undefined in JavaScript means that the value has not been assigned in the declared variable. </w:t>
      </w:r>
      <w:proofErr w:type="gramStart"/>
      <w:r>
        <w:t>So</w:t>
      </w:r>
      <w:proofErr w:type="gramEnd"/>
      <w:r>
        <w:t xml:space="preserve"> there could be something there, but it is undefined at this point.</w:t>
      </w:r>
    </w:p>
    <w:p w14:paraId="28F557B6" w14:textId="77777777" w:rsidR="0046167D" w:rsidRDefault="0046167D"/>
    <w:p w14:paraId="1AB0CF79" w14:textId="77777777" w:rsidR="008C0F5A" w:rsidRDefault="008C0F5A" w:rsidP="008C0F5A">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Bhagwat, Sakhi. “Null and Undefined in JavaScript.” </w:t>
      </w:r>
      <w:r>
        <w:rPr>
          <w:rFonts w:ascii="Times New Roman" w:hAnsi="Times New Roman" w:cs="Times New Roman"/>
          <w:i/>
          <w:iCs/>
          <w:kern w:val="0"/>
          <w:sz w:val="24"/>
          <w:szCs w:val="24"/>
        </w:rPr>
        <w:t>Scaler Topics</w:t>
      </w:r>
      <w:r>
        <w:rPr>
          <w:rFonts w:ascii="Times New Roman" w:hAnsi="Times New Roman" w:cs="Times New Roman"/>
          <w:kern w:val="0"/>
          <w:sz w:val="24"/>
          <w:szCs w:val="24"/>
        </w:rPr>
        <w:t>, 21 Apr. 2022, www.scaler.com/topics/javascript/null-and-undefined-in-javascript/. Accessed 18 Aug. 2023.</w:t>
      </w:r>
    </w:p>
    <w:p w14:paraId="0C14048A" w14:textId="77777777" w:rsidR="008C0F5A" w:rsidRDefault="008C0F5A" w:rsidP="008C0F5A">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“JavaScript Variable - </w:t>
      </w:r>
      <w:proofErr w:type="spellStart"/>
      <w:r>
        <w:rPr>
          <w:rFonts w:ascii="Times New Roman" w:hAnsi="Times New Roman" w:cs="Times New Roman"/>
          <w:kern w:val="0"/>
          <w:sz w:val="24"/>
          <w:szCs w:val="24"/>
        </w:rPr>
        <w:t>Javatpoint</w:t>
      </w:r>
      <w:proofErr w:type="spellEnd"/>
      <w:r>
        <w:rPr>
          <w:rFonts w:ascii="Times New Roman" w:hAnsi="Times New Roman" w:cs="Times New Roman"/>
          <w:kern w:val="0"/>
          <w:sz w:val="24"/>
          <w:szCs w:val="24"/>
        </w:rPr>
        <w:t xml:space="preserve">.” </w:t>
      </w:r>
      <w:r>
        <w:rPr>
          <w:rFonts w:ascii="Times New Roman" w:hAnsi="Times New Roman" w:cs="Times New Roman"/>
          <w:i/>
          <w:iCs/>
          <w:kern w:val="0"/>
          <w:sz w:val="24"/>
          <w:szCs w:val="24"/>
        </w:rPr>
        <w:t>Www.javatpoint.com</w:t>
      </w:r>
      <w:r>
        <w:rPr>
          <w:rFonts w:ascii="Times New Roman" w:hAnsi="Times New Roman" w:cs="Times New Roman"/>
          <w:kern w:val="0"/>
          <w:sz w:val="24"/>
          <w:szCs w:val="24"/>
        </w:rPr>
        <w:t>, www.javatpoint.com/javascript-variable#:~:text=A%20JavaScript%20variable%20is%20simply.</w:t>
      </w:r>
    </w:p>
    <w:p w14:paraId="76FEE2B8" w14:textId="77777777" w:rsidR="008C0F5A" w:rsidRDefault="008C0F5A" w:rsidP="008C0F5A">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“JavaScript Variables.” </w:t>
      </w:r>
      <w:r>
        <w:rPr>
          <w:rFonts w:ascii="Times New Roman" w:hAnsi="Times New Roman" w:cs="Times New Roman"/>
          <w:i/>
          <w:iCs/>
          <w:kern w:val="0"/>
          <w:sz w:val="24"/>
          <w:szCs w:val="24"/>
        </w:rPr>
        <w:t>Www.w3schools.com</w:t>
      </w:r>
      <w:r>
        <w:rPr>
          <w:rFonts w:ascii="Times New Roman" w:hAnsi="Times New Roman" w:cs="Times New Roman"/>
          <w:kern w:val="0"/>
          <w:sz w:val="24"/>
          <w:szCs w:val="24"/>
        </w:rPr>
        <w:t>, www.w3schools.com/js/js_variables.asp#:~:text=Declaring%20a%20JavaScript%20Variable&amp;text=You%20declare%20a%20JavaScript%20variable. Accessed 18 Aug. 2023.</w:t>
      </w:r>
    </w:p>
    <w:p w14:paraId="2B4C9CB7" w14:textId="77777777" w:rsidR="008C0F5A" w:rsidRDefault="008C0F5A" w:rsidP="008C0F5A">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“Var, Let, and Const in JavaScript – the Differences between These Keywords Explained.” </w:t>
      </w:r>
      <w:r>
        <w:rPr>
          <w:rFonts w:ascii="Times New Roman" w:hAnsi="Times New Roman" w:cs="Times New Roman"/>
          <w:i/>
          <w:iCs/>
          <w:kern w:val="0"/>
          <w:sz w:val="24"/>
          <w:szCs w:val="24"/>
        </w:rPr>
        <w:t>FreeCodeCamp.org</w:t>
      </w:r>
      <w:r>
        <w:rPr>
          <w:rFonts w:ascii="Times New Roman" w:hAnsi="Times New Roman" w:cs="Times New Roman"/>
          <w:kern w:val="0"/>
          <w:sz w:val="24"/>
          <w:szCs w:val="24"/>
        </w:rPr>
        <w:t>, 11 Jan. 2023, www.freecodecamp.org/news/differences-between-</w:t>
      </w:r>
      <w:r>
        <w:rPr>
          <w:rFonts w:ascii="Times New Roman" w:hAnsi="Times New Roman" w:cs="Times New Roman"/>
          <w:kern w:val="0"/>
          <w:sz w:val="24"/>
          <w:szCs w:val="24"/>
        </w:rPr>
        <w:lastRenderedPageBreak/>
        <w:t>var-let-const-javascript/#:~:text=If%20you%20never%20want%20a. Accessed 18 Aug. 2023.</w:t>
      </w:r>
    </w:p>
    <w:p w14:paraId="1B27D522" w14:textId="77777777" w:rsidR="0046167D" w:rsidRDefault="0046167D"/>
    <w:p w14:paraId="3D6BAEBC" w14:textId="77777777" w:rsidR="0046167D" w:rsidRDefault="0046167D"/>
    <w:p w14:paraId="1B96D41D" w14:textId="77777777" w:rsidR="0046167D" w:rsidRDefault="0046167D"/>
    <w:p w14:paraId="289DCD43" w14:textId="77777777" w:rsidR="0046167D" w:rsidRDefault="0046167D"/>
    <w:p w14:paraId="43C1D436" w14:textId="77777777" w:rsidR="0046167D" w:rsidRDefault="0046167D"/>
    <w:p w14:paraId="0708119C" w14:textId="6665794C" w:rsidR="0046167D" w:rsidRDefault="0046167D">
      <w:r w:rsidRPr="0046167D">
        <w:drawing>
          <wp:inline distT="0" distB="0" distL="0" distR="0" wp14:anchorId="5DEB4DF2" wp14:editId="3F198402">
            <wp:extent cx="5943600" cy="5546090"/>
            <wp:effectExtent l="0" t="0" r="0" b="0"/>
            <wp:docPr id="20190351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35111" name="Picture 1" descr="A screenshot of a computer&#10;&#10;Description automatically generated"/>
                    <pic:cNvPicPr/>
                  </pic:nvPicPr>
                  <pic:blipFill>
                    <a:blip r:embed="rId4"/>
                    <a:stretch>
                      <a:fillRect/>
                    </a:stretch>
                  </pic:blipFill>
                  <pic:spPr>
                    <a:xfrm>
                      <a:off x="0" y="0"/>
                      <a:ext cx="5943600" cy="5546090"/>
                    </a:xfrm>
                    <a:prstGeom prst="rect">
                      <a:avLst/>
                    </a:prstGeom>
                  </pic:spPr>
                </pic:pic>
              </a:graphicData>
            </a:graphic>
          </wp:inline>
        </w:drawing>
      </w:r>
    </w:p>
    <w:p w14:paraId="2BDF15F5" w14:textId="336187EA" w:rsidR="00793CD7" w:rsidRDefault="00793CD7">
      <w:r w:rsidRPr="00793CD7">
        <w:lastRenderedPageBreak/>
        <w:drawing>
          <wp:inline distT="0" distB="0" distL="0" distR="0" wp14:anchorId="3FA7DA46" wp14:editId="24C8BC12">
            <wp:extent cx="5943600" cy="4904740"/>
            <wp:effectExtent l="0" t="0" r="0" b="0"/>
            <wp:docPr id="1408997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97405" name="Picture 1" descr="A screenshot of a computer&#10;&#10;Description automatically generated"/>
                    <pic:cNvPicPr/>
                  </pic:nvPicPr>
                  <pic:blipFill>
                    <a:blip r:embed="rId5"/>
                    <a:stretch>
                      <a:fillRect/>
                    </a:stretch>
                  </pic:blipFill>
                  <pic:spPr>
                    <a:xfrm>
                      <a:off x="0" y="0"/>
                      <a:ext cx="5943600" cy="4904740"/>
                    </a:xfrm>
                    <a:prstGeom prst="rect">
                      <a:avLst/>
                    </a:prstGeom>
                  </pic:spPr>
                </pic:pic>
              </a:graphicData>
            </a:graphic>
          </wp:inline>
        </w:drawing>
      </w:r>
    </w:p>
    <w:sectPr w:rsidR="00793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917"/>
    <w:rsid w:val="00141917"/>
    <w:rsid w:val="002017FD"/>
    <w:rsid w:val="0046167D"/>
    <w:rsid w:val="00793CD7"/>
    <w:rsid w:val="008C0F5A"/>
    <w:rsid w:val="00C455AE"/>
    <w:rsid w:val="00C72C2E"/>
    <w:rsid w:val="00D06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F970"/>
  <w15:chartTrackingRefBased/>
  <w15:docId w15:val="{ACA123D1-A241-4032-B164-5CA17D5AF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6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078854">
      <w:bodyDiv w:val="1"/>
      <w:marLeft w:val="0"/>
      <w:marRight w:val="0"/>
      <w:marTop w:val="0"/>
      <w:marBottom w:val="0"/>
      <w:divBdr>
        <w:top w:val="none" w:sz="0" w:space="0" w:color="auto"/>
        <w:left w:val="none" w:sz="0" w:space="0" w:color="auto"/>
        <w:bottom w:val="none" w:sz="0" w:space="0" w:color="auto"/>
        <w:right w:val="none" w:sz="0" w:space="0" w:color="auto"/>
      </w:divBdr>
    </w:div>
    <w:div w:id="1669677902">
      <w:bodyDiv w:val="1"/>
      <w:marLeft w:val="0"/>
      <w:marRight w:val="0"/>
      <w:marTop w:val="0"/>
      <w:marBottom w:val="0"/>
      <w:divBdr>
        <w:top w:val="none" w:sz="0" w:space="0" w:color="auto"/>
        <w:left w:val="none" w:sz="0" w:space="0" w:color="auto"/>
        <w:bottom w:val="none" w:sz="0" w:space="0" w:color="auto"/>
        <w:right w:val="none" w:sz="0" w:space="0" w:color="auto"/>
      </w:divBdr>
      <w:divsChild>
        <w:div w:id="1397162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dc:creator>
  <cp:keywords/>
  <dc:description/>
  <cp:lastModifiedBy>Alex D</cp:lastModifiedBy>
  <cp:revision>3</cp:revision>
  <dcterms:created xsi:type="dcterms:W3CDTF">2023-08-18T01:17:00Z</dcterms:created>
  <dcterms:modified xsi:type="dcterms:W3CDTF">2023-08-18T02:15:00Z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aab54a62-f1e5-4a36-a957-fd691d6ba477</vt:lpwstr>
  </property>
</Properties>
</file>