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481" w:h="622" w:hRule="exact" w:wrap="none" w:vAnchor="page" w:hAnchor="page" w:x="1093" w:y="1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Monday</w:t>
      </w:r>
    </w:p>
    <w:p>
      <w:pPr>
        <w:pStyle w:val="Style2"/>
        <w:keepNext w:val="0"/>
        <w:keepLines w:val="0"/>
        <w:framePr w:w="1481" w:h="622" w:hRule="exact" w:wrap="none" w:vAnchor="page" w:hAnchor="page" w:x="1093" w:y="1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 July 2017</w:t>
      </w:r>
    </w:p>
    <w:p>
      <w:pPr>
        <w:pStyle w:val="Style2"/>
        <w:keepNext w:val="0"/>
        <w:keepLines w:val="0"/>
        <w:framePr w:w="1351" w:h="612" w:hRule="exact" w:wrap="none" w:vAnchor="page" w:hAnchor="page" w:x="9462" w:y="1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Volume 627</w:t>
      </w:r>
    </w:p>
    <w:p>
      <w:pPr>
        <w:pStyle w:val="Style2"/>
        <w:keepNext w:val="0"/>
        <w:keepLines w:val="0"/>
        <w:framePr w:w="1351" w:h="612" w:hRule="exact" w:wrap="none" w:vAnchor="page" w:hAnchor="page" w:x="9462" w:y="1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No. 14</w:t>
      </w:r>
    </w:p>
    <w:p>
      <w:pPr>
        <w:framePr w:wrap="none" w:vAnchor="page" w:hAnchor="page" w:x="5142" w:y="2359"/>
        <w:widowControl w:val="0"/>
        <w:rPr>
          <w:sz w:val="2"/>
          <w:szCs w:val="2"/>
        </w:rPr>
      </w:pPr>
      <w:r>
        <w:drawing>
          <wp:inline>
            <wp:extent cx="1029970" cy="121920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02997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"/>
        <w:keepNext w:val="0"/>
        <w:keepLines w:val="0"/>
        <w:framePr w:w="6715" w:h="910" w:hRule="exact" w:wrap="none" w:vAnchor="page" w:hAnchor="page" w:x="2598" w:y="55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0"/>
          <w:szCs w:val="40"/>
        </w:rPr>
      </w:pPr>
      <w:r>
        <w:rPr>
          <w:b/>
          <w:bCs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HOUSE OF COMMONS</w:t>
      </w:r>
    </w:p>
    <w:p>
      <w:pPr>
        <w:pStyle w:val="Style4"/>
        <w:keepNext w:val="0"/>
        <w:keepLines w:val="0"/>
        <w:framePr w:w="6715" w:h="910" w:hRule="exact" w:wrap="none" w:vAnchor="page" w:hAnchor="page" w:x="2598" w:y="55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OFFICIAL REPORT</w:t>
      </w:r>
    </w:p>
    <w:p>
      <w:pPr>
        <w:pStyle w:val="Style4"/>
        <w:keepNext w:val="0"/>
        <w:keepLines w:val="0"/>
        <w:framePr w:w="6715" w:h="2074" w:hRule="exact" w:wrap="none" w:vAnchor="page" w:hAnchor="page" w:x="2598" w:y="7732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pacing w:val="0"/>
          <w:w w:val="100"/>
          <w:position w:val="0"/>
          <w:sz w:val="64"/>
          <w:szCs w:val="64"/>
          <w:shd w:val="clear" w:color="auto" w:fill="auto"/>
          <w:lang w:val="en-US" w:eastAsia="en-US" w:bidi="en-US"/>
        </w:rPr>
        <w:t>PARLIAMENTARY</w:t>
        <w:br/>
        <w:t>DEBATES</w:t>
        <w:br/>
      </w:r>
      <w:r>
        <w:rPr>
          <w:b/>
          <w:bCs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(HANSARD)</w:t>
      </w:r>
    </w:p>
    <w:p>
      <w:pPr>
        <w:pStyle w:val="Style2"/>
        <w:keepNext w:val="0"/>
        <w:keepLines w:val="0"/>
        <w:framePr w:w="6715" w:h="319" w:hRule="exact" w:wrap="none" w:vAnchor="page" w:hAnchor="page" w:x="2598" w:y="10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Monday 10 July 2017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571" w:h="778" w:hRule="exact" w:wrap="none" w:vAnchor="page" w:hAnchor="page" w:x="1114" w:y="13796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center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© Parliamentary Copyright House of Commons 2017</w:t>
        <w:br/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This publication may be reproduced under the terms of the Open Parliament licence,</w:t>
        <w:br/>
        <w:t xml:space="preserve">which is published at </w:t>
      </w:r>
      <w:r>
        <w:fldChar w:fldCharType="begin"/>
      </w:r>
      <w:r>
        <w:rPr/>
        <w:instrText> HYPERLINK "http://www.parliament.uk/site-information/copyright/" </w:instrText>
      </w:r>
      <w:r>
        <w:fldChar w:fldCharType="separate"/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www.parliament.uk/site-information/copyright/</w:t>
      </w:r>
      <w:r>
        <w:fldChar w:fldCharType="end"/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3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HER MAJESTY'S GOVERNMENT</w:t>
      </w:r>
      <w:bookmarkEnd w:id="0"/>
      <w:bookmarkEnd w:id="1"/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MEMBERS OF THE CABINET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(FORMED BY THE RT HON. THERESA MAY, MP, JUNE 2017)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RIME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INISTER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 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IRST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REASURY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FOR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IVIL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ERVICE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Theresa May,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IRST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FOR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ABINET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FFICE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Damian Green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HANCELLOR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XCHEQUER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Philip Hammond,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OME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EPARTMENT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Amber Rudd,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OREIGN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OMMONWEALTH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FFAIRS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Boris Johnson,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XITING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UROPEAN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NION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David Davis,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EFENCE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Sir Michael Fallon,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EALTH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Jeremy Hunt,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HANCELLOR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USTICE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David Lidington,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DUCATION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OMEN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QUALITIES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Justine Greening, MP</w:t>
        <w:br/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NTERNATIONAL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RADE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RESIDENT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OARD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RADE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Liam Fox, MP</w:t>
        <w:br/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USINESS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 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NERGY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NDUSTRIAL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TRATEGY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Greg Clark,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NVIRONMENT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 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OOD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URAL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FFAIRS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Michael Gove,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RANSPORT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Chris Grayling,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OMMUNITIES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OCAL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OVERNMENT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Sajid Javid,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COTLAND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David Mundell,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ALES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Alun Cairns,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ORTHERN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RELAND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James Brokenshire,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NTERNATIONAL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EVELOPMENT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Priti Patel,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IGITAL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 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ULTURE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 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EDIA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PORT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Karen Bradley,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ORK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ENSIONS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David Gauke,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HANCELLOR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UCHY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ANCASTER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Sir Patrick McLoughlin,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RIVY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EAL AND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EADER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OUSE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ORDS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Baroness Evans of Bowes Park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DEPARTMENTS OF STATE AND MINISTERS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Business, Energy and Industrial Strategy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Greg Clark,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Joseph Johnson, MP (Minister for Universities, Science, Research and Innovation) §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Claire Perry,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Margot James,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Richard Harrington,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80" w:line="221" w:lineRule="auto"/>
        <w:ind w:left="0" w:right="0" w:firstLine="50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Prior of Brampton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Cabinet Office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FOR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ABINET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FFICE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IRST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Damian Green,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RESIDENT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OUNCIL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Andrea Leadsom §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—Chris Skidmore,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—Caroline Nokes,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HANCELLOR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UCHY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ANCASTER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Sir Patrick McLoughlin,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Communities and Local Government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Sajid Javid,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—Alok Sharma, MP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Marcus Jones,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Jake Berry,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80" w:line="221" w:lineRule="auto"/>
        <w:ind w:left="0" w:right="0" w:firstLine="50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Bourne of Aberystwyth §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Digital, Culture, Media and Sport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Karen Bradley,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Matt Hancock, MP (Minister for Digital)</w:t>
      </w:r>
    </w:p>
    <w:p>
      <w:pPr>
        <w:pStyle w:val="Style15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Tracey Crouch,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John Glen, MP</w:t>
      </w:r>
    </w:p>
    <w:p>
      <w:pPr>
        <w:pStyle w:val="Style9"/>
        <w:keepNext w:val="0"/>
        <w:keepLines w:val="0"/>
        <w:framePr w:w="9571" w:h="14582" w:hRule="exact" w:wrap="none" w:vAnchor="page" w:hAnchor="page" w:x="1124" w:y="1408"/>
        <w:widowControl w:val="0"/>
        <w:shd w:val="clear" w:color="auto" w:fill="auto"/>
        <w:bidi w:val="0"/>
        <w:spacing w:before="0" w:after="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Ashton of Hyde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tabs>
          <w:tab w:pos="2856" w:val="left"/>
        </w:tabs>
        <w:bidi w:val="0"/>
        <w:spacing w:before="0" w:after="24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ii</w:t>
        <w:tab/>
        <w:t>HER MAJESTY'S GOVERNMENT—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cont.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Defence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Sir Michael Fallon, MP</w:t>
        <w:br/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Mark Lancaster,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Earl Howe §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Harriett Baldwin,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14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Tobias Ellwood,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Education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OMEN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QUALITIES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Justine Greening, MP</w:t>
        <w:br/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9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Nick Gibb, MP (Minister for School Standards)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Joseph Johnson, MP (Minister for Universities, Science, Research and Innovation) §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Anne Milton,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Robert Goodwill, MP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140" w:line="209" w:lineRule="auto"/>
        <w:ind w:left="0" w:right="0" w:firstLine="500"/>
        <w:jc w:val="both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Nash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Environment, Food and Rural Affairs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Michael Gove,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—George Eustice, MP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Therese Coffey,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14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Gardiner of Kimble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Exiting the European Union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David Davis, MP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Baroness Anelay of St Johns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Steve Baker,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14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Robin Walker,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Foreign and Commonwealth Office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Boris Johnson, MP</w:t>
        <w:br/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Sir Alan Duncan, MP (Minister for Europe and the Americas)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Alistair Burt, MP (Minister for the Middle East) §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Mark Field, MP (Minister for Asia and the Pacific)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Rory Stewart, MP (Minister for Africa) §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14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Ahmad of Wimbledon (Minister for the Commonwealth and the UN)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Health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Jeremy Hunt,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—Philip Dunne, MP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Steve Brine,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Jackie Doyle-Price,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14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O'Shaughnessy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Home Office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Amber Rudd, MP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Brandon Lewis, MP (Minister for Immigration)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Ben Wallace, MP (Minister for Security)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Nick Hurd, MP (Minister for Policing and the Fire Service)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Baroness Williams of Trafford</w:t>
      </w:r>
    </w:p>
    <w:p>
      <w:pPr>
        <w:pStyle w:val="Style15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140" w:line="209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Sarah Newton, MP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International Development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Priti Patel, MP</w:t>
        <w:br/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04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Alistair Burt §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6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Rory Stewart, MP §</w:t>
      </w:r>
    </w:p>
    <w:p>
      <w:pPr>
        <w:pStyle w:val="Style9"/>
        <w:keepNext w:val="0"/>
        <w:keepLines w:val="0"/>
        <w:framePr w:w="9571" w:h="15053" w:hRule="exact" w:wrap="none" w:vAnchor="page" w:hAnchor="page" w:x="1124" w:y="928"/>
        <w:widowControl w:val="0"/>
        <w:shd w:val="clear" w:color="auto" w:fill="auto"/>
        <w:bidi w:val="0"/>
        <w:spacing w:before="0" w:after="0" w:line="22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Lord Bates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tabs>
          <w:tab w:pos="6538" w:val="left"/>
        </w:tabs>
        <w:bidi w:val="0"/>
        <w:spacing w:before="0" w:after="240" w:line="269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HER MAJESTY'S GOVERNMENT—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cont.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iii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International Trade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RESIDENT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OARD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RADE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Liam Fox, MP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04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Greg Hands, MP (Minister for Trade and Investment)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1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Price CVO (Minister for Trade Policy)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ARK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ARNIER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Justice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HANCELLOR AND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David Lidington,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—Dominic Raab, MP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04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Sam Gyimah,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Phillip Lee,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DVOCATE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ENERAL FOR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COTLAND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—Lord Keen of Elie, QC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Law Officers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TTORNEY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ENERAL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Jeremy Wright, QC,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OLICITOR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ENERAL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—Robert Buckland, QC,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Leader of the House of Commons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EADER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OUSE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Andrea Leadsom, MP §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EPUTY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EADER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OUSE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OMMONS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—Michael Ellis,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Northern Ireland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James Brokenshire, MP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04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Chloe Smith, MP §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8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Bourne of Aberystwyth §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Scotland Office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8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David Mundell,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Transport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Chris Grayling, MP</w:t>
        <w:br/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John Hayes, MP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04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Paul Maynard,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Jesse Norman,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8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Lord Callanan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Treasury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RIME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INISTER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 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IRST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REASURY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FOR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IVIL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ERVICE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Theresa May, MP</w:t>
        <w:br/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HANCELLOR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XCHEQUER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Philip Hammond,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HIEF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Elizabeth Truss,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INANCIAL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Mel Stride,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XCHEQUER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—Andrew Jones,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CONOMIC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—Stephen Barclay,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Gavin Williamson, MP</w:t>
        <w:br/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OMMISSIONERS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2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Rt. Hon. David Evennett,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1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Guto Bebb, MP §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David Rutley,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Heather Wheeler,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1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Mark Spencer,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Andrew Griffiths, MP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SSISTANT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HIPS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04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Mike Freer,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Graham Stuart,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1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Rebecca Harris,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Nigel Adams,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1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Andrew Stephenson,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Chloe Smith, MP §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Stuart Andrew,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80" w:line="221" w:lineRule="auto"/>
        <w:ind w:left="0" w:right="0" w:firstLine="5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Craig Whittaker, MP</w:t>
      </w:r>
    </w:p>
    <w:p>
      <w:pPr>
        <w:pStyle w:val="Style9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UK Export Finance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15"/>
        <w:keepNext w:val="0"/>
        <w:keepLines w:val="0"/>
        <w:framePr w:w="9763" w:h="15082" w:hRule="exact" w:wrap="none" w:vAnchor="page" w:hAnchor="page" w:x="1028" w:y="928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TATE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NTERNATIONAL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RADE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RESIDENT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OARD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RADE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Liam Fox, MP</w:t>
        <w:br/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RADE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NVESTMENT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Greg Hands, MP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tabs>
          <w:tab w:pos="2842" w:val="left"/>
        </w:tabs>
        <w:bidi w:val="0"/>
        <w:spacing w:before="0" w:after="30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iv</w:t>
        <w:tab/>
        <w:t>HER MAJESTY'S GOVERNMENT—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cont.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Wales Office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Alun Cairns, MP</w:t>
      </w:r>
    </w:p>
    <w:p>
      <w:pPr>
        <w:pStyle w:val="Style15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Guto Bebb, MP §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Work and Pensions</w:t>
      </w:r>
      <w:r>
        <w:rPr>
          <w:color w:val="0000FF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David Gauke, MP</w:t>
      </w:r>
    </w:p>
    <w:p>
      <w:pPr>
        <w:pStyle w:val="Style15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INISTERS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Damian Hinds, MP (Minister for Employment)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Penny Mordaunt, MP (Minister for Disabled People, Health and Work)</w:t>
      </w:r>
    </w:p>
    <w:p>
      <w:pPr>
        <w:pStyle w:val="Style15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NDER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ECRETARIES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TATE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Guy Opperman, MP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Caroline Dinenage, MP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100" w:line="211" w:lineRule="auto"/>
        <w:ind w:left="0" w:right="0" w:firstLine="50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Baroness Buscombe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Office of the Leader of the House of Lords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EADER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OUSE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ORDS AND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RIVY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EAL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Rt. Hon. Baroness Evans of Bowes Park</w:t>
      </w:r>
    </w:p>
    <w:p>
      <w:pPr>
        <w:pStyle w:val="Style15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EPUTY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EADER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OUSE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ORDS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Earl Howe §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Her Majesty's Household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HAMBERLAIN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Earl Peel GCVO, DL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TEWARD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Earl of Dalhousie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ASTER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ORSE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—Lord Vestey KCVO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REASURER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—Julian Smith, MP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OMPTROLLER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—Christopher Pincher, MP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HAMBERLAIN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—Chris Heaton-Harris, MP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APTAIN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ONOURABLE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ORPS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ENTLEMEN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RMS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Lord Taylor of Holbeach CBE</w:t>
      </w:r>
    </w:p>
    <w:p>
      <w:pPr>
        <w:pStyle w:val="Style15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APTAIN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Q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UEEN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ODYGUARD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EOMEN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UARD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—Earl of Courtown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ARONESSES 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AITING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—Baroness Goldie DL, Baroness Sugg, Baroness Buscombe §, Baroness Vere of Norbiton,</w:t>
        <w:br/>
        <w:t>Baroness Chisholm of Owlpen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4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ORDS 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AITING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—Viscount Younger of Leckie, The Rt Hon. Lord Young of Cookham CH</w:t>
      </w:r>
    </w:p>
    <w:p>
      <w:pPr>
        <w:pStyle w:val="Style9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980" w:line="211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Members of the Government listed under more than one Department</w:t>
      </w:r>
    </w:p>
    <w:p>
      <w:pPr>
        <w:pStyle w:val="Style15"/>
        <w:keepNext w:val="0"/>
        <w:keepLines w:val="0"/>
        <w:framePr w:w="9720" w:h="8827" w:hRule="exact" w:wrap="none" w:vAnchor="page" w:hAnchor="page" w:x="1050" w:y="9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ECOND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HURCH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STATES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OMMISSIONER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REPRESENTING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HURCH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OMMISSIONERS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—The Rt Hon. Dame Caroline Spelman, MP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5550" w:y="2157"/>
        <w:widowControl w:val="0"/>
        <w:rPr>
          <w:sz w:val="2"/>
          <w:szCs w:val="2"/>
        </w:rPr>
      </w:pPr>
      <w:r>
        <w:drawing>
          <wp:inline>
            <wp:extent cx="511810" cy="60960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1181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3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HOUSE OF COMMONS</w:t>
      </w:r>
      <w:bookmarkEnd w:id="2"/>
      <w:bookmarkEnd w:id="3"/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PEAKER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John Bercow, MP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HAIRMAN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AYS AND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EANS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—The Rt Hon. Lindsay Hoyle, MP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IRST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EPUTY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HAIRMAN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AYS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EANS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—Mrs Eleanor Laing, MP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ECOND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EPUTY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HAIRMAN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AYS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EANS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—Dame Rosie Winterton, MP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ANEL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HAIRS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Sir David Amess, Mr Adrian Bailey, Mr Clive Betts, Mr Peter Bone, Mr Graham Brady, Ms Karen Buck,</w:t>
        <w:br/>
        <w:t>Mr Christopher Chope, Sir David Crausby, Geraint Davies, Philip Davies, Ms Nadine Dorries, Mr Nigel Evans,</w:t>
        <w:br/>
        <w:t>Sir Roger Gale, Mike Gapes, The Rt Hon. Mrs Cheryl Gillan, James Gray, The Rt Hon. Mr David Hanson,</w:t>
        <w:br/>
        <w:t>Mr Philip Hollobone, The Rt Hon. Mr George Howarth, Sir Edward Leigh, Mrs Anne Main, Steve McCabe,</w:t>
        <w:br/>
        <w:t>Mrs Madeleine Moon, Albert Owen, Ian Paisley, Mark Pritchard, Andrew Rosindell, The Rt Hon. Joan Ryan,</w:t>
        <w:br/>
        <w:t>Mr Gary Streeter, Graham Stringer, Mr Charles Walker, Phil Wilson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—Colin Lee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OUSE OF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OMMONS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OMMISSION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3" w:lineRule="auto"/>
        <w:ind w:left="48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Rt Hon. The Speaker (Chairman), Sir Paul Beresford, MP, The Rt Hon. Tom Brake, MP, The Rt Hon.</w:t>
        <w:br/>
        <w:t>Andrea Leadsom, MP (Leader of the House), Stewart Hosie, MP, Valerie Vaz, MP, The Rt Hon. Dame Rosie</w:t>
        <w:br/>
        <w:t>Winterton, MP, David Natzler (Clerk of the House), Ian Ailles (Director General of the House of Commons),</w:t>
        <w:br/>
        <w:t>Dame Janet Gaymer, DBE (External Member), Jane McCall (External Member)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THE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OMMISSION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—Marianne Cwynarski</w:t>
        <w:br/>
        <w:t>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SSISTANT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—Helen Wood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DMINISTRATION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UDIT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ISK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SSURANCE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OMMITTEE AND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EMBERS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STIMATE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UDIT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OMMITTEE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8" w:lineRule="auto"/>
        <w:ind w:left="48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Dame Janet Gaymer, DBE (Chair), Sir Paul Beresford, MP, The Rt Hon. Tom Brake, MP, The Rt Hon. Dame</w:t>
        <w:br/>
        <w:t>Rosie Winterton, MP, Jane McCall, Bob Scruton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UDIT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OMMITTEE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—John-Paul Flaherty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OARD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6" w:lineRule="auto"/>
        <w:ind w:left="48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Ian Ailles (Director General of the House of Commons), Myfanwy Barrett (Managing Director, Corporate</w:t>
        <w:br/>
        <w:t>Services and Finance Director), John Benger (Clerk Assistant and Managing Director, Chamber and</w:t>
        <w:br/>
        <w:t>Committees), Carlos Bamford (Managing Director, In-House Services), Lee Bridges (Head of Communications),</w:t>
        <w:br/>
        <w:t>Brian Finnimore (Managing Director, Strategic Estates), Marianne Cwynarski (Head of the Governance Office),</w:t>
        <w:br/>
        <w:t>Rob Greig (Director of the Parliamentary Digital Service), Eric Hepburn (Director of Security for Parliament),</w:t>
        <w:br/>
        <w:t>Penny Young (Librarian and Managing Director, Research and Information, and Managing Director,</w:t>
        <w:br/>
        <w:t>Participation), Annette Toft (Ways of Working Director), Patsy Richards (Customer Service Lead), Edge</w:t>
        <w:br/>
        <w:t>Watchorn (People Stripe Director), David Natzler (Clerk of the House and Head of the House of Commons</w:t>
        <w:br/>
        <w:t>Service) [ex officio]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OARD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—Sarah Petit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XECUTIVE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OMMITTEE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8" w:lineRule="auto"/>
        <w:ind w:left="48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David Natzler (Clerk of the House and Head of the House of Commons Service), Ian Ailles (Director General</w:t>
        <w:br/>
        <w:t>of the House of Commons), Myfanwy Barrett (Managing Director, Corporate Services and Finance Director)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ECRETARY OF THE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XECUTIVE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OMMITTEE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—Sarah Petit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PEAKER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ECRETARY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—Peter Barratt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PEAKER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OUNSEL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—Saira Salimi</w:t>
      </w:r>
    </w:p>
    <w:p>
      <w:pPr>
        <w:pStyle w:val="Style9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2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PEAKER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HAPLAIN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—Rev. Rose Hudson-Wilkin</w:t>
      </w:r>
    </w:p>
    <w:p>
      <w:pPr>
        <w:pStyle w:val="Style15"/>
        <w:keepNext w:val="0"/>
        <w:keepLines w:val="0"/>
        <w:framePr w:w="9710" w:h="9960" w:hRule="exact" w:wrap="none" w:vAnchor="page" w:hAnchor="page" w:x="1101" w:y="3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ARLIAMENTARY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OMMISSIONER FOR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TANDARDS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—Kathryn Hudson</w:t>
      </w:r>
    </w:p>
    <w:p>
      <w:pPr>
        <w:pStyle w:val="Style9"/>
        <w:keepNext w:val="0"/>
        <w:keepLines w:val="0"/>
        <w:framePr w:wrap="none" w:vAnchor="page" w:hAnchor="page" w:x="1101" w:y="156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10 July 2017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9" w:h="16838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/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3959860</wp:posOffset>
                </wp:positionV>
                <wp:extent cx="6123305" cy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.649999999999999pt;margin-top:311.80000000000001pt;width:482.14999999999998pt;height:0;z-index:-251658240;mso-position-horizontal-relative:page;mso-position-vertical-relative:page">
                <v:stroke weight="0.5pt"/>
              </v:shape>
            </w:pict>
          </mc:Fallback>
        </mc:AlternateContent>
      </w:r>
    </w:p>
    <w:p>
      <w:pPr>
        <w:pStyle w:val="Style28"/>
        <w:keepNext w:val="0"/>
        <w:keepLines w:val="0"/>
        <w:framePr w:wrap="none" w:vAnchor="page" w:hAnchor="page" w:x="1101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10638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32"/>
        <w:keepNext w:val="0"/>
        <w:keepLines w:val="0"/>
        <w:framePr w:w="9715" w:h="3686" w:hRule="exact" w:wrap="none" w:vAnchor="page" w:hAnchor="page" w:x="1096" w:y="138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4" w:name="bookmark4"/>
      <w:bookmarkStart w:id="5" w:name="bookmark5"/>
      <w:bookmarkStart w:id="6" w:name="bookmark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</w:t>
      </w:r>
      <w:bookmarkEnd w:id="4"/>
      <w:bookmarkEnd w:id="5"/>
      <w:bookmarkEnd w:id="6"/>
    </w:p>
    <w:p>
      <w:pPr>
        <w:pStyle w:val="Style32"/>
        <w:keepNext w:val="0"/>
        <w:keepLines w:val="0"/>
        <w:framePr w:w="9715" w:h="3686" w:hRule="exact" w:wrap="none" w:vAnchor="page" w:hAnchor="page" w:x="1096" w:y="1384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bookmarkStart w:id="7" w:name="bookmark7"/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PARLIAMENTARY DEBATES</w:t>
      </w:r>
      <w:bookmarkEnd w:id="7"/>
      <w:bookmarkEnd w:id="8"/>
      <w:bookmarkEnd w:id="9"/>
    </w:p>
    <w:p>
      <w:pPr>
        <w:pStyle w:val="Style34"/>
        <w:keepNext w:val="0"/>
        <w:keepLines w:val="0"/>
        <w:framePr w:w="9715" w:h="3686" w:hRule="exact" w:wrap="none" w:vAnchor="page" w:hAnchor="page" w:x="1096" w:y="1384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28"/>
          <w:szCs w:val="28"/>
        </w:rPr>
      </w:pPr>
      <w:bookmarkStart w:id="10" w:name="bookmark10"/>
      <w:bookmarkStart w:id="11" w:name="bookmark11"/>
      <w:r>
        <w:rPr>
          <w:b w:val="0"/>
          <w:bCs w:val="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OFFICIAL REPORT</w:t>
      </w:r>
      <w:bookmarkEnd w:id="10"/>
      <w:bookmarkEnd w:id="11"/>
    </w:p>
    <w:p>
      <w:pPr>
        <w:pStyle w:val="Style9"/>
        <w:keepNext w:val="0"/>
        <w:keepLines w:val="0"/>
        <w:framePr w:w="9715" w:h="3686" w:hRule="exact" w:wrap="none" w:vAnchor="page" w:hAnchor="page" w:x="1096" w:y="1384"/>
        <w:widowControl w:val="0"/>
        <w:shd w:val="clear" w:color="auto" w:fill="auto"/>
        <w:bidi w:val="0"/>
        <w:spacing w:before="0" w:after="260" w:line="221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 FIRST SESSION OF THE FIFTY-SEVENTH PARLIAMENT OF THE</w:t>
        <w:br/>
        <w:t>UNITED KINGDOM OF GREAT BRITAIN AND NORTHERN IRELAND</w:t>
        <w:br/>
        <w:t>[WHICH OPENED 13 JUNE 2017]</w:t>
      </w:r>
    </w:p>
    <w:p>
      <w:pPr>
        <w:pStyle w:val="Style2"/>
        <w:keepNext w:val="0"/>
        <w:keepLines w:val="0"/>
        <w:framePr w:w="9715" w:h="3686" w:hRule="exact" w:wrap="none" w:vAnchor="page" w:hAnchor="page" w:x="1096" w:y="138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SIXTY-SIXTH YEAR OF THE REIGN OF</w:t>
      </w:r>
    </w:p>
    <w:p>
      <w:pPr>
        <w:pStyle w:val="Style4"/>
        <w:keepNext w:val="0"/>
        <w:keepLines w:val="0"/>
        <w:framePr w:w="9715" w:h="3686" w:hRule="exact" w:wrap="none" w:vAnchor="page" w:hAnchor="page" w:x="1096" w:y="138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2"/>
          <w:szCs w:val="32"/>
        </w:rPr>
      </w:pPr>
      <w:r>
        <w:rPr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>HER MAJESTY QUEEN ELIZABETH II</w:t>
      </w:r>
    </w:p>
    <w:p>
      <w:pPr>
        <w:pStyle w:val="Style39"/>
        <w:keepNext w:val="0"/>
        <w:keepLines w:val="0"/>
        <w:framePr w:wrap="none" w:vAnchor="page" w:hAnchor="page" w:x="1096" w:y="5474"/>
        <w:widowControl w:val="0"/>
        <w:shd w:val="clear" w:color="auto" w:fill="auto"/>
        <w:bidi w:val="0"/>
        <w:spacing w:before="0" w:after="0" w:line="240" w:lineRule="auto"/>
        <w:ind w:left="20" w:right="7944" w:firstLine="0"/>
        <w:jc w:val="left"/>
      </w:pPr>
      <w:bookmarkStart w:id="12" w:name="bookmark12"/>
      <w:bookmarkStart w:id="13" w:name="bookmark13"/>
      <w:bookmarkStart w:id="14" w:name="bookmark14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SIXTH SERIES</w:t>
      </w:r>
      <w:bookmarkEnd w:id="12"/>
      <w:bookmarkEnd w:id="13"/>
      <w:bookmarkEnd w:id="14"/>
    </w:p>
    <w:p>
      <w:pPr>
        <w:pStyle w:val="Style2"/>
        <w:keepNext w:val="0"/>
        <w:keepLines w:val="0"/>
        <w:framePr w:wrap="none" w:vAnchor="page" w:hAnchor="page" w:x="9217" w:y="5474"/>
        <w:widowControl w:val="0"/>
        <w:shd w:val="clear" w:color="auto" w:fill="auto"/>
        <w:bidi w:val="0"/>
        <w:spacing w:before="0" w:after="0" w:line="240" w:lineRule="auto"/>
        <w:ind w:left="14" w:right="15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VOLUME 627</w:t>
      </w:r>
    </w:p>
    <w:p>
      <w:pPr>
        <w:pStyle w:val="Style2"/>
        <w:keepNext w:val="0"/>
        <w:keepLines w:val="0"/>
        <w:framePr w:w="9715" w:h="317" w:hRule="exact" w:wrap="none" w:vAnchor="page" w:hAnchor="page" w:x="1096" w:y="589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SECOND VOLUME OF SESSION 2017-2019</w:t>
      </w:r>
    </w:p>
    <w:p>
      <w:pPr>
        <w:pStyle w:val="Style41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  <w:rPr>
          <w:sz w:val="36"/>
          <w:szCs w:val="36"/>
        </w:rPr>
      </w:pPr>
      <w:bookmarkStart w:id="15" w:name="bookmark15"/>
      <w:bookmarkStart w:id="16" w:name="bookmark16"/>
      <w:r>
        <w:rPr>
          <w:b w:val="0"/>
          <w:bCs w:val="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House of Commons</w:t>
      </w:r>
      <w:bookmarkEnd w:id="15"/>
      <w:bookmarkEnd w:id="16"/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0" w:line="617" w:lineRule="auto"/>
        <w:ind w:left="0" w:right="0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Monday 10 July 2017</w:t>
      </w:r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0" w:line="617" w:lineRule="auto"/>
        <w:ind w:left="0" w:right="0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House met at half-past Two o'clock</w:t>
        <w:br/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PRAYERS</w:t>
      </w:r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80" w:line="617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PEAKER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 the Chair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</w:p>
    <w:p>
      <w:pPr>
        <w:pStyle w:val="Style41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center"/>
        <w:rPr>
          <w:sz w:val="36"/>
          <w:szCs w:val="36"/>
        </w:rPr>
      </w:pPr>
      <w:bookmarkStart w:id="17" w:name="bookmark17"/>
      <w:bookmarkStart w:id="18" w:name="bookmark18"/>
      <w:r>
        <w:rPr>
          <w:b w:val="0"/>
          <w:bCs w:val="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Oral Answers to Questions</w:t>
      </w:r>
      <w:bookmarkEnd w:id="17"/>
      <w:bookmarkEnd w:id="18"/>
    </w:p>
    <w:p>
      <w:pPr>
        <w:pStyle w:val="Style44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bookmarkStart w:id="19" w:name="bookmark19"/>
      <w:bookmarkStart w:id="20" w:name="bookmark2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DEFENCE</w:t>
      </w:r>
      <w:bookmarkEnd w:id="19"/>
      <w:bookmarkEnd w:id="20"/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was asked—</w:t>
      </w:r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Reserve Centres</w:t>
      </w:r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Jim McMahon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(Oldham West and Royton) (Lab/</w:t>
        <w:br/>
        <w:t>Co-op): What discussions hehas had with local authorities</w:t>
        <w:br/>
        <w:t>and the devolved Administrations on reserve centre</w:t>
        <w:br/>
        <w:t xml:space="preserve">closures; and if he will make a statement.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[900293]</w:t>
      </w:r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Minister of State, Ministry of Defence (Mark</w:t>
        <w:br/>
        <w:t xml:space="preserve">Lancaster):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At the first Defence questions of the new</w:t>
        <w:br/>
        <w:t>Parliament, may I remind the House of my interest,</w:t>
        <w:br/>
        <w:t>namely that I am in my 29th year of service in the Army</w:t>
        <w:br/>
        <w:t>Reserve?</w:t>
      </w:r>
    </w:p>
    <w:p>
      <w:pPr>
        <w:pStyle w:val="Style9"/>
        <w:keepNext w:val="0"/>
        <w:keepLines w:val="0"/>
        <w:framePr w:w="4728" w:h="9475" w:hRule="exact" w:wrap="none" w:vAnchor="page" w:hAnchor="page" w:x="1096" w:y="651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Ministry of Defence regularly holds discussions</w:t>
        <w:br/>
        <w:t>with local authorities and the devolved Administrations</w:t>
        <w:br/>
        <w:t>on reserves. That includes engaging with all stakeholders</w:t>
        <w:br/>
        <w:t>on sites that are earmarked for closure or for the</w:t>
        <w:br/>
        <w:t>establishment of new reserve units. The release of sites</w:t>
        <w:br/>
        <w:t>no longer required by the Ministry of Defence will free</w:t>
        <w:br/>
        <w:t>up land for new housing and raise money to reinvest in</w:t>
        <w:br/>
        <w:t>our armed forces.</w:t>
      </w:r>
    </w:p>
    <w:p>
      <w:pPr>
        <w:pStyle w:val="Style9"/>
        <w:keepNext w:val="0"/>
        <w:keepLines w:val="0"/>
        <w:framePr w:w="4728" w:h="9437" w:hRule="exact" w:wrap="none" w:vAnchor="page" w:hAnchor="page" w:x="6083" w:y="6568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Jim McMahon: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Like the Minister, my father was a</w:t>
        <w:br/>
        <w:t>Territorial Army reservist, so I know the importance of</w:t>
        <w:br/>
        <w:t>the reserve. Would it not make more sense, rather than</w:t>
        <w:br/>
        <w:t>jumping to a closure and then contacting the devolved</w:t>
        <w:br/>
        <w:t>Administrations, to have a pre-consultation to make</w:t>
        <w:br/>
        <w:t>sure that where facilities are being reviewed across the</w:t>
        <w:br/>
        <w:t>board—ambulance stations, fire stations and so on—we</w:t>
        <w:br/>
        <w:t>have a single estates strategy for public sector assets?</w:t>
      </w:r>
    </w:p>
    <w:p>
      <w:pPr>
        <w:pStyle w:val="Style9"/>
        <w:keepNext w:val="0"/>
        <w:keepLines w:val="0"/>
        <w:framePr w:w="4728" w:h="9437" w:hRule="exact" w:wrap="none" w:vAnchor="page" w:hAnchor="page" w:x="6083" w:y="6568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course, we do engage with local</w:t>
        <w:br/>
        <w:t>authorities to the best of our ability, but no final</w:t>
        <w:br/>
        <w:t>decisions have been made in the Army Reserve Refine</w:t>
        <w:br/>
        <w:t>programme. It would therefore be premature to engage</w:t>
        <w:br/>
        <w:t>with local authorities to say which, if any, Army Reserve</w:t>
        <w:br/>
        <w:t>centres are closing. However, that piece of work on the</w:t>
        <w:br/>
        <w:t>reserves brings good news as well, so I am delighted to</w:t>
        <w:br/>
        <w:t>take this opportunity to announce the creation of two</w:t>
        <w:br/>
        <w:t>new infantry battalions as a result of it: 4th Battalion</w:t>
        <w:br/>
        <w:t>the Princess of Wales's Royal Regiment, whose headquarters</w:t>
        <w:br/>
        <w:t>will be at Redhill, and 8 Rifles Battalion, whose</w:t>
        <w:br/>
        <w:t>headquarters will be at Bishop Auckland.</w:t>
      </w:r>
    </w:p>
    <w:p>
      <w:pPr>
        <w:pStyle w:val="Style9"/>
        <w:keepNext w:val="0"/>
        <w:keepLines w:val="0"/>
        <w:framePr w:w="4728" w:h="9437" w:hRule="exact" w:wrap="none" w:vAnchor="page" w:hAnchor="page" w:x="6083" w:y="6568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Andrew Mitchell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(Sutton Coldfield) (Con): May I</w:t>
        <w:br/>
        <w:t>offer my hon. Friend very warm congratulations on his</w:t>
        <w:br/>
        <w:t>promotion to Minister for the armed forces? As a</w:t>
        <w:br/>
        <w:t>distinguished and senior officer in the reserve, is he not</w:t>
        <w:br/>
        <w:t>perfectly placed to make decisions on reserve centre</w:t>
        <w:br/>
        <w:t>closures?</w:t>
      </w:r>
    </w:p>
    <w:p>
      <w:pPr>
        <w:pStyle w:val="Style9"/>
        <w:keepNext w:val="0"/>
        <w:keepLines w:val="0"/>
        <w:framePr w:w="4728" w:h="9437" w:hRule="exact" w:wrap="none" w:vAnchor="page" w:hAnchor="page" w:x="6083" w:y="6568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very grateful to my right hon.</w:t>
        <w:br/>
        <w:t>Friend for his warm words. As his former Parliamentary</w:t>
        <w:br/>
        <w:t>Private Secretary at the Department for International</w:t>
        <w:br/>
        <w:t>Development, I know only too well of his contribution</w:t>
        <w:br/>
        <w:t>to the comprehensive approach during his tenure there.</w:t>
        <w:br/>
        <w:t>It is rare as a Minister to be appointed to a Department</w:t>
        <w:br/>
        <w:t>one actually knows something about. On that basis, I</w:t>
        <w:br/>
        <w:t>am delighted to be here. It is great to be in this position</w:t>
        <w:br/>
        <w:t>and I hope to use any experience I have.</w:t>
      </w:r>
    </w:p>
    <w:p>
      <w:pPr>
        <w:pStyle w:val="Style9"/>
        <w:keepNext w:val="0"/>
        <w:keepLines w:val="0"/>
        <w:framePr w:w="4728" w:h="9437" w:hRule="exact" w:wrap="none" w:vAnchor="page" w:hAnchor="page" w:x="6083" w:y="6568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Martin Docherty-Hughes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(West Dunbartonshire) (SNP):</w:t>
        <w:br/>
        <w:t>May I, too, congratulate the Minister on seemingly</w:t>
        <w:br/>
        <w:t>knowing what he is talking about?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99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28"/>
        <w:keepNext w:val="0"/>
        <w:keepLines w:val="0"/>
        <w:framePr w:wrap="none" w:vAnchor="page" w:hAnchor="page" w:x="286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6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636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9"/>
        <w:keepNext w:val="0"/>
        <w:keepLines w:val="0"/>
        <w:framePr w:w="4728" w:h="14530" w:hRule="exact" w:wrap="none" w:vAnchor="page" w:hAnchor="page" w:x="1094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recent days I became aware, via the office of the</w:t>
        <w:br/>
        <w:t>deputy lord lieutenant of the county of Dunbartonshire</w:t>
        <w:br/>
        <w:t>that he had informed the provost of West Dunbartonshire,</w:t>
        <w:br/>
        <w:t>as the local government's civic leader, that armed forces</w:t>
        <w:br/>
        <w:t>veterans' day would not take place due to there being no</w:t>
        <w:br/>
        <w:t>capacity in the armed forces to deliver it. As the Member</w:t>
        <w:br/>
        <w:t>of Parliament for West Dunbartonshire, it gives me</w:t>
        <w:br/>
        <w:t>grave cause for concern that veterans in local families in</w:t>
        <w:br/>
        <w:t>West Dunbartonshire, including those in my own family</w:t>
        <w:br/>
        <w:t>who have served, will not be given the appropriate</w:t>
        <w:br/>
        <w:t>thanks by their local community. Will the Minister, on</w:t>
        <w:br/>
        <w:t>behalf of the Ministry of Defence, advise me and other</w:t>
        <w:br/>
        <w:t>Members of the House whose local communities may</w:t>
        <w:br/>
        <w:t>have been unable to hold veterans' day that this will not</w:t>
        <w:br/>
        <w:t>happen again?</w:t>
      </w:r>
    </w:p>
    <w:p>
      <w:pPr>
        <w:pStyle w:val="Style9"/>
        <w:keepNext w:val="0"/>
        <w:keepLines w:val="0"/>
        <w:framePr w:w="4728" w:h="14530" w:hRule="exact" w:wrap="none" w:vAnchor="page" w:hAnchor="page" w:x="1094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Armed Forces Day has become</w:t>
        <w:br/>
        <w:t>quite a success, so I am disappointed to hear what the</w:t>
        <w:br/>
        <w:t>hon. Gentleman says. I visited Bangor in Northern</w:t>
        <w:br/>
        <w:t>Ireland and my colleagues have visited other places in</w:t>
        <w:br/>
        <w:t>the United Kingdom. The Armed Forces Day centring</w:t>
        <w:br/>
        <w:t>on Liverpool this year was a particular success. However,</w:t>
        <w:br/>
        <w:t>I am concerned by what he says and would like to think</w:t>
        <w:br/>
        <w:t>that all our units, whether Army Reserve units, Regular</w:t>
        <w:br/>
        <w:t>units or cadet forces, will do whatever they can to</w:t>
        <w:br/>
        <w:t>support Armed Forces Day. I will certainly look into</w:t>
        <w:br/>
        <w:t>what he has said.</w:t>
      </w:r>
    </w:p>
    <w:p>
      <w:pPr>
        <w:pStyle w:val="Style9"/>
        <w:keepNext w:val="0"/>
        <w:keepLines w:val="0"/>
        <w:framePr w:w="4728" w:h="14530" w:hRule="exact" w:wrap="none" w:vAnchor="page" w:hAnchor="page" w:x="1094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Bob Stewart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(Beckenham) (Con): Does the Minister</w:t>
        <w:br/>
        <w:t>agree that a crucial criterion when considering dismissing</w:t>
        <w:br/>
        <w:t>or abandoning reserve centres is to ensure that our</w:t>
        <w:br/>
        <w:t>reserve centres are as close as possible to the reserve</w:t>
        <w:br/>
        <w:t>soldiers who will man them, so that they do not have to</w:t>
        <w:br/>
        <w:t>travel far?</w:t>
      </w:r>
    </w:p>
    <w:p>
      <w:pPr>
        <w:pStyle w:val="Style9"/>
        <w:keepNext w:val="0"/>
        <w:keepLines w:val="0"/>
        <w:framePr w:w="4728" w:h="14530" w:hRule="exact" w:wrap="none" w:vAnchor="page" w:hAnchor="page" w:x="1094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course, our reserves have become</w:t>
        <w:br/>
        <w:t>very much a success over recent years. Over the last</w:t>
        <w:br/>
        <w:t>year, some 5,000 extra reserves were recruited—an increase</w:t>
        <w:br/>
        <w:t>of some 5% on the Army Reserve of 2016. One of the</w:t>
        <w:br/>
        <w:t>great challenges we face is to ensure that the footprint is</w:t>
        <w:br/>
        <w:t>equal across the country. That is why the Army Reserve</w:t>
        <w:br/>
        <w:t>Refine piece of work that is going on is so important.</w:t>
        <w:br/>
        <w:t>One of the principal aims is to ensure that the footprint</w:t>
        <w:br/>
        <w:t>is even across the country.</w:t>
      </w:r>
    </w:p>
    <w:p>
      <w:pPr>
        <w:pStyle w:val="Style9"/>
        <w:keepNext w:val="0"/>
        <w:keepLines w:val="0"/>
        <w:framePr w:w="4728" w:h="14530" w:hRule="exact" w:wrap="none" w:vAnchor="page" w:hAnchor="page" w:x="1094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Nick Smith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(Blaenau Gwent) (Lab): Abertillery in my</w:t>
        <w:br/>
        <w:t>constituency is home to the 211 Battery, which has the</w:t>
        <w:br/>
        <w:t>reserve's only unmanned air systems operators. I understand</w:t>
        <w:br/>
        <w:t>that the Department is scrapping the Black Hornet</w:t>
        <w:br/>
        <w:t>unmanned aerial vehicle, but is still using the Desert</w:t>
        <w:br/>
        <w:t>Hawk model. Will that have an impact on the successful</w:t>
        <w:br/>
        <w:t>and popular Blaenau Gwent-based unit?</w:t>
      </w:r>
    </w:p>
    <w:p>
      <w:pPr>
        <w:pStyle w:val="Style9"/>
        <w:keepNext w:val="0"/>
        <w:keepLines w:val="0"/>
        <w:framePr w:w="4728" w:h="14530" w:hRule="exact" w:wrap="none" w:vAnchor="page" w:hAnchor="page" w:x="1094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said earlier, I think that the</w:t>
        <w:br/>
        <w:t>reserves Refine piece is overwhelmingly a success story.</w:t>
        <w:br/>
        <w:t>I am sorry that I am not currently in a position to give</w:t>
        <w:br/>
        <w:t>the House the final details, but I will go out of my way</w:t>
        <w:br/>
        <w:t>to ensure that all Members are informed in advance of</w:t>
        <w:br/>
        <w:t>any changes in their local units.</w:t>
      </w:r>
    </w:p>
    <w:p>
      <w:pPr>
        <w:pStyle w:val="Style9"/>
        <w:keepNext w:val="0"/>
        <w:keepLines w:val="0"/>
        <w:framePr w:w="4728" w:h="14530" w:hRule="exact" w:wrap="none" w:vAnchor="page" w:hAnchor="page" w:x="1094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James Gray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Wiltshire) (Con): My hon. and</w:t>
        <w:br/>
        <w:t>gallant Friend has referred to a footprint for the reserve</w:t>
        <w:br/>
        <w:t>forces. That is terribly important, because, as was pointed</w:t>
        <w:br/>
        <w:t>out by my hon. Friend the Member for Beckenham</w:t>
        <w:br/>
        <w:t>(Bob Stewart), they have to live near their bases. Reserve</w:t>
        <w:br/>
        <w:t>centres are also very useful as the outward face of the</w:t>
        <w:br/>
        <w:t>British Army throughout the nation where there is not</w:t>
        <w:br/>
        <w:t>otherwise any military presence. They are often co-located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with, for instance, cadet battalions, and they have a</w:t>
        <w:br/>
        <w:t>huge usefulness quite apart from their military usefulness.</w:t>
        <w:br/>
        <w:t>Does it not concern my hon. Friend that what he</w:t>
        <w:br/>
        <w:t>described as a footprint may become a toehold?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quite confident that at the end</w:t>
        <w:br/>
        <w:t>of the reserves Refine process, the footprint will still be</w:t>
        <w:br/>
        <w:t>substantial across the United Kingdom. We are not</w:t>
        <w:br/>
        <w:t>considering major closures across the UK, and I would</w:t>
        <w:br/>
        <w:t>hate to imply that that is the correct impression. Indeed,</w:t>
        <w:br/>
        <w:t>today I announced the creation of two new reserve</w:t>
        <w:br/>
        <w:t>units. I think that, as we continue to increase the size of</w:t>
        <w:br/>
        <w:t>our reserves, the story is a positive one.</w:t>
      </w:r>
    </w:p>
    <w:p>
      <w:pPr>
        <w:pStyle w:val="Style34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1" w:name="bookmark21"/>
      <w:bookmarkStart w:id="22" w:name="bookmark2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NATO: Estonia and Poland</w:t>
      </w:r>
      <w:bookmarkEnd w:id="21"/>
      <w:bookmarkEnd w:id="22"/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Tom Tugendhat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(Tonbridge and Malling) (Con):</w:t>
        <w:br/>
        <w:t>What contribution the Government are making to NATO's</w:t>
        <w:br/>
        <w:t xml:space="preserve">reassurance measures in Estonia and Poland.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[900294]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Daniel Kawczynski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(Shrewsbury and Atcham) (Con):</w:t>
        <w:br/>
        <w:t>What contribution the Government are making to NATO's</w:t>
        <w:br/>
        <w:t xml:space="preserve">reassurance measures in Estonia and Poland.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[900298]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Defence (Sir Michael Fallon):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United Kingdom is supporting NATO's enhanced</w:t>
        <w:br/>
        <w:t>Forward Presence, which is designed to defend our</w:t>
        <w:br/>
        <w:t>allies and deter our adversaries. About 800 UK personnel</w:t>
        <w:br/>
        <w:t>based on armoured infantry form the core of our</w:t>
        <w:br/>
        <w:t>battlegroup in Estonia. In Poland, a British reconnaissance</w:t>
        <w:br/>
        <w:t>squadron is part of the US-led battlegroup. Both</w:t>
        <w:br/>
        <w:t>deployments are defensive but combat-capable.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Tom Tugendhat: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sure that my right hon. Friend</w:t>
        <w:br/>
        <w:t>welcomed, as I did, the congressional vote that renewed</w:t>
        <w:br/>
        <w:t>the United States' commitment to article 5. Will my</w:t>
        <w:br/>
        <w:t>right hon. Friend say a little about Britain's commitment</w:t>
        <w:br/>
        <w:t>to it, particularly in relation to units such as the Estonian</w:t>
        <w:br/>
        <w:t>armed forces, alongside whom I—and many other</w:t>
        <w:br/>
        <w:t>Members—had the privilege to serve in, for instance,</w:t>
        <w:br/>
        <w:t>Afghanistan?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good that both Congress</w:t>
        <w:br/>
        <w:t>and, now, the President have committed themselves to</w:t>
        <w:br/>
        <w:t>article 5, the most important principle of NATO. In</w:t>
        <w:br/>
        <w:t>Washington on Friday, Secretary Mattis and I agreed to</w:t>
        <w:br/>
        <w:t>continue our work together to modernise NATO and</w:t>
        <w:br/>
        <w:t>give it more focus on counter-terrorism and hybrid</w:t>
        <w:br/>
        <w:t>warfare. As my hon. Friend has said, one of the reasons</w:t>
        <w:br/>
        <w:t>that our contribution to the enhanced Forward Presence</w:t>
        <w:br/>
        <w:t>is based in Estonia is indeed our good experience of</w:t>
        <w:br/>
        <w:t>working with Estonian forces in Helmand, Afghanistan.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Daniel Kawczynski: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Joint military exercises in the</w:t>
        <w:br/>
        <w:t>Suwalki gap are obviously very welcome, as are rotational</w:t>
        <w:br/>
        <w:t>deployments of troops in Poland, but when will the</w:t>
        <w:br/>
        <w:t>United Kingdom use its senior position in NATO to</w:t>
        <w:br/>
        <w:t>press that organisation for a permanent NATO base in</w:t>
        <w:br/>
        <w:t>eastern Poland?</w:t>
      </w:r>
    </w:p>
    <w:p>
      <w:pPr>
        <w:pStyle w:val="Style9"/>
        <w:keepNext w:val="0"/>
        <w:keepLines w:val="0"/>
        <w:framePr w:w="4728" w:h="14520" w:hRule="exact" w:wrap="none" w:vAnchor="page" w:hAnchor="page" w:x="6086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Our defence relationship with</w:t>
        <w:br/>
        <w:t>Poland is close. Since the beginning of 2016 I have met</w:t>
        <w:br/>
        <w:t>Minister Macierewicz at least five times, and we aim to</w:t>
        <w:br/>
        <w:t>sign a defence treaty with Poland later this year. NATO, of</w:t>
        <w:br/>
        <w:t>course, already has a small permanent base in Poland, the</w:t>
        <w:br/>
        <w:t>Multinational Corps Northeast headquarters in Szczecin,</w:t>
        <w:br/>
        <w:t>to which the United Kingdom contributes personnel.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639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Vernon Coaker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(Gedling) (Lab): I very much support</w:t>
        <w:br/>
        <w:t>what the Defence Secretary has said about the contribution</w:t>
        <w:br/>
        <w:t>that we are making in respect of NATO in Estonia and</w:t>
        <w:br/>
        <w:t>Poland, but having spoken to a couple of constituents</w:t>
        <w:br/>
        <w:t>at the weekend, I believe that the Government, and all</w:t>
        <w:br/>
        <w:t>of us, have a job of work to do to explain to the British</w:t>
        <w:br/>
        <w:t>public the importance of NATO and the continuing</w:t>
        <w:br/>
        <w:t>need for us to be vigilant in eastern Europe.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absolutely agree. We need to</w:t>
        <w:br/>
        <w:t>keep restating the case for NATO, and it is sometimes</w:t>
        <w:br/>
        <w:t>sad to see the case for it being questioned. We must</w:t>
        <w:br/>
        <w:t>restate its importance. It was good to hear the President</w:t>
        <w:br/>
        <w:t>reinforce that in his speech in Warsaw on Friday, but I</w:t>
        <w:br/>
        <w:t>think that all of us in the House have a responsibility to</w:t>
        <w:br/>
        <w:t>explain why our troops are being deployed to Poland</w:t>
        <w:br/>
        <w:t>and Estonia, why our Typhoons are based in Romania</w:t>
        <w:br/>
        <w:t>this summer, and why we are committing Royal Navy</w:t>
        <w:br/>
        <w:t>ships to the standing maritime groups this year.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Bridget Phillipson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(Houghton and Sunderland South)</w:t>
        <w:br/>
        <w:t>(Lab): One of the biggest threats facing all NATO</w:t>
        <w:br/>
        <w:t>member states is the growing sophistication and volume</w:t>
        <w:br/>
        <w:t>of cyber-attacks. What collective action are the Secretary</w:t>
        <w:br/>
        <w:t>of State and his colleagues taking to counter that threat?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said, Secretary Mattis and I</w:t>
        <w:br/>
        <w:t>have agreed that NATO needs to prioritise its work on</w:t>
        <w:br/>
        <w:t>cyber and other forms of hybrid warfare, which is just</w:t>
        <w:br/>
        <w:t>as important as its conventional deployments. We are</w:t>
        <w:br/>
        <w:t>now doing that; that work was agreed in principle at the</w:t>
        <w:br/>
        <w:t>Warsaw summit a year ago, and we continue to urge</w:t>
        <w:br/>
        <w:t>other members to do that, too. In addition, we have</w:t>
        <w:br/>
        <w:t>offered to put Britain's offensive cyber capabilities at</w:t>
        <w:br/>
        <w:t>the service of NATO, if required.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Julian Lewis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 Forest East) (Con): These</w:t>
        <w:br/>
        <w:t>deployments are certainly defensive, as the Secretary of</w:t>
        <w:br/>
        <w:t>State stated, but they will be represented as offensive by</w:t>
        <w:br/>
        <w:t>the Russians. What measures are the Government taking</w:t>
        <w:br/>
        <w:t>to keep open a line of communication with the Russians,</w:t>
        <w:br/>
        <w:t>to make it absolutely clear to them that this would not</w:t>
        <w:br/>
        <w:t>be happening but for their own conduct in Ukraine and</w:t>
        <w:br/>
        <w:t>elsewhere?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NATO is, as my right hon. Friend</w:t>
        <w:br/>
        <w:t>knows, a defensive alliance and these deployments are</w:t>
        <w:br/>
        <w:t>defensive in nature. It is important in respect of Russia</w:t>
        <w:br/>
        <w:t>that we explain these deployments and the purpose of</w:t>
        <w:br/>
        <w:t>them, and we are transparent about the number of</w:t>
        <w:br/>
        <w:t>personnel and the units involved. To that end, we already</w:t>
        <w:br/>
        <w:t>have machinery in place whereby our vice-chief of the</w:t>
        <w:br/>
        <w:t>defence staff has regular discussions with his opposite</w:t>
        <w:br/>
        <w:t>number to explain the deployments and ensure that</w:t>
        <w:br/>
        <w:t>there is no misunderstanding about them.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Stewart Malcolm McDonald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(Glasgow South) (SNP):</w:t>
        <w:br/>
        <w:t>As this is the first Defence questions of the new Parliament,</w:t>
        <w:br/>
        <w:t>may I begin by putting on record the Scottish National</w:t>
        <w:br/>
        <w:t>party's welcome for the announcement on Type 26s,</w:t>
        <w:br/>
        <w:t>and also welcome the fact that Scotland is, of course,</w:t>
        <w:br/>
        <w:t>the only part of the UK that can build these complex</w:t>
        <w:br/>
        <w:t>ships?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issue of cyber, what is the Secretary of State's</w:t>
        <w:br/>
        <w:t>assessment of what the President of America tweeted at</w:t>
        <w:br/>
        <w:t>the weekend on the idea of an impenetrable cyber</w:t>
        <w:br/>
        <w:t>security unit? What would that mean for a country such</w:t>
        <w:br/>
        <w:t>as Estonia, for NATO, and for the United Kingdom?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take for what it is the hon.</w:t>
        <w:br/>
        <w:t>Gentleman's welcome for Type 26, on which there is a</w:t>
        <w:br/>
        <w:t>later question on the Order Paper. Of course, if the SNP</w:t>
        <w:br/>
        <w:t>had had its way on the nuclear deterrent we would not</w:t>
        <w:br/>
        <w:t>be needing the Type 26 frigates at all, because they are</w:t>
        <w:br/>
        <w:t>designed to protect a deterrent that the SNP voted</w:t>
        <w:br/>
        <w:t>against.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cyber expertise in this country, as do Estonia</w:t>
        <w:br/>
        <w:t>and other countries inside the alliance; we now need to</w:t>
        <w:br/>
        <w:t>bring that expertise together to counter the cyber-attacks</w:t>
        <w:br/>
        <w:t>made by our adversaries.</w:t>
      </w:r>
    </w:p>
    <w:p>
      <w:pPr>
        <w:pStyle w:val="Style34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 w:firstLine="220"/>
        <w:jc w:val="both"/>
      </w:pPr>
      <w:bookmarkStart w:id="23" w:name="bookmark23"/>
      <w:bookmarkStart w:id="24" w:name="bookmark2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Former Military Personnel: Depression and Suicide</w:t>
      </w:r>
      <w:bookmarkEnd w:id="23"/>
      <w:bookmarkEnd w:id="24"/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Andrew Rosindell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(Romford) (Con): What steps he</w:t>
        <w:br/>
        <w:t>is taking to reduce rates of depression and suicide</w:t>
        <w:br/>
        <w:t xml:space="preserve">among former British military personnel.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[900295]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(Mr Tobias Ellwood):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ask much of our brave service</w:t>
        <w:br/>
        <w:t>personnel and recognise that service life can cause stress,</w:t>
        <w:br/>
        <w:t>so we are absolutely committed to providing the necessary</w:t>
        <w:br/>
        <w:t>mental health and welfare support both during the time</w:t>
        <w:br/>
        <w:t>of service and on retirement.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Rosindell: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the Minister for his reply,</w:t>
        <w:br/>
        <w:t>but can he tell us more about the Veterans' Gateway</w:t>
        <w:br/>
        <w:t>and how it will work alongside the young royals' charity,</w:t>
        <w:br/>
        <w:t>the Heads Together campaign, to support veterans with</w:t>
        <w:br/>
        <w:t>mental health problems?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are 2.5 million veterans in this</w:t>
        <w:br/>
        <w:t>country and the majority make the transition to civilian</w:t>
        <w:br/>
        <w:t>life without a problem, but some do not, and that is no</w:t>
        <w:br/>
        <w:t>fault of their own. There are over 500 main charities</w:t>
        <w:br/>
        <w:t>providing support, including the one my hon. Friend</w:t>
        <w:br/>
        <w:t>mentions. The Veterans' Gateway is that initial portal to</w:t>
        <w:br/>
        <w:t>avoid the confusion of where to turn to. So I welcome</w:t>
        <w:br/>
        <w:t>this initiative, and would love to take credit for it myself,</w:t>
        <w:br/>
        <w:t>but I cannot as it was down to my predecessor, my hon.</w:t>
        <w:br/>
        <w:t>Friend the Member for Milton Keynes North (Mark</w:t>
        <w:br/>
        <w:t>Lancaster), who is now the armed forces Minister.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Very good intra-office arrangements;</w:t>
        <w:br/>
        <w:t>splendid.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Susan Elan Jones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(Clwyd South) (Lab): We all owe a</w:t>
        <w:br/>
        <w:t>great debt of gratitude to those armed forces charities</w:t>
        <w:br/>
        <w:t>that work so hard supporting former military personnel</w:t>
        <w:br/>
        <w:t>facing depression and other conditions, but why will the</w:t>
        <w:br/>
        <w:t>Government not commit to the Royal British Legion's</w:t>
        <w:br/>
        <w:t>“Count Them In” campaign so that the charities, the</w:t>
        <w:br/>
        <w:t>statutory services and everyone else can know where</w:t>
        <w:br/>
        <w:t>former military personnel live?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down to a data issue. We are</w:t>
        <w:br/>
        <w:t>putting together a veterans register, but there is a Data</w:t>
        <w:br/>
        <w:t>Protection Act issue. We work with Cobseo—the</w:t>
        <w:br/>
        <w:t>confederation of service charities—and we will be</w:t>
        <w:br/>
        <w:t>establishing a veterans' board as well, to make sure that</w:t>
        <w:br/>
        <w:t>we are meeting the needs of our veterans.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Johnny Mercer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(Plymouth, Moor View) (Con): LIBOR</w:t>
        <w:br/>
        <w:t>funding has been a real lifeline for many charities across</w:t>
        <w:br/>
        <w:t>the UK, including in Plymouth, where we recently</w:t>
        <w:br/>
        <w:t>secured £80,000 for a veterans care navigation service.</w:t>
        <w:br/>
        <w:t>Beyond 2018 that LIBOR funding dries up, however;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639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what thought has the Minister given to getting veterans</w:t>
        <w:br/>
        <w:t>care on to a sustainable model, so that we can do our</w:t>
        <w:br/>
        <w:t>duty by those who serve?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pay tribute to the work that my hon.</w:t>
        <w:br/>
        <w:t>Friend has done in this area. He is right to say that the</w:t>
        <w:br/>
        <w:t>LIBOR funding has been so useful in providing sources</w:t>
        <w:br/>
        <w:t>of revenue for a number of key projects, and we need to</w:t>
        <w:br/>
        <w:t>ensure that that continues. I would like to highlight one</w:t>
        <w:br/>
        <w:t>of those projects, Combat Stress, whose 24/7 phone line</w:t>
        <w:br/>
        <w:t>has been paid for by LIBOR funds, providing an important</w:t>
        <w:br/>
        <w:t>service.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Graham Jones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(Hyndburn) (Lab): Following the question</w:t>
        <w:br/>
        <w:t>from my hon. Friend the Member for Clwyd South</w:t>
        <w:br/>
        <w:t>(Susan Elan Jones) about voluntary groups, I would like</w:t>
        <w:br/>
        <w:t>to mention two wonderful groups in my constituency—the</w:t>
        <w:br/>
        <w:t>Veterans Association UK and Veterans in Communities—</w:t>
        <w:br/>
        <w:t>that do wonderful work with ex-service personnel. What</w:t>
        <w:br/>
        <w:t>guarantee can the Government give that they will support</w:t>
        <w:br/>
        <w:t>such organisations in the future?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These organisations play an important</w:t>
        <w:br/>
        <w:t>part in looking after not only the transition but the</w:t>
        <w:br/>
        <w:t>veterans themselves, who have given so much during</w:t>
        <w:br/>
        <w:t>their service life. This is part of our covenant commitment,</w:t>
        <w:br/>
        <w:t>as the hon. Gentleman will be aware, and I am grateful</w:t>
        <w:br/>
        <w:t>that he has mentioned those charities. The veterans</w:t>
        <w:br/>
        <w:t>board will also help with that. All our commitments to</w:t>
        <w:br/>
        <w:t>do with the covenant are important, but the Veterans'</w:t>
        <w:br/>
        <w:t>Gateway programme will ensure that such small charities</w:t>
        <w:br/>
        <w:t>get the publicity they deserve.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Leo Docherty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(Aldershot) (Con): The role of all three</w:t>
        <w:br/>
        <w:t>services of the British armed forces in the liberation of</w:t>
        <w:br/>
        <w:t>Mosul in Iraq in recent days must be commended. Will</w:t>
        <w:br/>
        <w:t>the Secretary of State tell me what plans we have for</w:t>
        <w:br/>
        <w:t>further involvement in Iraq and whether he agrees that</w:t>
        <w:br/>
        <w:t>the British Army has a crucial role in mentoring and</w:t>
        <w:br/>
        <w:t>training the Iraqi forces, who are a hugely important</w:t>
        <w:br/>
        <w:t>ally?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a Minister in the Ministry of</w:t>
        <w:br/>
        <w:t>Defence rather than the Secretary of State, but I am</w:t>
        <w:br/>
        <w:t>glad that my hon. Friend has such confidence in me. I</w:t>
        <w:br/>
        <w:t>welcome him to his place. It was a pleasure to join him</w:t>
        <w:br/>
        <w:t>on the 35th anniversary of the Falklands conflict. He is</w:t>
        <w:br/>
        <w:t>right to ask what should happen next. As we have seen</w:t>
        <w:br/>
        <w:t>so many times in various conflicts, there has not been</w:t>
        <w:br/>
        <w:t>that important transition from war-fighting to peacekeeping,</w:t>
        <w:br/>
        <w:t>but I know that the Secretary of State is involved in this</w:t>
        <w:br/>
        <w:t>matter.</w:t>
      </w:r>
    </w:p>
    <w:p>
      <w:pPr>
        <w:pStyle w:val="Style34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5" w:name="bookmark25"/>
      <w:bookmarkStart w:id="26" w:name="bookmark2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Common Defence and Security Policy</w:t>
      </w:r>
      <w:bookmarkEnd w:id="25"/>
      <w:bookmarkEnd w:id="26"/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Kerry McCarthy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(Bristol East) (Lab): What discussions</w:t>
        <w:br/>
        <w:t>he has had with his European counterparts on the effect</w:t>
        <w:br/>
        <w:t>of the UK leaving the EU on the UK's participation in</w:t>
        <w:br/>
        <w:t xml:space="preserve">the Common Defence and Security Policy.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[900296]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Defence (Sir Michael Fallon):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While still an EU member, we will maintain our</w:t>
        <w:br/>
        <w:t>contributions to CSDP missions and operations. The</w:t>
        <w:br/>
        <w:t>Prime Minister has made it clear that after Brexit we</w:t>
        <w:br/>
        <w:t>want a deep and special partnership with the European</w:t>
        <w:br/>
        <w:t>Union that encompasses economic and security</w:t>
        <w:br/>
        <w:t>co-operation. Europe remains our continent, and we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continue to play our part in its security, through</w:t>
        <w:br/>
        <w:t>NATO, through our bilateral relationships and through</w:t>
        <w:br/>
        <w:t>collaboration on defence and research programmes.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Kerry McCarthy: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the Secretary of State for</w:t>
        <w:br/>
        <w:t>that response. Last week, giving evidence in the Lords,</w:t>
        <w:br/>
        <w:t>Baroness Ashton, Lord Robertson and Lord Hague all</w:t>
        <w:br/>
        <w:t>expressed concern about the impact of Brexit on our</w:t>
        <w:br/>
        <w:t>influence in the world. Does the Secretary of State</w:t>
        <w:br/>
        <w:t>agree with Lord Hague that we should be seeking</w:t>
        <w:br/>
        <w:t>permanent membership of the EU's Political and Security</w:t>
        <w:br/>
        <w:t>Committee to ensure that we can lead a united response</w:t>
        <w:br/>
        <w:t>on issues such as sanctions on Iran and that we have a</w:t>
        <w:br/>
        <w:t>united voice on the Falklands?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After Brexit, we will still have the</w:t>
        <w:br/>
        <w:t>largest defence budget and the largest navy in Europe.</w:t>
        <w:br/>
        <w:t>We have a range of assets and capabilities on which</w:t>
        <w:br/>
        <w:t>other countries in Europe will want to continue to work</w:t>
        <w:br/>
        <w:t>with us. So far as foreign policy is concerned, we have</w:t>
        <w:br/>
        <w:t>not yet got to the point in the negotiations of sorting</w:t>
        <w:br/>
        <w:t>out exactly what the relationship will be, but let me</w:t>
        <w:br/>
        <w:t>assure the hon. Lady that I expect to continue our</w:t>
        <w:br/>
        <w:t>co-operation with my fellow Defence Ministers.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Jack Lopresti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(Filton and Bradley Stoke) (Con): Does</w:t>
        <w:br/>
        <w:t>my right hon. Friend agree that it would be far better</w:t>
        <w:br/>
        <w:t>for our European friends to focus on their NATO</w:t>
        <w:br/>
        <w:t>membership and their commitment to defence spending</w:t>
        <w:br/>
        <w:t>of 2% of their GDP, rather than trying to create some</w:t>
        <w:br/>
        <w:t>sort of bogus EU defence force?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all agreed—it was not just</w:t>
        <w:br/>
        <w:t>Britain—at the time of the Warsaw summit that the</w:t>
        <w:br/>
        <w:t>European Union and NATO needed to work together</w:t>
        <w:br/>
        <w:t>to avoid unnecessary duplication. We agreed to co-operate</w:t>
        <w:br/>
        <w:t>in areas where both could add value but to avoid the</w:t>
        <w:br/>
        <w:t>need to set up fancy new headquarters and duplicate</w:t>
        <w:br/>
        <w:t>what was already being done in NATO.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Fabian Hamilton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(Leeds North East) (Lab): The</w:t>
        <w:br/>
        <w:t>European Defence Agency supports the improvement</w:t>
        <w:br/>
        <w:t>of defence capabilities and provides a forum for European</w:t>
        <w:br/>
        <w:t>co-operation on research and development. Will the</w:t>
        <w:br/>
        <w:t>Secretary of State be recommending that we remain a</w:t>
        <w:br/>
        <w:t>member of the EDA? If not, will he explain what our</w:t>
        <w:br/>
        <w:t>relationship with it will be, post-Brexit?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European Defence Agency is</w:t>
        <w:br/>
        <w:t>an important forum, but it is not the only forum in</w:t>
        <w:br/>
        <w:t>which collaboration takes place. Some of that collaboration</w:t>
        <w:br/>
        <w:t>is outside the treaty, including some of the work that we</w:t>
        <w:br/>
        <w:t>have done together on Typhoon and on other major</w:t>
        <w:br/>
        <w:t>equipment projects. Obviously we expect to have some</w:t>
        <w:br/>
        <w:t>kind of relationship with the European Defence Agency</w:t>
        <w:br/>
        <w:t>after Brexit, and that will be discussed in the negotiating</w:t>
        <w:br/>
        <w:t>process that awaits us.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Henry Smith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(Crawley) (Con): I am pleased to hear</w:t>
        <w:br/>
        <w:t>my right hon. Friend state that NATO is the cornerstone</w:t>
        <w:br/>
        <w:t>of our defence alliance. Will he assure me that the</w:t>
        <w:br/>
        <w:t>pan-European co-operation of defence contractors, such</w:t>
        <w:br/>
        <w:t>as Thales in my constituency, will continue?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Yes. Several important companies,</w:t>
        <w:br/>
        <w:t>such as Thales, Leonardo, Airbus and so on, are based</w:t>
        <w:br/>
        <w:t>both in Europe and in the United Kingdom, and it is</w:t>
        <w:br/>
        <w:t>important to ensure that their investment and employment</w:t>
        <w:br/>
        <w:t>here is fully taken into account after Brexit.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3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</w:p>
    <w:p>
      <w:pPr>
        <w:pStyle w:val="Style34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7" w:name="bookmark27"/>
      <w:bookmarkStart w:id="28" w:name="bookmark28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Service Accommodation</w:t>
      </w:r>
      <w:bookmarkEnd w:id="27"/>
      <w:bookmarkEnd w:id="28"/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Fiona Onasanya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(Peterborough) (Lab): What</w:t>
        <w:br/>
        <w:t>discussions he had with contractors on their delivery of</w:t>
        <w:br/>
        <w:t>service accommodation; and if he will make a statement.</w:t>
        <w:br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[900297]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(Mr Tobias Ellwood):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national housing prime contractor</w:t>
        <w:br/>
        <w:t>is CarillionAmey and, with support from the MOD,</w:t>
        <w:br/>
        <w:t>performance levels for service accommodation have</w:t>
        <w:br/>
        <w:t>been met and sustained. Both organisations meet monthly</w:t>
        <w:br/>
        <w:t>to review performance, and the Department will penalise</w:t>
        <w:br/>
        <w:t>poor performance where necessary.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Fiona Onasanya: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the Secretary of State for his</w:t>
        <w:br/>
        <w:t>response. What estimate has he made of the impact of</w:t>
        <w:br/>
        <w:t>renegotiating the lease in 2021? Will the costs fall on</w:t>
        <w:br/>
        <w:t>service families?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to the hon. Lady for</w:t>
        <w:br/>
        <w:t>calling me the Secretary of State; I hope that if enough</w:t>
        <w:br/>
        <w:t>people say that, it will actually—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should</w:t>
        <w:br/>
        <w:t>not say that. I will say, however, that the hon. Lady</w:t>
        <w:br/>
        <w:t>raises the important issue of ensuring that service family</w:t>
        <w:br/>
        <w:t>accommodation is up to par. That forms part of our</w:t>
        <w:br/>
        <w:t>armed forces people proposals, which I will be speaking</w:t>
        <w:br/>
        <w:t>more about in the House. I hope that we will have the</w:t>
        <w:br/>
        <w:t>opportunity to review the contract in 2021, but I hope</w:t>
        <w:br/>
        <w:t>the hon. Lady understands that negotiations will take</w:t>
        <w:br/>
        <w:t>place and that we will we keep the House updated.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Bridgen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West Leicestershire) (Con):</w:t>
        <w:br/>
        <w:t>Will my right hon. Friend assure the House that there</w:t>
        <w:br/>
        <w:t>are no plans to eradicate single-living accommodation</w:t>
        <w:br/>
        <w:t>for service personnel?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far as I understand it, there are no</w:t>
        <w:br/>
        <w:t>plans to remove single-living accommodation, which</w:t>
        <w:br/>
        <w:t>forms part of the complex offering of service family</w:t>
        <w:br/>
        <w:t>accommodation. As we have heard, we need to rationalise</w:t>
        <w:br/>
        <w:t>the defence estate across the country, and we are returning</w:t>
        <w:br/>
        <w:t>officers and personnel from the Rhine, which will require</w:t>
        <w:br/>
        <w:t>building projects, including single-living accommodation.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Gerald Jones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(Merthyr Tydfil and Rhymney) (Lab):</w:t>
        <w:br/>
        <w:t>As we have heard, the Armed Forces Pay Review Body's</w:t>
        <w:br/>
        <w:t>46th report found that there was an</w:t>
      </w:r>
    </w:p>
    <w:p>
      <w:pPr>
        <w:pStyle w:val="Style47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“overwhelming view that the maintenance service provided by</w:t>
        <w:br/>
        <w:t>CarillionAmey was continuing to fall well short of the needs of</w:t>
        <w:br/>
        <w:t>Service personnel and their families.”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Service families are tired of Government platitudes, so</w:t>
        <w:br/>
        <w:t>how bad do things have to get before the Government</w:t>
        <w:br/>
        <w:t>get a grip on the issue?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the hon. Gentleman to his</w:t>
        <w:br/>
        <w:t>place and to the Dispatch Box. He is right to raise that</w:t>
        <w:br/>
        <w:t>issue. I have just inherited this brief, and there has been</w:t>
        <w:br/>
        <w:t>concern about standards, in which the Secretary of</w:t>
        <w:br/>
        <w:t>State has taken a personal interest. We are ensuring that</w:t>
        <w:br/>
        <w:t>performance levels are up to par, and there will be an</w:t>
        <w:br/>
        <w:t>opportunity to renegotiate the contract in 2021.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Armed Forces Pay</w:t>
      </w:r>
    </w:p>
    <w:p>
      <w:pPr>
        <w:pStyle w:val="Style9"/>
        <w:keepNext w:val="0"/>
        <w:keepLines w:val="0"/>
        <w:framePr w:w="4728" w:h="14525" w:hRule="exact" w:wrap="none" w:vAnchor="page" w:hAnchor="page" w:x="1096" w:y="1471"/>
        <w:widowControl w:val="0"/>
        <w:numPr>
          <w:ilvl w:val="0"/>
          <w:numId w:val="1"/>
        </w:numPr>
        <w:shd w:val="clear" w:color="auto" w:fill="auto"/>
        <w:tabs>
          <w:tab w:pos="495" w:val="left"/>
        </w:tabs>
        <w:bidi w:val="0"/>
        <w:spacing w:before="0" w:after="0" w:line="240" w:lineRule="auto"/>
        <w:ind w:left="0" w:right="0"/>
        <w:jc w:val="both"/>
        <w:rPr>
          <w:sz w:val="16"/>
          <w:szCs w:val="16"/>
        </w:rPr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Mike Amesbury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(Weaver Vale) (Lab): What recent</w:t>
        <w:br/>
        <w:t>discussions he has had with the Armed Forces Pay</w:t>
        <w:br/>
        <w:t>Review Body on levels of pay for the armed forces.</w:t>
        <w:br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[900299]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Defence (Sir Michael Fallon):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Ministers are in regular contact with the Armed Forces</w:t>
        <w:br/>
        <w:t>Pay Review Body as part of the annual pay round</w:t>
        <w:br/>
        <w:t>process. I gave oral evidence to the review body last</w:t>
        <w:br/>
        <w:t>November prior to its 2017 report, and I expect to meet</w:t>
        <w:br/>
        <w:t>it again prior to its 2018 report.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Mike Amesbury: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Given that every Minister, including</w:t>
        <w:br/>
        <w:t>the Defence Secretary, voted against lifting the pay cap,</w:t>
        <w:br/>
        <w:t>does that not prove that their praise is more hollow</w:t>
        <w:br/>
        <w:t>words than good deeds?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all want to see people in</w:t>
        <w:br/>
        <w:t>public service, including in the armed forces, properly</w:t>
        <w:br/>
        <w:t>remunerated for what they do, but any pay settlement</w:t>
        <w:br/>
        <w:t>must obviously take account of taxpayers' interests and</w:t>
        <w:br/>
        <w:t>be fair to our need to get our deficit under control. We</w:t>
        <w:br/>
        <w:t>are advised by an independent pay review body that,</w:t>
        <w:br/>
        <w:t>unlike some other pay review bodies, it is specifically</w:t>
        <w:br/>
        <w:t>required to look at comparability with the civilian sector</w:t>
        <w:br/>
        <w:t>and to take account of any evidence regarding recruitment</w:t>
        <w:br/>
        <w:t>and retention.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Philip Hollobone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(Kettering) (Con): At times</w:t>
        <w:br/>
        <w:t>when general employment levels rise and unemployment</w:t>
        <w:br/>
        <w:t>levels fall, and with the continued strength of our</w:t>
        <w:br/>
        <w:t>economy, it gets more and more difficult to recruit and</w:t>
        <w:br/>
        <w:t>retain armed forces personnel. Will those be key factors</w:t>
        <w:br/>
        <w:t>in the consideration of this issue?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right. We are</w:t>
        <w:br/>
        <w:t>competing for the best of every generation against other</w:t>
        <w:br/>
        <w:t>sectors of the economy, which of course are growing.</w:t>
        <w:br/>
        <w:t>The Armed Forces Pay Review Body, in recommending</w:t>
        <w:br/>
        <w:t>a 1% pay rise in its last report, said:</w:t>
      </w:r>
    </w:p>
    <w:p>
      <w:pPr>
        <w:pStyle w:val="Style47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“We believe tha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 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 increase of one per cent in base pa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 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</w:t>
        <w:br/>
        <w:t>broadly maintain pay comparability with the civilian sector.”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Doughty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(Cardiff South and Penarth) (Lab/</w:t>
        <w:br/>
        <w:t>Co-op): Further to that last question, figures released</w:t>
        <w:br/>
        <w:t>to me last week by the Secretary of State's Department</w:t>
        <w:br/>
        <w:t>in a written answer show that recruitment to our infantry</w:t>
        <w:br/>
        <w:t>fell by 18% in the last year alone. Does he not accept</w:t>
        <w:br/>
        <w:t>that not giving a fair pay rise is having a direct impact</w:t>
        <w:br/>
        <w:t>on recruitment?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is not the view of the Armed</w:t>
        <w:br/>
        <w:t>Forces Pay Review Body. As I have just indicated to the</w:t>
        <w:br/>
        <w:t>House, the pay review body believes that its settlement,</w:t>
        <w:br/>
        <w:t>recommended last year, does maintain pay comparability</w:t>
        <w:br/>
        <w:t>with the civilian sector. Some 8,000 people joined the</w:t>
        <w:br/>
        <w:t>armed forces in the last 12 months, but when the pay</w:t>
        <w:br/>
        <w:t>review body comes to make its recommendation for</w:t>
        <w:br/>
        <w:t>next year, it will of course look specifically at the</w:t>
        <w:br/>
        <w:t>evidence on recruitment and retention—and it does</w:t>
        <w:br/>
        <w:t>that in a way that some other review bodies are not able</w:t>
        <w:br/>
        <w:t>to do.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Nia Griffith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(Llanelli) (Lab): After losing her majority</w:t>
        <w:br/>
        <w:t>at the general election, the Prime Minister has now</w:t>
        <w:br/>
        <w:t>signalled that she is prepared to work across the House</w:t>
        <w:br/>
        <w:t>with other parties on areas of agreement. In that spirit,</w:t>
        <w:br/>
        <w:t>I make a constructive offer. The Government have just</w:t>
        <w:br/>
        <w:t>introduced the Armed Forces (Flexible Working) Bill in</w:t>
        <w:br/>
        <w:t>the other place. If the Government agree to amend the</w:t>
        <w:br/>
        <w:t>Bill to include a real-terms pay rise for our armed forces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3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personnel, they can count on Labour's support, so will</w:t>
        <w:br/>
        <w:t>they agree to work with us to give our armed forces the</w:t>
        <w:br/>
        <w:t>pay award they deserve?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all want to see our armed</w:t>
        <w:br/>
        <w:t>forces properly remunerated for the service they give us,</w:t>
        <w:br/>
        <w:t>but it is also incumbent on the hon. Lady to make it</w:t>
        <w:br/>
        <w:t>very clear how any increase she favours would be properly</w:t>
        <w:br/>
        <w:t>paid for. That is something she has not done and her</w:t>
        <w:br/>
        <w:t>party has not done—it certainly did not do it at the last</w:t>
        <w:br/>
        <w:t>election. The pay review body system is beyond party</w:t>
        <w:br/>
        <w:t>politics in this House. It is an independent pay review</w:t>
        <w:br/>
        <w:t>body that looks at comparability with the civilian sector,</w:t>
        <w:br/>
        <w:t>looks at the issue of retention and recruitment and</w:t>
        <w:br/>
        <w:t>makes its recommendation, which last year we accepted</w:t>
        <w:br/>
        <w:t>in full.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Nia Griffith: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contrary, our manifesto was fully</w:t>
        <w:br/>
        <w:t>funded, and the Government know that. They know</w:t>
        <w:br/>
        <w:t>how to raise taxes if they need them. The fact is that the</w:t>
        <w:br/>
        <w:t>Armed Forces Pay Review Body is severely constrained</w:t>
        <w:br/>
        <w:t>by the overall 1% cap on public sector pay that the</w:t>
        <w:br/>
        <w:t>Government have imposed. If the Government will not</w:t>
        <w:br/>
        <w:t>legislate for a pay rise, will the Secretary of State at least</w:t>
        <w:br/>
        <w:t>allow the pay review body to carry out a mid-year</w:t>
        <w:br/>
        <w:t>review and report on what our armed forces should be</w:t>
        <w:br/>
        <w:t>receiving if the cap were not in place?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staggered that the hon. Lady</w:t>
        <w:br/>
        <w:t>thinks her manifesto was fully costed or, indeed, fully</w:t>
        <w:br/>
        <w:t>funded. There were billions in that manifesto that were</w:t>
        <w:br/>
        <w:t>due to be borrowed and paid for by future generations.</w:t>
        <w:br/>
        <w:t>We have implemented the pay review body's</w:t>
        <w:br/>
        <w:t>recommendation in full for this financial year and, for</w:t>
        <w:br/>
        <w:t>next year, evidence is already being acquired by the pay</w:t>
        <w:br/>
        <w:t>review body. I will give my evidence to the pay review</w:t>
        <w:br/>
        <w:t>body later in the year, and we will see what it recommends.</w:t>
      </w:r>
    </w:p>
    <w:p>
      <w:pPr>
        <w:pStyle w:val="Style34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9" w:name="bookmark29"/>
      <w:bookmarkStart w:id="30" w:name="bookmark3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Royal Navy: Personnel</w:t>
      </w:r>
      <w:bookmarkEnd w:id="29"/>
      <w:bookmarkEnd w:id="30"/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numPr>
          <w:ilvl w:val="0"/>
          <w:numId w:val="1"/>
        </w:numPr>
        <w:shd w:val="clear" w:color="auto" w:fill="auto"/>
        <w:tabs>
          <w:tab w:pos="495" w:val="left"/>
        </w:tabs>
        <w:bidi w:val="0"/>
        <w:spacing w:before="0" w:line="240" w:lineRule="auto"/>
        <w:ind w:left="0" w:right="0"/>
        <w:jc w:val="both"/>
        <w:rPr>
          <w:sz w:val="16"/>
          <w:szCs w:val="16"/>
        </w:rPr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Mr John Baron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(Basildon and Billericay) (Con):</w:t>
        <w:br/>
        <w:t>What assessment he has made of whether the Royal</w:t>
        <w:br/>
        <w:t>Navy has sufficient personnel to operate (a) all vessels</w:t>
        <w:br/>
        <w:t>and (b) the Queen Elizabeth class aircraft carriers.</w:t>
        <w:br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[900300]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Minister of State, Ministry of Defence (Mark</w:t>
        <w:br/>
        <w:t xml:space="preserve">Lancaster):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Royal Navy is growing, with 400 more</w:t>
        <w:br/>
        <w:t>personnel, more ships and new submarines. The Royal</w:t>
        <w:br/>
        <w:t>Navy remains on track to achieve its manning levels for</w:t>
        <w:br/>
        <w:t>2020 and will have sufficient manpower to continue to</w:t>
        <w:br/>
        <w:t>meet all its operational requirements. That includes</w:t>
        <w:br/>
        <w:t>ensuring that the Queen Elizabeth class aircraft carriers</w:t>
        <w:br/>
        <w:t>can always operate safely and effectively.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Baron: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Given concerns that we are hollowing out</w:t>
        <w:br/>
        <w:t>our armed forces' manpower in favour of big-ticket</w:t>
        <w:br/>
        <w:t>items, what is the Minister, and indeed the Government,</w:t>
        <w:br/>
        <w:t>doing to ensure that we not only have the manpower to</w:t>
        <w:br/>
        <w:t>operate those big-ticket items but the ships to protect</w:t>
        <w:br/>
        <w:t>them when at sea? Global uncertainties abound, and</w:t>
        <w:br/>
        <w:t>over 90% of our trade is maritime borne.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highlights the</w:t>
        <w:br/>
        <w:t>challenges we face in recruiting in our growing economy,</w:t>
        <w:br/>
        <w:t>and I am pleased that the Navy's efforts to address</w:t>
        <w:br/>
        <w:t>shortages of engineers are beginning to show dividends,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through the personnel recovery programme. He will</w:t>
        <w:br/>
        <w:t>also be aware of our investment in offshore patrol</w:t>
        <w:br/>
        <w:t>vessels, five of which are currently under construction,</w:t>
        <w:br/>
        <w:t>and in the new Type 26s—we will cut steel later this</w:t>
        <w:br/>
        <w:t>month.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Ruth Smeeth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(Stoke-on-Trent North) (Lab): In March</w:t>
        <w:br/>
        <w:t>2017, total Royal Navy numbers were 710 below their</w:t>
        <w:br/>
        <w:t>liability, and it is reported that currently only six of our</w:t>
        <w:br/>
        <w:t>service escort platforms are at sea or fully operational.</w:t>
        <w:br/>
        <w:t>Given that last year we had a net manpower loss of 750,</w:t>
        <w:br/>
        <w:t>how can we be assured that we have the right retention</w:t>
        <w:br/>
        <w:t>policies to operate all of our platforms, when they are</w:t>
        <w:br/>
        <w:t>so desperately needed?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Royal Navy is growing; I am</w:t>
        <w:br/>
        <w:t>pleased that for the first time in a generation the</w:t>
        <w:br/>
        <w:t>establishment of the Royal Navy will grow, by 400, as I</w:t>
        <w:br/>
        <w:t>said. Ihave mentioned the personnel recovery programme,</w:t>
        <w:br/>
        <w:t>an excellent programme that has sought to address the</w:t>
        <w:br/>
        <w:t>shortages of engineers through apprenticeships and</w:t>
        <w:br/>
        <w:t>through affiliation with university technical colleges. It</w:t>
        <w:br/>
        <w:t>is a long-term programme, but it is working.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Wayne David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(Caerphilly) (Lab): The truth is that the</w:t>
        <w:br/>
        <w:t>Royal Navy has experienced catastrophic cuts in personnel</w:t>
        <w:br/>
        <w:t>over the past seven years and now the chickens are</w:t>
        <w:br/>
        <w:t>coming home to roost; the Navy is even asking 55 to</w:t>
        <w:br/>
        <w:t>60-year-olds to rejoin on short-term contracts. Will the</w:t>
        <w:br/>
        <w:t>Government now recognise the error of their ways and</w:t>
        <w:br/>
        <w:t>recruit, on good wages, the personnel we need? The</w:t>
        <w:br/>
        <w:t>Prime Minister has asked for ideas from the Opposition,</w:t>
        <w:br/>
        <w:t>so will the Minister pass my suggestion on to the Prime</w:t>
        <w:br/>
        <w:t>Minister?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 the greatest respect to the hon.</w:t>
        <w:br/>
        <w:t>Gentleman, this seems to be a common theme when we</w:t>
        <w:br/>
        <w:t>come to the Dispatch Box: he is always terribly negative.</w:t>
        <w:br/>
        <w:t>I am determined to try to support our serving personnel</w:t>
        <w:br/>
        <w:t>and, as I have tried to explain, an awful lot of effort is</w:t>
        <w:br/>
        <w:t>going in at the moment. This really is the year of the</w:t>
        <w:br/>
        <w:t>Navy, with more than £3 billion invested in the Royal</w:t>
        <w:br/>
        <w:t>Navy. We are seeing two new carriers; the fourth Astute</w:t>
        <w:br/>
        <w:t>class was launched recently; and we are seeing the</w:t>
        <w:br/>
        <w:t>contract launch for three Type 26s. The future is bright</w:t>
        <w:br/>
        <w:t>for the Royal Navy and I wish he would stop talking it</w:t>
        <w:br/>
        <w:t>down.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is no doubting the comprehensiveness</w:t>
        <w:br/>
        <w:t>of the replies, but if we could make slightly more timely</w:t>
        <w:br/>
        <w:t>progress, that would be appreciated by Back Benchers.</w:t>
      </w:r>
    </w:p>
    <w:p>
      <w:pPr>
        <w:pStyle w:val="Style34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31" w:name="bookmark31"/>
      <w:bookmarkStart w:id="32" w:name="bookmark3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Armed Forces Covenant</w:t>
      </w:r>
      <w:bookmarkEnd w:id="31"/>
      <w:bookmarkEnd w:id="32"/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numPr>
          <w:ilvl w:val="0"/>
          <w:numId w:val="1"/>
        </w:numPr>
        <w:shd w:val="clear" w:color="auto" w:fill="auto"/>
        <w:tabs>
          <w:tab w:pos="490" w:val="left"/>
        </w:tabs>
        <w:bidi w:val="0"/>
        <w:spacing w:before="0" w:after="220" w:line="228" w:lineRule="auto"/>
        <w:ind w:left="0" w:right="0"/>
        <w:jc w:val="both"/>
        <w:rPr>
          <w:sz w:val="16"/>
          <w:szCs w:val="16"/>
        </w:rPr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Lucy Allan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(Telford) (Con): What steps he is taking</w:t>
        <w:br/>
        <w:t xml:space="preserve">to strengthen the armed forces covenant.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[900301]</w:t>
      </w:r>
    </w:p>
    <w:p>
      <w:pPr>
        <w:pStyle w:val="Style9"/>
        <w:keepNext w:val="0"/>
        <w:keepLines w:val="0"/>
        <w:framePr w:w="4723" w:h="14520" w:hRule="exact" w:wrap="none" w:vAnchor="page" w:hAnchor="page" w:x="6088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(Mr Tobias Ellwood):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Government are committed</w:t>
        <w:br/>
        <w:t>to ensuring that service personnel, veterans and their</w:t>
        <w:br/>
        <w:t>families are not disadvantaged, and that special provision</w:t>
        <w:br/>
        <w:t>is made for those who have sacrificed the most. We will</w:t>
        <w:br/>
        <w:t>continue to use the £10 million annual covenant fund to</w:t>
        <w:br/>
        <w:t>build partnerships that support our military and wider</w:t>
        <w:br/>
        <w:t>society, including the recently launched veterans gateway,</w:t>
        <w:br/>
        <w:t>which was mentioned earlier.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3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Lucy Allan: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Some councils are much more proactive</w:t>
        <w:br/>
        <w:t>than others in supporting the armed forces covenant</w:t>
        <w:br/>
        <w:t>and in marking Armed Forces Day. Telford's Labour-run</w:t>
        <w:br/>
        <w:t>council has more work to do in ensuring that warm</w:t>
        <w:br/>
        <w:t>words on a website translate into action. What does he</w:t>
        <w:br/>
        <w:t>suggest can be done to encourage increased participation</w:t>
        <w:br/>
        <w:t>in future?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really upset to hear that Telford did</w:t>
        <w:br/>
        <w:t>not join the hundreds of local authorities across the</w:t>
        <w:br/>
        <w:t>country on 24 June to pay tribute to our armed forces. I</w:t>
        <w:br/>
        <w:t>was in Plymouth; as we have heard, the Minister of</w:t>
        <w:br/>
        <w:t>State, Ministry of Defence, my hon. Friend the hon.</w:t>
        <w:br/>
        <w:t>Member for Milton Keynes North (Mark Lancaster)</w:t>
        <w:br/>
        <w:t>was in Northern Ireland; the Under-Secretary of State</w:t>
        <w:br/>
        <w:t>for Defence, my hon. Friend the Member for West</w:t>
        <w:br/>
        <w:t>Worcestershire (Harriett Baldwin) was in Woolwich;</w:t>
        <w:br/>
        <w:t>and the Secretary of State was with the Prime Minister</w:t>
        <w:br/>
        <w:t>in Liverpool. I am not sure whether the Leader of the</w:t>
        <w:br/>
        <w:t>Opposition was on that day. We are putting a package</w:t>
        <w:br/>
        <w:t>of measures together to be given to all hon. Members,</w:t>
        <w:br/>
        <w:t>so that they can talk to their local authorities and so</w:t>
        <w:br/>
        <w:t>that next year Telford's council will join others around</w:t>
        <w:br/>
        <w:t>the country in paying tribute to our armed forces.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Rachel Reeves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(Leeds West) (Lab): The armed forces</w:t>
        <w:br/>
        <w:t>covenant is a covenant between those who serve on the</w:t>
        <w:br/>
        <w:t>frontline and the Government. Those serving on the</w:t>
        <w:br/>
        <w:t>frontline have over the past six years experienced a</w:t>
        <w:br/>
        <w:t>real-terms pay cut of about 10%, so does the Minister</w:t>
        <w:br/>
        <w:t>not agree that that bond of trust is wearing a little thin?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has already answered</w:t>
        <w:br/>
        <w:t>the question on the pay itself, but the hon. Lady is</w:t>
        <w:br/>
        <w:t>absolutely right in what she implies: we have to make</w:t>
        <w:br/>
        <w:t>sure that we look after our service personnel. We put</w:t>
        <w:br/>
        <w:t>them in danger and in harm's way, and we must look</w:t>
        <w:br/>
        <w:t>after them. Armed Forces Day is one opportunity for</w:t>
        <w:br/>
        <w:t>the nation to show its appreciation.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 Nusrat Ghani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(Wealden) (Con): The armed forces</w:t>
        <w:br/>
        <w:t>covenant covers equal access to healthcare. While on</w:t>
        <w:br/>
        <w:t>the armed forces parliamentary scheme, I met many</w:t>
        <w:br/>
        <w:t>veterans and serving personnel who have issues relating</w:t>
        <w:br/>
        <w:t>to stigma and mental health. What more is being done</w:t>
        <w:br/>
        <w:t>about that?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pleased to be launching the new</w:t>
        <w:br/>
        <w:t>mental health strategy at the end of the month. We are</w:t>
        <w:br/>
        <w:t>bringing together the “Five Eyes”—New Zealand,</w:t>
        <w:br/>
        <w:t>Australia, the United States, Canada and the United</w:t>
        <w:br/>
        <w:t>Kingdom—to share best practice on how best to look</w:t>
        <w:br/>
        <w:t>after our armed forces when they move, retire and</w:t>
        <w:br/>
        <w:t>become veterans.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Mrs Emma Lewell-Buck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(South Shields) (Lab): I am</w:t>
        <w:br/>
        <w:t>a proud patron of the veterans charity Forward Assist.</w:t>
        <w:br/>
        <w:t>Back in March, it was promised just under £200,000</w:t>
        <w:br/>
        <w:t>from the tampon tax fund to help its work with female</w:t>
        <w:br/>
        <w:t>veterans, but the money has yet to materialise. Will the</w:t>
        <w:br/>
        <w:t>Minister say why there has been a delay and when the</w:t>
        <w:br/>
        <w:t>money will be released?</w:t>
      </w:r>
    </w:p>
    <w:p>
      <w:pPr>
        <w:pStyle w:val="Style9"/>
        <w:keepNext w:val="0"/>
        <w:keepLines w:val="0"/>
        <w:framePr w:w="4728" w:h="14534" w:hRule="exact" w:wrap="none" w:vAnchor="page" w:hAnchor="page" w:x="1096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hope the hon. Lady will understand</w:t>
        <w:br/>
        <w:t>that I am not armed with that information, but I would</w:t>
        <w:br/>
        <w:t>be more than delighted to meet her to discuss the</w:t>
        <w:br/>
        <w:t>matter. I pay tribute to her for the work she does to</w:t>
        <w:br/>
        <w:t>support that important charity.</w:t>
      </w:r>
    </w:p>
    <w:p>
      <w:pPr>
        <w:pStyle w:val="Style34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33" w:name="bookmark33"/>
      <w:bookmarkStart w:id="34" w:name="bookmark3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Armed Forces: Life Satisfaction</w:t>
      </w:r>
      <w:bookmarkEnd w:id="33"/>
      <w:bookmarkEnd w:id="34"/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numPr>
          <w:ilvl w:val="0"/>
          <w:numId w:val="1"/>
        </w:numPr>
        <w:shd w:val="clear" w:color="auto" w:fill="auto"/>
        <w:tabs>
          <w:tab w:pos="591" w:val="left"/>
        </w:tabs>
        <w:bidi w:val="0"/>
        <w:spacing w:before="0" w:after="240" w:line="240" w:lineRule="auto"/>
        <w:ind w:left="0" w:right="0"/>
        <w:jc w:val="both"/>
        <w:rPr>
          <w:sz w:val="16"/>
          <w:szCs w:val="16"/>
        </w:rPr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Jenny Chapman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(Darlington) (Lab): What steps</w:t>
        <w:br/>
        <w:t>his Department is taking to improve service life satisfaction</w:t>
        <w:br/>
        <w:t xml:space="preserve">rates in the Armed Forces.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[900302]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(Mr Tobias Ellwood):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experience and morale of</w:t>
        <w:br/>
        <w:t>service personnel are central to defence. Both the</w:t>
        <w:br/>
        <w:t>Department and the new single services place the</w:t>
        <w:br/>
        <w:t>management of this as a high priority. As such, we have</w:t>
        <w:br/>
        <w:t>put in place a large number of programmes, namely the</w:t>
        <w:br/>
        <w:t>flexible engagement system—a Bill on which will come</w:t>
        <w:br/>
        <w:t>to the House shortly—the future accommodation model,</w:t>
        <w:br/>
        <w:t>the new joiners offer and the armed forces family strategy.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Jenny Chapman: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Currently, forces families are given</w:t>
        <w:br/>
        <w:t>special assistance by local authorities when they leave</w:t>
        <w:br/>
        <w:t>the Army. Is the Minister aware that, upon divorce or</w:t>
        <w:br/>
        <w:t>separation, an Army spouse is instantly no longer classed</w:t>
        <w:br/>
        <w:t>as part of an Army family and receives no such support?</w:t>
        <w:br/>
        <w:t>Will he look into this and consider amending the advice</w:t>
        <w:br/>
        <w:t>given to local authorities?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certainly happy to look into that,</w:t>
        <w:br/>
        <w:t>and I am grateful that the hon. Lady has taken the</w:t>
        <w:br/>
        <w:t>matter up. It is important that we get the package of</w:t>
        <w:br/>
        <w:t>measures right so that we can support our armed forces</w:t>
        <w:br/>
        <w:t>personnel and their families as they transition through</w:t>
        <w:br/>
        <w:t>their career.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Will Quince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(Colchester) (Con): A key part of improving</w:t>
        <w:br/>
        <w:t>service life satisfaction is ensuring that soldiers can get</w:t>
        <w:br/>
        <w:t>their children into a good school that understands</w:t>
        <w:br/>
        <w:t>military life. Will the Minister join me in congratulating</w:t>
        <w:br/>
        <w:t>Montgomery Infant School and Nursery and Montgomery</w:t>
        <w:br/>
        <w:t>Junior School, which are celebrating having served the</w:t>
        <w:br/>
        <w:t>military community in Colchester for 50 years?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my hon. Friend to his place.</w:t>
        <w:br/>
        <w:t>Those are two schools out of almost 500 around the</w:t>
        <w:br/>
        <w:t>country that are located near garrisons and that provide</w:t>
        <w:br/>
        <w:t>support for the children of armed forces personnel. It is</w:t>
        <w:br/>
        <w:t>important that that continues. The service pupil premium</w:t>
        <w:br/>
        <w:t>is important for making sure that we look after those</w:t>
        <w:br/>
        <w:t>pupils, particularly as they end up moving around because</w:t>
        <w:br/>
        <w:t>of their parents' careers.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 Cryer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(Leyton and Wanstead) (Lab): Would</w:t>
        <w:br/>
        <w:t>service life satisfaction rates be improved by job security?</w:t>
        <w:br/>
        <w:t>On that basis, will the Minister assure the House that</w:t>
        <w:br/>
        <w:t>the Army will be no smaller at the end of this Parliament</w:t>
        <w:br/>
        <w:t>than it is now?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is absolutely the intention. The</w:t>
        <w:br/>
        <w:t>hon. Gentleman is right to look at the life satisfaction</w:t>
        <w:br/>
        <w:t>survey, which is one reason behind some of the initiatives</w:t>
        <w:br/>
        <w:t>that I have mentioned, including the various reviews</w:t>
        <w:br/>
        <w:t>that are taking place.</w:t>
      </w:r>
    </w:p>
    <w:p>
      <w:pPr>
        <w:pStyle w:val="Style34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35" w:name="bookmark35"/>
      <w:bookmarkStart w:id="36" w:name="bookmark3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Defence Spending</w:t>
      </w:r>
      <w:bookmarkEnd w:id="35"/>
      <w:bookmarkEnd w:id="36"/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11.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Michael Tomlinson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(Mid Dorset and North Poole)</w:t>
        <w:br/>
        <w:t>(Con): What plans the Government have to increase the</w:t>
        <w:br/>
        <w:t xml:space="preserve">defence budget in this Parliament.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[900303]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99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8"/>
        <w:keepNext w:val="0"/>
        <w:keepLines w:val="0"/>
        <w:framePr w:wrap="none" w:vAnchor="page" w:hAnchor="page" w:x="286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6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0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16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Defence (Sir Michael Fallon):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Our defence budget for 2017-18 is £36 billion, and we</w:t>
        <w:br/>
        <w:t>are committed to increasing it by at least half a per cent</w:t>
        <w:br/>
        <w:t>above inflation every year of this Parliament. In addition,</w:t>
        <w:br/>
        <w:t>we are committed to continuing to meet the NATO</w:t>
        <w:br/>
        <w:t>guideline to spend at least 2% of our GDP on defence</w:t>
        <w:br/>
        <w:t>until 2022. Those two commitments will ensure that our</w:t>
        <w:br/>
        <w:t>armed forces can help to keep Britain safe.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United Kingdom leads the</w:t>
        <w:br/>
        <w:t>way, with the biggest defence budget in Europe, but</w:t>
        <w:br/>
        <w:t>what more can be done to encourage other nations to</w:t>
        <w:br/>
        <w:t>play their part and increase their spending to protect</w:t>
        <w:br/>
        <w:t>our collective security?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Since the Wales summit in 2014,</w:t>
        <w:br/>
        <w:t>defence spending by our allies in Europe has been</w:t>
        <w:br/>
        <w:t>increasing. Three more countries now meet that 2% target</w:t>
        <w:br/>
        <w:t>and more than 20 are committed to meeting it by a</w:t>
        <w:br/>
        <w:t>particular date. We continue to press those allies that</w:t>
        <w:br/>
        <w:t>have not yet met or planned to meet the target to do so.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Barry Sheerman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(Huddersfield) (Lab/Co-op): The</w:t>
        <w:br/>
        <w:t>Secretary of State will know that his Department recently</w:t>
        <w:br/>
        <w:t>stated that the trained strength of our armed forces is</w:t>
        <w:br/>
        <w:t>down below 140,000. If we are to keep people in our</w:t>
        <w:br/>
        <w:t>armed services satisfied, can we go back to what they</w:t>
        <w:br/>
        <w:t>were proud of—the tradition of taking in a lot of</w:t>
        <w:br/>
        <w:t>trainees and being one of the best trainers in the world?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3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are one of the best trainers in</w:t>
        <w:br/>
        <w:t>the world, and our armed forces training is highly</w:t>
        <w:br/>
        <w:t>respected the world over. Other countries are constantly</w:t>
        <w:br/>
        <w:t>telling me that they want more places at Cranwell,</w:t>
        <w:br/>
        <w:t>Sandhurst and Dartmouth; they also want our armed</w:t>
        <w:br/>
        <w:t>forces to go out and train, as we are doing in Ukraine</w:t>
        <w:br/>
        <w:t>and Nigeria; and we have the largest apprenticeship</w:t>
        <w:br/>
        <w:t>programme in the country.</w:t>
      </w:r>
    </w:p>
    <w:p>
      <w:pPr>
        <w:pStyle w:val="Style34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7" w:name="bookmark37"/>
      <w:bookmarkStart w:id="38" w:name="bookmark38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Dreadnought Submarines</w:t>
      </w:r>
      <w:bookmarkEnd w:id="37"/>
      <w:bookmarkEnd w:id="38"/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tabs>
          <w:tab w:pos="4080" w:val="left"/>
        </w:tabs>
        <w:bidi w:val="0"/>
        <w:spacing w:before="0" w:after="22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12.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Sir Desmond Swayne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(New Forest West) (Con):</w:t>
        <w:br/>
        <w:t>What progress is being made on implementing the</w:t>
        <w:br/>
        <w:t>Dreadnought submarine programme.</w:t>
        <w:tab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[900304]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tabs>
          <w:tab w:pos="4080" w:val="left"/>
        </w:tabs>
        <w:bidi w:val="0"/>
        <w:spacing w:before="0" w:after="22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16.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Mrs Pauline Latham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(Mid Derbyshire) (Con):</w:t>
        <w:br/>
        <w:t>What progress there has been on the programme to</w:t>
        <w:br/>
        <w:t>build four Dreadnought submarines.</w:t>
        <w:tab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[900308]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(Harriett Baldwin):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Thanks to the vote a year ago, the</w:t>
        <w:br/>
        <w:t>Dreadnought programme to replace the four Vanguard</w:t>
        <w:t>-</w:t>
        <w:br/>
        <w:t>class nuclear-armed submarines ison schedule. Construction</w:t>
        <w:br/>
        <w:t>on Dreadnought, the first of her class, commenced as</w:t>
        <w:br/>
        <w:t>planned in October 2016 at the BAE Systems yard in</w:t>
        <w:br/>
        <w:t>Barrow-in-Furness.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Desmond Swayne: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the handover from Vanguard</w:t>
        <w:br/>
        <w:t>to Dreadnought be seamless?</w:t>
      </w:r>
    </w:p>
    <w:p>
      <w:pPr>
        <w:pStyle w:val="Style9"/>
        <w:keepNext w:val="0"/>
        <w:keepLines w:val="0"/>
        <w:framePr w:w="4728" w:h="14525" w:hRule="exact" w:wrap="none" w:vAnchor="page" w:hAnchor="page" w:x="1094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Harriett Baldwin: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Certainly if I and the 80% of people</w:t>
        <w:br/>
        <w:t>who took part in the vote a year ago have anything to</w:t>
        <w:br/>
        <w:t>do with it, it will be. I gently draw the House's attention</w:t>
        <w:br/>
        <w:t>to the fact that both the shadow Defence Secretary and</w:t>
        <w:br/>
        <w:t>the Leader of the Opposition voted in the opposite</w:t>
        <w:br/>
        <w:t>Lobby on that day.</w:t>
      </w:r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Perhaps the right hon. Member for New</w:t>
        <w:br/>
        <w:t>Forest West (Sir Desmond Swayne) would be good</w:t>
        <w:br/>
        <w:t>enough to circulate to all parliamentary colleagues his</w:t>
        <w:br/>
        <w:t>textbook on succinct questions from which they would</w:t>
        <w:br/>
        <w:t>greatly benefit.</w:t>
      </w:r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Mrs Latham: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Dreadnought submarine programme</w:t>
        <w:br/>
        <w:t>is important to my constituents, many of whom work at</w:t>
        <w:br/>
        <w:t>the Rolls-Royce Raynesway facility which is building</w:t>
        <w:br/>
        <w:t>the pressurised water reactors that will go into those</w:t>
        <w:br/>
        <w:t>submarines. Rolls-Royce has been investing very heavily</w:t>
        <w:br/>
        <w:t>in the new facility to meet the demands of this programme.</w:t>
        <w:br/>
        <w:t>When will the Government make a decision?</w:t>
      </w:r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Harriett Baldwin: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 right</w:t>
        <w:br/>
        <w:t>to highlight the fact that companies not just in Barrow-</w:t>
        <w:br/>
        <w:t>in-Furness but up and down this country are involved</w:t>
        <w:br/>
        <w:t>in carrying out highly skilled work in this incredibly</w:t>
        <w:br/>
        <w:t>elaborate programme. I had the pleasure of visiting</w:t>
        <w:br/>
        <w:t>Raynesway and her nearby constituency and I know</w:t>
        <w:br/>
        <w:t>how many people in Derby and in Derbyshire depend</w:t>
        <w:br/>
        <w:t>on that programme. I can assure her that we are making</w:t>
        <w:br/>
        <w:t>substantial investment in the site.</w:t>
      </w:r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 Woodcock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(Barrow and Furness) (Lab/Co-op):</w:t>
        <w:br/>
        <w:t>We were looking forward to discussing this very issue</w:t>
        <w:br/>
        <w:t>with the Minister during the general election campaign.</w:t>
        <w:br/>
        <w:t>I do not know what happened to her; perhaps she can</w:t>
        <w:br/>
        <w:t>come up tosee us next time. Will she put the Government's</w:t>
        <w:br/>
        <w:t>full support behind our campaign now to raise education</w:t>
        <w:br/>
        <w:t>standards in the Furness area where, for generations,</w:t>
        <w:br/>
        <w:t>school leavers have had below average English and</w:t>
        <w:br/>
        <w:t>maths results, which is simply not good enough if we</w:t>
        <w:br/>
        <w:t>are to remain on track for the Dreadnought programme?</w:t>
      </w:r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Harriett Baldwin: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is very kind to</w:t>
        <w:br/>
        <w:t>invite me for another visit to his constituency. I shall</w:t>
        <w:br/>
        <w:t>look forward to it. He rightly raises the important issue</w:t>
        <w:br/>
        <w:t>of the skills that we need as a country for these highly</w:t>
        <w:br/>
        <w:t>skilled and important jobs. I know that the Under-Secretary</w:t>
        <w:br/>
        <w:t>of State for Defence, my right hon. Friend the Member</w:t>
        <w:br/>
        <w:t>for Bournemouth East (Mr Ellwood), will be very happy</w:t>
        <w:br/>
        <w:t>to meet him to discuss what we are doing as we ensure</w:t>
        <w:br/>
        <w:t>that we put in place that pipeline of skills.</w:t>
      </w:r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Luke Pollard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(Plymouth, Sutton and Devonport) (Lab/</w:t>
        <w:br/>
        <w:t>Co-op): I welcome the investment in the Dreadnought-class</w:t>
        <w:br/>
        <w:t>submarines, which will bring investment to Devonport</w:t>
        <w:br/>
        <w:t>dockyard in my constituency. Does the Minister agree</w:t>
        <w:br/>
        <w:t>that we also need to deal with the legacy of current and</w:t>
        <w:br/>
        <w:t>previous submarines and accelerate the slow pace of the</w:t>
        <w:br/>
        <w:t>submarine dismantling programme?</w:t>
      </w:r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Harriett Baldwin: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congratulate the hon. Gentleman,</w:t>
        <w:br/>
        <w:t>who is the son of a submariner, on his arrival in this</w:t>
        <w:br/>
        <w:t>place. It is wonderful to have someone taking such a</w:t>
        <w:br/>
        <w:t>close interest in the matter. He will be aware that it is the</w:t>
        <w:br/>
        <w:t>subject of ongoing commercial negotiations. We will</w:t>
        <w:br/>
        <w:t>keep the House informed.</w:t>
      </w:r>
    </w:p>
    <w:p>
      <w:pPr>
        <w:pStyle w:val="Style34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bookmarkStart w:id="39" w:name="bookmark39"/>
      <w:bookmarkStart w:id="40" w:name="bookmark4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Defence Spending</w:t>
      </w:r>
      <w:bookmarkEnd w:id="39"/>
      <w:bookmarkEnd w:id="40"/>
    </w:p>
    <w:p>
      <w:pPr>
        <w:pStyle w:val="Style9"/>
        <w:keepNext w:val="0"/>
        <w:keepLines w:val="0"/>
        <w:framePr w:w="4728" w:h="14525" w:hRule="exact" w:wrap="none" w:vAnchor="page" w:hAnchor="page" w:x="6086" w:y="1471"/>
        <w:widowControl w:val="0"/>
        <w:shd w:val="clear" w:color="auto" w:fill="auto"/>
        <w:bidi w:val="0"/>
        <w:spacing w:before="0" w:after="0" w:line="233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13.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Paul Scully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(Sutton and Cheam) (Con): What</w:t>
        <w:br/>
        <w:t>estimate he has made of the level of defence spending</w:t>
        <w:br/>
        <w:t xml:space="preserve">required over the course of this Parliament.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[900305]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3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18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tabs>
          <w:tab w:pos="4008" w:val="left"/>
        </w:tabs>
        <w:bidi w:val="0"/>
        <w:spacing w:before="0" w:after="260" w:line="240" w:lineRule="auto"/>
        <w:ind w:left="0" w:right="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18.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Jo Churchill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(Bury St Edmunds) (Con): What</w:t>
        <w:br/>
        <w:t>estimate he has made of the level of defence spending</w:t>
        <w:br/>
        <w:t>required over the course of this Parliament.</w:t>
        <w:tab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[900311]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Defence (Sir Michael Fallon):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Government have committed to meeting the NATO</w:t>
        <w:br/>
        <w:t>guideline to spend at least 2% of our GDP on defence</w:t>
        <w:br/>
        <w:t>until the end of this Parliament, and to increase spending</w:t>
        <w:br/>
        <w:t>by at least half a per cent ahead of inflation every year</w:t>
        <w:br/>
        <w:t>of this Parliament.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Paul Scully: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 it not the case that we only need a</w:t>
        <w:br/>
        <w:t>growing defence budget if we are committed to leading</w:t>
        <w:br/>
        <w:t>in NATO, investing in our armed forces and giving</w:t>
        <w:br/>
        <w:t>them the equipment they need and maintaining our</w:t>
        <w:br/>
        <w:t>nuclear deterrent? Is it also not the case that this party is</w:t>
        <w:br/>
        <w:t>the only one that is committed to all three?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spot on. We</w:t>
        <w:br/>
        <w:t>are leading by example in NATO. We are the second</w:t>
        <w:br/>
        <w:t>biggest defence spender in the alliance—one of only six</w:t>
        <w:br/>
        <w:t>members spending 2%—and we are committed to investing</w:t>
        <w:br/>
        <w:t>£178 billion in equipment between 2016 and 2026. Our</w:t>
        <w:br/>
        <w:t>growing defence budget means more ships, more planes,</w:t>
        <w:br/>
        <w:t>more armoured vehicles and more cutting-edge equipment</w:t>
        <w:br/>
        <w:t>for our forces.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 Churchill: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the Secretary of State join me in</w:t>
        <w:br/>
        <w:t>welcoming the Apache helicopter package worth £48 million</w:t>
        <w:br/>
        <w:t>to secure high-skilled jobs at Wattisham airfield in my</w:t>
        <w:br/>
        <w:t>constituency, and does he agree that that will help our</w:t>
        <w:br/>
        <w:t>armed forces to keep us safe, and that it is all due to a</w:t>
        <w:br/>
        <w:t>growing defence budget?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Yes, I was very pleased to announce</w:t>
        <w:br/>
        <w:t>this £48 million contract earlier this year, which will</w:t>
        <w:br/>
        <w:t>support jobs in my hon. Friend's area and provide</w:t>
        <w:br/>
        <w:t>world-class Apache training for our personnel. The</w:t>
        <w:br/>
        <w:t>Apache is a vital part of the British Army's fighting</w:t>
        <w:br/>
        <w:t>force and this investment is only possible thanks to a</w:t>
        <w:br/>
        <w:t>rising defence budget.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Chris Bryant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(Rhondda) (Lab): The UK was a central</w:t>
        <w:br/>
        <w:t>part of the European forces in Bosnia, Althea, and in</w:t>
        <w:br/>
        <w:t>the Mediterranean, Atalanta. Does this mean that the</w:t>
        <w:br/>
        <w:t>Government will be committing to remain part of such</w:t>
        <w:br/>
        <w:t>European forces in the future, after we have left the</w:t>
        <w:br/>
        <w:t>European Union?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will become clearer after we</w:t>
        <w:br/>
        <w:t>leave, but we play an important part in Sophia, Althea</w:t>
        <w:br/>
        <w:t>and Atalanta not just because of our membership of</w:t>
        <w:br/>
        <w:t>the European Union but because it is in our national</w:t>
        <w:br/>
        <w:t>interest to help to deal with migration, to curb piracy</w:t>
        <w:br/>
        <w:t>off the horn of Africa and to help to stabilise the</w:t>
        <w:br/>
        <w:t>western Balkans.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2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this question, I call John Howell.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[900307]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 Howell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(Henley) (Con): The millions</w:t>
        <w:br/>
        <w:t>spent on technical innovation on bases around the</w:t>
        <w:br/>
        <w:t>UK is crucial, particularly on my own base of RAF</w:t>
        <w:br/>
        <w:t>Benson, where CAE is a big contributor. Does the</w:t>
        <w:br/>
        <w:t>Secretary of State agree with that and what will he do</w:t>
        <w:br/>
        <w:t>to continue it?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Yes, I do agree with that. That is</w:t>
        <w:br/>
        <w:t>why we have set aside a specific innovation fund to</w:t>
        <w:br/>
        <w:t>encourage more innovation in defence and to get more</w:t>
        <w:br/>
        <w:t>of our small and medium-sized businesses, of which I</w:t>
        <w:br/>
        <w:t>know there are a large number in and around my hon.</w:t>
        <w:br/>
        <w:t>Friend's constituency, to help us find these cutting-edge</w:t>
        <w:br/>
        <w:t>solutions.</w:t>
      </w:r>
    </w:p>
    <w:p>
      <w:pPr>
        <w:pStyle w:val="Style34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1" w:name="bookmark41"/>
      <w:bookmarkStart w:id="42" w:name="bookmark4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Defence Suppliers: Innovation</w:t>
      </w:r>
      <w:bookmarkEnd w:id="41"/>
      <w:bookmarkEnd w:id="42"/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  <w:rPr>
          <w:sz w:val="16"/>
          <w:szCs w:val="16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14.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Nigel Mills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(Amber Valley) (Con): What steps he</w:t>
        <w:br/>
        <w:t>is taking to encourage innovation by defence suppliers.</w:t>
        <w:br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[900306]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(Harriett Baldwin):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 an equipment plan worth</w:t>
        <w:br/>
        <w:t>£178 billion and a rising defence budget, there are great</w:t>
        <w:br/>
        <w:t>opportunities for innovative suppliers. The £800 million</w:t>
        <w:br/>
        <w:t>innovation fund will provide the Ministry of Defence</w:t>
        <w:br/>
        <w:t>with the freedom to pursue innovative solutions in an</w:t>
        <w:br/>
        <w:t>open, competitive process.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Nigel Mills: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the Minister ensure that there is</w:t>
        <w:br/>
        <w:t>greater risk appetite in which projects are selected for</w:t>
        <w:br/>
        <w:t>funding to ensure that our armed forces have the best</w:t>
        <w:br/>
        <w:t>technology available to them?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Harriett Baldwin: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 right</w:t>
        <w:br/>
        <w:t>to highlight this issue. It is one of the things that we</w:t>
        <w:br/>
        <w:t>weight when we consider awards through the innovation</w:t>
        <w:br/>
        <w:t>fund to ensure that the projects with the highest risks</w:t>
        <w:br/>
        <w:t>but the biggest potential pay-off are the ones that are</w:t>
        <w:br/>
        <w:t>invested in.</w:t>
      </w:r>
    </w:p>
    <w:p>
      <w:pPr>
        <w:pStyle w:val="Style34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3" w:name="bookmark43"/>
      <w:bookmarkStart w:id="44" w:name="bookmark4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Topical Questions</w:t>
      </w:r>
      <w:bookmarkEnd w:id="43"/>
      <w:bookmarkEnd w:id="44"/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T1.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[900318]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Derek Thomas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(St Ives) (Con): If he will</w:t>
        <w:br/>
        <w:t>make a statement on his departmental responsibilities.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Defence (Sir Michael Fallon):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an honour to be reappointed as Defence Secretary.</w:t>
        <w:br/>
        <w:t>Our party has a proud record of supporting our armed</w:t>
        <w:br/>
        <w:t>forces and providing the budget to ensure that they have</w:t>
        <w:br/>
        <w:t>the capabilities they need. Since the election, our new</w:t>
        <w:br/>
        <w:t>carrier, HMS Queen Elizabeth, has sailed, Daesh has</w:t>
        <w:br/>
        <w:t>been defeated in Mosul with further RAF strikes in</w:t>
        <w:br/>
        <w:t>Syria and Iraq, and we have signed up Sweden and</w:t>
        <w:br/>
        <w:t>Finland to join our joint expeditionary force, demonstrating</w:t>
        <w:br/>
        <w:t>that Britain continues to step up in the world.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Derek Thomas: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that note, as the MP with RNAS</w:t>
        <w:br/>
        <w:t>Culdrose in my constituency, may I ask the Secretary of</w:t>
        <w:br/>
        <w:t>State for an update on airpower capability and training</w:t>
        <w:br/>
        <w:t>for the new Queen Elizabeth aircraft carrier?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Queen Elizabeth is designed</w:t>
        <w:br/>
        <w:t>to operate the F-35B Lightning II aircraft. One hundred</w:t>
        <w:br/>
        <w:t>and twenty British pilots and aircrew are training on the</w:t>
        <w:br/>
        <w:t>first 10 of these aircraft in the United States ahead of</w:t>
        <w:br/>
        <w:t>their arrival in the UK next year. The carrier will also</w:t>
        <w:br/>
        <w:t>operate Royal Navy Merlin helicopters, specifically those</w:t>
        <w:br/>
        <w:t>based in my hon. Friend's constituency at Royal Naval</w:t>
        <w:br/>
        <w:t>Air Station Culdrose.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Nia Griffith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(Llanelli) (Lab): We welcome the fact</w:t>
        <w:br/>
        <w:t>that Iraqi forces, backed by the coalition air strikes,</w:t>
        <w:br/>
        <w:t>have managed to retake Mosul, with only a small section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19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3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the city still under Daesh control. This has been a</w:t>
        <w:br/>
        <w:t>challenging and complex operation, and we pay tribute</w:t>
        <w:br/>
        <w:t>to the personnel who have played a part in it, including</w:t>
        <w:br/>
        <w:t>our forces working on Operation Shader. We know that</w:t>
        <w:br/>
        <w:t>the battle against Daesh and its evil ideology is far from</w:t>
        <w:br/>
        <w:t>over, so will the Secretary of State update the House on</w:t>
        <w:br/>
        <w:t>what further support our armed forces will be providing</w:t>
        <w:br/>
        <w:t>as Iraq's ground troops advance westwards towards Tal</w:t>
        <w:br/>
        <w:t>Afar?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good to be able to agree with</w:t>
        <w:br/>
        <w:t>the hon. Lady about something today, and I join her in</w:t>
        <w:br/>
        <w:t>paying tribute to our services—the RAF, which has</w:t>
        <w:br/>
        <w:t>carried out more than 1,400 strikes in just under three</w:t>
        <w:br/>
        <w:t>years; the Army, which has helped to train more than</w:t>
        <w:br/>
        <w:t>50,000 Iraqi and peshmerga troops;, and the Royal</w:t>
        <w:br/>
        <w:t>Navy, which has helped to guard the American and</w:t>
        <w:br/>
        <w:t>French carriers when they have been striking from the</w:t>
        <w:br/>
        <w:t>Gulf. The military campaign is not over with the fall of</w:t>
        <w:br/>
        <w:t>Mosul. There remain other towns—Tal Afar, Hawija, in</w:t>
        <w:br/>
        <w:t>Nineveh province—and there are remnants of Daesh</w:t>
        <w:br/>
        <w:t>coalescing around the Middle Euphrates river valley, so</w:t>
        <w:br/>
        <w:t>there is still more work to be done, but there are</w:t>
        <w:br/>
        <w:t>4 million fewer people living under Daesh rule since this</w:t>
        <w:br/>
        <w:t>House gave us permission to engage in this campaign.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T2.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[900319]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James Heappey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(Wells) (Con): Further to</w:t>
        <w:br/>
        <w:t>the Secretary of State's update on progress against</w:t>
        <w:br/>
        <w:t>Daesh, I know that he will be as concerned as I am that</w:t>
        <w:br/>
        <w:t>as we defeat Daesh militarily on the ground, its threat</w:t>
        <w:br/>
        <w:t>seems to be changing as it attacks in other ways in</w:t>
        <w:br/>
        <w:t>other places. Will he update the House on what his</w:t>
        <w:br/>
        <w:t>Department is doing to counter those emerging new</w:t>
        <w:br/>
        <w:t>threats?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right that the</w:t>
        <w:br/>
        <w:t>military campaign up the Tigris and along the Euphrates</w:t>
        <w:br/>
        <w:t>is just part of the strategy. We need to continue disrupting</w:t>
        <w:br/>
        <w:t>Daesh's online propaganda. We need to target its senior</w:t>
        <w:br/>
        <w:t>leadership and undermine its finances. The military</w:t>
        <w:br/>
        <w:t>campaign has to be combined, and seen as part of a</w:t>
        <w:br/>
        <w:t>broader coalition campaign to undermine this evil</w:t>
        <w:br/>
        <w:t>organisation and make sure that it never comes back.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Stewart Malcolm McDonald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(Glasgow South) (SNP):</w:t>
        <w:br/>
        <w:t>Both the Defence and Foreign Secretaries seem to have</w:t>
        <w:br/>
        <w:t>suggested that UK forces may target others in Syria</w:t>
        <w:br/>
        <w:t>beyond the mandate that was given in this House in</w:t>
        <w:br/>
        <w:t>December 2015—namely, the Assad regime. Will the</w:t>
        <w:br/>
        <w:t>Secretary of State confirm that if he is to deviate from</w:t>
        <w:br/>
        <w:t>that mandate, it will only happen after a full debate and</w:t>
        <w:br/>
        <w:t>vote in this House?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5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can confirm that our target in</w:t>
        <w:br/>
        <w:t>Syria is Daesh. Our strikes are in and around Raqqa</w:t>
        <w:br/>
        <w:t>and other Daesh areas, including Deir ez-Zor, that</w:t>
        <w:br/>
        <w:t>Daesh continues to hold. It is not our aim to collaborate</w:t>
        <w:br/>
        <w:t>with either the regime or indeed its principal sponsor,</w:t>
        <w:br/>
        <w:t>Russia.</w:t>
      </w:r>
    </w:p>
    <w:p>
      <w:pPr>
        <w:pStyle w:val="Style9"/>
        <w:keepNext w:val="0"/>
        <w:keepLines w:val="0"/>
        <w:framePr w:w="4728" w:h="14530" w:hRule="exact" w:wrap="none" w:vAnchor="page" w:hAnchor="page" w:x="1096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T7.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[900324]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David T. C. Davies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(Monmouth) (Con): The</w:t>
        <w:br/>
        <w:t>Royal Navy has rescued hundreds of migrants in the</w:t>
        <w:br/>
        <w:t>Mediterranean and taken them to Italy, but has the time</w:t>
        <w:br/>
        <w:t>now come to consider taking them to North Africa in</w:t>
        <w:br/>
        <w:t>order to remove the incentive for people to risk their lives</w:t>
        <w:br/>
        <w:t>and to prevent money being made by people traffickers?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Minister of State, Ministry of Defence (Mark</w:t>
        <w:br/>
        <w:t xml:space="preserve">Lancaster):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part of Operation Sophia, the Royal</w:t>
        <w:br/>
        <w:t>Navy and UK assets have saved more than 12,500 lives,</w:t>
        <w:br/>
        <w:t>destroyed more than 170 smuggling boats and apprehended</w:t>
        <w:br/>
        <w:t>23 suspected smugglers. We are the only country in</w:t>
        <w:br/>
        <w:t>Europe that has provided at least one ship at all times. It</w:t>
        <w:br/>
        <w:t>is UK Government policy to tackle migration at its</w:t>
        <w:br/>
        <w:t>source, and we are pursuing a comprehensive response</w:t>
        <w:br/>
        <w:t>including training coastguards, providing sustainable</w:t>
        <w:br/>
        <w:t>alternatives to unmanaged migration and disrupting</w:t>
        <w:br/>
        <w:t>criminal gangs.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T3.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[900320]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Angela Smith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(Penistone and Stocksbridge)</w:t>
        <w:br/>
        <w:t>(Lab): Given the delays in procuring the full order for</w:t>
        <w:br/>
        <w:t>Type 26 and Type 31 frigates, and given that HMS</w:t>
        <w:br/>
        <w:t>Ocean is to be paid off because of acute staffing shortages,</w:t>
        <w:br/>
        <w:t>just how does the Minister envisage that the Royal Navy</w:t>
        <w:br/>
        <w:t>will be capable of discharging its duties of protecting</w:t>
        <w:br/>
        <w:t>the UK at home and abroad?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(Harriett Baldwin):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would have hoped for a few more</w:t>
        <w:br/>
        <w:t>words of welcome for the announcement of the Type 26</w:t>
        <w:br/>
        <w:t>frigates, which will be ready for the out-of-service dates</w:t>
        <w:br/>
        <w:t>and replacement dates of the existing Type 23s. As the</w:t>
        <w:br/>
        <w:t>hon. Lady knows, HMS Ocean was always due to come</w:t>
        <w:br/>
        <w:t>out of service next year, and other amphibious capability</w:t>
        <w:br/>
        <w:t>will obviously be available.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Tom Pursglove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(Corby) (Con): I know from my</w:t>
        <w:br/>
        <w:t>constituency casework that access to appropriate housing</w:t>
        <w:br/>
        <w:t>is often a big challenge for those leaving the armed</w:t>
        <w:br/>
        <w:t>forces. What steps are being taken to ensure that armed</w:t>
        <w:br/>
        <w:t>forces veterans are prioritised on waiting lists, and that</w:t>
        <w:br/>
        <w:t>the appropriate help and support is properly being</w:t>
        <w:br/>
        <w:t>provided?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Parliamentary Under-Secretary of State for Defence</w:t>
        <w:br/>
        <w:t xml:space="preserve">(Mr Tobias Ellwood):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touched on the importance</w:t>
        <w:br/>
        <w:t>of the veterans gateway programme, which we hope will</w:t>
        <w:br/>
        <w:t>provide a connection between the charities and those</w:t>
        <w:br/>
        <w:t>seeking that help. I also reiterate the importance of</w:t>
        <w:br/>
        <w:t>local authorities, and encourage all hon. Members to</w:t>
        <w:br/>
        <w:t>ask their local authorities what more they can do to</w:t>
        <w:br/>
        <w:t>provide the support our veterans need.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T4.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[900321]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 Jarvis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(Barnsley Central) (Lab): I</w:t>
        <w:br/>
        <w:t>declare an interest as a former serviceman who served</w:t>
        <w:br/>
        <w:t>in Afghanistan.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will have seen the recent</w:t>
        <w:br/>
        <w:t xml:space="preserve">coverage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Sunday Times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relating to alleged incidents</w:t>
        <w:br/>
        <w:t>that took place in Afghanistan and the subsequent</w:t>
        <w:br/>
        <w:t>Royal Military Police inquiry. Will he tell the House</w:t>
        <w:br/>
        <w:t>who took the decision to shut down Operation Northmoor?</w:t>
        <w:br/>
        <w:t>Why was that decision taken, when was it taken and was</w:t>
        <w:br/>
        <w:t>the Prime Minister kept informed?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Well, it will have to be a brief answer or</w:t>
        <w:br/>
        <w:t>it may need to be in writing. There are a lot of other</w:t>
        <w:br/>
        <w:t>questions to cover.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answering, I have to declare the</w:t>
        <w:br/>
        <w:t>same interest, having served in Afghanistan.</w:t>
      </w:r>
    </w:p>
    <w:p>
      <w:pPr>
        <w:pStyle w:val="Style9"/>
        <w:keepNext w:val="0"/>
        <w:keepLines w:val="0"/>
        <w:framePr w:w="4728" w:h="14525" w:hRule="exact" w:wrap="none" w:vAnchor="page" w:hAnchor="page" w:x="6083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Our armed forces are rightly held to the highest</w:t>
        <w:br/>
        <w:t>standards, and credible, serious allegations of criminal</w:t>
        <w:br/>
        <w:t>behaviour must be investigated. Op Northmoor has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3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22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discontinued more than 90% of the 675 allegations</w:t>
        <w:br/>
        <w:t>received because there was no evidence of criminal or</w:t>
        <w:br/>
        <w:t>disciplinary offence. To date, no case has been referred</w:t>
        <w:br/>
        <w:t>to the Service Prosecuting Authority, but investigations</w:t>
        <w:br/>
        <w:t>continue.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Single sentence questions are really what</w:t>
        <w:br/>
        <w:t>is required.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Crispin Blunt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(Reigate) (Con): Earlier, the hon. Member</w:t>
        <w:br/>
        <w:t>for Bristol East (Kerry McCarthy) referred to evidence</w:t>
        <w:br/>
        <w:t>that Lord Hague gave to the House of Lords EU</w:t>
        <w:br/>
        <w:t>External Affairs Sub-Committee about the European</w:t>
        <w:br/>
        <w:t>defence arrangements after Brexit. He said that the best</w:t>
        <w:br/>
        <w:t>proposal was a paper written by the former Chair of the</w:t>
        <w:br/>
        <w:t>Select Committee on Foreign Affairs. Has my right</w:t>
        <w:br/>
        <w:t>hon. Friend seen that paper or would he like to?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not actually seen that</w:t>
        <w:br/>
        <w:t>paper yet, but I am very happy to procure a copy and</w:t>
        <w:br/>
        <w:t>read it. I made the position clear about common foreign</w:t>
        <w:br/>
        <w:t>and defence policy. We participate in those missions</w:t>
        <w:br/>
        <w:t>and operations at the moment, and we continue to press</w:t>
        <w:br/>
        <w:t>for a partnership with the European Union that</w:t>
        <w:br/>
        <w:t>encompasses economic and security co-operation.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T5.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[900322]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Melanie Onn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(Great Grimsby) (Lab):</w:t>
        <w:br/>
        <w:t>Recently, I attended the Grimsby veterans breakfast,</w:t>
        <w:br/>
        <w:t>and I was told about the problems that former</w:t>
        <w:br/>
        <w:t>servicemen and women have in accessing local mental</w:t>
        <w:br/>
        <w:t>health services. What representations did the Defence</w:t>
        <w:br/>
        <w:t>Secretary make to the Health Secretary regarding the</w:t>
        <w:br/>
        <w:t>dropping of the promised new mental health Bill from</w:t>
        <w:br/>
        <w:t>the Queen's Speech?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goes into the new strategy that is</w:t>
        <w:br/>
        <w:t>being launched in a couple of weeks' time, and I would</w:t>
        <w:br/>
        <w:t>be delighted to learn more about what the hon. Lady</w:t>
        <w:br/>
        <w:t>learned at her meetings, but I can say that regular</w:t>
        <w:br/>
        <w:t>meetings take place between the Secretary of State and</w:t>
        <w:br/>
        <w:t>the Health Secretary.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Courts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(Witney) (Con): One of the major</w:t>
        <w:br/>
        <w:t>concerns of servicemen in Carterton, which surrounds</w:t>
        <w:br/>
        <w:t>Brize Norton in my constituency, is the quality of</w:t>
        <w:br/>
        <w:t>service housing. What steps is the Minister taking to</w:t>
        <w:br/>
        <w:t>provide high-quality housing for our service personnel?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relates to one of the key initiatives</w:t>
        <w:br/>
        <w:t>we are putting forward—the future accommodation</w:t>
        <w:br/>
        <w:t>model—and I would be delighted to write to my hon.</w:t>
        <w:br/>
        <w:t>Friend with more details.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T6.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[900323]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Gavin Newlands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(Paisley and Renfrewshire</w:t>
        <w:br/>
        <w:t>North) (SNP): At least 603 civilians have been killed by</w:t>
        <w:br/>
        <w:t>coalition air strikes in Iraq and Syria since the</w:t>
        <w:br/>
        <w:t>beginning of Operation Inherent Resolve, according to</w:t>
        <w:br/>
        <w:t>the coalition itself, but the UK has claimed responsibility</w:t>
        <w:br/>
        <w:t>for none of these incidents. Will the Secretary of State</w:t>
        <w:br/>
        <w:t>commit to greater scrutiny and transparency for civilian</w:t>
        <w:br/>
        <w:t>casualties caused by UK airstrikes in Iraq and Syria?</w:t>
      </w:r>
    </w:p>
    <w:p>
      <w:pPr>
        <w:pStyle w:val="Style9"/>
        <w:keepNext w:val="0"/>
        <w:keepLines w:val="0"/>
        <w:framePr w:w="4728" w:h="14520" w:hRule="exact" w:wrap="none" w:vAnchor="page" w:hAnchor="page" w:x="1096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me emphasise to the hon.</w:t>
        <w:br/>
        <w:t>Gentleman that we carry out an assessment after each</w:t>
        <w:br/>
        <w:t>of the RAF strikes. We investigate any allegation that</w:t>
        <w:br/>
        <w:t>civilians may have been caught up in these strikes. So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far, we have not seen any evidence that civilians have</w:t>
        <w:br/>
        <w:t>been killed by an RAF strike, but, obviously, every</w:t>
        <w:br/>
        <w:t>single allegation is carefully investigated.</w:t>
      </w:r>
    </w:p>
    <w:p>
      <w:pPr>
        <w:pStyle w:val="Style34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 w:firstLine="220"/>
        <w:jc w:val="both"/>
      </w:pPr>
      <w:bookmarkStart w:id="45" w:name="bookmark45"/>
      <w:bookmarkStart w:id="46" w:name="bookmark4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hon. Members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45"/>
      <w:bookmarkEnd w:id="46"/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hope the point about a sentence has</w:t>
        <w:br/>
        <w:t>been captured by colleagues—preferably a short one</w:t>
        <w:br/>
        <w:t>without all sorts of subordinate clauses.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Jenrick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(Newark) (Con): Will the Defence</w:t>
        <w:br/>
        <w:t>Secretary join me in welcoming the new Combined</w:t>
        <w:br/>
        <w:t>Cadet Force at the Newark Academy and the Magnus</w:t>
        <w:br/>
        <w:t>school in Newark, and agree to continue the roll-out of</w:t>
        <w:br/>
        <w:t>cadet forces in this Parliament, particularly in schools</w:t>
        <w:br/>
        <w:t>that have suffered from poor educational performance</w:t>
        <w:br/>
        <w:t>in the past?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Yes and yes.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Splendid.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T8.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[900325]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Nick Thomas-Symonds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(Torfaen) (Lab):</w:t>
        <w:br/>
        <w:t>Given that the Royal British Legion set out in the</w:t>
        <w:br/>
        <w:t>armed forces covenant annual report of last year its</w:t>
        <w:br/>
        <w:t>concerns about the mental health needs of veterans not</w:t>
        <w:br/>
        <w:t>being met as they should be, does the Secretary of State</w:t>
        <w:br/>
        <w:t>agree that we need a comprehensive approach to</w:t>
        <w:br/>
        <w:t>veterans' mental health, not just in the weeks after they</w:t>
        <w:br/>
        <w:t>leave the service but throughout their lives?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Ellwood: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are providing a comprehensive approach.</w:t>
        <w:br/>
        <w:t>There is work that takes place, first, with those who are</w:t>
        <w:br/>
        <w:t>serving, to provide that umbrella of support, and then</w:t>
        <w:br/>
        <w:t>as they make their transition and, indeed, become veterans.</w:t>
        <w:br/>
        <w:t>We will be launching the new strategy in two weeks, and</w:t>
        <w:br/>
        <w:t>I look forward to making announcements to the House.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Jack Lopresti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(Filton and Bradley Stoke) (Con): Will</w:t>
        <w:br/>
        <w:t>my hon. Friend confirm that the RAF will retain its</w:t>
        <w:br/>
        <w:t>existing surveillance capability—Sentinel—which proved</w:t>
        <w:br/>
        <w:t>so effective in Mali, and that the existing fleet will be</w:t>
        <w:br/>
        <w:t>maintained and continued?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Harriett Baldwin: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can confirm that. I had the pleasure</w:t>
        <w:br/>
        <w:t>of going to north Wales recently to extend the Sentinel</w:t>
        <w:br/>
        <w:t>contract to 2021.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T9.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[900326]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Martyn Day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(Linlithgow and East Falkirk)</w:t>
        <w:br/>
        <w:t>(SNP): Will the Minister reverse the decision to shut</w:t>
        <w:br/>
        <w:t>down Operation Northmoor, given the recent report in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Sunday Times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possible criminal behaviour by</w:t>
        <w:br/>
        <w:t>an SAS unit in Afghanistan?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would be absolutely wrong for</w:t>
        <w:br/>
        <w:t>there to be ministerial interference in that operation. I</w:t>
        <w:br/>
        <w:t>am quite confident that Op Northmoor is appropriately</w:t>
        <w:br/>
        <w:t>resourced, both through personnel and finances, and I</w:t>
        <w:br/>
        <w:t>can only refer the hon. Gentleman to the answer I gave</w:t>
        <w:br/>
        <w:t>a few moments ago.</w:t>
      </w:r>
    </w:p>
    <w:p>
      <w:pPr>
        <w:pStyle w:val="Style9"/>
        <w:keepNext w:val="0"/>
        <w:keepLines w:val="0"/>
        <w:framePr w:w="4723" w:h="14525" w:hRule="exact" w:wrap="none" w:vAnchor="page" w:hAnchor="page" w:x="6088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Julian Lewis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 Forest East) (Con): Will the</w:t>
        <w:br/>
        <w:t>Government consider reinstating ring-fenced funding</w:t>
        <w:br/>
        <w:t>for the BBC Monitoring Service, given that its absence</w:t>
        <w:br/>
        <w:t>is leading to the closure of Caversham Park and a</w:t>
        <w:br/>
        <w:t>considerable reduction in the service's defensive potential?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23</w:t>
      </w:r>
    </w:p>
    <w:p>
      <w:pPr>
        <w:pStyle w:val="Style28"/>
        <w:keepNext w:val="0"/>
        <w:keepLines w:val="0"/>
        <w:framePr w:wrap="none" w:vAnchor="page" w:hAnchor="page" w:x="286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8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28"/>
        <w:keepNext w:val="0"/>
        <w:keepLines w:val="0"/>
        <w:framePr w:wrap="none" w:vAnchor="page" w:hAnchor="page" w:x="10543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</w:p>
    <w:p>
      <w:pPr>
        <w:pStyle w:val="Style9"/>
        <w:keepNext w:val="0"/>
        <w:keepLines w:val="0"/>
        <w:framePr w:w="4728" w:h="3749" w:hRule="exact" w:wrap="none" w:vAnchor="page" w:hAnchor="page" w:x="1096" w:y="1471"/>
        <w:widowControl w:val="0"/>
        <w:shd w:val="clear" w:color="auto" w:fill="auto"/>
        <w:bidi w:val="0"/>
        <w:spacing w:before="0" w:after="4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Lancaster: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more than happy to look at the</w:t>
        <w:br/>
        <w:t>matter for my right hon. Friend.</w:t>
      </w:r>
    </w:p>
    <w:p>
      <w:pPr>
        <w:pStyle w:val="Style9"/>
        <w:keepNext w:val="0"/>
        <w:keepLines w:val="0"/>
        <w:framePr w:w="4728" w:h="3749" w:hRule="exact" w:wrap="none" w:vAnchor="page" w:hAnchor="page" w:x="1096" w:y="1471"/>
        <w:widowControl w:val="0"/>
        <w:shd w:val="clear" w:color="auto" w:fill="auto"/>
        <w:bidi w:val="0"/>
        <w:spacing w:before="0" w:after="4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T10.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[900327]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Patricia Gibson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Ayrshire and</w:t>
        <w:br/>
        <w:t>Arran) (SNP): Given that the UK claims to support</w:t>
        <w:br/>
        <w:t>multilateral nuclear disarmament, will the Secretary of</w:t>
        <w:br/>
        <w:t>State tell the House why the UK boycotted the UN's</w:t>
        <w:br/>
        <w:t>nuclear ban treaty negotiations and how the UK</w:t>
        <w:br/>
        <w:t>Government will respond to the nuclear ban treaty?</w:t>
        <w:br/>
        <w:t>Can he understand the disappointment of so many</w:t>
        <w:br/>
        <w:t>of my constituents at the UK's boycott of these</w:t>
        <w:br/>
        <w:t>negotiations?</w:t>
      </w:r>
    </w:p>
    <w:p>
      <w:pPr>
        <w:pStyle w:val="Style9"/>
        <w:keepNext w:val="0"/>
        <w:keepLines w:val="0"/>
        <w:framePr w:w="4728" w:h="3749" w:hRule="exact" w:wrap="none" w:vAnchor="page" w:hAnchor="page" w:x="1096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think the hon. Lady is in pursuit of an</w:t>
        <w:br/>
        <w:t>essay, but, sadly, time allows only for a short answer.</w:t>
      </w:r>
    </w:p>
    <w:p>
      <w:pPr>
        <w:pStyle w:val="Style9"/>
        <w:keepNext w:val="0"/>
        <w:keepLines w:val="0"/>
        <w:framePr w:w="4723" w:h="3754" w:hRule="exact" w:wrap="none" w:vAnchor="page" w:hAnchor="page" w:x="6088" w:y="1471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Michael Fallon: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me be very clear: we do not</w:t>
        <w:br/>
        <w:t>support this treaty. We do not think it should apply to</w:t>
        <w:br/>
        <w:t>the United Kingdom, and if it is voted on we will not</w:t>
        <w:br/>
        <w:t>accept it.</w:t>
      </w:r>
    </w:p>
    <w:p>
      <w:pPr>
        <w:pStyle w:val="Style9"/>
        <w:keepNext w:val="0"/>
        <w:keepLines w:val="0"/>
        <w:framePr w:w="4723" w:h="3754" w:hRule="exact" w:wrap="none" w:vAnchor="page" w:hAnchor="page" w:x="6088" w:y="1471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Kinnock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(Aberavon) (Lab): What conversations</w:t>
        <w:br/>
        <w:t>has the Minister had with British steel producers to</w:t>
        <w:br/>
        <w:t>maximise the use of British steel in the new Type 26</w:t>
        <w:br/>
        <w:t>frigates, and what percentage of the steel that will be</w:t>
        <w:br/>
        <w:t>used to build those frigates will be British steel?</w:t>
      </w:r>
    </w:p>
    <w:p>
      <w:pPr>
        <w:pStyle w:val="Style9"/>
        <w:keepNext w:val="0"/>
        <w:keepLines w:val="0"/>
        <w:framePr w:w="4723" w:h="3754" w:hRule="exact" w:wrap="none" w:vAnchor="page" w:hAnchor="page" w:x="6088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Harriett Baldwin: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Again, I am glad that the hon.</w:t>
        <w:br/>
        <w:t>Gentleman welcomes the news on the Type 26 frigates.</w:t>
        <w:br/>
        <w:t xml:space="preserve">He will be aware that we publish 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gov.uk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full</w:t>
        <w:br/>
        <w:t>pipeline in terms of our steel requirements. We do</w:t>
        <w:br/>
        <w:t>encourage our prime contractors to see where they can</w:t>
        <w:br/>
        <w:t>use British steel, and I am sure that in due course he will</w:t>
        <w:br/>
        <w:t>be pleased to see progress.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0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8"/>
        <w:keepNext w:val="0"/>
        <w:keepLines w:val="0"/>
        <w:framePr w:wrap="none" w:vAnchor="page" w:hAnchor="page" w:x="5367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</w:p>
    <w:p>
      <w:pPr>
        <w:pStyle w:val="Style41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47" w:name="bookmark47"/>
      <w:bookmarkStart w:id="48" w:name="bookmark48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G20</w:t>
      </w:r>
      <w:bookmarkEnd w:id="47"/>
      <w:bookmarkEnd w:id="48"/>
    </w:p>
    <w:p>
      <w:pPr>
        <w:pStyle w:val="Style9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3.35 pm</w:t>
      </w:r>
    </w:p>
    <w:p>
      <w:pPr>
        <w:pStyle w:val="Style9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 (Mrs Theresa May):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 permission,</w:t>
        <w:br/>
        <w:t>Mr Speaker, I would like to make a statement on the</w:t>
        <w:br/>
        <w:t>G20 in Hamburg.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At this summit we showed how a global Britain can</w:t>
        <w:br/>
        <w:t>play a key role in shaping international responses to</w:t>
        <w:br/>
        <w:t>some of the biggest challenges of our time. On terrorism,</w:t>
        <w:br/>
        <w:t>trade, climate change, international development, migration,</w:t>
        <w:br/>
        <w:t>modern slavery and women's economic empowerment,</w:t>
        <w:br/>
        <w:t>we made leading contributions on issues that critically</w:t>
        <w:br/>
        <w:t>affect our national interest but which can be addressed</w:t>
        <w:br/>
        <w:t>only by working together with our international partners.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First, on terrorism, as we have seen with the horrific</w:t>
        <w:br/>
        <w:t>attacks in Manchester and London, the nature of the</w:t>
        <w:br/>
        <w:t>threat we face is evolving, and our response must evolve</w:t>
        <w:br/>
        <w:t>to meet it. The UK is leading the way. At the G7, and</w:t>
        <w:br/>
        <w:t>subsequently through a detailed action plan with President</w:t>
        <w:br/>
        <w:t>Macron, I called for industry to take responsibility</w:t>
        <w:br/>
        <w:t>more to rapidly detect and report extremist content</w:t>
        <w:br/>
        <w:t>online—and industry has now announced the launch of</w:t>
        <w:br/>
        <w:t>a global forum to do just that. At this summit we set the</w:t>
        <w:br/>
        <w:t>agenda again, calling on our G20 partners to squeeze</w:t>
        <w:br/>
        <w:t>the lifeblood out of terrorist networks by making the</w:t>
        <w:br/>
        <w:t>global financial system an entirely hostile environment</w:t>
        <w:br/>
        <w:t>for terrorists—and we secured agreements on all our</w:t>
        <w:br/>
        <w:t>proposals.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agreed to work together to ensure there are no</w:t>
        <w:br/>
        <w:t>safe spaces for terrorist financing by increasing capacity</w:t>
        <w:t>-</w:t>
        <w:br/>
        <w:t>building and raising standards worldwide, especially in</w:t>
        <w:br/>
        <w:t>terrorist finance hotspots. We agreed to bring industry</w:t>
        <w:br/>
        <w:t>and law enforcement together to develop new tools and</w:t>
        <w:br/>
        <w:t>technologies better to identify suspicious small flows of</w:t>
        <w:br/>
        <w:t>money being used to support low cost terrorist attacks,</w:t>
        <w:br/>
        <w:t>such as those we have seen in the UK. Just as Interior</w:t>
        <w:br/>
        <w:t>Ministers are following up on the online agenda we set</w:t>
        <w:br/>
        <w:t>at the G7, so Finance Ministers will follow through on</w:t>
        <w:br/>
        <w:t>these G20 commitments to cut off the funding that</w:t>
        <w:br/>
        <w:t>fuels the terrorist threat we face.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also called for the G20 to come together better to</w:t>
        <w:br/>
        <w:t>manage the risk posed by foreign fighters as they disperse</w:t>
        <w:br/>
        <w:t>from the battlefield in Syria and Iraq, and we agreed we</w:t>
        <w:br/>
        <w:t>would work to improve international information-sharing</w:t>
        <w:br/>
        <w:t>on the movement of individuals known to have travelled</w:t>
        <w:br/>
        <w:t>to and from Daesh territory. By working together in</w:t>
        <w:br/>
        <w:t>these ways we can defeat this terrorist threat and ensure</w:t>
        <w:br/>
        <w:t>that our way of life will always prevail.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6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Turning to the global economy, we are seeing encouraging</w:t>
        <w:br/>
        <w:t>signs of recovery with the IMF forecasting that global</w:t>
        <w:br/>
        <w:t>GDP will rise by 3.5%. But many, both here in the UK</w:t>
        <w:br/>
        <w:t>and across the G20, are simply not sharing in the</w:t>
        <w:br/>
        <w:t>benefits of that growth. So we need to build a global</w:t>
        <w:br/>
        <w:t>economy that works for everyone by ensuring that trade</w:t>
        <w:br/>
        <w:t>is not just free but, crucially, fair for all. That means fair</w:t>
        <w:br/>
        <w:t>for all people here in the UK, which is why we are</w:t>
        <w:br/>
        <w:t>forging a modern industrial strategy that will help to</w:t>
        <w:br/>
        <w:t>bring the benefits of trade to every part of our country.</w:t>
        <w:br/>
        <w:t>It means fair terms of trade for the poorest countries,</w:t>
        <w:br/>
        <w:t>which is why we will protect their trade preferences as</w:t>
        <w:br/>
        <w:t>we leave the EU, and in time explore options to improve</w:t>
        <w:br/>
        <w:t>their trade access; and it means strengthening the</w:t>
        <w:br/>
        <w:t>international rules that make trade fair between countries.</w:t>
        <w:br/>
        <w:t>So at this summit I argued that we must reform the</w:t>
        <w:br/>
        <w:t>international trading system, especially the World Trade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Organisation given its central role, so that it keeps pace</w:t>
        <w:br/>
        <w:t>with developments in key sectors like digital and services,</w:t>
        <w:br/>
        <w:t>and so it is better able to resolve disputes.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Some countries are not playing by the rules. They are</w:t>
        <w:br/>
        <w:t>not behaving responsibly and are creating risks to the</w:t>
        <w:br/>
        <w:t>global trading system. Nowhere is this clearer than in</w:t>
        <w:br/>
        <w:t>relation to the dumping of steel on global markets. The</w:t>
        <w:br/>
        <w:t>urgent need to act to remove excess capacity was recognised</w:t>
        <w:br/>
        <w:t>last year at the G20, but not enough has been done</w:t>
        <w:br/>
        <w:t>since. If we are to avoid unilateral action by nations</w:t>
        <w:br/>
        <w:t>seeking to protect themselves from unfairly priced steel,</w:t>
        <w:br/>
        <w:t>we need immediate collective action, so we agreed that</w:t>
        <w:br/>
        <w:t>the global forum established last year needs to be more</w:t>
        <w:br/>
        <w:t>effective and the pace of its work must quicken. In</w:t>
        <w:br/>
        <w:t>order to ensure its work gets the necessary attention</w:t>
        <w:br/>
        <w:t>and there is senior accountability, I have pressed for</w:t>
        <w:br/>
        <w:t>relevant Ministers from around the world to meet in</w:t>
        <w:br/>
        <w:t>this forum. The UK will play a leading role in championing</w:t>
        <w:br/>
        <w:t>all those reforms so that all citizens can share in the</w:t>
        <w:br/>
        <w:t>benefits of global growth.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we leave the European Union, we will negotiate a</w:t>
        <w:br/>
        <w:t>new, comprehensive, bold and ambitious free trade</w:t>
        <w:br/>
        <w:t>agreement with the EU, but we will also seize the</w:t>
        <w:br/>
        <w:t>exciting opportunities to strike deals with old friends</w:t>
        <w:br/>
        <w:t>and new partners. At this summit, I held a number of</w:t>
        <w:br/>
        <w:t>meetings with other world leaders, all of whom made</w:t>
        <w:br/>
        <w:t>clear their strong desire to forge ambitious new bilateral</w:t>
        <w:br/>
        <w:t>trading relationships with the UK after Brexit. This</w:t>
        <w:br/>
        <w:t>included America, Japan, China and India. This morning,</w:t>
        <w:br/>
        <w:t>I welcomed Australian Prime Minister Turnbull to Downing</w:t>
        <w:br/>
        <w:t>Street, where he also reiterated his desire for a bold new</w:t>
        <w:br/>
        <w:t>trading relationship. All those discussions are a clear</w:t>
        <w:br/>
        <w:t>and powerful vote of confidence in British goods, British</w:t>
        <w:br/>
        <w:t>services, the British economy and the British people,</w:t>
        <w:br/>
        <w:t>and I look forward to building on them in the months</w:t>
        <w:br/>
        <w:t>ahead.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climate change, the UK reaffirmed our commitment</w:t>
        <w:br/>
        <w:t>to the Paris agreement, which is vital if we are to take</w:t>
        <w:br/>
        <w:t>responsibility for the world we pass on to our children</w:t>
        <w:br/>
        <w:t>and grandchildren. There is not a choice between</w:t>
        <w:br/>
        <w:t>decarbonisation and economic growth, as the UK's</w:t>
        <w:br/>
        <w:t>own experience shows. We have reduced our emissions</w:t>
        <w:br/>
        <w:t>by around 40% over the last 16 years but grown our</w:t>
        <w:br/>
        <w:t>GDP by almost two thirds. So I, and my counterparts at</w:t>
        <w:br/>
        <w:t>the G20, are dismayed at America's withdrawal from</w:t>
        <w:br/>
        <w:t>this agreement. I spoke personally to President Trump</w:t>
        <w:br/>
        <w:t>to encourage him to rejoin the Paris agreement, and I</w:t>
        <w:br/>
        <w:t>continue to hope that that is exactly what he will do.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international development, we reaffirmed our</w:t>
        <w:br/>
        <w:t>commitment to spend 0.7% of gross national income on</w:t>
        <w:br/>
        <w:t>development assistance, and we set out plans for a new</w:t>
        <w:br/>
        <w:t>long-term approach to reduce Africa's reliance on aid.</w:t>
        <w:br/>
        <w:t>That includes focusing on supporting African aspirations</w:t>
        <w:br/>
        <w:t>for trade and growth, creating millions of new jobs and</w:t>
        <w:br/>
        <w:t>harnessing the power of capital markets to generate</w:t>
        <w:br/>
        <w:t>trillions of new investment. We welcomed Germany's</w:t>
        <w:br/>
        <w:t>new compact with Africa, which reflects those principles.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migration, I expressed the UK's continued support</w:t>
        <w:br/>
        <w:t>for the scale of the challenge facing Italy, and agreed with</w:t>
        <w:br/>
        <w:t>Prime Minister Gentiloni that a UK expert delegation</w:t>
        <w:br/>
        <w:t>from the Home Office and the Department for International</w:t>
        <w:br/>
        <w:t>Development will travel out to Italy to see how we can</w:t>
        <w:br/>
        <w:t>help further. That is yet further evidence that, while we are</w:t>
        <w:br/>
        <w:t>leaving the European Union, as a global Britain we will</w:t>
        <w:br/>
        <w:t>continue to work closely with all our European partners.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27</w:t>
      </w:r>
    </w:p>
    <w:p>
      <w:pPr>
        <w:pStyle w:val="Style28"/>
        <w:keepNext w:val="0"/>
        <w:keepLines w:val="0"/>
        <w:framePr w:wrap="none" w:vAnchor="page" w:hAnchor="page" w:x="325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28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[The Prime Minister]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G20 also agreed to use the upcoming negotiations</w:t>
        <w:br/>
        <w:t>on the UN global compacts to seek the comprehensive</w:t>
        <w:br/>
        <w:t>approach that the UK has been arguing for. That includes</w:t>
        <w:br/>
        <w:t>ensuring that refugees claim asylum in the first safe</w:t>
        <w:br/>
        <w:t>country they reach; improving the way we distinguish</w:t>
        <w:br/>
        <w:t>between refugees and economic migrants; and developing</w:t>
        <w:br/>
        <w:t>a better overall approach to managing economic migration.</w:t>
        <w:br/>
        <w:t>It also includes providing humanitarian and development</w:t>
        <w:br/>
        <w:t>assistance to refugees in their home region. At this</w:t>
        <w:br/>
        <w:t>summit, the UK committed £55 million to support the</w:t>
        <w:br/>
        <w:t>Government of Tanzania in managing their refugee and</w:t>
        <w:br/>
        <w:t>migrant populations andto support the further integration</w:t>
        <w:br/>
        <w:t>of new naturalised Burundian refugees.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Turning to modern slavery, it is hard to comprehend</w:t>
        <w:br/>
        <w:t>that in today's world innocent and vulnerable men,</w:t>
        <w:br/>
        <w:t>women and children are being enslaved, forced into</w:t>
        <w:br/>
        <w:t>hard labour, raped, beaten and passed from abuser to</w:t>
        <w:br/>
        <w:t>abuser for profit. We cannot and will not ignore this</w:t>
        <w:br/>
        <w:t>dark and barbaric trade in human beings that is simply</w:t>
        <w:br/>
        <w:t>horrifying in its inhumanity. That is why I put this issue</w:t>
        <w:br/>
        <w:t>on the G20 agenda at my first summit a year ago, and at</w:t>
        <w:br/>
        <w:t>this summit I pushed for a global and co-ordinated</w:t>
        <w:br/>
        <w:t>approach to the complex business supply chains that</w:t>
        <w:br/>
        <w:t>can feed the demand for forced labour and child labour.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Our ground-breaking UK Modern Slavery Act 2015</w:t>
        <w:br/>
        <w:t>requires companies to examine all aspects of their</w:t>
        <w:br/>
        <w:t>businesses, including their supply chains, and to publish</w:t>
        <w:br/>
        <w:t>their results. I called on my G20 partners to follow</w:t>
        <w:br/>
        <w:t>Britain's lead. I welcomed Germany's proposed vision</w:t>
        <w:br/>
        <w:t>zero fund, to which the UK is contributing, as an</w:t>
        <w:br/>
        <w:t>important part of helping to ensure the health and</w:t>
        <w:br/>
        <w:t>safety of workers in these global supply chains.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Finally, we agreed to create better job opportunities</w:t>
        <w:br/>
        <w:t>for women, to remove the legal barriers and end the</w:t>
        <w:br/>
        <w:t>discrimination and gender-based violence that restrict</w:t>
        <w:br/>
        <w:t>opportunities both at home and abroad. As part of this,</w:t>
        <w:br/>
        <w:t>the UK is contributing to the women entrepreneurs</w:t>
        <w:br/>
        <w:t>finance initiative, launched by the World Bank, which</w:t>
        <w:br/>
        <w:t>will provide more than $1 billion to support women in</w:t>
        <w:br/>
        <w:t>developing countries to start and grow businesses. This</w:t>
        <w:br/>
        <w:t>is not just morally right; it is economically essential.</w:t>
        <w:br/>
        <w:t>The UK will continue to play a leading role in driving</w:t>
        <w:br/>
        <w:t>forward women's economic empowerment across the</w:t>
        <w:br/>
        <w:t>world.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course, we did not agree on everything at the</w:t>
        <w:br/>
        <w:t>summit, in particular on climate change. But when we</w:t>
        <w:br/>
        <w:t>have such disagreements, it is all the more important</w:t>
        <w:br/>
        <w:t>that we come together in forums such as the G20 to try</w:t>
        <w:br/>
        <w:t>to resolve them. As a global Britain, we will continue to</w:t>
        <w:br/>
        <w:t>work at bridging differences between nations and forging</w:t>
        <w:br/>
        <w:t>global responses to issues that are fundamental to our</w:t>
        <w:br/>
        <w:t>prosperity and security, and to that of our allies around</w:t>
        <w:br/>
        <w:t>the world. That is what we did at the summit, and that is</w:t>
        <w:br/>
        <w:t>what the Government will continue to do. I commend</w:t>
        <w:br/>
        <w:t>this statement to the House.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3.45 pm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Jeremy Corbyn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(Islington North) (Lab): I thank the</w:t>
        <w:br/>
        <w:t>Prime Minister for the advance copy of this statement. I</w:t>
        <w:br/>
        <w:t>am really surprised that she had much to contribute at</w:t>
        <w:br/>
        <w:t>the G20, given that there was barely a mention of</w:t>
        <w:br/>
        <w:t>international policy in her party's election manifesto—or,</w:t>
        <w:br/>
        <w:t>indeed, of any policy, so much so that the Government</w:t>
        <w:br/>
        <w:t>are apparently now asking other parties for their policy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ideas. If the Prime Minister would like it, I am very</w:t>
        <w:br/>
        <w:t>happy to furnish her with a copy of our election manifesto,</w:t>
        <w:br/>
        <w:t>or better still an early election in order that the people</w:t>
        <w:br/>
        <w:t>of this country can decide.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us face it: the Government have run out of steam,</w:t>
        <w:br/>
        <w:t>at a pivotal moment for our country and the world.</w:t>
        <w:br/>
        <w:t>Amid the uncertainty of Brexit, conflict in the Gulf</w:t>
        <w:br/>
        <w:t>states, nuclear sabre-rattling over North Korea, refugees</w:t>
        <w:br/>
        <w:t>continuing to flee war and destruction, ongoing pandemics</w:t>
        <w:br/>
        <w:t>and cross-border terrorism, poverty, inequality and the</w:t>
        <w:br/>
        <w:t>impact of climate change are the core global challenges</w:t>
        <w:br/>
        <w:t>of our time. Just when we need strong government, we</w:t>
        <w:br/>
        <w:t>have weakness from this Government.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US President attempts to pull the plug on the</w:t>
        <w:br/>
        <w:t>Paris climate change deal, and that gets only a belated</w:t>
        <w:br/>
        <w:t>informal mention in a brief meeting with him; there was</w:t>
        <w:br/>
        <w:t>no opportunity to sign a joint letter from European</w:t>
        <w:br/>
        <w:t>leaders at the time he made the announcement. The</w:t>
        <w:br/>
        <w:t>UK's trade deficit is growing, at a time when we are</w:t>
        <w:br/>
        <w:t>negotiating our exit from the European Union. The</w:t>
        <w:br/>
        <w:t>UK-backed Saudi war in Yemen continues to kill, displace</w:t>
        <w:br/>
        <w:t>and injure thousands, and there have been 300,000 cases</w:t>
        <w:br/>
        <w:t>of cholera—this is a man-made catastrophe. Worse, the</w:t>
        <w:br/>
        <w:t>Government continue to sell arms to Saudi Arabia, one</w:t>
        <w:br/>
        <w:t>of the most repressive and brutal regimes, which finances</w:t>
        <w:br/>
        <w:t>terrorism and is breaching humanitarian law. The Court</w:t>
        <w:br/>
        <w:t>may have ruled that the Government acted legally, but</w:t>
        <w:br/>
        <w:t>they are certainly not acting ethically.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welcome the ceasefire agreed between the US and</w:t>
        <w:br/>
        <w:t>Russia in south-west Syria. It is good news. Did the</w:t>
        <w:br/>
        <w:t>Prime Minister play any role in those negotiations? Will</w:t>
        <w:br/>
        <w:t>she commit to working with them to expand the ceasefire</w:t>
        <w:br/>
        <w:t>to the rest of that poor, benighted country?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US President's attempt to pull out of the Paris</w:t>
        <w:br/>
        <w:t>climate change deal is both reckless and very dangerous.</w:t>
        <w:br/>
        <w:t>The commitments made in Paris are a vital move to</w:t>
        <w:br/>
        <w:t>stop the world reaching the point of no return on</w:t>
        <w:br/>
        <w:t>climate change. Other G20 leaders have been unequivocal</w:t>
        <w:br/>
        <w:t>with the US President, but not our Prime Minister;</w:t>
        <w:br/>
        <w:t>apparently, she did not raise the issue in her bilateral</w:t>
        <w:br/>
        <w:t>meeting but later raised it informally. I do not quite</w:t>
        <w:br/>
        <w:t>know what that means, but perhaps the Prime Minister</w:t>
        <w:br/>
        <w:t>can tell us exactly what the nature of that meeting was.</w:t>
        <w:br/>
        <w:t>What a complete neglect of her duty both to our people</w:t>
        <w:br/>
        <w:t>and—equally importantly—to our planet.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need a leader who is prepared to speak out and</w:t>
        <w:br/>
        <w:t>talk up values of international co-operation, human</w:t>
        <w:br/>
        <w:t>rights, social justice and respect for international law.</w:t>
        <w:br/>
        <w:t>The Prime Minister now needs to listen. Will she condemn</w:t>
        <w:br/>
        <w:t>attempts to undermine global co-operation on climate</w:t>
        <w:br/>
        <w:t>change? Will she take meaningful action against our</w:t>
        <w:br/>
        <w:t>country's role in global tax avoidance, which starves</w:t>
        <w:br/>
        <w:t>many developing countries of funding for sustainable</w:t>
        <w:br/>
        <w:t>growth and which is sucking investment out of our</w:t>
        <w:br/>
        <w:t>public services?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the Prime Minister offer European Union nationals</w:t>
        <w:br/>
        <w:t>in Britain the same rights as they have now? What</w:t>
        <w:br/>
        <w:t>proposals does she have, and what discussions has she</w:t>
        <w:br/>
        <w:t>had, on Britain's membership of Euratom? Will she halt</w:t>
        <w:br/>
        <w:t>the immoral arms sales to Saudi Arabia, as Germany</w:t>
        <w:br/>
        <w:t>has done, and back Germany's call to end the bombing</w:t>
        <w:br/>
        <w:t>in Yemen?</w:t>
      </w:r>
    </w:p>
    <w:p>
      <w:pPr>
        <w:pStyle w:val="Style9"/>
        <w:keepNext w:val="0"/>
        <w:keepLines w:val="0"/>
        <w:framePr w:w="4723" w:h="14534" w:hRule="exact" w:wrap="none" w:vAnchor="page" w:hAnchor="page" w:x="6089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heard the Prime Minister talk about “safe</w:t>
        <w:br/>
        <w:t>spaces” for terrorist finance, so why have her Government</w:t>
        <w:br/>
        <w:t>sat on the report on foreign funding of extremism and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0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29</w:t>
      </w:r>
    </w:p>
    <w:p>
      <w:pPr>
        <w:pStyle w:val="Style28"/>
        <w:keepNext w:val="0"/>
        <w:keepLines w:val="0"/>
        <w:framePr w:wrap="none" w:vAnchor="page" w:hAnchor="page" w:x="32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7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radicalisation in the UK? When will that report be</w:t>
        <w:br/>
        <w:t>released? What new regulations is the UK bringing</w:t>
        <w:br/>
        <w:t>forward for UK companies and banks as part of her</w:t>
        <w:br/>
        <w:t>new global accord on terrorist financing?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Keeping Britain global is one of our country's most</w:t>
        <w:br/>
        <w:t>urgent tasks, but the truth is this country needs a new</w:t>
        <w:br/>
        <w:t>approach to foreign policy and global co-operation.</w:t>
        <w:br/>
        <w:t>The Conservative Government, in hock to vested interests,</w:t>
        <w:br/>
        <w:t>simply cannot deliver. Responding to the grotesque</w:t>
        <w:br/>
        <w:t>levels of inequality within countries and between them</w:t>
        <w:br/>
        <w:t>is important to the security and sustainability of our</w:t>
        <w:br/>
        <w:t>world. In a joint report published in April, the World</w:t>
        <w:br/>
        <w:t>Bank, the IMF and the World Trade Organisation</w:t>
        <w:br/>
        <w:t>recognised what they referred to as the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80" w:line="254" w:lineRule="auto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“long-lasting displacements as well as large earnings losses”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workers, and that the negative experience of globalisation</w:t>
        <w:br/>
        <w:t>has informed the public's rejection of the established</w:t>
        <w:br/>
        <w:t>political order. The Prime Minister talks of the dumping</w:t>
        <w:br/>
        <w:t>of steel on global markets, but why did her Government</w:t>
        <w:br/>
        <w:t>fail to take the action that other European nations took</w:t>
        <w:br/>
        <w:t>at the most acute time when our steel industry was</w:t>
        <w:br/>
        <w:t>suffering?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Government are the architect of failed austerity</w:t>
        <w:br/>
        <w:t>policies, and now threaten to use Brexit to turn Britain</w:t>
        <w:br/>
        <w:t>into a low wage, deregulated tax haven on the shores of</w:t>
        <w:br/>
        <w:t>Europe—a narrow and hopeless vision of the potential</w:t>
        <w:br/>
        <w:t>of this country that would serve only an elite few, and</w:t>
        <w:br/>
        <w:t>one that would ruin industry, destroy innovation and</w:t>
        <w:br/>
        <w:t>hit people's living standards.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3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Finally, the US President said a US-UK trade deal</w:t>
        <w:br/>
        <w:t>will happen quickly. Can the Prime Minister give any</w:t>
        <w:br/>
        <w:t>detail or timetable or any of the terms of this</w:t>
        <w:br/>
        <w:t>agreement—on environmental protections, workers' rights,</w:t>
        <w:br/>
        <w:t>consumer rights, product safety or any of the issues that</w:t>
        <w:br/>
        <w:t>so concern so many people? The Prime Minister has</w:t>
        <w:br/>
        <w:t>lost her mandate at home, and now she is losing Britain</w:t>
        <w:br/>
        <w:t>her influence abroad.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issue of terrorist financing,</w:t>
        <w:br/>
        <w:t>I say to the right hon. Gentleman that it is in fact the</w:t>
        <w:br/>
        <w:t>United Kingdom that has not only been developing</w:t>
        <w:br/>
        <w:t>approaches within the UK, working with our financial</w:t>
        <w:br/>
        <w:t>sector, but is taking this internationally and, as I have</w:t>
        <w:br/>
        <w:t>said, has raised this at the G20 and has agreement from</w:t>
        <w:br/>
        <w:t>countries sitting around the G20 table that we are going</w:t>
        <w:br/>
        <w:t>to take this forward together. I think what was important</w:t>
        <w:br/>
        <w:t>was that we had a separate communique on counter</w:t>
        <w:t>-</w:t>
        <w:br/>
        <w:t>terrorism, which specifically identifies issues such as</w:t>
        <w:br/>
        <w:t>working with the financial sector to identify suspicious</w:t>
        <w:br/>
        <w:t>small flows of funding. This is what the UK has led on,</w:t>
        <w:br/>
        <w:t>it was the UK's proposal and it was in the communique</w:t>
        <w:br/>
        <w:t>of the G20.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right hon. Gentleman talks about global tax</w:t>
        <w:br/>
        <w:t>avoidance. It is the UK that has led on the issues of</w:t>
        <w:br/>
        <w:t>global tax avoidance. Global tax avoidance is on the</w:t>
        <w:br/>
        <w:t>agenda of these international meetings only because my</w:t>
        <w:br/>
        <w:t>predecessor, the right hon. David Cameron, put it there.</w:t>
        <w:br/>
        <w:t>It is the UK that has been leading on that.</w:t>
      </w:r>
    </w:p>
    <w:p>
      <w:pPr>
        <w:pStyle w:val="Style9"/>
        <w:keepNext w:val="0"/>
        <w:keepLines w:val="0"/>
        <w:framePr w:w="4728" w:h="14525" w:hRule="exact" w:wrap="none" w:vAnchor="page" w:hAnchor="page" w:x="1095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right hon. Gentleman talks about trade deals. I</w:t>
        <w:br/>
        <w:t>am very happy to tell him that we are already working</w:t>
        <w:br/>
        <w:t>with the Americans on what a trade deal might look</w:t>
        <w:br/>
        <w:t>like. We already have a working group with the Australians,</w:t>
        <w:br/>
        <w:t>and we have a working group with India as well. We are</w:t>
        <w:br/>
        <w:t>out there. He says that what Britain needs is somebody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actually standing up and speaking about these things;</w:t>
        <w:br/>
        <w:t>what we need is somebody doing these things, and that</w:t>
        <w:br/>
        <w:t>is exactly what we are doing.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issue of climate change, this country has a</w:t>
        <w:br/>
        <w:t>proud record on climate change. We secured the first</w:t>
        <w:br/>
        <w:t>truly global, legally binding agreement on climate change</w:t>
        <w:br/>
        <w:t>in the Paris agreement. We are the third best country in</w:t>
        <w:br/>
        <w:t>the world for tackling climate change. We were at the</w:t>
        <w:br/>
        <w:t>leading edge in putting through our own legislation in</w:t>
        <w:br/>
        <w:t>relation to emissions, and this country will continue to</w:t>
        <w:br/>
        <w:t>lead on this issue.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right hon. Gentleman refers to the question of</w:t>
        <w:br/>
        <w:t>the sale of arms to Saudi Arabia. I welcome the High</w:t>
        <w:br/>
        <w:t>Court judgment today—my right hon. Friend the Defence</w:t>
        <w:br/>
        <w:t>Secretary will make a statement on this later this</w:t>
        <w:br/>
        <w:t>afternoon—but I think it shows that we in this country</w:t>
        <w:br/>
        <w:t>do indeed operate one of the most robust export control</w:t>
        <w:br/>
        <w:t>regimes in the world.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right hon. Gentleman started off by talking</w:t>
        <w:br/>
        <w:t>about the issue of the Government's agenda. This</w:t>
        <w:br/>
        <w:t>Government have an ambitious agenda to change this</w:t>
        <w:br/>
        <w:t>country. There are many issues—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Mr Ashworth, you are a cheeky</w:t>
        <w:br/>
        <w:t>and rather over-excitable whippersnapper. Calm yourself</w:t>
        <w:br/>
        <w:t>and, as I say, take some sort of soothing medicament.</w:t>
        <w:br/>
        <w:t>That is a repeated refrain of mine, but with good</w:t>
        <w:br/>
        <w:t>reason.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are many issues on which,</w:t>
        <w:br/>
        <w:t>I would hope, we will be able to achieve consensus</w:t>
        <w:br/>
        <w:t>across this House: issues such as ensuring that our</w:t>
        <w:br/>
        <w:t>police and security agencies have the powers they need</w:t>
        <w:br/>
        <w:t>to deal with the terrorist threat we face; issues such as</w:t>
        <w:br/>
        <w:t>responding to the Matthew Taylor report, which I</w:t>
        <w:br/>
        <w:t>commissioned to ensure that, in the new gig economy,</w:t>
        <w:br/>
        <w:t>as we see the world of work changing, workers have</w:t>
        <w:br/>
        <w:t>their rights protected.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talked about women's empowerment at the</w:t>
        <w:br/>
        <w:t>G20 summit. One issue that I have been concerned</w:t>
        <w:br/>
        <w:t>about recently is the fact that many female candidates</w:t>
        <w:br/>
        <w:t>during the general election found themselves in receipt</w:t>
        <w:br/>
        <w:t>of bullying and harassment. I would have hoped that,</w:t>
        <w:br/>
        <w:t>as has been said by the right hon. Member for Normanton,</w:t>
        <w:br/>
        <w:t>Pontefract and Castleford (Yvette Cooper), every leader</w:t>
        <w:br/>
        <w:t>of a political party in this House would stand up and</w:t>
        <w:br/>
        <w:t>condemn such action. It is time that the Leader of the</w:t>
        <w:br/>
        <w:t>Opposition did so.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 Redwood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(Wokingham) (Con): I congratulate</w:t>
        <w:br/>
        <w:t>the Prime Minister on her many successes at a productive</w:t>
        <w:br/>
        <w:t>summit, particularly on the trade front. Will she confirm</w:t>
        <w:br/>
        <w:t>that Ministers are working not just on trade deals with</w:t>
        <w:br/>
        <w:t>those countries we do not have one with at the moment</w:t>
        <w:br/>
        <w:t>but will have when we are outside the EU, but on</w:t>
        <w:br/>
        <w:t>making sure that we transfer the EU ones to the UK on</w:t>
        <w:br/>
        <w:t>exit?</w:t>
      </w:r>
    </w:p>
    <w:p>
      <w:pPr>
        <w:pStyle w:val="Style9"/>
        <w:keepNext w:val="0"/>
        <w:keepLines w:val="0"/>
        <w:framePr w:w="4728" w:h="14520" w:hRule="exact" w:wrap="none" w:vAnchor="page" w:hAnchor="page" w:x="6087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happy to give that confirmation</w:t>
        <w:br/>
        <w:t>to my right hon. Friend. We are working on trade in</w:t>
        <w:br/>
        <w:t>three areas. Obviously, one area is looking ahead to the</w:t>
        <w:br/>
        <w:t>trade agreements we can have with those countries</w:t>
        <w:br/>
        <w:t>we do not currently have them with as a member of</w:t>
        <w:br/>
        <w:t>the European Union. The second is ensuring that,</w:t>
        <w:br/>
        <w:t>where there are trade agreements with the EU, we</w:t>
        <w:br/>
        <w:t>are able to roll those forward as we leave the EU.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31</w:t>
      </w:r>
    </w:p>
    <w:p>
      <w:pPr>
        <w:pStyle w:val="Style28"/>
        <w:keepNext w:val="0"/>
        <w:keepLines w:val="0"/>
        <w:framePr w:wrap="none" w:vAnchor="page" w:hAnchor="page" w:x="325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[The Prime Minister]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third area is working with countries such as India</w:t>
        <w:br/>
        <w:t>and Australia to discuss what changes we can make</w:t>
        <w:br/>
        <w:t>now, before we leave the European Union, to improve</w:t>
        <w:br/>
        <w:t>our trade relationship.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Ian Blackford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(Ross, Skye and Lochaber) (SNP): The</w:t>
        <w:br/>
        <w:t>G20 summit was an eye-opening event: the UK is now</w:t>
        <w:br/>
        <w:t>floundering around on the global stage, desperately</w:t>
        <w:br/>
        <w:t>trying to win friends. A disastrous and unpredictable</w:t>
        <w:br/>
        <w:t>alliance was formed with the American President on</w:t>
        <w:br/>
        <w:t>trade. Goodness knows what a trade deal with America</w:t>
        <w:br/>
        <w:t>now would mean for our public services, for food</w:t>
        <w:br/>
        <w:t>quality and for workers' rights. Indeed, talk about a</w:t>
        <w:br/>
        <w:t>UK-US trade deal was dealt a blow by the Prime</w:t>
        <w:br/>
        <w:t>Minister's own Justice Secretary, who just hours after</w:t>
        <w:br/>
        <w:t>the summit said:</w:t>
      </w:r>
    </w:p>
    <w:p>
      <w:pPr>
        <w:pStyle w:val="Style47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64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“It wouldn't be enough on its own”.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Prime Minister must come to her senses. A</w:t>
        <w:br/>
        <w:t>United Kingdom outside the single market would be</w:t>
        <w:br/>
        <w:t>ruinous. Our EU friends and partners are moving on</w:t>
        <w:br/>
        <w:t>without us, this year alone finalising trade deals with</w:t>
        <w:br/>
        <w:t>Japan and Canada, while the UK readily turns in on</w:t>
        <w:br/>
        <w:t>itself. Today's Scottish Chambers of Commerce survey</w:t>
        <w:br/>
        <w:t>shows that 61% of Scottish businesses feel that the UK</w:t>
        <w:br/>
        <w:t>should remain in both the single market and the customs</w:t>
        <w:br/>
        <w:t>union. It is quite scandalous that the Prime Minister</w:t>
        <w:br/>
        <w:t>turns a blind eye to the economy in favour of her</w:t>
        <w:br/>
        <w:t>Eurosceptic colleagues' reckless rhetoric.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the progress made at the G20 summit. I</w:t>
        <w:br/>
        <w:t>especially pay tribute to the work of the German Chancellor,</w:t>
        <w:br/>
        <w:t>who hosted and delivered a challenging agenda on</w:t>
        <w:br/>
        <w:t>global issues. The communique is clear that we must</w:t>
        <w:br/>
        <w:t>redouble our efforts in delivering the Paris agreement,</w:t>
        <w:br/>
        <w:t>calling it “irreversible”. I ask the Prime Minister to set</w:t>
        <w:br/>
        <w:t>out the next steps in delivering the Paris agreement</w:t>
        <w:br/>
        <w:t>outcomes in the UK.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communique also delivers the G20 Africa</w:t>
        <w:br/>
        <w:t>Partnership to boost growth and jobs across Africa,</w:t>
        <w:br/>
        <w:t>including an initiative on rural employment that will</w:t>
        <w:br/>
        <w:t>create 1.1 million new jobs by 2022. Will the Prime</w:t>
        <w:br/>
        <w:t>Minister explain the UK's role in delivering the initiative</w:t>
        <w:br/>
        <w:t>and confirm whether that role will continue after the</w:t>
        <w:br/>
        <w:t>UK exits the EU?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agreement to take further action to achieve gender</w:t>
        <w:br/>
        <w:t>equality is undoubtedly universally welcomed in this</w:t>
        <w:br/>
        <w:t>House. The conclusions also push the G20 to</w:t>
      </w:r>
    </w:p>
    <w:p>
      <w:pPr>
        <w:pStyle w:val="Style47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“take immediate and effective measures to eliminate child labour</w:t>
        <w:br/>
        <w:t>by 2025, forced labour, human trafficking and all forms of modern</w:t>
        <w:br/>
        <w:t>slavery.”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is a promising step indeed.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However, the Prime Minister went to Hamburg with</w:t>
        <w:br/>
        <w:t>an opening core message: she wanted the G20 to tackle</w:t>
        <w:br/>
        <w:t>terrorism. In particular, she wanted the G20 to tackle</w:t>
        <w:br/>
        <w:t>terrorist financing—what staggering hypocrisy! The</w:t>
        <w:br/>
        <w:t>Prime Minister who is sitting on a report commissioned</w:t>
        <w:br/>
        <w:t>by her predecessor, denying us all the truth about terrorist</w:t>
        <w:br/>
        <w:t>financing in the UK, had the brass neck to call on the</w:t>
        <w:br/>
        <w:t>G20 to do more. What an absolute outrage. Will she</w:t>
        <w:br/>
        <w:t>publish the Home Office extremism analysis report on</w:t>
        <w:br/>
        <w:t>terror funding in the UK and will she set up a</w:t>
        <w:br/>
        <w:t>public inquiry into questions around the funding of</w:t>
        <w:br/>
        <w:t>extremism?</w:t>
      </w:r>
    </w:p>
    <w:p>
      <w:pPr>
        <w:pStyle w:val="Style9"/>
        <w:keepNext w:val="0"/>
        <w:keepLines w:val="0"/>
        <w:framePr w:w="4728" w:h="14515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 am sure that the hon. Member</w:t>
        <w:br/>
        <w:t>for Ross, Skye and Lochaber (Ian Blackford) was not</w:t>
        <w:br/>
        <w:t>making a personal accusation against the Prime Minister.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Order. I know what I am doing in these</w:t>
        <w:br/>
        <w:t>matters.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hope that the hon. Gentleman was not making a</w:t>
        <w:br/>
        <w:t>personal accusation of hypocrisy against the Prime</w:t>
        <w:br/>
        <w:t>Minister. I cannot believe that he would knowingly do</w:t>
        <w:br/>
        <w:t>so, because it is palpably disorderly, and he ought to be</w:t>
        <w:br/>
        <w:t>awareof that.If heisnotawareof that,itistimethathe</w:t>
        <w:br/>
        <w:t>was, but I think he ought to spring to his feet and clarify</w:t>
        <w:br/>
        <w:t>the position.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Ian Blackford: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Indeed, I am happy to clarify. It is the</w:t>
        <w:br/>
        <w:t>hypocrisy—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a point of explanation: my sense was</w:t>
        <w:br/>
        <w:t>that there was an element of an accusation. Withdraw.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Ian Blackford: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withdraw the allegation against</w:t>
        <w:br/>
        <w:t>the Prime Minister. It is against the—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220" w:line="233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No. I do not want to hear anything</w:t>
        <w:br/>
        <w:t>further. The Prime Minister.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Thank you, Mr Speaker.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raised a number of issues. He</w:t>
        <w:br/>
        <w:t>asked about trade deals. As I said in my statement, we</w:t>
        <w:br/>
        <w:t>have indeed started discussions with a number of</w:t>
        <w:br/>
        <w:t>countries—yes, the United States, but also Japan, China</w:t>
        <w:br/>
        <w:t>and India—and I was able to speak to representatives of</w:t>
        <w:br/>
        <w:t>a number of other countries at the G20 about the</w:t>
        <w:br/>
        <w:t>possibility of future trade deals.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asked about the compact with</w:t>
        <w:br/>
        <w:t>Africa. That is not a European Union initiative. It has</w:t>
        <w:br/>
        <w:t>been led by Chancellor Merkel under the G20, and,</w:t>
        <w:br/>
        <w:t>indeed, the United Kingdom is playing its role. The</w:t>
        <w:br/>
        <w:t>principles that underpin the compact are principles that</w:t>
        <w:br/>
        <w:t>we have been using in the assistance that we have</w:t>
        <w:br/>
        <w:t>already been giving in development aid to a variety of</w:t>
        <w:br/>
        <w:t>countries in Africa. We already have a compact with</w:t>
        <w:br/>
        <w:t>Ethiopia, which the United Kingdom has put forward</w:t>
        <w:br/>
        <w:t>and which will create 100,000 jobs, including jobs for</w:t>
        <w:br/>
        <w:t>refugees living in Ethiopia. So we have already shown a</w:t>
        <w:br/>
        <w:t>commitment to these issues by what we are actually out</w:t>
        <w:br/>
        <w:t>doing.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talked about terrorist financing.</w:t>
        <w:br/>
        <w:t>Of course we discussed ensuring that we look across the</w:t>
        <w:br/>
        <w:t>board at all aspects of the issue, which means that, as</w:t>
        <w:br/>
        <w:t>we look at the changing nature of terrorism, we look</w:t>
        <w:br/>
        <w:t>not just at large-scale financing but at the small sums</w:t>
        <w:br/>
        <w:t>that are harder to trace—harder to identify—but that</w:t>
        <w:br/>
        <w:t>couldunderpinattacksthattakeplace.Thecommunique</w:t>
        <w:br/>
        <w:t>clearly put a focus on that new initiative.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important to eradicate modern slavery, which the</w:t>
        <w:br/>
        <w:t>hon. Gentleman also talked about. That was in the</w:t>
        <w:br/>
        <w:t>G20 agenda because I put it there, because modern</w:t>
        <w:br/>
        <w:t>slavery is an issue that this Government take very</w:t>
        <w:br/>
        <w:t>seriously. We introduced the Modern Slavery Act 2015,</w:t>
        <w:br/>
        <w:t>the first piece of legislation of its kind in the world, and</w:t>
        <w:br/>
        <w:t>we are working with others to ensure that we eradicate</w:t>
        <w:br/>
        <w:t>modern slavery.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to say to the hon. Gentleman that his portrayal</w:t>
        <w:br/>
        <w:t>of the UK's position at the G20 was simply wrong, but</w:t>
        <w:br/>
        <w:t>then, he was not there and I was.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33</w:t>
      </w:r>
    </w:p>
    <w:p>
      <w:pPr>
        <w:pStyle w:val="Style28"/>
        <w:keepNext w:val="0"/>
        <w:keepLines w:val="0"/>
        <w:framePr w:wrap="none" w:vAnchor="page" w:hAnchor="page" w:x="325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34</w:t>
      </w:r>
    </w:p>
    <w:p>
      <w:pPr>
        <w:pStyle w:val="Style34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 w:firstLine="220"/>
        <w:jc w:val="both"/>
      </w:pPr>
      <w:bookmarkStart w:id="49" w:name="bookmark49"/>
      <w:bookmarkStart w:id="50" w:name="bookmark5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hon. Members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49"/>
      <w:bookmarkEnd w:id="50"/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If I am to accommodate the</w:t>
        <w:br/>
        <w:t>extensive interest of colleagues in this matter, there will</w:t>
        <w:br/>
        <w:t>be an imperative for great brevity—to be, I hope,</w:t>
        <w:br/>
        <w:t>spectacularly exemplified now by Anna Soubry.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Anna Soubry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(Broxtowe) (Con): That is very kind of</w:t>
        <w:br/>
        <w:t>you, Mr Speaker, but I did not actually have a question.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[Laughter.]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answer is that the right hon. Lady—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Order. I did not imagine it in my sleep.</w:t>
        <w:br/>
        <w:t>The right hon. Lady was standing. If she ceased to do</w:t>
        <w:br/>
        <w:t>so, I was not conscious of the fact; but she has leapt to</w:t>
        <w:br/>
        <w:t>her feet with alacrity, and the House is in a state of</w:t>
        <w:br/>
        <w:t>eager anticipation and bated breath.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40" w:line="233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Anna Soubry: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always take the opportunity to say</w:t>
        <w:br/>
        <w:t xml:space="preserve">something.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[Laughter.]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wonder whether my right hon. Friend could help us</w:t>
        <w:br/>
        <w:t>with the Modern Slavery Act. As she rightly said, we</w:t>
        <w:br/>
        <w:t>have led the world with that legislation, and many of us</w:t>
        <w:br/>
        <w:t>are hugely proud of the work that she did when she was</w:t>
        <w:br/>
        <w:t>Home Secretary. Is she finding that, throughout the</w:t>
        <w:br/>
        <w:t>world, there is now a desire for other countries to follow</w:t>
        <w:br/>
        <w:t>where she and this country have led?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very pleased to be able to</w:t>
        <w:br/>
        <w:t>say to my right hon. Friend that that is indeed the case.</w:t>
        <w:br/>
        <w:t>We are seeing a much greater awareness of the issue</w:t>
        <w:br/>
        <w:t>throughout the world, and a much greater willingness</w:t>
        <w:br/>
        <w:t>on the part of Governments to look at it. Governments</w:t>
        <w:br/>
        <w:t>are looking at the human trafficking aspect across</w:t>
        <w:br/>
        <w:t>borders, but as we know here in the UK, it is also</w:t>
        <w:br/>
        <w:t>important to look at what happens in-country—what</w:t>
        <w:br/>
        <w:t>happens to the citizens of one's own country—and that</w:t>
        <w:br/>
        <w:t>is exactly what we are doing.</w:t>
      </w:r>
    </w:p>
    <w:p>
      <w:pPr>
        <w:pStyle w:val="Style34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 w:firstLine="220"/>
        <w:jc w:val="both"/>
      </w:pPr>
      <w:bookmarkStart w:id="51" w:name="bookmark51"/>
      <w:bookmarkStart w:id="52" w:name="bookmark5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hon. Members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51"/>
      <w:bookmarkEnd w:id="52"/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certain that the right hon. Member</w:t>
        <w:br/>
        <w:t>for Leeds Central (Hilary Benn) will be as brief as his</w:t>
        <w:br/>
        <w:t>surname.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Hilary Benn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(Leeds Central) (Lab): Thank you very</w:t>
        <w:br/>
        <w:t>much, Mr Speaker.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G20 discussed energy security. The Prime Minister</w:t>
        <w:br/>
        <w:t>will no doubt be aware of growing anxiety on both sides</w:t>
        <w:br/>
        <w:t>of the House about her proposal to withdraw the UK</w:t>
        <w:br/>
        <w:t>from the Euratom treaty, despite concern about the</w:t>
        <w:br/>
        <w:t>implications for the movement of scientists, nuclear</w:t>
        <w:br/>
        <w:t>materials and life-saving radiotherapies. Can she explain</w:t>
        <w:br/>
        <w:t>what the UK nuclear industry will gain from such a</w:t>
        <w:br/>
        <w:t>policy?</w:t>
      </w:r>
    </w:p>
    <w:p>
      <w:pPr>
        <w:pStyle w:val="Style9"/>
        <w:keepNext w:val="0"/>
        <w:keepLines w:val="0"/>
        <w:framePr w:w="4728" w:h="14534" w:hRule="exact" w:wrap="none" w:vAnchor="page" w:hAnchor="page" w:x="109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sure the right hon. Gentleman</w:t>
        <w:br/>
        <w:t>will be aware from his chairing of the Select Committee</w:t>
        <w:br/>
        <w:t>that membership of Euratom is inextricably linked with</w:t>
        <w:br/>
        <w:t>membership of the European Union. As was signalled</w:t>
        <w:br/>
        <w:t>in the Queen's Speech with reference to a future Bill on</w:t>
        <w:br/>
        <w:t>this issue, we want to ensure that we can maintain those</w:t>
        <w:br/>
        <w:t>relationships—that co-operation with Euratom which</w:t>
        <w:br/>
        <w:t>enables the exchange of scientists and material. Countries</w:t>
        <w:br/>
        <w:t>throughout the world that are not members of the EU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have that relationship with Euratom, but we need to put</w:t>
        <w:br/>
        <w:t>that Bill in place, and I look forward to the right hon.</w:t>
        <w:br/>
        <w:t>Gentleman's support for it.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Jacob Rees-Mogg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East Somerset) (Con):</w:t>
        <w:br/>
        <w:t>Does my right hon. Friend agree that free trade will be</w:t>
        <w:br/>
        <w:t>one of the great Brexit dividends, and that it will</w:t>
        <w:br/>
        <w:t>provide cheaper food, clothing and footwear, to the</w:t>
        <w:br/>
        <w:t>greatest benefit of the poorest in our society?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agree with my hon. Friend that</w:t>
        <w:br/>
        <w:t>it is free trade that enables us to grow economies,</w:t>
        <w:br/>
        <w:t>increase prosperity and provide jobs, and there will be</w:t>
        <w:br/>
        <w:t>benefits from the trade agreements that we want to</w:t>
        <w:br/>
        <w:t>negotiate throughout the world. But we also need as a</w:t>
        <w:br/>
        <w:t>country to defend the concept of free trade because,</w:t>
        <w:br/>
        <w:t>sadly, it is under too much attack from protectionists</w:t>
        <w:br/>
        <w:t>around the world.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 Swinson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(East Dunbartonshire) (LD): When</w:t>
        <w:br/>
        <w:t>journalists and activists such as Anna Politkovskaya</w:t>
        <w:br/>
        <w:t>and Natalia Estemirova have been murdered in Putin's</w:t>
        <w:br/>
        <w:t>Russia, does the Prime Minister share my anger at the</w:t>
        <w:br/>
        <w:t>chilling sight of Presidents Trump and Putin joking</w:t>
        <w:br/>
        <w:t>about the inconvenience of a free press, and will she</w:t>
        <w:br/>
        <w:t>commit to raising the importance of the independence</w:t>
        <w:br/>
        <w:t>of the media to both leaders when she next meets them?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defend a free press. We think</w:t>
        <w:br/>
        <w:t>a free press is an essential underpinning of our democracy</w:t>
        <w:br/>
        <w:t>here, and we want to defend a free press around the</w:t>
        <w:br/>
        <w:t>world. I can assure the hon. Lady that we do regularly</w:t>
        <w:br/>
        <w:t>raise this issue with the Russian President and at all</w:t>
        <w:br/>
        <w:t>levels in Russian authorities.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Hugo Swire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(East Devon) (Con): I also pay tribute</w:t>
        <w:br/>
        <w:t>to my right hon. Friend for all the extraordinary work</w:t>
        <w:br/>
        <w:t>she has done on the issue of human trafficking and</w:t>
        <w:br/>
        <w:t>slavery, and commend her for raising that matter at the</w:t>
        <w:br/>
        <w:t>G20. However, with the world on the move, there are,</w:t>
        <w:br/>
        <w:t>unfortunately, opportunities for more, rather than less,</w:t>
        <w:br/>
        <w:t>of that. What can we do between the G20s to ensure</w:t>
        <w:br/>
        <w:t>that other countries take the issue as seriously as the</w:t>
        <w:br/>
        <w:t>UK does? We have set the bar on this and we need to</w:t>
        <w:br/>
        <w:t>raise others to it.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is absolutely right, and we</w:t>
        <w:br/>
        <w:t>are taking action across a number of areas. As I said,</w:t>
        <w:br/>
        <w:t>the specific area we focused on at the G20 was the</w:t>
        <w:br/>
        <w:t>business supply chains, but one of the key ways of</w:t>
        <w:br/>
        <w:t>ensuring we can act against human trafficking and</w:t>
        <w:br/>
        <w:t>modern slavery is through the co-operation of the law</w:t>
        <w:br/>
        <w:t>enforcement agencies in the UK with others around the</w:t>
        <w:br/>
        <w:t>world. That is exactly what we are encouraging and</w:t>
        <w:br/>
        <w:t>what is happening—and, I am pleased to say, with some</w:t>
        <w:br/>
        <w:t>success.</w:t>
      </w:r>
    </w:p>
    <w:p>
      <w:pPr>
        <w:pStyle w:val="Style9"/>
        <w:keepNext w:val="0"/>
        <w:keepLines w:val="0"/>
        <w:framePr w:w="4728" w:h="14520" w:hRule="exact" w:wrap="none" w:vAnchor="page" w:hAnchor="page" w:x="6084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Caroline Flint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(Don Valley) (Lab): A year ago, the</w:t>
        <w:br/>
        <w:t>then Financial Secretary, the right hon. Member for</w:t>
        <w:br/>
        <w:t>South West Hertfordshire (Mr Gauke), told the House</w:t>
        <w:br/>
        <w:t>that the Government supported a multilateral deal on</w:t>
        <w:br/>
        <w:t>public country-by-country reporting. He said that</w:t>
        <w:br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“ifwehavenot made progress by this time next year on reaching a</w:t>
        <w:br/>
        <w:t>multilateral agreement, we will need to look carefully at the issue</w:t>
        <w:br/>
        <w:t>once again.”—[</w:t>
      </w:r>
      <w:r>
        <w:rPr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Official Report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28 June 2016; Vol. 612, c. 160.]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year on, may I ask the Prime Minister to confirm</w:t>
        <w:br/>
        <w:t>what progress has been made, and what discussions she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0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</w:p>
    <w:p>
      <w:pPr>
        <w:pStyle w:val="Style28"/>
        <w:keepNext w:val="0"/>
        <w:keepLines w:val="0"/>
        <w:framePr w:wrap="none" w:vAnchor="page" w:hAnchor="page" w:x="32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7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36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[Caroline Flint]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has had with G20 members to ensure that we can tackle</w:t>
        <w:br/>
        <w:t>corporate tax avoidance through open, public country-</w:t>
        <w:br/>
        <w:t>by-country reporting?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regularly raise that issue, and</w:t>
        <w:br/>
        <w:t>we are disappointed at the lack of progress on it. We</w:t>
        <w:br/>
        <w:t>will continue to press on it, but of course if we are going</w:t>
        <w:br/>
        <w:t>to get that multilateral agreement, others have to agree</w:t>
        <w:br/>
        <w:t>to the concept as well. We will continue to press on the</w:t>
        <w:br/>
        <w:t>issue, however. It is on the agenda because the UK has</w:t>
        <w:br/>
        <w:t>been putting it there, and we will continue to do so.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Desmond Swayne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 Forest West) (Con): On</w:t>
        <w:br/>
        <w:t>the new love-fest with Members on the Opposition</w:t>
        <w:br/>
        <w:t>Benches, given the record of the Leader of the Opposition</w:t>
        <w:br/>
        <w:t>on the Counter-Terrorism and Security Act 2015, does</w:t>
        <w:br/>
        <w:t>the Prime Minister possess a very long spoon?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can say to my right hon. Friend</w:t>
        <w:br/>
        <w:t>that as Home Secretary I welcomed the co-operation</w:t>
        <w:br/>
        <w:t>which I had from the Labour Benches—not from the</w:t>
        <w:br/>
        <w:t>right hon. Gentleman who is currently Leader of the</w:t>
        <w:br/>
        <w:t>Opposition, but from others on his Benches, who have</w:t>
        <w:br/>
        <w:t>seen the need to ensure that our agencies have appropriate</w:t>
        <w:br/>
        <w:t>powers to deal with the terrorist threat that we face—and</w:t>
        <w:br/>
        <w:t>I look forward to Labour MPs, and indeed others on</w:t>
        <w:br/>
        <w:t>the Opposition Benches in this House, supporting those</w:t>
        <w:br/>
        <w:t>counter-terrorism measures when we bring them forward.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Twigg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(Liverpool, West Derby) (Lab/Co-op):</w:t>
        <w:br/>
        <w:t>The G20 communique includes important references to</w:t>
        <w:br/>
        <w:t>investment in global education, including the Global</w:t>
        <w:br/>
        <w:t>Partnership for Education and Education Cannot Wait.</w:t>
        <w:br/>
        <w:t>The UK has a proud record of leading on global health.</w:t>
        <w:br/>
        <w:t>Will the Prime Minister join Argentina during its</w:t>
        <w:br/>
        <w:t>forthcoming G20 presidency to ensure that investment</w:t>
        <w:br/>
        <w:t>in global education is given the priority it deserves?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Indeed, this is not just about</w:t>
        <w:br/>
        <w:t>looking ahead to the agenda for the next G20 meeting.</w:t>
        <w:br/>
        <w:t>It is also about what the United Kingdom has been</w:t>
        <w:br/>
        <w:t>doingpractically,throughourinternationaldevelopment</w:t>
        <w:br/>
        <w:t>budget. For example, a significant number of girls, in</w:t>
        <w:br/>
        <w:t>particular, around the world are now being educated as</w:t>
        <w:br/>
        <w:t>a result of our input. We think that the global education</w:t>
        <w:br/>
        <w:t>agenda is very important.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2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Colin Clark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(Gordon) (Con): As the Prime Minister</w:t>
        <w:br/>
        <w:t>said in her statement, we are leaving the European</w:t>
        <w:br/>
        <w:t>Union but we are not leaving Europe. May I welcome</w:t>
        <w:br/>
        <w:t>her announcement that we will continue to work with</w:t>
        <w:br/>
        <w:t>our European friends and allies to develop a better</w:t>
        <w:br/>
        <w:t>overall approach to managing economic migration?</w:t>
      </w:r>
    </w:p>
    <w:p>
      <w:pPr>
        <w:pStyle w:val="Style9"/>
        <w:keepNext w:val="0"/>
        <w:keepLines w:val="0"/>
        <w:framePr w:w="4728" w:h="14530" w:hRule="exact" w:wrap="none" w:vAnchor="page" w:hAnchor="page" w:x="1095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</w:t>
        <w:br/>
        <w:t>right. Again, this is an issue that the UK has been</w:t>
        <w:br/>
        <w:t>leading on, and other countries are increasingly recognising</w:t>
        <w:br/>
        <w:t>the importance of what we have been saying about</w:t>
        <w:br/>
        <w:t>differentiating between refugees and economic migrants.</w:t>
        <w:br/>
        <w:t>We will continue to work on this not just in the G20 but</w:t>
        <w:br/>
        <w:t>in the United Nations work that started last year and</w:t>
        <w:br/>
        <w:t>will be progressing towards the end of this year on the</w:t>
        <w:br/>
        <w:t>compact for migration and refugees across the world.</w:t>
      </w:r>
    </w:p>
    <w:p>
      <w:pPr>
        <w:pStyle w:val="Style9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Mary Creagh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(Wakefield) (Lab): We know that US</w:t>
        <w:br/>
        <w:t>intelligence services leaked sensitive UK intelligence in</w:t>
        <w:br/>
        <w:t>the hours following the attack on the Ariana Grande</w:t>
        <w:br/>
        <w:t>concert in Manchester. This weekend, according to a</w:t>
        <w:br/>
        <w:t>tweet from President Trump, he and President Putin</w:t>
        <w:br/>
        <w:t>were discussing forming</w:t>
      </w:r>
    </w:p>
    <w:p>
      <w:pPr>
        <w:pStyle w:val="Style47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“an impenetrable Cyber Security unit so that election hacking.. 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</w:t>
        <w:br/>
        <w:t>be guarded and safe”.</w:t>
      </w:r>
    </w:p>
    <w:p>
      <w:pPr>
        <w:pStyle w:val="Style9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Can the Prime Minister guarantee that UK intelligence</w:t>
        <w:br/>
        <w:t>assets on cyber-warfare will not be compromised, or</w:t>
        <w:br/>
        <w:t>shared in any way as long as there is a risk of this sort of</w:t>
        <w:br/>
        <w:t>bizarre and dangerous alliance with the Russians?</w:t>
      </w:r>
    </w:p>
    <w:p>
      <w:pPr>
        <w:pStyle w:val="Style9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take the issue of intelligence</w:t>
        <w:br/>
        <w:t>sharing very seriously. It is important that we are able to</w:t>
        <w:br/>
        <w:t>share intelligence with our allies in the United States</w:t>
        <w:br/>
        <w:t>and with other allies around the world, but what matters</w:t>
        <w:br/>
        <w:t>is that we are able to do that on the basis of confidence</w:t>
        <w:br/>
        <w:t>that that intelligence will be treated appropriately. I can</w:t>
        <w:br/>
        <w:t>assure the hon. Lady that we take the whole issue of</w:t>
        <w:br/>
        <w:t>cyber-security extremely seriously. That is why we have</w:t>
        <w:br/>
        <w:t>set up the new National Cyber Security Centre. We</w:t>
        <w:br/>
        <w:t>recognise and understand the threat that Russia poses</w:t>
        <w:br/>
        <w:t>in that area.</w:t>
      </w:r>
    </w:p>
    <w:p>
      <w:pPr>
        <w:pStyle w:val="Style9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Craig Mackinlay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(South Thanet) (Con): We heard</w:t>
        <w:br/>
        <w:t>positive words from the President of the United States</w:t>
        <w:br/>
        <w:t>at the G20 summit—and more this morning from the</w:t>
        <w:br/>
        <w:t>Prime Minister of Australia—on the opportunities for</w:t>
        <w:br/>
        <w:t>rapidandcomprehensivetradedealsbetweentheircountries</w:t>
        <w:br/>
        <w:t>and the UK. Does my right hon. Friend agree that new</w:t>
        <w:br/>
        <w:t>trade deals with old friends and new, which will be</w:t>
        <w:br/>
        <w:t>realisable only outside the customs union, will add to</w:t>
        <w:br/>
        <w:t>the prosperity of a new, global Britain?</w:t>
      </w:r>
    </w:p>
    <w:p>
      <w:pPr>
        <w:pStyle w:val="Style9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</w:t>
        <w:br/>
        <w:t>right. We have been very clear that we want to undertake,</w:t>
        <w:br/>
        <w:t>sign up to and activate new trade deals with old friends</w:t>
        <w:br/>
        <w:t>and new allies alike. That, of course, means not being</w:t>
        <w:br/>
        <w:t>part of the customs union, which would prevent us</w:t>
        <w:br/>
        <w:t>from doing so. It is important that we are able to</w:t>
        <w:br/>
        <w:t>negotiate a trade agreement with the EU and trade</w:t>
        <w:br/>
        <w:t>agreements around the rest of the world.</w:t>
      </w:r>
    </w:p>
    <w:p>
      <w:pPr>
        <w:pStyle w:val="Style9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1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Keith Vaz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(Leicester East) (Lab): May I press the</w:t>
        <w:br/>
        <w:t>Prime Minister on the issue of migration and displacement,</w:t>
        <w:br/>
        <w:t>which affects 65 million people worldwide? She will</w:t>
        <w:br/>
        <w:t>know that, since 1 January, 82,800 people have risked</w:t>
        <w:br/>
        <w:t>their lives trying to cross the Mediterranean, and that</w:t>
        <w:br/>
        <w:t>2,000 have died. The G20 leaders run 84% of the</w:t>
        <w:br/>
        <w:t>economy of the world. Apart from the £55 million that</w:t>
        <w:br/>
        <w:t>is going to Tanzania, what other resources are being</w:t>
        <w:br/>
        <w:t>given to deal with this catastrophic problem?</w:t>
      </w:r>
    </w:p>
    <w:p>
      <w:pPr>
        <w:pStyle w:val="Style9"/>
        <w:keepNext w:val="0"/>
        <w:keepLines w:val="0"/>
        <w:framePr w:w="4733" w:h="14525" w:hRule="exact" w:wrap="none" w:vAnchor="page" w:hAnchor="page" w:x="6082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resources being given to this</w:t>
        <w:br/>
        <w:t>issuearesignificantandvaried.FromtheUnitedKingdom's</w:t>
        <w:br/>
        <w:t>point of view, we have been doing work through our</w:t>
        <w:br/>
        <w:t>development aid budget, particularly in a number of</w:t>
        <w:br/>
        <w:t>countries in Africa. I referred earlier to the compact</w:t>
        <w:br/>
        <w:t>that we have with Ethiopia, which is providing jobs in</w:t>
        <w:br/>
        <w:t>that country for refugees and others. We see it as</w:t>
        <w:br/>
        <w:t>important to ensure that there are economic opportunities</w:t>
        <w:br/>
        <w:t>in the countries of origin where there is migration, so</w:t>
        <w:br/>
        <w:t>that people do not feel the need to make that dangerous</w:t>
        <w:br/>
        <w:t>journey. As I announced at the last EU Council meeting,</w:t>
        <w:br/>
        <w:t>we are giving extra funding—I think £75 million—to</w:t>
        <w:br/>
        <w:t>work with Libya and Italy to ensure that there are</w:t>
        <w:br/>
        <w:t>humane conditions so that people can be returned to</w:t>
        <w:br/>
        <w:t>countries in Africa. We have also increased the ability of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</w:p>
    <w:p>
      <w:pPr>
        <w:pStyle w:val="Style28"/>
        <w:keepNext w:val="0"/>
        <w:keepLines w:val="0"/>
        <w:framePr w:wrap="none" w:vAnchor="page" w:hAnchor="page" w:x="325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38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Libyan coastguard to ensure that it can properly</w:t>
        <w:br/>
        <w:t>intercept those boats that could pose a risk to people's</w:t>
        <w:br/>
        <w:t>lives if they were to try to make it across the Mediterranean.</w:t>
        <w:br/>
        <w:t>This is multi-faceted, but the United Kingdom is involved</w:t>
        <w:br/>
        <w:t>in every aspect of it.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 Nusrat Ghani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(Wealden) (Con): The Leader of</w:t>
        <w:br/>
        <w:t>the Opposition has spent his entire life opposing trade</w:t>
        <w:br/>
        <w:t>deals with countries such as Mexico and India. The</w:t>
        <w:br/>
        <w:t>Prime Minister's success at the G20 meeting means that</w:t>
        <w:br/>
        <w:t>we can look both east and west when securing trade</w:t>
        <w:br/>
        <w:t>deals. Does my right hon. Friend agree that we should</w:t>
        <w:br/>
        <w:t>recognise and be proud of the global confidence in</w:t>
        <w:br/>
        <w:t>British services, British goods and the British economy?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</w:t>
        <w:br/>
        <w:t>right. The fact that several leaders—not only those</w:t>
        <w:br/>
        <w:t>whom I have mentioned, but others as well—have expressed</w:t>
        <w:br/>
        <w:t>their interest in trade deals with the United Kingdom is</w:t>
        <w:br/>
        <w:t>a vote of confidence in the British people.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Kirsty Blackman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(Aberdeen North) (SNP): I would</w:t>
        <w:br/>
        <w:t>be really interested to know when the Prime Minister</w:t>
        <w:br/>
        <w:t>expects to sign trade deals with Australia and India,</w:t>
        <w:br/>
        <w:t>how much she expects those deals to be worth, and how</w:t>
        <w:br/>
        <w:t>much extra immigration she intends to accept as part of</w:t>
        <w:br/>
        <w:t>those deals.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Lady may know that</w:t>
        <w:br/>
        <w:t>there is a limit to what we can put in place while we are</w:t>
        <w:br/>
        <w:t>still a member of the European Union, but that does</w:t>
        <w:br/>
        <w:t>not mean that we cannot discuss what a future trade</w:t>
        <w:br/>
        <w:t>agreement might be or how we can improve trade</w:t>
        <w:br/>
        <w:t>relations now. We can do just that in certain areas that</w:t>
        <w:br/>
        <w:t>are not covered by EU competences, and those are the</w:t>
        <w:br/>
        <w:t>discussions that we are having.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Crispin Blunt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(Reigate) (Con): Behind some of the</w:t>
        <w:br/>
        <w:t>rhetoric coming from the other side of the House, there</w:t>
        <w:br/>
        <w:t>actually seems to be a consensus that a UK-US free</w:t>
        <w:br/>
        <w:t>trade deal would be a good and necessary thing when</w:t>
        <w:br/>
        <w:t>we leave the European Union. Does the Prime Minister</w:t>
        <w:br/>
        <w:t>welcome, like me, the clear support of the American</w:t>
        <w:br/>
        <w:t>Administration, as expressed at the G20 meeting? The</w:t>
        <w:br/>
        <w:t>other important decision makers in this are those in the</w:t>
        <w:br/>
        <w:t>American Congress. Following her successful visit to</w:t>
        <w:br/>
        <w:t>Philadelphia with the Republican caucus, will she allow</w:t>
        <w:br/>
        <w:t>the excellent congressional relations office in our</w:t>
        <w:br/>
        <w:t>Washington embassy to help Members of Parliament</w:t>
        <w:br/>
        <w:t>make the case for a trade deal to our congressional</w:t>
        <w:br/>
        <w:t>colleagues?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</w:t>
        <w:br/>
        <w:t>right about the role that Congress will play, and he</w:t>
        <w:br/>
        <w:t>raises an interesting idea. I did have discussions with</w:t>
        <w:br/>
        <w:t>members of Congress when I was in Philadelphia, and</w:t>
        <w:br/>
        <w:t>my right hon. Friend the Secretary of State for International</w:t>
        <w:br/>
        <w:t>Trade has also been having discussions with members</w:t>
        <w:br/>
        <w:t>of Congress recently. We will consider my hon. Friend's</w:t>
        <w:br/>
        <w:t>proposal, but he is right that we will be working with</w:t>
        <w:br/>
        <w:t>Congress and the American Administration on this.</w:t>
      </w:r>
    </w:p>
    <w:p>
      <w:pPr>
        <w:pStyle w:val="Style9"/>
        <w:keepNext w:val="0"/>
        <w:keepLines w:val="0"/>
        <w:framePr w:w="4728" w:h="14530" w:hRule="exact" w:wrap="none" w:vAnchor="page" w:hAnchor="page" w:x="1097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Ben Bradshaw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(Exeter) (Lab): The Prime Minister</w:t>
        <w:br/>
        <w:t>says that she wants help in building consensus for</w:t>
        <w:br/>
        <w:t>sensible policies. There are majorities in this House to</w:t>
        <w:br/>
        <w:t>stay in Euratom and in the European Medicines Agency,</w:t>
        <w:br/>
        <w:t>so why does she not do that?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referred to in answer to the</w:t>
        <w:br/>
        <w:t>right hon. Member for Leeds Central (Hilary Benn),</w:t>
        <w:br/>
        <w:t>membership of Euratom is inextricably linked with</w:t>
        <w:br/>
        <w:t>membership of the European Union. As we leave the</w:t>
        <w:br/>
        <w:t>European Union, we will be leaving Euratom, but we</w:t>
        <w:br/>
        <w:t>will be looking to put in place a similar relationship</w:t>
        <w:br/>
        <w:t>with Euratom, just as other countries around the world</w:t>
        <w:br/>
        <w:t>that are not members of the EU have access to the</w:t>
        <w:br/>
        <w:t>movement of scientists and materials and to Euratom's</w:t>
        <w:br/>
        <w:t>standards. We recognise the importance of this matter,</w:t>
        <w:br/>
        <w:t>which is why a Bill on this subject was in the Queen's</w:t>
        <w:br/>
        <w:t>Speech.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Edward Leigh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(Gainsborough) (Con): As my right</w:t>
        <w:br/>
        <w:t>hon. Friend is now open to ideas from a man who tried</w:t>
        <w:br/>
        <w:t>to remove her from office, I wonder whether she will be</w:t>
        <w:br/>
        <w:t>prepared to take an idea from a friend who stood on a</w:t>
        <w:br/>
        <w:t>platform of keeping her in office and who wants her to</w:t>
        <w:br/>
        <w:t>stay in office—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The hon. Member for Rhondda</w:t>
        <w:br/>
        <w:t>(Chris Bryant) should calm himself. I want to hear what</w:t>
        <w:br/>
        <w:t>the hon. Member for Gainsborough (Sir Edward Leigh)</w:t>
        <w:br/>
        <w:t>has to say.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Edward Leigh: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How about this idea: we have</w:t>
        <w:br/>
        <w:t>warm words about helping Italy on migration, but as</w:t>
        <w:br/>
        <w:t>long as it is forced to take all the refugees, more and</w:t>
        <w:br/>
        <w:t>more will obviously come. Will my right hon. Friend</w:t>
        <w:br/>
        <w:t>work with our allies to try to establish safe havens in</w:t>
        <w:br/>
        <w:t>Libya, so that people can be returned safely? That is a</w:t>
        <w:br/>
        <w:t>Conservative idea, not a useless socialist one.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 only is the concept of being</w:t>
        <w:br/>
        <w:t>able to return people to Libya a good one, but it is one</w:t>
        <w:br/>
        <w:t>that we are already working on. It is one of the issues</w:t>
        <w:br/>
        <w:t>that we will be discussing with the Italians and others in</w:t>
        <w:br/>
        <w:t>relation to the extra humanitarian aid that we are</w:t>
        <w:br/>
        <w:t>making available. We have also offered the Italians</w:t>
        <w:br/>
        <w:t>support and help with returns to Nigeria, because a</w:t>
        <w:br/>
        <w:t>significant number of those who reach Italy come from</w:t>
        <w:br/>
        <w:t>Nigeria, where the United Kingdom is already running</w:t>
        <w:br/>
        <w:t>arrangements to provide the sort of area in which</w:t>
        <w:br/>
        <w:t>people are able to stay.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Alison McGovern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(Wirral South) (Lab): On Syria and</w:t>
        <w:br/>
        <w:t>the loss of civilian life, specifically as it relates to US</w:t>
        <w:br/>
        <w:t>operations against Daesh in Raqqa, it appears that the</w:t>
        <w:br/>
        <w:t>rules of engagement have changed. Has the Prime Minister,</w:t>
        <w:br/>
        <w:t>or any of her Ministers, raised that with the United</w:t>
        <w:br/>
        <w:t>States of America?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the hon. Lady may recognise,</w:t>
        <w:br/>
        <w:t>we have regular discussions with the Americans and</w:t>
        <w:br/>
        <w:t>others within the coalition about the action that is</w:t>
        <w:br/>
        <w:t>taking place. I think that the military action to drive</w:t>
        <w:br/>
        <w:t>Daesh out of Mosul has been very important and that</w:t>
        <w:br/>
        <w:t>the military action in Raqqa will be important, but of</w:t>
        <w:br/>
        <w:t>course, as a United Kingdom, we always want to ensure</w:t>
        <w:br/>
        <w:t>that such actions deal with those they are supposed to</w:t>
        <w:br/>
        <w:t>deal with—the terrorists—and do not affect civilians.</w:t>
      </w:r>
    </w:p>
    <w:p>
      <w:pPr>
        <w:pStyle w:val="Style9"/>
        <w:keepNext w:val="0"/>
        <w:keepLines w:val="0"/>
        <w:framePr w:w="4723" w:h="14530" w:hRule="exact" w:wrap="none" w:vAnchor="page" w:hAnchor="page" w:x="6089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Alberto Costa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(South Leicestershire) (Con): I add my</w:t>
        <w:br/>
        <w:t>welcome to the Prime Minister's statement, particularly</w:t>
        <w:br/>
        <w:t>in respect of the additional assistance being given to</w:t>
        <w:br/>
        <w:t>Italy to tackle migration. My right hon. Friend may not</w:t>
        <w:br/>
        <w:t>be aware that I am chairman of the all-party parliamentary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9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39</w:t>
      </w:r>
    </w:p>
    <w:p>
      <w:pPr>
        <w:pStyle w:val="Style28"/>
        <w:keepNext w:val="0"/>
        <w:keepLines w:val="0"/>
        <w:framePr w:wrap="none" w:vAnchor="page" w:hAnchor="page" w:x="325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4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0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39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[Alberto Costa]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group on Greece. As she knows, Greece also has a huge</w:t>
        <w:br/>
        <w:t>burden to bear with the movement of migrants. Will she</w:t>
        <w:br/>
        <w:t>agree to consider whether the delegation being sent to</w:t>
        <w:br/>
        <w:t>Italy might also be sent, in due course, to Greece?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it happens, we are mirroring</w:t>
        <w:br/>
        <w:t>in Italy something that we have already offered to</w:t>
        <w:br/>
        <w:t>Greece and that has been taken up by Greece. Of</w:t>
        <w:br/>
        <w:t>course, there is now a different situation in Greece</w:t>
        <w:br/>
        <w:t>because of the European Union's deal with Turkey. We</w:t>
        <w:br/>
        <w:t>have seen a significant reduction in the number of</w:t>
        <w:br/>
        <w:t>migrants trying to reach Greece, but people who came</w:t>
        <w:br/>
        <w:t>through those routes are now trying to go through</w:t>
        <w:br/>
        <w:t>Libya into Italy. We will certainly ensure that we give as</w:t>
        <w:br/>
        <w:t>much support as we can to Italy in this matter.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Vince Cable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(Twickenham) (LD): In the Prime</w:t>
        <w:br/>
        <w:t>Minister's enthusiasm for a bilateral trade agreement</w:t>
        <w:br/>
        <w:t>with the United States, will she accept American insistence</w:t>
        <w:br/>
        <w:t>that we dilute food standards and agree to the establishment</w:t>
        <w:br/>
        <w:t>of investment protection mechanisms that override British</w:t>
        <w:br/>
        <w:t>courts?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right hon. Gentleman is</w:t>
        <w:br/>
        <w:t>asking about arrangements in negotiations that have yet</w:t>
        <w:br/>
        <w:t>to take place. We have started discussions with the</w:t>
        <w:br/>
        <w:t>Americans, and we will of course be negotiating trade</w:t>
        <w:br/>
        <w:t>arrangements with them.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Suella Fernandes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(Fareham) (Con): Many developing</w:t>
        <w:br/>
        <w:t>countries are keen to trade with G20 countries free from</w:t>
        <w:br/>
        <w:t>punitive tariffs and on a level playing field. Does my</w:t>
        <w:br/>
        <w:t>right hon. Friend agree that Britain can be a real leader</w:t>
        <w:br/>
        <w:t>in free trade and fair trade, once we leave the European</w:t>
        <w:br/>
        <w:t>Union, by setting our own tariffs on trade and striking</w:t>
        <w:br/>
        <w:t>our own trade deals?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very important. We will</w:t>
        <w:br/>
        <w:t>have the ability, once we are outside the European</w:t>
        <w:br/>
        <w:t>Union, to strike those trade deals with countries around</w:t>
        <w:br/>
        <w:t>the world. Underpinning my hon. Friend's question is</w:t>
        <w:br/>
        <w:t>the need for the United Kingdom to stand up and</w:t>
        <w:br/>
        <w:t>promote free and fair trade around the world. As I said</w:t>
        <w:br/>
        <w:t>in response to my hon. Friend the Member for North</w:t>
        <w:br/>
        <w:t>East Somerset (Mr Rees-Mogg), there is a temptation</w:t>
        <w:br/>
        <w:t>in some areas to move towards protectionism, and I</w:t>
        <w:br/>
        <w:t>think we should stand against that. We should show</w:t>
        <w:br/>
        <w:t>very clearly that it is free trade that brings prosperity</w:t>
        <w:br/>
        <w:t>and jobs, and that it not only helps economies such as</w:t>
        <w:br/>
        <w:t>ours but helps some of the world's poorest countries to</w:t>
        <w:br/>
        <w:t>develop.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Rushanara Ali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(Bethnal Green and Bow) (Lab): Given</w:t>
        <w:br/>
        <w:t>the special relationship that the Prime Minister enjoys</w:t>
        <w:br/>
        <w:t>with President Trump, can she explain why she failed to</w:t>
        <w:br/>
        <w:t>influence him and prevent him from pulling out of the</w:t>
        <w:br/>
        <w:t>Paris climate agreement? Will she condemn that decision</w:t>
        <w:br/>
        <w:t>and refrain from rolling out the red carpet for him in the</w:t>
        <w:br/>
        <w:t>form of a state visit?</w:t>
      </w:r>
    </w:p>
    <w:p>
      <w:pPr>
        <w:pStyle w:val="Style9"/>
        <w:keepNext w:val="0"/>
        <w:keepLines w:val="0"/>
        <w:framePr w:w="4728" w:h="14525" w:hRule="exact" w:wrap="none" w:vAnchor="page" w:hAnchor="page" w:x="1092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We—the United Kingdom and</w:t>
        <w:br/>
        <w:t>I—made our view on the Paris agreement very clear to</w:t>
        <w:br/>
        <w:t>the United States. The United States takes its own</w:t>
        <w:br/>
        <w:t>decisions, and this was a commitment that President</w:t>
        <w:br/>
        <w:t>Trump made during his election campaign. I have said</w:t>
        <w:br/>
        <w:t>to him on more than one occasion that I hope we can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encourage the United States to come back into the Paris</w:t>
        <w:br/>
        <w:t>agreement, which I think is important. We will continue</w:t>
        <w:br/>
        <w:t>to work to try to get them back in.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David T. C. Davies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(Monmouth) (Con): Given that</w:t>
        <w:br/>
        <w:t>the vast majority of Members of Parliament, including</w:t>
        <w:br/>
        <w:t>the Leader of the Opposition, stood on an election</w:t>
        <w:br/>
        <w:t>platform explicitly backing Brexit, is it not time that</w:t>
        <w:br/>
        <w:t>people stopped using these negotiations for either political</w:t>
        <w:br/>
        <w:t>or even personal advantage and united behind the Prime</w:t>
        <w:br/>
        <w:t>Minister, allowing her and her Ministers to get on with</w:t>
        <w:br/>
        <w:t>delivering a deal that works for the whole of Britain?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very right:</w:t>
        <w:br/>
        <w:t>80% of the votes at the general election were for parties</w:t>
        <w:br/>
        <w:t>that said they wanted to deliver on the Brexit decision</w:t>
        <w:br/>
        <w:t>taken by the British people in the referendum last year.</w:t>
        <w:br/>
        <w:t>That is what the Government are going to get on and</w:t>
        <w:br/>
        <w:t>do, and I hope others across the House will support us</w:t>
        <w:br/>
        <w:t>in doing it.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Graham Jones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(Hyndburn) (Lab): The Prime Minister</w:t>
        <w:br/>
        <w:t>said in her statement that, “women and children are</w:t>
        <w:br/>
        <w:t>being enslaved, forced into hard labour, raped, beaten</w:t>
        <w:br/>
        <w:t>and passed from abuser to abuser for profit.” Does she</w:t>
        <w:br/>
        <w:t>agree that that is no more true than when it comes to the</w:t>
        <w:br/>
        <w:t>depravity of child prostitution in India? Did she raise</w:t>
        <w:br/>
        <w:t>that issue with Prime Minister Modi?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raised this issue—the</w:t>
        <w:br/>
        <w:t>question of modern slavery—previously with Prime</w:t>
        <w:br/>
        <w:t>Minister Modi, as the United Kingdom wants people</w:t>
        <w:br/>
        <w:t>around the world to address it. We are very clear that we</w:t>
        <w:br/>
        <w:t>want to see this issue being dealt with. That is one of the</w:t>
        <w:br/>
        <w:t>reasons why we have put into legislation the requirement</w:t>
        <w:br/>
        <w:t>for companies here in the UK, which will be manufacturing</w:t>
        <w:br/>
        <w:t>and will be sourcing products from around the world,</w:t>
        <w:br/>
        <w:t>to look at their supply chains and report on what they</w:t>
        <w:br/>
        <w:t>find in them and whether or not modern slavery is</w:t>
        <w:br/>
        <w:t>taking place within them.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Charlie Elphicke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(Dover) (Con): Does the Prime Minister</w:t>
        <w:br/>
        <w:t>agree that although we are leaving the European Union,</w:t>
        <w:br/>
        <w:t>there are still many matters on which we need to co-operate?</w:t>
        <w:br/>
        <w:t>I am thinking particularly of across the English channel</w:t>
        <w:br/>
        <w:t>in dealing with the migrant problems, of how we are</w:t>
        <w:br/>
        <w:t>going to manage international trade, of how we are</w:t>
        <w:br/>
        <w:t>going to work with Europe to tackle the evil of people</w:t>
        <w:br/>
        <w:t>trafficking and of co-operation to stop these multinationals</w:t>
        <w:br/>
        <w:t>from gaming our tax systems across the European</w:t>
        <w:br/>
        <w:t>continent.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absolutely agree with my hon.</w:t>
        <w:br/>
        <w:t>Friend that there is much on which we will continue to</w:t>
        <w:br/>
        <w:t>want to co-operate with countries within the European</w:t>
        <w:br/>
        <w:t>Union. Of course, the relationship we have with France</w:t>
        <w:br/>
        <w:t>and Belgium in particular in relation to our ports and</w:t>
        <w:br/>
        <w:t>the traffic of people across the channel is very important</w:t>
        <w:br/>
        <w:t>to us. We have been working increasingly with the</w:t>
        <w:br/>
        <w:t>French authorities and others, including the Greek</w:t>
        <w:br/>
        <w:t>authorities, in dealing with this issue of human trafficking</w:t>
        <w:br/>
        <w:t>and successfully ensuring that criminal gangs involved</w:t>
        <w:br/>
        <w:t>initarenot just identified, but investigated and prosecuted.</w:t>
      </w:r>
    </w:p>
    <w:p>
      <w:pPr>
        <w:pStyle w:val="Style9"/>
        <w:keepNext w:val="0"/>
        <w:keepLines w:val="0"/>
        <w:framePr w:w="4733" w:h="14530" w:hRule="exact" w:wrap="none" w:vAnchor="page" w:hAnchor="page" w:x="6084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Bambos Charalambous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(Enfield, Southgate) (Lab):</w:t>
        <w:br/>
        <w:t>Will the Prime Minister confirm whether she spoke to</w:t>
        <w:br/>
        <w:t>President Erdo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ga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 of Turkey at the G20 summit? If so,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2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41</w:t>
      </w:r>
    </w:p>
    <w:p>
      <w:pPr>
        <w:pStyle w:val="Style28"/>
        <w:keepNext w:val="0"/>
        <w:keepLines w:val="0"/>
        <w:framePr w:wrap="none" w:vAnchor="page" w:hAnchor="page" w:x="325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4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42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did she ask him about the reasons why the Cyprus talks</w:t>
        <w:br/>
        <w:t>in Switzerland broke down again without resolution</w:t>
        <w:br/>
        <w:t>last week?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did speak to President Erdo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ga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</w:t>
        <w:br/>
        <w:t>about the Cyprus talks; I also spoke to the Secretary</w:t>
        <w:t>-</w:t>
        <w:br/>
        <w:t>General of the United Nations, who of course had been</w:t>
        <w:br/>
        <w:t>present at them, about the reason why they broke down.</w:t>
        <w:br/>
        <w:t>It is a matter of not only great disappointment, but</w:t>
        <w:br/>
        <w:t>great sadness that they did not come to fruition; they</w:t>
        <w:br/>
        <w:t>were the closest we have come to finding a solution for</w:t>
        <w:br/>
        <w:t>the unification of Cyprus. As I say, it is a matter of</w:t>
        <w:br/>
        <w:t>sadness that that was not able to be achieved. The</w:t>
        <w:br/>
        <w:t>United Nations worked to achieve it and the United</w:t>
        <w:br/>
        <w:t>Kingdom played a strong role in trying to achieve it, but</w:t>
        <w:br/>
        <w:t>sadly it did not happen.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Henry Smith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(Crawley) (Con): A quarter of G20</w:t>
        <w:br/>
        <w:t>members are also members of the Commonwealth. I</w:t>
        <w:br/>
        <w:t>welcome my right hon. Friend's talking about preliminary</w:t>
        <w:br/>
        <w:t>discussions with Australia and India, but will she also</w:t>
        <w:br/>
        <w:t>let the House know what discussions have been had</w:t>
        <w:br/>
        <w:t>withotherCommonwealthcountries,suchasNewZealand?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happy to let my hon. Friend</w:t>
        <w:br/>
        <w:t>know that we have indeed also been having discussions</w:t>
        <w:br/>
        <w:t>with New Zealand. This is an issue I think we can</w:t>
        <w:br/>
        <w:t>progress with a number of other members of the</w:t>
        <w:br/>
        <w:t>Commonwealth—not just New Zealand, but Canada.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Catherine West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(Hornsey and Wood Green) (Lab):</w:t>
        <w:br/>
        <w:t>What concrete steps will the Government take next to</w:t>
        <w:br/>
        <w:t>get climate change back in the discussion with the US</w:t>
        <w:br/>
        <w:t>Administration?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raise this issue regularly with</w:t>
        <w:br/>
        <w:t>the US Administration, but, crucially, there was a very</w:t>
        <w:br/>
        <w:t>clear message from everybody sitting around the table</w:t>
        <w:br/>
        <w:t>at the G20 to the US Administration about the importance</w:t>
        <w:br/>
        <w:t>we all placed on the climate change agreement—on the</w:t>
        <w:br/>
        <w:t>Paris agreement—and on the US being a member of it.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Philip Hollobone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(Kettering) (Con): Kettering is</w:t>
        <w:br/>
        <w:t>located at the economic beating heart of the nation, so</w:t>
        <w:br/>
        <w:t>a strong economy and new international trade deals</w:t>
        <w:br/>
        <w:t>post-Brexit are very important for all of us who live</w:t>
        <w:br/>
        <w:t>there. The Prime Minister has told the House that over</w:t>
        <w:br/>
        <w:t>the weekend she met the leaders of America, China,</w:t>
        <w:br/>
        <w:t>Japan and India to talk about new trade deals. May I</w:t>
        <w:br/>
        <w:t>say to her that that sounds to me like a very good start</w:t>
        <w:br/>
        <w:t>and a very good weekend's work?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my hon. Friend for that.</w:t>
        <w:br/>
        <w:t>May I also recognise the important role that Kettering</w:t>
        <w:br/>
        <w:t>playsintheeconomyof the country? When we see these</w:t>
        <w:br/>
        <w:t>new trade deals come into place, I am sure that his</w:t>
        <w:br/>
        <w:t>constituents and others across the country will benefit</w:t>
        <w:br/>
        <w:t>from them.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MrsLouise Ellman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(Liverpool, Riverside) (Lab/Co-op):</w:t>
        <w:br/>
        <w:t>Can the Prime Minister guarantee that Brexit will not</w:t>
        <w:br/>
        <w:t>weaken the fight against terrorism? Will we retain full</w:t>
        <w:br/>
        <w:t>membership of Europol and Eurojust?</w:t>
      </w:r>
    </w:p>
    <w:p>
      <w:pPr>
        <w:pStyle w:val="Style9"/>
        <w:keepNext w:val="0"/>
        <w:keepLines w:val="0"/>
        <w:framePr w:w="4747" w:h="14530" w:hRule="exact" w:wrap="none" w:vAnchor="page" w:hAnchor="page" w:x="1097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the hon. Lady will know, I</w:t>
        <w:br/>
        <w:t>have stood at this Dispatch Box in the past and defended</w:t>
        <w:br/>
        <w:t>our membership of Europol and a number of other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arrangements we have in the security field, such as</w:t>
        <w:br/>
        <w:t>SIS II—the Schengen information system—and various</w:t>
        <w:br/>
        <w:t>others. As we are in formal negotiations with the EU,</w:t>
        <w:br/>
        <w:t>suchmatterswillof course be matters for those negotiations,</w:t>
        <w:br/>
        <w:t>but I am clear that we want to continue to retain our</w:t>
        <w:br/>
        <w:t>co-operation on matters relating to crime and counter-</w:t>
        <w:br/>
        <w:t>terrorism.Some of the arrangements with other European</w:t>
        <w:br/>
        <w:t>countries are outside the EU. We want to maintain that</w:t>
        <w:br/>
        <w:t>co-operation because it is important not only for us but</w:t>
        <w:br/>
        <w:t>for countries in the EU.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Jenrick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(Newark) (Con): What conversations</w:t>
        <w:br/>
        <w:t>did the Prime Minister have with her fellow leaders</w:t>
        <w:br/>
        <w:t>about the growing crisis on the Korean peninsula, and</w:t>
        <w:br/>
        <w:t>what does she see as the UK's role in that crisis? Might</w:t>
        <w:br/>
        <w:t>partof it be further restrictions on British banks, two of</w:t>
        <w:br/>
        <w:t>which recently had warrants issued against them for</w:t>
        <w:br/>
        <w:t>inadvertently trading with North Korean businesses?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had several discussions with</w:t>
        <w:br/>
        <w:t>other leaders about what is happening on the Korean</w:t>
        <w:br/>
        <w:t>peninsula and the Democratic People's Republic of</w:t>
        <w:br/>
        <w:t>Korea's activities—particularly with President Xi, because</w:t>
        <w:br/>
        <w:t>China's role is crucial. It is the country with the greatest</w:t>
        <w:br/>
        <w:t>leverage in relation to North Korea, and I have urged</w:t>
        <w:br/>
        <w:t>President Xi—as have others, I believe—to exercise that</w:t>
        <w:br/>
        <w:t>leverage. We want to see the denuclearisation of North</w:t>
        <w:br/>
        <w:t>Korea.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DanielZeichner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(Cambridge)(Lab):ThePrimeMinister</w:t>
        <w:br/>
        <w:t>talks about boosting trade, but what discussions has she</w:t>
        <w:br/>
        <w:t>had with other leaders about our open skies agreement</w:t>
        <w:br/>
        <w:t>with the USA, which depends on our relationship with</w:t>
        <w:br/>
        <w:t>the European Union? There is of course considerable</w:t>
        <w:br/>
        <w:t>concern for the aviation industry and airports such as</w:t>
        <w:br/>
        <w:t>Stansted, which plan ahead by 12 to 18 months. Time is</w:t>
        <w:br/>
        <w:t>very short.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33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open skies agreement was</w:t>
        <w:br/>
        <w:t>referenced in the bilateral I had with President Trump.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James Heappey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(Wells) (Con): I congratulate the</w:t>
        <w:br/>
        <w:t>Prime Minister on her comments over the weekend and</w:t>
        <w:br/>
        <w:t>today condemning President Trump's decision to abandon</w:t>
        <w:br/>
        <w:t>the Paris agreement. I encourage her to keep the UK in</w:t>
        <w:br/>
        <w:t>the global vanguard on climate change by publishing a</w:t>
        <w:br/>
        <w:t>clean-growth plan as quickly as possible, so that those</w:t>
        <w:br/>
        <w:t>who are more reluctant on the matter can see the</w:t>
        <w:br/>
        <w:t>enormous value of a green economy.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UK's record on this issue is</w:t>
        <w:br/>
        <w:t>good. We can already point to the actions we have taken</w:t>
        <w:br/>
        <w:t>here in the UK, but we will of course be looking to do</w:t>
        <w:br/>
        <w:t>more in future—for example, on air quality. We can</w:t>
        <w:br/>
        <w:t>already show the action we have taken and the benefit it</w:t>
        <w:br/>
        <w:t>has had. As I said in my statement, there is no contradiction</w:t>
        <w:br/>
        <w:t>between decarbonisation and a growing economy.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Jonathan Edwards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(Carmarthen East and Dinefwr)</w:t>
        <w:br/>
        <w:t>(PC): Is a bad trade deal with the United States better</w:t>
        <w:br/>
        <w:t>than no deal?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will be working to negotiate</w:t>
        <w:br/>
        <w:t>a good trade deal with the United States.</w:t>
      </w:r>
    </w:p>
    <w:p>
      <w:pPr>
        <w:pStyle w:val="Style9"/>
        <w:keepNext w:val="0"/>
        <w:keepLines w:val="0"/>
        <w:framePr w:w="4723" w:h="14525" w:hRule="exact" w:wrap="none" w:vAnchor="page" w:hAnchor="page" w:x="6089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KelvinHopkins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(LutonNorth)(Lab):ThePrimeMinister</w:t>
        <w:br/>
        <w:t>will recall that the recently deceased Transatlantic Trade</w:t>
        <w:br/>
        <w:t>and Investment Partnership would have included grotesque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0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43</w:t>
      </w:r>
    </w:p>
    <w:p>
      <w:pPr>
        <w:pStyle w:val="Style28"/>
        <w:keepNext w:val="0"/>
        <w:keepLines w:val="0"/>
        <w:framePr w:wrap="none" w:vAnchor="page" w:hAnchor="page" w:x="325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7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824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10541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44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[Kelvin Hopkins]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provisions allowing private global corporations to prosecute</w:t>
        <w:br/>
        <w:t>legitimate democratic Governments. Will she reject any</w:t>
        <w:br/>
        <w:t>future trade deal that includes such provisions?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recognise the concern raised</w:t>
        <w:br/>
        <w:t>when the TTIP arrangements were being discussed and</w:t>
        <w:br/>
        <w:t>negotiated. I assure the hon. Gentleman that as we look</w:t>
        <w:br/>
        <w:t>to negotiate a trade deal with the United States, we will</w:t>
        <w:br/>
        <w:t>want to negotiate a deal that is in the United Kingdom's</w:t>
        <w:br/>
        <w:t>best interests.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John Woodcock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(Barrow and Furness) (Lab/Co-op):</w:t>
        <w:br/>
        <w:t>For all the progress against Daesh, hundreds of thousands</w:t>
        <w:br/>
        <w:t>of civilians in Syria remain under siege from the evil</w:t>
        <w:br/>
        <w:t>al-Assad Government. Will the Prime Minister look</w:t>
        <w:br/>
        <w:t>again at securing multilateral agreement to get aid into</w:t>
        <w:br/>
        <w:t>those besieged towns and cities?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has raised</w:t>
        <w:br/>
        <w:t>an important issue; we regularly discuss with our coalition</w:t>
        <w:br/>
        <w:t>partners and others the possibility of getting that aid in.</w:t>
        <w:br/>
        <w:t>As he will know, there have been some attempts to</w:t>
        <w:br/>
        <w:t>ensure that aid can get through to those besieged civilians,</w:t>
        <w:br/>
        <w:t>but they have not always—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says,</w:t>
        <w:br/>
        <w:t>“Try again”; I have to say that we do regularly raise this</w:t>
        <w:br/>
        <w:t>issue. The best answer is to find a solution to the</w:t>
        <w:br/>
        <w:t>situation in Syria that leads to a stable Syria in which</w:t>
        <w:br/>
        <w:t>those civilians are no longer being besieged.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Chris Bryant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(Rhondda) (Lab): In a summit of</w:t>
        <w:br/>
        <w:t>extraordinarily awkward moments that would rival an</w:t>
        <w:br/>
        <w:t>episode of “The Addams Family”, perhaps the most</w:t>
        <w:br/>
        <w:t>bizarre moment was when President Trump's seat was</w:t>
        <w:br/>
        <w:t>taken by his daughter. The Prime Minister did not seem</w:t>
        <w:br/>
        <w:t>to bat an eyelid, presumably because she expects somebody</w:t>
        <w:br/>
        <w:t>else to take her seat soon. Who does she hope that will</w:t>
        <w:br/>
        <w:t>be—the Home Secretary, the Foreign Secretary or the</w:t>
        <w:br/>
        <w:t>Chancellor?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Ivanka Trump taking President</w:t>
        <w:br/>
        <w:t>Trump's seat, it followed a morning session in which we</w:t>
        <w:br/>
        <w:t>had launched the women entrepreneurs financing initiative,</w:t>
        <w:br/>
        <w:t>which was developed by Ivanka Trump and the World</w:t>
        <w:br/>
        <w:t>Bank, so the move was entirely reasonable.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Kinnock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(Aberavon) (Lab): It is welcome</w:t>
        <w:br/>
        <w:t>that the Prime Minister raised the issue of the dumping</w:t>
        <w:br/>
        <w:t>of Chinese steel with President Xi, but, quite frankly,</w:t>
        <w:br/>
        <w:t>words are cheap; it is action that matters. Will she please</w:t>
        <w:br/>
        <w:t>tell the House what specific actions will be taken to</w:t>
        <w:br/>
        <w:t>ensure that China starts playing by the rules?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will be</w:t>
        <w:br/>
        <w:t>aware of the action that we have taken here in the</w:t>
        <w:br/>
        <w:t>United Kingdom to support our steel industry. The last</w:t>
        <w:br/>
        <w:t>G20 took the decision that the Global Forum would be</w:t>
        <w:br/>
        <w:t>the basis on which work will be done internationally to</w:t>
        <w:br/>
        <w:t>look at this issue of excess capacity in steel. That has</w:t>
        <w:br/>
        <w:t>not worked as well as people had hoped when it was set</w:t>
        <w:br/>
        <w:t>up under the Chinese presidency, but it is exactly that</w:t>
        <w:br/>
        <w:t>that we want to see, along with a ministerial meeting to</w:t>
        <w:br/>
        <w:t>look at excess steel capacity later this year.</w:t>
      </w:r>
    </w:p>
    <w:p>
      <w:pPr>
        <w:pStyle w:val="Style9"/>
        <w:keepNext w:val="0"/>
        <w:keepLines w:val="0"/>
        <w:framePr w:w="4728" w:h="14539" w:hRule="exact" w:wrap="none" w:vAnchor="page" w:hAnchor="page" w:x="1095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Diana Johnson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(Kingston upon Hull North) (Lab):</w:t>
        <w:br/>
        <w:t>Will the Prime Minister confirm that the NHS will be</w:t>
        <w:br/>
        <w:t>excluded from any trade deal with the United States?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conscious that that was an</w:t>
        <w:br/>
        <w:t>issue that was raised in relation to the TTIP deal. A</w:t>
        <w:br/>
        <w:t>concern that people had was that, somehow, that was</w:t>
        <w:br/>
        <w:t>about changing the NHS. We will not change the national</w:t>
        <w:br/>
        <w:t>health service. The TTIP deal was never going to impact</w:t>
        <w:br/>
        <w:t>on the NHS in the way that the Opposition suggested.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Kevin Brennan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(Cardiff West) (Lab): Not all G20</w:t>
        <w:br/>
        <w:t>countries have made the same sort of progress that we</w:t>
        <w:br/>
        <w:t>have in this country in relation to racist and discriminatory</w:t>
        <w:br/>
        <w:t>language. Was that an issue that she discussed with the</w:t>
        <w:br/>
        <w:t>G20 leaders, and does she agree that, where it happens,</w:t>
        <w:br/>
        <w:t>organisations should take decisive and swift action?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must say to the hon. Gentleman</w:t>
        <w:br/>
        <w:t>that it behoves us all to ensure that we use appropriate</w:t>
        <w:br/>
        <w:t>language at all times.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David Linden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(Glasgow East) (SNP): Dieter Kempf,</w:t>
        <w:br/>
        <w:t>president of the Federation of German Industries, stated</w:t>
        <w:br/>
        <w:t>that, following Brexit,</w:t>
      </w:r>
    </w:p>
    <w:p>
      <w:pPr>
        <w:pStyle w:val="Style47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3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“it will be extraordinarily difficult to avert negative effects on</w:t>
        <w:br/>
        <w:t>British businesses in particular.”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Has the Prime Minister got any closer to carrying out</w:t>
        <w:br/>
        <w:t>an economic assessment of the UK leaving the single</w:t>
        <w:br/>
        <w:t>market?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What is very clear is that we</w:t>
        <w:br/>
        <w:t>want to negotiate a comprehensive free trade agreement</w:t>
        <w:br/>
        <w:t>with the European Union, which gives us access to the</w:t>
        <w:br/>
        <w:t>single market. Anybody who is looking at the economic</w:t>
        <w:br/>
        <w:t>impacts that take place as a result of leaving the single</w:t>
        <w:br/>
        <w:t>market should recognise that the most important single</w:t>
        <w:br/>
        <w:t>market to the nations within the United Kingdom is the</w:t>
        <w:br/>
        <w:t>United Kingdom.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Steve McCabe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(Birmingham, Selly Oak) (Lab): Given</w:t>
        <w:br/>
        <w:t>the Prime Minister's personal commitment to ending</w:t>
        <w:br/>
        <w:t>modern slavery and her desire for other countries to</w:t>
        <w:br/>
        <w:t>follow the UK's lead, why does she think it takes her</w:t>
        <w:br/>
        <w:t>Home Office more than two years to investigate the case</w:t>
        <w:br/>
        <w:t>of a woman in my constituency who is a victim of rape,</w:t>
        <w:br/>
        <w:t>slavery and trafficking? What kind of example is she</w:t>
        <w:br/>
        <w:t>setting for the G20 there?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not aware of the individual</w:t>
        <w:br/>
        <w:t>case that the hon. Gentleman raises. He talks about an</w:t>
        <w:br/>
        <w:t>investigation of the case of rape. That is a matter not</w:t>
        <w:br/>
        <w:t>for the Home Office but for the police.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Rachel Reeves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(Leeds West) (Lab): Following the</w:t>
        <w:br/>
        <w:t>questions by my right hon. Friends the Members for</w:t>
        <w:br/>
        <w:t>Leeds Central (Hilary Benn) and for Exeter (Mr Bradshaw),</w:t>
        <w:br/>
        <w:t>the Prime Minister said that our membership of Euratom</w:t>
        <w:br/>
        <w:t>is inextricably linked with our membership of the European</w:t>
        <w:br/>
        <w:t>Union, and yet we have been members of Euratom for</w:t>
        <w:br/>
        <w:t>longer than we have been members of the European</w:t>
        <w:br/>
        <w:t>Union, so how can that be the case? Will the Government</w:t>
        <w:br/>
        <w:t>rethink our arrangements in terms of Euratom, which</w:t>
        <w:br/>
        <w:t>is so important both for our civil nuclear sector and for</w:t>
        <w:br/>
        <w:t>access to the best radiotherapy treatments?</w:t>
      </w:r>
    </w:p>
    <w:p>
      <w:pPr>
        <w:pStyle w:val="Style9"/>
        <w:keepNext w:val="0"/>
        <w:keepLines w:val="0"/>
        <w:framePr w:w="4728" w:h="14525" w:hRule="exact" w:wrap="none" w:vAnchor="page" w:hAnchor="page" w:x="6087" w:y="147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fact is that the treaty makes</w:t>
        <w:br/>
        <w:t>it clear that there is a link between membership of the</w:t>
        <w:br/>
        <w:t>European Union and membership of Euratom. Across</w:t>
        <w:br/>
        <w:t>this House, we are all agreed that we want to ensure that</w:t>
        <w:br/>
        <w:t>we can still maintain the arrangements and relationships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45</w:t>
      </w:r>
    </w:p>
    <w:p>
      <w:pPr>
        <w:pStyle w:val="Style28"/>
        <w:keepNext w:val="0"/>
        <w:keepLines w:val="0"/>
        <w:framePr w:wrap="none" w:vAnchor="page" w:hAnchor="page" w:x="3257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G20</w:t>
      </w:r>
    </w:p>
    <w:p>
      <w:pPr>
        <w:pStyle w:val="Style28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1054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46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currently exist under Euratom, but they will be on</w:t>
        <w:br/>
        <w:t>a different basis in future. There is no argument that we</w:t>
        <w:br/>
        <w:t>want to maintain those relationships.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Darren Jones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(Bristol North West) (Lab): I thank the</w:t>
        <w:br/>
        <w:t>Prime Minister for her statement and note her efforts to</w:t>
        <w:br/>
        <w:t>reform the World Trade Organisation rules in order that</w:t>
        <w:br/>
        <w:t>they keep up with the services and digital sectors, which</w:t>
        <w:br/>
        <w:t>are crucial to the British economy. Does she agree that</w:t>
        <w:br/>
        <w:t>any reform of the WTO rules will take longer than the</w:t>
        <w:br/>
        <w:t>time we have left before the UK crashes out of EU</w:t>
        <w:br/>
        <w:t>without a trade deal in 2019?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One point of my comments at</w:t>
        <w:br/>
        <w:t>the G20 was that we need to speed up how the WTO</w:t>
        <w:br/>
        <w:t>considers these issues. Looking at the trade rules around</w:t>
        <w:br/>
        <w:t>the digital economy is not being started from scratch;</w:t>
        <w:br/>
        <w:t>the WTO has been doing it for some time. We just need</w:t>
        <w:br/>
        <w:t>to ensure that we get on with it and get those rules set.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Christian Matheson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(City of Chester) (Lab): I welcome</w:t>
        <w:br/>
        <w:t>the Prime Minister's indication that she wants to coax</w:t>
        <w:br/>
        <w:t>the United States back into the Paris agreement. Will</w:t>
        <w:br/>
        <w:t>she consider strengthening her negotiating hand by</w:t>
        <w:br/>
        <w:t>suggesting to President Trump that there will be no</w:t>
        <w:br/>
        <w:t>negotiations on a free trade deal until they come back</w:t>
        <w:br/>
        <w:t>into the agreement, or is securing a free trade deal with</w:t>
        <w:br/>
        <w:t>the United States more important than securing the</w:t>
        <w:br/>
        <w:t>future of the planet?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Prime Minister: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want to ensure that we get a</w:t>
        <w:br/>
        <w:t>good trade deal with the United States, because that</w:t>
        <w:br/>
        <w:t>would be to the benefit of people here, providing prosperity,</w:t>
        <w:br/>
        <w:t>economic growth and jobs across the UK. We will</w:t>
        <w:br/>
        <w:t>continue to press on the climate change agreement as</w:t>
        <w:br/>
        <w:t>well, and, as I say, I am encouraging President Trump,</w:t>
        <w:br/>
        <w:t>as are others, to find a way back into the Paris agreement.</w:t>
        <w:br/>
        <w:t>I think that that is important for us all, but meanwhile</w:t>
        <w:br/>
        <w:t>we will continue to do our bit through the application</w:t>
        <w:br/>
        <w:t>of the Paris agreement.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 think the hon. Member for</w:t>
        <w:br/>
        <w:t>Ross, Skye and Lochaber (Ian Blackford) wanted to</w:t>
        <w:br/>
        <w:t>make a point of order—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140" w:line="233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Ian Blackford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(Ross, Skye and Lochaber) (SNP)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indicated</w:t>
        <w:br/>
        <w:t>dissent.</w:t>
      </w:r>
    </w:p>
    <w:p>
      <w:pPr>
        <w:pStyle w:val="Style9"/>
        <w:keepNext w:val="0"/>
        <w:keepLines w:val="0"/>
        <w:framePr w:w="4733" w:h="11069" w:hRule="exact" w:wrap="none" w:vAnchor="page" w:hAnchor="page" w:x="1097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No? Okay. I was going to say that if he</w:t>
        <w:br/>
        <w:t>wanted to do so, it would normally happen after the</w:t>
        <w:br/>
        <w:t>statements but, as it appertained to the previous statement,</w:t>
        <w:br/>
        <w:t>he could raise it now if he wished. He does not, so that</w:t>
        <w:br/>
        <w:t>is fine. Thank you.</w:t>
      </w:r>
    </w:p>
    <w:p>
      <w:pPr>
        <w:pStyle w:val="Style41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line="240" w:lineRule="auto"/>
        <w:ind w:left="0" w:right="0" w:firstLine="140"/>
        <w:jc w:val="left"/>
      </w:pPr>
      <w:bookmarkStart w:id="53" w:name="bookmark53"/>
      <w:bookmarkStart w:id="54" w:name="bookmark54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Export Licensing: High Court Judgment</w:t>
      </w:r>
      <w:bookmarkEnd w:id="53"/>
      <w:bookmarkEnd w:id="54"/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4.41 pm</w:t>
      </w:r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International Trade and</w:t>
        <w:br/>
        <w:t xml:space="preserve">President of the Board of Trade (Dr Liam Fox):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</w:t>
        <w:br/>
        <w:t>permission, Mr Speaker, I would like to make a statement</w:t>
        <w:br/>
        <w:t>on the High Court judgment on export licensing. We</w:t>
        <w:br/>
        <w:t>welcome the divisional court's judgment today dismissing</w:t>
        <w:br/>
        <w:t>the claim by the Campaign Against Arms Trade for a</w:t>
        <w:br/>
        <w:t>judicial review of decisions regarding exports to Saudi</w:t>
        <w:br/>
        <w:t>Arabia for possible use in the conflict in Yemen. We are</w:t>
        <w:br/>
        <w:t>grateful to the court for the careful and meticulous way</w:t>
        <w:br/>
        <w:t>in which the evidence from both sides has been considered</w:t>
        <w:br/>
        <w:t>in reaching this judgment.</w:t>
      </w:r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judgment recognises the rigorous and robust</w:t>
        <w:br/>
        <w:t>processes that we have in place across Government to</w:t>
        <w:br/>
        <w:t>ensure that UK defence exports are licensed consistently</w:t>
        <w:br/>
        <w:t>with the Government's consolidated EU and national</w:t>
        <w:br/>
        <w:t>arms export licensing criteria. These criteria give effect</w:t>
        <w:br/>
        <w:t>to an EU common position setting out rules for assessing</w:t>
        <w:br/>
        <w:t>military exports. They were introduced in October 2000</w:t>
        <w:br/>
        <w:t>and last updated in March 2014. The consolidated</w:t>
        <w:br/>
        <w:t>criteria, used to assess each export licence application,</w:t>
        <w:br/>
        <w:t>cover: our international obligations, including sanctions;</w:t>
        <w:br/>
        <w:t>human rights and international humanitarian law; armed</w:t>
        <w:br/>
        <w:t>conflicts; regional peace and security; national security</w:t>
        <w:br/>
        <w:t>and the security of our allies; terrorism; risk of diversion;</w:t>
        <w:br/>
        <w:t>and the technical and economic capacity of the recipient</w:t>
        <w:br/>
        <w:t>country.</w:t>
      </w:r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  <w:rPr>
          <w:sz w:val="17"/>
          <w:szCs w:val="17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The claim challenged decisions not to suspend extant</w:t>
        <w:br/>
        <w:t>licences for the sale or transfer of arms or military</w:t>
        <w:br/>
        <w:t>equipment and to continue to grant new licences for</w:t>
        <w:br/>
        <w:t>such transfers. The judgment states that these decisions</w:t>
        <w:br/>
        <w:t>were lawful and rational. It describes the Government's</w:t>
        <w:br/>
        <w:t>decision making about export licensing as</w:t>
        <w:br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“highly sophisticated, structured and multi-faceted”.</w:t>
      </w:r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note the application to appeal and will continue to</w:t>
        <w:br/>
        <w:t>defend the decisions challenged. We remain confident</w:t>
        <w:br/>
        <w:t>that the UK operates one of the most robust export</w:t>
        <w:br/>
        <w:t>control regimes in the world.</w:t>
      </w:r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central issue in relation to defence exports to</w:t>
        <w:br/>
        <w:t>Saudi Arabia in the context of the conflict in Yemen is</w:t>
        <w:br/>
        <w:t>Criterion 2c of the consolidated EU and national arms</w:t>
        <w:br/>
        <w:t>export licensing criteria—that is, that the Government</w:t>
        <w:br/>
        <w:t>will not grant a licence if there is a clear risk that the</w:t>
        <w:br/>
        <w:t>items might be used in the commission of a serious</w:t>
        <w:br/>
        <w:t>violation of international humanitarian law. We have</w:t>
        <w:br/>
        <w:t>sufficient information to carry out proper risk-based</w:t>
        <w:br/>
        <w:t>assessments against Criterion 2c. The situation has</w:t>
        <w:br/>
        <w:t>been kept under close review and to date we have not</w:t>
        <w:br/>
        <w:t>refused licences on Criterion 2c grounds because we</w:t>
        <w:br/>
        <w:t>have assessed—based on all the information available to</w:t>
        <w:br/>
        <w:t>us, including information not publicly available—that</w:t>
        <w:br/>
        <w:t>the clear risk threshold has not been reached. The</w:t>
        <w:br/>
        <w:t>judgment says that, on the evidence, we were rationally</w:t>
        <w:br/>
        <w:t>entitled to conclude that this threshold has indeed not</w:t>
        <w:br/>
        <w:t>been reached.</w:t>
      </w:r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exercise undertaken to inform these assessments</w:t>
        <w:br/>
        <w:t>has, in the words of the judgment,</w:t>
      </w:r>
    </w:p>
    <w:p>
      <w:pPr>
        <w:pStyle w:val="Style47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“all the hallmarks of a rigorous and robust, multi-layered process</w:t>
        <w:br/>
        <w:t>of analysis carried out by numerous expert Government and military</w:t>
        <w:br/>
        <w:t>personnel, upon which the Secretary of State could properly rely”.</w:t>
      </w:r>
    </w:p>
    <w:p>
      <w:pPr>
        <w:pStyle w:val="Style9"/>
        <w:keepNext w:val="0"/>
        <w:keepLines w:val="0"/>
        <w:framePr w:w="4728" w:h="14544" w:hRule="exact" w:wrap="none" w:vAnchor="page" w:hAnchor="page" w:x="6084" w:y="146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addition to a considered analysis by the Ministry</w:t>
        <w:br/>
        <w:t>of Defence of allegations of breaches of international</w:t>
        <w:br/>
        <w:t>humanitarian law, there has been intensive engagement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715" w:h="245" w:hRule="exact" w:wrap="none" w:vAnchor="page" w:hAnchor="page" w:x="1096" w:y="971"/>
        <w:widowControl w:val="0"/>
        <w:shd w:val="clear" w:color="auto" w:fill="auto"/>
        <w:bidi w:val="0"/>
        <w:spacing w:before="0" w:after="0" w:line="240" w:lineRule="auto"/>
        <w:ind w:left="4296" w:right="4282" w:firstLine="0"/>
        <w:jc w:val="center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="3648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47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</w:p>
    <w:p>
      <w:pPr>
        <w:pStyle w:val="Style28"/>
        <w:keepNext w:val="0"/>
        <w:keepLines w:val="0"/>
        <w:framePr w:w="3648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94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[Dr Liam Fox]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 the Saudis at the highest level, stressing the need to</w:t>
        <w:br/>
        <w:t>comply with international humanitarian law, to investigate</w:t>
        <w:br/>
        <w:t>all incidents of concern and ensure that lessons are</w:t>
        <w:br/>
        <w:t>learned. Through this engagement, and our long-standing</w:t>
        <w:br/>
        <w:t>relationship with the Saudis, the UK Government have</w:t>
        <w:br/>
        <w:t>developed a higher degree of insight into Saudi military</w:t>
        <w:br/>
        <w:t>processes and procedures adopted in Yemen than might</w:t>
        <w:br/>
        <w:t>be expected for a country that is not party to the conflict.</w:t>
        <w:br/>
        <w:t>We have also considered public commitments to comply</w:t>
        <w:br/>
        <w:t>with international humanitarian law made by the Saudis,</w:t>
        <w:br/>
        <w:t>and monitored and analysed developments on the ground.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Each of these strands takes into account a wide range</w:t>
        <w:br/>
        <w:t>of sources and analyses, including those of a sensitive</w:t>
        <w:br/>
        <w:t>nature to which other parties, such as non-governmental</w:t>
        <w:br/>
        <w:t>organisations and the UN, do not have access. Taken</w:t>
        <w:br/>
        <w:t>together, these strands of information and analysis,</w:t>
        <w:br/>
        <w:t>which are reviewed regularly by the Foreign and</w:t>
        <w:br/>
        <w:t>Commonwealth Office in comprehensive reports to the</w:t>
        <w:br/>
        <w:t>Foreign Secretary, have enabled Ministers to take informed</w:t>
        <w:br/>
        <w:t>decisions about the overall Criterion 2c position and</w:t>
        <w:br/>
        <w:t>individual export licence applications. They provide a</w:t>
        <w:br/>
        <w:t>sound basis on which the Foreign Secretary is able to</w:t>
        <w:br/>
        <w:t>advise me, as the Secretary of State for International</w:t>
        <w:br/>
        <w:t>Trade, on these points.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the assessment has been that the issue of military</w:t>
        <w:br/>
        <w:t>exports to Saudi Arabia is “finely balanced” is seen by</w:t>
        <w:br/>
        <w:t>the judgment as instructive and points to the</w:t>
      </w:r>
    </w:p>
    <w:p>
      <w:pPr>
        <w:pStyle w:val="Style47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“anxious scrutin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 </w:t>
      </w:r>
      <w:r>
        <w:rPr>
          <w:spacing w:val="0"/>
          <w:w w:val="100"/>
          <w:position w:val="0"/>
          <w:shd w:val="clear" w:color="auto" w:fill="80FFFF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given to the matter and the essential rationality</w:t>
        <w:br/>
        <w:t>and rigour of the process in which the Secretary of State was</w:t>
        <w:br/>
        <w:t>engaged.”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the judgment states, on the basis of this information</w:t>
        <w:br/>
        <w:t>and analysis, we were rationally entitled to conclude</w:t>
        <w:br/>
        <w:t>that Saudi Arabia has put processes in place to secure</w:t>
        <w:br/>
        <w:t>respect for compliance with international humanitarian</w:t>
        <w:br/>
        <w:t>law, and that Saudi Arabia has been, and remains,</w:t>
        <w:br/>
        <w:t>genuinely committed to compliance with international</w:t>
        <w:br/>
        <w:t>humanitarian law. The Saudis have engaged and continue</w:t>
        <w:br/>
        <w:t>to engage constructively with the UK on these matters.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do not receive this court judgment as a signal to</w:t>
        <w:br/>
        <w:t>do anything other than to continue to take our export</w:t>
        <w:br/>
        <w:t>control responsibilities very seriously. Our policy is to</w:t>
        <w:br/>
        <w:t>assess licence applications on a case-by-case basis against</w:t>
        <w:br/>
        <w:t>the rigorous tests set out in the consolidated EU and</w:t>
        <w:br/>
        <w:t>national arms export licensing criteria. We will not</w:t>
        <w:br/>
        <w:t>grant a licence if to do so would be inconsistent with</w:t>
        <w:br/>
        <w:t>these criteria. We will continue to keep the situation in</w:t>
        <w:br/>
        <w:t>Yemen under close scrutiny and base our export licensing</w:t>
        <w:br/>
        <w:t>assessments on the most up-to-date information and</w:t>
        <w:br/>
        <w:t>analysis available. If we assess that the clear risk threshold</w:t>
        <w:br/>
        <w:t>under Criterion 2c of the consolidated EU and national</w:t>
        <w:br/>
        <w:t>arms export licensing criteria has been reached, we will</w:t>
        <w:br/>
        <w:t>not hesitate to refuse export licences and suspend licences</w:t>
        <w:br/>
        <w:t>already in circulation. I commend this statement to the</w:t>
        <w:br/>
        <w:t>House.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4.47 pm</w:t>
      </w:r>
    </w:p>
    <w:p>
      <w:pPr>
        <w:pStyle w:val="Style9"/>
        <w:keepNext w:val="0"/>
        <w:keepLines w:val="0"/>
        <w:framePr w:w="4728" w:h="14477" w:hRule="exact" w:wrap="none" w:vAnchor="page" w:hAnchor="page" w:x="1096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Barry Gardiner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(Brent North) (Lab): I thank the</w:t>
        <w:br/>
        <w:t>Secretary of State for his statement and early sight of it.</w:t>
        <w:br/>
        <w:t>I know that he and the whole House will agree that the</w:t>
        <w:br/>
        <w:t>war in Yemen is a humanitarian tragedy. Thousands of</w:t>
        <w:br/>
        <w:t>people, including women and children, have been its victims</w:t>
        <w:br/>
        <w:t>both directly and indirectly through the loss of life-saving</w:t>
        <w:br/>
        <w:t>infrastructures such as hospitals and water supplies. All</w:t>
        <w:br/>
        <w:t>of us should, and do, mourn that keenly.</w:t>
      </w:r>
    </w:p>
    <w:p>
      <w:pPr>
        <w:pStyle w:val="Style28"/>
        <w:keepNext w:val="0"/>
        <w:keepLines w:val="0"/>
        <w:framePr w:w="3658" w:h="418" w:hRule="exact" w:wrap="none" w:vAnchor="page" w:hAnchor="page" w:x="7153" w:y="986"/>
        <w:widowControl w:val="0"/>
        <w:shd w:val="clear" w:color="auto" w:fill="auto"/>
        <w:bidi w:val="0"/>
        <w:spacing w:before="0" w:after="0" w:line="216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48</w:t>
      </w:r>
    </w:p>
    <w:p>
      <w:pPr>
        <w:pStyle w:val="Style28"/>
        <w:keepNext w:val="0"/>
        <w:keepLines w:val="0"/>
        <w:framePr w:w="3658" w:h="418" w:hRule="exact" w:wrap="none" w:vAnchor="page" w:hAnchor="page" w:x="7153" w:y="986"/>
        <w:widowControl w:val="0"/>
        <w:shd w:val="clear" w:color="auto" w:fill="auto"/>
        <w:bidi w:val="0"/>
        <w:spacing w:before="0" w:after="0" w:line="216" w:lineRule="auto"/>
        <w:ind w:left="0" w:right="0" w:firstLine="8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question for the High Court was whether the</w:t>
        <w:br/>
        <w:t>Secretary of State was entitled to conclude that there</w:t>
        <w:br/>
        <w:t>was no risk that British weapons might be used in the</w:t>
        <w:br/>
        <w:t>commission of serious violations of international</w:t>
        <w:br/>
        <w:t>humanitarian law. Since the bombing of Yemen began</w:t>
        <w:br/>
        <w:t>in March 2015, the UK has licensed more than £3.3 billion</w:t>
        <w:br/>
        <w:t>of arms to the Saudi regime, including: £2.2 billion of</w:t>
        <w:br/>
        <w:t>ML10 licences, dealing with aircraft, helicopters and</w:t>
        <w:br/>
        <w:t>drones; £1.1 billion of ML4 licences, dealing with grenades,</w:t>
        <w:br/>
        <w:t>bombs, missiles and countermeasures; and £430,000-worth</w:t>
        <w:br/>
        <w:t>of ML6 licences, dealing with armoured vehicles and</w:t>
        <w:br/>
        <w:t>tanks.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knows that indiscriminate use</w:t>
        <w:br/>
        <w:t>of air strikes, the destruction of a country's means of</w:t>
        <w:br/>
        <w:t>food production and the targeting of civilians are all</w:t>
        <w:br/>
        <w:t>classed as war crimes under international humanitarian</w:t>
        <w:br/>
        <w:t>law. Does he recall that a United Nations panel of</w:t>
        <w:br/>
        <w:t>experts reported in January 2016 that Saudi Arabian</w:t>
        <w:br/>
        <w:t>forces had engaged in “widespread and systematic”</w:t>
        <w:br/>
        <w:t>targeting of civilians? Does he recall that, on 21 July</w:t>
        <w:br/>
        <w:t>last year, the Government corrected their previous</w:t>
        <w:br/>
        <w:t>declarations that they had no evidence of any violations,</w:t>
        <w:br/>
        <w:t>and that the Foreign Secretary stated in September last</w:t>
        <w:br/>
        <w:t>year that the Government's new position was that they</w:t>
        <w:br/>
        <w:t>had been unable to make an assessment and that the</w:t>
        <w:br/>
        <w:t>Saudi authorities were best placed to make such an</w:t>
        <w:br/>
        <w:t>assessment? Does he accept that the Foreign Secretary</w:t>
        <w:br/>
        <w:t>was wrong to franchise out our obligation in this way,</w:t>
        <w:br/>
        <w:t>and that we, not the Saudis, have the duty to assess</w:t>
        <w:br/>
        <w:t>whether there is a risk that British arms sold to the</w:t>
        <w:br/>
        <w:t>Saudis might be used in contravention of international</w:t>
        <w:br/>
        <w:t>humanitarian law?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Does the Secretary of State recall that evidence revealed</w:t>
        <w:br/>
        <w:t>in the High Court in February this year showed that the</w:t>
        <w:br/>
        <w:t>civil servant at the head of export control had provided</w:t>
        <w:br/>
        <w:t>advice to a previous Secretary of State recommending</w:t>
        <w:br/>
        <w:t>that the UK suspend arms sales to Saudi Arabia</w:t>
      </w:r>
    </w:p>
    <w:p>
      <w:pPr>
        <w:pStyle w:val="Style47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“given the gaps in knowledge about Saudi operations”?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Can he explain to the House why that recommendation</w:t>
        <w:br/>
        <w:t>was overruled by the then Secretary of State, the right</w:t>
        <w:br/>
        <w:t>hon. Member for Bromsgrove (Sajid Javid), who sits</w:t>
        <w:br/>
        <w:t>alongside him?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Does the Secretary of State agree that the Committees</w:t>
        <w:br/>
        <w:t>on Arms Export Controls should be set up in this</w:t>
        <w:br/>
        <w:t>Parliament without delay so that export licensing for</w:t>
        <w:br/>
        <w:t>arms sales can come under the necessary parliamentary</w:t>
        <w:br/>
        <w:t>scrutiny?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Does the Secretary of State agree that today's judgment</w:t>
        <w:br/>
        <w:t>did not seek to rule on whether the Government were</w:t>
        <w:br/>
        <w:t>correct in concluding that there was no clear risk of a</w:t>
        <w:br/>
        <w:t>serious breach of international humanitarian law, but</w:t>
        <w:br/>
        <w:t>rather on whether, in so concluding, they had reached a</w:t>
        <w:br/>
        <w:t>decision that could be considered rational, given the</w:t>
        <w:br/>
        <w:t>procedures they had adopted and the evidence they had</w:t>
        <w:br/>
        <w:t>considered? Does he further accept that if those procedures</w:t>
        <w:br/>
        <w:t>themselves were defective, or the evidence the Government</w:t>
        <w:br/>
        <w:t>considered was insufficient, misleading or even simply</w:t>
        <w:br/>
        <w:t>not comprehensive, it follows that the decision, however</w:t>
        <w:br/>
        <w:t>rational within its own parameters, could be deeply</w:t>
        <w:br/>
        <w:t>flawed, and this country might be at grave risk of</w:t>
        <w:br/>
        <w:t>violating our obligations in international humanitarian</w:t>
        <w:br/>
        <w:t>law?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Government relied on material they brought</w:t>
        <w:br/>
        <w:t>forward only in closed hearing. That evidence could not</w:t>
        <w:br/>
        <w:t>be seen or heard by the claimant—the Campaign Against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715" w:h="245" w:hRule="exact" w:wrap="none" w:vAnchor="page" w:hAnchor="page" w:x="1096" w:y="971"/>
        <w:widowControl w:val="0"/>
        <w:shd w:val="clear" w:color="auto" w:fill="auto"/>
        <w:bidi w:val="0"/>
        <w:spacing w:before="0" w:after="0" w:line="240" w:lineRule="auto"/>
        <w:ind w:left="4296" w:right="4282" w:firstLine="0"/>
        <w:jc w:val="center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="3658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0" w:right="1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49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</w:p>
    <w:p>
      <w:pPr>
        <w:pStyle w:val="Style28"/>
        <w:keepNext w:val="0"/>
        <w:keepLines w:val="0"/>
        <w:framePr w:w="3658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940" w:right="1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Arms Trade—or its lawyers, Leigh Day. As such, the</w:t>
        <w:br/>
        <w:t>court ruling that the Government's decision was a rational</w:t>
        <w:br/>
        <w:t>one, given the procedures and evidence they considered,</w:t>
        <w:br/>
        <w:t>was based on secret evidence, which it was impossible to</w:t>
        <w:br/>
        <w:t>challenge. Does the Secretary of State accept that the</w:t>
        <w:br/>
        <w:t>court judgment makes specific reference to the substantial</w:t>
        <w:br/>
        <w:t>body of evidence presented in open session, which in</w:t>
        <w:br/>
        <w:t>fact suggests that a clear risk does exist that British</w:t>
        <w:br/>
        <w:t>arms might be used in violation of international</w:t>
        <w:br/>
        <w:t>humanitarian law? Will he agree to make the evidence</w:t>
        <w:br/>
        <w:t>that was available only in closed session available to</w:t>
        <w:br/>
        <w:t>Members of this House on Privy Council terms or,</w:t>
        <w:br/>
        <w:t>indeed, to the Intelligence and Security Committee?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30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Does the Secretary of State agree that we would all</w:t>
        <w:br/>
        <w:t>wish this country not only to adopt the highest ethical</w:t>
        <w:br/>
        <w:t>standards and controls but to be seen to adopt them,</w:t>
        <w:br/>
        <w:t>and that it would be helpful if he could now give his</w:t>
        <w:br/>
        <w:t>assurance to the House that it is his considered view</w:t>
        <w:br/>
        <w:t>that not only were the Government rational in adopting</w:t>
        <w:br/>
        <w:t>the view they did, given the procedures they followed</w:t>
        <w:br/>
        <w:t>and the evidence they considered, but that there is, to</w:t>
        <w:br/>
        <w:t>his certain knowledge, no risk whatever that UK arms</w:t>
        <w:br/>
        <w:t>might be used by Saudi Arabia in the Yemen war in any</w:t>
        <w:br/>
        <w:t>way that might constitute a violation of our obligations</w:t>
        <w:br/>
        <w:t>in international humanitarian law?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I say, first, that I agree with the hon.</w:t>
        <w:br/>
        <w:t>Gentleman that Yemen is indeed a humanitarian disaster</w:t>
        <w:br/>
        <w:t>that is begging for a political solution, to enable us to</w:t>
        <w:br/>
        <w:t>carry out our diplomatic efforts and our humanitarian</w:t>
        <w:br/>
        <w:t>efforts? I doubt whether anyone in the House would</w:t>
        <w:br/>
        <w:t>disagree with that.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was not quite accurate in terms</w:t>
        <w:br/>
        <w:t>of what the court case was about. There were three</w:t>
        <w:br/>
        <w:t>grounds of challenge in court: first, failure to ask the</w:t>
        <w:br/>
        <w:t>correct questions and to make sufficient inquiries; secondly,</w:t>
        <w:br/>
        <w:t>failure to apply the suspension mechanism; and, thirdly,</w:t>
        <w:br/>
        <w:t>irrationally concluding that there was no clear risk</w:t>
        <w:br/>
        <w:t>under Criterion 2c. All these grounds have been dismissed</w:t>
        <w:br/>
        <w:t>by the court.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makes the point about targeting.</w:t>
        <w:br/>
        <w:t>As a former Defence Secretary, I say to him that the</w:t>
        <w:br/>
        <w:t>MOD has gone to the nth degree to improve the ability</w:t>
        <w:br/>
        <w:t>of the Saudis to target more effectively, including through</w:t>
        <w:br/>
        <w:t>training by UK personnel. That is one of the biggest</w:t>
        <w:br/>
        <w:t>advances we have helped the Saudis to make in this.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says that the UN and the NGOs</w:t>
        <w:br/>
        <w:t>had set out their own reservations about what had</w:t>
        <w:br/>
        <w:t>happened, but as the judgment made clear, they did not</w:t>
        <w:br/>
        <w:t>have sight of all the information that the judges were</w:t>
        <w:br/>
        <w:t>able to look at. He said there were gaps in the Government's</w:t>
        <w:br/>
        <w:t>knowledge, but the court again made it clear that the</w:t>
        <w:br/>
        <w:t>Government had not only the ability to assess what the</w:t>
        <w:br/>
        <w:t>gaps in that knowledge might have been, but the appropriate</w:t>
        <w:br/>
        <w:t>means of redressing that. I remind him that the criteria</w:t>
        <w:br/>
        <w:t>we operate are part of the EU consolidated criteria—they</w:t>
        <w:br/>
        <w:t>are not UK Government unilateral criteria.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take exception to the hon. Gentleman's final point. I</w:t>
        <w:br/>
        <w:t>simply do not accept that if we have closed sessions it</w:t>
        <w:br/>
        <w:t>somehow makes the judgment less valid. I do not accept</w:t>
        <w:br/>
        <w:t>that we cannot have closed sessions that protect our</w:t>
        <w:br/>
        <w:t>national security or the personnel involved in our national</w:t>
        <w:br/>
        <w:t>security. Our sources need to be protected. I listened to</w:t>
        <w:br/>
        <w:t>the argument he makes but I simply cannot bring</w:t>
        <w:br/>
        <w:t>myself to accept it.</w:t>
      </w:r>
    </w:p>
    <w:p>
      <w:pPr>
        <w:pStyle w:val="Style28"/>
        <w:keepNext w:val="0"/>
        <w:keepLines w:val="0"/>
        <w:framePr w:w="3658" w:h="418" w:hRule="exact" w:wrap="none" w:vAnchor="page" w:hAnchor="page" w:x="7153" w:y="986"/>
        <w:widowControl w:val="0"/>
        <w:shd w:val="clear" w:color="auto" w:fill="auto"/>
        <w:bidi w:val="0"/>
        <w:spacing w:before="0" w:after="0" w:line="216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50</w:t>
      </w:r>
    </w:p>
    <w:p>
      <w:pPr>
        <w:pStyle w:val="Style28"/>
        <w:keepNext w:val="0"/>
        <w:keepLines w:val="0"/>
        <w:framePr w:w="3658" w:h="418" w:hRule="exact" w:wrap="none" w:vAnchor="page" w:hAnchor="page" w:x="7153" w:y="986"/>
        <w:widowControl w:val="0"/>
        <w:shd w:val="clear" w:color="auto" w:fill="auto"/>
        <w:bidi w:val="0"/>
        <w:spacing w:before="0" w:after="0" w:line="216" w:lineRule="auto"/>
        <w:ind w:left="0" w:right="0" w:firstLine="8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Julian Lewis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 Forest East) (Con): At the end</w:t>
        <w:br/>
        <w:t>of his statement my right hon. Friend referred to steps</w:t>
        <w:br/>
        <w:t>that could be taken if it were found that Saudi Arabia</w:t>
        <w:br/>
        <w:t>were misusing the arms that we supply. Will he expand</w:t>
        <w:br/>
        <w:t>on that a bit? The issue has come up before in the</w:t>
        <w:br/>
        <w:t>Committees on Arms Export Controls. If we supplied a</w:t>
        <w:br/>
        <w:t>consignment of sophisticated weapons for use in one</w:t>
        <w:br/>
        <w:t>way and it was used differently, or abused in defiance of</w:t>
        <w:br/>
        <w:t>the laws of war, what could we do to rectify the situation?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my right hon. Friend knows from his</w:t>
        <w:br/>
        <w:t>experience, there are a number of criteria for refusals</w:t>
        <w:br/>
        <w:t>and revocations; if he has not seen the list, I will ensure</w:t>
        <w:br/>
        <w:t>that he is sent it. If we believed that we were not able to</w:t>
        <w:br/>
        <w:t>convince ourselves that we were operating entirely within</w:t>
        <w:br/>
        <w:t>the consolidated criteria, we could suspend extant licences</w:t>
        <w:br/>
        <w:t>and refuse new ones. As I made very clear, if we believed</w:t>
        <w:br/>
        <w:t>that we were not fully in line with the criteria, we would</w:t>
        <w:br/>
        <w:t>do so.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Hannah Bardell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(Livingston) (SNP): I thank the Secretary</w:t>
        <w:br/>
        <w:t>of State for advance notice of the statement. I apologise</w:t>
        <w:br/>
        <w:t>for my hoarse voice—I think I shouted a bit too much</w:t>
        <w:br/>
        <w:t>in excitement at London Pride on Saturday.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Amnesty International, Human Rights Watch and</w:t>
        <w:br/>
        <w:t>other human rights campaign groups believe that UK</w:t>
        <w:br/>
        <w:t>and US weapons have been used against Yemeni civilians.</w:t>
        <w:br/>
        <w:t>As things stand, 10,000 civilians have been killed, 50,000</w:t>
        <w:br/>
        <w:t>wounded and 3 million displaced. Today's judgment</w:t>
        <w:br/>
        <w:t>raises a number of questions. We pay tribute to Campaign</w:t>
        <w:br/>
        <w:t>Against Arms Trade, which has taken the Government</w:t>
        <w:br/>
        <w:t>to court and forced them to explain themselves. We</w:t>
        <w:br/>
        <w:t>acknowledge CAAT's plan to appeal this decision and</w:t>
        <w:br/>
        <w:t>wish it well, but the UK Government should be coming</w:t>
        <w:br/>
        <w:t>to this house with the facts at all times, not having to be</w:t>
        <w:br/>
        <w:t>dragged through the courts for the public to get a full</w:t>
        <w:br/>
        <w:t>explanation.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Does the Secretary of State accept that it cannot be</w:t>
        <w:br/>
        <w:t>beneficial if the public lose confidence in the Government</w:t>
        <w:br/>
        <w:t>over their relationship with a supposed ally—one that is</w:t>
        <w:br/>
        <w:t>in flagrant breach of international humanitarian law in</w:t>
        <w:br/>
        <w:t>Yemen? Let us not forget that Saudi Arabia, the UK's</w:t>
        <w:br/>
        <w:t>largest weapons client, has bought more than £3 billion</w:t>
        <w:t>-</w:t>
        <w:br/>
        <w:t>worth of British arms in the past two years. UK and EU</w:t>
        <w:br/>
        <w:t>arms sales rules state that export licences cannot be</w:t>
        <w:br/>
        <w:t>granted if there is a “clear risk” that the equipment</w:t>
        <w:br/>
        <w:t>could be used to break international humanitarian law.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says that he takes this very</w:t>
        <w:br/>
        <w:t>seriously. He will know that our former colleagues</w:t>
        <w:br/>
        <w:t>Angus Robertson and Tasmina Ahmed-Sheikh were</w:t>
        <w:br/>
        <w:t>strong advocates for the re-establishment of the Committees</w:t>
        <w:br/>
        <w:t>on Arms Export Controls, which the UK Government</w:t>
        <w:br/>
        <w:t>promised before the election would be reconvened. When</w:t>
        <w:br/>
        <w:t>will that happen, and when will the first meeting take</w:t>
        <w:br/>
        <w:t>place? Can he give us categorical assurances that the</w:t>
        <w:br/>
        <w:t>election does not mean that such an important Committee</w:t>
        <w:br/>
        <w:t>will be kicked into the long grass?</w:t>
      </w:r>
    </w:p>
    <w:p>
      <w:pPr>
        <w:pStyle w:val="Style9"/>
        <w:keepNext w:val="0"/>
        <w:keepLines w:val="0"/>
        <w:framePr w:w="4723" w:h="14477" w:hRule="exact" w:wrap="none" w:vAnchor="page" w:hAnchor="page" w:x="6088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the hon. Lady for her comments. As</w:t>
        <w:br/>
        <w:t>the judgment set out, the case focused on the airstrikes</w:t>
        <w:br/>
        <w:t>conducted by a coalition led by Saudi Arabia in support</w:t>
        <w:br/>
        <w:t>of the legitimate Government of Yemen against the</w:t>
        <w:br/>
        <w:t>Houthi rebellion. We need to put on record that that is</w:t>
        <w:br/>
        <w:t>the origin of the conflict. Of course the humanitarian</w:t>
        <w:br/>
        <w:t>issues in Yemen are deeply troubling to all of us; we</w:t>
        <w:br/>
        <w:t>have all seen the pictures. The United Kingdom, through</w:t>
        <w:br/>
        <w:t>our various agencies and Government Departments,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54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52</w:t>
      </w:r>
    </w:p>
    <w:p>
      <w:pPr>
        <w:pStyle w:val="Style9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15" w:right="34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51</w:t>
      </w:r>
    </w:p>
    <w:p>
      <w:pPr>
        <w:pStyle w:val="Style9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24" w:right="1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80" w:line="216" w:lineRule="auto"/>
        <w:ind w:left="1084" w:right="1080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  <w:br/>
        <w:t>Judgment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line="240" w:lineRule="auto"/>
        <w:ind w:left="0" w:right="108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[Dr Fox]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has been fulfilling as much of our diplomatic and</w:t>
        <w:br/>
        <w:t>humanitarian actions as we can in the circumstances.</w:t>
        <w:br/>
        <w:t>This will only be brought to an end by a political</w:t>
        <w:br/>
        <w:t>settlement, not by a military settlement.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Lady talks about the “clear risk” test. The</w:t>
        <w:br/>
        <w:t>judgment could not have been clearer that the Government</w:t>
        <w:br/>
        <w:t>met the “clear risk” test of criterion 2c in the way they</w:t>
        <w:br/>
        <w:t>carried this out.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hon. Lady's point about the Committees on</w:t>
        <w:br/>
        <w:t>Arms Export Controls, I have absolutely no objection</w:t>
        <w:br/>
        <w:t>to such a Committee being set up. In fact, I think it is</w:t>
        <w:br/>
        <w:t>beneficial to us to ensure at all times the highest reputation</w:t>
        <w:br/>
        <w:t>of our probity in these matters. I would have absolutely</w:t>
        <w:br/>
        <w:t>no objection whatsoever to such a Committee being in</w:t>
        <w:br/>
        <w:t>place.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Crispin Blunt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(Reigate) (Con): Does the Secretary of</w:t>
        <w:br/>
        <w:t>State agree that the detail of the judgment makes clear</w:t>
        <w:br/>
        <w:t>what a great job his civil servants, and other civil</w:t>
        <w:br/>
        <w:t>servants and officials in both the Ministry of Defence</w:t>
        <w:br/>
        <w:t>and the Foreign Office, have done and the rigorous way</w:t>
        <w:br/>
        <w:t>in which they have gone about their responsibilities?</w:t>
        <w:br/>
        <w:t>The judgment states that the process was “highly</w:t>
        <w:br/>
        <w:t>sophisticated, structured” and “multi-faceted”. They</w:t>
        <w:br/>
        <w:t>deserve congratulations today.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do not think that the judgment could have</w:t>
        <w:br/>
        <w:t>beenmoreunequivocal.Iam grateful to my hon. Friend</w:t>
        <w:br/>
        <w:t>for his comments. We have been utterly vigorous in the</w:t>
        <w:br/>
        <w:t>process. The Foreign and Commonwealth Office, the</w:t>
        <w:br/>
        <w:t>MODandthe Department forInternationalTrade have</w:t>
        <w:br/>
        <w:t>worked extremely closely. Our officials have done a</w:t>
        <w:br/>
        <w:t>wonderful job. I am not sure that they necessarily</w:t>
        <w:br/>
        <w:t>appreciated the number of letters between us to ensure</w:t>
        <w:br/>
        <w:t>thattheprocess worked as tightlyasithas,butIamsure</w:t>
        <w:br/>
        <w:t>that they will all feel totally vindicated by the judgment</w:t>
        <w:br/>
        <w:t>on the way in which they have carried out their duties</w:t>
        <w:br/>
        <w:t>on behalf of this country's international reputation and</w:t>
        <w:br/>
        <w:t>law.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Kevan Jones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Durham) (Lab): I welcome</w:t>
        <w:br/>
        <w:t>the judgment, which demonstrates the robustness of the</w:t>
        <w:br/>
        <w:t>Export Control Act 2002, which was introduced by a</w:t>
        <w:br/>
        <w:t>Labour Government. It also supports the hard-working</w:t>
        <w:br/>
        <w:t>defence workers in our industry. The judgment states</w:t>
        <w:br/>
        <w:t>that the coalition did not deliberately target civilians</w:t>
        <w:br/>
        <w:t>and that the Saudis have procedures to abide by the</w:t>
        <w:br/>
        <w:t>principles of international humanitarian law. In the</w:t>
        <w:br/>
        <w:t>light of that, may I urge the Secretary of State to make</w:t>
        <w:br/>
        <w:t>representations to the Saudis to publish the outcomes</w:t>
        <w:br/>
        <w:t>of their own inquiries into the alleged incidents?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the hon. Gentleman for his comments.</w:t>
        <w:br/>
        <w:t>As I have said, I think we have the most robust system</w:t>
        <w:br/>
        <w:t>in existence on defence exports. We have been very clear</w:t>
        <w:br/>
        <w:t>with the Saudis that they have to carry out investigations</w:t>
        <w:br/>
        <w:t>into incidents and make those investigations clear to the</w:t>
        <w:br/>
        <w:t>United Kingdom Government, and we had to be very</w:t>
        <w:br/>
        <w:t>clear that, if we were to license further defence exports,</w:t>
        <w:br/>
        <w:t>those lessons had been learned and that mechanisms</w:t>
        <w:br/>
        <w:t>had been put in place to ensure that they would not</w:t>
        <w:br/>
        <w:t>happen again.</w:t>
      </w:r>
    </w:p>
    <w:p>
      <w:pPr>
        <w:pStyle w:val="Style9"/>
        <w:keepNext w:val="0"/>
        <w:keepLines w:val="0"/>
        <w:framePr w:w="4733" w:h="15010" w:hRule="exact" w:wrap="none" w:vAnchor="page" w:hAnchor="page" w:x="1091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Mrs Anne-Marie Trevelyan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(Berwick-upon-Tweed) (Con):</w:t>
        <w:br/>
        <w:t>Given that the High Court has today found that the</w:t>
        <w:br/>
        <w:t>Government have been meticulous in their export licensing</w:t>
      </w:r>
    </w:p>
    <w:p>
      <w:pPr>
        <w:pStyle w:val="Style28"/>
        <w:keepNext w:val="0"/>
        <w:keepLines w:val="0"/>
        <w:framePr w:w="2568" w:h="418" w:hRule="exact" w:wrap="none" w:vAnchor="page" w:hAnchor="page" w:x="7168" w:y="986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</w:p>
    <w:p>
      <w:pPr>
        <w:pStyle w:val="Style28"/>
        <w:keepNext w:val="0"/>
        <w:keepLines w:val="0"/>
        <w:framePr w:w="2568" w:h="418" w:hRule="exact" w:wrap="none" w:vAnchor="page" w:hAnchor="page" w:x="7168" w:y="986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processes, will the Secretary of State inform the House</w:t>
        <w:br/>
        <w:t>how much this court case is going to cost the taxpayer</w:t>
        <w:br/>
        <w:t>in legal fees?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hesitate a little because there may well be an</w:t>
        <w:br/>
        <w:t>appeal and we may not yet be at the end of the legal</w:t>
        <w:br/>
        <w:t>process, but to date the case has cost UK taxpayers</w:t>
        <w:br/>
        <w:t>somewhat in excess of £600,000.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Doughty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(Cardiff South and Penarth) (Lab/</w:t>
        <w:br/>
        <w:t>Co-op): The Secretary of State and the Government</w:t>
        <w:br/>
        <w:t>may have won this legal skirmish, but they certainly</w:t>
        <w:br/>
        <w:t>have not won the moral case and there are still many</w:t>
        <w:br/>
        <w:t>unanswered questions about the relationship and the</w:t>
        <w:br/>
        <w:t>terrible situation in Yemen. He said that he was confident,</w:t>
        <w:br/>
        <w:t>but the court judgment makes it clear that he was</w:t>
        <w:br/>
        <w:t>anxious. In fact, he wrote to the Foreign Secretary:</w:t>
      </w:r>
    </w:p>
    <w:p>
      <w:pPr>
        <w:pStyle w:val="Style47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0" w:line="262" w:lineRule="auto"/>
        <w:ind w:left="0" w:right="0" w:firstLine="22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“I am concerned that the issue.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continues to be finely balanced...</w:t>
        <w:br/>
        <w:t>I ask that you commission a further detailed assessment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</w:t>
        <w:br/>
        <w:t>send me updated advice”,</w:t>
        <w:br/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and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“that you seek advice from”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senior Government lawyers “before making your</w:t>
        <w:br/>
        <w:t>recommendation.”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Why was the International Trade Secretary anxious?</w:t>
        <w:br/>
        <w:t>Was it because of the civilian deaths, the use of cluster</w:t>
        <w:br/>
        <w:t>bombs or the attacks on humanitarian supplies in</w:t>
        <w:br/>
        <w:t>operations, including water and sanitation supplies that</w:t>
        <w:br/>
        <w:t>could have been so critical in preventing the cholera</w:t>
        <w:br/>
        <w:t>epidemic?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know that the hon. Gentleman takes a close</w:t>
        <w:br/>
        <w:t>interest in the matter, but I really would not describe</w:t>
        <w:br/>
        <w:t>today's landmark case as a “skirmish”. I think that</w:t>
        <w:br/>
        <w:t>everyone in the House would be well advised to read the</w:t>
        <w:br/>
        <w:t>full judgment. It is my job to be anxious about these</w:t>
        <w:br/>
        <w:t>things. It is my job to give the nth degree of scrutiny,</w:t>
        <w:br/>
        <w:t>because lives are potentially lost if we make the wrong</w:t>
        <w:br/>
        <w:t>judgments. It is the judgment of myself, the Foreign</w:t>
        <w:br/>
        <w:t>Secretary and other senior Ministers that gives us such</w:t>
        <w:br/>
        <w:t>anxiety. Were we to be cavalier, the hon. Gentleman</w:t>
        <w:br/>
        <w:t>would be absolutely right to criticise us. When we take</w:t>
        <w:br/>
        <w:t>the nth degree of care about the judgments we make, as</w:t>
        <w:br/>
        <w:t>previous Governments have done, he ought to be very</w:t>
        <w:br/>
        <w:t>grateful that we are doing so in the country's interest.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Simon Hoare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Dorset) (Con): I welcome my</w:t>
        <w:br/>
        <w:t>right hon. Friend's statement. The judgment comes</w:t>
        <w:br/>
        <w:t>from an independent judiciary and underscores the</w:t>
        <w:br/>
        <w:t>robustness of the assessment of export licence applications.</w:t>
        <w:br/>
        <w:t>He will be aware, I hope, that Saudi Arabia is going</w:t>
        <w:br/>
        <w:t>through self-authored and hugely welcome modernisation</w:t>
        <w:br/>
        <w:t>and change. Can he assure me that those changes within</w:t>
        <w:br/>
        <w:t>the kingdom will be taken into account when considering</w:t>
        <w:br/>
        <w:t>future export licence applications to our strong and</w:t>
        <w:br/>
        <w:t>reliable ally in the middle east?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take all information into account when</w:t>
        <w:br/>
        <w:t>coming to a judgment. We look across the information</w:t>
        <w:br/>
        <w:t>from the FCO, the MOD and my Department to see</w:t>
        <w:br/>
        <w:t>what is happening, and we put the whole picture together</w:t>
        <w:br/>
        <w:t>before we come to a judgment. We can hardly be</w:t>
        <w:br/>
        <w:t>accused of spending too little time or looking at too</w:t>
        <w:br/>
        <w:t>little evidence in coming to the right conclusion.</w:t>
      </w:r>
    </w:p>
    <w:p>
      <w:pPr>
        <w:pStyle w:val="Style9"/>
        <w:keepNext w:val="0"/>
        <w:keepLines w:val="0"/>
        <w:framePr w:w="4728" w:h="14477" w:hRule="exact" w:wrap="none" w:vAnchor="page" w:hAnchor="page" w:x="6083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Keith Vaz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(Leicester East) (Lab): Of course we accept</w:t>
        <w:br/>
        <w:t>the judgment of the court,because we believe inthe rule</w:t>
        <w:br/>
        <w:t>of law. However, how does this help the Yemeni people?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89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715" w:h="245" w:hRule="exact" w:wrap="none" w:vAnchor="page" w:hAnchor="page" w:x="1096" w:y="971"/>
        <w:widowControl w:val="0"/>
        <w:shd w:val="clear" w:color="auto" w:fill="auto"/>
        <w:bidi w:val="0"/>
        <w:spacing w:before="0" w:after="0" w:line="240" w:lineRule="auto"/>
        <w:ind w:left="4296" w:right="4282" w:firstLine="0"/>
        <w:jc w:val="center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="3648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53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</w:p>
    <w:p>
      <w:pPr>
        <w:pStyle w:val="Style28"/>
        <w:keepNext w:val="0"/>
        <w:keepLines w:val="0"/>
        <w:framePr w:w="3648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94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 far, 10,000 people have died, 14 million people have</w:t>
        <w:br/>
        <w:t>been displaced and 200,000 people are suffering from</w:t>
        <w:br/>
        <w:t>cholera. The Secretary of State is a former Foreign</w:t>
        <w:br/>
        <w:t>Minister and a former Defence Secretary. After the</w:t>
        <w:br/>
        <w:t>statement, will he go back to the Foreign Office and get</w:t>
        <w:br/>
        <w:t>everyone back around the negotiating table—please?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Government, through the Foreign and</w:t>
        <w:br/>
        <w:t>Commonwealth Office, are leaving no stone unturned</w:t>
        <w:br/>
        <w:t>in their attempts to get the peace process driven forward.</w:t>
        <w:br/>
        <w:t>Many attempts have been made to do so, and it is in all</w:t>
        <w:br/>
        <w:t>our interests to stop this dreadful humanitarian disaster.</w:t>
        <w:br/>
        <w:t>The right hon. Gentleman is absolutely right. The parties</w:t>
        <w:br/>
        <w:t>need to understand that the solution cannot be a purely</w:t>
        <w:br/>
        <w:t>military one; it has to be political.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Mark Menzies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(Fylde) (Con): I, too, welcome today's</w:t>
        <w:br/>
        <w:t>landmark ruling on a very difficult case. There are tens</w:t>
        <w:br/>
        <w:t>of thousands of defence workers, many of them in my</w:t>
        <w:br/>
        <w:t>constituency, whose jobs depend on the deals that are</w:t>
        <w:br/>
        <w:t>done. Can the Secretary of State assure me that we will</w:t>
        <w:br/>
        <w:t>continue to work with the Saudis to ensure accurate</w:t>
        <w:br/>
        <w:t>targeting and robust terms of arms sales?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course we will continue to work with the</w:t>
        <w:br/>
        <w:t>Saudis to get an improvement in the position, to make</w:t>
        <w:br/>
        <w:t>sure that any decisions we take are within the criteria.</w:t>
        <w:br/>
        <w:t>My hon. Friend is absolutely right that a lot of jobs in</w:t>
        <w:br/>
        <w:t>this country depend on our defence industry. Were</w:t>
        <w:br/>
        <w:t>campaigns such as that of the CAAT to be successful,</w:t>
        <w:br/>
        <w:t>there would be a rapid proliferation of new defence</w:t>
        <w:br/>
        <w:t>companies trying to set up around the world, and there</w:t>
        <w:br/>
        <w:t>would actually be less control over proliferation, rather</w:t>
        <w:br/>
        <w:t>than more.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Twigg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(Liverpool, West Derby) (Lab/Co-op):</w:t>
        <w:br/>
        <w:t>Parliamentary scrutiny of arms exports is crucial, so I</w:t>
        <w:br/>
        <w:t>welcome what the Secretary of State said in response to</w:t>
        <w:br/>
        <w:t>challenges on the Committees on Arms Export Controls.</w:t>
        <w:br/>
        <w:t>It is vital that those Committees are re-established soon.</w:t>
        <w:br/>
        <w:t>May I ask the Government to look again at the question</w:t>
        <w:br/>
        <w:t>of an independent UN-led investigation into all alleged</w:t>
        <w:br/>
        <w:t>violations of international humanitarian law, by both</w:t>
        <w:br/>
        <w:t>sides, in the Yemen conflict?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never had any objection to an</w:t>
        <w:br/>
        <w:t>independent UN inquiry into that. Part of the trouble,</w:t>
        <w:br/>
        <w:t>however, as set out in the judgment, was the availability</w:t>
        <w:br/>
        <w:t>of evidence—especially in open session—to such an</w:t>
        <w:br/>
        <w:t>inquiry. When Members read the full judgment, they</w:t>
        <w:br/>
        <w:t>will see why there is such significance to it. I am entirely</w:t>
        <w:br/>
        <w:t>open-minded about any future UN inquiry.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Desmond Swayne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 Forest West) (Con): How</w:t>
        <w:br/>
        <w:t>many licences have been refused?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are a number of different criteria, and</w:t>
        <w:br/>
        <w:t>they are assessed on a regular basis. There were 366 refusals</w:t>
        <w:br/>
        <w:t>or revocations in 2016. Eight different categories of</w:t>
        <w:br/>
        <w:t>refusals and revocations are set out. To be helpful, I will</w:t>
        <w:br/>
        <w:t>make a copy of those categories available in the Library,</w:t>
        <w:br/>
        <w:t>if it does not have one already.</w:t>
      </w:r>
    </w:p>
    <w:p>
      <w:pPr>
        <w:pStyle w:val="Style9"/>
        <w:keepNext w:val="0"/>
        <w:keepLines w:val="0"/>
        <w:framePr w:w="4728" w:h="14472" w:hRule="exact" w:wrap="none" w:vAnchor="page" w:hAnchor="page" w:x="1096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Tom Brake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(Carshalton and Wallington) (LD): Will</w:t>
        <w:br/>
        <w:t>the Secretary of State confirm that the judgment does</w:t>
        <w:br/>
        <w:t>not affirm that there was no risk of IHL breaches in</w:t>
        <w:br/>
        <w:t>Yemen; that the judge acknowledged significant evidence</w:t>
      </w:r>
    </w:p>
    <w:p>
      <w:pPr>
        <w:pStyle w:val="Style28"/>
        <w:keepNext w:val="0"/>
        <w:keepLines w:val="0"/>
        <w:framePr w:w="3658" w:h="418" w:hRule="exact" w:wrap="none" w:vAnchor="page" w:hAnchor="page" w:x="7153" w:y="986"/>
        <w:widowControl w:val="0"/>
        <w:shd w:val="clear" w:color="auto" w:fill="auto"/>
        <w:bidi w:val="0"/>
        <w:spacing w:before="0" w:after="0" w:line="216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54</w:t>
      </w:r>
    </w:p>
    <w:p>
      <w:pPr>
        <w:pStyle w:val="Style28"/>
        <w:keepNext w:val="0"/>
        <w:keepLines w:val="0"/>
        <w:framePr w:w="3658" w:h="418" w:hRule="exact" w:wrap="none" w:vAnchor="page" w:hAnchor="page" w:x="7153" w:y="986"/>
        <w:widowControl w:val="0"/>
        <w:shd w:val="clear" w:color="auto" w:fill="auto"/>
        <w:bidi w:val="0"/>
        <w:spacing w:before="0" w:after="0" w:line="216" w:lineRule="auto"/>
        <w:ind w:left="0" w:right="10" w:firstLine="8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suggested that there was, or is, a risk of such</w:t>
        <w:br/>
        <w:t>breaches; and that the UK Government remain very</w:t>
        <w:br/>
        <w:t>heavily dependent on the Saudis' guarantees that they</w:t>
        <w:br/>
        <w:t>are not targeting civilians?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impossible to sell anything to anybody</w:t>
        <w:br/>
        <w:t>with no risk attached. That is why we have a clear risk</w:t>
        <w:br/>
        <w:t>test in the consolidated criteria. We are in close touch</w:t>
        <w:br/>
        <w:t>with the Saudis, to a degree that I have never known</w:t>
        <w:br/>
        <w:t>before with a country that is party to a military dispute,</w:t>
        <w:br/>
        <w:t>in seeing how they do their targeting and understanding</w:t>
        <w:br/>
        <w:t>their methods and information. We have been closely</w:t>
        <w:br/>
        <w:t>helping to instruct them in ways to minimise civilian</w:t>
        <w:br/>
        <w:t>casualties in future.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Leo Docherty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(Aldershot) (Con): I have had the</w:t>
        <w:br/>
        <w:t>opportunity to travel to Saudi Arabia and visit the</w:t>
        <w:br/>
        <w:t>targeting centre in Riyadh, where targets in Yemen are</w:t>
        <w:br/>
        <w:t>allocated. Does the Secretary of State agree that as well</w:t>
        <w:br/>
        <w:t>as exporting hardware, we export a doctrine of responsible</w:t>
        <w:br/>
        <w:t>use, which, at the end of the day, saves lives?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entirely agree with my hon. Friend that we</w:t>
        <w:br/>
        <w:t>export not just the doctrine, but the professional expertise</w:t>
        <w:br/>
        <w:t>and training that can help to give effect to that doctrine.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Alison Thewliss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(Glasgow Central) (SNP): Medecins</w:t>
        <w:br/>
        <w:t>Sans Frontieres is reporting today that Yemenis are</w:t>
        <w:br/>
        <w:t>afraid to go to and to stay in the cholera treatment</w:t>
        <w:br/>
        <w:t>centre in Abs, 50 km from the frontline, since it was</w:t>
        <w:br/>
        <w:t>bombed by Saudi Arabia last August, killing 19 people.</w:t>
        <w:br/>
        <w:t>The Joint Incidents Assessment Team declared this</w:t>
        <w:br/>
        <w:t>atrocity an “unintentional mistake”, as it did in relation</w:t>
        <w:br/>
        <w:t>to the facilities at Haydan and Razeh in Saada and</w:t>
        <w:br/>
        <w:t>Houban in Taiz, all of which were hit by Saudi bombs.</w:t>
        <w:br/>
        <w:t>How many hospitals protected by international</w:t>
        <w:br/>
        <w:t>humanitarian law will the Secretary of State allow to be</w:t>
        <w:br/>
        <w:t>hit by Saudi Arabia before he stops selling it bombs?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Lady talks as though there is only</w:t>
        <w:br/>
        <w:t>one party in this dispute in that part of the world.</w:t>
        <w:br/>
        <w:t>Unfortunately, that is not the case. As I say, we take the</w:t>
        <w:br/>
        <w:t>key risk criteria very seriously. I am afraid that making</w:t>
        <w:br/>
        <w:t>the sort of rather uninformed points she has made for</w:t>
        <w:br/>
        <w:t>propaganda purposes does not actually help the</w:t>
        <w:br/>
        <w:t>humanitarian situation.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Jenrick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(Newark) (Con): Does my right hon.</w:t>
        <w:br/>
        <w:t>Friend agree that among our many security objectives</w:t>
        <w:br/>
        <w:t>and values, keeping faith with important allies and</w:t>
        <w:br/>
        <w:t>being a reliable security partner should be among the</w:t>
        <w:br/>
        <w:t>most important, so that our allies can see that we take</w:t>
        <w:br/>
        <w:t>suchimportant decisions rigorously, with the due process</w:t>
        <w:br/>
        <w:t>that they deserve and under the rule of law?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absolutelyright.Protection</w:t>
        <w:br/>
        <w:t>of our allies and working with our allies is extremely</w:t>
        <w:br/>
        <w:t>important, but it is also important that our allies themselves</w:t>
        <w:br/>
        <w:t>understand that we will rigorously apply the criteria</w:t>
        <w:br/>
        <w:t>that we have set out and on which we are parties to an</w:t>
        <w:br/>
        <w:t>international agreement. Getting the balance right between</w:t>
        <w:br/>
        <w:t>those things is exactly what the Government have sought</w:t>
        <w:br/>
        <w:t>and are set to achieve.</w:t>
      </w:r>
    </w:p>
    <w:p>
      <w:pPr>
        <w:pStyle w:val="Style9"/>
        <w:keepNext w:val="0"/>
        <w:keepLines w:val="0"/>
        <w:framePr w:w="4723" w:h="14472" w:hRule="exact" w:wrap="none" w:vAnchor="page" w:hAnchor="page" w:x="6088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Thangam Debbonaire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(Bristol West) (Lab): Will the</w:t>
        <w:br/>
        <w:t>Secretary of State please enlighten us about why he does</w:t>
        <w:br/>
        <w:t>not take more notice of the Foreign and Commonwealth</w:t>
        <w:br/>
        <w:t>Office's reports on countries of concern for human</w:t>
        <w:br/>
        <w:t>rights and repression?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725" w:h="245" w:hRule="exact" w:wrap="none" w:vAnchor="page" w:hAnchor="page" w:x="1091" w:y="971"/>
        <w:widowControl w:val="0"/>
        <w:shd w:val="clear" w:color="auto" w:fill="auto"/>
        <w:bidi w:val="0"/>
        <w:spacing w:before="0" w:after="0" w:line="240" w:lineRule="auto"/>
        <w:ind w:left="4300" w:right="4286" w:firstLine="0"/>
        <w:jc w:val="center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="3653" w:h="418" w:hRule="exact" w:wrap="none" w:vAnchor="page" w:hAnchor="page" w:x="1091" w:y="986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</w:p>
    <w:p>
      <w:pPr>
        <w:pStyle w:val="Style28"/>
        <w:keepNext w:val="0"/>
        <w:keepLines w:val="0"/>
        <w:framePr w:w="3653" w:h="418" w:hRule="exact" w:wrap="none" w:vAnchor="page" w:hAnchor="page" w:x="1091" w:y="986"/>
        <w:widowControl w:val="0"/>
        <w:shd w:val="clear" w:color="auto" w:fill="auto"/>
        <w:bidi w:val="0"/>
        <w:spacing w:before="0" w:after="0" w:line="216" w:lineRule="auto"/>
        <w:ind w:left="194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Perhaps we are talking about a different</w:t>
        <w:br/>
        <w:t>judgment, because this judgment makes it very clear</w:t>
        <w:br/>
        <w:t>that we did take very clear account of the advice given</w:t>
        <w:br/>
        <w:t>by the Foreign Office and, indeed, that we sought</w:t>
        <w:br/>
        <w:t>further advice from the Foreign Office when it was</w:t>
        <w:br/>
        <w:t>necessary to do so.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Alex Chalk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(Cheltenham) (Con): Does my right hon.</w:t>
        <w:br/>
        <w:t>Friend agree that closed sessions are absolutely standard</w:t>
        <w:br/>
        <w:t>in litigation of this nature, and that it is absolutely</w:t>
        <w:br/>
        <w:t>wrong to make such a point to seek to undermine a</w:t>
        <w:br/>
        <w:t>clear and impartial ruling of the High Court that has</w:t>
        <w:br/>
        <w:t>confirmed the rigorous and detailed scrutiny applied to</w:t>
        <w:br/>
        <w:t>sensitive arms export decisions?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to say that I think there is a danger in</w:t>
        <w:br/>
        <w:t>making such an attack on the court system, not least</w:t>
        <w:br/>
        <w:t>because secret or classified evidence was open to challenge</w:t>
        <w:br/>
        <w:t>by the special advocates representing the claimants in</w:t>
        <w:br/>
        <w:t>this case.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Jonathan Edwards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(Carmarthen East and Dinefwr)</w:t>
        <w:br/>
        <w:t>(PC): The Secretary of State will be aware of reports by</w:t>
        <w:br/>
        <w:t xml:space="preserve">the BBC and the Danish newspaper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Dagbladet Information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relation to the sale of surveillance and decryption</w:t>
        <w:br/>
        <w:t>technology to Saudi Arabia by British companies via</w:t>
        <w:br/>
        <w:t>their Danish subsidiaries. This technology has been</w:t>
        <w:br/>
        <w:t>usedto crushinternaldissent,anditarguablycontravenes</w:t>
        <w:br/>
        <w:t>Criterion 5 restrictions due to the potential impact on</w:t>
        <w:br/>
        <w:t>UK security. Will the British Government review the</w:t>
        <w:br/>
        <w:t>legislation and oversight procedures governing sales of</w:t>
        <w:br/>
        <w:t>surveillance and decryption technology?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 any individual or organisation has evidence</w:t>
        <w:br/>
        <w:t>that they believe quite clearly illustrates wrongdoing,</w:t>
        <w:br/>
        <w:t>they should bring it to the attention of the Government</w:t>
        <w:br/>
        <w:t>in detail.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(Aldridge-Brownhills) (Con): Today's</w:t>
        <w:br/>
        <w:t>judgment clearly shows that the UK is very robust in its</w:t>
        <w:br/>
        <w:t>licensing criteria, but in the light of this decision will the</w:t>
        <w:br/>
        <w:t>Secretary of State reassure the House that under this</w:t>
        <w:br/>
        <w:t>system decisions to grant such licences are undertaken</w:t>
        <w:br/>
        <w:t>and assessed in line with international humanitarian</w:t>
        <w:br/>
        <w:t>law?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judgment makes it very clear that that is</w:t>
        <w:br/>
        <w:t>the case. I think that those who criticise the UK system</w:t>
        <w:br/>
        <w:t>should look at how robust we are in comparison with</w:t>
        <w:br/>
        <w:t>other countries. It would do everybody in this country</w:t>
        <w:br/>
        <w:t>good to recognise how robust and clear we are in the</w:t>
        <w:br/>
        <w:t>decisions that we make and how transparent we are in</w:t>
        <w:br/>
        <w:t>our conduct.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Mike Gapes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(Ilford South) (Lab/Co-op): The Secretary</w:t>
        <w:br/>
        <w:t>of State rightly draws attention to the robust nature of</w:t>
        <w:br/>
        <w:t>the wording in the document produced by the court.</w:t>
        <w:br/>
        <w:t>This judgment relates to a decision under the EU</w:t>
        <w:br/>
        <w:t>consolidated criteria. Does he agree that it will be</w:t>
        <w:br/>
        <w:t>extremely important that we continue to maintain controls</w:t>
        <w:br/>
        <w:t>of arms exports that are as least as strong in future as</w:t>
        <w:br/>
        <w:t>they are under the existing EU consolidated criteria?</w:t>
      </w:r>
    </w:p>
    <w:p>
      <w:pPr>
        <w:pStyle w:val="Style9"/>
        <w:keepNext w:val="0"/>
        <w:keepLines w:val="0"/>
        <w:framePr w:w="4733" w:h="14472" w:hRule="exact" w:wrap="none" w:vAnchor="page" w:hAnchor="page" w:x="1091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slightly worrying to me how often I agree</w:t>
        <w:br/>
        <w:t>with the hon. Gentleman, and I find myself doing so</w:t>
        <w:br/>
        <w:t>again today. It is not what the criteria are called, but</w:t>
        <w:br/>
        <w:t>what they contain that matters. Their content has clearly</w:t>
      </w:r>
    </w:p>
    <w:p>
      <w:pPr>
        <w:pStyle w:val="Style28"/>
        <w:keepNext w:val="0"/>
        <w:keepLines w:val="0"/>
        <w:framePr w:w="3653" w:h="418" w:hRule="exact" w:wrap="none" w:vAnchor="page" w:hAnchor="page" w:x="7163" w:y="986"/>
        <w:widowControl w:val="0"/>
        <w:shd w:val="clear" w:color="auto" w:fill="auto"/>
        <w:bidi w:val="0"/>
        <w:spacing w:before="0" w:after="0" w:line="216" w:lineRule="auto"/>
        <w:ind w:left="0" w:right="14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56</w:t>
      </w:r>
    </w:p>
    <w:p>
      <w:pPr>
        <w:pStyle w:val="Style28"/>
        <w:keepNext w:val="0"/>
        <w:keepLines w:val="0"/>
        <w:framePr w:w="3653" w:h="418" w:hRule="exact" w:wrap="none" w:vAnchor="page" w:hAnchor="page" w:x="7163" w:y="986"/>
        <w:widowControl w:val="0"/>
        <w:shd w:val="clear" w:color="auto" w:fill="auto"/>
        <w:bidi w:val="0"/>
        <w:spacing w:before="0" w:after="0" w:line="216" w:lineRule="auto"/>
        <w:ind w:left="0" w:right="14" w:firstLine="8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stood the rigour of the Court's scrutiny today. I completely</w:t>
        <w:br/>
        <w:t>agree with him that it would be wayward, to say the</w:t>
        <w:br/>
        <w:t>least, for any Government to consider criteria any less</w:t>
        <w:br/>
        <w:t>rigorous than those we have today.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Member for Ilford South</w:t>
        <w:br/>
        <w:t>(Mike Gapes) does not look worried at all; he looks in a</w:t>
        <w:br/>
        <w:t>state of high contentment that the Secretary of State</w:t>
        <w:br/>
        <w:t>agrees with him. Anybody would think, as far as the</w:t>
        <w:br/>
        <w:t>hon. Gentleman was concerned, that Christmas had</w:t>
        <w:br/>
        <w:t>come early, but I suppose it is always rather good when</w:t>
        <w:br/>
        <w:t>people agree with one.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Courts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(Witney) (Con): Will my right hon.</w:t>
        <w:br/>
        <w:t>Friend please tell the House whether, in his view, the</w:t>
        <w:br/>
        <w:t>High Court had before it all the information it needed</w:t>
        <w:br/>
        <w:t>to reach the judgment that has been handed down</w:t>
        <w:br/>
        <w:t>today?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was very much the view of the Court.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Andy Slaughter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(Hammersmith) (Lab): May I ask the</w:t>
        <w:br/>
        <w:t>Secretary of State, as he continues to promote the sale</w:t>
        <w:br/>
        <w:t>of arms to Saudi Arabia, what regard his Government</w:t>
        <w:br/>
        <w:t>have to the fact that 157 people were executed there last</w:t>
        <w:br/>
        <w:t>year, including minors, and that four young men who</w:t>
        <w:br/>
        <w:t>were arrested as minors, Dawoud al-Marhoon, Abdullah</w:t>
        <w:br/>
        <w:t>al-Zaher, Ali al-Nimr and Abdulkareem al-Hawaj, remain</w:t>
        <w:br/>
        <w:t>at imminent risk of execution by crucifixion?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By our engagement with Saudi Arabia, we</w:t>
        <w:br/>
        <w:t>are able to raise any reservations we have about international</w:t>
        <w:br/>
        <w:t>humanitarian law and human rights, which we do.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Amanda Milling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(Cannock Chase) (Con): In the last</w:t>
        <w:br/>
        <w:t>Parliament, it took quite some time for the Committees</w:t>
        <w:br/>
        <w:t>on Arms Export Controls to be set up. Will my right</w:t>
        <w:br/>
        <w:t>hon. Friend speak to the Leader of the House to see</w:t>
        <w:br/>
        <w:t>whether that important Committee can be set up as</w:t>
        <w:br/>
        <w:t>quickly as possible?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usual channels will have heard my hon.</w:t>
        <w:br/>
        <w:t>Friend's view. As I have made clear, I have no objection</w:t>
        <w:br/>
        <w:t>to such a Committee being in place. It is a balanced</w:t>
        <w:br/>
        <w:t>judgment as to whether we have such a Committee or</w:t>
        <w:br/>
        <w:t>not. As I said, any Committee that looks into the</w:t>
        <w:br/>
        <w:t>probity of Ministers' decisions should be welcomed by</w:t>
        <w:br/>
        <w:t>Ministers as well as by the House as a whole.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Kerry McCarthy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(Bristol East) (Lab): In 2013, the</w:t>
        <w:br/>
        <w:t>Government launched their action plan on business</w:t>
        <w:br/>
        <w:t>and human rights with great fanfare, but subsequent</w:t>
        <w:br/>
        <w:t>questions by me and others revealed that it appears to</w:t>
        <w:br/>
        <w:t>be little more than a piece of paper. It is certainly not an</w:t>
        <w:br/>
        <w:t>action plan. How does that supposed action plan inform</w:t>
        <w:br/>
        <w:t>our business relationship with Saudi Arabia, and how</w:t>
        <w:br/>
        <w:t>will it inform that relationship after this judgment?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will not be affected by the judgment</w:t>
        <w:br/>
        <w:t>because the judgment said that the Government had a</w:t>
        <w:br/>
        <w:t>rigorous, responsible and rational view of decisions on</w:t>
        <w:br/>
        <w:t>defence exports. I would have thought the House would</w:t>
        <w:br/>
        <w:t>be pleased that our systems are working so transparently</w:t>
        <w:br/>
        <w:t>and so well.</w:t>
      </w:r>
    </w:p>
    <w:p>
      <w:pPr>
        <w:pStyle w:val="Style9"/>
        <w:keepNext w:val="0"/>
        <w:keepLines w:val="0"/>
        <w:framePr w:w="4733" w:h="14472" w:hRule="exact" w:wrap="none" w:vAnchor="page" w:hAnchor="page" w:x="6083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Philip Hollobone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(Kettering) (Con): I visited Saudi</w:t>
        <w:br/>
        <w:t>Arabia as part of a cross-party delegation in April and</w:t>
        <w:br/>
        <w:t>have declared that in the register. It is right that our</w:t>
        <w:br/>
        <w:t>arms exports are subject to legal challenge, and everyone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542" w:y="967"/>
        <w:widowControl w:val="0"/>
        <w:shd w:val="clear" w:color="auto" w:fill="auto"/>
        <w:bidi w:val="0"/>
        <w:spacing w:before="0" w:after="0" w:line="240" w:lineRule="auto"/>
        <w:ind w:left="14" w:right="19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58</w:t>
      </w:r>
    </w:p>
    <w:p>
      <w:pPr>
        <w:pStyle w:val="Style9"/>
        <w:keepNext w:val="0"/>
        <w:keepLines w:val="0"/>
        <w:framePr w:w="9715" w:h="245" w:hRule="exact" w:wrap="none" w:vAnchor="page" w:hAnchor="page" w:x="1096" w:y="971"/>
        <w:widowControl w:val="0"/>
        <w:shd w:val="clear" w:color="auto" w:fill="auto"/>
        <w:bidi w:val="0"/>
        <w:spacing w:before="0" w:after="0" w:line="240" w:lineRule="auto"/>
        <w:ind w:left="4296" w:right="4282" w:firstLine="0"/>
        <w:jc w:val="center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="3662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0" w:right="15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57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Export Licensing: High Court</w:t>
      </w:r>
    </w:p>
    <w:p>
      <w:pPr>
        <w:pStyle w:val="Style28"/>
        <w:keepNext w:val="0"/>
        <w:keepLines w:val="0"/>
        <w:framePr w:w="3662" w:h="418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1940" w:right="15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Judgment</w:t>
      </w:r>
    </w:p>
    <w:p>
      <w:pPr>
        <w:pStyle w:val="Style9"/>
        <w:keepNext w:val="0"/>
        <w:keepLines w:val="0"/>
        <w:framePr w:w="4728" w:h="7570" w:hRule="exact" w:wrap="none" w:vAnchor="page" w:hAnchor="page" w:x="1096" w:y="152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agrees about the humanitarian crisis in Yemen, but I</w:t>
        <w:br/>
        <w:t>was surprised to learn, as were other members of the</w:t>
        <w:br/>
        <w:t>delegation, that 65,000 shells and rockets have been</w:t>
        <w:br/>
        <w:t>fired from Yemen into Saudi Arabia; that there have</w:t>
        <w:br/>
        <w:t>been civilian deaths and injuries in Saudi Arabia; and</w:t>
        <w:br/>
        <w:t>that civilians have been evacuated and displaced, and</w:t>
        <w:br/>
        <w:t>hospitals damaged, all in Saudi Arabia. Would my right</w:t>
        <w:br/>
        <w:t>hon. Friend welcome more balanced coverage of this</w:t>
        <w:br/>
        <w:t>distressing conflict?</w:t>
      </w:r>
    </w:p>
    <w:p>
      <w:pPr>
        <w:pStyle w:val="Style9"/>
        <w:keepNext w:val="0"/>
        <w:keepLines w:val="0"/>
        <w:framePr w:w="4728" w:h="7570" w:hRule="exact" w:wrap="none" w:vAnchor="page" w:hAnchor="page" w:x="1096" w:y="1523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makes the very important</w:t>
        <w:br/>
        <w:t>point that this is not a conflict that Saudi Arabia or the</w:t>
        <w:br/>
        <w:t>coalition sought. They have a legitimate right of self-defence</w:t>
        <w:br/>
        <w:t>and a legitimate right to acquire the means of conducting</w:t>
        <w:br/>
        <w:t>that self-defence. It is clear that this is a bloody and</w:t>
        <w:br/>
        <w:t>brutal conflict and, as I said earlier, it requires a proper</w:t>
        <w:br/>
        <w:t>political settlement. That requires us to continue with</w:t>
        <w:br/>
        <w:t>our humanitarian and diplomatic efforts. He is absolutely</w:t>
        <w:br/>
        <w:t>right that it would not do any harm to have a little more</w:t>
        <w:br/>
        <w:t>of an objective view, rather than the one-sided blast that</w:t>
        <w:br/>
        <w:t>we see rather too often in this House and elsewhere.</w:t>
      </w:r>
    </w:p>
    <w:p>
      <w:pPr>
        <w:pStyle w:val="Style9"/>
        <w:keepNext w:val="0"/>
        <w:keepLines w:val="0"/>
        <w:framePr w:w="4728" w:h="7570" w:hRule="exact" w:wrap="none" w:vAnchor="page" w:hAnchor="page" w:x="1096" w:y="1523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Graham Jones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(Hyndburn) (Lab): Today's judgment</w:t>
        <w:br/>
        <w:t>was unequivocal: where the Government have failed is</w:t>
        <w:br/>
        <w:t>in advancing the peace process in Yemen and, of course,</w:t>
        <w:br/>
        <w:t>that includes Saudi Arabia. When will the Government</w:t>
        <w:br/>
        <w:t>make progress on a peace settlement for that country?</w:t>
      </w:r>
    </w:p>
    <w:p>
      <w:pPr>
        <w:pStyle w:val="Style9"/>
        <w:keepNext w:val="0"/>
        <w:keepLines w:val="0"/>
        <w:framePr w:w="4728" w:h="7570" w:hRule="exact" w:wrap="none" w:vAnchor="page" w:hAnchor="page" w:x="1096" w:y="15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Fox: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Government are doing all they can to</w:t>
        <w:br/>
        <w:t>take that process forward. Would that it were so simple</w:t>
        <w:br/>
        <w:t>that we could unilaterally create a solution in that</w:t>
        <w:br/>
        <w:t>war-torn part of the world. We are doing what we can</w:t>
        <w:br/>
        <w:t>to help our allies reach that settlement and will continue</w:t>
        <w:br/>
        <w:t>to do so. It is a humanitarian disaster but, sadly, it is not</w:t>
        <w:br/>
        <w:t>unilaterally within our power to simply bring it to an</w:t>
        <w:br/>
        <w:t>end.</w:t>
      </w:r>
    </w:p>
    <w:p>
      <w:pPr>
        <w:pStyle w:val="Style41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bookmarkStart w:id="55" w:name="bookmark55"/>
      <w:bookmarkStart w:id="56" w:name="bookmark56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Points of Order</w:t>
      </w:r>
      <w:bookmarkEnd w:id="55"/>
      <w:bookmarkEnd w:id="56"/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5.19 pm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Tracy Brabin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(Batley and Spen) (Lab/Co-op)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Doughty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(Cardiff South and Penarth) (Lab/</w:t>
        <w:br/>
        <w:t xml:space="preserve">Co-op)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Twigg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(Liverpool, West Derby) (Lab/Co-op)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think I will take the points of order</w:t>
        <w:br/>
        <w:t>now, because there is a slew of them, but the two hon.</w:t>
        <w:br/>
        <w:t>Gentlemen can wait. Point of order, Tracy Brabin.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Tracy Brabin: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a point of order, Mr Speaker.</w:t>
        <w:br/>
        <w:t>During the most recent session of questions to the</w:t>
        <w:br/>
        <w:t>Secretary of State for Business, Energy and Industrial</w:t>
        <w:br/>
        <w:t>Strategy, I raised the case of local employers misleading</w:t>
        <w:br/>
        <w:t>workers about their right to holiday pay. The Under</w:t>
        <w:t>-</w:t>
        <w:br/>
        <w:t>Secretary of State for Business, Energy and Industrial</w:t>
        <w:br/>
        <w:t>Strategy, the hon. Member for Stourbridge (Margot</w:t>
        <w:br/>
        <w:t>James), assured me that the Government</w:t>
      </w:r>
    </w:p>
    <w:p>
      <w:pPr>
        <w:pStyle w:val="Style47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“have increased the powers open to Her Majesty's Revenue and</w:t>
        <w:br/>
        <w:t>Customs to enforce those rights.”—[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Official Report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27 June 2017;</w:t>
        <w:br/>
        <w:t>Vol. 626, c. 458.]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However, I subsequently received a written answer from</w:t>
        <w:br/>
        <w:t>the same Minister stating:</w:t>
      </w:r>
    </w:p>
    <w:p>
      <w:pPr>
        <w:pStyle w:val="Style47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“HM Revenue and Customs hasno powers to sanction companies</w:t>
        <w:br/>
        <w:t>for withholding holiday pay.”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Minister has given me two answers stating the</w:t>
        <w:br/>
        <w:t>complete opposite of each other, in the space of a few</w:t>
        <w:br/>
        <w:t>days. Clearly, one or other of those answers must be</w:t>
        <w:br/>
        <w:t>wrong, and, although I am relatively new to this place, I</w:t>
        <w:br/>
        <w:t>was given to understand that Ministers were under a</w:t>
        <w:br/>
        <w:t>particular obligation not to mislead the House, even if</w:t>
        <w:br/>
        <w:t>inadvertently. More important, this leaves us unable to</w:t>
        <w:br/>
        <w:t>say for certain what the Government are actually going</w:t>
        <w:br/>
        <w:t>to do about the problem that I raised. Can you advise</w:t>
        <w:br/>
        <w:t>me, Mr Speaker, on whether there is any way of bringing</w:t>
        <w:br/>
        <w:t>the Minister back to the House to tell us which of her</w:t>
        <w:br/>
        <w:t>answers is final?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very grateful to the hon. Lady, both</w:t>
        <w:br/>
        <w:t>for her point of order and for her characteristic courtesy</w:t>
        <w:br/>
        <w:t>in giving me advance notice of it. It was also exceptionally</w:t>
        <w:br/>
        <w:t>helpful of her to attach to her proposed point of order</w:t>
        <w:br/>
        <w:t>the text of those two answers. I must say to the hon.</w:t>
        <w:br/>
        <w:t>Lady and to the House that textual exegesis is of the</w:t>
        <w:br/>
        <w:t>essence in these matters.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pored over the two answers, and have sought to</w:t>
        <w:br/>
        <w:t>reflect on whether they might in some way be not</w:t>
        <w:br/>
        <w:t>incompatible with each other, but such a conclusion is</w:t>
        <w:br/>
        <w:t>beyond my limited intellectual capacities. It certainly</w:t>
        <w:br/>
        <w:t>appears that the two answers are irreconcilable: one</w:t>
        <w:br/>
        <w:t>must be correct, and therefore, by definition, the other</w:t>
        <w:br/>
        <w:t>must not be. Apart from anything else, it is quite difficult</w:t>
        <w:br/>
        <w:t>to see how one can increase powers open to Her Majesty's</w:t>
        <w:br/>
        <w:t>Revenue and Customs if in fact they have no such</w:t>
        <w:br/>
        <w:t>powers at all. So the matter does, I think, require some</w:t>
        <w:br/>
        <w:t>clarification.</w:t>
      </w:r>
    </w:p>
    <w:p>
      <w:pPr>
        <w:pStyle w:val="Style9"/>
        <w:keepNext w:val="0"/>
        <w:keepLines w:val="0"/>
        <w:framePr w:w="4723" w:h="14534" w:hRule="exact" w:wrap="none" w:vAnchor="page" w:hAnchor="page" w:x="6088" w:y="146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Lady has certainly made her concern clear.</w:t>
        <w:br/>
        <w:t>The content of answers is not a matter for the Chair, but</w:t>
        <w:br/>
        <w:t>her concern has been conveyed to the Minister, in the</w:t>
        <w:br/>
        <w:t>sense that representatives of the Treasury Bench will</w:t>
        <w:br/>
        <w:t>have heard it, and her point will be recorded in the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Official Report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If the Minister considers that she has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98" w:y="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59</w:t>
      </w:r>
    </w:p>
    <w:p>
      <w:pPr>
        <w:pStyle w:val="Style28"/>
        <w:keepNext w:val="0"/>
        <w:keepLines w:val="0"/>
        <w:framePr w:wrap="none" w:vAnchor="page" w:hAnchor="page" w:x="2783" w:y="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Points of Order</w:t>
      </w:r>
    </w:p>
    <w:p>
      <w:pPr>
        <w:pStyle w:val="Style28"/>
        <w:keepNext w:val="0"/>
        <w:keepLines w:val="0"/>
        <w:framePr w:wrap="none" w:vAnchor="page" w:hAnchor="page" w:x="5365" w:y="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770" w:y="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Points of Order</w:t>
      </w:r>
    </w:p>
    <w:p>
      <w:pPr>
        <w:pStyle w:val="Style28"/>
        <w:keepNext w:val="0"/>
        <w:keepLines w:val="0"/>
        <w:framePr w:wrap="none" w:vAnchor="page" w:hAnchor="page" w:x="10540" w:y="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60</w:t>
      </w:r>
    </w:p>
    <w:p>
      <w:pPr>
        <w:pStyle w:val="Style9"/>
        <w:keepNext w:val="0"/>
        <w:keepLines w:val="0"/>
        <w:framePr w:w="4738" w:h="14530" w:hRule="exact" w:wrap="none" w:vAnchor="page" w:hAnchor="page" w:x="1093" w:y="131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[Mr Speaker]</w:t>
      </w:r>
    </w:p>
    <w:p>
      <w:pPr>
        <w:pStyle w:val="Style9"/>
        <w:keepNext w:val="0"/>
        <w:keepLines w:val="0"/>
        <w:framePr w:w="4738" w:h="14530" w:hRule="exact" w:wrap="none" w:vAnchor="page" w:hAnchor="page" w:x="1093" w:y="131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unintentionally misled the House, I am sure that she</w:t>
        <w:br/>
        <w:t>will take steps to put the record straight. I advise the</w:t>
        <w:br/>
        <w:t>hon. Lady to watch this space, and see whether such an</w:t>
        <w:br/>
        <w:t>attempt at corrective action is made. If it is, she will be</w:t>
        <w:br/>
        <w:t>happy. If it is not, my advice to her would be to return</w:t>
        <w:br/>
        <w:t>to the matter through further questioning, or possibly,</w:t>
        <w:br/>
        <w:t>if necessary, in extremis, by recourse to the Chair.</w:t>
      </w:r>
    </w:p>
    <w:p>
      <w:pPr>
        <w:pStyle w:val="Style9"/>
        <w:keepNext w:val="0"/>
        <w:keepLines w:val="0"/>
        <w:framePr w:w="4738" w:h="14530" w:hRule="exact" w:wrap="none" w:vAnchor="page" w:hAnchor="page" w:x="1093" w:y="131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Doughty: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a point of order, Mr Speaker.</w:t>
        <w:br/>
        <w:t>Given the importance of parliamentary scrutiny of</w:t>
        <w:br/>
        <w:t>arms export controls, which has been evidenced by the</w:t>
        <w:br/>
        <w:t>recent exchanges and by the judgment today, do you</w:t>
        <w:br/>
        <w:t>believe that there is anything to prevent the Committees</w:t>
        <w:br/>
        <w:t>on Arms Export Controls, or indeed any other Committees,</w:t>
        <w:br/>
        <w:t>from examining these important matters? Would they</w:t>
        <w:br/>
        <w:t>be able to review and look at classified information that</w:t>
        <w:br/>
        <w:t>was relevant to these matters—provided that the necessary</w:t>
        <w:br/>
        <w:t>security clearances were obtained—in much the same</w:t>
        <w:br/>
        <w:t>way as the Intelligence and Security Committee?</w:t>
      </w:r>
    </w:p>
    <w:p>
      <w:pPr>
        <w:pStyle w:val="Style9"/>
        <w:keepNext w:val="0"/>
        <w:keepLines w:val="0"/>
        <w:framePr w:w="4738" w:h="14530" w:hRule="exact" w:wrap="none" w:vAnchor="page" w:hAnchor="page" w:x="1093" w:y="131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Off the top of my head, I would say to</w:t>
        <w:br/>
        <w:t>the hon. Gentleman that the only thing I can imagine</w:t>
        <w:br/>
        <w:t>preventing that would be a governmental refusal to</w:t>
        <w:br/>
        <w:t>divulge the information, on the grounds that it was</w:t>
        <w:br/>
        <w:t>classified and that the relevant Department or agency</w:t>
        <w:br/>
        <w:t>did not think that such sight by the Committee was</w:t>
        <w:br/>
        <w:t>necessary or desirable. Otherwise, there is nothing to</w:t>
        <w:br/>
        <w:t>prevent it, and if such a Committee were to seek it, it</w:t>
        <w:br/>
        <w:t>might find that its search was successful—and I am sure</w:t>
        <w:br/>
        <w:t>that, if it had anything to do with the prodigious efforts</w:t>
        <w:br/>
        <w:t>of the hon. Gentleman, it would have a very good</w:t>
        <w:br/>
        <w:t>chance of being successful. I hope that that will do for</w:t>
        <w:br/>
        <w:t>now, because it is the best answer that I can offer.</w:t>
      </w:r>
    </w:p>
    <w:p>
      <w:pPr>
        <w:pStyle w:val="Style9"/>
        <w:keepNext w:val="0"/>
        <w:keepLines w:val="0"/>
        <w:framePr w:w="4738" w:h="14530" w:hRule="exact" w:wrap="none" w:vAnchor="page" w:hAnchor="page" w:x="1093" w:y="131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Stephen Twigg: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a point of order, Mr Speaker.</w:t>
        <w:br/>
        <w:t>During the statement just now, there was strong cross-party</w:t>
        <w:br/>
        <w:t>support for the re-establishment of the Committees on</w:t>
        <w:br/>
        <w:t>Arms Export Controls. In the previous Parliament, that</w:t>
        <w:br/>
        <w:t>Committee ceased to meet because one of its component</w:t>
        <w:br/>
        <w:t>Select Committees, the Foreign Affairs Committee, voted</w:t>
        <w:br/>
        <w:t>to unilaterally leave it. May I ask you to use your good</w:t>
        <w:br/>
        <w:t>offices to ensure that what the Secretary of State, the</w:t>
        <w:br/>
        <w:t>shadow Secretary of State and the Scottish National</w:t>
        <w:br/>
        <w:t>party spokesperson said during the statement is fulfilled</w:t>
        <w:br/>
        <w:t>and we re-establish the Committees on Arms Export</w:t>
        <w:br/>
        <w:t>Controls as soon as possible?</w:t>
      </w:r>
    </w:p>
    <w:p>
      <w:pPr>
        <w:pStyle w:val="Style9"/>
        <w:keepNext w:val="0"/>
        <w:keepLines w:val="0"/>
        <w:framePr w:w="4738" w:h="14530" w:hRule="exact" w:wrap="none" w:vAnchor="page" w:hAnchor="page" w:x="1093" w:y="13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certainly think it would be very desirable</w:t>
        <w:br/>
        <w:t>for Parliament and for the scrutiny of the Executive</w:t>
        <w:br/>
        <w:t>branch by Parliament for that Committee to be</w:t>
        <w:br/>
        <w:t>re-established sooner rather than later. The word of</w:t>
        <w:br/>
        <w:t>caution or caveat that I insert, which the hon. Gentleman</w:t>
        <w:br/>
        <w:t>will appreciate, is that, unless I am much mistaken, that</w:t>
        <w:br/>
        <w:t>Committee can be established only when what might be</w:t>
        <w:br/>
        <w:t>called the feeder or constituent Committees have themselves</w:t>
        <w:br/>
        <w:t>been established. That, of course, requires not merely</w:t>
        <w:br/>
        <w:t>the election of the Chairs of those Committees, which is</w:t>
        <w:br/>
        <w:t>due to take place on Wednesday of this week, but the</w:t>
        <w:br/>
        <w:t>election by the respective parties, by such methods as</w:t>
        <w:br/>
        <w:t>they have adopted, of their member contingents on</w:t>
        <w:br/>
        <w:t>those Committees.</w:t>
      </w:r>
    </w:p>
    <w:p>
      <w:pPr>
        <w:pStyle w:val="Style9"/>
        <w:keepNext w:val="0"/>
        <w:keepLines w:val="0"/>
        <w:framePr w:w="4738" w:h="14530" w:hRule="exact" w:wrap="none" w:vAnchor="page" w:hAnchor="page" w:x="1093" w:y="13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not been given much encouragement to think</w:t>
        <w:br/>
        <w:t>that those Committees will be fully constituted by the</w:t>
        <w:br/>
        <w:t>time of the summer recess, although I must say to the</w:t>
        <w:br/>
        <w:t>hon. Gentleman that it would be perfectly possible fully</w:t>
      </w:r>
    </w:p>
    <w:p>
      <w:pPr>
        <w:pStyle w:val="Style9"/>
        <w:keepNext w:val="0"/>
        <w:keepLines w:val="0"/>
        <w:framePr w:w="4733" w:h="14530" w:hRule="exact" w:wrap="none" w:vAnchor="page" w:hAnchor="page" w:x="6085" w:y="131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constitute all of the Select Committees by the time of</w:t>
        <w:br/>
        <w:t>the summer recess if there were a proper will to do so. If</w:t>
        <w:br/>
        <w:t>it were the case that none of the constituent political</w:t>
        <w:br/>
        <w:t>parties was interested in getting its act together, that</w:t>
        <w:br/>
        <w:t>would reflect very badly on them, to be frank, because</w:t>
        <w:br/>
        <w:t>the issue is not the interest of the party, but the interest</w:t>
        <w:br/>
        <w:t>of Parliament. If it transpired that some parties were</w:t>
        <w:br/>
        <w:t>ready to elect their members to those Committees and</w:t>
        <w:br/>
        <w:t>other parties were not, that would look very bad for the</w:t>
        <w:br/>
        <w:t>parties that were not ready. They have a responsibility</w:t>
        <w:br/>
        <w:t>in this matter.</w:t>
      </w:r>
    </w:p>
    <w:p>
      <w:pPr>
        <w:pStyle w:val="Style9"/>
        <w:keepNext w:val="0"/>
        <w:keepLines w:val="0"/>
        <w:framePr w:w="4733" w:h="14530" w:hRule="exact" w:wrap="none" w:vAnchor="page" w:hAnchor="page" w:x="6085" w:y="13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do not wish to say this unkindly, but, whoever is in</w:t>
        <w:br/>
        <w:t>government, it is absolutely natural that the zeal and</w:t>
        <w:br/>
        <w:t>enthusiasm to establish the Select Committees which</w:t>
        <w:br/>
        <w:t>scrutinise the Executive branch are never as obvious</w:t>
        <w:br/>
        <w:t>within the Executive branch as they are within Parliament.</w:t>
        <w:br/>
        <w:t>However, as Speaker, I am concerned about Parliament—</w:t>
        <w:br/>
        <w:t>Parliament exercising its rights, and Parliament doing</w:t>
        <w:br/>
        <w:t>its duty—and I would rather hope that, to put it bluntly,</w:t>
        <w:br/>
        <w:t>instead of faffing around, we could get on with this</w:t>
        <w:br/>
        <w:t>matter.</w:t>
      </w:r>
    </w:p>
    <w:p>
      <w:pPr>
        <w:pStyle w:val="Style9"/>
        <w:keepNext w:val="0"/>
        <w:keepLines w:val="0"/>
        <w:framePr w:w="4733" w:h="14530" w:hRule="exact" w:wrap="none" w:vAnchor="page" w:hAnchor="page" w:x="6085" w:y="13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Julian Lewis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 Forest East) (Con): Further to</w:t>
        <w:br/>
        <w:t>that point of order, Mr Speaker. In defence of the</w:t>
        <w:br/>
        <w:t>former Foreign Affairs Committee, it must be said that</w:t>
        <w:br/>
        <w:t>I think that the reason for its withdrawal from the</w:t>
        <w:br/>
        <w:t>Committees on Arms Export Controls was the</w:t>
        <w:br/>
        <w:t>unauthorised leaking of a draft report; so that was a</w:t>
        <w:br/>
        <w:t>more complex situation than was first suggested.</w:t>
      </w:r>
    </w:p>
    <w:p>
      <w:pPr>
        <w:pStyle w:val="Style9"/>
        <w:keepNext w:val="0"/>
        <w:keepLines w:val="0"/>
        <w:framePr w:w="4733" w:h="14530" w:hRule="exact" w:wrap="none" w:vAnchor="page" w:hAnchor="page" w:x="6085" w:y="1310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However, reverting to the question of getting the</w:t>
        <w:br/>
        <w:t>Committees up and running, given that I understand</w:t>
        <w:br/>
        <w:t>that the 1922 Committee, for example, has not held its</w:t>
        <w:br/>
        <w:t>elections and it would normally handle the election of</w:t>
        <w:br/>
        <w:t>ordinary members to the Select Committees, is there</w:t>
        <w:br/>
        <w:t>any way that the resources of the House might be</w:t>
        <w:br/>
        <w:t>involved in assisting this process to get under way more</w:t>
        <w:br/>
        <w:t>quickly in the absence of the election of members of the</w:t>
        <w:br/>
        <w:t>executive of the 1922 Committee to administer this?</w:t>
      </w:r>
    </w:p>
    <w:p>
      <w:pPr>
        <w:pStyle w:val="Style9"/>
        <w:keepNext w:val="0"/>
        <w:keepLines w:val="0"/>
        <w:framePr w:w="4733" w:h="14530" w:hRule="exact" w:wrap="none" w:vAnchor="page" w:hAnchor="page" w:x="6085" w:y="13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to the right hon. Gentleman.</w:t>
        <w:br/>
        <w:t>I take note of his first point, with which I will not</w:t>
        <w:br/>
        <w:t>quibble; I do not want to enter into the dispute about</w:t>
        <w:br/>
        <w:t>what caused the ceasing to operate of the Committees</w:t>
        <w:br/>
        <w:t>on Arms Export Controls, but I simply note what he</w:t>
        <w:br/>
        <w:t>said.</w:t>
      </w:r>
    </w:p>
    <w:p>
      <w:pPr>
        <w:pStyle w:val="Style9"/>
        <w:keepNext w:val="0"/>
        <w:keepLines w:val="0"/>
        <w:framePr w:w="4733" w:h="14530" w:hRule="exact" w:wrap="none" w:vAnchor="page" w:hAnchor="page" w:x="6085" w:y="131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right hon. Gentleman's second point, I note</w:t>
        <w:br/>
        <w:t>that he said that, so far as his party is concerned, the</w:t>
        <w:br/>
        <w:t>officers of the 1922 Committee normally handle the</w:t>
        <w:br/>
        <w:t>election of members. To put it bluntly, if memory serves</w:t>
        <w:br/>
        <w:t>me correctly, what the officers of the 1922 Committee</w:t>
        <w:br/>
        <w:t>usually do in respect of their party—perhaps something</w:t>
        <w:br/>
        <w:t>similar operates in other parties—is simply oversee the</w:t>
        <w:br/>
        <w:t>count. Whether the officers of the 1922 Committee</w:t>
        <w:br/>
        <w:t>have or have not been elected is not a matter for the</w:t>
        <w:br/>
        <w:t>Chair—that is a party matter—but, frankly, overseeing</w:t>
        <w:br/>
        <w:t>the count does not require Einsteinian qualities; it is a</w:t>
        <w:br/>
        <w:t>pretty prosaic task.</w:t>
      </w:r>
    </w:p>
    <w:p>
      <w:pPr>
        <w:pStyle w:val="Style9"/>
        <w:keepNext w:val="0"/>
        <w:keepLines w:val="0"/>
        <w:framePr w:w="4733" w:h="14530" w:hRule="exact" w:wrap="none" w:vAnchor="page" w:hAnchor="page" w:x="6085" w:y="131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do not think it would be right to say that the</w:t>
        <w:br/>
        <w:t>resources of the House could be made available in what</w:t>
        <w:br/>
        <w:t>is essentially the oversight of a matter undertaken by</w:t>
        <w:br/>
        <w:t>parties. However, it would seem to be perfectly feasible,</w:t>
        <w:br/>
        <w:t>if my colleagues, the Deputy Speakers, were so willing,</w:t>
        <w:br/>
        <w:t>that they and I could volunteer our services to oversee</w:t>
        <w:br/>
        <w:t>the count, if the House thought that that would be</w:t>
        <w:br/>
        <w:t>helpful. My basic point stands: do colleagues want</w:t>
        <w:br/>
        <w:t>these Committees to be set up sooner rather than later?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61</w:t>
      </w:r>
    </w:p>
    <w:p>
      <w:pPr>
        <w:pStyle w:val="Style28"/>
        <w:keepNext w:val="0"/>
        <w:keepLines w:val="0"/>
        <w:framePr w:wrap="none" w:vAnchor="page" w:hAnchor="page" w:x="278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Points of Order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1054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62</w:t>
      </w:r>
    </w:p>
    <w:p>
      <w:pPr>
        <w:pStyle w:val="Style9"/>
        <w:keepNext w:val="0"/>
        <w:keepLines w:val="0"/>
        <w:framePr w:w="4723" w:h="3058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 they do not, that is a pity, but if they do, those of us</w:t>
        <w:br/>
        <w:t>who are of good will and can be relied upon to conduct</w:t>
        <w:br/>
        <w:t>the count perfectly fairly, would, I suspect, be very</w:t>
        <w:br/>
        <w:t>happy to offer our services. I could hardly be more</w:t>
        <w:br/>
        <w:t>explicit. We will leave it there for now. I am grateful to</w:t>
        <w:br/>
        <w:t>the right hon. Member for New Forest East (Dr Lewis)</w:t>
        <w:br/>
        <w:t>and to the hon. Member for Liverpool, West Derby</w:t>
        <w:br/>
        <w:t>(Stephen Twigg).</w:t>
      </w:r>
    </w:p>
    <w:p>
      <w:pPr>
        <w:pStyle w:val="Style9"/>
        <w:keepNext w:val="0"/>
        <w:keepLines w:val="0"/>
        <w:framePr w:w="4723" w:h="3058" w:hRule="exact" w:wrap="none" w:vAnchor="page" w:hAnchor="page" w:x="1096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MrSpeaker: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IcallDianaJohnsontomakeanapplication</w:t>
        <w:br/>
        <w:t>for leave to propose a debate on a specific and important</w:t>
        <w:br/>
        <w:t>matter that should have urgent consideration under the</w:t>
        <w:br/>
        <w:t>terms of Standing Order No. 24. The hon. Member has</w:t>
        <w:br/>
        <w:t>upto three minutes in which to make such an application.</w:t>
      </w:r>
    </w:p>
    <w:p>
      <w:pPr>
        <w:pStyle w:val="Style41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bookmarkStart w:id="57" w:name="bookmark57"/>
      <w:bookmarkStart w:id="58" w:name="bookmark58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Contaminated Blood</w:t>
      </w:r>
      <w:bookmarkEnd w:id="57"/>
      <w:bookmarkEnd w:id="58"/>
    </w:p>
    <w:p>
      <w:pPr>
        <w:pStyle w:val="Style9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line="233" w:lineRule="auto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Application for emergency debate (Standing Order</w:t>
        <w:br/>
        <w:t>No. 24)</w:t>
      </w:r>
    </w:p>
    <w:p>
      <w:pPr>
        <w:pStyle w:val="Style9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5.30 pm</w:t>
      </w:r>
    </w:p>
    <w:p>
      <w:pPr>
        <w:pStyle w:val="Style9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Diana Johnson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(Kingston upon Hull North) (Lab): I</w:t>
        <w:br/>
        <w:t>seek leave to propose that the House should debate a</w:t>
        <w:br/>
        <w:t>specific and important matter that should have urgent</w:t>
        <w:br/>
        <w:t>consideration—namely, the need for the Government to</w:t>
        <w:br/>
        <w:t>establish an independent public inquiry into the</w:t>
        <w:br/>
        <w:t>contaminated blood scandal, which is the worst treatment</w:t>
        <w:br/>
        <w:t>disaster in the history of the NHS. In his valedictory</w:t>
        <w:br/>
        <w:t>speech to this House on 25 April 2017, the then right</w:t>
        <w:br/>
        <w:t>hon. Member for Leigh outlined a dossier of extremely</w:t>
        <w:br/>
        <w:t>serious allegations amounting to criminal conduct on</w:t>
        <w:br/>
        <w:t>the part of individuals involved in the contaminated</w:t>
        <w:br/>
        <w:t>blood scandal. He said that, if the Government did not</w:t>
        <w:br/>
        <w:t>commit to a public inquiry</w:t>
      </w:r>
    </w:p>
    <w:p>
      <w:pPr>
        <w:pStyle w:val="Style47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“by the time the House rises for the summer recess, I will refer my</w:t>
        <w:br/>
        <w:t>evidence to the police”.—[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Official Report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25 April 2017; Vol. 624,</w:t>
        <w:br/>
        <w:t>c. 1081.]</w:t>
      </w:r>
    </w:p>
    <w:p>
      <w:pPr>
        <w:pStyle w:val="Style9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then Under-Secretary of State for Health—the</w:t>
        <w:br/>
        <w:t>former Member for Oxford West and Abingdon—asked</w:t>
        <w:br/>
        <w:t>him to submit his dossier of evidence to the Health</w:t>
        <w:br/>
        <w:t>Secretary, which he did. She assured the House that the</w:t>
        <w:br/>
        <w:t>Secretary of State would give it “the highest priority”.</w:t>
        <w:br/>
        <w:t>However, we have heard nothing since then, and we</w:t>
        <w:br/>
        <w:t>now have further unanswered questions that underline</w:t>
        <w:br/>
        <w:t>the need for an emergency debate.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First,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Daily Mail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set out evidence last week that</w:t>
        <w:br/>
        <w:t>officials knew, as early as 1980, that 50 people with</w:t>
        <w:br/>
        <w:t>haemophilia a year were being infected with hepatitis C.</w:t>
        <w:br/>
        <w:t>Nothing was done about this for five years. Secondly, it</w:t>
        <w:br/>
        <w:t xml:space="preserve">has been reported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Sunday Times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that, on Friday</w:t>
        <w:br/>
        <w:t>7 July, the Westminster leaders of all six non-Government</w:t>
        <w:br/>
        <w:t>parties in the House of Commons—including the</w:t>
        <w:br/>
        <w:t>Democratic Unionist party—wrote a joint letter to the</w:t>
        <w:br/>
        <w:t>Prime Minister urging her to commit to a Hillsborough-style</w:t>
        <w:br/>
        <w:t>inquiry.Thirdly, the right hon. Andy Burnham yesterday</w:t>
        <w:br/>
        <w:t>reaffirmed his commitment to refer cases of alleged</w:t>
        <w:br/>
        <w:t>criminality to the police, and confirmed that he has an</w:t>
        <w:br/>
        <w:t>appointment with the police on 26 July.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are now fast approaching the summer recess</w:t>
        <w:br/>
        <w:t>deadline, yet what little comment the Government have</w:t>
        <w:br/>
        <w:t>made has only added to the confusion and strengthened</w:t>
        <w:br/>
        <w:t>the case for an emergency debate. It would appear that</w:t>
        <w:br/>
        <w:t>the Secretary of State for Health has not considered the</w:t>
        <w:br/>
        <w:t>dossier, as was promised on 25 April. Last week, the</w:t>
        <w:br/>
        <w:t>Prime Minister and the Leader of the House of Commons</w:t>
        <w:br/>
        <w:t>responded to questions about the scandal: one from me,</w:t>
        <w:br/>
        <w:t>the other from my hon. Friend the Member for Newport</w:t>
        <w:br/>
        <w:t>East (Jessica Morden). Neither of them addressed our</w:t>
        <w:br/>
        <w:t>direct questions about the need for a public inquiry.</w:t>
        <w:br/>
        <w:t>Indeed, both raised further confusion by referring to</w:t>
        <w:br/>
        <w:t>the financial support for those affected as “compensation”,</w:t>
        <w:br/>
        <w:t>contradicting the position taken by previous Ministers.</w:t>
      </w:r>
    </w:p>
    <w:p>
      <w:pPr>
        <w:pStyle w:val="Style9"/>
        <w:keepNext w:val="0"/>
        <w:keepLines w:val="0"/>
        <w:framePr w:w="4723" w:h="14530" w:hRule="exact" w:wrap="none" w:vAnchor="page" w:hAnchor="page" w:x="6088" w:y="146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These recent developments have been extremely</w:t>
        <w:br/>
        <w:t>significant. The letter of 7 July raises the prospect that,</w:t>
        <w:br/>
        <w:t>if the matter of a public inquiry were put to a vote in</w:t>
        <w:br/>
        <w:t>the House, it would command the support of the majority</w:t>
        <w:br/>
        <w:t>of Members of Parliament. For all the reasons I have</w:t>
        <w:br/>
        <w:t>outlined, I believe that we now need an emergency</w:t>
        <w:br/>
        <w:t>debate. We need the Government to do the right thing</w:t>
        <w:br/>
        <w:t>and secure justice for those affected in this scandal,</w:t>
        <w:br/>
        <w:t>including justice for the 2,400 people who have already</w:t>
        <w:br/>
        <w:t>died.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63</w:t>
      </w:r>
    </w:p>
    <w:p>
      <w:pPr>
        <w:pStyle w:val="Style28"/>
        <w:keepNext w:val="0"/>
        <w:keepLines w:val="0"/>
        <w:framePr w:wrap="none" w:vAnchor="page" w:hAnchor="page" w:x="2574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Contaminated Blood</w:t>
      </w:r>
    </w:p>
    <w:p>
      <w:pPr>
        <w:pStyle w:val="Style28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1054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64</w:t>
      </w:r>
    </w:p>
    <w:p>
      <w:pPr>
        <w:pStyle w:val="Style9"/>
        <w:keepNext w:val="0"/>
        <w:keepLines w:val="0"/>
        <w:framePr w:w="4728" w:h="4608" w:hRule="exact" w:wrap="none" w:vAnchor="page" w:hAnchor="page" w:x="1096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listened carefully to the application</w:t>
        <w:br/>
        <w:t>from the hon. Member, and I am satisfied that the</w:t>
        <w:br/>
        <w:t>matter raised by her is proper to be discussed under the</w:t>
        <w:br/>
        <w:t>terms of Standing Order No. 24. Has the hon. Member</w:t>
        <w:br/>
        <w:t>the leave of the House?</w:t>
      </w:r>
    </w:p>
    <w:p>
      <w:pPr>
        <w:pStyle w:val="Style9"/>
        <w:keepNext w:val="0"/>
        <w:keepLines w:val="0"/>
        <w:framePr w:w="4728" w:h="4608" w:hRule="exact" w:wrap="none" w:vAnchor="page" w:hAnchor="page" w:x="1096" w:y="1475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Application agreed to.</w:t>
      </w:r>
    </w:p>
    <w:p>
      <w:pPr>
        <w:pStyle w:val="Style9"/>
        <w:keepNext w:val="0"/>
        <w:keepLines w:val="0"/>
        <w:framePr w:w="4728" w:h="4608" w:hRule="exact" w:wrap="none" w:vAnchor="page" w:hAnchor="page" w:x="1096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Member has obtained the</w:t>
        <w:br/>
        <w:t>leave of the House. I can inform the House that the debate</w:t>
        <w:br/>
        <w:t>will be held tomorrow, Tuesday 11 July, as the first item</w:t>
        <w:br/>
        <w:t>of public business. The debate will last for up to three</w:t>
        <w:br/>
        <w:t>hours and will arise on a motion that the House has</w:t>
        <w:br/>
        <w:t>considered the specified matter set out in the hon.</w:t>
        <w:br/>
        <w:t>Member's application. She may wish to liaise either</w:t>
        <w:br/>
        <w:t>with my office or with the Clerks as to the precise</w:t>
        <w:br/>
        <w:t>wording, but it was referenced in her initial application</w:t>
        <w:br/>
        <w:t>to me and it conveys the gravamen of the issue in terms</w:t>
        <w:br/>
        <w:t>that are unmistakable. I hope that that is helpful to the</w:t>
        <w:br/>
        <w:t>hon.MemberandtotheHouse,whichhasabout24hours'</w:t>
        <w:br/>
        <w:t>notice—perhaps a bit less than that—of the intended</w:t>
        <w:br/>
        <w:t>debate.</w:t>
      </w:r>
    </w:p>
    <w:p>
      <w:pPr>
        <w:pStyle w:val="Style41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bookmarkStart w:id="59" w:name="bookmark59"/>
      <w:bookmarkStart w:id="60" w:name="bookmark60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Telecommunications Infrastructure (Relief</w:t>
        <w:br/>
        <w:t>from Non-Domestic Rates) Bill</w:t>
      </w:r>
      <w:bookmarkEnd w:id="59"/>
      <w:bookmarkEnd w:id="60"/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5.35 pm</w:t>
      </w:r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Minister for Digital (Matt Hancock):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beg to</w:t>
        <w:br/>
        <w:t>move, That the Bill be now read a Second time.</w:t>
      </w:r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Everyone in the House knows the importance of</w:t>
        <w:br/>
        <w:t>being connected, whether through traditional means or,</w:t>
        <w:br/>
        <w:t>increasingly, through digital connections. Whether the</w:t>
        <w:br/>
        <w:t>issue is the next generation of broadband technology,</w:t>
        <w:br/>
        <w:t>better mobile phone coverage or preparing for the next</w:t>
        <w:br/>
        <w:t>generation of 5G, the Bill is all about improved connectivity.</w:t>
        <w:br/>
        <w:t>Whether we are talking about fixed networks in the</w:t>
        <w:br/>
        <w:t>ground or the next generation of mobile and wireless</w:t>
        <w:br/>
        <w:t>connectivity, whatpeople care about is how well connected</w:t>
        <w:br/>
        <w:t>they are—good download and upload speeds, reliability,</w:t>
        <w:br/>
        <w:t>latency, and how quickly they get reconnected when</w:t>
        <w:br/>
        <w:t>there is a problem. It is a problem that we can all</w:t>
        <w:br/>
        <w:t>identify with, Madam Deputy Speaker. May I say what</w:t>
        <w:br/>
        <w:t>a great pleasure it is to see you in the Chair for the first</w:t>
        <w:br/>
        <w:t>time from the Dispatch Box, Dame Rosie?</w:t>
      </w:r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Our task is to prepare for a world of considerably</w:t>
        <w:br/>
        <w:t>greater demand for digital connectivity. Just as Moore's</w:t>
        <w:br/>
        <w:t>law states that the cost of computing halves each year,</w:t>
        <w:br/>
        <w:t>Nielsen's law has seen the doubling of data demands</w:t>
        <w:br/>
        <w:t>every two years. World-class connectivity is important</w:t>
        <w:br/>
        <w:t>for people to function in the modern world, whether at</w:t>
        <w:br/>
        <w:t>work or at play. It will continue to transform our public</w:t>
        <w:br/>
        <w:t>services and bring efficiencies there, too, and it is important</w:t>
        <w:br/>
        <w:t>for all sectors in our economy. The challenge is always</w:t>
        <w:br/>
        <w:t>to stay a step ahead of need. We need the digital</w:t>
        <w:br/>
        <w:t>infrastructure that can support that, providing ubiquitous</w:t>
        <w:br/>
        <w:t>coverage so that no one is left out, and sufficient capacity</w:t>
        <w:br/>
        <w:t>to ensure that data can flow at volume and with speed</w:t>
        <w:br/>
        <w:t>and reliability to meet the demands of modern life.</w:t>
      </w:r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All these connections rely on Britain laying more</w:t>
        <w:br/>
        <w:t>fibre-optic cable. Whether fibre all the way to the</w:t>
        <w:br/>
        <w:t>premise—to each home and business—or the fibre that</w:t>
        <w:br/>
        <w:t>underpins the mobile network, all modern connectivity</w:t>
        <w:br/>
        <w:t>runs off fibre. Around five years ago, the nation took a</w:t>
        <w:br/>
        <w:t>strategic decision to roll out high-speed broadband</w:t>
        <w:br/>
        <w:t>based largely on a part-fibre, part-copper network.</w:t>
        <w:br/>
        <w:t>Superfast broadband delivered in that way is today</w:t>
        <w:br/>
        <w:t>available to 93% of UK homes and businesses. We rank</w:t>
        <w:br/>
        <w:t>first among the big European states for superfast</w:t>
        <w:br/>
        <w:t>connections, and we are on track to reach 95% by the</w:t>
        <w:br/>
        <w:t>end of this year.</w:t>
      </w:r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mentioning that, may I pay tribute to my right</w:t>
        <w:br/>
        <w:t>hon. Friend the Member for Wantage (Mr Vaizey)? He</w:t>
        <w:br/>
        <w:t>did so much—he never lets me forget how much—to</w:t>
        <w:br/>
        <w:t>deliver the first-rate, high-quality superfast broadband</w:t>
        <w:br/>
        <w:t>connectivity to homes and businesses around the country</w:t>
        <w:br/>
        <w:t>that now allows us to say that 93% of people have</w:t>
        <w:br/>
        <w:t>access to, but do not necessarily take up, superfast</w:t>
        <w:br/>
        <w:t>broadband.</w:t>
      </w:r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Catherine West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(Hornsey and Wood Green) (Lab): I</w:t>
        <w:br/>
        <w:t>thank the right hon. Gentleman for being so quick to</w:t>
        <w:br/>
        <w:t>take an intervention. May I suggest that he is being a</w:t>
        <w:br/>
        <w:t>little Panglossian and positive in his approach? As</w:t>
        <w:br/>
        <w:t>constituency MPs, we receive quite a number of complaints,</w:t>
        <w:br/>
        <w:t>and yet the grin on his face suggests quite the opposite.</w:t>
      </w:r>
    </w:p>
    <w:p>
      <w:pPr>
        <w:pStyle w:val="Style9"/>
        <w:keepNext w:val="0"/>
        <w:keepLines w:val="0"/>
        <w:framePr w:w="4728" w:h="14534" w:hRule="exact" w:wrap="none" w:vAnchor="page" w:hAnchor="page" w:x="6088" w:y="1461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was me talking about what we have</w:t>
        <w:br/>
        <w:t>done so far—just wait until I talk about what we need</w:t>
        <w:br/>
        <w:t>to do in the future. I strongly agree with the hon. Lady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0" w:line="240" w:lineRule="auto"/>
        <w:ind w:left="0" w:right="883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we need to do much more, which is what the bulk of</w:t>
        <w:br/>
        <w:t>my speech is all about. Indeed, it is what the Bill is all</w:t>
        <w:br/>
        <w:t>about. If she holds the view she espouses, I look forward</w:t>
        <w:br/>
        <w:t>to her marching through the Division Lobby later in</w:t>
        <w:br/>
        <w:t>support.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Precisely on the point raised by the hon. Lady, of</w:t>
        <w:br/>
        <w:t>course 7% of premises do not yet have access to superfast</w:t>
        <w:br/>
        <w:t>connections, so we are introducing the new broadband</w:t>
        <w:br/>
        <w:t>universal service obligation so that, by 2020, everyone</w:t>
        <w:br/>
        <w:t>has access to a minimum level of service. That will</w:t>
        <w:br/>
        <w:t>provide a vital safety net and ensure that nobody is left</w:t>
        <w:br/>
        <w:t>behind as the country takes these strides towards better</w:t>
        <w:br/>
        <w:t>connectivity.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Yet even this is not enough. Demand marches on.</w:t>
        <w:br/>
        <w:t>People's needs and expectations have risen further, and</w:t>
        <w:br/>
        <w:t>will continue to rise. Yes, we need to celebrate what we</w:t>
        <w:br/>
        <w:t>have done so far, but we must also deliver deeper</w:t>
        <w:br/>
        <w:t>connectivity, now and in the future, to support a competitive</w:t>
        <w:br/>
        <w:t>market and to ensure that we get this infrastructure in</w:t>
        <w:br/>
        <w:t>the ground. We must work now to deliver the next</w:t>
        <w:br/>
        <w:t>generation of technologies, 5G and fibre over the decades</w:t>
        <w:br/>
        <w:t>ahead. This Bill is part of a suite of actions we are</w:t>
        <w:br/>
        <w:t>taking to boost Britain's fibre. We will break down</w:t>
        <w:br/>
        <w:t>barriers to better broadband for business and get quicker</w:t>
        <w:br/>
        <w:t>connectivity for consumers.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First, in the Digital Economy Act 2017 we reformed</w:t>
        <w:br/>
        <w:t>the electronic communications code, which regulates</w:t>
        <w:br/>
        <w:t>agreements between people who provide sites and the</w:t>
        <w:br/>
        <w:t>digital communication operators. That new code will</w:t>
        <w:br/>
        <w:t>make it easier for electronic communications infrastructure</w:t>
        <w:br/>
        <w:t>tobe deployed, maintained and upgraded. We are currently</w:t>
        <w:br/>
        <w:t>finalising the regulations needed to support the new</w:t>
        <w:br/>
        <w:t>code, which we plan to commence later this year when</w:t>
        <w:br/>
        <w:t>the work has been completed.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Secondly, with the separation of Openreach from</w:t>
        <w:br/>
        <w:t>BT we will see a more competitive market, with an</w:t>
        <w:br/>
        <w:t>Openreach that serves all customers well, rather than</w:t>
        <w:br/>
        <w:t>just focusing on BT. That decision has been largely</w:t>
        <w:br/>
        <w:t>welcomed by BT's competitors and is the result of</w:t>
        <w:br/>
        <w:t>intense negotiations between Ofcom and BT. It is the</w:t>
        <w:br/>
        <w:t>right outcome and will ensure that Openreach delivers</w:t>
        <w:br/>
        <w:t>not just for its customers but for the whole country.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Thirdly, we are supporting the fibre roll-out through</w:t>
        <w:br/>
        <w:t>a £400 million digital infrastructure investment fund to</w:t>
        <w:br/>
        <w:t>help competitors in the market to reach scale and to</w:t>
        <w:br/>
        <w:t>deliver. The fund will improve access to commercial</w:t>
        <w:br/>
        <w:t>finance for alternative developers for full fibre infrastructure,</w:t>
        <w:br/>
        <w:t>helping them to accelerate roll-out plans and compete</w:t>
        <w:br/>
        <w:t>with the larger players.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Sir Desmond Swayne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 Forest West) (Con): Will</w:t>
        <w:br/>
        <w:t>that assist those areas, of which there seem to be a great</w:t>
        <w:br/>
        <w:t>number in my constituency, where one part of, say, a</w:t>
        <w:br/>
        <w:t>market town or a small village has had its box upgraded</w:t>
        <w:br/>
        <w:t>by BT but users who are a few yards further away from</w:t>
        <w:br/>
        <w:t>the box, requiring longer reaches of copper wire, cannot</w:t>
        <w:br/>
        <w:t>get a decent service?</w:t>
      </w:r>
    </w:p>
    <w:p>
      <w:pPr>
        <w:pStyle w:val="Style9"/>
        <w:keepNext w:val="0"/>
        <w:keepLines w:val="0"/>
        <w:framePr w:w="4733" w:h="15038" w:hRule="exact" w:wrap="none" w:vAnchor="page" w:hAnchor="page" w:x="1095" w:y="967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may well help, but the universal</w:t>
        <w:br/>
        <w:t>service obligation is the thing that will really help those</w:t>
        <w:br/>
        <w:t>people, because it means everybody will have a right to</w:t>
        <w:br/>
        <w:t>a high-speed broadband connection. Some of those</w:t>
        <w:br/>
        <w:t>connections will be delivered by the next-generation full</w:t>
        <w:br/>
        <w:t>fibre connectivity and some of them by the existing</w:t>
        <w:br/>
        <w:t>technology, but our whole package of measures to</w:t>
        <w:br/>
        <w:t>deliver better broadband and quicker connectivity will</w:t>
        <w:br/>
        <w:t>ensure that we reach those people who, frustratingly,</w:t>
      </w:r>
    </w:p>
    <w:p>
      <w:pPr>
        <w:pStyle w:val="Style9"/>
        <w:keepNext w:val="0"/>
        <w:keepLines w:val="0"/>
        <w:framePr w:wrap="none" w:vAnchor="page" w:hAnchor="page" w:x="5376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80" w:line="216" w:lineRule="auto"/>
        <w:ind w:left="888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66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can be just a few yards further away from a box—or,</w:t>
        <w:br/>
        <w:t>indeed, who see the fibre go down in the road in front of</w:t>
        <w:br/>
        <w:t>their premises—but who do not have a connection.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Rebecca Pow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(Taunton Deane) (Con): I welcome the</w:t>
        <w:br/>
        <w:t>Bill, which is essential for moving the country forward</w:t>
        <w:br/>
        <w:t>and making our businesses as strong as possible, but</w:t>
        <w:br/>
        <w:t>even in the centre of Taunton Deane and the county</w:t>
        <w:br/>
        <w:t>town of Taunton there are areas where people still</w:t>
        <w:br/>
        <w:t>cannot get fast broadband. Will the Minister tell them</w:t>
        <w:br/>
        <w:t>how quickly they might be able to take advantage of</w:t>
        <w:br/>
        <w:t>this new service?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universal service obligation is in</w:t>
        <w:br/>
        <w:t>law to ensure that everybody can access the service by</w:t>
        <w:br/>
        <w:t>2020, but that is an end date, a deadline. As I said</w:t>
        <w:br/>
        <w:t>earlier, we have now reached 93% of premises. Crucially,</w:t>
        <w:br/>
        <w:t>that is 93% of premises having access to broadband—they</w:t>
        <w:br/>
        <w:t>still have to take it up. In fact, everybody who takes up</w:t>
        <w:br/>
        <w:t>the service in a subsidised area puts more money into</w:t>
        <w:br/>
        <w:t>the pot so that we can give more people access to</w:t>
        <w:br/>
        <w:t>superfast broadband.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Just 42% of the country had superfast broadband in</w:t>
        <w:br/>
        <w:t>2010, when my right hon. Friend the Member for</w:t>
        <w:br/>
        <w:t>Wantage took up the reins of delivering it, but now</w:t>
        <w:br/>
        <w:t>93% have access to it. We are on track to get to 95% at</w:t>
        <w:br/>
        <w:t>the end of the year, and then 100% of premises will have</w:t>
        <w:br/>
        <w:t>access to high-speed broadband by 2020. As my hon.</w:t>
        <w:br/>
        <w:t>Friend the Member for Taunton Deane (Rebecca Pow)</w:t>
        <w:br/>
        <w:t>can see, we are rolling that out. Crucially, that is delivering</w:t>
        <w:br/>
        <w:t>today's technology—it delivers the needs of an average</w:t>
        <w:br/>
        <w:t>household today—but we also need to make sure we are</w:t>
        <w:br/>
        <w:t>ahead of the curve on the next generation of technology.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idea of the digital investment fund is that it</w:t>
        <w:br/>
        <w:t>supports the commercial finance of alternative developers</w:t>
        <w:br/>
        <w:t>so we get more players into the market, rather than</w:t>
        <w:br/>
        <w:t>just having BT and Virgin, the two big players. The</w:t>
        <w:br/>
        <w:t>Government's investment will be at least matched on</w:t>
        <w:br/>
        <w:t>the same terms by private sector investments so we</w:t>
        <w:br/>
        <w:t>expect it to capitalise more private investment and bring</w:t>
        <w:br/>
        <w:t>more than £1 billion of investment overall into full-fibre</w:t>
        <w:br/>
        <w:t>broadband, getting the really high speeds that some</w:t>
        <w:br/>
        <w:t>people need and want now, but many, many more will</w:t>
        <w:br/>
        <w:t>need and want in the future as these demands increase.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Kit Malthouse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West Hampshire) (Con): I</w:t>
        <w:br/>
        <w:t>want to refer back to the Minister's remarks on the</w:t>
        <w:br/>
        <w:t>universal service obligation, which of course he is right</w:t>
        <w:br/>
        <w:t>to hail as a revolution in provision. The USO will be</w:t>
        <w:br/>
        <w:t>subject to a cost cap, so I wonder whether he will tell us</w:t>
        <w:br/>
        <w:t>when our constituents are likely to know what that cap</w:t>
        <w:br/>
        <w:t>is going to be and therefore whether he will be burnishing</w:t>
        <w:br/>
        <w:t>his credentials as a hero of rural Britain or not.</w:t>
      </w:r>
    </w:p>
    <w:p>
      <w:pPr>
        <w:pStyle w:val="Style9"/>
        <w:keepNext w:val="0"/>
        <w:keepLines w:val="0"/>
        <w:framePr w:w="4728" w:h="15005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know when to take a compliment as</w:t>
        <w:br/>
        <w:t>a threat. The truth is that this all depends on the</w:t>
        <w:br/>
        <w:t>technology. It may cost an awful lot to dig a trench and</w:t>
        <w:br/>
        <w:t>get a piece of fibre all the way to some places a long way</w:t>
        <w:br/>
        <w:t>from the existing network. However, new technologies</w:t>
        <w:br/>
        <w:t>are coming on stream, especially fixed wireless technologies,</w:t>
        <w:br/>
        <w:t>where a signal is beamed from one place to another. As</w:t>
        <w:br/>
        <w:t>a last resort, there are satellite technologies, which are</w:t>
        <w:br/>
        <w:t>good but not as reliable, that mean everyone can get</w:t>
        <w:br/>
        <w:t>connected. The aim is to get decent broadband speeds</w:t>
        <w:br/>
        <w:t>to every premises that wants them, making sure that as</w:t>
        <w:br/>
        <w:t>much of that as is feasibly possible is covered by a fixed</w:t>
        <w:br/>
        <w:t>network, but using technologies to get to the hardest to</w:t>
        <w:br/>
        <w:t>reach.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(Mid Dorset and North Poole)</w:t>
        <w:br/>
        <w:t>(Con): I am grateful to the Minister for confirming that</w:t>
        <w:br/>
        <w:t>100% of properties will have access to this by 2020, but</w:t>
        <w:br/>
        <w:t>will he confirm what speeds they will have access to? At</w:t>
        <w:br/>
        <w:t>the moment, there is a range of 2 megabits per second</w:t>
        <w:br/>
        <w:t>for the universal service and 24 megabits per second and</w:t>
        <w:br/>
        <w:t>more for the superfast service. What range of speeds is</w:t>
        <w:br/>
        <w:t>he talking about when he refers to 100%?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said 10 megabits per second</w:t>
        <w:br/>
        <w:t>as a minimum, and that is Ofcom's analysis of the needs</w:t>
        <w:br/>
        <w:t>of the average household today; this is about making</w:t>
        <w:br/>
        <w:t>sure there is a service everybody can use. As we ask</w:t>
        <w:br/>
        <w:t>people to pay their taxes, get their passports or do their</w:t>
        <w:br/>
        <w:t>rural payments service applications online, it is a perfectly</w:t>
        <w:br/>
        <w:t>reasonable request back to us in government that people</w:t>
        <w:br/>
        <w:t>should have a decent level of broadband. If people</w:t>
        <w:br/>
        <w:t>want the really tip-top level, they may have to pay more</w:t>
        <w:br/>
        <w:t>for it, and that is not unreasonable either. We are saying</w:t>
        <w:br/>
        <w:t>that there must be a decent level of high-speed broadband.</w:t>
        <w:br/>
        <w:t>At the moment, we have said 10 megabits per second as</w:t>
        <w:br/>
        <w:t>a minimum, but we have also said that that has to be</w:t>
        <w:br/>
        <w:t>reviewed in an upwards direction in due course.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Richard Benyon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(Newbury) (Con): I speak as someone</w:t>
        <w:br/>
        <w:t>whose constituency is one big roadworks, where a company</w:t>
        <w:br/>
        <w:t>called Gigaclear delivers fibre to premises, which is</w:t>
        <w:br/>
        <w:t>welcomed by people in even quite remote communities.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the Minister help us with concerns we might</w:t>
        <w:br/>
        <w:t>have about his discussions with the Valuation Office</w:t>
        <w:br/>
        <w:t>Agency, which, in my experience, seems not to understand</w:t>
        <w:br/>
        <w:t>the way the world is? At the click of a VOA bureaucrat's</w:t>
        <w:br/>
        <w:t>mouse, the finances of a local unitary authority such as</w:t>
        <w:br/>
        <w:t>West Berkshire Council can be radically altered in terms</w:t>
        <w:br/>
        <w:t>of how networks are business rated.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can tell my right hon. Friend two</w:t>
        <w:br/>
        <w:t>things. The first is that we are committed to a business</w:t>
        <w:br/>
        <w:t>rates review to look at these sorts of things for fibre</w:t>
        <w:br/>
        <w:t>currently in the ground; I am sure the Secretary of State</w:t>
        <w:br/>
        <w:t>for Communities and Local Government and the Under</w:t>
        <w:t>-</w:t>
        <w:br/>
        <w:t>Secretary of State for Communities and Local Government,</w:t>
        <w:br/>
        <w:t>my hon. Friend the Member for Nuneaton (Mr Jones), who</w:t>
        <w:br/>
        <w:t>are here on the Bench, will have heard what he has said.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second thing is that at the heart of this Bill is</w:t>
        <w:br/>
        <w:t>making sure that new fibre that goes into the ground</w:t>
        <w:br/>
        <w:t>will have no such rates at all for the next five years,</w:t>
        <w:br/>
        <w:t>which is why we are here legislating today; we are</w:t>
        <w:br/>
        <w:t>making sure that companies such as the one he mentioned</w:t>
        <w:br/>
        <w:t>can get on and deliver this fibre, digging it in the ground</w:t>
        <w:br/>
        <w:t>as efficiently and cheaply as is reasonably possible, and</w:t>
        <w:br/>
        <w:t>we reduce the tax on that.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fourth reason why fibre is important is for</w:t>
        <w:br/>
        <w:t>implementing our 5G strategy, including exploring</w:t>
        <w:br/>
        <w:t>commercial options to improve mobile coverage on our</w:t>
        <w:br/>
        <w:t>roads and rail networks, because we want mobile phone</w:t>
        <w:br/>
        <w:t>coverage where people live, work and travel. We are</w:t>
        <w:br/>
        <w:t>working with Ofcom to make sure that UK regulations</w:t>
        <w:br/>
        <w:t>on spectrum and infrastructure are 5G ready. We are</w:t>
        <w:br/>
        <w:t>working across Government with the Department for</w:t>
        <w:br/>
        <w:t>Transport and the Department for Communities and</w:t>
        <w:br/>
        <w:t>Local Government to make sure that we get right the</w:t>
        <w:br/>
        <w:t>rules on putting the infrastructure in place. We are also</w:t>
        <w:br/>
        <w:t>supporting 5G pilots, the first of which we will roll out</w:t>
        <w:br/>
        <w:t>next year, making Britain a global leader in 5G. All</w:t>
        <w:br/>
        <w:t>5G roll-out is supported by fibre—there cannot be a</w:t>
        <w:br/>
        <w:t>5G mast without the fibre that connects it to the network.</w:t>
      </w:r>
    </w:p>
    <w:p>
      <w:pPr>
        <w:pStyle w:val="Style9"/>
        <w:keepNext w:val="0"/>
        <w:keepLines w:val="0"/>
        <w:framePr w:w="4733" w:h="15010" w:hRule="exact" w:wrap="none" w:vAnchor="page" w:hAnchor="page" w:x="6082" w:y="986"/>
        <w:widowControl w:val="0"/>
        <w:shd w:val="clear" w:color="auto" w:fill="auto"/>
        <w:bidi w:val="0"/>
        <w:spacing w:before="0" w:after="60" w:line="216" w:lineRule="auto"/>
        <w:ind w:left="888" w:right="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68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33" w:h="15010" w:hRule="exact" w:wrap="none" w:vAnchor="page" w:hAnchor="page" w:x="6082" w:y="986"/>
        <w:widowControl w:val="0"/>
        <w:shd w:val="clear" w:color="auto" w:fill="auto"/>
        <w:bidi w:val="0"/>
        <w:spacing w:before="0" w:after="60" w:line="240" w:lineRule="auto"/>
        <w:ind w:left="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Fifthly, our £200 million local full-fibre networks</w:t>
        <w:br/>
        <w:t>programme is about supporting local bodies to stimulate</w:t>
        <w:br/>
        <w:t>the market for fibre connectivity in their areas. Fibre</w:t>
        <w:br/>
        <w:t>cannot be delivered by some sort of entirely nationalised,</w:t>
        <w:br/>
        <w:t>top-down, taxpayer-funded system; it has to be done in</w:t>
        <w:br/>
        <w:t>collaboration with the private sector. The local full-fibre</w:t>
        <w:br/>
        <w:t>networks programme is being delivered in support of</w:t>
        <w:br/>
        <w:t>local bodies to encourage the market to provide more</w:t>
        <w:br/>
        <w:t>fibre connectivity. For example, public sector anchor</w:t>
        <w:br/>
        <w:t>tenancies will bring together public sector broadband</w:t>
        <w:br/>
        <w:t>demand in an area to create an anchor customer,</w:t>
        <w:br/>
        <w:t>thereby making sure that investors know there is enough</w:t>
        <w:br/>
        <w:t>revenue to reduce the risk of building a new network.</w:t>
        <w:br/>
        <w:t>Such networks will connect directly into public sector</w:t>
        <w:br/>
        <w:t>buildings such as schools and hospitals. At the same</w:t>
        <w:br/>
        <w:t>time, they will improve connectivity for those who work</w:t>
        <w:br/>
        <w:t>in our vital public services and bring fibre closer</w:t>
        <w:br/>
        <w:t>to more homes and businesses, allowing them to be</w:t>
        <w:br/>
        <w:t>connected, too. The first wave of projects will begin</w:t>
        <w:br/>
        <w:t>later in the year. This is a great example of the public</w:t>
        <w:br/>
        <w:t>and private sectors working together to improve connectivity</w:t>
        <w:br/>
        <w:t>for all.</w:t>
      </w:r>
    </w:p>
    <w:p>
      <w:pPr>
        <w:pStyle w:val="Style9"/>
        <w:keepNext w:val="0"/>
        <w:keepLines w:val="0"/>
        <w:framePr w:w="4733" w:h="15010" w:hRule="exact" w:wrap="none" w:vAnchor="page" w:hAnchor="page" w:x="6082" w:y="986"/>
        <w:widowControl w:val="0"/>
        <w:shd w:val="clear" w:color="auto" w:fill="auto"/>
        <w:bidi w:val="0"/>
        <w:spacing w:before="0" w:after="60" w:line="240" w:lineRule="auto"/>
        <w:ind w:left="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Sixthly, our business broadband fibre connection</w:t>
        <w:br/>
        <w:t>vouchers are incredibly exciting for people like me who</w:t>
        <w:br/>
        <w:t>are frustrated at the poor quality of broadband being</w:t>
        <w:br/>
        <w:t>delivered to businesses. In the previous Parliament, we</w:t>
        <w:br/>
        <w:t>had a really effective voucher scheme for superfast</w:t>
        <w:br/>
        <w:t>broadband for businesses. The new vouchers will be</w:t>
        <w:br/>
        <w:t>trialled by the end of the year and will be for full-fibre</w:t>
        <w:br/>
        <w:t>connections for businesses. The scheme will be rolled</w:t>
        <w:br/>
        <w:t>out more widely in 2018 to help businesses to get the</w:t>
        <w:br/>
        <w:t>best fibre broadband, because we know that so many</w:t>
        <w:br/>
        <w:t>jobs and so much business growth depends on it.</w:t>
      </w:r>
    </w:p>
    <w:p>
      <w:pPr>
        <w:pStyle w:val="Style9"/>
        <w:keepNext w:val="0"/>
        <w:keepLines w:val="0"/>
        <w:framePr w:w="4733" w:h="15010" w:hRule="exact" w:wrap="none" w:vAnchor="page" w:hAnchor="page" w:x="6082" w:y="986"/>
        <w:widowControl w:val="0"/>
        <w:shd w:val="clear" w:color="auto" w:fill="auto"/>
        <w:bidi w:val="0"/>
        <w:spacing w:before="0" w:after="60" w:line="240" w:lineRule="auto"/>
        <w:ind w:left="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takes a further step. Business rates are an</w:t>
        <w:br/>
        <w:t>important source of revenue for local services, but have</w:t>
        <w:br/>
        <w:t>long been cited as a barrier to investment by the telecoms</w:t>
        <w:br/>
        <w:t>sector. There has been consternation—as articulated by</w:t>
        <w:br/>
        <w:t>my right hon. Friend the Member for Newbury (Richard</w:t>
        <w:br/>
        <w:t>Benyon)—at how the rates have been calculated. There was</w:t>
        <w:br/>
        <w:t>a perception of a disparity or lack of fairness between</w:t>
        <w:br/>
        <w:t>the rates paid by some operators, such as BT and Virgin</w:t>
        <w:br/>
        <w:t>Media, and smaller alternative networks such as CityFibre</w:t>
        <w:br/>
        <w:t>and Gigaclear. The rating methodology is of course a</w:t>
        <w:br/>
        <w:t>matter for the independent VOA, which has been working</w:t>
        <w:br/>
        <w:t>on this issue with the sector, but it is complex work and</w:t>
        <w:br/>
        <w:t>we do not have a moment to waste.</w:t>
      </w:r>
    </w:p>
    <w:p>
      <w:pPr>
        <w:pStyle w:val="Style9"/>
        <w:keepNext w:val="0"/>
        <w:keepLines w:val="0"/>
        <w:framePr w:w="4733" w:h="15010" w:hRule="exact" w:wrap="none" w:vAnchor="page" w:hAnchor="page" w:x="6082" w:y="986"/>
        <w:widowControl w:val="0"/>
        <w:shd w:val="clear" w:color="auto" w:fill="auto"/>
        <w:bidi w:val="0"/>
        <w:spacing w:before="0" w:after="300" w:line="240" w:lineRule="auto"/>
        <w:ind w:left="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recognise the urgent need to go the extra mile, so</w:t>
        <w:br/>
        <w:t>in last year's autumn statement my right hon. Friend</w:t>
        <w:br/>
        <w:t>the Chancellor announced a 100% rate relief for all new</w:t>
        <w:br/>
        <w:t>fibre networks for five years from April 2017, with any</w:t>
        <w:br/>
        <w:t>relief backdated to that date. We will fund and fuel a</w:t>
        <w:br/>
        <w:t>full-fibre future, and we have introduced this Bill early</w:t>
        <w:br/>
        <w:t>in the Parliament to bring forward the legislative changes</w:t>
        <w:br/>
        <w:t>required to make that happen. The Bill will introduce</w:t>
        <w:br/>
        <w:t>new rules into each provision for business rates to allow</w:t>
        <w:br/>
        <w:t>us to vary the rates bill for telecommunication infrastructure,</w:t>
        <w:br/>
        <w:t>which will be set so that no rates are paid on new fibre</w:t>
        <w:br/>
        <w:t>for five years from the April just gone.</w:t>
      </w:r>
    </w:p>
    <w:p>
      <w:pPr>
        <w:pStyle w:val="Style9"/>
        <w:keepNext w:val="0"/>
        <w:keepLines w:val="0"/>
        <w:framePr w:w="4733" w:h="15010" w:hRule="exact" w:wrap="none" w:vAnchor="page" w:hAnchor="page" w:x="6082" w:y="986"/>
        <w:widowControl w:val="0"/>
        <w:shd w:val="clear" w:color="auto" w:fill="auto"/>
        <w:bidi w:val="0"/>
        <w:spacing w:before="0" w:after="0" w:line="240" w:lineRule="auto"/>
        <w:ind w:left="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(Aldridge-Brownhills) (Con): Does</w:t>
        <w:br/>
        <w:t>the Minister think the five-year period for business rates</w:t>
        <w:br/>
        <w:t>relief will be sufficient to incentivise the market players</w:t>
        <w:br/>
        <w:t>to get on and roll out fibre broadband? Will he try to</w:t>
        <w:br/>
        <w:t>ensure that as they do that we get coverage throughout</w:t>
        <w:br/>
        <w:t>the country and they do not just start in the easy-to-reach</w:t>
        <w:br/>
        <w:t>areas first?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69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First, there is no doubt that the</w:t>
        <w:br/>
        <w:t>five-year business rates holiday shows that we are reducing</w:t>
        <w:br/>
        <w:t>the cost of getting fibre into the ground. Secondly, it is</w:t>
        <w:br/>
        <w:t>time limited, so my message to alternative providers, as</w:t>
        <w:br/>
        <w:t>well as the big players, is to get on with it and make use</w:t>
        <w:br/>
        <w:t>of the relief while it is available. Thirdly, it gives us time</w:t>
        <w:br/>
        <w:t>for the business rates review and the VOA to look at the</w:t>
        <w:br/>
        <w:t>complexities over a reasonable period and come forward</w:t>
        <w:br/>
        <w:t>with a long-term, sustainable scheme. Sixthly—fourthly?</w:t>
        <w:br/>
        <w:t>I cannot remember which point I was up to, but I am</w:t>
        <w:br/>
        <w:t xml:space="preserve">sure that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Hansard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will make this bit sound really eloquent.</w:t>
        <w:br/>
        <w:t>I have completely lost my train of thought!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final thing I was going to say is that the five-year</w:t>
        <w:br/>
        <w:t>business rates holiday will also give us the opportunity</w:t>
        <w:br/>
        <w:t>to decide, towards its end, whether five years has been</w:t>
        <w:br/>
        <w:t>long enough and whether we want to extend it. The fact</w:t>
        <w:br/>
        <w:t>that it is a five-year period demonstrates that providers</w:t>
        <w:br/>
        <w:t>should get on with it. I assure my hon. Friend the</w:t>
        <w:br/>
        <w:t>Member for Aldridge-Brownhills (Wendy Morton) that</w:t>
        <w:br/>
        <w:t>it will be no shorter than five years, and I am grateful</w:t>
        <w:br/>
        <w:t>for her intervention because it allowed me to get completely</w:t>
        <w:br/>
        <w:t>confused with my own points.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1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total, our efforts are part of measures worth</w:t>
        <w:br/>
        <w:t>£1.1 billion to support the market-led roll-out of fibre</w:t>
        <w:br/>
        <w:t>broadband and ensure that we are at the front of the</w:t>
        <w:br/>
        <w:t>5G queue. There is still a lot more work to be done, and</w:t>
        <w:br/>
        <w:t>we will consult shortly on the technical details of</w:t>
        <w:br/>
        <w:t>implementation. The relief will reduce the costs of</w:t>
        <w:br/>
        <w:t>deployment, thereby incentivising the market to deliver</w:t>
        <w:br/>
        <w:t>where it otherwise would not have. I hope that, in the</w:t>
        <w:br/>
        <w:t>spirit of cross-party collaboration, the Bill will get the</w:t>
        <w:br/>
        <w:t>support of Government and Opposition Members, as it</w:t>
        <w:br/>
        <w:t>will benefit people right across the United Kingdom.</w:t>
        <w:br/>
        <w:t>We want to see a country in which people are better</w:t>
        <w:br/>
        <w:t>connected and everyone can get online and reach their</w:t>
        <w:br/>
        <w:t>full potential, and to make sure that nobody is left</w:t>
        <w:br/>
        <w:t>behind. The Bill provides a step on that journey, and I</w:t>
        <w:br/>
        <w:t>commend it to the House.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5.56 pm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(Denton and Reddish) (Lab): May I</w:t>
        <w:br/>
        <w:t>welcome you to the Chair, Madam Deputy Speaker? It</w:t>
        <w:br/>
        <w:t>is a pleasure to see you in your rightful place. I wish to</w:t>
        <w:br/>
        <w:t>take this opportunity to welcome my shadow Communities</w:t>
        <w:br/>
        <w:t>and Local Government team: my hon. Friends the</w:t>
        <w:br/>
        <w:t>Members for Oldham West and Royton (Jim McMahon)</w:t>
        <w:br/>
        <w:t>and for Makerfield (Yvonne Fovargue), and my hon.</w:t>
        <w:br/>
        <w:t>Friend the Member for Portsmouth South (Stephen</w:t>
        <w:br/>
        <w:t>Morgan), who has today agreed to act as my PPS.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Opposition cautiously welcome the Government's</w:t>
        <w:br/>
        <w:t>apparent commitment to provide financial relief for all</w:t>
        <w:br/>
        <w:t>new investment in full-fibre internet for five years. In the</w:t>
        <w:br/>
        <w:t>course of my speech, I shall set out why I say “cautiously”.</w:t>
        <w:br/>
        <w:t>Untiltheinterventionfromthehon.MemberforAldridge-</w:t>
        <w:br/>
        <w:t>Brownhills (Wendy Morton), the Minister had waxed</w:t>
        <w:br/>
        <w:t>lyrical for twenty minutes before coming to business</w:t>
        <w:br/>
        <w:t>rate relief, which is the subject of this very short Bill.</w:t>
      </w:r>
    </w:p>
    <w:p>
      <w:pPr>
        <w:pStyle w:val="Style9"/>
        <w:keepNext w:val="0"/>
        <w:keepLines w:val="0"/>
        <w:framePr w:w="4728" w:h="1500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Opposition welcome the opportunity finally to</w:t>
        <w:br/>
        <w:t>discuss a crucial piece of infrastructure policy—a policy</w:t>
        <w:br/>
        <w:t>that will have a huge impact on the potential investment</w:t>
        <w:br/>
        <w:t>opportunities for all our communities over the coming</w:t>
        <w:br/>
        <w:t>decades. It is rather ironic that we are talking about</w:t>
        <w:br/>
        <w:t>IT connections on a day when pretty much all the</w:t>
        <w:br/>
        <w:t>parliamentary internet connection is down. I have it on</w:t>
        <w:br/>
        <w:t>good assurance that the parliamentary information and</w:t>
        <w:br/>
        <w:t>communications technology officers are busily trying to</w:t>
        <w:br/>
        <w:t>reconnect MPs to the internet and their email accounts.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1524" w:right="0" w:hanging="6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70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All Members will know that the policy in the Bill will</w:t>
        <w:br/>
        <w:t>affecteverypartof the country—north or south; England,</w:t>
        <w:br/>
        <w:t>Scotland,WalesandNorthernIreland;urbanorrural—so</w:t>
        <w:br/>
        <w:t>we have to get this right. I am sure Members will feel</w:t>
        <w:br/>
        <w:t>that acutely today as we and our staff struggle with the</w:t>
        <w:br/>
        <w:t>collapse of internet connection across the Westminster</w:t>
        <w:br/>
        <w:t>estate which I just mentioned.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were expecting a larger, more substantial Bill, not</w:t>
        <w:br/>
        <w:t>least considering the scope of investment and certainty</w:t>
        <w:br/>
        <w:t>needed not only for full-fibre infrastructure but on</w:t>
        <w:br/>
        <w:t>business rates more widely. However, it appears that the</w:t>
        <w:br/>
        <w:t>Government have been in permanent listening mode for</w:t>
        <w:br/>
        <w:t>quite some time now, which would explain their decision</w:t>
        <w:br/>
        <w:t>to acquiesce in the concerns of independent and large</w:t>
        <w:br/>
        <w:t>internet providers who at the end of last year faced an</w:t>
        <w:br/>
        <w:t>excessive fourfold increase in their rateable values.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UK's main providers and the Broadband</w:t>
        <w:br/>
        <w:t>Commission have estimated that UK 5G infrastructure</w:t>
        <w:br/>
        <w:t>will outstrip the economic benefits of fibre broadband,</w:t>
        <w:br/>
        <w:t>which most of the country currently uses, by 2026,</w:t>
        <w:br/>
        <w:t>when it will be outdated. By 2026, therefore, the UK</w:t>
        <w:br/>
        <w:t>will reach a tipping point where the direct economic</w:t>
        <w:br/>
        <w:t>benefits of new 5G optical fibre internet will beat the</w:t>
        <w:br/>
        <w:t>conventional fibre broadband. Various estimates point</w:t>
        <w:br/>
        <w:t>to a boost to the UK economy of between £5 billion to</w:t>
        <w:br/>
        <w:t>£7 billion just six years from roll-out, with 5G broadband</w:t>
        <w:br/>
        <w:t>delivering economic growth almost twice as quickly as</w:t>
        <w:br/>
        <w:t>conventional fibre broadband used today. Much as with</w:t>
        <w:br/>
        <w:t>our railways and road links, the quicker the connection,</w:t>
        <w:br/>
        <w:t>the faster businesses will grow, particularly in an age</w:t>
        <w:br/>
        <w:t>when online sales, social media and direct online contact</w:t>
        <w:br/>
        <w:t>with buyers and sellers are becoming the norm.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study by O2 has revealed that national 5G</w:t>
        <w:br/>
        <w:t>infrastructure will also add an extra £3 billion a year</w:t>
        <w:br/>
        <w:t>through secondary supply chain impacts, boosting overall</w:t>
        <w:br/>
        <w:t>UK productivity by a total of £10 billion, which, as I</w:t>
        <w:br/>
        <w:t>have already said, makes good, sound economic sense.</w:t>
        <w:br/>
        <w:t>With improved connectivity comes greater economic</w:t>
        <w:br/>
        <w:t>growth, more jobs and improved links between business</w:t>
        <w:br/>
        <w:t>hubs and individuals alike. Although today's Bill will be</w:t>
        <w:br/>
        <w:t>welcomed by larger providers in the sector as it will</w:t>
        <w:br/>
        <w:t>relieve some of the burden that they face from increased</w:t>
        <w:br/>
        <w:t>business rates—£60 million is on offer, which is a big</w:t>
        <w:br/>
        <w:t>giveaway to them—I worry that it will do not as much</w:t>
        <w:br/>
        <w:t>as it should for the independent providers, and it will</w:t>
        <w:br/>
        <w:t>not come close to mitigating the fourfold increase that</w:t>
        <w:br/>
        <w:t>all providers have faced. Perhaps the Minister can give</w:t>
        <w:br/>
        <w:t>us some assurances when he winds up the debate. Providers</w:t>
        <w:br/>
        <w:t>are not the only ones who need assurances; consumers</w:t>
        <w:br/>
        <w:t>do, too, and they need to know that those costs will not</w:t>
        <w:br/>
        <w:t>be passed on to them.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Additionally, I am slightly disappointed that this Bill</w:t>
        <w:br/>
        <w:t>contains only partial measures, instead of the more</w:t>
        <w:br/>
        <w:t>detailed and wide-ranging set of proposals that were</w:t>
        <w:br/>
        <w:t>outlined in the Local Government Finance Bill, of</w:t>
        <w:br/>
        <w:t>which these measures were originally a part. I mention</w:t>
        <w:br/>
        <w:t>thatBill,whichhadsuccessfullypassedthroughCommittee,</w:t>
        <w:br/>
        <w:t>as it included proposals on local business rate retention</w:t>
        <w:br/>
        <w:t>for local authorities as well as the legislation for business</w:t>
        <w:br/>
        <w:t>rate relief for new full-fibre broadband, which we are</w:t>
        <w:br/>
        <w:t>now discussing today. However, those fuller measures</w:t>
        <w:br/>
        <w:t>seem to have disappeared since the general election.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Since that election, I have asked the Secretary of</w:t>
        <w:br/>
        <w:t>State on three separate occasions about the progress</w:t>
        <w:br/>
        <w:t>that has been made on delivering business rate retention</w:t>
        <w:br/>
        <w:t>for local authorities. Perhaps the Under-Secretary of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[Andrew Gwynne]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State for Communities and Local Government, the</w:t>
        <w:br/>
        <w:t>hon. Member for Nuneaton (Mr Jones), has something</w:t>
        <w:br/>
        <w:t>to say on that. He can intervene on me now or respond</w:t>
        <w:br/>
        <w:t>in his closing remarks. I ask him again: what is happening</w:t>
        <w:br/>
        <w:t>to retention and why has business rate relief for new 5G</w:t>
        <w:br/>
        <w:t>connectivity now been separated into this smaller, separate</w:t>
        <w:br/>
        <w:t>Bill?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have said, I have written to the Secretary of State</w:t>
        <w:br/>
        <w:t>about this matter and I await his response, although I</w:t>
        <w:br/>
        <w:t>hope that, by this stage, the Department will do less</w:t>
        <w:br/>
        <w:t>listening and more acting on this issue of business rate</w:t>
        <w:br/>
        <w:t>retention. In the spirit of the cross-party co-operation</w:t>
        <w:br/>
        <w:t>that the Prime Minister is now asking for, and in respect</w:t>
        <w:br/>
        <w:t>of the exchange of ideas and genuine dialogue between</w:t>
        <w:br/>
        <w:t>the Opposition and the Government, I suggest that</w:t>
        <w:br/>
        <w:t>perhaps we can work together on a shared future for</w:t>
        <w:br/>
        <w:t>local government finance. The local government sector</w:t>
        <w:br/>
        <w:t>deserves more than a policy and a financial black hole</w:t>
        <w:br/>
        <w:t>with which it is currently faced with the exclusion of the</w:t>
        <w:br/>
        <w:t>Local Government Finance Bill from the Queen's Speech.</w:t>
        <w:br/>
        <w:t>At the same time, the Government are still announcing</w:t>
        <w:br/>
        <w:t>their intention to remove the revenue support grant.</w:t>
        <w:br/>
        <w:t>Perhaps the Minister can clarify that when he closes the</w:t>
        <w:br/>
        <w:t>debate.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and I visited the LGA conference</w:t>
        <w:br/>
        <w:t>last week—admittedly we received slightly different</w:t>
        <w:br/>
        <w:t>receptions. I am sure that he was reminded again and</w:t>
        <w:br/>
        <w:t>again by representatives from councils of all political</w:t>
        <w:br/>
        <w:t>colours of the financial certainty that local authorities</w:t>
        <w:br/>
        <w:t>desperately need—specifically at a time when they have</w:t>
        <w:br/>
        <w:t>already absorbed budgets cuts of 40%. However, like</w:t>
        <w:br/>
        <w:t>me, they have received no updates and no certainty.</w:t>
        <w:br/>
        <w:t>While we are talking about an element of the business</w:t>
        <w:br/>
        <w:t>rate in this Bill, perhaps we can remind the Secretary of</w:t>
        <w:br/>
        <w:t>State that local authorities need to have that clarity and</w:t>
        <w:br/>
        <w:t>certainty for future financial planning. They need some</w:t>
        <w:br/>
        <w:t>idea from this Government of where the wider business</w:t>
        <w:br/>
        <w:t>rate policy is going.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repeat what I said during my speech to the</w:t>
        <w:br/>
        <w:t>Local Government Association: “The Secretary of State</w:t>
        <w:br/>
        <w:t>told local government that they faced a looming crisis</w:t>
        <w:br/>
        <w:t>in confidence. He's wrong. It is this Government who</w:t>
        <w:br/>
        <w:t>are facing a looming crisis in confidence.” The lack of</w:t>
        <w:br/>
        <w:t>clarity on business rates and the botched business rates</w:t>
        <w:br/>
        <w:t>revaluations have left thousands of businesses facing</w:t>
        <w:br/>
        <w:t>cliff-edge increases in their rates. In addition, the</w:t>
        <w:br/>
        <w:t>Government's support package and promises to review</w:t>
        <w:br/>
        <w:t>the revaluation process go nowhere near far enough.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2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clear that business rates are this Department's</w:t>
        <w:br/>
        <w:t>ticking time bomb, which threatens to destroy high</w:t>
        <w:br/>
        <w:t>streets and town centres across the country. Labour</w:t>
        <w:br/>
        <w:t>advocates introducing statutory annual revaluations to</w:t>
        <w:br/>
        <w:t>stop businesses facing periodic and unmanageable hikes,</w:t>
        <w:br/>
        <w:t>and guarantees a fair and transparent appeals process.</w:t>
        <w:br/>
        <w:t>We will reform business rates, scrap quarterly reporting</w:t>
        <w:br/>
        <w:t>and end the scourge of late payments, because it is</w:t>
        <w:br/>
        <w:t xml:space="preserve">Labour which is the party of business.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Members can heckle, but the facts speak clearly: this</w:t>
        <w:br/>
        <w:t>Government have let down business and they have let</w:t>
        <w:br/>
        <w:t>down local government.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(Faversham and Mid Kent) (Con):</w:t>
        <w:br/>
        <w:t>Will the hon. Gentleman just remind us of the Labour</w:t>
        <w:br/>
        <w:t>party's policy on corporation tax rates?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16" w:lineRule="auto"/>
        <w:ind w:left="1524" w:right="4" w:hanging="6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72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22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Absolutely. Labour would have</w:t>
        <w:br/>
        <w:t>increased corporation tax to pay for better public services,</w:t>
        <w:br/>
        <w:t>but our rates would still have been among the lowest in</w:t>
        <w:br/>
        <w:t>the G20. It is a question of priorities. We can put money</w:t>
        <w:br/>
        <w:t>where people want it—in a better NHS, in better local</w:t>
        <w:br/>
        <w:t>government and in better education—or we can have</w:t>
        <w:br/>
        <w:t>poorly funded public services and tax giveaways to</w:t>
        <w:br/>
        <w:t>those at the very top. For all its rhetoric about ending</w:t>
        <w:br/>
        <w:t>austerity, it seems quite clear that the Conservative</w:t>
        <w:br/>
        <w:t>party has not changed one iota. There was a further</w:t>
        <w:br/>
        <w:t>omission to this Bill—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22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Kit Malthouse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: Does the hon. Gentleman recognise</w:t>
        <w:br/>
        <w:t>that the reductions in corporation tax in the past few</w:t>
        <w:br/>
        <w:t>years have resulted in a massive increase in the cash</w:t>
        <w:br/>
        <w:t>collected by the Treasury?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22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said in answer to the hon.</w:t>
        <w:br/>
        <w:t>Member for Faversham and Mid Kent (Helen Whately),</w:t>
        <w:br/>
        <w:t>it is a question of priorities. We can give tax cuts to big</w:t>
        <w:br/>
        <w:t>business, or we can invest in public services. The point is</w:t>
        <w:br/>
        <w:t>that we made a very clear choice—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</w:t>
        <w:br/>
        <w:t>have differences of opinion on this. The hon. Gentleman</w:t>
        <w:br/>
        <w:t>feels that having the lowest corporation tax is a good</w:t>
        <w:br/>
        <w:t>thing, but I think that having a corporation tax that is</w:t>
        <w:br/>
        <w:t>among the lowest in the world with a better funded</w:t>
        <w:br/>
        <w:t>public—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not an anti-business rant. I</w:t>
        <w:br/>
        <w:t>am talking about being both pro-business and pro-public</w:t>
        <w:br/>
        <w:t>services. That is the choice, because our public services</w:t>
        <w:br/>
        <w:t>are on their knees. If this is the cross-party co-operation</w:t>
        <w:br/>
        <w:t>that the Prime Minister wants, I am afraid it will be a</w:t>
        <w:br/>
        <w:t>long time coming.</w:t>
      </w:r>
    </w:p>
    <w:p>
      <w:pPr>
        <w:pStyle w:val="Style34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220" w:line="240" w:lineRule="auto"/>
        <w:ind w:left="0" w:right="4" w:firstLine="220"/>
        <w:jc w:val="both"/>
      </w:pPr>
      <w:bookmarkStart w:id="61" w:name="bookmark61"/>
      <w:bookmarkStart w:id="62" w:name="bookmark6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hon. Members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61"/>
      <w:bookmarkEnd w:id="62"/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22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not give way, because we are</w:t>
        <w:br/>
        <w:t>talking about infrastructure.</w:t>
      </w:r>
    </w:p>
    <w:p>
      <w:pPr>
        <w:pStyle w:val="Style34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220" w:line="240" w:lineRule="auto"/>
        <w:ind w:left="0" w:right="4" w:firstLine="220"/>
        <w:jc w:val="both"/>
      </w:pPr>
      <w:bookmarkStart w:id="63" w:name="bookmark63"/>
      <w:bookmarkStart w:id="64" w:name="bookmark6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63"/>
      <w:bookmarkEnd w:id="64"/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No, I have given way once to the</w:t>
        <w:br/>
        <w:t>hon. Lady, I will not do so again.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is a further omission in this Bill—the exclusion</w:t>
        <w:br/>
        <w:t>of any real and meaningful legislative commitments on</w:t>
        <w:br/>
        <w:t>growing rural broadband. I am worried that there appears</w:t>
        <w:br/>
        <w:t>to be absolutely no mention in the body of the Bill or</w:t>
        <w:br/>
        <w:t>the explanatory notes of growing and expanding the</w:t>
        <w:br/>
        <w:t>UK's superfast broadband in our rural areas, although</w:t>
        <w:br/>
        <w:t>the Minister touched on it and I think there is some</w:t>
        <w:br/>
        <w:t>consensus about its desirability.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me give a short anecdote. Last year, I was privileged</w:t>
        <w:br/>
        <w:t>to be in a delegation to Zambia for the Inter-Parliamentary</w:t>
        <w:br/>
        <w:t>Union Assembly. In the middle of Africa, in the middle</w:t>
        <w:br/>
        <w:t>of nowhere, on a visit to a health scheme near the</w:t>
        <w:br/>
        <w:t>Zambezi river, I received an almost-perfect 4G connection</w:t>
        <w:br/>
        <w:t>to my mobile phone. There are parts of my constituency</w:t>
        <w:br/>
        <w:t>where I do not get such a perfect 4G connection. We</w:t>
        <w:br/>
        <w:t>need to look at our internet connections, broadband</w:t>
        <w:br/>
        <w:t>connections and mobile telephone connections in this</w:t>
        <w:br/>
        <w:t>country so that we have the very best to support business,</w:t>
        <w:br/>
        <w:t>consumers and individuals.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am sure the Minister is aware, many families</w:t>
        <w:br/>
        <w:t>living in rural areas struggle to get anything close to fast</w:t>
        <w:br/>
        <w:t>broadband, let alone 5G, which is what we are discussing</w:t>
        <w:br/>
        <w:t>today. Many others struggle to get anything above</w:t>
        <w:br/>
        <w:t>2 megabits per second, making most average use of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73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day-to-day internet functions incredibly frustrating. The</w:t>
        <w:br/>
        <w:t>impact on rural businesses is steep, with the Select</w:t>
        <w:br/>
        <w:t>Committee on Environment, Food and Rural Affairs</w:t>
        <w:br/>
        <w:t>warning before the 2015 general election that rural</w:t>
        <w:br/>
        <w:t>communities are being overlooked for potential investment</w:t>
        <w:br/>
        <w:t>by businesses looking to expand and develop because</w:t>
        <w:br/>
        <w:t>certain regions have very poor digital connectivity. The</w:t>
        <w:br/>
        <w:t>then Chair of the Committee, the former Member for</w:t>
        <w:br/>
        <w:t>Thirsk and Malton, said:</w:t>
      </w:r>
    </w:p>
    <w:p>
      <w:pPr>
        <w:pStyle w:val="Style47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60"/>
        <w:ind w:left="1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“There is a risk in the current approach that improving service</w:t>
        <w:br/>
        <w:t>for those who already have it will leave even further behind those</w:t>
        <w:br/>
        <w:t>who have little or none.”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Rather than taking responsibility for this ever-growing</w:t>
        <w:br/>
        <w:t>chasm in our technology and identifying specific areas</w:t>
        <w:br/>
        <w:t>that desperately need investment, the Government have</w:t>
        <w:br/>
        <w:t>chosen to rely solely on the market to encourage</w:t>
        <w:br/>
        <w:t>improvements in any given area.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is not the case. The Digital</w:t>
        <w:br/>
        <w:t>EconomyAct2017,whichwas the lastBillpassed in the</w:t>
        <w:br/>
        <w:t>previous Parliament, gives us the power to require a</w:t>
        <w:br/>
        <w:t>universal service obligation so as to get high-speed</w:t>
        <w:br/>
        <w:t>broadband to everybody.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Well—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Exactly. As</w:t>
        <w:br/>
        <w:t>my hon. Friend the Member for Oldham West and</w:t>
        <w:br/>
        <w:t>Royton says, the Minister should share that with his</w:t>
        <w:br/>
        <w:t>Back Benchers. In all parts of the House, there is</w:t>
        <w:br/>
        <w:t>growing dissatisfaction with some rural broadband</w:t>
        <w:br/>
        <w:t>connectivity, its impact not just on consumers but on</w:t>
        <w:br/>
        <w:t>businesses, and the slow pace of improvement. It is</w:t>
        <w:br/>
        <w:t>clear that the Government ought perhaps to use their</w:t>
        <w:br/>
        <w:t>powers to ensure that those improvements happen,</w:t>
        <w:br/>
        <w:t>because it is a massive frustration for those communities</w:t>
        <w:br/>
        <w:t>and businesses—I see him nodding his head in agreement.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Hancock: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a serious frustration and we will</w:t>
        <w:br/>
        <w:t>use the powers.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</w:p>
    <w:p>
      <w:pPr>
        <w:pStyle w:val="Style34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200" w:line="240" w:lineRule="auto"/>
        <w:ind w:left="0" w:right="0" w:firstLine="220"/>
        <w:jc w:val="both"/>
      </w:pPr>
      <w:bookmarkStart w:id="65" w:name="bookmark65"/>
      <w:bookmarkStart w:id="66" w:name="bookmark6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65"/>
      <w:bookmarkEnd w:id="66"/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the hon. Lady to let me answer</w:t>
        <w:br/>
        <w:t>the Minister's intervention before I take another?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to hear that from the Minister, and we</w:t>
        <w:br/>
        <w:t>will hold the Government to account to ensure that that</w:t>
        <w:br/>
        <w:t>intervention takes place. As he knows, we are all here to</w:t>
        <w:br/>
        <w:t>ensure that improvements happen, and if he has given a</w:t>
        <w:br/>
        <w:t>commitment from the Dispatch Box that he will use his</w:t>
        <w:br/>
        <w:t>ministerial position to ensure that the market is not a</w:t>
        <w:br/>
        <w:t>free-for-all and that the Government will ensure those</w:t>
        <w:br/>
        <w:t>improvements in rural areas, for rural businesses and</w:t>
        <w:br/>
        <w:t>consumers, the Opposition will support him.</w:t>
      </w:r>
    </w:p>
    <w:p>
      <w:pPr>
        <w:pStyle w:val="Style9"/>
        <w:keepNext w:val="0"/>
        <w:keepLines w:val="0"/>
        <w:framePr w:w="4728" w:h="15010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the hon. Gentleman for</w:t>
        <w:br/>
        <w:t>giving way to one of the Back Benchers he mentions.</w:t>
        <w:br/>
        <w:t>Yes, many of us are campaigning on behalf of our</w:t>
        <w:br/>
        <w:t>constituents for better broadband, but on behalf of</w:t>
        <w:br/>
        <w:t>many of my constituents I appreciate that 20% of</w:t>
        <w:br/>
        <w:t>properties have been connected to superfast broadband</w:t>
        <w:br/>
        <w:t>thanks to the Government's intervention. I expect up to</w:t>
        <w:br/>
        <w:t>100% to be connected thanks to further Government</w:t>
        <w:br/>
        <w:t>intervention through the universal service obligation, as</w:t>
        <w:br/>
        <w:t>the Minister mentioned earlier. I look forward to being</w:t>
        <w:br/>
        <w:t>very grateful to the Government for all the work they</w:t>
        <w:br/>
        <w:t>are doing for my constituents.</w:t>
      </w:r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40" w:line="216" w:lineRule="auto"/>
        <w:ind w:left="1528" w:right="14" w:hanging="6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74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180" w:line="240" w:lineRule="auto"/>
        <w:ind w:left="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to the hon. Lady for</w:t>
        <w:br/>
        <w:t>that intervention, because, of course, it was not just the</w:t>
        <w:br/>
        <w:t>Government who did that. I do not know whether she</w:t>
        <w:br/>
        <w:t>was a remainer or a leaver, but it would be remiss of the</w:t>
        <w:br/>
        <w:t>House, whatever our views on Brexit, not to acknowledge</w:t>
        <w:br/>
        <w:t>the involvement of the European Commission in funding</w:t>
        <w:br/>
        <w:t>some of the roll-out of this infrastructure and technology.</w:t>
        <w:br/>
        <w:t>It has come not just from the Government but from</w:t>
        <w:br/>
        <w:t>others, and we can see the European flag stickers on</w:t>
        <w:br/>
        <w:t>boxes, cabinets and infrastructure up and down the</w:t>
        <w:br/>
        <w:t>country.</w:t>
      </w:r>
    </w:p>
    <w:p>
      <w:pPr>
        <w:pStyle w:val="Style34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180" w:line="240" w:lineRule="auto"/>
        <w:ind w:left="0" w:right="14" w:firstLine="220"/>
        <w:jc w:val="both"/>
      </w:pPr>
      <w:bookmarkStart w:id="67" w:name="bookmark67"/>
      <w:bookmarkStart w:id="68" w:name="bookmark68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Kit Malthouse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67"/>
      <w:bookmarkEnd w:id="68"/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180" w:line="240" w:lineRule="auto"/>
        <w:ind w:left="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afraid that I have upset the</w:t>
        <w:br/>
        <w:t>hon. Gentleman by mentioning the word “Europe”.</w:t>
      </w:r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180" w:line="240" w:lineRule="auto"/>
        <w:ind w:left="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Kit Malthouse: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has to recognise</w:t>
        <w:br/>
        <w:t>that there is also a downside to EU involvement. I know</w:t>
        <w:br/>
        <w:t>that my right hon. Friend the Member for Wantage</w:t>
        <w:br/>
        <w:t>(Mr Vaizey) struggled for a long time with EU state aid</w:t>
        <w:br/>
        <w:t>rules and the roll-out of broadband and, certainly for</w:t>
        <w:br/>
        <w:t>small businesses, had to come up with a slightly Heath</w:t>
        <w:br/>
        <w:t>Robinson-esque scheme of vouchers to get around the</w:t>
        <w:br/>
        <w:t>rules. If anything, they hampered roll-out rather than</w:t>
        <w:br/>
        <w:t>assisting.</w:t>
      </w:r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40" w:line="240" w:lineRule="auto"/>
        <w:ind w:left="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is absolutely</w:t>
        <w:br/>
        <w:t>right. I am not saying that everything was perfect with</w:t>
        <w:br/>
        <w:t>that scheme, or with the European Community and</w:t>
        <w:br/>
        <w:t>European Union. I was merely pointing out in response</w:t>
        <w:br/>
        <w:t>to theinterventionfromthehon.MemberforFaversham</w:t>
        <w:br/>
        <w:t>and Mid Kent (Helen Whately) that it would be remiss</w:t>
        <w:br/>
        <w:t>of us to suggest that all the funding came from central</w:t>
        <w:br/>
        <w:t>Government when it came from a variety of sources,</w:t>
        <w:br/>
        <w:t>including the European Commission, to which all those</w:t>
        <w:br/>
        <w:t>stickers are a testament.</w:t>
      </w:r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40" w:line="240" w:lineRule="auto"/>
        <w:ind w:left="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have said and as the Minister has acknowledged,</w:t>
        <w:br/>
        <w:t>our rural areas need a long-term investment strategy,</w:t>
        <w:br/>
        <w:t>not just short-term subsidy, helpful though that is. I</w:t>
        <w:br/>
        <w:t>look forward to holding the Minister to account while</w:t>
        <w:br/>
        <w:t>he is in this post to ensure that he makes good on his</w:t>
        <w:br/>
        <w:t>word. The short-term subsidy will help, but we need to</w:t>
        <w:br/>
        <w:t>ensure that investment continues apace beyond the five-year</w:t>
        <w:br/>
        <w:t>deadline of this business rate relief and we need continually</w:t>
        <w:br/>
        <w:t>to update our internet connections with the latest</w:t>
        <w:br/>
        <w:t>technology.</w:t>
      </w:r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40" w:line="240" w:lineRule="auto"/>
        <w:ind w:left="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Opposition's focus is to encourage investment in</w:t>
        <w:br/>
        <w:t>all communities by excluding new investment in plant</w:t>
        <w:br/>
        <w:t>and machinery from future business rates valuation,</w:t>
        <w:br/>
        <w:t>which will free up medium and large businesses to invest</w:t>
        <w:br/>
        <w:t>in any area of the country. The country needs fresh</w:t>
        <w:br/>
        <w:t>ideas to meetthe emerging challenges of the newcentury,</w:t>
        <w:br/>
        <w:t>yet what we have seen today, in a stripped-down Bill, is</w:t>
        <w:br/>
        <w:t>the lack of a comprehensive and compelling legislative</w:t>
        <w:br/>
        <w:t>framework that supports allbusinesses and local authorities</w:t>
        <w:br/>
        <w:t>on business rates.</w:t>
      </w:r>
    </w:p>
    <w:p>
      <w:pPr>
        <w:pStyle w:val="Style9"/>
        <w:keepNext w:val="0"/>
        <w:keepLines w:val="0"/>
        <w:framePr w:w="4733" w:h="15014" w:hRule="exact" w:wrap="none" w:vAnchor="page" w:hAnchor="page" w:x="6082" w:y="986"/>
        <w:widowControl w:val="0"/>
        <w:shd w:val="clear" w:color="auto" w:fill="auto"/>
        <w:bidi w:val="0"/>
        <w:spacing w:before="0" w:after="0" w:line="240" w:lineRule="auto"/>
        <w:ind w:left="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desperately plead for the co-operation the Prime</w:t>
        <w:br/>
        <w:t>Minister has asked for. I hope that it is genuine and</w:t>
        <w:br/>
        <w:t>heartfelt, and that she looks for ideas from the Opposition,</w:t>
        <w:br/>
        <w:t>which we are more than happy to provide to the</w:t>
        <w:br/>
        <w:t>Government—ideas to improve our infrastructure in</w:t>
        <w:br/>
        <w:t>cities and in rural areas, to update our connectivity, not</w:t>
        <w:br/>
        <w:t>just physically but through the cloud and other technologies,</w:t>
        <w:br/>
        <w:t>and to use emerging technologies to benefit British</w:t>
        <w:br/>
        <w:t>business, which will be crucial if we are to keep a</w:t>
        <w:br/>
        <w:t>competitive advantage in the uncertain years ahead.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[Andrew Gwynne]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we remove ourselves from the EU and strike a new</w:t>
        <w:br/>
        <w:t>set of trade deals across the world, we must keep that</w:t>
        <w:br/>
        <w:t>competitive edge. I agree with the Minister that new and</w:t>
        <w:br/>
        <w:t>emerging technology and infrastructure is part of the</w:t>
        <w:br/>
        <w:t>mechanism to drive Britain's economy in the face of the</w:t>
        <w:br/>
        <w:t>new challenges that lie ahead.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will not divide the House tonight. We will look to</w:t>
        <w:br/>
        <w:t>strengthen the Bill in Committee and we will continue</w:t>
        <w:br/>
        <w:t>to challenge the Government on their wider local</w:t>
        <w:br/>
        <w:t>government finance policy until we get the answers and</w:t>
        <w:br/>
        <w:t>certainty that local government so desperately needs.</w:t>
        <w:br/>
        <w:t>Technology and infrastructure are vital to building</w:t>
        <w:br/>
        <w:t>Britain's capacity to grow and develop in a changing</w:t>
        <w:br/>
        <w:t>world in which we look to new and emerging markets. It</w:t>
        <w:br/>
        <w:t>is incumbent on whichever party is in government in</w:t>
        <w:br/>
        <w:t>future to work constructively with others to ensure that</w:t>
        <w:br/>
        <w:t>Britain's infrastructure is kept as up-to-date and as</w:t>
        <w:br/>
        <w:t>state-of-the-art as possible.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that respect, we cautiously welcome the Bill. We</w:t>
        <w:br/>
        <w:t>will seek to strengthen it in Committee, but let us work</w:t>
        <w:br/>
        <w:t>together on some measures for future local government</w:t>
        <w:br/>
        <w:t>finance because, as the local government Minister knows,</w:t>
        <w:br/>
        <w:t>local government needs that certainty.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8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6.21 pm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Edward Vaizey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(Wantage) (Con): I am grateful for</w:t>
        <w:br/>
        <w:t>the chance to speak under your chairmanship for the</w:t>
        <w:br/>
        <w:t>second time, Madam Deputy Speaker. I refer hon.</w:t>
        <w:br/>
        <w:t>Members to my entries in the Register of Members'</w:t>
        <w:br/>
        <w:t>Financial Interests.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a great pleasure to take part in this debate. I</w:t>
        <w:br/>
        <w:t>thought it might be narrowly-focused, but I have judged,</w:t>
        <w:br/>
        <w:t>from the interventions on the Minister, that this is</w:t>
        <w:br/>
        <w:t>clearly going to be yet another talk-fest about the</w:t>
        <w:br/>
        <w:t>quality of broadbandinindividualMembers'constituencies.</w:t>
        <w:br/>
        <w:t>That means I will have to stay for the whole debate to</w:t>
        <w:br/>
        <w:t>ensure that hon. Members are not too rude about me. I</w:t>
        <w:br/>
        <w:t>know that they are unswerving in their support of the</w:t>
        <w:br/>
        <w:t>Minister, but they always liked to have a go at me when</w:t>
        <w:br/>
        <w:t>I did his job.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was quite good to hear the Opposition spokesman,</w:t>
        <w:br/>
        <w:t>the hon. Member for Denton and Reddish (Andrew</w:t>
        <w:br/>
        <w:t>Gwynne), as he spent very little time actually talking</w:t>
        <w:br/>
        <w:t>about broadband, which shows how well the job has</w:t>
        <w:br/>
        <w:t>been done. He finessed his speech to talk widely about</w:t>
        <w:br/>
        <w:t>the important issue of business rates, but only mentioned</w:t>
        <w:br/>
        <w:t>broadband briefly. I understand why and respect his</w:t>
        <w:br/>
        <w:t>reasons because, under the stewardship of the Minister,</w:t>
        <w:br/>
        <w:t>we have of course seen the most successful rural broadband</w:t>
        <w:br/>
        <w:t>programme ever devised anywhere in the world. There was</w:t>
        <w:br/>
        <w:t>meant to be a cheer there. [H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M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EMBERS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: “Hear, hear!”]</w:t>
        <w:br/>
        <w:t>I will give hon. Members their cue points as I go</w:t>
        <w:br/>
        <w:t>through my speech.</w:t>
      </w:r>
    </w:p>
    <w:p>
      <w:pPr>
        <w:pStyle w:val="Style9"/>
        <w:keepNext w:val="0"/>
        <w:keepLines w:val="0"/>
        <w:framePr w:w="4728" w:h="15014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incredibly successful programme has delivered</w:t>
        <w:br/>
        <w:t>superfast broadband to 4.5 million premises for a few</w:t>
        <w:br/>
        <w:t>hundred million pounds. Most of that money, if not all</w:t>
        <w:br/>
        <w:t>of it, will come back to the Government because the</w:t>
        <w:br/>
        <w:t>way in which the contracts were constructed means that</w:t>
        <w:br/>
        <w:t>the money starts to be paid back once take-up passes a</w:t>
        <w:br/>
        <w:t>certain threshold. I echo the words of my hon. Friend</w:t>
        <w:br/>
        <w:t>the Member for Faversham and Mid Kent (Helen Whately).</w:t>
        <w:br/>
        <w:t>She talked about the 20% of premises in her constituency</w:t>
        <w:br/>
        <w:t>that have superfast broadband. It is very important that</w:t>
        <w:br/>
        <w:t>we see our cup as half full. The Opposition Chief Whip</w:t>
      </w:r>
    </w:p>
    <w:p>
      <w:pPr>
        <w:pStyle w:val="Style9"/>
        <w:keepNext w:val="0"/>
        <w:keepLines w:val="0"/>
        <w:framePr w:w="4728" w:h="15019" w:hRule="exact" w:wrap="none" w:vAnchor="page" w:hAnchor="page" w:x="6087" w:y="986"/>
        <w:widowControl w:val="0"/>
        <w:shd w:val="clear" w:color="auto" w:fill="auto"/>
        <w:bidi w:val="0"/>
        <w:spacing w:before="0" w:after="60" w:line="216" w:lineRule="auto"/>
        <w:ind w:left="884" w:right="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76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spends his time thinking his cup is half full at the</w:t>
        <w:br/>
        <w:t>moment—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Oh, he is the Deputy Chief</w:t>
        <w:br/>
        <w:t>Whip; well, for me, he is really the Chief Whip. I digress.</w:t>
        <w:br/>
        <w:t>We hear from people who do not have broadband and</w:t>
        <w:br/>
        <w:t>are waiting for superfast broadband, and it is absolutely</w:t>
        <w:br/>
        <w:t>understandable that they are irritated. Those voices</w:t>
        <w:br/>
        <w:t>obviously grow louder as superfast broadband spreads,</w:t>
        <w:br/>
        <w:t>and as more people have access to this fantastic technology.</w:t>
      </w:r>
    </w:p>
    <w:p>
      <w:pPr>
        <w:pStyle w:val="Style9"/>
        <w:keepNext w:val="0"/>
        <w:keepLines w:val="0"/>
        <w:framePr w:w="4728" w:h="15019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got involved in the debate about business rates for</w:t>
        <w:br/>
        <w:t>broadband many years ago. In fact, when I was in</w:t>
        <w:br/>
        <w:t>opposition, I used to tease the then telecoms Minister,</w:t>
        <w:br/>
        <w:t>the right hon. Member for East Ham (Stephen Timms).</w:t>
        <w:br/>
        <w:t>I came up with an Opposition policy to reduce or</w:t>
        <w:br/>
        <w:t>eliminate business rates on telecoms infrastructure because</w:t>
        <w:br/>
        <w:t>every provider I went to told me that business rates were</w:t>
        <w:br/>
        <w:t>a big impediment to investment. I challenged the then</w:t>
        <w:br/>
        <w:t>Minister, asking him what on earth he was going to do</w:t>
        <w:br/>
        <w:t>about that, because the Valuation Office Agency was in</w:t>
        <w:br/>
        <w:t>charge of the business rates and it was the Minister's job</w:t>
        <w:br/>
        <w:t>to take the agency by the scruff of the neck and sort the</w:t>
        <w:br/>
        <w:t>situation out. Of course, when I got into office, I</w:t>
        <w:br/>
        <w:t>realised that there was absolutely nothing I could do</w:t>
        <w:br/>
        <w:t>about it. The Valuation Office Agency is independent.</w:t>
        <w:br/>
        <w:t>It decides the level of business rates and it certainly sees</w:t>
        <w:br/>
        <w:t>off any Minister who tries to alter its independence or</w:t>
        <w:br/>
        <w:t>affect its judgment—quite right too.</w:t>
      </w:r>
    </w:p>
    <w:p>
      <w:pPr>
        <w:pStyle w:val="Style9"/>
        <w:keepNext w:val="0"/>
        <w:keepLines w:val="0"/>
        <w:framePr w:w="4728" w:h="15019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other row we had was about the fact that BT</w:t>
        <w:br/>
        <w:t>apparently getsa better deal on its business rates compared</w:t>
        <w:br/>
        <w:t>with some of the smaller providers. My understanding</w:t>
        <w:br/>
        <w:t>is that that is because of a long-standing court case</w:t>
        <w:br/>
        <w:t>brought by BT. BT also has much more infrastructure</w:t>
        <w:br/>
        <w:t>in the ground, so it is able to cut a wholesale deal with</w:t>
        <w:br/>
        <w:t>the Valuation Office Agency, but it is much more difficult</w:t>
        <w:br/>
        <w:t>for small providers that are getting under way. It is one</w:t>
        <w:br/>
        <w:t>of those unfortunate things. The point that I am trying</w:t>
        <w:br/>
        <w:t>to make, in my own rambling fashion, is that the impact</w:t>
        <w:br/>
        <w:t>of business rates on investment in broadband infrastructure</w:t>
        <w:br/>
        <w:t>is real. It is one of the factors that people take into</w:t>
        <w:br/>
        <w:t>account when they are trying to build infrastructure.</w:t>
        <w:br/>
        <w:t>The Bill is a very welcome measure to address that</w:t>
        <w:br/>
        <w:t>problem.</w:t>
      </w:r>
    </w:p>
    <w:p>
      <w:pPr>
        <w:pStyle w:val="Style9"/>
        <w:keepNext w:val="0"/>
        <w:keepLines w:val="0"/>
        <w:framePr w:w="4728" w:h="15019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Madam Deputy Speaker, I do not know if you have</w:t>
        <w:br/>
        <w:t>actually read the Bill, but it is the most boring and</w:t>
        <w:br/>
        <w:t>technical Bill that I have ever read. There are only six</w:t>
        <w:br/>
        <w:t>clauses. I saw six officials sitting in the Box and wondered</w:t>
        <w:br/>
        <w:t>whether each had been given a clause, because the</w:t>
        <w:br/>
        <w:t>chance of making it to the end of drafting even one</w:t>
        <w:br/>
        <w:t>clause is almost impossible. I do not know whether any</w:t>
        <w:br/>
        <w:t>of my hon. Friends suffer from insomnia under the</w:t>
        <w:br/>
        <w:t>stress of doing this job. If so, I strongly recommend that</w:t>
        <w:br/>
        <w:t>they take the Bill home; they will be sound asleep by</w:t>
        <w:br/>
        <w:t>halfway through clause 1. However, I understand the</w:t>
        <w:br/>
        <w:t>thrust of the Bill, which aims to encourage new investment</w:t>
        <w:br/>
        <w:t>in broadband infrastructure by suspending the levying</w:t>
        <w:br/>
        <w:t>of business rates. That is the best way to do it, and the</w:t>
        <w:br/>
        <w:t>Government have calculated that something like £60 million</w:t>
        <w:br/>
        <w:t>of savings could be made.</w:t>
      </w:r>
    </w:p>
    <w:p>
      <w:pPr>
        <w:pStyle w:val="Style9"/>
        <w:keepNext w:val="0"/>
        <w:keepLines w:val="0"/>
        <w:framePr w:w="4728" w:h="15019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echo what the Minister said at the Dispatch Box. I</w:t>
        <w:br/>
        <w:t>hope that all new infrastructure providers—people have</w:t>
        <w:br/>
        <w:t>mentioned companies such as Gigaclear and CityFibre—</w:t>
        <w:br/>
        <w:t>will take advantage of this. The Bill is aimed squarely at</w:t>
        <w:br/>
        <w:t>them to remove a financial barrier to further investment.</w:t>
        <w:br/>
        <w:t>The Government are trying to move to the next phase</w:t>
        <w:br/>
        <w:t>of broadband roll-out. The key task of the previous</w:t>
        <w:br/>
        <w:t>Parliament was to get workable broadband with speeds</w:t>
        <w:br/>
        <w:t>of about 24 megabits to as many people as possible.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has pretty much been completed. I understand</w:t>
        <w:br/>
        <w:t>that, under the universal service obligation, people in</w:t>
        <w:br/>
        <w:t>the last 5% of premises might get lower, but still workable,</w:t>
        <w:br/>
        <w:t>speeds. We are starting to build the future-proofed</w:t>
        <w:br/>
        <w:t>infrastructure to deliver fast and reliable broadband at</w:t>
        <w:br/>
        <w:t>speeds of above 30 megabits. Those are the kinds of</w:t>
        <w:br/>
        <w:t>broadband speeds that we will be able to dial up as</w:t>
        <w:br/>
        <w:t>more people make use of thetechnology.Weallknow—this</w:t>
        <w:br/>
        <w:t>does not need to be rehearsed—how much technology</w:t>
        <w:br/>
        <w:t>and data are now used, and the kind of bandwidth</w:t>
        <w:br/>
        <w:t>needed for the average home with two teenagers and</w:t>
        <w:br/>
        <w:t>parents watching 4K content, let alone for somewhere</w:t>
        <w:br/>
        <w:t>with business needs.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Planning is a much bigger impediment than business</w:t>
        <w:br/>
        <w:t>rates. A lot of people forget that. They think it is easy to</w:t>
        <w:br/>
        <w:t>build this infrastructure, but it is not at all. One comes</w:t>
        <w:br/>
        <w:t>across far too many cases of councils not being</w:t>
        <w:br/>
        <w:t>co-ordinated. There are cases of broadband providers</w:t>
        <w:br/>
        <w:t>having to go to five different council departments to get</w:t>
        <w:br/>
        <w:t>permission for way leaves, to dig up the highway and all</w:t>
        <w:br/>
        <w:t>the other permissions they need to build this infrastructure.</w:t>
        <w:br/>
        <w:t>We really need to get to grips with this in some shape or</w:t>
        <w:br/>
        <w:t>fashion.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18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 spirit of co-operation that the Prime Minister</w:t>
        <w:br/>
        <w:t>announced this morning, let me suggest that the Labour</w:t>
        <w:br/>
        <w:t>Front Benchers talk to the Mayor of London. There</w:t>
        <w:br/>
        <w:t>must be an opportunity for him to set up a broadband</w:t>
        <w:br/>
        <w:t>taskforce to get all the London boroughs to co-ordinate</w:t>
        <w:br/>
        <w:t>their planning. I have heard of councils—it does not</w:t>
        <w:br/>
        <w:t>really matter what political colour they are—not granting</w:t>
        <w:br/>
        <w:t>way leaves to providers who wanted to provide broadband</w:t>
        <w:br/>
        <w:t>for social housing in London. I have heard of councils</w:t>
        <w:br/>
        <w:t>that did not want the green boxes on their pavements</w:t>
        <w:br/>
        <w:t>because they did not like the design. I have come across</w:t>
        <w:br/>
        <w:t>councils that refused to let broadband providers go</w:t>
        <w:br/>
        <w:t>ahead with future work, because they did not clear up</w:t>
        <w:br/>
        <w:t>after their previous work. Now, I understand councils'</w:t>
        <w:br/>
        <w:t>irritation, but they are still holding things back. It is an</w:t>
        <w:br/>
        <w:t>incredibly dull point, but there must be an opportunity</w:t>
        <w:br/>
        <w:t>to co-ordinate the planning functions of the London</w:t>
        <w:br/>
        <w:t>boroughs, as well as of councils across the country.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18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I disagree vigorously with</w:t>
        <w:br/>
        <w:t>my right hon. Friend by saying that it is not a boring</w:t>
        <w:br/>
        <w:t>point?It is actually very important that these companies</w:t>
        <w:br/>
        <w:t>clear up after themselves, because it causes reputational</w:t>
        <w:br/>
        <w:t>damage when they try to deliver superfast broadband</w:t>
        <w:br/>
        <w:t>and leave a mess behind. That does cause concern to</w:t>
        <w:br/>
        <w:t>residents, and it has caused concern in my constituency.</w:t>
        <w:br/>
        <w:t>He may say that it is a bit of a dull point, but it is</w:t>
        <w:br/>
        <w:t>important for companies to get things right so that they</w:t>
        <w:br/>
        <w:t>can be encouraged to do more in future.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Vaizey: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my hon. Friend for that point. In</w:t>
        <w:br/>
        <w:t>fact, although I welcome Virgin Media's investment in</w:t>
        <w:br/>
        <w:t>cable in Didcot, the company has irritated quite a fewof</w:t>
        <w:br/>
        <w:t>my constituents on the Ladygrove estate, so he is right</w:t>
        <w:br/>
        <w:t>that companies should clear up after themselves. I suppose</w:t>
        <w:br/>
        <w:t>I did not make myself entirely clear; my point was that,</w:t>
        <w:br/>
        <w:t>while councils should hold companies to account, their</w:t>
        <w:br/>
        <w:t>retribution should not be, “You can't do any more</w:t>
        <w:br/>
        <w:t>work,” because they would be punishing constituents</w:t>
        <w:br/>
        <w:t>for companies' past transgression.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Clearly, the Government wantto encourage full fibre—</w:t>
        <w:br/>
        <w:t>fibre to the premises. It is true that we are falling behind</w:t>
        <w:br/>
        <w:t>someothercountries.Spain,forexample,iswelladvanced,</w:t>
        <w:br/>
        <w:t>but that is an historical advantage, because the infrastructure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884" w:right="1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78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was put in 30 years ago, with extraordinary foresight.</w:t>
        <w:br/>
        <w:t>One also has to remember the topography of the built</w:t>
        <w:br/>
        <w:t>environment, because the more apartment blocks—as</w:t>
        <w:br/>
        <w:t>opposed to spread-out domestic homes—there are, the</w:t>
        <w:br/>
        <w:t>easier it is to deliver broadband quickly.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One should also not necessarily be seduced by statistics.</w:t>
        <w:br/>
        <w:t>Members might see, for example, that France is ahead</w:t>
        <w:br/>
        <w:t>of us in terms of fibre to the premises, but that fibre is</w:t>
        <w:br/>
        <w:t>in the same place as fibre to the cabinet, so very few</w:t>
        <w:br/>
        <w:t>people take it up, and a lot of people would say that it is</w:t>
        <w:br/>
        <w:t>wasted investment. The incremental approach taken in</w:t>
        <w:br/>
        <w:t>the UK so far—of getting universal coverage for superfast</w:t>
        <w:br/>
        <w:t>broadband and then moving on to fibre to the premises—is</w:t>
        <w:br/>
        <w:t>the right approach, because it keeps pace with customer</w:t>
        <w:br/>
        <w:t>demand. That is what has to happen.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good news about fibre to the premises is that the</w:t>
        <w:br/>
        <w:t>cost of investment is coming down rapidly. TalkTalk</w:t>
        <w:br/>
        <w:t>has conducted trials in York, and what has happened is</w:t>
        <w:br/>
        <w:t>telling. The company has got the cost of connecting</w:t>
        <w:br/>
        <w:t>each home down to a few hundred pounds—£200,</w:t>
        <w:br/>
        <w:t>£300 or £400, I think. Also, people now talk about the</w:t>
        <w:br/>
        <w:t>impact on the community—about whether their house</w:t>
        <w:br/>
        <w:t>is in the green zone, which is where the fibre to the</w:t>
        <w:br/>
        <w:t>premises is, and people want to be there. Interestingly,</w:t>
        <w:br/>
        <w:t>customers do not actually care whether they can access</w:t>
        <w:br/>
        <w:t>1 gigabit; what they get by having fibre to the premises</w:t>
        <w:br/>
        <w:t>is an absolutely 100% reliable service, whereas even</w:t>
        <w:br/>
        <w:t>those of us who have signed up to superfast broadband</w:t>
        <w:br/>
        <w:t>know that the service can drop out.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a very important and welcome Bill. I would</w:t>
        <w:br/>
        <w:t>simply ask the Minister when he sums up—I do not</w:t>
        <w:br/>
        <w:t>know whether it will be the Secretary of State or my</w:t>
        <w:br/>
        <w:t>right hon. Friend the Minister for Digital—to talk a</w:t>
        <w:br/>
        <w:t>little about whether the Government have considered</w:t>
        <w:br/>
        <w:t>how this relief impacts on mobile infrastructure. The</w:t>
        <w:br/>
        <w:t>roll-out of 4G in this country has been very successful,</w:t>
        <w:br/>
        <w:t>and we should not forget that it has all been done</w:t>
        <w:br/>
        <w:t>through private investment. When we rail against the</w:t>
        <w:br/>
        <w:t>mobile operators, we have to remember that they pay</w:t>
        <w:br/>
        <w:t>us—the taxpayers—by paying in to the Treasury coffers</w:t>
        <w:br/>
        <w:t>for spectrum, and they then build out their networks,</w:t>
        <w:br/>
        <w:t>effectively with their own capital. However, they come</w:t>
        <w:br/>
        <w:t>across the most bizarre planning issues all the time, and</w:t>
        <w:br/>
        <w:t>although the Minister talked about the electronic</w:t>
        <w:br/>
        <w:t>communications code, which will help to make mobile</w:t>
        <w:br/>
        <w:t>planning easier, we could perhaps hear about whether</w:t>
        <w:br/>
        <w:t>the Bill will apply to the fibre that goes from the masts</w:t>
        <w:br/>
        <w:t>back to the cabinets, or whether it could be amended so</w:t>
        <w:br/>
        <w:t>that mobile masts were free from whatever business</w:t>
        <w:br/>
        <w:t>rates these companies pay.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would also like to hear how the Bill will encourage</w:t>
        <w:br/>
        <w:t>the roll-out of 5G, which will potentially transform</w:t>
        <w:br/>
        <w:t>everything. What we need are small cells dotted throughout</w:t>
        <w:br/>
        <w:t>the urban environment. The company Arqiva is already</w:t>
        <w:br/>
        <w:t>trialling a 5G networkwith its own spectrum. Again,we</w:t>
        <w:br/>
        <w:t>potentially need a rethink on planning to make it much</w:t>
        <w:br/>
        <w:t>easier for mobile companies to roll out these small cells.</w:t>
        <w:br/>
        <w:t>Given the dense coverage companies need, requiring</w:t>
        <w:br/>
        <w:t>them to get planning permission for these small cells</w:t>
        <w:br/>
        <w:t>will be a real hindrance to the fast roll-out of 5G.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made my remarks, I could tell that I had the full</w:t>
        <w:br/>
        <w:t>attention of the House. I noticed one or two yawns and</w:t>
        <w:br/>
        <w:t>a few slightly irritated looks as people thought, “When is</w:t>
        <w:br/>
        <w:t>this guy going to finish so that I can make my speech</w:t>
        <w:br/>
        <w:t>about our rotten broadband and get it in my brilliant</w:t>
        <w:br/>
        <w:t>local paper?”Well, the time is now, because I have finished.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542" w:y="967"/>
        <w:widowControl w:val="0"/>
        <w:shd w:val="clear" w:color="auto" w:fill="auto"/>
        <w:bidi w:val="0"/>
        <w:spacing w:before="0" w:after="0" w:line="240" w:lineRule="auto"/>
        <w:ind w:left="14" w:right="15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9"/>
        <w:keepNext w:val="0"/>
        <w:keepLines w:val="0"/>
        <w:framePr w:wrap="none" w:vAnchor="page" w:hAnchor="page" w:x="1101" w:y="967"/>
        <w:widowControl w:val="0"/>
        <w:shd w:val="clear" w:color="auto" w:fill="auto"/>
        <w:bidi w:val="0"/>
        <w:spacing w:before="0" w:after="0" w:line="240" w:lineRule="auto"/>
        <w:ind w:left="15" w:right="14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79</w:t>
      </w:r>
    </w:p>
    <w:p>
      <w:pPr>
        <w:pStyle w:val="Style9"/>
        <w:keepNext w:val="0"/>
        <w:keepLines w:val="0"/>
        <w:framePr w:wrap="none" w:vAnchor="page" w:hAnchor="page" w:x="5368" w:y="971"/>
        <w:widowControl w:val="0"/>
        <w:shd w:val="clear" w:color="auto" w:fill="auto"/>
        <w:bidi w:val="0"/>
        <w:spacing w:before="0" w:after="0" w:line="240" w:lineRule="auto"/>
        <w:ind w:left="24" w:right="1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0" w:line="216" w:lineRule="auto"/>
        <w:ind w:left="917" w:right="883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60" w:line="216" w:lineRule="auto"/>
        <w:ind w:left="884" w:right="883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120" w:line="240" w:lineRule="auto"/>
        <w:ind w:left="10" w:right="883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6.35 pm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Jonathan Edwards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(Carmarthen East and Dinefwr)</w:t>
        <w:br/>
        <w:t>(PC): On behalf of my Plaid Cymru colleagues, may I</w:t>
        <w:br/>
        <w:t>congratulate you, Madam Deputy Speaker, on your</w:t>
        <w:br/>
        <w:t>election as a Deputy Speaker? We are looking forward</w:t>
        <w:br/>
        <w:t>to working with you and serving under your guidance</w:t>
        <w:br/>
        <w:t>for the duration of this Parliament.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keep my contribution short, because, to all</w:t>
        <w:br/>
        <w:t>intents and purposes from a Welsh perspective, this is</w:t>
        <w:br/>
        <w:t>an enabling Bill. We broadly welcome the provisions</w:t>
        <w:br/>
        <w:t>outlined in it, which provide powers for Welsh Ministers</w:t>
        <w:br/>
        <w:t>to award business rates relief to properties used to</w:t>
        <w:br/>
        <w:t>facilitate the transmission of broadband and mobile</w:t>
        <w:br/>
        <w:t>communications. This is at least one step in the right</w:t>
        <w:br/>
        <w:t>direction for my constituents, who have seen little digital</w:t>
        <w:br/>
        <w:t>dividend from the hundreds of millions of pounds</w:t>
        <w:br/>
        <w:t>spent on broadband and mobile signal to date.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do, however, have some concerns about the UK</w:t>
        <w:br/>
        <w:t>Government's strategy of incentivising only the most</w:t>
        <w:br/>
        <w:t>advanced technology. As I understand the Bill, the plan</w:t>
        <w:br/>
        <w:t>in England is to provide 100% business rate relief for</w:t>
        <w:br/>
        <w:t>technology that supports 5G and ultrafast broadband.</w:t>
        <w:br/>
        <w:t>As we heard in an earlier intervention, that has a budget</w:t>
        <w:br/>
        <w:t>of around £60 million, which equates to Barnett</w:t>
        <w:br/>
        <w:t>consequentials for Wales of around £3 million, and that</w:t>
        <w:br/>
        <w:t>will just go into the general Welsh Government pot. If I</w:t>
        <w:br/>
        <w:t>have one message for today's debate, it is that it is vital</w:t>
        <w:br/>
        <w:t>that the Labour Welsh Government ring-fence that cash</w:t>
        <w:br/>
        <w:t>so that that money is not spent on pet projects.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Some 40% of my constituents are unable to access</w:t>
        <w:br/>
        <w:t>high-speed internet, and an even greater proportion are</w:t>
        <w:br/>
        <w:t>unable to get a 3G or 4G mobile phone signal in their</w:t>
        <w:br/>
        <w:t>homes. It is clear that we have a selective connectivity</w:t>
        <w:br/>
        <w:t>problem in Carmarthenshire. There is no doubt that</w:t>
        <w:br/>
        <w:t>that is holding back Carmarthenshire and the Welsh</w:t>
        <w:br/>
        <w:t>economy. We have no hope of making progress in</w:t>
        <w:br/>
        <w:t>developing our economy unless we can get to the bottom</w:t>
        <w:br/>
        <w:t>of the telecommunication infrastructure problems we</w:t>
        <w:br/>
        <w:t>face. If we were able to do so, I am confident that we</w:t>
        <w:br/>
        <w:t>would have a bright economic future in Carmarthenshire</w:t>
        <w:br/>
        <w:t>and in Wales, due to the incredible natural assets we</w:t>
        <w:br/>
        <w:t>have as a county and a country.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fortunate enough to have been born and raised</w:t>
        <w:br/>
        <w:t>in one of the most beautiful parts of the world, and I</w:t>
        <w:br/>
        <w:t>have no hesitation in saying that. We have a range of</w:t>
        <w:br/>
        <w:t>incredible leisure activities. One of the things that I</w:t>
        <w:br/>
        <w:t>think we will see in the modern workplace is that work</w:t>
        <w:br/>
        <w:t>and leisure time will become compressed, with people</w:t>
        <w:br/>
        <w:t>looking to set up their businesses where their leisure</w:t>
        <w:br/>
        <w:t>activities lie. Those who like horse riding, cycling,</w:t>
        <w:br/>
        <w:t>mountaineering, canoeing or surfing will find all those</w:t>
        <w:br/>
        <w:t>incredible leisure activities in abundance in Carmarthenshire,</w:t>
        <w:br/>
        <w:t>and I am confident that if we were able to deal with the</w:t>
        <w:br/>
        <w:t>basic telecommunication infrastructure problems we</w:t>
        <w:br/>
        <w:t>face, we would be able to put forward a very attractive</w:t>
        <w:br/>
        <w:t>economic package for investors and people looking to</w:t>
        <w:br/>
        <w:t>set up their businesses in our beautiful county.</w:t>
      </w:r>
    </w:p>
    <w:p>
      <w:pPr>
        <w:pStyle w:val="Style9"/>
        <w:keepNext w:val="0"/>
        <w:keepLines w:val="0"/>
        <w:framePr w:w="4728" w:h="15019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While I urge the Welsh Government to use the powers</w:t>
        <w:br/>
        <w:t>and the Barnett consequentials awarded to them through</w:t>
        <w:br/>
        <w:t>the Bill to incentivise connectivity improvements in</w:t>
        <w:br/>
        <w:t>Wales, I call on Welsh Ministers to take an alternative</w:t>
        <w:br/>
        <w:t>approach to that put forward by the UK Government.</w:t>
        <w:br/>
        <w:t>It is vital that future investment, at a bare minimum,</w:t>
        <w:br/>
        <w:t>should enable rural Wales to reach a level playing field,</w:t>
        <w:br/>
        <w:t>before we start subsidising the most advanced technologies.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0" w:line="216" w:lineRule="auto"/>
        <w:ind w:left="916" w:right="888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80" w:line="216" w:lineRule="auto"/>
        <w:ind w:left="888" w:right="888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connectivity inequality in our nation needs to be</w:t>
        <w:br/>
        <w:t>eradicated, not entrenched, but I am afraid that we have</w:t>
        <w:br/>
        <w:t>seen the Government and providers concentrating</w:t>
        <w:br/>
        <w:t>investment over recent years on easy hits—on the large</w:t>
        <w:br/>
        <w:t>cities and the large towns in my country—while the</w:t>
        <w:br/>
        <w:t>more rural areas have been deliberately left behind.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Welsh Government, via this Bill, must now use</w:t>
        <w:br/>
        <w:t>these powers and consequentials wisely. Rather than</w:t>
        <w:br/>
        <w:t>only incentivising the most advanced telecommunications</w:t>
        <w:br/>
        <w:t>technology, it is time that something drastic was done</w:t>
        <w:br/>
        <w:t>to incentivise the building of telecommunications</w:t>
        <w:br/>
        <w:t>infrastructure in rural areas such as the communities</w:t>
        <w:br/>
        <w:t>that I am very fortunate to serve in Carmarthenshire.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6.40 pm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Simon Hoare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Dorset) (Con): I suppose I</w:t>
        <w:br/>
        <w:t>should apologise to the Under-Secretary of State for</w:t>
        <w:br/>
        <w:t>Communities and Local Government, my hon. Friend</w:t>
        <w:br/>
        <w:t>the Member for Nuneaton (Mr Jones) because the last</w:t>
        <w:br/>
        <w:t>time I was called to speak in a debate with no time limit,</w:t>
        <w:br/>
        <w:t>the subject was the local government finance settlement</w:t>
        <w:br/>
        <w:t>in 2016; I think that his scars have only just about</w:t>
        <w:br/>
        <w:t>healed. I was starting to take it a bit personally: every</w:t>
        <w:br/>
        <w:t>time I got called to speak, a new time limit was suddenly</w:t>
        <w:br/>
        <w:t>imposed, usually shorter than that which had gone</w:t>
        <w:br/>
        <w:t>before. My neighbour, my hon. Friend the Member for</w:t>
        <w:br/>
        <w:t>Mid Dorset and North Poole (Michael Tomlinson), has</w:t>
        <w:br/>
        <w:t>suggested that one is imposed pre-emptively on my</w:t>
        <w:br/>
        <w:t>gettingupto speak, but I hope, Madam Deputy Speaker,</w:t>
        <w:br/>
        <w:t>that you will resist his cri de coeur.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not going to talk with the authority of my right</w:t>
        <w:br/>
        <w:t>hon. Friend the Member for Wantage (Mr Vaizey),</w:t>
        <w:br/>
        <w:t>because he speaks with great experience about these</w:t>
        <w:br/>
        <w:t>matters,butIwanttomakesomepoints.First,Iverymuch</w:t>
        <w:br/>
        <w:t>welcome this Bill, particularly the fact that it appears to</w:t>
        <w:br/>
        <w:t>be the result of a collaboration between three important</w:t>
        <w:br/>
        <w:t>GovernmentDepartments—theDepartmentforCommunities</w:t>
        <w:br/>
        <w:t>and Local Government, the Department for Digital,</w:t>
        <w:br/>
        <w:t>Culture, Media and Sport, and the Treasury. That sort of</w:t>
        <w:br/>
        <w:t>joined-upworking of threeDepartmentscomingtogether</w:t>
        <w:br/>
        <w:t>to identify a problem and create a solution is to be</w:t>
        <w:br/>
        <w:t>welcomed, and it signposts a very-likely-successful</w:t>
        <w:br/>
        <w:t>governmental modus operandi for the five years of a</w:t>
        <w:br/>
        <w:t>Conservative Government that we have ahead of us.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find myself almost reaching for the smelling salts</w:t>
        <w:br/>
        <w:t>and some form of remedial medication in agreeing with</w:t>
        <w:br/>
        <w:t>the Labour Front Bench spokesman, the hon. Member</w:t>
        <w:br/>
        <w:t>for Denton and Reddish (Andrew Gwynne), although I</w:t>
        <w:br/>
        <w:t>would probably approach this in a slightly different way.</w:t>
        <w:br/>
        <w:t>I welcome the proposals in the Bill to help speed up and</w:t>
        <w:br/>
        <w:t>underscore the importance of the delivery of broadband.</w:t>
        <w:br/>
        <w:t>In relation to local government, particularly in small</w:t>
        <w:br/>
        <w:t>shire districts that are always seeking to be more efficient,</w:t>
        <w:br/>
        <w:t>I hope—indeed, I know—that my hon. Friend the</w:t>
        <w:br/>
        <w:t>DCLG Minister will be taking the reduction in the</w:t>
        <w:br/>
        <w:t>funding stream of non-domestic rates to a local authority</w:t>
        <w:br/>
        <w:t>into consideration as he evolves the newfunding settlement</w:t>
        <w:br/>
        <w:t>for our local councils, which do so much good work to</w:t>
        <w:br/>
        <w:t>deliver these services. I thought that the hon. Member</w:t>
        <w:br/>
        <w:t>for Denton and Reddish made that point well, and I am</w:t>
        <w:br/>
        <w:t>sure it will have been heard on both sides of the House.</w:t>
        <w:br/>
        <w:t>The delivery of broadband and the delivery of those</w:t>
        <w:br/>
        <w:t>local council services are important, very often, to</w:t>
        <w:br/>
        <w:t>exactly the same constituents who need both.</w:t>
      </w:r>
    </w:p>
    <w:p>
      <w:pPr>
        <w:pStyle w:val="Style9"/>
        <w:keepNext w:val="0"/>
        <w:keepLines w:val="0"/>
        <w:framePr w:w="4733" w:h="15010" w:hRule="exact" w:wrap="none" w:vAnchor="page" w:hAnchor="page" w:x="6083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hope that this Bill and the proposed financial incentive,</w:t>
        <w:br/>
        <w:t>if that is the correct word, will act as a spur to existing</w:t>
        <w:br/>
        <w:t>providers to deliver on the notspots that are very prevalent,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particularly, though not exclusively, in our rural areas,</w:t>
        <w:br/>
        <w:t>where the economic case for delivery is either non-existent</w:t>
        <w:br/>
        <w:t>or marginal, or where, as a result of further economic</w:t>
        <w:br/>
        <w:t>investigation, it has fallen outwith the confines and</w:t>
        <w:br/>
        <w:t>constraints of the initial contract usually agreed between</w:t>
        <w:br/>
        <w:t>a county council—in the case of Dorset, as with so</w:t>
        <w:br/>
        <w:t>many—and British Telecom.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right hon. Friend the Member for Wantage spoke</w:t>
        <w:br/>
        <w:t>with huge authority and experience, and I do not demur</w:t>
        <w:br/>
        <w:t>from anything that he said. My right hon. Friend the</w:t>
        <w:br/>
        <w:t>Minister for Digital talked about the evolving technologies</w:t>
        <w:br/>
        <w:t>that mean that this will not just be about wire, copper,</w:t>
        <w:br/>
        <w:t>fibre and so on, as fixed wireless and satellite are playing</w:t>
        <w:br/>
        <w:t>a part. This has been a long-running debate. I look to</w:t>
        <w:br/>
        <w:t>my hon. Friend the Member for Boston and Skegness</w:t>
        <w:br/>
        <w:t>(Matt Warman)—he does not look to me, but I look to</w:t>
        <w:br/>
        <w:t>him—who has done so much to promote the delivery of</w:t>
        <w:br/>
        <w:t>rural broadband: so much, in fact, that he has been</w:t>
        <w:br/>
        <w:t>rewarded by being made a PPS in the Department, which</w:t>
        <w:br/>
        <w:t>means that he can no longer speak on the subject. This</w:t>
        <w:br/>
        <w:t>is clearly the route to promotion: talk with authority and</w:t>
        <w:br/>
        <w:t>knowledge on a subject and then get zipped up and silenced</w:t>
        <w:br/>
        <w:t>for many years to come. Perhaps that is why I got moved</w:t>
        <w:br/>
        <w:t>from DEFRA to the Home Office—I do not know.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subject has knocked around in public and political</w:t>
        <w:br/>
        <w:t>debate and in the media for a long time, so it is worth</w:t>
        <w:br/>
        <w:t>while, with your indulgence, Madam Deputy Speaker,</w:t>
        <w:br/>
        <w:t>pausing for a few moments to remind ourselves of the</w:t>
        <w:br/>
        <w:t>most enormous strides made in broadband provision</w:t>
        <w:br/>
        <w:t>for all our constituents and constituencies, urban and</w:t>
        <w:br/>
        <w:t>rural. Yesterday afternoon, I ordered something online—I</w:t>
        <w:br/>
        <w:t>am going to tease the House by not saying what the</w:t>
        <w:br/>
        <w:t>object was—to be delivered to my house tomorrow</w:t>
        <w:br/>
        <w:t>morning. The sketch writers, and indeed anybody else,</w:t>
        <w:br/>
        <w:t>may wish to run some sort of book on what it was. All I</w:t>
        <w:br/>
        <w:t>will say is that it is not something I would have guessed</w:t>
        <w:br/>
        <w:t>one could have ordered online even three or four years</w:t>
        <w:br/>
        <w:t>ago. My hon. Friend the Member for Witney (Robert</w:t>
        <w:br/>
        <w:t>Courts) is looking even more perplexed than usual. I</w:t>
        <w:br/>
        <w:t>was struck by the huge change that this technology has</w:t>
        <w:br/>
        <w:t>made, and this Bill helps to underpin its delivery.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From a rural point of view—and what could be more</w:t>
        <w:br/>
        <w:t>rural than North Dorset?—it is worth re-amplifying the</w:t>
        <w:br/>
        <w:t>benefits that are derived from fast and superfast broadband</w:t>
        <w:br/>
        <w:t>and that will be further helped by the contents of this</w:t>
        <w:br/>
        <w:t>Bill. It was a pleasure to follow the hon. Member for</w:t>
        <w:br/>
        <w:t>Carmarthen East and Dinefwr (Jonathan Edwards),</w:t>
        <w:br/>
        <w:t>who was right to point out, as I do, the huge unlocking</w:t>
        <w:br/>
        <w:t>of tourism potential in the promotion of hotel rooms,</w:t>
        <w:br/>
        <w:t>rooms in pubs, visitor attractions and the like, and in</w:t>
        <w:br/>
        <w:t>interactive tourist information centres in areas where</w:t>
        <w:br/>
        <w:t>local authorities may have withdrawn from face-to-face,</w:t>
        <w:br/>
        <w:t>over-the-counter visitor services. It will be absolutely</w:t>
        <w:br/>
        <w:t>crucial for the farmer in my constituency who is trying</w:t>
        <w:br/>
        <w:t>to buy or sell stock or make their submission to the</w:t>
        <w:br/>
        <w:t>Rural Payments Agency to have fast, reliable broadband</w:t>
        <w:br/>
        <w:t>of a speed and a regularity of service that no longer</w:t>
        <w:br/>
        <w:t>drops off just as they reach that crucial moment of</w:t>
        <w:br/>
        <w:t>hitting “send” or loading up that large map.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issue is also crucial for small and medium-sized</w:t>
        <w:br/>
        <w:t>businesses. I am thinking of two in my constituency,</w:t>
        <w:br/>
        <w:t>both of which happen to be based in a small market</w:t>
        <w:br/>
        <w:t>town called Sturminster Newton: one is Crowdcomms</w:t>
        <w:br/>
        <w:t>and the other is Harts. Crowdcomms provides online</w:t>
        <w:br/>
        <w:t>and interactive platforms for large international conferences.</w:t>
        <w:br/>
        <w:t>It has offices based in Seattle, Sydney, and Sturminster</w:t>
        <w:br/>
        <w:t>Newton—it is there because the town has 4G.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80" w:line="216" w:lineRule="auto"/>
        <w:ind w:left="888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82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Harts of Sturminster is one of those wonderful shops,</w:t>
        <w:br/>
        <w:t>Madam Deputy Speaker, that I know you will cherish</w:t>
        <w:br/>
        <w:t>and love as I do. It is the sort of shop that you walk into</w:t>
        <w:br/>
        <w:t>and do not say, “Do you sell?”, but merely ask, “Where</w:t>
        <w:br/>
        <w:t>can I find?”, because it sells absolutely everything, from</w:t>
        <w:br/>
        <w:t>powdered egg, to blackout curtains, to knicker elastic</w:t>
        <w:br/>
        <w:t>and sock gaiters—it is all there. You require none of</w:t>
        <w:br/>
        <w:t xml:space="preserve">those things, Madam Deputy Speaker.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right hon. Friend the Member for Wantage says</w:t>
        <w:br/>
        <w:t>that he now knows what I was ordering, but he would</w:t>
        <w:br/>
        <w:t>be wrong on all counts.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shop makes its largest sales from its cookware</w:t>
        <w:br/>
        <w:t>department online. This is in a small market town that,</w:t>
        <w:br/>
        <w:t>until a few years ago, had as its main centre of industry</w:t>
        <w:br/>
        <w:t>the largest calf and livestock—particularly cattle—market</w:t>
        <w:br/>
        <w:t>in the whole of the south-west. Broadband is transforming</w:t>
        <w:br/>
        <w:t>local rural economies, creating good-quality, high-tech</w:t>
        <w:br/>
        <w:t>jobs. It also helps—we forget this at our peril—with the</w:t>
        <w:br/>
        <w:t>delivery of a whole raft of other things in rural social</w:t>
        <w:br/>
        <w:t>life, including for small villages that are geographically</w:t>
        <w:br/>
        <w:t>disconnected and not particularly well served by rural</w:t>
        <w:br/>
        <w:t>public transport.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now have faster broadband service provision than</w:t>
        <w:br/>
        <w:t>has hitherto been the case, which helps with promoting</w:t>
        <w:br/>
        <w:t>charitable and fundraising events. I remember the frustration</w:t>
        <w:br/>
        <w:t>on my wife's face as she tried to download posters for</w:t>
        <w:br/>
        <w:t>events she was organising for the St Gregory's parents,</w:t>
        <w:br/>
        <w:t>teachers and friends association, but that has been</w:t>
        <w:br/>
        <w:t>transformed by the faster speed. Everybody in North</w:t>
        <w:br/>
        <w:t>Dorset now knows—as does everybody who reads the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Official Report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—that St Gregory's summer sizzler event</w:t>
        <w:br/>
        <w:t>will take place in Marnhull this Friday. Everybody is</w:t>
        <w:br/>
        <w:t>invited. It is a huge fundraising event for our local</w:t>
        <w:br/>
        <w:t>school, the promotion of which is better enabled by</w:t>
        <w:br/>
        <w:t>broadband.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Vaizey: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know more about my hon. Friend's life</w:t>
        <w:br/>
        <w:t>now than I did five minutes ago. The entire House still</w:t>
        <w:br/>
        <w:t>wants him to reveal what he ordered online last week</w:t>
        <w:br/>
        <w:t>that he could not have ordered four years ago. That is a</w:t>
        <w:br/>
        <w:t>terrible omission from the tour of his domestic online</w:t>
        <w:br/>
        <w:t>arrangements.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Simon Hoare: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going to tantalise the House still</w:t>
        <w:br/>
        <w:t>further by telling my right hon. Friend that it was</w:t>
        <w:br/>
        <w:t>inflatable and made of rubber. Before you rule me out</w:t>
        <w:br/>
        <w:t>of order, Madam Deputy Speaker, I will explain that it</w:t>
        <w:br/>
        <w:t>is a small, two-man dingy for my elder daughter and me</w:t>
        <w:br/>
        <w:t>to do a little bit of rowing and mackerel fishing during</w:t>
        <w:br/>
        <w:t>our summer holidays. Right hon. and hon. Friends may</w:t>
        <w:br/>
        <w:t>be pleased, disappointed, depressed or made despondent</w:t>
        <w:br/>
        <w:t>by that explanation.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reassured.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Simon Hoare: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says that she is relieved</w:t>
        <w:br/>
        <w:t>that it was something so entirely innocent and innocuous.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Fast broadband, which allows us to watch telly and</w:t>
        <w:br/>
        <w:t>order online, will of course help address rural isolation,</w:t>
        <w:br/>
        <w:t>which is particularly significant in an area such as mine.</w:t>
        <w:br/>
        <w:t>FaceTime and other mechanisms will help keep families</w:t>
        <w:br/>
        <w:t>together by keeping those intergenerational conversations</w:t>
        <w:br/>
        <w:t>going when geography means that a weekly visit may</w:t>
        <w:br/>
        <w:t>not always be appropriate, feasible or affordable.</w:t>
      </w:r>
    </w:p>
    <w:p>
      <w:pPr>
        <w:pStyle w:val="Style9"/>
        <w:keepNext w:val="0"/>
        <w:keepLines w:val="0"/>
        <w:framePr w:w="4728" w:h="15014" w:hRule="exact" w:wrap="none" w:vAnchor="page" w:hAnchor="page" w:x="6084" w:y="986"/>
        <w:widowControl w:val="0"/>
        <w:shd w:val="clear" w:color="auto" w:fill="auto"/>
        <w:bidi w:val="0"/>
        <w:spacing w:before="0" w:after="0" w:line="233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Towns such as Sturminster are not unique. Glastonbury,</w:t>
        <w:br/>
        <w:t>which I think is in the constituency of my hon. Friend</w:t>
        <w:br/>
        <w:t>the Member for Somerton and Frome (David Warburton),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60" w:line="216" w:lineRule="auto"/>
        <w:ind w:left="870" w:right="888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83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240" w:line="240" w:lineRule="auto"/>
        <w:ind w:left="10" w:right="888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[Simon Hoare]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240" w:line="240" w:lineRule="auto"/>
        <w:ind w:left="10" w:right="5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has lost all of it banks—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am sorry:</w:t>
        <w:br/>
        <w:t>Glastonbury is in the constituency of my hon. Friend</w:t>
        <w:br/>
        <w:t>the Member for Wells (James Heappey).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24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Amanda Milling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(Cannock Chase) (Con): My hon.</w:t>
        <w:br/>
        <w:t>Friend mentions banks on the high street. Severalbranches</w:t>
        <w:br/>
        <w:t>in my constituency have shut and one of the arguments</w:t>
        <w:br/>
        <w:t>I hear is that people can use online banking, which is</w:t>
        <w:br/>
        <w:t>the very reason we need to ensure that we have excellent</w:t>
        <w:br/>
        <w:t>broadband facilities.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24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Simon Hoare: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makes my point far</w:t>
        <w:br/>
        <w:t>better than I could. She is absolutely right. The town of</w:t>
        <w:br/>
        <w:t>Sturminster has lost two banks in the past year and will</w:t>
        <w:br/>
        <w:t>lose its third bank at the end of this year. Private and</w:t>
        <w:br/>
        <w:t>business customers are told that internet banking is</w:t>
        <w:br/>
        <w:t>available. That is fine, so long as the speeds and the</w:t>
        <w:br/>
        <w:t>service are reliable enough to allow them to remember</w:t>
        <w:br/>
        <w:t>why they logged on and which financial transaction</w:t>
        <w:br/>
        <w:t>they wanted to undertake. That situation is not unique</w:t>
        <w:br/>
        <w:t>to my part of the world.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24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did not use the word “relieved”; I</w:t>
        <w:br/>
        <w:t>said that I was reassured. Does my hon. Friend agree</w:t>
        <w:br/>
        <w:t>that rural areas such as Sturminster need a good broadband</w:t>
        <w:br/>
        <w:t>speed to enable people to access banking services that</w:t>
        <w:br/>
        <w:t>no longer exist on the high street? That will enable small</w:t>
        <w:br/>
        <w:t>businesses in particular, including those that are part of</w:t>
        <w:br/>
        <w:t>the gig economy, to operate in a business environment</w:t>
        <w:br/>
        <w:t>that does not leave them at a competitive disadvantage</w:t>
        <w:br/>
        <w:t>compared with those parts of the country that already</w:t>
        <w:br/>
        <w:t>have good broadband coverage.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Simon Hoare: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 right.</w:t>
        <w:br/>
        <w:t>Who among us has not visited an agricultural show</w:t>
        <w:br/>
        <w:t>or small business that cannot afford the necessary</w:t>
        <w:br/>
        <w:t>infrastructure for the interconnected pieces that allow</w:t>
        <w:br/>
        <w:t>people to pay by credit card or contactless? However, by</w:t>
        <w:br/>
        <w:t>plugging a whizzy device into an iPhone—my right</w:t>
        <w:br/>
        <w:t>hon. Friend the Minister for Digital and my right hon.</w:t>
        <w:br/>
        <w:t>Friend the Member for Wantage know all about this,</w:t>
        <w:br/>
        <w:t>but it baffles me—my credit card can be charged for</w:t>
        <w:br/>
        <w:t>whatever service I have purchased, thereby helping small</w:t>
        <w:br/>
        <w:t>and medium-sized businesses. That also helps particularly,</w:t>
        <w:br/>
        <w:t>though not exclusively, those people who make and sell</w:t>
        <w:br/>
        <w:t>things from home and do not have commercial premises</w:t>
        <w:br/>
        <w:t>from which to trade.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TheBillishelpfulforallthosereasons.Itwillalsohelp</w:t>
        <w:br/>
        <w:t>the next generation. Television and other advertisements</w:t>
        <w:br/>
        <w:t>always focus on getting faster film, the latest cartoon,</w:t>
        <w:br/>
        <w:t>watching sport and so on, all of which is welcome and</w:t>
        <w:br/>
        <w:t>laudable. There is also, however, potential for huge</w:t>
        <w:br/>
        <w:t>learning opportunities for our young people through</w:t>
        <w:br/>
        <w:t>the delivery of education in a 21st-century setting. That</w:t>
        <w:br/>
        <w:t>will, I hope, boost and bolster our productivity, and it</w:t>
        <w:br/>
        <w:t>can all be assisted by superfast and reliable broadband.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Over the past seven years, the Government have made</w:t>
        <w:br/>
        <w:t>the most enormous strides. We have occasionally beaten</w:t>
        <w:br/>
        <w:t>up our Ministers and others, saying “I've got this village</w:t>
        <w:br/>
        <w:t>or that hamlet that isn't covered.” As I said at the start</w:t>
        <w:br/>
        <w:t>of my speech, this issue is not reserved solely to the</w:t>
        <w:br/>
        <w:t>rural setting; it is also an issue on the edge of Tech City</w:t>
        <w:br/>
        <w:t>here in London and elsewhere. However, if we pause</w:t>
        <w:br/>
        <w:t>and look at the data, we will see that, notwithstanding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16" w:lineRule="auto"/>
        <w:ind w:left="884" w:right="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84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some of the problems we have had, we are striding</w:t>
        <w:br/>
        <w:t>ahead of many of our European friends, who are also</w:t>
        <w:br/>
        <w:t>oureconomicandcommercialcompetitors,inproviding</w:t>
        <w:br/>
        <w:t>access to broadband. We should not always beat ourselves</w:t>
        <w:br/>
        <w:t>up. At a time when we are all being fed the negative and</w:t>
        <w:br/>
        <w:t>“the anti”, this is something about which the Government</w:t>
        <w:br/>
        <w:t>should be duly proud, as my right hon. Friend the</w:t>
        <w:br/>
        <w:t>Member for Wantage has said.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32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is a fundamental and very important next</w:t>
        <w:br/>
        <w:t>step. We hope and believe that it will assist better and</w:t>
        <w:br/>
        <w:t>faster delivery in our rural areas in North Dorset and</w:t>
        <w:br/>
        <w:t>across the county of Dorset. It has my full support. The</w:t>
        <w:br/>
        <w:t>Ministers promoting it have my admiration and</w:t>
        <w:br/>
        <w:t>encouragement, and I look forward to seeing it make</w:t>
        <w:br/>
        <w:t>speedy progress through this House.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120" w:line="240" w:lineRule="auto"/>
        <w:ind w:left="10" w:right="4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6.57 pm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Kit Malthouse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West Hampshire) (Con): It is</w:t>
        <w:br/>
        <w:t>a pleasure and an honour to follow my comrade and</w:t>
        <w:br/>
        <w:t>hon. Friend the Member for North Dorset (Simon</w:t>
        <w:br/>
        <w:t>Hoare).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my first day in this House, I was told by an older</w:t>
        <w:br/>
        <w:t>Member that if I wanted to keep something secret I</w:t>
        <w:br/>
        <w:t>should make a speech about it in the House of Commons.</w:t>
        <w:br/>
        <w:t>And so it was that on 13 September last year I gave a</w:t>
        <w:br/>
        <w:t>speech on the subject of this Bill and called for 100% rate</w:t>
        <w:br/>
        <w:t>relief of new fibre networks. I even went so far as to</w:t>
        <w:br/>
        <w:t>draft an amendment to the Digital Economy Bill, not to</w:t>
        <w:br/>
        <w:t>give that rate relief but to require the valuation office to</w:t>
        <w:br/>
        <w:t>produce an annual report on the impact of the rating</w:t>
        <w:br/>
        <w:t>system on competition in the telecoms sector. Various</w:t>
        <w:br/>
        <w:t>players in the industry had presented me with the</w:t>
        <w:br/>
        <w:t>ridiculous conundrum that it was cheaper for them to</w:t>
        <w:br/>
        <w:t>rent fibre from BT than to pay the rates bill on putting</w:t>
        <w:br/>
        <w:t>in new fibre themselves. In their view, that entrenched</w:t>
        <w:br/>
        <w:t>the near monopoly of BT and gave it an enormous</w:t>
        <w:br/>
        <w:t>structural advantage, which was basically choking off</w:t>
        <w:br/>
        <w:t>competition.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spoke on Second Reading of the Digital Economy</w:t>
        <w:br/>
        <w:t>Bill, drafted an amendment and had a fruitful conversation</w:t>
        <w:br/>
        <w:t>with my right hon. Friend the Minister for Digital, who</w:t>
        <w:br/>
        <w:t>is no longer in his place, who persuaded me that, given</w:t>
        <w:br/>
        <w:t>some of the other amendments I had tabled, I should</w:t>
        <w:br/>
        <w:t>leave my proposal to the Government to mull over for</w:t>
        <w:br/>
        <w:t>some months and that they would give it some serious</w:t>
        <w:br/>
        <w:t>thought. Imagine my pleasure and surprise, first when it</w:t>
        <w:br/>
        <w:t>appeared in last year's autumn statement, and now,</w:t>
        <w:br/>
        <w:t>even more so, that it has appeared in this Bill. It will</w:t>
        <w:br/>
        <w:t>provide an enormous boost to competition in the sector.</w:t>
        <w:br/>
        <w:t>There is no doubt that the asymmetric deal on business</w:t>
        <w:br/>
        <w:t>rates between BT and new entrants is choking off new</w:t>
        <w:br/>
        <w:t>investmentinlargepartsofthecountry.Smallercompanies</w:t>
        <w:br/>
        <w:t>have very little incentive to compete directly with BT;</w:t>
        <w:br/>
        <w:t>they have to look for areas of the country that are</w:t>
        <w:br/>
        <w:t>currently unserved or un-commercial in order to try to</w:t>
        <w:br/>
        <w:t>make their networks pay. As a result, innovation is hard</w:t>
        <w:br/>
        <w:t>to come by.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BT has been helpful to me and my constituents, as I</w:t>
        <w:br/>
        <w:t>know it has been to several other Members, and I hope</w:t>
        <w:br/>
        <w:t>it will take the Bill in the spirit in which it is intended.</w:t>
        <w:br/>
        <w:t>Those of us who believe in a market economy think that</w:t>
        <w:br/>
        <w:t>competition is good. We think that it will be better not</w:t>
        <w:br/>
        <w:t>only for the consumer, but for BT, because it will drive</w:t>
        <w:br/>
        <w:t>the company to greater innovation, efficiency and, we</w:t>
        <w:br/>
        <w:t>hope, profit.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after="60" w:line="216" w:lineRule="auto"/>
        <w:ind w:left="870" w:right="89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represents a welcome move towards seeing</w:t>
        <w:br/>
        <w:t>broadband and telecommunications as utilities. Over</w:t>
        <w:br/>
        <w:t>the past few months, steps have been taken in legislation</w:t>
        <w:br/>
        <w:t>towards that position. The building regulations have</w:t>
        <w:br/>
        <w:t>been changed to make the provision of broadband</w:t>
        <w:br/>
        <w:t>compulsory in new developments. Broadband will, I</w:t>
        <w:br/>
        <w:t>hope, be provided as a universal service over the next</w:t>
        <w:br/>
        <w:t>few years, and now non-domestic rates are being lifted</w:t>
        <w:br/>
        <w:t>on parts of the network. Broadband is increasingly</w:t>
        <w:br/>
        <w:t>being treated—as water, gas and electricity are—as a</w:t>
        <w:br/>
        <w:t>vital utility, which is what it is becoming. I am pleased</w:t>
        <w:br/>
        <w:t>about that development, and I hope that broadband</w:t>
        <w:br/>
        <w:t>will continue to be viewed increasingly as a utility.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a constituency such as mine, broadband is incredibly</w:t>
        <w:br/>
        <w:t>important for a successful, vibrant countryside. If the</w:t>
        <w:br/>
        <w:t>countryside is to compete with its urban neighbours, it</w:t>
        <w:br/>
        <w:t>needs to be connected to the world. These days, that</w:t>
        <w:br/>
        <w:t>social and economic connection takes the form not of</w:t>
        <w:br/>
        <w:t>roads, dual carriageways or motorways, but of superfast</w:t>
        <w:br/>
        <w:t>broadband.Myconstituency,likethatofmyhon.Friend</w:t>
        <w:br/>
        <w:t>the Member for North Dorset (Simon Hoare), is peppered</w:t>
        <w:br/>
        <w:t>with enterprises that do most of their business online.</w:t>
        <w:br/>
        <w:t>Hon. Members will be pleased to know that on Saturday</w:t>
        <w:br/>
        <w:t>I attended the Amport fete and came across a brand</w:t>
        <w:br/>
        <w:t>new and very pleasing business called Test Valley Gin, a</w:t>
        <w:br/>
        <w:t>new brand of gin that is taking the market by storm.</w:t>
        <w:br/>
        <w:t>Kate Griffin, the inventor of this gin, is having some</w:t>
        <w:br/>
        <w:t>success. The 36 bottles she produces each week are</w:t>
        <w:br/>
        <w:t>selling like hot cakes, many of them online on a website</w:t>
        <w:br/>
        <w:t xml:space="preserve">called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theginstall.co.uk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ears pricked up when the hon.</w:t>
        <w:br/>
        <w:t>Gentleman mentioned gin. Perhaps, in the interests of</w:t>
        <w:br/>
        <w:t>cross-party co-operation, he could share some around?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Kit Malthouse: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to confess that I was so taken</w:t>
        <w:br/>
        <w:t>with the small sample that I tried—I was driving—that</w:t>
        <w:br/>
        <w:t>I bought a bottle. Perhaps I will bring one in. I did</w:t>
        <w:br/>
        <w:t>wonder whether the House of Commons authorities</w:t>
        <w:br/>
        <w:t>might start serving Test Valley Gin in the bars. It is an</w:t>
        <w:br/>
        <w:t>excellent drink, infused with a secret recipe of local</w:t>
        <w:br/>
        <w:t>herbs and spices, and I can recommend it.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had the great pleasure of being</w:t>
        <w:br/>
        <w:t>in my hon. Friend's constituency yesterday, although I</w:t>
        <w:br/>
        <w:t>beg his forgiveness for not seeking his permission. Hon.</w:t>
        <w:br/>
        <w:t>Members will be pleased to know that I went purely for</w:t>
        <w:br/>
        <w:t>a cricket match, and I did not think that I was obligated</w:t>
        <w:br/>
        <w:t>to seek his permission to play cricket in his wonderful</w:t>
        <w:br/>
        <w:t>constituency. He is making an important point. Broadband</w:t>
        <w:br/>
        <w:t>is increasingly important in all our constituencies, and I</w:t>
        <w:br/>
        <w:t>believe it is as important as road and rail. It is a part of</w:t>
        <w:br/>
        <w:t>our infrastructure that our constituents just cannot do</w:t>
        <w:br/>
        <w:t>without.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Kit Malthouse: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 right.</w:t>
        <w:br/>
        <w:t>He is very welcome to visit my constituency at any time.</w:t>
        <w:br/>
        <w:t>In fact, I am surprised that he has only been once</w:t>
        <w:br/>
        <w:t>recently, and he should come more often. My door is</w:t>
        <w:br/>
        <w:t>always open.</w:t>
      </w:r>
    </w:p>
    <w:p>
      <w:pPr>
        <w:pStyle w:val="Style9"/>
        <w:keepNext w:val="0"/>
        <w:keepLines w:val="0"/>
        <w:framePr w:w="4738" w:h="15014" w:hRule="exact" w:wrap="none" w:vAnchor="page" w:hAnchor="page" w:x="1092" w:y="986"/>
        <w:widowControl w:val="0"/>
        <w:shd w:val="clear" w:color="auto" w:fill="auto"/>
        <w:bidi w:val="0"/>
        <w:spacing w:before="0" w:after="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Ensuring that villages are connected to the world is</w:t>
        <w:br/>
        <w:t>becoming vital to maintaining rural life. Rural residents</w:t>
        <w:br/>
        <w:t>find it increasingly ridiculous that they can see broadcast</w:t>
        <w:t>-</w:t>
        <w:br/>
        <w:t>quality footage of Tim Peake in the international space</w:t>
        <w:br/>
        <w:t>station but they cannot go online and post complimentary</w:t>
        <w:br/>
        <w:t>comments on my Facebook page, as my constituents</w:t>
        <w:br/>
        <w:t>increasingly seem to do.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16" w:lineRule="auto"/>
        <w:ind w:left="884" w:right="9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86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26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Simon Hoare: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suggest to my hon. Friend that his</w:t>
        <w:br/>
        <w:t>constituents might wish to do the former more often</w:t>
        <w:br/>
        <w:t>than the latter.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Kit Malthouse: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think that is rather churlish of my</w:t>
        <w:br/>
        <w:t>hon. Friend, given how complimentary I have been</w:t>
        <w:br/>
        <w:t>about him. I hope that one day I will reach the level of</w:t>
        <w:br/>
        <w:t>popularity and name recognition in my constituency</w:t>
        <w:br/>
        <w:t>that Commander Peake has reached in the world.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Small business is becoming increasingly important in</w:t>
        <w:br/>
        <w:t>rural areas. Some 25% of small businesses—nearly half</w:t>
        <w:br/>
        <w:t>a million—are located in rural areas, where they provide</w:t>
        <w:br/>
        <w:t>lots of employment and create wealth. The Bill points</w:t>
        <w:br/>
        <w:t>to a wider issue with which the House will have to</w:t>
        <w:br/>
        <w:t>grapple over the next few years—the hon. Member for</w:t>
        <w:br/>
        <w:t>DentonandReddish(AndrewGwynne)mentionedit—and</w:t>
        <w:br/>
        <w:t>that is the appropriateness of the business rate system.</w:t>
        <w:br/>
        <w:t>We are applying a tax first devised in 1572 to a 21st-century</w:t>
        <w:br/>
        <w:t>economy, much of which exists somewhere in the cloud.</w:t>
        <w:br/>
        <w:t>The Bill acknowledges at its core the disproportionate</w:t>
        <w:br/>
        <w:t>impact of business rates on competition in this sector.</w:t>
        <w:br/>
        <w:t>Those of us who have rural constituencies—indeed,</w:t>
        <w:br/>
        <w:t>anybody whose constituency contains a high street—</w:t>
        <w:br/>
        <w:t>understand the disproportionality of business rates for</w:t>
        <w:br/>
        <w:t>retail businesses, particularly now that more and more</w:t>
        <w:br/>
        <w:t>people buy things online, as my hon. Friend the Member</w:t>
        <w:br/>
        <w:t>for North Dorset said. If we are to keep our high streets</w:t>
        <w:br/>
        <w:t>vibrant, keep our businesses working and maintain the</w:t>
        <w:br/>
        <w:t>competitiveness of the rural economy against the huge</w:t>
        <w:br/>
        <w:t>businesses that these days operate from nowhere, I</w:t>
        <w:br/>
        <w:t>question whether taxing property—frankly, taxing</w:t>
        <w:br/>
        <w:t>investment and expansion—remains an appropriate way</w:t>
        <w:br/>
        <w:t>to gather the revenue that we need.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will come a point, over the next couple of</w:t>
        <w:br/>
        <w:t>decades, when we have to consider shifting taxation on</w:t>
        <w:br/>
        <w:t>corporations away from property and profit, and towards</w:t>
        <w:br/>
        <w:t>turnover.Ifwetaxedtheturnoverofthelargemultinationals</w:t>
        <w:br/>
        <w:t>—the Googles and the Amazons—we would collect more</w:t>
        <w:br/>
        <w:t>from them than we currently do, but in a fair way. Small</w:t>
        <w:br/>
        <w:t>shops on the high streets in North West Hampshire</w:t>
        <w:br/>
        <w:t>compete with corporations that transact in this country,</w:t>
        <w:br/>
        <w:t>dispatch goods from a second country and book the</w:t>
        <w:br/>
        <w:t>profits in a third country. We have to think about the</w:t>
        <w:br/>
        <w:t>asymmetric nature of the taxation of those organisations</w:t>
        <w:br/>
        <w:t>if we want to create a level playing field for competition.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32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the Bill. I welcome the move towards the</w:t>
        <w:br/>
        <w:t>designation of broadband as a utility and the recognition</w:t>
        <w:br/>
        <w:t>of the distortive effect of business rates on commerce. I</w:t>
        <w:br/>
        <w:t>hope that over the next five years or so, many companies</w:t>
        <w:br/>
        <w:t>will take advantage of the rate relief window. I suspect</w:t>
        <w:br/>
        <w:t>that at the end of that period it will be somehow extended,</w:t>
        <w:br/>
        <w:t>and I hope that any such extension will become permanent.</w:t>
        <w:br/>
        <w:t>I hope that businesses will take advantage of the window</w:t>
        <w:br/>
        <w:t>and come to North West Hampshire to plaster my</w:t>
        <w:br/>
        <w:t>entire constituency with broadband fibre, to the cabinet</w:t>
        <w:br/>
        <w:t>and to the premises, with my pleasure and approval.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10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7.7 pm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(Faversham and Mid Kent) (Con):</w:t>
        <w:br/>
        <w:t>Like several Members here, I have the pleasure of</w:t>
        <w:br/>
        <w:t>representing a beautiful and very rural constituency. In</w:t>
        <w:br/>
        <w:t>fact, 42% of my constituency is part of an area of</w:t>
        <w:br/>
        <w:t>outstanding natural beauty. It is a lovely constituency in</w:t>
        <w:br/>
        <w:t>whichtowalk,havepicnicsandspendtime.Itisfabulous</w:t>
        <w:br/>
        <w:t>for farming, but less good for connectivity.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[Helen Whately]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Over the two-and-a-bit years for which I have been</w:t>
        <w:br/>
        <w:t>the Member of Parliament for Faversham and Mid</w:t>
        <w:br/>
        <w:t>Kent, I have received letters—and occasionally emails,</w:t>
        <w:br/>
        <w:t>if people have managed to get online—from constituents</w:t>
        <w:br/>
        <w:t>in many villages including Headcorn, Kingswood,</w:t>
        <w:br/>
        <w:t>Doddington, Eastling, Selling and Sheldwich. Those</w:t>
        <w:br/>
        <w:t>are all lovely villages, but they struggle with connectivity,</w:t>
        <w:br/>
        <w:t>and residents have had difficulty getting fast broadband.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several of those villages, it can be difficult even to</w:t>
        <w:br/>
        <w:t>get a mobile phone signal. A couple of months ago,</w:t>
        <w:br/>
        <w:t>during the general election campaign, I was in Headcorn,</w:t>
        <w:br/>
        <w:t>and I thought I might tweet a picture from Headcorn</w:t>
        <w:br/>
        <w:t>station. Not only did I not have 4G on my mobile</w:t>
        <w:br/>
        <w:t>phone, but I did not have any mobile phone signal at all.</w:t>
        <w:br/>
        <w:t>I could not even make an old-fashioned mobile telephone</w:t>
        <w:br/>
        <w:t>call or send a text message. There are parts of my</w:t>
        <w:br/>
        <w:t>constituency, such as that patch of Headcorn, where</w:t>
        <w:br/>
        <w:t>unless people happen to be with the one operator</w:t>
        <w:br/>
        <w:t>serving it a little, it is impossible even to make a mobile</w:t>
        <w:br/>
        <w:t>phone call.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constituency wants to have better broadband and</w:t>
        <w:br/>
        <w:t>better mobile phone connections, and that is why I</w:t>
        <w:br/>
        <w:t>welcome the commitment this Government have been</w:t>
        <w:br/>
        <w:t>and are making to connectivity across this country. As I</w:t>
        <w:br/>
        <w:t>mentioned in an intervention, thanks to the Government's</w:t>
        <w:br/>
        <w:t>programme of rolling out high-speed broadband,</w:t>
        <w:br/>
        <w:t>8,432 properties have now got a high-speed broadband</w:t>
        <w:br/>
        <w:t>connection that would not have had one without the</w:t>
        <w:br/>
        <w:t>programme. By September 2018, I am expecting about</w:t>
        <w:br/>
        <w:t>2,000 more properties to be on high-speed broadband</w:t>
        <w:br/>
        <w:t>thanks to the programme. That amounts to 25% of the</w:t>
        <w:br/>
        <w:t>properties in my constituency being connected thanks</w:t>
        <w:br/>
        <w:t>to this Government's work and commitment to high-speed</w:t>
        <w:br/>
        <w:t>broadband, and it will get Faversham and Mid Kent up</w:t>
        <w:br/>
        <w:t>to about 90% of properties being on high-speed broadband.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are still some way off the 100% level that I would</w:t>
        <w:br/>
        <w:t>like, so I very much welcome the universal service</w:t>
        <w:br/>
        <w:t>obligation that is coming into force. I pay tribute to the</w:t>
        <w:br/>
        <w:t>work of my hon. Friend the Member for Boston and</w:t>
        <w:br/>
        <w:t>Skegness (Matt Warman) in campaigning very hard to</w:t>
        <w:br/>
        <w:t>put that into law. I also welcome the commitment made</w:t>
        <w:br/>
        <w:t>earlier by my right hon. Friend the Minister from the</w:t>
        <w:br/>
        <w:t>Dispatch Box that the financial cap will be high enough</w:t>
        <w:br/>
        <w:t>to make sure that 100% of properties in constituencies</w:t>
        <w:br/>
        <w:t>such as mine receive access to broadband of at least</w:t>
        <w:br/>
        <w:t>10 megabits per second. That is not the high speed that</w:t>
        <w:br/>
        <w:t>we hope will be delivered by the Bill, but for those who</w:t>
        <w:br/>
        <w:t>have no or incredibly slow broadband at the moment,</w:t>
        <w:br/>
        <w:t>10 megabits per second will make a great difference.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after="1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All of us who represent rural constituencies know the</w:t>
        <w:br/>
        <w:t>difference between the haves and the have-nots on</w:t>
        <w:br/>
        <w:t>broadband, but having high-speed broadband is genuinely</w:t>
        <w:br/>
        <w:t>life changing. It enables us to do things that we now</w:t>
        <w:br/>
        <w:t>consider everyday functions of life, and whether it is</w:t>
        <w:br/>
        <w:t>sending emails, booking tickets or flights online, choosing</w:t>
        <w:br/>
        <w:t>hotels or B&amp;Bs, comparing offers on travel insurance or</w:t>
        <w:br/>
        <w:t>car insurance, or shopping for groceries, there is so</w:t>
        <w:br/>
        <w:t>much that those of us with high-speed broadband take</w:t>
        <w:br/>
        <w:t>for granted. However, in my constituency, some people</w:t>
        <w:br/>
        <w:t>still do not even have such access.</w:t>
      </w:r>
    </w:p>
    <w:p>
      <w:pPr>
        <w:pStyle w:val="Style9"/>
        <w:keepNext w:val="0"/>
        <w:keepLines w:val="0"/>
        <w:framePr w:w="4728" w:h="1502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Ranil Jayawardena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East Hampshire) (Con):</w:t>
        <w:br/>
        <w:t>Will my hon. Friend not add watching BBC Parliament</w:t>
        <w:br/>
        <w:t>so that all her constituents in Faversham and Mid Kent</w:t>
        <w:br/>
        <w:t>can see her excellent speech?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884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88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my hon. Friend very much,</w:t>
        <w:br/>
        <w:t>although I doubt whether even one of my constituents</w:t>
        <w:br/>
        <w:t>is watching my speech. I will not hold my breath while</w:t>
        <w:br/>
        <w:t>waiting for confirmation.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know that children, including mine, often get set</w:t>
        <w:br/>
        <w:t>homework tasks requiring them to look up things on</w:t>
        <w:br/>
        <w:t>the internet. If a child lives in a rural village or at the</w:t>
        <w:br/>
        <w:t>end of a track and they cannot get online, they are</w:t>
        <w:br/>
        <w:t>disadvantaged. There is also the very basic thing of</w:t>
        <w:br/>
        <w:t>staying in touch with distant relatives, who often live all</w:t>
        <w:br/>
        <w:t>around the world. I remember when I was a child that</w:t>
        <w:br/>
        <w:t>the cost of making an international call was enormous.</w:t>
        <w:br/>
        <w:t>During my gap year as an 18-year-old, I made two</w:t>
        <w:br/>
        <w:t>phone calls to my parents in nine months, because it</w:t>
        <w:br/>
        <w:t>cost such a huge amount to phone home, but people</w:t>
        <w:br/>
        <w:t>can now make video calls basically for nothing so</w:t>
        <w:br/>
        <w:t>families around the world can stay in touch. As older</w:t>
        <w:br/>
        <w:t>people go online—many people in their 70s, 80s and</w:t>
        <w:br/>
        <w:t>90s are very active internet users—I hope that the</w:t>
        <w:br/>
        <w:t>internet will be one way in which we can tackle the</w:t>
        <w:br/>
        <w:t>challenge of loneliness. For someone to make a FaceTime</w:t>
        <w:br/>
        <w:t>call to their grandma or grandpa is a great way for them</w:t>
        <w:br/>
        <w:t>to keep in touch, and that is often much easier if it is</w:t>
        <w:br/>
        <w:t>very difficult to go to see them.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is also the question of the use of the internet</w:t>
        <w:br/>
        <w:t>for work, where it can make a huge difference for rural</w:t>
        <w:br/>
        <w:t>areas, as it does for the economy in general. It enables</w:t>
        <w:br/>
        <w:t>people to work from home—I have two caseworkers</w:t>
        <w:br/>
        <w:t>who do most of their work supporting me and my</w:t>
        <w:br/>
        <w:t>constituents from home, which enables them to juggle</w:t>
        <w:br/>
        <w:t>that work and their family commitments—and I know</w:t>
        <w:br/>
        <w:t>that a huge number of people in my constituency now</w:t>
        <w:br/>
        <w:t>run businesses from home, including many quite significant</w:t>
        <w:br/>
        <w:t>rural businesses. There is a fabulous business called</w:t>
        <w:br/>
        <w:t>Bombus around the corner from where I live just outside</w:t>
        <w:br/>
        <w:t>Faversham, which makes amazing products out of maps.</w:t>
        <w:br/>
        <w:t>If any hon. Members want interesting products based</w:t>
        <w:br/>
        <w:t>on maps of their constituencies, I recommend that they</w:t>
        <w:br/>
        <w:t>contact Bombus to get all sorts of books, paper goods</w:t>
        <w:br/>
        <w:t>and lampshades. On the other side of my constituency,</w:t>
        <w:br/>
        <w:t>near Maidstone, a business enabling people to compare</w:t>
        <w:br/>
        <w:t>utility prices has about 100 employees in a really rural</w:t>
        <w:br/>
        <w:t>spot. There is no way in which that business could exist</w:t>
        <w:br/>
        <w:t>without good broadband, so it is very important for the</w:t>
        <w:br/>
        <w:t>rural economy.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got to this point very quickly. About 12 years</w:t>
        <w:br/>
        <w:t>ago I worked at AOL Time Warner launching digital</w:t>
        <w:br/>
        <w:t>products, such as the UK's first video on-demand service</w:t>
        <w:br/>
        <w:t>for downloading films. Back then, just over 10 years ago,</w:t>
        <w:br/>
        <w:t>people had to plan ahead: if they wanted to watch a</w:t>
        <w:br/>
        <w:t>film, they had to start downloading it and then go away,</w:t>
        <w:br/>
        <w:t>perhaps to cook something for supper, and come back a</w:t>
        <w:br/>
        <w:t>couple of hours later when enough of it had downloaded</w:t>
        <w:br/>
        <w:t>to enable them to watch it, if they were lucky, although</w:t>
        <w:br/>
        <w:t>it may well have stopped downloading halfway through.</w:t>
        <w:br/>
        <w:t>We probably launched the product a little ahead of</w:t>
        <w:br/>
        <w:t>what the technology could do. Now, however, my children</w:t>
        <w:br/>
        <w:t>sit down in front of the television on a Sunday morning,</w:t>
        <w:br/>
        <w:t>when I am trying to catch up on some sleep, turn on the</w:t>
        <w:br/>
        <w:t>iPlayer and watch something immediately, with none of</w:t>
        <w:br/>
        <w:t>that delay. That change has turned watching television</w:t>
        <w:br/>
        <w:t>into a completely different experience.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the Government's commitment to this</w:t>
        <w:br/>
        <w:t>area, but I very much ask them to press on with making</w:t>
        <w:br/>
        <w:t>sure that we get high-speed broadband to 100% of</w:t>
        <w:br/>
        <w:t>properties across constituencies such as mine. I also ask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89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them to make sure that the new technologies enabled by</w:t>
        <w:br/>
        <w:t>the Bill such as 5G and full-fibre broadband—I will</w:t>
        <w:br/>
        <w:t>now turn to the Bill— benefit those not only in more</w:t>
        <w:br/>
        <w:t>urban areas of the country, but in rural areas. I would</w:t>
        <w:br/>
        <w:t>ask that as far as possible that should not be a simple</w:t>
        <w:br/>
        <w:t>sequential process, with the people of Headcorn being</w:t>
        <w:br/>
        <w:t>able, if they are lucky, to make a phone call and then</w:t>
        <w:br/>
        <w:t>getting 3G, 4G and eventually 5G sometime in the</w:t>
        <w:br/>
        <w:t>distant future. I am very keen for some leapfrogging so</w:t>
        <w:br/>
        <w:t>that those in more rural areas can catch up thanks to</w:t>
        <w:br/>
        <w:t>new forms of technology.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particularly important for the Bill to go ahead,</w:t>
        <w:br/>
        <w:t>with investment in these new technologies, in the challenging</w:t>
        <w:br/>
        <w:t>economic climate and the challenging economic times</w:t>
        <w:br/>
        <w:t>in which we live. I am very mindful of the ageing</w:t>
        <w:br/>
        <w:t>population in this country. We have talked a lot during</w:t>
        <w:br/>
        <w:t>the past couple of weeks about the cost of the public</w:t>
        <w:br/>
        <w:t>sector and the desire to increase the pay of people</w:t>
        <w:br/>
        <w:t>working in the public sector. We know that as a country</w:t>
        <w:br/>
        <w:t>we face a productivity challenge in that we are not</w:t>
        <w:br/>
        <w:t>nearly as productive as we need to be for people to have</w:t>
        <w:br/>
        <w:t>a good or a better standard of living, and we face global</w:t>
        <w:br/>
        <w:t>competition. I am pretty realistic in saying that—</w:t>
        <w:br/>
        <w:t>unfortunately, unlike the hon. Member for Denton and</w:t>
        <w:br/>
        <w:t>Reddish (Andrew Gwynne), who wishes to raise business</w:t>
        <w:br/>
        <w:t>rates and thinks, erroneously, that that will increase</w:t>
        <w:br/>
        <w:t>revenue to spend on public services—history tells us</w:t>
        <w:br/>
        <w:t>that, as we very well know, increasing business rates</w:t>
        <w:br/>
        <w:t>results in a fall in revenue.</w:t>
      </w:r>
    </w:p>
    <w:p>
      <w:pPr>
        <w:pStyle w:val="Style34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200" w:line="240" w:lineRule="auto"/>
        <w:ind w:left="0" w:right="9" w:firstLine="220"/>
        <w:jc w:val="both"/>
      </w:pPr>
      <w:bookmarkStart w:id="69" w:name="bookmark69"/>
      <w:bookmarkStart w:id="70" w:name="bookmark7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69"/>
      <w:bookmarkEnd w:id="70"/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the hon. Gentleman gave way to</w:t>
        <w:br/>
        <w:t>me, I will give way to him.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merely wish to correct the record:</w:t>
        <w:br/>
        <w:t>at no stage have either I or the Labour party said that</w:t>
        <w:br/>
        <w:t>we want to increase business rates. We want a small</w:t>
        <w:br/>
        <w:t>increase in corporation tax, which would still result in</w:t>
        <w:br/>
        <w:t>our having one of the lowest rates of corporation tax in</w:t>
        <w:br/>
        <w:t>the world.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appreciate the hon. Gentleman's</w:t>
        <w:br/>
        <w:t>putting the record straight, because I made an error in</w:t>
        <w:br/>
        <w:t>my notes. Instead of business rates, I meant to say</w:t>
        <w:br/>
        <w:t>corporation tax. We disagreed about this point earlier.</w:t>
        <w:br/>
        <w:t>My point about corporation tax stands. Unfortunately,</w:t>
        <w:br/>
        <w:t>raising corporation tax results in a reduction in revenue</w:t>
        <w:br/>
        <w:t>for the Government, as my hon. Friend the Member for</w:t>
        <w:br/>
        <w:t>North West Hampshire (Kit Malthouse) pointed out.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James Cartlidge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(South Suffolk) (Con): My hon.</w:t>
        <w:br/>
        <w:t>Friend is making an excellent speech. Was she as shocked</w:t>
        <w:br/>
        <w:t>as I was to hear the shadow Secretary of State refer to a</w:t>
        <w:br/>
        <w:t>“small” increase in corporation tax, because the rate</w:t>
        <w:br/>
        <w:t>Labour would move it to would be almost a 50% increase</w:t>
        <w:br/>
        <w:t>on the 17% rate that we will have?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 right.</w:t>
        <w:br/>
        <w:t>This point really is significant because as corporation</w:t>
        <w:br/>
        <w:t>tax rates come down below 20%, businesses behave</w:t>
        <w:br/>
        <w:t>differently. Businesses are more likely to locate in this</w:t>
        <w:br/>
        <w:t>country, to invest in their businesses in this country and</w:t>
        <w:br/>
        <w:t>to create jobs, which is what my constituents and, I am</w:t>
        <w:br/>
        <w:t>sure, the constituents of the hon. Member for Denton</w:t>
        <w:br/>
        <w:t>and Reddish want. That also generates the revenue that</w:t>
        <w:br/>
        <w:t>is paid in taxes to fund public services.</w:t>
      </w:r>
    </w:p>
    <w:p>
      <w:pPr>
        <w:pStyle w:val="Style9"/>
        <w:keepNext w:val="0"/>
        <w:keepLines w:val="0"/>
        <w:framePr w:w="4728" w:h="15024" w:hRule="exact" w:wrap="none" w:vAnchor="page" w:hAnchor="page" w:x="6087" w:y="986"/>
        <w:widowControl w:val="0"/>
        <w:shd w:val="clear" w:color="auto" w:fill="auto"/>
        <w:bidi w:val="0"/>
        <w:spacing w:before="0" w:after="80" w:line="216" w:lineRule="auto"/>
        <w:ind w:left="884" w:right="1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90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24" w:hRule="exact" w:wrap="none" w:vAnchor="page" w:hAnchor="page" w:x="6087" w:y="986"/>
        <w:widowControl w:val="0"/>
        <w:shd w:val="clear" w:color="auto" w:fill="auto"/>
        <w:bidi w:val="0"/>
        <w:spacing w:before="0" w:after="180" w:line="240" w:lineRule="auto"/>
        <w:ind w:left="1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Jim McMahon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(Oldham West and Royton) (Lab/Co-op):</w:t>
        <w:br/>
        <w:t>On the subject of large increases, given that the hon.</w:t>
        <w:br/>
        <w:t>Lady would be outraged by a 50% increase, she must be</w:t>
        <w:br/>
        <w:t>absolutely distraught at the business rates revaluation,</w:t>
        <w:br/>
        <w:t>which has seen some business rates go up by 200%.</w:t>
      </w:r>
    </w:p>
    <w:p>
      <w:pPr>
        <w:pStyle w:val="Style9"/>
        <w:keepNext w:val="0"/>
        <w:keepLines w:val="0"/>
        <w:framePr w:w="4728" w:h="15024" w:hRule="exact" w:wrap="none" w:vAnchor="page" w:hAnchor="page" w:x="6087" w:y="986"/>
        <w:widowControl w:val="0"/>
        <w:shd w:val="clear" w:color="auto" w:fill="auto"/>
        <w:bidi w:val="0"/>
        <w:spacing w:before="0" w:after="180" w:line="240" w:lineRule="auto"/>
        <w:ind w:left="1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some respects, the hon. Gentleman</w:t>
        <w:br/>
        <w:t>and I may agree, although not on the specifics of his</w:t>
        <w:br/>
        <w:t>point. As other hon. Members have said, the business</w:t>
        <w:br/>
        <w:t>rates system does need a further look. For instance, I</w:t>
        <w:br/>
        <w:t>am unhappy with the way business rates tend to penalise</w:t>
        <w:br/>
        <w:t>high street shops in some of my smaller towns. The</w:t>
        <w:br/>
        <w:t>largest employer in my constituency is a brewer, and</w:t>
        <w:br/>
        <w:t>pubs have struggled with some of the increases in</w:t>
        <w:br/>
        <w:t>business rates. However, I recognise the efforts that the</w:t>
        <w:br/>
        <w:t>Chancellor made following lobbying by me and other</w:t>
        <w:br/>
        <w:t>Members of Parliament to help pubs with the changes</w:t>
        <w:br/>
        <w:t>to business rates. There is no question but that there is</w:t>
        <w:br/>
        <w:t>further work to be done on business rates, and that has</w:t>
        <w:br/>
        <w:t>been acknowledged by the Government.</w:t>
      </w:r>
    </w:p>
    <w:p>
      <w:pPr>
        <w:pStyle w:val="Style9"/>
        <w:keepNext w:val="0"/>
        <w:keepLines w:val="0"/>
        <w:framePr w:w="4728" w:h="15024" w:hRule="exact" w:wrap="none" w:vAnchor="page" w:hAnchor="page" w:x="6087" w:y="986"/>
        <w:widowControl w:val="0"/>
        <w:shd w:val="clear" w:color="auto" w:fill="auto"/>
        <w:bidi w:val="0"/>
        <w:spacing w:before="0" w:after="240" w:line="240" w:lineRule="auto"/>
        <w:ind w:left="1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I take my hon. Friend back</w:t>
        <w:br/>
        <w:t>to corporation tax? She is absolutely right that the</w:t>
        <w:br/>
        <w:t>reduction in the rate has seen an increase in tax take.</w:t>
        <w:br/>
        <w:t>Surely the important thing is to look not at the tax rate,</w:t>
        <w:br/>
        <w:t>but at the tax take—how much tax is actually raised.</w:t>
        <w:br/>
        <w:t>The final point she made about jobs is crucial. We see</w:t>
        <w:br/>
        <w:t>record levels of employment across all our constituencies,</w:t>
        <w:br/>
        <w:t>which is to be welcomed. That has happened because</w:t>
        <w:br/>
        <w:t>businesses want to expand and take on more people.</w:t>
      </w:r>
    </w:p>
    <w:p>
      <w:pPr>
        <w:pStyle w:val="Style9"/>
        <w:keepNext w:val="0"/>
        <w:keepLines w:val="0"/>
        <w:framePr w:w="4728" w:h="15024" w:hRule="exact" w:wrap="none" w:vAnchor="page" w:hAnchor="page" w:x="6087" w:y="986"/>
        <w:widowControl w:val="0"/>
        <w:shd w:val="clear" w:color="auto" w:fill="auto"/>
        <w:bidi w:val="0"/>
        <w:spacing w:before="0" w:after="40" w:line="240" w:lineRule="auto"/>
        <w:ind w:left="10" w:right="1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my hon. Friend for that</w:t>
        <w:br/>
        <w:t>intervention. I will return to the content of the Bill in a</w:t>
        <w:br/>
        <w:t>moment, Madam Deputy Speaker, but I am spending a</w:t>
        <w:br/>
        <w:t>little time on corporation tax because the hon. Member</w:t>
        <w:br/>
        <w:t>for Denton and Reddish spent some time talking about</w:t>
        <w:br/>
        <w:t>it. It is important that Government Members make it</w:t>
        <w:br/>
        <w:t>clear that we are absolutely committed to raising revenue</w:t>
        <w:br/>
        <w:t>for public services. The last thing we want to see is tax</w:t>
        <w:br/>
        <w:t>changes that gain the right headlines but have the</w:t>
        <w:br/>
        <w:t>wrong effect on the bottom line from the Government's</w:t>
        <w:br/>
        <w:t>point of view. We are absolutely committed to making</w:t>
        <w:br/>
        <w:t>sure that we can raise revenue for public services, about</w:t>
        <w:br/>
        <w:t>which we care very much, but we recognise that, to do</w:t>
        <w:br/>
        <w:t>so, we must have a tax environment that is supportive to</w:t>
        <w:br/>
        <w:t>businesses, because they are what provides the jobs and</w:t>
        <w:br/>
        <w:t>the economic growth.</w:t>
      </w:r>
    </w:p>
    <w:p>
      <w:pPr>
        <w:pStyle w:val="Style9"/>
        <w:keepNext w:val="0"/>
        <w:keepLines w:val="0"/>
        <w:framePr w:w="4728" w:h="15024" w:hRule="exact" w:wrap="none" w:vAnchor="page" w:hAnchor="page" w:x="6087" w:y="986"/>
        <w:widowControl w:val="0"/>
        <w:shd w:val="clear" w:color="auto" w:fill="auto"/>
        <w:bidi w:val="0"/>
        <w:spacing w:before="0" w:after="40" w:line="240" w:lineRule="auto"/>
        <w:ind w:left="1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economic growth and people working harder to</w:t>
        <w:br/>
        <w:t>keep up their standard of living, as an economy, we</w:t>
        <w:br/>
        <w:t>need to be more productive and technology is the</w:t>
        <w:br/>
        <w:t>crucial enabler in that. That is exactly what the Bill will</w:t>
        <w:br/>
        <w:t>support. For instance, 5G as a technology is and will be</w:t>
        <w:br/>
        <w:t>a great enabler of the internet of things. Every second</w:t>
        <w:br/>
        <w:t>around the world, 127 devices are newly connected to</w:t>
        <w:br/>
        <w:t>the internet. That rate will surely increase, so the demand</w:t>
        <w:br/>
        <w:t>for connectivity and the ability to carry large volumes</w:t>
        <w:br/>
        <w:t>of data will only go up.</w:t>
      </w:r>
    </w:p>
    <w:p>
      <w:pPr>
        <w:pStyle w:val="Style9"/>
        <w:keepNext w:val="0"/>
        <w:keepLines w:val="0"/>
        <w:framePr w:w="4728" w:h="15024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vital that we are at the forefront of that. In fact,</w:t>
        <w:br/>
        <w:t>5G is forecast to boost economic value by $4 trillion to</w:t>
        <w:br/>
        <w:t>$11 trillion globally by 2020. That is a huge increase in</w:t>
        <w:br/>
        <w:t>economic value, so it is vital that we as a country take</w:t>
        <w:br/>
        <w:t>our share of that economic growth. In practice, it will</w:t>
        <w:br/>
        <w:t>mean developments that allow us to have smart household</w:t>
        <w:br/>
        <w:t>appliances, driverless cars and, one day, driverless lorries,</w:t>
        <w:br/>
        <w:t>which for my constituents, who are very unhappy about</w:t>
        <w:br/>
        <w:t>lorries being parked up in laybys a lot, will be an</w:t>
        <w:br/>
        <w:t>interesting prospect.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8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Amanda Milling: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and I both have</w:t>
        <w:br/>
        <w:t>residents and businesses that face the plight of HGV</w:t>
        <w:br/>
        <w:t>fly-parking. I know that she, too, is very passionate</w:t>
        <w:br/>
        <w:t>about this. Does she agree that, as technology advances,</w:t>
        <w:br/>
        <w:t>we should look at different ways of doing business?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8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Madam Deputy Speaker (Mrs Eleanor Laing):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</w:t>
        <w:br/>
        <w:t>I am sure that the hon. Member for Faversham and Mid</w:t>
        <w:br/>
        <w:t>Kent (Helen Whately) will find an ingenious way of</w:t>
        <w:br/>
        <w:t>relating the intervention by the hon. Member for Cannock</w:t>
        <w:br/>
        <w:t>Chase (Amanda Milling) precisely to the Bill. I can see</w:t>
        <w:br/>
        <w:t>a way of doing it and I am sure she will succeed.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could see the frown on your face,</w:t>
        <w:br/>
        <w:t>Madam Deputy Speaker. It might seem like a stretch to</w:t>
        <w:br/>
        <w:t>go from talking about telecommunications to lorry</w:t>
        <w:br/>
        <w:t>fly-parking, but as 5G is an enabler of the internet of</w:t>
        <w:br/>
        <w:t>things and, potentially, of driverless cars and driverless</w:t>
        <w:br/>
        <w:t>lorries, it might mean that lorry drivers no longer have</w:t>
        <w:br/>
        <w:t>to take long breaks to sleep. The reason lorries are</w:t>
        <w:br/>
        <w:t>parked in the laybys of our roads is that the drivers are</w:t>
        <w:br/>
        <w:t>sleeping because they have to have a compulsory rest</w:t>
        <w:br/>
        <w:t>before they can keep driving, but we could have lorries</w:t>
        <w:br/>
        <w:t>without a driver, so the subjects genuinely connect.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return to what I was planning to talk about,</w:t>
        <w:br/>
        <w:t>another important potential application of 5G is in</w:t>
        <w:br/>
        <w:t>healthcare, with wearable devices. For instance, people's</w:t>
        <w:br/>
        <w:t>heart rate and blood pressure could be tracked. That is</w:t>
        <w:br/>
        <w:t>very much part of the future of healthcare and preventive</w:t>
        <w:br/>
        <w:t>healthcare to help us all to look after ourselves. As</w:t>
        <w:br/>
        <w:t>somebody who is very committed to the NHS and to</w:t>
        <w:br/>
        <w:t>making sure we have a sustainable NHS and a healthier</w:t>
        <w:br/>
        <w:t>population, I am keen that we enable such developments</w:t>
        <w:br/>
        <w:t>in healthcare.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80" w:line="233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Those are just a handful of examples of what we</w:t>
        <w:br/>
        <w:t>hope 5G will enable. We hope to be at the forefront of</w:t>
        <w:br/>
        <w:t>this technology by investing in it.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8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being very</w:t>
        <w:br/>
        <w:t>generous with her time, but before she moves away</w:t>
        <w:br/>
        <w:t>from 5G, I invite her to reflect on this point. It is</w:t>
        <w:br/>
        <w:t>important not to leave behind those communities that</w:t>
        <w:br/>
        <w:t>are yet to clock on to 3G and 4G. I am sure that, in her</w:t>
        <w:br/>
        <w:t>constituency, as in mine, there are areas where people</w:t>
        <w:br/>
        <w:t>simply cannot access 3G or 4G. Although 5G is to be</w:t>
        <w:br/>
        <w:t>welcomed, will she join me in calling on the Government</w:t>
        <w:br/>
        <w:t>to ensure that those areas are not left behind?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8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completely agree. As in his constituency,</w:t>
        <w:br/>
        <w:t>there are parts of my constituency that do not have 4G,</w:t>
        <w:br/>
        <w:t>3G or even enough mobile signal to make a phone call.</w:t>
        <w:br/>
        <w:t>I am very keen for the Government to intervene to</w:t>
        <w:br/>
        <w:t>ensure that there is comprehensive mobile phone reception</w:t>
        <w:br/>
        <w:t>across rural areas. I also hope that we can have a</w:t>
        <w:br/>
        <w:t>catch-up for those areas, so that they can canter quickly</w:t>
        <w:br/>
        <w:t>through 3G and 4G and then go straight to 5G.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Vicky Ford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(Chelmsford) (Con): While we are on the</w:t>
        <w:br/>
        <w:t>subject of notspots and blackout areas, does my hon.</w:t>
        <w:br/>
        <w:t>Friend agree that there are priority areas such as along</w:t>
        <w:br/>
        <w:t>railway lines? Many of my constituents commute every</w:t>
        <w:br/>
        <w:t>day and it is so frustrating not even being able to get a</w:t>
        <w:br/>
        <w:t>phone signal on the railway line. The Bill will enable</w:t>
        <w:br/>
        <w:t>extra infrastructure, so that we have connected commuters,</w:t>
        <w:br/>
        <w:t>which is key in the 21st century.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40" w:line="216" w:lineRule="auto"/>
        <w:ind w:left="884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92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Helen Whately: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has made an important</w:t>
        <w:br/>
        <w:t>point about the Bill's focus on the infrastructure along</w:t>
        <w:br/>
        <w:t>routes such as rail lines and motorways, where it will be</w:t>
        <w:br/>
        <w:t>of particular benefit. My constituency, like hers, contains</w:t>
        <w:br/>
        <w:t>commuters who would like to be able to do more work</w:t>
        <w:br/>
        <w:t>on the train, and the Bill will make that possible.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Full-fibre broadband should bring an end to a problem</w:t>
        <w:br/>
        <w:t>about which I often hear from BT engineers: the challenge</w:t>
        <w:br/>
        <w:t>of the “last mile”, the old copper wires that are so</w:t>
        <w:br/>
        <w:t>dated, some of them more than 100 years old. Although</w:t>
        <w:br/>
        <w:t>that technology has served us very well for many years,</w:t>
        <w:br/>
        <w:t>it is probably time to move on, so that people can get</w:t>
        <w:br/>
        <w:t>proper high-speed broadband, especially those who live</w:t>
        <w:br/>
        <w:t>further away from the cabinet and the traditional</w:t>
        <w:br/>
        <w:t>infrastructure.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Itis right for the Government to support the development</w:t>
        <w:br/>
        <w:t>of new infrastructure by providing incentives in the</w:t>
        <w:br/>
        <w:t>form of appropriate conditions for substantial private</w:t>
        <w:br/>
        <w:t>investment in that infrastructure, which will multiply by</w:t>
        <w:br/>
        <w:t>many times the investment that they are making with</w:t>
        <w:br/>
        <w:t>the use of taxpayer funds. The combination of the</w:t>
        <w:br/>
        <w:t>£400 million digital infrastructure fund and the £60 million</w:t>
        <w:br/>
        <w:t>business rates relief for which the Bill provides should</w:t>
        <w:br/>
        <w:t>be wearable for the Government, while also resulting in</w:t>
        <w:br/>
        <w:t>much more investment in the country's digital infrastructure,</w:t>
        <w:br/>
        <w:t>which we badly need.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want to ensure that we reach out to and communicate</w:t>
        <w:br/>
        <w:t>with younger voters. I say to them, “You may not be</w:t>
        <w:br/>
        <w:t>watching the Parliament channel on your internet</w:t>
        <w:br/>
        <w:t>connection, but take note of what is being said.” This is</w:t>
        <w:br/>
        <w:t>an example of the Government's looking ahead to the</w:t>
        <w:br/>
        <w:t>sort of economy that we need for the future: looking</w:t>
        <w:br/>
        <w:t>towards investing in the infrastructure that we need, so</w:t>
        <w:br/>
        <w:t>that we will be able to compete globally, have a modern</w:t>
        <w:br/>
        <w:t>economy, have innovation and have the kind of jobs</w:t>
        <w:br/>
        <w:t>and the kind of economy that will give younger workers</w:t>
        <w:br/>
        <w:t>opportunities for decades to come, and give us the</w:t>
        <w:br/>
        <w:t>economic growth that we need in order to fund a high</w:t>
        <w:br/>
        <w:t>standard of living and the public services about which</w:t>
        <w:br/>
        <w:t>we care so much.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7.32 pm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 Warman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(Boston and Skegness) (Con): Let me</w:t>
        <w:br/>
        <w:t>begin by thanking my hon. Friend the Member for</w:t>
        <w:br/>
        <w:t>North Dorset (Simon Hoare), although he is no longer</w:t>
        <w:br/>
        <w:t>in the Chamber—and, indeed, my hon. Friend the</w:t>
        <w:br/>
        <w:t>Member for Faversham and Mid Kent (Helen Whately)—</w:t>
        <w:br/>
        <w:t>for being so kind about the work that I have done on</w:t>
        <w:br/>
        <w:t>broadband. When my hon. Friend the Member for</w:t>
        <w:br/>
        <w:t>North Dorset said that I would not speak in the debate, I</w:t>
        <w:br/>
        <w:t>was going to leap to my feet like some sort of</w:t>
        <w:br/>
        <w:t>digital gazelle, but I thought I would keep the House</w:t>
        <w:br/>
        <w:t>waiting. We have heard several extensive speeches about</w:t>
        <w:br/>
        <w:t>the many benefits of Government investment in</w:t>
        <w:br/>
        <w:t>digital infrastructure, but my speech will be somewhat</w:t>
        <w:br/>
        <w:t>briefer.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the Member for Faversham and Mid</w:t>
        <w:br/>
        <w:t>Kent said that some of her constituents were not able to</w:t>
        <w:br/>
        <w:t>do something as old-fashioned as making a mobile</w:t>
        <w:br/>
        <w:t>telephone call. Mobile telephone calls are, in our modern</w:t>
        <w:br/>
        <w:t>world, pretty old-fashioned, but we should not forget</w:t>
        <w:br/>
        <w:t>that not many years ago they were simply impossible in</w:t>
        <w:br/>
        <w:t>this place. Since then, we have not only been through</w:t>
        <w:br/>
        <w:t>the period of the invention of mobile phones; we have</w:t>
        <w:br/>
        <w:t>been through a period during which all our constituents</w:t>
        <w:br/>
        <w:t>railed against the installation of mobile phone masts.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93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 we have come full circle, and they rail against the</w:t>
        <w:br/>
        <w:t>absence of mobile phone masts. The digital revolution</w:t>
        <w:br/>
        <w:t>has thoroughly revolved.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want to make some brief points about the Bill. It</w:t>
        <w:br/>
        <w:t>seemsobvioustomethat,althoughadoptingthisapproach</w:t>
        <w:br/>
        <w:t>to encouraging digital infrastructure investment means</w:t>
        <w:br/>
        <w:t>that the Government are forgoing a certain amount of</w:t>
        <w:br/>
        <w:t>revenue from business rates, their fostering of digital</w:t>
        <w:br/>
        <w:t>innovation and infrastructure investment will ensure</w:t>
        <w:br/>
        <w:t>that the amount they get back through the broader</w:t>
        <w:br/>
        <w:t>benefits of economic growth is many times greater than</w:t>
        <w:br/>
        <w:t>the amount that the business rates themselves cost the</w:t>
        <w:br/>
        <w:t>state and the taxpayer. That strikes me as a definition of</w:t>
        <w:br/>
        <w:t>the way in which the Government should be using</w:t>
        <w:br/>
        <w:t>publicmoney,pump-primingeconomicgrowthto allow</w:t>
        <w:br/>
        <w:t>the development of an economy that works in the</w:t>
        <w:br/>
        <w:t>digital way that, as we have heard, our children will</w:t>
        <w:br/>
        <w:t>expect, and that all modern businesses already expect.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commend the Government for taking that approach.</w:t>
        <w:br/>
        <w:t>It is also commendable that, by giving the relief a</w:t>
        <w:br/>
        <w:t>five-yearterm—whichmyrighthon.FriendtheMinister</w:t>
        <w:br/>
        <w:t>hinted could even be extended—they are giving firms</w:t>
        <w:br/>
        <w:t>an incentive to invest in installing fibre now, even if they</w:t>
        <w:br/>
        <w:t>do not turn it on, so to speak, for a number of years. I</w:t>
        <w:br/>
        <w:t>hope that we will secure the economies of scale of</w:t>
        <w:br/>
        <w:t>broader investment while continuing to benefit from</w:t>
        <w:br/>
        <w:t>business rate relief on that investment. That can only be</w:t>
        <w:br/>
        <w:t>a good thing, and it also addresses some of the concerns</w:t>
        <w:br/>
        <w:t>raised by the industry before the introduction of the</w:t>
        <w:br/>
        <w:t>Bill.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should bear in mind that the growth in demand</w:t>
        <w:br/>
        <w:t>for fibre will only increase. When I was a journalist</w:t>
        <w:br/>
        <w:t>writingaboutthelaunchof theiPlayer—theBBCcunningly</w:t>
        <w:br/>
        <w:t>launched it in Christmas Day, because it knew that</w:t>
        <w:br/>
        <w:t>demand would be rather more limited—the BBC did</w:t>
        <w:br/>
        <w:t>not think for one moment that it would itself be</w:t>
        <w:br/>
        <w:t>broadcasting in 4K come 2016-17. Still less did it think</w:t>
        <w:br/>
        <w:t>that we would, as a matter of course, live in households</w:t>
        <w:br/>
        <w:t>in which half a dozen people wanted to download the</w:t>
        <w:br/>
        <w:t>4K streams that broadcasters now routinely provide.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no small irony that, by all accounts, when Bazalgette</w:t>
        <w:br/>
        <w:t>built the London sewers he offered quadruple the capacity</w:t>
        <w:br/>
        <w:t>that was required in Victorian London.Nowwe see that</w:t>
        <w:br/>
        <w:t>that quadruple capacity has been more than exhausted</w:t>
        <w:br/>
        <w:t>by a growing population, and we should take the same</w:t>
        <w:br/>
        <w:t>approach when it comes to investing in our digital</w:t>
        <w:br/>
        <w:t>infrastructure. To point out that a prominent Bazalgette</w:t>
        <w:br/>
        <w:t>is still involved in the life of our digital nation is not in</w:t>
        <w:br/>
        <w:t>any way to draw a comparison between sewage and the</w:t>
        <w:br/>
        <w:t>modern digital output with which he is concerned. The</w:t>
        <w:br/>
        <w:t>huge benefits provided by the man who brought us</w:t>
        <w:br/>
        <w:t>“Big Brother” and a host of other programmes are not</w:t>
        <w:br/>
        <w:t>to be described in that way in the slightest degree. All we</w:t>
        <w:br/>
        <w:t>can say is that this is clearly a family that has contributed</w:t>
        <w:br/>
        <w:t>a huge amount to the life of our nation, at every level of</w:t>
        <w:br/>
        <w:t>our infrastructure.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this day and age, there is never an excuse for</w:t>
        <w:br/>
        <w:t>underestimating the amount of digital capacity that we</w:t>
        <w:br/>
        <w:t>will require. Although 4K may appear to be perfectly</w:t>
        <w:br/>
        <w:t>adequate for our purposestoday,we will look back on it</w:t>
        <w:br/>
        <w:t>inanumberof years and see that it is paltry in comparison</w:t>
        <w:br/>
        <w:t>with what we will be using on a routine basis, whether</w:t>
        <w:br/>
        <w:t>that involves virtual reality, driverless cars, or all the</w:t>
        <w:br/>
        <w:t>technologies that will eradicate the digital scourge of</w:t>
        <w:br/>
        <w:t>fly-parking mentioned by my hon. Friend the Member</w:t>
        <w:br/>
        <w:t>for Cannock Chase (Amanda Milling).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80" w:line="216" w:lineRule="auto"/>
        <w:ind w:left="884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94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1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should not only encourage the Government to</w:t>
        <w:br/>
        <w:t>proceed with the Bill as quickly as possible, but encourage</w:t>
        <w:br/>
        <w:t>any Government to ensure that this sort of rate relief</w:t>
        <w:br/>
        <w:t>applies to investment in digital infrastructure, whether</w:t>
        <w:br/>
        <w:t>mobile or fixed, thus ensuring—following the launch of</w:t>
        <w:br/>
        <w:t>the iPlayer not so very long ago—that the internet of</w:t>
        <w:br/>
        <w:t>things that is now coming upon us will be fully served.</w:t>
        <w:br/>
        <w:t>That will be thanks to the investment of Governments</w:t>
        <w:br/>
        <w:t>such as this.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8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7.39 pm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Amanda Milling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(Cannock Chase) (Con): It is an</w:t>
        <w:br/>
        <w:t>honour to follow my hon. Friend the Member for</w:t>
        <w:br/>
        <w:t>Boston and Skegness (Matt Warman), who is a real</w:t>
        <w:br/>
        <w:t>expert in this field, as he has demonstrated tonight. I</w:t>
        <w:br/>
        <w:t>have to admit that I am a technology dinosaur; when it</w:t>
        <w:br/>
        <w:t>comes to communications, if I have a choice between</w:t>
        <w:br/>
        <w:t>email,text or telephone,Iwill choose an actual conversation</w:t>
        <w:br/>
        <w:t>every single time. It takes an awful lot less time to pick</w:t>
        <w:br/>
        <w:t>up the phone and have a conversation one to one than</w:t>
        <w:br/>
        <w:t>to compose lengthy emails that often can take hours to</w:t>
        <w:br/>
        <w:t>construct by virtue of the need to check the content and</w:t>
        <w:br/>
        <w:t>tone, or to correspond via text messages; at present I</w:t>
        <w:br/>
        <w:t>have about eight text messages building up, and I will</w:t>
        <w:br/>
        <w:t>no doubt forget to respond to all of them.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Iwelcome this Bill, which provides business rate relief</w:t>
        <w:br/>
        <w:t>for new fibre infrastructure. Its measures form part of a</w:t>
        <w:br/>
        <w:t>wider package that rightly encourages investment in our</w:t>
        <w:br/>
        <w:t>country's digital infrastructure and that helps ensure</w:t>
        <w:br/>
        <w:t>that Britain remains a digital world leader. The Bill will</w:t>
        <w:br/>
        <w:t>help homes and businesses across the country have</w:t>
        <w:br/>
        <w:t>faster, more affordable and more reliable broadband</w:t>
        <w:br/>
        <w:t>connectivity.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heard this evening from many Members who</w:t>
        <w:br/>
        <w:t>represent constituencies verydifferentfrommine.Many</w:t>
        <w:br/>
        <w:t>of their areas are very rural, and we have heard from</w:t>
        <w:br/>
        <w:t>them about issues of the connectivity of mobile and</w:t>
        <w:br/>
        <w:t>broadband in rural areas. My constituency is not like</w:t>
        <w:br/>
        <w:t>that: I have mainly towns and one large village—Cannock,</w:t>
        <w:br/>
        <w:t>Hednesford,RugeleyandNortonCanes.Thereislimited</w:t>
        <w:br/>
        <w:t>rural space in my constituency; my hon. Friend the</w:t>
        <w:br/>
        <w:t>Member for Aldridge-Brownhills (Wendy Morton) is</w:t>
        <w:br/>
        <w:t>one of my near-neighbours, and I see her nodding, as</w:t>
        <w:br/>
        <w:t>she recognises what my constituency is like.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1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also have a forest in my constituency. If someone is</w:t>
        <w:br/>
        <w:t>driving through the forest of Cannock Chase and I, as a</w:t>
        <w:br/>
        <w:t>passenger, am havingaphone conversation, the chances</w:t>
        <w:br/>
        <w:t>are that the phone call will cut off; I must add that I am</w:t>
        <w:br/>
        <w:t>on wireless, not Bluetooth. This is an issue in the more</w:t>
        <w:br/>
        <w:t>rural parts of my constituency. The measures in the Bill</w:t>
        <w:br/>
        <w:t>that make broadband and mobile access much better</w:t>
        <w:br/>
        <w:t>will be welcomed by people and businesses across the</w:t>
        <w:br/>
        <w:t>country, including in my constituency.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1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Does my hon. Friend agree that</w:t>
        <w:br/>
        <w:t>although her constituency, like mine, is not predominantly</w:t>
        <w:br/>
        <w:t>rural, we can still find notspots—not just in forests and</w:t>
        <w:br/>
        <w:t>so forth, but in the more built-up areas?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Amanda Milling: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right, and I will</w:t>
        <w:br/>
        <w:t>come on to some specific issues later in my speech.</w:t>
      </w:r>
    </w:p>
    <w:p>
      <w:pPr>
        <w:pStyle w:val="Style9"/>
        <w:keepNext w:val="0"/>
        <w:keepLines w:val="0"/>
        <w:framePr w:w="4723" w:h="15005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office is on Market Street in the heart of Hednesford,</w:t>
        <w:br/>
        <w:t>yet when I am there, more often than not I cannot make</w:t>
        <w:br/>
        <w:t>telephone calls because I do not have any mobile phone</w:t>
        <w:br/>
        <w:t>reception. When I am travelling between my office and</w:t>
        <w:br/>
        <w:t>my home as well, invariably the mobile phone reception</w:t>
        <w:br/>
        <w:t>falls.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88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888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[Amanda Milling]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Why is broadband and mobile access so important?</w:t>
        <w:br/>
        <w:t>As Members have said, it is key to family and our daily</w:t>
        <w:br/>
        <w:t>lives. We can keep in contact with our friends across the</w:t>
        <w:br/>
        <w:t>world through Facebook and social media. We have</w:t>
        <w:br/>
        <w:t>talked about the closure of high street bank branches</w:t>
        <w:br/>
        <w:t>across the country because people are increasingly doing</w:t>
        <w:br/>
        <w:t>their banking online, but they need excellent online</w:t>
        <w:br/>
        <w:t>access to be able to do that. I am not sure that any</w:t>
        <w:br/>
        <w:t>Members have mentioned being able to switch energy</w:t>
        <w:br/>
        <w:t>suppliers. We talk about people trying to get better rates</w:t>
        <w:br/>
        <w:t>for their gas and electricity, and that is often best done</w:t>
        <w:br/>
        <w:t>by looking at online portals. If people do not have good</w:t>
        <w:br/>
        <w:t>internet access, the range of deals they can get is restricted.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Wehavetalkedaboutwatchingtelevision,too.Personally,</w:t>
        <w:br/>
        <w:t>I just switch the TV on; that goes back to my being a bit</w:t>
        <w:br/>
        <w:t>of a dinosaur. Many people, however, use iPlayer and</w:t>
        <w:br/>
        <w:t>on-demand services. My mother, for instance, has never</w:t>
        <w:br/>
        <w:t>used a computer, but a few years ago we got her iPlayer</w:t>
        <w:br/>
        <w:t>and she is absolutely reliant on it for communicating</w:t>
        <w:br/>
        <w:t>with people and watching television, but she has to have</w:t>
        <w:br/>
        <w:t>excellent broadband access to do that.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want to raise some specific issues in terms of broadband</w:t>
        <w:br/>
        <w:t>access and the roll-out of full fibre connectivity. A</w:t>
        <w:br/>
        <w:t>number of my constituents live on a new housing</w:t>
        <w:br/>
        <w:t>developmentcalledChasewaterGrange,andtheycomplain</w:t>
        <w:br/>
        <w:t>of painfully slow broadband speeds. It is a new Taylor</w:t>
        <w:br/>
        <w:t>Wimpey development on the edge of Norton Canes.</w:t>
        <w:br/>
        <w:t>There are about 130 houses. Despite being billed as a</w:t>
        <w:br/>
        <w:t>superb collection of high-quality homes, with a mix of</w:t>
        <w:br/>
        <w:t>house types to suite a range of tastes, including three</w:t>
        <w:br/>
        <w:t>and four-bedroom homes, all with easy access to local</w:t>
        <w:br/>
        <w:t>amenities—which I fully support; they are fantastic,</w:t>
        <w:br/>
        <w:t>and it is a fantastic development—the one thing the</w:t>
        <w:br/>
        <w:t>localresidentsdonotenjoyisfastandreliablebroadband</w:t>
        <w:br/>
        <w:t>access.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building a new housing scheme, developers install</w:t>
        <w:br/>
        <w:t>gas, electricity and water as a matter of course, but we</w:t>
        <w:br/>
        <w:t>are now in a time when broadband is the fourth utility.</w:t>
        <w:br/>
        <w:t>The provision of superfast broadband should be treated</w:t>
        <w:br/>
        <w:t>in the same way as the other utilities. The problem is not</w:t>
        <w:br/>
        <w:t>unique to Chasewater Grange. I have done quite a lot of</w:t>
        <w:br/>
        <w:t>research on this issue over previous days, and I have</w:t>
        <w:br/>
        <w:t>been reading endless reports of residents of new</w:t>
        <w:br/>
        <w:t>developments up and down the country facing similar</w:t>
        <w:br/>
        <w:t>issues.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Myhon.FriendtheMemberforNorthWestHampshire</w:t>
        <w:br/>
        <w:t>(Kit Malthouse) is not in his place at present, but he</w:t>
        <w:br/>
        <w:t>made the point that this problem has been recognised,</w:t>
        <w:br/>
        <w:t>and last year an agreement was reached between the</w:t>
        <w:br/>
        <w:t>Government,OpenreachandtheHomeBuildersFederation</w:t>
        <w:br/>
        <w:t>to ensure that superfast and ultrafast broadband</w:t>
        <w:br/>
        <w:t>connectivity would be either provided free or co-funded</w:t>
        <w:br/>
        <w:t>by Openreach to new developments. This has been</w:t>
        <w:br/>
        <w:t>extended to all developments with more than 30 homes,</w:t>
        <w:br/>
        <w:t>and connection will be free. We rightly place emphasis</w:t>
        <w:br/>
        <w:t>on building new homes; we often talk about the issue in</w:t>
        <w:br/>
        <w:t>the Chamber. So I am pleased that there is recognition</w:t>
        <w:br/>
        <w:t>that broadband connectivity is as important as the</w:t>
        <w:br/>
        <w:t>other utilities. Homebuyers expect this.</w:t>
      </w:r>
    </w:p>
    <w:p>
      <w:pPr>
        <w:pStyle w:val="Style9"/>
        <w:keepNext w:val="0"/>
        <w:keepLines w:val="0"/>
        <w:framePr w:w="4733" w:h="15010" w:hRule="exact" w:wrap="none" w:vAnchor="page" w:hAnchor="page" w:x="1097" w:y="986"/>
        <w:widowControl w:val="0"/>
        <w:shd w:val="clear" w:color="auto" w:fill="auto"/>
        <w:bidi w:val="0"/>
        <w:spacing w:before="0" w:after="0" w:line="233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issue is particularly important in my constituency,</w:t>
        <w:br/>
        <w:t>because thousands of new homes are being built all the</w:t>
        <w:br/>
        <w:t>time. When I drive around the constituency, I never</w:t>
        <w:br/>
        <w:t>cease to be amazed by the number of new developments.</w:t>
        <w:br/>
        <w:t>In the Pye Green valley and in Brereton, where I live,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884" w:right="1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96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homes are being built all the time, and we must make</w:t>
        <w:br/>
        <w:t>sure they have access to both the main utilities and also</w:t>
        <w:br/>
        <w:t>broadband.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ThemovesmadebyOpenreachandtheHomeBuilders</w:t>
        <w:br/>
        <w:t>Federation are good news, but they are not going to</w:t>
        <w:br/>
        <w:t>resolve the issues faced by the residents of Chasewater</w:t>
        <w:br/>
        <w:t>Grange. I was very pleased to learn last week that that</w:t>
        <w:br/>
        <w:t>communityhasmadesomeprogressinsecuringfunding</w:t>
        <w:br/>
        <w:t>from both Openreach and Taylor Wimpey to complete</w:t>
        <w:br/>
        <w:t>the work to install the fibre-based broadband. However,</w:t>
        <w:br/>
        <w:t>the residents of Chasewater Grange still face a funding</w:t>
        <w:br/>
        <w:t>shortfall, and they are communicating at present with</w:t>
        <w:br/>
        <w:t>Superfast Staffordshire. I hope they succeed in securing</w:t>
        <w:br/>
        <w:t>some assistance to be able to bridge the gap and ensure</w:t>
        <w:br/>
        <w:t>that this fibre broadband is connected.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hope that as a result the residents of Chasewater</w:t>
        <w:br/>
        <w:t>Grange will soon be able to enjoy the benefits of fast</w:t>
        <w:br/>
        <w:t>and reliable broadband, and be able to do their banking</w:t>
        <w:br/>
        <w:t>online, and that the teenagers will be able to do their</w:t>
        <w:br/>
        <w:t>homework online—I am sure that we would all agree</w:t>
        <w:br/>
        <w:t>that it is important that they can complete their assignments.</w:t>
        <w:br/>
        <w:t>I also hope that those residents who want to work from</w:t>
        <w:br/>
        <w:t>home will be able to do so. The issues relating to</w:t>
        <w:br/>
        <w:t>broadband speeds are not confined to Chasewater Grange.</w:t>
        <w:br/>
        <w:t>I know of homes on Sweetbriar Way, for example, that</w:t>
        <w:br/>
        <w:t>have been waiting years for this connectivity. I also have</w:t>
        <w:br/>
        <w:t>a small number of rural properties in my constituency,</w:t>
        <w:br/>
        <w:t>and they are still waiting, too.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want to turn to a more positive aspect of fast</w:t>
        <w:br/>
        <w:t>broadband access. The redevelopment of the Rugeley</w:t>
        <w:br/>
        <w:t>B power station site will present opportunities to tap</w:t>
        <w:br/>
        <w:t>into existing superfast broadband infrastructure. The</w:t>
        <w:br/>
        <w:t>power station sits right alongside the west coast main</w:t>
        <w:br/>
        <w:t>line, which has the superfast broadband network running</w:t>
        <w:br/>
        <w:t>up the line. Similarly, the canal network in the area has</w:t>
        <w:br/>
        <w:t>that infrastructure. The power station site benefits from</w:t>
        <w:br/>
        <w:t>the railway line and the canals; it also has national grid</w:t>
        <w:br/>
        <w:t>infrastructure. I have described it before in the House as</w:t>
        <w:br/>
        <w:t>a connectivity crossover, and we need to make the most</w:t>
        <w:br/>
        <w:t>of it. It presents an ideal opportunity to attract high-tech</w:t>
        <w:br/>
        <w:t>businesses and advanced manufacturing that can make</w:t>
        <w:br/>
        <w:t>the most of the infrastructure.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power station site is huge, and there will also be</w:t>
        <w:br/>
        <w:t>some homes on it. I have talked about the need to bring</w:t>
        <w:br/>
        <w:t>broadband infrastructure to the door in new housing</w:t>
        <w:br/>
        <w:t>developments. The superfast broadband line is very</w:t>
        <w:br/>
        <w:t>close to this development, and we need to make the</w:t>
        <w:br/>
        <w:t>most of it—not only for today but for future generations.</w:t>
        <w:br/>
        <w:t>There is a real opportunity to ensure that the regeneration</w:t>
        <w:br/>
        <w:t>of this power station site attracts the businesses that will</w:t>
        <w:br/>
        <w:t>create highly skilled, highly paid jobs for those future</w:t>
        <w:br/>
        <w:t>generations. As I have said before—and will probably</w:t>
        <w:br/>
        <w:t>say again to the Under-Secretary of StateforCommunities</w:t>
        <w:br/>
        <w:t>and Local Government, my hon. Friend the Member</w:t>
        <w:br/>
        <w:t>for Nuneaton (Mr Jones)—we need to have ambitious,</w:t>
        <w:br/>
        <w:t>bold and visionary plans for Rugeley.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is another site in my constituency that has</w:t>
        <w:br/>
        <w:t>excellent digital infrastructure, and again, we need to</w:t>
        <w:br/>
        <w:t>make the most of it. It is the Cannock campus of the</w:t>
        <w:br/>
        <w:t>South Staffordshire College. It was very disappointing</w:t>
        <w:br/>
        <w:t>to hear recently that it is to shut owing to falling</w:t>
        <w:br/>
        <w:t>numbers, because it had received a multi-million pound</w:t>
        <w:br/>
        <w:t>investment a few years ago, part of which provided it</w:t>
        <w:br/>
        <w:t>with excellent digital infrastructure. We need to make</w:t>
        <w:br/>
        <w:t>the most of this site as we look at plans for its future.</w:t>
        <w:br/>
        <w:t>We need to tap into that digital infrastructure.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sure that many other Members want to speak in</w:t>
        <w:br/>
        <w:t>this important debate, but I want to come back to the</w:t>
        <w:br/>
        <w:t>Bill that we are discussing tonight. It is part of a wide</w:t>
        <w:br/>
        <w:t>range of reforms that the Government are undertaking</w:t>
        <w:br/>
        <w:t>to ensure that we have excellent digital infrastructure</w:t>
        <w:br/>
        <w:t>across our country. I welcome the Bill. I welcome the</w:t>
        <w:br/>
        <w:t>fact that it will enable my constituency and others to</w:t>
        <w:br/>
        <w:t>have faster, more reliable broadband and to enjoy all the</w:t>
        <w:br/>
        <w:t>benefits that the internet and emails offer us.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8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7.54 pm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(Aldridge-Brownhills) (Con): As always,</w:t>
        <w:br/>
        <w:t>it is a pleasure to follow my constituency neighbour, my</w:t>
        <w:br/>
        <w:t>hon. Friend the Member for Cannock Chase (Amanda</w:t>
        <w:br/>
        <w:t>Milling). It is also a pleasure to take part in the debate.</w:t>
        <w:br/>
        <w:t>Before I get into the detail of my speech, I should like to</w:t>
        <w:br/>
        <w:t>thank the Minister for Digital, my right hon. Friend the</w:t>
        <w:br/>
        <w:t>Member for West Suffolk (Matt Hancock), who is no</w:t>
        <w:br/>
        <w:t>longer in his place, for giving me a comprehensive</w:t>
        <w:br/>
        <w:t>response to what I thought was a simple, straightforward</w:t>
        <w:br/>
        <w:t>intervention earlier. I asked him about the five-year</w:t>
        <w:br/>
        <w:t>limit and the deadline for the business rate relief, which</w:t>
        <w:br/>
        <w:t>was an important point. If the Bill can incentivise</w:t>
        <w:br/>
        <w:t>companies to really get behind investment in our digital</w:t>
        <w:br/>
        <w:t>infrastructure, that will be a good thing. It will have</w:t>
        <w:br/>
        <w:t>far-reaching benefits.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made me think of a couple of things. My</w:t>
        <w:br/>
        <w:t>hon. Friend the Member for Cannock Chase described</w:t>
        <w:br/>
        <w:t>herself as a “technology dinosaur”, but I would describe</w:t>
        <w:br/>
        <w:t>myself as a technophobe. The challenges with the internet</w:t>
        <w:br/>
        <w:t>connection that we have faced here in Parliament in</w:t>
        <w:br/>
        <w:t>recent weeks have been frustrating, to say the least. All I</w:t>
        <w:br/>
        <w:t>will say is that it is very handy to have a staff member</w:t>
        <w:br/>
        <w:t>on your team who is a good bit younger than you are. I</w:t>
        <w:br/>
        <w:t>have found that they know everything about the internet,</w:t>
        <w:br/>
        <w:t>and they have been a huge help to me.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also reminded of the time, probably 20 to</w:t>
        <w:br/>
        <w:t>25 years ago, when we first started to see the internet</w:t>
        <w:br/>
        <w:t>appear—I use the word “appear” because that is how it</w:t>
        <w:br/>
        <w:t>felt—and we had our first internet connection. It was a</w:t>
        <w:br/>
        <w:t>big thing to have the internet at home. I seem to recall</w:t>
        <w:br/>
        <w:t>that there was no such thing as wireless internet. There</w:t>
        <w:br/>
        <w:t>was a wire that led from downstairs to upstairs, and we</w:t>
        <w:br/>
        <w:t>had to plug it in and unplug it. It was impossible for</w:t>
        <w:br/>
        <w:t>more than one person at a time to be on a computer.</w:t>
        <w:br/>
        <w:t>How things have changed!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1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also reminded of the first mobile phone that we</w:t>
        <w:br/>
        <w:t>had. I could not fit it into my quite large handbag. It</w:t>
        <w:br/>
        <w:t>was almost the size of a brick, and I used to walk</w:t>
        <w:br/>
        <w:t>around with it. It had an aerial and a handset with a</w:t>
        <w:br/>
        <w:t>curly cable attached. Again, how things have progressed!</w:t>
        <w:br/>
        <w:t>Who would have imagined that we would be here this</w:t>
        <w:br/>
        <w:t>evening talking about 5G—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14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Perhaps my nostalgia is greater than</w:t>
        <w:br/>
        <w:t>the hon. Lady's, because I believe that my Nokia “brick”</w:t>
        <w:br/>
        <w:t>was far more reliable than my Apple iPhone has ever</w:t>
        <w:br/>
        <w:t>been.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bow to the hon. Gentleman's judgment</w:t>
        <w:br/>
        <w:t>on that one. Sadly, I did not have much chance to use</w:t>
        <w:br/>
        <w:t>the “brick”; I seem to my recall that my husband used it</w:t>
        <w:br/>
        <w:t>more than I did. However, I do have my own iPhone</w:t>
        <w:br/>
        <w:t>these days, so things have changed. Today, we can</w:t>
        <w:br/>
        <w:t>stream films into our homes and download music. I</w:t>
        <w:br/>
        <w:t>have something that I call the boogie box. I can have it</w:t>
        <w:br/>
        <w:t>in the kitchen or move it around the house, and it picks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80" w:line="216" w:lineRule="auto"/>
        <w:ind w:left="1524" w:right="0" w:hanging="6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98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up the music from my iPhone. It is just amazing what</w:t>
        <w:br/>
        <w:t>we can do and how technology has changed our lives. It</w:t>
        <w:br/>
        <w:t>has also changed business and so many other things.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is relatively short, but it is very important. It</w:t>
        <w:br/>
        <w:t>gives effect to one of the commitments on digital</w:t>
        <w:br/>
        <w:t>communications that were made in last year's autumn</w:t>
        <w:br/>
        <w:t>statement. It is also important because it aims to give</w:t>
        <w:br/>
        <w:t>targeted support to the roll-out of full-fibre broadband</w:t>
        <w:br/>
        <w:t>connections and 5G mobile communications. Often,</w:t>
        <w:br/>
        <w:t>when we talk about infrastructure in this place, we are</w:t>
        <w:br/>
        <w:t>talking about roads, railways or bridges. We are talking</w:t>
        <w:br/>
        <w:t>about very visible and tangible pieces of infrastructure.</w:t>
        <w:br/>
        <w:t>That infrastructure obviously matters to the local area,</w:t>
        <w:br/>
        <w:t>as well as regionally or nationally, but occasionally</w:t>
        <w:br/>
        <w:t>something that seems small can have a much more</w:t>
        <w:br/>
        <w:t>far-reaching impact.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Bill is about a piece of infrastructure that is far</w:t>
        <w:br/>
        <w:t>less visible. We see the green broadband boxes as we</w:t>
        <w:br/>
        <w:t>drive round our constituencies, but we cannot see the</w:t>
        <w:br/>
        <w:t>full-fibre broadband. We will know it is there, however,</w:t>
        <w:br/>
        <w:t>because we will be able to access it. Although the</w:t>
        <w:br/>
        <w:t>technology is not visible, the Bill will enable full-fibre</w:t>
        <w:br/>
        <w:t>broadband to reach across England and Wales to the</w:t>
        <w:br/>
        <w:t>benefit of residents and businesses across the country</w:t>
        <w:br/>
        <w:t>and across my constituency.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1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Many hon. Members have given examples this evening</w:t>
        <w:br/>
        <w:t>of where broadband makes a difference in their</w:t>
        <w:br/>
        <w:t>constituencies—an individual household, a small retail</w:t>
        <w:br/>
        <w:t>business, a large manufacturer in a business park or</w:t>
        <w:br/>
        <w:t>someone working in the gig economy. Small and medium</w:t>
        <w:t>-</w:t>
        <w:br/>
        <w:t>sized businesses are the backbone of the local economy</w:t>
        <w:br/>
        <w:t>in my constituency. Whether in the shops of Aldridge</w:t>
        <w:br/>
        <w:t>village centre or in one of our many and varied business</w:t>
        <w:br/>
        <w:t>parks, businesses are creating jobs, driving the investment</w:t>
        <w:br/>
        <w:t>that is reducing unemployment, and developing skills</w:t>
        <w:br/>
        <w:t>for today and for the future. Such businesses may use</w:t>
        <w:br/>
        <w:t>the internet to sell their goods, to order components or</w:t>
        <w:br/>
        <w:t>materials, or to run their customer service. The internet</w:t>
        <w:br/>
        <w:t>is now an integral part of business.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1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Amanda Milling: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Access to the internet is as important</w:t>
        <w:br/>
        <w:t>as electricity. If the lights go out and the power goes off,</w:t>
        <w:br/>
        <w:t>a manufacturing business will not be able to produce its</w:t>
        <w:br/>
        <w:t>goods. In the same way, if a business is reliant on the</w:t>
        <w:br/>
        <w:t>internet, it can grind to a halt without it.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 right. Before</w:t>
        <w:br/>
        <w:t>entering this place, I worked in the optical industry, and</w:t>
        <w:br/>
        <w:t>our business relied on the internet day in, day out for</w:t>
        <w:br/>
        <w:t>processing orders and for sending stock back to Europe.</w:t>
        <w:br/>
        <w:t>The minute the internet went down we could do nothing</w:t>
        <w:br/>
        <w:t>at all, which shows how crucial connectivity is.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is vital, because under current broadband,</w:t>
        <w:br/>
        <w:t>superfast broadband and mobile coverage we still get</w:t>
        <w:br/>
        <w:t>some so-called notspots. We have rightly heard many</w:t>
        <w:br/>
        <w:t>contributions from hon. Members representing rural</w:t>
        <w:br/>
        <w:t>constituencies. My constituency does not fall into that</w:t>
        <w:br/>
        <w:t>category, but I agree with my hon. Friend the Member</w:t>
        <w:br/>
        <w:t>for Cannock Chase that rural constituencies are not the</w:t>
        <w:br/>
        <w:t>only ones that are affected. We have notspots in my</w:t>
        <w:br/>
        <w:t>constituency, and I even find that I have to move</w:t>
        <w:br/>
        <w:t>around in my own home from time to time to get a</w:t>
        <w:br/>
        <w:t>mobile connection. Were it not for the wi-fi connection,</w:t>
        <w:br/>
        <w:t>I would struggle on many a day. I hope that the days of</w:t>
        <w:br/>
        <w:t>having to lean out of the kitchen window or move to a</w:t>
        <w:br/>
        <w:t>certain spot in the living room to get some mobile signal</w:t>
        <w:br/>
        <w:t>will soon be a thing of the past.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99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[Wendy Morton]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heard a lot about businesses and individuals</w:t>
        <w:br/>
        <w:t>tonight, but this Bill isnotjust about them. I am thinking</w:t>
        <w:br/>
        <w:t>of my constituency's many voluntary organisations and</w:t>
        <w:br/>
        <w:t>charities,many of which provide lifelines to local residents.</w:t>
        <w:br/>
        <w:t>They too rely on having a good internet connection.</w:t>
        <w:br/>
        <w:t>Through their webpages, they allow people to get</w:t>
        <w:br/>
        <w:t>information24hours a day. Through the internet,we are</w:t>
        <w:br/>
        <w:t>able to reach much further than we could in the past.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want to follow up on something said by some other</w:t>
        <w:br/>
        <w:t>hon. Members about demographics and age. Access to</w:t>
        <w:br/>
        <w:t>the internet has the potential to cut across all parts of</w:t>
        <w:br/>
        <w:t>society. If an older person has good internet access,</w:t>
        <w:br/>
        <w:t>they can keep in touch with their family through Facebook</w:t>
        <w:br/>
        <w:t>or FaceTime—things that we did not have a few years</w:t>
        <w:br/>
        <w:t>ago. If someone has grandchildren living on the other</w:t>
        <w:br/>
        <w:t>side of the country, or even on the other side of town,</w:t>
        <w:br/>
        <w:t>and wants to connect with them on a more frequent</w:t>
        <w:br/>
        <w:t>basis much more cheaply than by using the telephone,</w:t>
        <w:br/>
        <w:t>that can be facilitated through a good internet connection.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When I go into a school, as all hon. Members do, and</w:t>
        <w:br/>
        <w:t>have a debate either with primary school children or,</w:t>
        <w:br/>
        <w:t>more often than not, older secondary school children,</w:t>
        <w:br/>
        <w:t>the very valid question, “What do the Government do</w:t>
        <w:br/>
        <w:t>for us as young people?” often comes up. Sitting here</w:t>
        <w:br/>
        <w:t>today has made me realise that this Bill is an example of</w:t>
        <w:br/>
        <w:t>something that the Government are doing that will help</w:t>
        <w:br/>
        <w:t>young people. The younger generation are probably</w:t>
        <w:br/>
        <w:t>more tech and phone-savvy than all of us here put</w:t>
        <w:br/>
        <w:t>together—I can certainly speak for myself on that.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Luke Graham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(Ochil and South Perthshire) (Con):</w:t>
        <w:br/>
        <w:t>My hon. Friend will agree that the age disparity between</w:t>
        <w:br/>
        <w:t>young and old can be bridged through the internet and</w:t>
        <w:br/>
        <w:t>through proper broadband and mobile connections,</w:t>
        <w:br/>
        <w:t>particularly in rural constituencies and especially those</w:t>
        <w:br/>
        <w:t>in Scotland.Although some powers have been devolved—</w:t>
        <w:br/>
        <w:t>unfortunately no SNP Members are here tonight to</w:t>
        <w:br/>
        <w:t>speak on such an important issue—I hope that my hon.</w:t>
        <w:br/>
        <w:t>Friend and the Minister will recognise the important</w:t>
        <w:br/>
        <w:t>role that Westminster can play in all the nations of the</w:t>
        <w:br/>
        <w:t>UKby givingfunding and offering direction for broadband</w:t>
        <w:br/>
        <w:t>and mobile.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 (Mr Lindsay Hoyle):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This</w:t>
        <w:br/>
        <w:t>Bill is for England and Wales, not for Scotland. That is</w:t>
        <w:br/>
        <w:t>the problem, so we need to deal with England and</w:t>
        <w:br/>
        <w:t>Wales and not drift too far.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Wendy Morton: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to my hon. Friend the</w:t>
        <w:br/>
        <w:t>Member for Ochil and South Perthshire (Luke Graham)</w:t>
        <w:br/>
        <w:t>for making that valuable point. I am sure that I will be</w:t>
        <w:br/>
        <w:t>corrected if I am wrong, but although this Bill relates to</w:t>
        <w:br/>
        <w:t>England and Wales only, Barnett formula consequentials</w:t>
        <w:br/>
        <w:t>will apply, so my new hon. Friend from Scotland made</w:t>
        <w:br/>
        <w:t>a valid point.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is about looking to the future. It is about</w:t>
        <w:br/>
        <w:t>developing infrastructure, so that we can take our country</w:t>
        <w:br/>
        <w:t>forwards. As we seek to develop new relationships and</w:t>
        <w:br/>
        <w:t>partnerships in a post-Brexit world, the Bill will make</w:t>
        <w:br/>
        <w:t>connectivity around the world so much easier and better.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Turning briefly to business rates, the Bill will enable</w:t>
        <w:br/>
        <w:t>100% business rates relief for new full-fibre infrastructure</w:t>
        <w:br/>
        <w:t>for a period of five years. I hope that that will provide</w:t>
        <w:br/>
        <w:t>an incentive and encourage the telecommunications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80" w:line="216" w:lineRule="auto"/>
        <w:ind w:left="884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100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industry to get on with the job of delivering what we in</w:t>
        <w:br/>
        <w:t>this House want to see. Together with the universal</w:t>
        <w:br/>
        <w:t>service obligation, I hope that rates relief will make a</w:t>
        <w:br/>
        <w:t>significant difference to our constituents. I hope that we</w:t>
        <w:br/>
        <w:t>will make a big contribution towards closing the digital</w:t>
        <w:br/>
        <w:t>divide that we have heard so much about and that we</w:t>
        <w:br/>
        <w:t>will get higher-quality, more reliable connectivity in</w:t>
        <w:br/>
        <w:t>households and businesses. That is what I want in my</w:t>
        <w:br/>
        <w:t>constituency and what other Members want for theirs.</w:t>
        <w:br/>
        <w:t>In closing, I am supporting a Government who are</w:t>
        <w:br/>
        <w:t>investing in our country,in our infrastructure and in the</w:t>
        <w:br/>
        <w:t>livelihoods and futures of not just today's generation</w:t>
        <w:br/>
        <w:t>but tomorrow's as well, so I will support the Bill this</w:t>
        <w:br/>
        <w:t>evening.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8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8.9 pm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Ranil Jayawardena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East Hampshire) (Con):</w:t>
        <w:br/>
        <w:t>It is a pleasure to follow my hon. Friend the Member</w:t>
        <w:br/>
        <w:t>for Aldridge-Brownhills (Wendy Morton),who addressed</w:t>
        <w:br/>
        <w:t>the substance of this important Bill with her customary</w:t>
        <w:br/>
        <w:t>attention to detail and her personal reflections on the</w:t>
        <w:br/>
        <w:t>progress that the internet has made. The change it has</w:t>
        <w:br/>
        <w:t>made to all our lives has been enormously valuable.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Iwill address the coreof theBill first,before explaining</w:t>
        <w:br/>
        <w:t>why it is so important. It is excellent that the Bill will</w:t>
        <w:br/>
        <w:t>provide for 100% business rates relief for full fibre</w:t>
        <w:br/>
        <w:t>infrastructure for a five-year period from 1 April 2017,</w:t>
        <w:br/>
        <w:t>and it is important that that is backdated so that it truly</w:t>
        <w:br/>
        <w:t>supports telecommunications companies that invest in</w:t>
        <w:br/>
        <w:t xml:space="preserve">their fibre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network.It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also important that the Government</w:t>
        <w:br/>
        <w:t>will cover the full costs of that relief. As a former</w:t>
        <w:br/>
        <w:t>councillor, I know the impact that Government reliefs</w:t>
        <w:br/>
        <w:t>can have on local government, and it is important to</w:t>
        <w:br/>
        <w:t>note that the Government have said here that, because</w:t>
        <w:br/>
        <w:t>of the measure's importance, they will meet the full cost</w:t>
        <w:br/>
        <w:t>of the relief.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to my hon. Friends the Members for</w:t>
        <w:br/>
        <w:t>Aldridge-Brownhills and for Ochil and South Perthshire</w:t>
        <w:br/>
        <w:t>(Luke Graham) for mentioning the impact on Scotland.</w:t>
        <w:br/>
        <w:t>The Bill, of course, has territorial extent to England</w:t>
        <w:br/>
        <w:t>and Wales, but the Barnett formula applies, so it is</w:t>
        <w:br/>
        <w:t>important that we recognise how it affects the whole</w:t>
        <w:br/>
        <w:t>United Kingdom.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we have heard, constituencies vary across the UK,</w:t>
        <w:br/>
        <w:t>from tightly packed urban settings to sparser rural</w:t>
        <w:br/>
        <w:t>settings. Superfast broadband, based on part-fibre, part-</w:t>
        <w:br/>
        <w:t>copper technology as today, is now available to 93% of</w:t>
        <w:br/>
        <w:t>premises, which is good progress. My hon. Friend the</w:t>
        <w:br/>
        <w:t>Member for Aldridge-Brownhills spoke about the progress</w:t>
        <w:br/>
        <w:t>of the internet, and I recall having a dial-up modem</w:t>
        <w:br/>
        <w:t>that would beep away before connecting at perhaps</w:t>
        <w:br/>
        <w:t>28 kilobits per second—FaceTime or Skype would have</w:t>
        <w:br/>
        <w:t>been inconceivable in those days. We have made huge</w:t>
        <w:br/>
        <w:t>progress, and 93% of premises being able to access the</w:t>
        <w:br/>
        <w:t>part-copper, part-fibre service is good news, but the</w:t>
        <w:br/>
        <w:t>proposed relief provides—the Minister will correct me</w:t>
        <w:br/>
        <w:t>if I am wrong—£60 million-worth of support to telecoms</w:t>
        <w:br/>
        <w:t>companies that invest in their fibre networkby installing</w:t>
        <w:br/>
        <w:t>new fibre lines.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Virgin Media is now part of Liberty Global, which,</w:t>
        <w:br/>
        <w:t>to deviate slightly, shows the importance of having a</w:t>
        <w:br/>
        <w:t>competitive corporation tax regime. As has already</w:t>
        <w:br/>
        <w:t>been noted,a competitive corporation tax regime means</w:t>
        <w:br/>
        <w:t>a company such as Liberty has invested in Britain and</w:t>
        <w:br/>
        <w:t>bought Virgin Media, and is now taking it forward. I</w:t>
        <w:br/>
        <w:t>would have thought that the Bill will boost Virgin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60" w:line="216" w:lineRule="auto"/>
        <w:ind w:left="870" w:right="89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Media's £3 billion “project lightning” network expansion,</w:t>
        <w:br/>
        <w:t>as well as plans by Openreach, a subsidiary of BT, to</w:t>
        <w:br/>
        <w:t>increase its investment in fibre optic. The Bill will also</w:t>
        <w:br/>
        <w:t>help smaller alternative players, which my hon. Friend</w:t>
        <w:br/>
        <w:t>the Member for North West Hampshire (Kit Malthouse)</w:t>
        <w:br/>
        <w:t>said were priced out of the market in the past due to the</w:t>
        <w:br/>
        <w:t>impact of business rates and other competitive and</w:t>
        <w:br/>
        <w:t>regulatory pressures.</w:t>
      </w:r>
    </w:p>
    <w:p>
      <w:pPr>
        <w:pStyle w:val="Style9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28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the Government's aim, through this and</w:t>
        <w:br/>
        <w:t>other measures, to provide superfast broadband speeds</w:t>
        <w:br/>
        <w:t>of 24 megabits per second, or more, for at least 95% of</w:t>
        <w:br/>
        <w:t>the United Kingdom, which is progress beyond what we</w:t>
        <w:br/>
        <w:t>have achieved to date, but we should go further. That is</w:t>
        <w:br/>
        <w:t>why I am pleased that the Digital Economy Act 2017</w:t>
        <w:br/>
        <w:t>provides for every household to have a legal right to</w:t>
        <w:br/>
        <w:t>request a fast broadband connection.</w:t>
      </w:r>
    </w:p>
    <w:p>
      <w:pPr>
        <w:pStyle w:val="Style9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28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do not apologise for reinforcing</w:t>
        <w:br/>
        <w:t>the important point, in case Opposition Members say it</w:t>
        <w:br/>
        <w:t>has already been made, that 95% coverage still means</w:t>
        <w:br/>
        <w:t>that 5% of our constituents are left out, so will my hon.</w:t>
        <w:br/>
        <w:t>Friend join me in pressing the Government to ensure</w:t>
        <w:br/>
        <w:t>that the service is truly universal? Although we welcome</w:t>
        <w:br/>
        <w:t>the measures set out in the Bill, we are still speaking up</w:t>
        <w:br/>
        <w:t>for our constituents, the remaining 5%, who are waiting.</w:t>
      </w:r>
    </w:p>
    <w:p>
      <w:pPr>
        <w:pStyle w:val="Style9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ever, my hon. Friend makes an</w:t>
        <w:br/>
        <w:t>important and cogent point. He is right to champion</w:t>
        <w:br/>
        <w:t>the interests of all the United Kingdom, which is why</w:t>
        <w:br/>
        <w:t>the universal service obligation is so important. The</w:t>
        <w:br/>
        <w:t>obligation, I am sure the Minister will agree, is only the</w:t>
        <w:br/>
        <w:t>first step towards ensuring that Britain is the most</w:t>
        <w:br/>
        <w:t>competitive country and is the place where businesses</w:t>
        <w:br/>
        <w:t>based elsewhere in the world want to do business. As my</w:t>
        <w:br/>
        <w:t>hon. Friend the Member for Aldridge-Brownhills also</w:t>
        <w:br/>
        <w:t>noted, that is even more important in a post-Brexit</w:t>
        <w:br/>
        <w:t>world. We must ensure that we are absolutely match fit</w:t>
        <w:br/>
        <w:t>and ready to go in the next century, which is why it is</w:t>
        <w:br/>
        <w:t>important that every household has a legal right to</w:t>
        <w:br/>
        <w:t>request a fast broadband connection.</w:t>
      </w:r>
    </w:p>
    <w:p>
      <w:pPr>
        <w:pStyle w:val="Style9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AshasbecomecustomaryinourWednesdayexchanges,</w:t>
        <w:br/>
        <w:t>I will reference points raised by my constituents. This is</w:t>
        <w:br/>
        <w:t>not a maiden speech, but Hazeley Lea, a lovely part of</w:t>
        <w:br/>
        <w:t>my constituency, gets less than half a megabit per</w:t>
        <w:br/>
        <w:t>second, which is totally unacceptable. Worse, residents</w:t>
        <w:br/>
        <w:t>say that they have too much downtime because the</w:t>
        <w:br/>
        <w:t>current connection—part-copper, part-fibre—is unreliable.</w:t>
        <w:br/>
        <w:t>It is not just homes, individuals and families but diversified</w:t>
        <w:br/>
        <w:t>rural businesses that are affected. One constituent says:</w:t>
      </w:r>
    </w:p>
    <w:p>
      <w:pPr>
        <w:pStyle w:val="Style47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60"/>
        <w:ind w:left="10" w:right="1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“Just yesterday, I saw a third visit this week by Openreach to</w:t>
        <w:br/>
        <w:t>my immediate neighbour. I took the opportunity to talk to the</w:t>
        <w:br/>
        <w:t>engineer on site who confirmed there was a major problem</w:t>
        <w:br/>
        <w:t>perhaps with old underground cabling to the area simply giving</w:t>
        <w:br/>
        <w:t>up. He also confirmed that none of the line managers are likely to</w:t>
        <w:br/>
        <w:t>take this further because of the costs to BT to supply new</w:t>
        <w:br/>
        <w:t>cabling.”</w:t>
      </w:r>
    </w:p>
    <w:p>
      <w:pPr>
        <w:pStyle w:val="Style9"/>
        <w:keepNext w:val="0"/>
        <w:keepLines w:val="0"/>
        <w:framePr w:w="4738" w:h="15019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demonstrates that what the Government are trying</w:t>
        <w:br/>
        <w:t>to do is right. Not only are they addressing the old</w:t>
        <w:br/>
        <w:t>underground cabling that is simply giving up—the cabling</w:t>
        <w:br/>
        <w:t>was introduced many, many years ago for technologies</w:t>
        <w:br/>
        <w:t>that are now old-fashioned, as my hon. Friend the</w:t>
        <w:br/>
        <w:t>Member for Faversham and Mid Kent (Helen Whately)</w:t>
        <w:br/>
        <w:t>said—but they are tackling the costs that apply to</w:t>
        <w:br/>
        <w:t>businesses through business rates and other regulatory</w:t>
        <w:br/>
        <w:t>matters. The costs, particularly business rates, have been</w:t>
        <w:br/>
        <w:t>prohibitive in helping businesses to invest.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16" w:lineRule="auto"/>
        <w:ind w:left="884" w:right="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102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was on a British-American Parliamentary Group</w:t>
        <w:br/>
        <w:t>visit to Chattanooga, Tennessee, where the weather was</w:t>
        <w:br/>
        <w:t>almost as good as it has been here recently. Importantly,</w:t>
        <w:br/>
        <w:t>I found out that a £70 million grant had got local</w:t>
        <w:br/>
        <w:t>people—the Chattanooga area has a population of just</w:t>
        <w:br/>
        <w:t>over 500,000—not 24 megabits per second, whichisthe</w:t>
        <w:br/>
        <w:t>UK Government's measure of success in this phase of</w:t>
        <w:br/>
        <w:t>superfast broadband, but 1 gigabit per second through</w:t>
        <w:br/>
        <w:t>providing fibre to the premises, not just fibre to the</w:t>
        <w:br/>
        <w:t>cabinet. That is what the Government are trying to do,</w:t>
        <w:br/>
        <w:t>and it is the way forward.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Coming back across the pond to Stratfield Saye, the</w:t>
        <w:br/>
        <w:t>seat of the Duke of Wellington, the exchange there is a</w:t>
        <w:br/>
        <w:t>problem because, at present, the broadband connection</w:t>
        <w:br/>
        <w:t>given to my constituents, and undoubtedly to the Duke</w:t>
        <w:br/>
        <w:t>of Wellington, comes from Mortimer across the county</w:t>
        <w:br/>
        <w:t>boundary in Berkshire, instead of from Bramley in my</w:t>
        <w:br/>
        <w:t>constituency and the county of Hampshire. Naturally,</w:t>
        <w:br/>
        <w:t>Bramley is much closer to Stratfield Saye than Mortimer</w:t>
        <w:br/>
        <w:t>will ever be. Indeed, the length of cabling required from</w:t>
        <w:br/>
        <w:t>the exchange to the home would be cut in half if the</w:t>
        <w:br/>
        <w:t>connection were provided from Bramley. That shows</w:t>
        <w:br/>
        <w:t>the lack of flexibility in the system. We need to ensure</w:t>
        <w:br/>
        <w:t>that there is the right technology in the right places to</w:t>
        <w:br/>
        <w:t>serve people in the 21st century, not the convenience of</w:t>
        <w:br/>
        <w:t>telecommunications operators from the 20th century.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6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Some people in Bramley are nearer Chineham in the</w:t>
        <w:br/>
        <w:t>constituency of my right hon. Friend the Member for</w:t>
        <w:br/>
        <w:t>Basingstoke (Mrs Miller), but none the less they are</w:t>
        <w:br/>
        <w:t>connected by cables from Bramley. Those cables are</w:t>
        <w:br/>
        <w:t>actually steel, not copper, because apparently when the</w:t>
        <w:br/>
        <w:t>cables were installed by BT, then state-owned—I do not</w:t>
        <w:br/>
        <w:t>know whether the Labour party plans to renationalise</w:t>
        <w:br/>
        <w:t>BT, too—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hon. Member for Oldham</w:t>
        <w:br/>
        <w:t>West and Royton (Jim McMahon) says it is a possibility,</w:t>
        <w:br/>
        <w:t>so perhaps he would like to clarify the matter at the</w:t>
        <w:br/>
        <w:t>Dispatch Box. The point I was making was that BT simply</w:t>
        <w:br/>
        <w:t>said, “It is all right, we don't have to face any competition.</w:t>
        <w:br/>
        <w:t>We'll just shove some steel cabling in there and it</w:t>
        <w:br/>
        <w:t>doesn't matter what happens to local people.”Of course</w:t>
        <w:br/>
        <w:t>when we were talking about telephone and analogue</w:t>
        <w:br/>
        <w:t>technology, that was fine, but we are in this new digital</w:t>
        <w:br/>
        <w:t>age now and we need to make sure people have the right</w:t>
        <w:br/>
        <w:t>technology to their doorstep. That is why we must</w:t>
        <w:br/>
        <w:t>tackle this head-on.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10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do not want to be totally critical of BT, as it has</w:t>
        <w:br/>
        <w:t>done a lot of good work in enabling a lot of cabinets</w:t>
        <w:br/>
        <w:t>and coming up with flexibility in the way those things</w:t>
        <w:br/>
        <w:t>are delivered. For example, in the parish of Ellisfield in</w:t>
        <w:br/>
        <w:t>my constituency BT came up with a match funding</w:t>
        <w:br/>
        <w:t>scheme that said, “If the community can raise some of</w:t>
        <w:br/>
        <w:t>the money, we will put in the other half.” That is a very</w:t>
        <w:br/>
        <w:t>innovative scheme for a community so rural that it</w:t>
        <w:br/>
        <w:t>made this commercially unviable to deliver. But therein</w:t>
        <w:br/>
        <w:t>lies the problem: no one should be penalised for accessing</w:t>
        <w:br/>
        <w:t>what is now a utility, as my hon. Friend the Member for</w:t>
        <w:br/>
        <w:t>Cannock Chase (Amanda Milling) rightly said—people</w:t>
        <w:br/>
        <w:t>should be able to expect this. Charging people £558 per</w:t>
        <w:br/>
        <w:t>dwelling not only is on the cusp of what BT might</w:t>
        <w:br/>
        <w:t>ordinarily provide as a commercial arrangement, but it</w:t>
        <w:br/>
        <w:t>was penalising residents in rural areas for living where</w:t>
        <w:br/>
        <w:t>they do.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I take my hon. Friend from</w:t>
        <w:br/>
        <w:t>Hampshire to Dorset and endorse what he is saying? He</w:t>
        <w:br/>
        <w:t>is advocating greater flexibility within BT and saying</w:t>
        <w:br/>
        <w:t>that although some good work is being done, more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24" w:right="1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3" w:h="15014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79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103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3" w:h="1501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879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[Michael Tomlinson]</w:t>
      </w:r>
    </w:p>
    <w:p>
      <w:pPr>
        <w:pStyle w:val="Style9"/>
        <w:keepNext w:val="0"/>
        <w:keepLines w:val="0"/>
        <w:framePr w:w="4723" w:h="1501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5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could and should be done. Does he agree that we need</w:t>
        <w:br/>
        <w:t>flexibility across the piece, not just in Hampshire and</w:t>
        <w:br/>
        <w:t>his beautiful constituency, so that where difficult rural</w:t>
        <w:br/>
        <w:t>issues arise, sensible solutions are found?</w:t>
      </w:r>
    </w:p>
    <w:p>
      <w:pPr>
        <w:pStyle w:val="Style9"/>
        <w:keepNext w:val="0"/>
        <w:keepLines w:val="0"/>
        <w:framePr w:w="4723" w:h="1501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makes an important</w:t>
        <w:br/>
        <w:t>further contribution to this debate and is right in what</w:t>
        <w:br/>
        <w:t>he says. Let me take him back to the further remarks</w:t>
        <w:br/>
        <w:t>from my neighbour, my hon. Friend the Member for</w:t>
        <w:br/>
        <w:t>North West Hampshire, who pointed out that Brexit</w:t>
        <w:br/>
        <w:t>providesanopportunity,becauseEUstateaidlegislation</w:t>
        <w:br/>
        <w:t>got in the way of allowing local communities to come</w:t>
        <w:br/>
        <w:t>up with solutions. When I was a local councillor, we</w:t>
        <w:br/>
        <w:t>introduced CITI—the communications improvement</w:t>
        <w:br/>
        <w:t>and technology infrastructure fund—which was a new</w:t>
        <w:br/>
        <w:t>way of providing match funding from the borough</w:t>
        <w:br/>
        <w:t>council, but it was then ruled out of order because it</w:t>
        <w:br/>
        <w:t>was deemed “state aid”. Not only had we, through</w:t>
        <w:br/>
        <w:t>careful management, kept council tax down and not</w:t>
        <w:br/>
        <w:t>increased it, by using the excellent initiatives from this</w:t>
        <w:br/>
        <w:t>Government on match funding and helping local councils</w:t>
        <w:br/>
        <w:t>keep council tax down, but the money that we had saved</w:t>
        <w:br/>
        <w:t>and that we wanted to put to good use for the residents</w:t>
        <w:br/>
        <w:t>of Basingstoke and Deane in north Hampshire could</w:t>
        <w:br/>
        <w:t>not be used because of state aid rules. So we must tackle</w:t>
        <w:br/>
        <w:t>these things and we must deliver those solutions for</w:t>
        <w:br/>
        <w:t>local people.</w:t>
      </w:r>
    </w:p>
    <w:p>
      <w:pPr>
        <w:pStyle w:val="Style9"/>
        <w:keepNext w:val="0"/>
        <w:keepLines w:val="0"/>
        <w:framePr w:w="4723" w:h="1501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Courts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(Witney) (Con): I am grateful to my</w:t>
        <w:br/>
        <w:t>hon. Friend for the important points he is making</w:t>
        <w:br/>
        <w:t>about the combination of local government and local</w:t>
        <w:br/>
        <w:t>IT companies. We have a similar situation in west</w:t>
        <w:br/>
        <w:t>Oxfordshire, where we have a number of excellent</w:t>
        <w:br/>
        <w:t>companies. Does he agree that through good local</w:t>
        <w:br/>
        <w:t>governance and providing freedom for local companies,</w:t>
        <w:br/>
        <w:t>with sensibly managed local finance, we can find the</w:t>
        <w:br/>
        <w:t>solution to the internet shortages—the notspots we</w:t>
        <w:br/>
        <w:t>have been talking about?</w:t>
      </w:r>
    </w:p>
    <w:p>
      <w:pPr>
        <w:pStyle w:val="Style9"/>
        <w:keepNext w:val="0"/>
        <w:keepLines w:val="0"/>
        <w:framePr w:w="4723" w:h="1501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my hon. Friend for that</w:t>
        <w:br/>
        <w:t>point. He is right: this is all part of the competitive</w:t>
        <w:br/>
        <w:t>nature that we need to try to ensure is supported. We</w:t>
        <w:br/>
        <w:t>need to provide local solutions to local problems.</w:t>
        <w:br/>
        <w:t>Mr Deputy Speaker, I am sure you are aware that</w:t>
        <w:br/>
        <w:t>Hampshire County Council has been working to go</w:t>
        <w:br/>
        <w:t>beyond 96% connectivity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If you were</w:t>
        <w:br/>
        <w:t>not aware before, you are now. That could be met if we</w:t>
        <w:br/>
        <w:t>allowed local firms to meet that 4% shortfall. If we</w:t>
        <w:br/>
        <w:t>allowed local firms to bid for further funding from the</w:t>
        <w:br/>
        <w:t>state, unhindered by EU state aid rules—indeed, instead,</w:t>
        <w:br/>
        <w:t>further supported by these business rates initiatives—we</w:t>
        <w:br/>
        <w:t>would close that 4% gap without a shadow of a doubt.</w:t>
      </w:r>
    </w:p>
    <w:p>
      <w:pPr>
        <w:pStyle w:val="Style9"/>
        <w:keepNext w:val="0"/>
        <w:keepLines w:val="0"/>
        <w:framePr w:w="4723" w:h="1501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me turn from BT, which has had a great benefit</w:t>
        <w:br/>
        <w:t>from the current business rate arrangements, to Virgin</w:t>
        <w:br/>
        <w:t>Media, which should benefit from this. I outlined that</w:t>
        <w:br/>
        <w:t>earlier, but it is important to talk a little more about it</w:t>
        <w:br/>
        <w:t>to outline the importance of the issue to a British</w:t>
        <w:br/>
        <w:t>company based in my constituency; it has its corporate</w:t>
        <w:br/>
        <w:t>headquarters in Hook. Ithasruna competition, through</w:t>
        <w:br/>
        <w:t>its own commercial judgment, to supercharge local</w:t>
        <w:br/>
        <w:t>communities. Although the company has not yet</w:t>
        <w:br/>
        <w:t>supercharged Hook, which is where it is based—I hope</w:t>
        <w:br/>
        <w:t>it is listening and will do so shortly—it has agreed to</w:t>
        <w:br/>
        <w:t>supercharge Hartley Wintney and Phoenix Green, just</w:t>
        <w:br/>
        <w:t>down the road. That means that those places will have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80" w:line="216" w:lineRule="auto"/>
        <w:ind w:left="1528" w:right="10" w:hanging="6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104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ultrafast fibre to the premises very shortly, which is</w:t>
        <w:br/>
        <w:t>good news because residents there will get a head start</w:t>
        <w:br/>
        <w:t>on what the Government aspire for the whole of the</w:t>
        <w:br/>
        <w:t>country to receive. Those residents will receive fibre to</w:t>
        <w:br/>
        <w:t>the premises, which means they will be eligible to get the</w:t>
        <w:br/>
        <w:t>1 gigabit per second telecommunications connectivity</w:t>
        <w:br/>
        <w:t>that is critical for the future.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Businesses will benefit as well—this is not confined to</w:t>
        <w:br/>
        <w:t>households. In Yateley in my constituency, Samsung</w:t>
        <w:br/>
        <w:t>has its European quality control centre. If we want</w:t>
        <w:br/>
        <w:t>those technical businesses to be based in constituencies</w:t>
        <w:br/>
        <w:t>such as mine, we need to ensure they have the connectivity</w:t>
        <w:br/>
        <w:t>to match. Samsung being the technical giant that it is, it</w:t>
        <w:br/>
        <w:t>needs that more than perhaps anyone else. It is therefore</w:t>
        <w:br/>
        <w:t>brilliant news to hear that these business rates initiatives</w:t>
        <w:br/>
        <w:t>will be introduced.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not just about the giants; it is also about the</w:t>
        <w:br/>
        <w:t>smaller businesses. Fleet, the biggest town in my</w:t>
        <w:br/>
        <w:t>constituency, has a business called CV-Library. It was</w:t>
        <w:br/>
        <w:t>set up in 2000, in the dotcom boom era. Although that</w:t>
        <w:br/>
        <w:t>was a very different internet era, that remains an internet</w:t>
        <w:br/>
        <w:t>business and it is very successful. It was set up by a</w:t>
        <w:br/>
        <w:t>young carpet fitter who was looking for work and it is</w:t>
        <w:br/>
        <w:t>now the UK's third biggest jobs board. Of course it has</w:t>
        <w:br/>
        <w:t>thrived on the great number of new jobs created under</w:t>
        <w:br/>
        <w:t>the economic management of this Government, and it</w:t>
        <w:br/>
        <w:t>is one of the top 500 most visited websites in the UK.</w:t>
        <w:br/>
        <w:t>So we are talking about a well reputed website.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Thatsmallbusinesshascomealongway,withResume-</w:t>
        <w:br/>
        <w:t>Library allowing it to operate in the United States, and</w:t>
        <w:br/>
        <w:t>it is now thriving as an international business. Again, as</w:t>
        <w:br/>
        <w:t>with Samsung, if we want such businesses to be based</w:t>
        <w:br/>
        <w:t>outside the main towns and cities—outside London</w:t>
        <w:br/>
        <w:t>and across the country, ensuring that we create an</w:t>
        <w:br/>
        <w:t>economy of thenationsandregions,notjustof London</w:t>
        <w:br/>
        <w:t>—we need connectivity that serves businesses such as</w:t>
        <w:br/>
        <w:t>CV-Library and allows them to thrive and to connect</w:t>
        <w:br/>
        <w:t>with the world, as CV-Library has done with Resume</w:t>
        <w:t>-</w:t>
        <w:br/>
        <w:t>Library and will, I am sure, do in future. Incidentally, it</w:t>
        <w:br/>
        <w:t>was the first jobs website to allow people to apply for</w:t>
        <w:br/>
        <w:t>jobs on a mobile phone. I shall come back to that</w:t>
        <w:br/>
        <w:t>important point in a moment.</w:t>
      </w:r>
    </w:p>
    <w:p>
      <w:pPr>
        <w:pStyle w:val="Style47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line="259" w:lineRule="auto"/>
        <w:ind w:left="0" w:right="10" w:firstLine="22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One resident in Bramley told me that he found it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“incredible that we are surrounded by much better services and</w:t>
        <w:br/>
        <w:t>yet it appears that we are unable to access these.”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People such as that resident from Bramley are used to</w:t>
        <w:br/>
        <w:t>going on their mobile phone and connecting to 4G, yet</w:t>
        <w:br/>
        <w:t>in their house they cannot connect to a decent fixed-</w:t>
        <w:br/>
        <w:t>broadband service. He also said:</w:t>
      </w:r>
    </w:p>
    <w:p>
      <w:pPr>
        <w:pStyle w:val="Style47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line="230" w:lineRule="auto"/>
        <w:ind w:left="0" w:right="1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“I have been told by BT that it is not possible to switch</w:t>
        <w:br/>
        <w:t>exchanges”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from one to another</w:t>
      </w:r>
    </w:p>
    <w:p>
      <w:pPr>
        <w:pStyle w:val="Style47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line="269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“as this is ‘too difficult'”.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40" w:line="240" w:lineRule="auto"/>
        <w:ind w:left="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 mobile age, when people can go about their daily</w:t>
        <w:br/>
        <w:t>business while they walk to work, it is not acceptable for</w:t>
        <w:br/>
        <w:t>something to be simply too difficult for a monopoly</w:t>
        <w:br/>
        <w:t>provider. We must do better, and the Government are.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0" w:line="240" w:lineRule="auto"/>
        <w:ind w:left="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important that the 100% business rates relief is</w:t>
        <w:br/>
        <w:t>focused on encouraging the full-fibre initiative and getting</w:t>
        <w:br/>
        <w:t>that to the premises. Indeed, the digital infrastructure</w:t>
        <w:br/>
        <w:t>investment fund has also been designed as an incentive.</w:t>
        <w:br/>
        <w:t>Traditionally, it has been difficult to finance digital</w:t>
        <w:br/>
        <w:t>infrastructure investment in Britain because the industry</w:t>
        <w:br/>
        <w:t>has been relatively young. The lack of certainty about</w:t>
        <w:br/>
        <w:t>future demand has made investment difficult to secure.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hope that the digital infrastructure investment fund,</w:t>
        <w:br/>
        <w:t>along with business rates initiatives such as the one in</w:t>
        <w:br/>
        <w:t>the Bill, will ignite interest, so that private finance will</w:t>
        <w:br/>
        <w:t>invest in this important sector. Digital infrastructure is</w:t>
        <w:br/>
        <w:t>a critical part of our infrastructure, like roads and rail,</w:t>
        <w:br/>
        <w:t>so I hope that the private interest we really need will be</w:t>
        <w:br/>
        <w:t>drawn in. As my hon. Friend the Member for Witney</w:t>
        <w:br/>
        <w:t>(Robert Courts) mentioned, the drawing in of private</w:t>
        <w:br/>
        <w:t>finance will make the market more competitive and</w:t>
        <w:br/>
        <w:t>allow local solutions to rise up and meet local people's</w:t>
        <w:br/>
        <w:t>needs.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Full-fibre networks are so much more resilient than</w:t>
        <w:br/>
        <w:t>the traditional copper-wire networks. I referred to my</w:t>
        <w:br/>
        <w:t>constituent in Hazeley Lea who told me that the copper</w:t>
        <w:br/>
        <w:t>cabling was failing. That is a problem not only for</w:t>
        <w:br/>
        <w:t>Hazeley Lea and North East Hampshire, but for the</w:t>
        <w:br/>
        <w:t>whole country, because the internet is delivered to most</w:t>
        <w:br/>
        <w:t>homes in Britain by underground copper cables. My</w:t>
        <w:br/>
        <w:t>hon. Friend the Member for Aldridge-Brownhills referred</w:t>
        <w:br/>
        <w:t>to the green cabinets that people see springing up, and</w:t>
        <w:br/>
        <w:t>from which bushes are cut away so that they can be</w:t>
        <w:br/>
        <w:t>enabled for fibre, but the final part of the service is still</w:t>
        <w:br/>
        <w:t>delivered by copper. The wires can be degraded by</w:t>
        <w:br/>
        <w:t>distance, as has been the case for my constituents in</w:t>
        <w:br/>
        <w:t>Stratfield Saye and Hazeley Lea; indeed, the constituents</w:t>
        <w:br/>
        <w:t>in Bramley who live near Chineham have the problem</w:t>
        <w:br/>
        <w:t>of the long distance from the exchange in Bramley.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Full-fibre networks seek to run the fibre connections</w:t>
        <w:br/>
        <w:t>straight to the doors of homes or businesses. I make one</w:t>
        <w:br/>
        <w:t>plea to the Government, because there is still no capability</w:t>
        <w:br/>
        <w:t>in planning legislation and the national planning policy</w:t>
        <w:br/>
        <w:t>framework for local councils to mandate fibre to the</w:t>
        <w:br/>
        <w:t>premises, which would solve the problem referred to by</w:t>
        <w:br/>
        <w:t>my hon. Friend the Member for Cannock Chase. They</w:t>
        <w:br/>
        <w:t>can request it, but the only requirement they can make</w:t>
        <w:br/>
        <w:t>is that there be a telephone connection to a home. I have</w:t>
        <w:br/>
        <w:t>been told that, if it is done at scale, particularly on</w:t>
        <w:br/>
        <w:t>larger developments, the cost difference is marginal, if</w:t>
        <w:br/>
        <w:t>existent at all. The Government could easily remove</w:t>
        <w:br/>
        <w:t>that difficulty for councils to mandate fibre, and it</w:t>
        <w:br/>
        <w:t>would be transformational in the new homes that the</w:t>
        <w:br/>
        <w:t>Government aspire to build throughout the whole United</w:t>
        <w:br/>
        <w:t>Kingdom.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mentioned the</w:t>
        <w:br/>
        <w:t>fact that copper wires can be degraded by age and</w:t>
        <w:br/>
        <w:t>distance, but volume of traffic is also a problem. Does</w:t>
        <w:br/>
        <w:t>he agree that when, on a Saturday night, for example, a</w:t>
        <w:br/>
        <w:t>popular programme is on or more people want to be</w:t>
        <w:br/>
        <w:t>streaming or gaming, the whole system slows down and</w:t>
        <w:br/>
        <w:t>grinds to a halt? That is also part of the degradation</w:t>
        <w:br/>
        <w:t>process.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absolutely right</w:t>
        <w:br/>
        <w:t>that copper's capacity is insufficient for today's challenges.</w:t>
        <w:br/>
        <w:t>We must make sure that we deal with not only today's</w:t>
        <w:br/>
        <w:t>challenges but tomorrow's, so we must ensure that there</w:t>
        <w:br/>
        <w:t>is more fibre than we even need today. We do not want</w:t>
        <w:br/>
        <w:t>to end up, perhaps in five or 10 years—not a million</w:t>
        <w:br/>
        <w:t>miles away—with the fibre we install today not being</w:t>
        <w:br/>
        <w:t>good enough for the challenges of tomorrow.</w:t>
      </w:r>
    </w:p>
    <w:p>
      <w:pPr>
        <w:pStyle w:val="Style9"/>
        <w:keepNext w:val="0"/>
        <w:keepLines w:val="0"/>
        <w:framePr w:w="4728" w:h="15010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turning to the challenges of tomorrow, itis important</w:t>
        <w:br/>
        <w:t>to consider mobile communication, which is enabled by</w:t>
        <w:br/>
        <w:t>the fibre broadband that links the mobile masts. Fibre</w:t>
        <w:br/>
        <w:t>provides the connectivity, via the masts, to users who</w:t>
        <w:br/>
        <w:t>perhaps want to do their banking on their phones, as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884" w:right="1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106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several Members have said. Deploying mobile infrastructure</w:t>
        <w:br/>
        <w:t>remains challenging at times, particularly in remote</w:t>
        <w:br/>
        <w:t>locations or among difficult topography. It is important</w:t>
        <w:br/>
        <w:t>for us to consider the viability of such initiatives as we</w:t>
        <w:br/>
        <w:t>move from 4G to 5G, and as we do so, perhaps we could</w:t>
        <w:br/>
        <w:t>find a remedy for those communities that have not even</w:t>
        <w:br/>
        <w:t>moved to 3G or 4G. We must ensure that those initiatives</w:t>
        <w:br/>
        <w:t>are viable, so that no one is left behind. Mobile</w:t>
        <w:br/>
        <w:t>telecommunications can be an excellent way of providing</w:t>
        <w:br/>
        <w:t>mobile broadband—fast broadband—to rural communities,</w:t>
        <w:br/>
        <w:t>instead of running fibre to those rural homes. It</w:t>
        <w:br/>
        <w:t>could be that part of the solution, part of dealing with</w:t>
        <w:br/>
        <w:t>the final 4%, is to ensure that fibre is run to</w:t>
        <w:br/>
        <w:t>mobile masts, which are then accessible to those rural</w:t>
        <w:br/>
        <w:t>communities.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Reducing operating costs is critical to ensure that the</w:t>
        <w:br/>
        <w:t>potential economic viability of these sites is considered</w:t>
        <w:br/>
        <w:t>properly. I am sure that the Government will consider</w:t>
        <w:br/>
        <w:t>that in the deliberation that they will doubtless have in</w:t>
        <w:br/>
        <w:t>the time ahead. Targeted business rates relief to enable</w:t>
        <w:br/>
        <w:t>fibre cabling to be rolled out to those hard-to-reach</w:t>
        <w:br/>
        <w:t>areas would be particularly helpful in notspots that</w:t>
        <w:br/>
        <w:t>have been badly served by telecoms to date and could be</w:t>
        <w:br/>
        <w:t>much better served by telecoms in future.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4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important to prioritise sites such as railways and</w:t>
        <w:br/>
        <w:t>motorways, as mentioned by my hon. Friends the Members</w:t>
        <w:br/>
        <w:t>for Faversham and Mid Kent (Helen Whately) and for</w:t>
        <w:br/>
        <w:t>Chelmsford (Vicky Ford). They demonstrated that to</w:t>
        <w:br/>
        <w:t>have connected commuters, which was the term used by</w:t>
        <w:br/>
        <w:t>my hon. Friend the Member for Chelmsford, we need</w:t>
        <w:br/>
        <w:t>fibre to be run alongside railways.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4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 (Mr Lindsay Hoyle):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hon. Gentleman will have to sit</w:t>
        <w:br/>
        <w:t>down for a second. We cannot both be on our feet. I</w:t>
        <w:br/>
        <w:t>have given a lot of leeway, but I do not want to get too</w:t>
        <w:br/>
        <w:t>involved in 4G, 5G, and telecommunications being passed</w:t>
        <w:br/>
        <w:t>down motorways and railways, as they have absolutely</w:t>
        <w:br/>
        <w:t>nothing to do with what we are discussing. I know that</w:t>
        <w:br/>
        <w:t>you have been asked to filibuster, but do not worry</w:t>
        <w:br/>
        <w:t>because we have so many more speakers to come and</w:t>
        <w:br/>
        <w:t>you might deprive them. Come on, Mr Jayawardena.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4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Mr Deputy Speaker, filibuster never.</w:t>
        <w:br/>
        <w:t>I am informing the nation.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4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Yes, but it has got to be on the</w:t>
        <w:br/>
        <w:t>subject that we are discussing. We will be talking about</w:t>
        <w:br/>
        <w:t>cricket next. Come on.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40" w:line="240" w:lineRule="auto"/>
        <w:ind w:left="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Thank you, Mr Deputy Speaker.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18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Jacob Rees-Mogg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(North East Somerset) (Con): I</w:t>
        <w:br/>
        <w:t>am very grateful to my hon. Friend for giving way.</w:t>
        <w:br/>
        <w:t>Mr Deputy Speaker suggests that this is a filibuster. My</w:t>
        <w:br/>
        <w:t>hon. Friend has hardly cleared his throat.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18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worry is that I have heard</w:t>
        <w:br/>
        <w:t>too much already.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Mr Deputy Speaker, you are very,</w:t>
        <w:br/>
        <w:t>very kind, but I shall be bringing my remarks to a close</w:t>
        <w:br/>
        <w:t>very shortly.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important to recognise that new fibre, which will</w:t>
        <w:br/>
        <w:t>be rolled out under business rates relief, allows for</w:t>
        <w:br/>
        <w:t>better mobile connectivity in those hard-to-reach areas.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69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4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Chris Elmore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(Ogmore) (Lab): The hon. Gentleman</w:t>
        <w:br/>
        <w:t>makes a very good point on the topic of infrastructure</w:t>
        <w:br/>
        <w:t>around railways and roads. Does he agree that airports</w:t>
        <w:br/>
        <w:t>are important and need infrastructure as well?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a good suggestion for the</w:t>
        <w:br/>
        <w:t>House: I think you should put in for an Adjournment</w:t>
        <w:br/>
        <w:t>debate on that very subject. With two Members, I am</w:t>
        <w:br/>
        <w:t>sure that you can do the subject justice.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Jayawardena: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Mr Deputy Speaker, as ever, you</w:t>
        <w:br/>
        <w:t>make an excellent suggestion. I will speak to the hon.</w:t>
        <w:br/>
        <w:t>Gentleman in due course.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we allow fibre to be rolled out, using this relief, to</w:t>
        <w:br/>
        <w:t>areas that have not been accessible in the past, it is</w:t>
        <w:br/>
        <w:t>important to reflect on the way in which people are</w:t>
        <w:br/>
        <w:t>changing their behaviour. People are moving to mobile.</w:t>
        <w:br/>
        <w:t>We need to ensure that accessibility to the mobile</w:t>
        <w:br/>
        <w:t>network—the fibre network—is possible. That is why it</w:t>
        <w:br/>
        <w:t>is critical that we work with companies such as Network</w:t>
        <w:br/>
        <w:t>Rail to roll out fibre on its land as well as across other</w:t>
        <w:br/>
        <w:t>people's land.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my hon. Friend the Member for Aldridge-Brownhills</w:t>
        <w:br/>
        <w:t>said, all of this is in stark contrast to the way in which</w:t>
        <w:br/>
        <w:t>we used to work. It is important that people are helped</w:t>
        <w:br/>
        <w:t>along this journey. If we want to roll out more fibre, we</w:t>
        <w:br/>
        <w:t>need to ensure that there is proven demand for it,</w:t>
        <w:br/>
        <w:t>otherwise it is simply not commercially viable. We need</w:t>
        <w:br/>
        <w:t>to reduce the operating costs, which we are doing through</w:t>
        <w:br/>
        <w:t>business rates relief for the roll-out of new fibre. It is</w:t>
        <w:br/>
        <w:t>good to see the new digital training opportunities that</w:t>
        <w:br/>
        <w:t>have been created as part of the digital strategy. The new</w:t>
        <w:br/>
        <w:t>digital skills partnership is seeing Government, business,</w:t>
        <w:br/>
        <w:t>charities and voluntary organisations come together,</w:t>
        <w:br/>
        <w:t>which is really positive news. I should declare an interest,</w:t>
        <w:br/>
        <w:t>so I refer Members to the Register of Members' Financial</w:t>
        <w:br/>
        <w:t>Interests. A plan by Lloyds Banking Group to give</w:t>
        <w:br/>
        <w:t>face-to-face digital skills training to 2.5 million people,</w:t>
        <w:br/>
        <w:t>charities and small businesses by 2020 is a good example</w:t>
        <w:br/>
        <w:t>of that partnership. Google has pledged to provide five</w:t>
        <w:br/>
        <w:t>hours of digital skills as part of its commitment, too.</w:t>
        <w:br/>
        <w:t>The idea has been adopted by business.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strategy and these plans demonstrate that the</w:t>
        <w:br/>
        <w:t>Government take businesses and people seriously in</w:t>
        <w:br/>
        <w:t>rolling out fibre broadband across the country. This is</w:t>
        <w:br/>
        <w:t>part of the cuts to business rates that benefit all rate</w:t>
        <w:br/>
        <w:t>payers and will be worth almost £9 billion over the next</w:t>
        <w:br/>
        <w:t>five years, and it is part of the Government's focus on</w:t>
        <w:br/>
        <w:t>ensuring that we create an economy that serves the</w:t>
        <w:br/>
        <w:t>whole country—all the nations and regions. It is about</w:t>
        <w:br/>
        <w:t>ensuring that the Government are committed to the</w:t>
        <w:br/>
        <w:t>long-term reform of this country.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1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Who would have thought that Alibaba and Amazon</w:t>
        <w:br/>
        <w:t>would be the big retailers of today, not the greengrocer</w:t>
        <w:br/>
        <w:t>on the high street? Who would have thought that we</w:t>
        <w:br/>
        <w:t>would have been speaking to people across the world on</w:t>
        <w:br/>
        <w:t>FaceTime instead of flying across the world to see</w:t>
        <w:br/>
        <w:t>them? Who would have thought that people would be</w:t>
        <w:br/>
        <w:t>able to watch this speech on their mobile phone rather</w:t>
        <w:br/>
        <w:t xml:space="preserve">than read it, dare I say,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Hansard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? I am sure that many</w:t>
        <w:br/>
        <w:t>will.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140" w:line="240" w:lineRule="auto"/>
        <w:ind w:left="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hon. Members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</w:p>
    <w:p>
      <w:pPr>
        <w:pStyle w:val="Style9"/>
        <w:keepNext w:val="0"/>
        <w:keepLines w:val="0"/>
        <w:framePr w:w="4728" w:h="15024" w:hRule="exact" w:wrap="none" w:vAnchor="page" w:hAnchor="page" w:x="1092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 (Mr Lindsay Hoyle):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</w:t>
        <w:br/>
        <w:t>have a slight problem. I did not expect to have to bring</w:t>
        <w:br/>
        <w:t>in a time limit—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Seriously. I do not want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16" w:lineRule="auto"/>
        <w:ind w:left="884" w:right="9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108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32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have to introduce a time limit, but we have the</w:t>
        <w:br/>
        <w:t>summing up in about an hour and there are still five</w:t>
        <w:br/>
        <w:t>speakers to come, so can we aim at around 12 minutes?</w:t>
        <w:br/>
        <w:t>If this continues, two speakers will drop off the end,</w:t>
        <w:br/>
        <w:t>and I certainly would not want that to happen when</w:t>
        <w:br/>
        <w:t>Members have been sitting here all day. I want to help</w:t>
        <w:br/>
        <w:t>Members.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12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8.41 pm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26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Bim Afolami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(Hitchin and Harpenden) (Con): The</w:t>
        <w:br/>
        <w:t>words will ring in my ears: filibuster never, inform the</w:t>
        <w:br/>
        <w:t>nation always. That is a lesson for us all.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26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 will give you an extra</w:t>
        <w:br/>
        <w:t>lesson—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You will have to take your seat</w:t>
        <w:br/>
        <w:t>for a second, though. You might be informing the</w:t>
        <w:br/>
        <w:t>nation, but it has to be on the subject we are discussing,</w:t>
        <w:br/>
        <w:t>otherwise you are out of order.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Bim Afolami: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course, Mr Deputy Speaker. Thank</w:t>
        <w:br/>
        <w:t>you very much for that kind reminder.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Bill matters. As my right hon. Friend the Member</w:t>
        <w:br/>
        <w:t>for Wantage (Mr Vaizey), the former Minister, mentioned,</w:t>
        <w:br/>
        <w:t>it is not necessarily the most thrilling Bill. It is relatively</w:t>
        <w:br/>
        <w:t>short, with six clauses; as a former lawyer, I can appreciate</w:t>
        <w:br/>
        <w:t>that brevity is often harder than writing something very</w:t>
        <w:br/>
        <w:t>long, so I admire the draftsmen's ability in putting</w:t>
        <w:br/>
        <w:t>together something so succinct. The Bill should have</w:t>
        <w:br/>
        <w:t>strong support not just from the Government but from</w:t>
        <w:br/>
        <w:t>all parties, as has already been suggested by Opposition</w:t>
        <w:br/>
        <w:t>speakers.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6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constituents in Hitchin and Harpenden, only</w:t>
        <w:br/>
        <w:t>30 to 40 miles from central London, face patchy broadband</w:t>
        <w:br/>
        <w:t>coverage in many areas. I appreciate the point made by</w:t>
        <w:br/>
        <w:t>my right hon. Friend the Member for Wantage—it is</w:t>
        <w:br/>
        <w:t>often harder to get broadband in spread out villages</w:t>
        <w:br/>
        <w:t>and rural areas than in tower blocks and urban areas. It</w:t>
        <w:br/>
        <w:t>is physically harder; I appreciate that, but the village of</w:t>
        <w:br/>
        <w:t>Kimpton, slap-bang in the middle of my constituency,</w:t>
        <w:br/>
        <w:t>has pretty terrible broadband.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26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me give the House some statistics to back my</w:t>
        <w:br/>
        <w:t>point up. In Kimpton, no residence or business receives</w:t>
        <w:br/>
        <w:t>superfast broadband. We are in the bottom 7% in the</w:t>
        <w:br/>
        <w:t>country for average download speed and in the bottom</w:t>
        <w:br/>
        <w:t>0.5% for connections of more than 30 megabits per</w:t>
        <w:br/>
        <w:t>second. There is still a job to do and, with due deference</w:t>
        <w:br/>
        <w:t>as a new Member of the House, I say to the Government</w:t>
        <w:br/>
        <w:t>that we still have a job to do connecting up rural areas</w:t>
        <w:br/>
        <w:t>in our country. We should not forget that.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26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Huw Merriman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(Bexhill and Battle) (Con): As my</w:t>
        <w:br/>
        <w:t>hon. Friend knows, my 92-year-old aunt lives in Kimpton,</w:t>
        <w:br/>
        <w:t>and he is speaking eloquently on her behalf. Does he</w:t>
        <w:br/>
        <w:t>agree that it is most important, particularly in rural</w:t>
        <w:br/>
        <w:t>areas, that older people living in the community should</w:t>
        <w:br/>
        <w:t>have access that keeps them engaged with their friends</w:t>
        <w:br/>
        <w:t>and family?</w:t>
      </w:r>
    </w:p>
    <w:p>
      <w:pPr>
        <w:pStyle w:val="Style9"/>
        <w:keepNext w:val="0"/>
        <w:keepLines w:val="0"/>
        <w:framePr w:w="4733" w:h="15014" w:hRule="exact" w:wrap="none" w:vAnchor="page" w:hAnchor="page" w:x="6084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Bim Afolami: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agree. It is important for people to be</w:t>
        <w:br/>
        <w:t>connected to friends and family; the converse situation</w:t>
        <w:br/>
        <w:t>is one of loneliness in many respects. We live in a society</w:t>
        <w:br/>
        <w:t>that is increasingly atomised, so it is helpful to ensure</w:t>
        <w:br/>
        <w:t>thatoldermembersofsocietyhavefulldigitalconnectivity.</w:t>
        <w:br/>
        <w:t>That is another reason why the Bill is important.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109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At a recent meeting of a local business club in my</w:t>
        <w:br/>
        <w:t>constituency, a business owner whose business is situated</w:t>
        <w:br/>
        <w:t>in a rural area just north of Harpenden told me that it</w:t>
        <w:br/>
        <w:t>takes three days to back up her server, such is the slow</w:t>
        <w:br/>
        <w:t>download speed. Business rates relief for the installation</w:t>
        <w:br/>
        <w:t>of full-fibre broadband infrastructure will provide a</w:t>
        <w:br/>
        <w:t>huge incentive for operators to invest in the broadband</w:t>
        <w:br/>
        <w:t>network with the latest technology—a point made</w:t>
        <w:br/>
        <w:t>admirably by several of my hon. Friends, not least my</w:t>
        <w:br/>
        <w:t>hon. Friend the Member for North East Hampshire</w:t>
        <w:br/>
        <w:t>(Mr Jayawardena).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important to consider why, in the broader sense,</w:t>
        <w:br/>
        <w:t>it is important to have world-leading digital infrastructure.</w:t>
        <w:br/>
        <w:t>Why are we all here? I shall offer a few observations. We</w:t>
        <w:br/>
        <w:t>are effectively going through a new industrial revolution.</w:t>
        <w:br/>
        <w:t>Technology, powered largely by the internet, is driving a</w:t>
        <w:br/>
        <w:t>global future. This country needs to be at the heart of</w:t>
        <w:br/>
        <w:t>that, and rolling out full-fibre broadband is central to</w:t>
        <w:br/>
        <w:t>the challenge. The Bill will make it easier, enabling small</w:t>
        <w:br/>
        <w:t>businesses in rural areas such as mine to access the</w:t>
        <w:br/>
        <w:t>superfast broadband they need. As the Minister said,</w:t>
        <w:br/>
        <w:t>the Bill will break down barriers to business, which</w:t>
        <w:br/>
        <w:t>everybody wants—at least on our side of the House.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shows that the Government can, in limited</w:t>
        <w:br/>
        <w:t>ways and when the time is right, provide innovative</w:t>
        <w:br/>
        <w:t>solutions to help to solve some of the biggest problems</w:t>
        <w:br/>
        <w:t>choking up areas of the economy. We need strongly to</w:t>
        <w:br/>
        <w:t>support the free market and free enterprise with little</w:t>
        <w:br/>
        <w:t>Government intervention, unless necessary. The Bill</w:t>
        <w:br/>
        <w:t>and the Government's actions are bold. We need to be</w:t>
        <w:br/>
        <w:t>bold enough to use the tools of government to allow the</w:t>
        <w:br/>
        <w:t>private sector to work more efficiently and incentivise it</w:t>
        <w:br/>
        <w:t>to provide better results for our constituents, who send</w:t>
        <w:br/>
        <w:t>us to this place on their behalf, after all.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Business rates relief is welcome, as many hon. Members</w:t>
        <w:br/>
        <w:t>have said, but I urge the Government to ensure that we</w:t>
        <w:br/>
        <w:t>do not lose sight of our manifesto commitment to a full</w:t>
        <w:br/>
        <w:t>review of business rates, and to produce a system that is</w:t>
        <w:br/>
        <w:t>more fit for purpose. In certain ways, the current system</w:t>
        <w:br/>
        <w:t>has shown itself to be capricious, cumbersome and, in</w:t>
        <w:br/>
        <w:t>some senses, frankly unfair.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When discussing a Bill on digital infrastructure, it is</w:t>
        <w:br/>
        <w:t>appropriate to point out the fundamental asymmetry</w:t>
        <w:br/>
        <w:t>and unfairness for bricks-and-mortar businesses paying</w:t>
        <w:br/>
        <w:t>the levy in comparison to the digital technology-based</w:t>
        <w:br/>
        <w:t>businesses with which they often compete on a day-to-day</w:t>
        <w:br/>
        <w:t>basis. We all know businesses on our high streets that</w:t>
        <w:br/>
        <w:t>have this problem. It is important for the House to</w:t>
        <w:br/>
        <w:t>recognise that many international taxation treaties inhibit</w:t>
        <w:br/>
        <w:t>the United Kingdom from taking unilateral action on</w:t>
        <w:br/>
        <w:t>the taxation of global technology businesses because</w:t>
        <w:br/>
        <w:t>their nature is, indeed, global rather than domestic.</w:t>
        <w:br/>
        <w:t>Everybody can appreciate the difficulties with that. I</w:t>
        <w:br/>
        <w:t>urge the Government to look for more international</w:t>
        <w:br/>
        <w:t>agreement on the issue so that we can start to address</w:t>
        <w:br/>
        <w:t>the balance of the business rates paid by physical,</w:t>
        <w:br/>
        <w:t>bricks-and-mortar businesses compared with those paid</w:t>
        <w:br/>
        <w:t>by their digital cousins and friends.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staying true to the detail and narrow nature of the</w:t>
        <w:br/>
        <w:t>Bill, it is incumbent on me briefly to talk about 5G mobile</w:t>
        <w:br/>
        <w:t>broadband, following on from my hon. Friend the</w:t>
        <w:br/>
        <w:t>Member for North East Hampshire. Now, this may</w:t>
        <w:br/>
        <w:t>seem like a dull topic, but I assure Members that it is</w:t>
        <w:br/>
        <w:t>not—it can be very dull. The reason is that 5G, like</w:t>
        <w:br/>
        <w:t>4G or 3G, is something we take for granted; it is just</w:t>
        <w:br/>
        <w:t>there. We do not think enough about where it comes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80" w:line="216" w:lineRule="auto"/>
        <w:ind w:left="884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110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from or the work that goes into it. However, 5G will be</w:t>
        <w:br/>
        <w:t>the enabler for so much technological development in</w:t>
        <w:br/>
        <w:t>this country.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O2 estimated in a report that 5G infrastructure will</w:t>
        <w:br/>
        <w:t>be just as pivotal as broadband to the wider economy</w:t>
        <w:br/>
        <w:t>over the next five to 10 years and will greatly boost</w:t>
        <w:br/>
        <w:t>British productivity, which all Members of this House</w:t>
        <w:br/>
        <w:t>should wish to see. The benefits are manifold, from</w:t>
        <w:br/>
        <w:t>telecare health apps, to smarter cities, to more seamless</w:t>
        <w:br/>
        <w:t>public services. Those are some of the many benefits</w:t>
        <w:br/>
        <w:t>that 5G mobile broadband can help to bring about, and</w:t>
        <w:br/>
        <w:t>I urge Members to support the Bill, which provides</w:t>
        <w:br/>
        <w:t>some of the digital plumbing that will enable us to bring</w:t>
        <w:br/>
        <w:t>tangible benefits to our constituents.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take up a point raised by my hon. Friend the</w:t>
        <w:br/>
        <w:t>Member for North East Hampshire about 3G and 4G,</w:t>
        <w:br/>
        <w:t>it is important to note that some areas, especially rural</w:t>
        <w:br/>
        <w:t>areas, are still not on 3G or 4G—</w:t>
      </w:r>
    </w:p>
    <w:p>
      <w:pPr>
        <w:pStyle w:val="Style34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0" w:right="0" w:firstLine="220"/>
        <w:jc w:val="both"/>
      </w:pPr>
      <w:bookmarkStart w:id="71" w:name="bookmark71"/>
      <w:bookmarkStart w:id="72" w:name="bookmark72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 (Mr Lindsay Hoyle): 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</w:rPr>
        <w:t>Order.</w:t>
      </w:r>
      <w:bookmarkEnd w:id="71"/>
      <w:bookmarkEnd w:id="72"/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Bim Afolami: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Mr Deputy Speaker, I am coming to a</w:t>
        <w:br/>
        <w:t>conclusion.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No, it is not that. I am trying to</w:t>
        <w:br/>
        <w:t>be helpful. I am bothered about time. I would like us</w:t>
        <w:br/>
        <w:t>to discuss broadband infrastructure to houses, rather</w:t>
        <w:br/>
        <w:t>than 3G, 4G and 5G, which is mobile phones. If we</w:t>
        <w:br/>
        <w:t>were having a debate on mobile telecommunications, it</w:t>
        <w:br/>
        <w:t>would be brilliant, but we are not. I have allowed a bit</w:t>
        <w:br/>
        <w:t>of freedom, but I do not want the debate to concentrate</w:t>
        <w:br/>
        <w:t>on that issue. The hon. Member for North East Hampshire</w:t>
        <w:br/>
        <w:t>should know better than to lead you on into discussing</w:t>
        <w:br/>
        <w:t>something I have told him off for.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a point of order, Mr Deputy</w:t>
        <w:br/>
        <w:t>Speaker. Forgive me, but this is my very first point of</w:t>
        <w:br/>
        <w:t>order, and I am sure you will indulge me as a relatively</w:t>
        <w:br/>
        <w:t>new Member of Parliament. However, in clause 1, there</w:t>
        <w:br/>
        <w:t>is reference to mobile phone telecommunication as well as—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Don't worry—I can help you. I</w:t>
        <w:br/>
        <w:t>am very bothered about the length of time and the</w:t>
        <w:br/>
        <w:t>number of speakers I am trying to get in, so if we can</w:t>
        <w:br/>
        <w:t>concentrate on the bolts of what it is about, it will be</w:t>
        <w:br/>
        <w:t>much easier to get everybody in to speak. The last thing</w:t>
        <w:br/>
        <w:t>I want to do is not get you in to speak, seeing as you</w:t>
        <w:br/>
        <w:t>have sat here all day. So I think it is better if I can help</w:t>
        <w:br/>
        <w:t>the House move along in the area I think we need to</w:t>
        <w:br/>
        <w:t>discuss. To go back and talk about 3G over 4G is not</w:t>
        <w:br/>
        <w:t>relevant to today's debate.</w:t>
      </w:r>
    </w:p>
    <w:p>
      <w:pPr>
        <w:pStyle w:val="Style34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0" w:right="0" w:firstLine="220"/>
        <w:jc w:val="both"/>
      </w:pPr>
      <w:bookmarkStart w:id="73" w:name="bookmark73"/>
      <w:bookmarkStart w:id="74" w:name="bookmark7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73"/>
      <w:bookmarkEnd w:id="74"/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make the rulings. You can</w:t>
        <w:br/>
        <w:t>listen to my rulings, and we can have a discussion later if</w:t>
        <w:br/>
        <w:t>we need to, because I want to hear you speak in a little</w:t>
        <w:br/>
        <w:t>while.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Bim Afolami: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Thank you very much, Mr Deputy</w:t>
        <w:br/>
        <w:t>Speaker.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closing, I should say that the Bill is a significant</w:t>
        <w:br/>
        <w:t>step forward. It helps our country to lead the world in a</w:t>
        <w:br/>
        <w:t>new industrial revolution based on digital technology. It</w:t>
        <w:br/>
        <w:t>also shows that this Government, and indeed any</w:t>
        <w:br/>
        <w:t>Government using their powers effectively, can make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[Bim Afolami]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truly positive impacts on people's lives when acting in</w:t>
        <w:br/>
        <w:t>the right way—in this case, to enable superfast broadband</w:t>
        <w:br/>
        <w:t>to reach more people more quickly.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8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8.52 pm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 Courts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(Witney) (Con): It is a great pleasure</w:t>
        <w:br/>
        <w:t>to follow the many distinguished speakers in this debate,</w:t>
        <w:br/>
        <w:t>who have made so many excellent points—particularly</w:t>
        <w:br/>
        <w:t>my hon. Friend the Member for Hitchin and Harpenden</w:t>
        <w:br/>
        <w:t>(Bim Afolami), who so eloquently laid out many of the</w:t>
        <w:br/>
        <w:t>issues that many of us face in our own constituencies.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have a few brief points to make, but if I may I shall</w:t>
        <w:br/>
        <w:t>start with a little trip down memory lane. I have recently</w:t>
        <w:br/>
        <w:t>purchased a new iPhone. In doing so, I remembered the</w:t>
        <w:br/>
        <w:t>first iPhone I ever bought, which connected to a thing</w:t>
        <w:br/>
        <w:t>called EDGE—it did not have 3G. Of course, those</w:t>
        <w:br/>
        <w:t>days are long behind us, and with my new device, I can</w:t>
        <w:br/>
        <w:t>do a great many tasks I just could not have thought of</w:t>
        <w:br/>
        <w:t>in those days.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say that because today is my baby son Henry's first</w:t>
        <w:br/>
        <w:t>birthday, and I apologise to him in advance, if he ever</w:t>
        <w:br/>
        <w:t>watches this speech, that I am here, rather than speaking</w:t>
        <w:br/>
        <w:t>to him. But all is not lost, because, owing to the wonderful</w:t>
        <w:br/>
        <w:t>invention of mobile phones and the internet, I can take</w:t>
        <w:br/>
        <w:t>part in the happy day. I can, for example, see him and</w:t>
        <w:br/>
        <w:t>speak to him on Skype. For his part, he wonders why on</w:t>
        <w:br/>
        <w:t>earth his father's voice is coming out of a small box my</w:t>
        <w:br/>
        <w:t>wife is holding in front of him.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can also see photographs and videos of him opening</w:t>
        <w:br/>
        <w:t>presents. These presents were, of course, ordered from a</w:t>
        <w:br/>
        <w:t>well-known, very large internet company—and a gigantic</w:t>
        <w:br/>
        <w:t>number of them there are, too. His everyday necessities</w:t>
        <w:br/>
        <w:t>are ordered through the internet; there is no longer a</w:t>
        <w:br/>
        <w:t>requirement to go to the shop. Indeed, it is possible,</w:t>
        <w:br/>
        <w:t>although I do not have this system myself, to link up the</w:t>
        <w:br/>
        <w:t>house so that I could turn the lights up and down in his</w:t>
        <w:br/>
        <w:t>room if I wished. I could check on his welfare through a</w:t>
        <w:br/>
        <w:t>webcam that I could view on my mobile phone. The</w:t>
        <w:br/>
        <w:t>most extraordinary, and perhaps slightly disturbing,</w:t>
        <w:br/>
        <w:t>thing is that there is a teddy bear in his room—a</w:t>
        <w:br/>
        <w:t>company called CloudPets produces these—and, using</w:t>
        <w:br/>
        <w:t>an app on this iPhone, I can go online and record a</w:t>
        <w:br/>
        <w:t>message so that when he plays with the teddy bear and</w:t>
        <w:br/>
        <w:t>presses the button on it he can hear my voice. This is</w:t>
        <w:br/>
        <w:t>lovely, of course, on his first birthday.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However, the internet is not just something to amuse,</w:t>
        <w:br/>
        <w:t>and perhaps confuse or even slightly frighten, infants; it</w:t>
        <w:br/>
        <w:t>is of everyday importance for us all. As many hon.</w:t>
        <w:br/>
        <w:t>Members have rightly said, these days the internet</w:t>
        <w:br/>
        <w:t>needs to be seen, as it certainly is by the people of</w:t>
        <w:br/>
        <w:t>Witney and west Oxfordshire, as another essential utility.</w:t>
        <w:br/>
        <w:t>We all know that we are able to get about by road and</w:t>
        <w:br/>
        <w:t>by train, and that we are connected to water, electricity</w:t>
        <w:br/>
        <w:t>and, in some cases, gas. We expect those things now.</w:t>
        <w:br/>
        <w:t>Once, not so many years ago, the internet was seen as a</w:t>
        <w:br/>
        <w:t>bit of a luxury that people might want in order to go</w:t>
        <w:br/>
        <w:t>online and look at websites, but it was not something</w:t>
        <w:br/>
        <w:t>that they had to do. Now it very much is, because so</w:t>
        <w:br/>
        <w:t>many services take place online that it is increasingly</w:t>
        <w:br/>
        <w:t>hard to use them if we wish to telephone. Utility companies,</w:t>
        <w:br/>
        <w:t>for example, increasingly encourage us to go online,</w:t>
        <w:br/>
        <w:t>perhaps to pay a bill or change a tariff, rather than ring</w:t>
        <w:br/>
        <w:t>to speak to a person. It is therefore absolutely critical</w:t>
        <w:br/>
        <w:t>that everybody has immediate access to these services.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80" w:line="216" w:lineRule="auto"/>
        <w:ind w:left="888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112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would like, if I may, to clarify some of the terminology</w:t>
        <w:br/>
        <w:t>that we have discussed in the course of this debate. We</w:t>
        <w:br/>
        <w:t>all fall very quickly into the habit of referring to fast</w:t>
        <w:br/>
        <w:t>broadband, superfast broadband and ultrafast broadband</w:t>
        <w:br/>
        <w:t>—or full broadband, as it were. Superfast broadband—I</w:t>
        <w:br/>
        <w:t>appreciate that the House is aware of this, but it is</w:t>
        <w:br/>
        <w:t>worth dwelling on for a moment—uses fibre-optic cable</w:t>
        <w:br/>
        <w:t>to get to the cabinet but then, from cabinet to house,</w:t>
        <w:br/>
        <w:t>only copper. That is an old system that does not carry</w:t>
        <w:br/>
        <w:t>the data required these days due to attenuation—the</w:t>
        <w:br/>
        <w:t>breakdown of signal over distance and the physical</w:t>
        <w:br/>
        <w:t>effect of the current going through the copper. The</w:t>
        <w:br/>
        <w:t>signal slows down so that even if there is fibre-optic</w:t>
        <w:br/>
        <w:t>cable running to the cabinet, by the time it gets to the</w:t>
        <w:br/>
        <w:t>house the user does not necessarily receive anything like</w:t>
        <w:br/>
        <w:t>superfast coverage. That is why, although I entirely bow</w:t>
        <w:br/>
        <w:t>to the expertise of my right hon. Friend the Member for</w:t>
        <w:br/>
        <w:t>Wantage (Mr Vaizey) and thank him, on behalf of</w:t>
        <w:br/>
        <w:t>constituents, for all the work that he did, there is still a</w:t>
        <w:br/>
        <w:t>job to do, as I think we would all accept. Superfast</w:t>
        <w:br/>
        <w:t>broadband is being rolled out across the entire country,</w:t>
        <w:br/>
        <w:t>but still, in some places, 5% to 10% of people do not</w:t>
        <w:br/>
        <w:t>have it, never mind anything else. We increasingly need</w:t>
        <w:br/>
        <w:t>fibre-optic cable running to the property, which enables</w:t>
        <w:br/>
        <w:t>full-speed broadband all the way.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my professional life before I was elected, I saw</w:t>
        <w:br/>
        <w:t>exactly why that is. I know that other hon. Members</w:t>
        <w:br/>
        <w:t>will feel exactly the same. As a barrister, I would be</w:t>
        <w:br/>
        <w:t>away at court; the papers are often sent through to</w:t>
        <w:br/>
        <w:t>barristers at the last minute. They would sometimes be</w:t>
        <w:br/>
        <w:t>very big bundles, and our clerks would wish to email</w:t>
        <w:br/>
        <w:t>them to us to save us having to go into chambers to pick</w:t>
        <w:br/>
        <w:t>them up before going home. If I had been in court in,</w:t>
        <w:br/>
        <w:t>say, London, and I wanted to go to chambers in Winchester</w:t>
        <w:br/>
        <w:t>or Oxford before I went home, I would wish to avoid</w:t>
        <w:br/>
        <w:t>that step. I would have to go to my home in Bladon, a</w:t>
        <w:br/>
        <w:t>village in Oxfordshire, to look at the email to see</w:t>
        <w:br/>
        <w:t>whether the papers had been sent to me, but there was</w:t>
        <w:br/>
        <w:t>not enough broadband speed to download them, so I</w:t>
        <w:br/>
        <w:t>would have to get into the car, drive into chambers, pick</w:t>
        <w:br/>
        <w:t>up the physical bundles, and then drive back. All the</w:t>
        <w:br/>
        <w:t>while, I was wasting time, wasting money, downgrading</w:t>
        <w:br/>
        <w:t>my productivity, and adding to the traffic and pollution</w:t>
        <w:br/>
        <w:t>on the roads, all of which was unnecessary. When</w:t>
        <w:br/>
        <w:t>people write to me, as they frequently do, to say that it is</w:t>
        <w:br/>
        <w:t>impossible for them to carry out their business, I entirely</w:t>
        <w:br/>
        <w:t>understand their point, because I have suffered that</w:t>
        <w:br/>
        <w:t>very same frustration.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West Oxfordshire is full of businesses that operate</w:t>
        <w:br/>
        <w:t>from home. Before this debate, I had a look through my</w:t>
        <w:br/>
        <w:t>emails to see how many villages had written to me. Over</w:t>
        <w:br/>
        <w:t>the course of the brief time I have been a Member of</w:t>
        <w:br/>
        <w:t>Parliament, I have been contacted by constituents from</w:t>
        <w:br/>
        <w:t>the Wortons, Spelsbury, Kencot, Lechlade, Bladon,</w:t>
        <w:br/>
        <w:t>Bampton, Bruern, Filkins, Stanton Harcourt, Chastleton,</w:t>
        <w:br/>
        <w:t>New Yatt, Sandford St Martin, Fawler, Minster Lovell,</w:t>
        <w:br/>
        <w:t>Taynton, Langford and Standlake. That is 17 or 18 places</w:t>
        <w:br/>
        <w:t>in all.</w:t>
      </w:r>
    </w:p>
    <w:p>
      <w:pPr>
        <w:pStyle w:val="Style9"/>
        <w:keepNext w:val="0"/>
        <w:keepLines w:val="0"/>
        <w:framePr w:w="4728" w:h="15010" w:hRule="exact" w:wrap="none" w:vAnchor="page" w:hAnchor="page" w:x="6084" w:y="98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shall concentrate on the example of Chastleton. A</w:t>
        <w:br/>
        <w:t>gentleman from the parish meeting wrote to me—I am</w:t>
        <w:br/>
        <w:t>sure you will be pleased to hear, Mr Deputy Speaker,</w:t>
        <w:br/>
        <w:t>that he made his point succinctly—to say that Chastleton</w:t>
        <w:br/>
        <w:t>is lucky to get a speed of 1.5 megabits per second and</w:t>
        <w:br/>
        <w:t>that that has implications. First, businesses simply cannot</w:t>
        <w:br/>
        <w:t>work from home or find it very difficult to do so.</w:t>
        <w:br/>
        <w:t>Secondly, as I have alluded to from my own experience,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0" w:line="240" w:lineRule="auto"/>
        <w:ind w:left="10" w:right="883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113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40" w:line="240" w:lineRule="auto"/>
        <w:ind w:left="1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affects traffic flow because people have to either</w:t>
        <w:br/>
        <w:t>collect items in person or go to their workplace in</w:t>
        <w:br/>
        <w:t>Oxford, thereby adding to congestion on the A40, which</w:t>
        <w:br/>
        <w:t>hon. Members will know is a subject that I mention</w:t>
        <w:br/>
        <w:t>frequently. Thirdly, on education, children who are</w:t>
        <w:br/>
        <w:t>required to do their homework online simply cannot do</w:t>
        <w:br/>
        <w:t>so in many cases.</w:t>
      </w:r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 anything, my correspondent has missed out one of</w:t>
        <w:br/>
        <w:t>the real drawbacks of the absence of a proper broadband</w:t>
        <w:br/>
        <w:t>connection, which is its effect on elderly care. My hon.</w:t>
        <w:br/>
        <w:t>Friend the Member for Hitchin and Harpenden (Bim</w:t>
        <w:br/>
        <w:t>Afolami) has referred accurately to an atomised society.</w:t>
        <w:br/>
        <w:t>When we go away to work, in many cases we leave</w:t>
        <w:br/>
        <w:t>elderly relatives without immediate access to family. It is</w:t>
        <w:br/>
        <w:t>absolutely crucial that people are able to make contact</w:t>
        <w:br/>
        <w:t>with loved ones quickly and easily, and to access the</w:t>
        <w:br/>
        <w:t>necessary services, including online medical advice and</w:t>
        <w:br/>
        <w:t>transport-booking facilities.</w:t>
      </w:r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remember my father going abroad on business trips.</w:t>
        <w:br/>
        <w:t>He would telephone during the week and we would wait</w:t>
        <w:br/>
        <w:t>while the signal bounced off the satellite, went around</w:t>
        <w:br/>
        <w:t>the world and came back again. We are a long way from</w:t>
        <w:br/>
        <w:t>those days. When I went to work in New Zealand some</w:t>
        <w:br/>
        <w:t>years ago, I was able to have a video conference with my</w:t>
        <w:br/>
        <w:t>loved ones at home and it was set up very quickly. That</w:t>
        <w:br/>
        <w:t>is all well and good. Those powers exist, but only if</w:t>
        <w:br/>
        <w:t>people have an adequate internet signal, which is clearly</w:t>
        <w:br/>
        <w:t>necessary for businesses, the elderly, family and care.</w:t>
      </w:r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know that many hon. Members represent rural</w:t>
        <w:br/>
        <w:t>areas where this issue is the chief concern. However, the</w:t>
        <w:br/>
        <w:t>situation is much the same in cities. The speeds experienced</w:t>
        <w:br/>
        <w:t>by many householders in Westminster and Lambeth are</w:t>
        <w:br/>
        <w:t>not much better than those in the rural areas we represent,</w:t>
        <w:br/>
        <w:t>so let us not think that the issue affects only those of us</w:t>
        <w:br/>
        <w:t>who have lots of small villages in our area. It affects</w:t>
        <w:br/>
        <w:t>cities as well. In fact, a lady who lives on Buttercross</w:t>
        <w:br/>
        <w:t>Lane in my biggest town, Witney, wrote to me to make</w:t>
        <w:br/>
        <w:t>a point about developers, which has also been made by</w:t>
        <w:br/>
        <w:t>my hon. Friend the Member for Cannock Chase (Amanda</w:t>
        <w:br/>
        <w:t>Milling), who is no longer in her place. My correspondent</w:t>
        <w:br/>
        <w:t>was frustrated that the cabinet is very close but the</w:t>
        <w:br/>
        <w:t>developers are not required to connect the rest of the</w:t>
        <w:br/>
        <w:t>properties. That issue clearly causes immense and</w:t>
        <w:br/>
        <w:t>understandable frustration for my constituent and many</w:t>
        <w:br/>
        <w:t>others.</w:t>
      </w:r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digital economy has contributed about 7% of</w:t>
        <w:br/>
        <w:t>national output over the past year and has grown three</w:t>
        <w:br/>
        <w:t>times faster than other areas of the economy, so it is of</w:t>
        <w:br/>
        <w:t>enormous significance to the economy, particularly in</w:t>
        <w:br/>
        <w:t>areas such as mine, where so many people work from</w:t>
        <w:br/>
        <w:t>home, are self-employed and run small businesses. I</w:t>
        <w:br/>
        <w:t>declare an interest as the chairman of the all-party</w:t>
        <w:br/>
        <w:t>parliamentary group for small and micro businesses.</w:t>
        <w:br/>
        <w:t>The issue is very close to my heart.</w:t>
      </w:r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have been many bank closures in Carterton. As</w:t>
        <w:br/>
        <w:t>other hon. Members have said, we are told that that is</w:t>
        <w:br/>
        <w:t>because people are increasingly using those services</w:t>
        <w:br/>
        <w:t>online. That is all well and good, provided that they</w:t>
        <w:br/>
        <w:t>have the ability to do so. Although someone in Carterton</w:t>
        <w:br/>
        <w:t>might have a strong signal—not everybody does—that</w:t>
        <w:br/>
        <w:t>is not necessarily the case in the surrounding villages.</w:t>
        <w:br/>
        <w:t>They need one if they are to pay council tax or do</w:t>
        <w:br/>
        <w:t>internet shopping.</w:t>
      </w:r>
    </w:p>
    <w:p>
      <w:pPr>
        <w:pStyle w:val="Style9"/>
        <w:keepNext w:val="0"/>
        <w:keepLines w:val="0"/>
        <w:framePr w:w="4728" w:h="15043" w:hRule="exact" w:wrap="none" w:vAnchor="page" w:hAnchor="page" w:x="1095" w:y="971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When I was younger, if I wanted a particular book I</w:t>
        <w:br/>
        <w:t>had to order it from the local bookshop. It might be</w:t>
        <w:br/>
        <w:t>sourced from the other side of the world and take</w:t>
      </w:r>
    </w:p>
    <w:p>
      <w:pPr>
        <w:pStyle w:val="Style9"/>
        <w:keepNext w:val="0"/>
        <w:keepLines w:val="0"/>
        <w:framePr w:wrap="none" w:vAnchor="page" w:hAnchor="page" w:x="5371" w:y="976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0" w:hRule="exact" w:wrap="none" w:vAnchor="page" w:hAnchor="page" w:x="6087" w:y="990"/>
        <w:widowControl w:val="0"/>
        <w:shd w:val="clear" w:color="auto" w:fill="auto"/>
        <w:bidi w:val="0"/>
        <w:spacing w:before="0" w:after="80" w:line="216" w:lineRule="auto"/>
        <w:ind w:left="884" w:right="1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114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6087" w:y="990"/>
        <w:widowControl w:val="0"/>
        <w:shd w:val="clear" w:color="auto" w:fill="auto"/>
        <w:bidi w:val="0"/>
        <w:spacing w:before="0" w:after="140" w:line="240" w:lineRule="auto"/>
        <w:ind w:left="10" w:right="14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months to arrive. Some of the romance of that has been</w:t>
        <w:br/>
        <w:t>lost, because we can now order almost anything we</w:t>
        <w:br/>
        <w:t>want and it will appear in a matter of days or, at most,</w:t>
        <w:br/>
        <w:t>weeks. That is one of the wonders of the internet age.</w:t>
        <w:br/>
        <w:t>The same is true of music. Music lovers may remember</w:t>
        <w:br/>
        <w:t>that once upon a time, if we wanted to listen to a</w:t>
        <w:br/>
        <w:t>hard-to-find song or album, it was sometimes possible</w:t>
        <w:br/>
        <w:t>to track it down, but it might have to be ordered from</w:t>
        <w:br/>
        <w:t>abroad. Now, the many well-known streaming services</w:t>
        <w:br/>
        <w:t>make it possible to listen to whatever we like immediately,</w:t>
        <w:br/>
        <w:t>as long as we have a good enough internet service.</w:t>
      </w:r>
    </w:p>
    <w:p>
      <w:pPr>
        <w:pStyle w:val="Style9"/>
        <w:keepNext w:val="0"/>
        <w:keepLines w:val="0"/>
        <w:framePr w:w="4728" w:h="15010" w:hRule="exact" w:wrap="none" w:vAnchor="page" w:hAnchor="page" w:x="6087" w:y="990"/>
        <w:widowControl w:val="0"/>
        <w:shd w:val="clear" w:color="auto" w:fill="auto"/>
        <w:bidi w:val="0"/>
        <w:spacing w:before="0" w:after="140" w:line="240" w:lineRule="auto"/>
        <w:ind w:left="1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Decent, high-speed, ultrafast broadband is absolutely</w:t>
        <w:br/>
        <w:t>crucial for day-to-day necessities and for business. My</w:t>
        <w:br/>
        <w:t>hon. Friend the Member for North Dorset (Simon</w:t>
        <w:br/>
        <w:t>Hoare), who is not in his place, has given us an inkling</w:t>
        <w:br/>
        <w:t>of what is required in rural economies. In years gone by,</w:t>
        <w:br/>
        <w:t>the biggest contributor, directly and indirectly, to the</w:t>
        <w:br/>
        <w:t>economy of Witney and west Oxfordshire was something</w:t>
        <w:br/>
        <w:t>called the Cotswold Lion. The Cotswold Lion is actually</w:t>
        <w:br/>
        <w:t>a sheep, and in the not-too-distant past—only 50 or so</w:t>
        <w:br/>
        <w:t>years ago—the blankets and gloves made from its fleece</w:t>
        <w:br/>
        <w:t>were the mainstay of Witney's economy. Now, we are</w:t>
        <w:br/>
        <w:t>looking to unlock tourism. It is essential that those who</w:t>
        <w:br/>
        <w:t>provide accommodation in bed and breakfasts, and in</w:t>
        <w:br/>
        <w:t>the great many houses that are available on short lets,</w:t>
        <w:br/>
        <w:t>can get those properties online.</w:t>
      </w:r>
    </w:p>
    <w:p>
      <w:pPr>
        <w:pStyle w:val="Style9"/>
        <w:keepNext w:val="0"/>
        <w:keepLines w:val="0"/>
        <w:framePr w:w="4728" w:h="15010" w:hRule="exact" w:wrap="none" w:vAnchor="page" w:hAnchor="page" w:x="6087" w:y="990"/>
        <w:widowControl w:val="0"/>
        <w:shd w:val="clear" w:color="auto" w:fill="auto"/>
        <w:bidi w:val="0"/>
        <w:spacing w:before="0" w:after="140" w:line="240" w:lineRule="auto"/>
        <w:ind w:left="1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Saturday I attended the Witney carnival. At many</w:t>
        <w:br/>
        <w:t>such events all over west Oxfordshire, people sell things</w:t>
        <w:br/>
        <w:t>such as art or food products at small stalls. All such</w:t>
        <w:br/>
        <w:t>businesses are made possible and successful by access to</w:t>
        <w:br/>
        <w:t>good, fast broadband. Without it, they simply will not</w:t>
        <w:br/>
        <w:t>work. I apologise for saying it again, as I have done on</w:t>
        <w:br/>
        <w:t>many occasions in this House, but broadband is not a</w:t>
        <w:br/>
        <w:t>luxury; it is absolutely essential in this day and age. I</w:t>
        <w:br/>
        <w:t>entirely agree with west Oxfordshire residents who write</w:t>
        <w:br/>
        <w:t>to me to point out that they have a slow connection and</w:t>
        <w:br/>
        <w:t>they ought to have a fast one. They are absolutely right.</w:t>
        <w:br/>
        <w:t>It is essential in their personal lives and their businesses.</w:t>
      </w:r>
    </w:p>
    <w:p>
      <w:pPr>
        <w:pStyle w:val="Style9"/>
        <w:keepNext w:val="0"/>
        <w:keepLines w:val="0"/>
        <w:framePr w:w="4728" w:h="15010" w:hRule="exact" w:wrap="none" w:vAnchor="page" w:hAnchor="page" w:x="6087" w:y="990"/>
        <w:widowControl w:val="0"/>
        <w:shd w:val="clear" w:color="auto" w:fill="auto"/>
        <w:bidi w:val="0"/>
        <w:spacing w:before="0" w:after="140" w:line="240" w:lineRule="auto"/>
        <w:ind w:left="1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Broadband is entirely necessary for all of industry, in</w:t>
        <w:br/>
        <w:t>business premises, in home businesses and in the tourism</w:t>
        <w:br/>
        <w:t>sector. As I have said, a great deal of work has been</w:t>
        <w:br/>
        <w:t>done. I thank the Government for the work that was</w:t>
        <w:br/>
        <w:t>done before I came into Parliament and for their continuing</w:t>
        <w:br/>
        <w:t>efforts to roll out fast broadband across my constituency</w:t>
        <w:br/>
        <w:t>and beyond, but we must complete the job. I applaud</w:t>
        <w:br/>
        <w:t>the introduction of a legal right to superfast broadband.</w:t>
        <w:br/>
        <w:t>Coverage in Witney is about 90%, but we need to work</w:t>
        <w:br/>
        <w:t>towards 100%. I welcome the package of measures that</w:t>
        <w:br/>
        <w:t>the Government are introducing, which include the</w:t>
        <w:br/>
        <w:t>universal service obligation and £400 million towards</w:t>
        <w:br/>
        <w:t>the digital infrastructure investment fund.</w:t>
      </w:r>
    </w:p>
    <w:p>
      <w:pPr>
        <w:pStyle w:val="Style9"/>
        <w:keepNext w:val="0"/>
        <w:keepLines w:val="0"/>
        <w:framePr w:w="4728" w:h="15010" w:hRule="exact" w:wrap="none" w:vAnchor="page" w:hAnchor="page" w:x="6087" w:y="990"/>
        <w:widowControl w:val="0"/>
        <w:shd w:val="clear" w:color="auto" w:fill="auto"/>
        <w:bidi w:val="0"/>
        <w:spacing w:before="0" w:after="140" w:line="240" w:lineRule="auto"/>
        <w:ind w:left="1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said in an intervention on my hon. Friend the</w:t>
        <w:br/>
        <w:t>Member for North East Hampshire (Mr Jayawardena),</w:t>
        <w:br/>
        <w:t>I particularly encourage private investment. I am grateful</w:t>
        <w:br/>
        <w:t>to BT for being proactive in my constituency and trying</w:t>
        <w:br/>
        <w:t>to connect as many people as possible. With sound</w:t>
        <w:br/>
        <w:t>money, good local governance, strong local councils</w:t>
        <w:br/>
        <w:t>and wise investment in flexible, agile and cost-effective</w:t>
        <w:br/>
        <w:t>local companies—there are several such companies in</w:t>
        <w:br/>
        <w:t>my constituency—we can provide this full solution.</w:t>
      </w:r>
    </w:p>
    <w:p>
      <w:pPr>
        <w:pStyle w:val="Style9"/>
        <w:keepNext w:val="0"/>
        <w:keepLines w:val="0"/>
        <w:framePr w:w="4728" w:h="15010" w:hRule="exact" w:wrap="none" w:vAnchor="page" w:hAnchor="page" w:x="6087" w:y="990"/>
        <w:widowControl w:val="0"/>
        <w:shd w:val="clear" w:color="auto" w:fill="auto"/>
        <w:bidi w:val="0"/>
        <w:spacing w:before="0" w:after="0" w:line="240" w:lineRule="auto"/>
        <w:ind w:left="10" w:right="1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briefly touch on the two clauses in the Bill that I</w:t>
        <w:br/>
        <w:t>consider to be most relevant. The first of them quite</w:t>
        <w:br/>
        <w:t>rightly puts business rates relief for broadband alongside</w:t>
        <w:br/>
        <w:t>the existing relief for small businesses, charitable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[Robert Courts]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organisations and rural businesses. Clause 6 promises</w:t>
        <w:br/>
        <w:t>that the effect will be more or less immediate, and I</w:t>
        <w:br/>
        <w:t>applaud that.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final point—I do not want to test your patience,</w:t>
        <w:br/>
        <w:t>Mr Deputy Speaker—concerns 5G. I welcome the fact</w:t>
        <w:br/>
        <w:t>that broadband and mobile telephony will be combined</w:t>
        <w:br/>
        <w:t>over the coming years. As we seek to bridge the digital</w:t>
        <w:br/>
        <w:t>divide, we really must fix notspots. I applaud everything</w:t>
        <w:br/>
        <w:t>that the Government have done towards that, and I</w:t>
        <w:br/>
        <w:t>hope that the Bill will be given a Second Reading.</w:t>
      </w:r>
    </w:p>
    <w:p>
      <w:pPr>
        <w:pStyle w:val="Style34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0" w:right="0" w:firstLine="220"/>
        <w:jc w:val="both"/>
      </w:pPr>
      <w:bookmarkStart w:id="75" w:name="bookmark75"/>
      <w:bookmarkStart w:id="76" w:name="bookmark7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hon. Members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75"/>
      <w:bookmarkEnd w:id="76"/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3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 (Mr Lindsay Hoyle):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Before I call</w:t>
        <w:br/>
        <w:t>Mr Tomlinson, I want to help him by saying that he</w:t>
        <w:br/>
        <w:t>might want to take a few pages out of his speech. If</w:t>
        <w:br/>
        <w:t>hon. Members keep to 10 minutes each, they will all get</w:t>
        <w:br/>
        <w:t>a chance to speak.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9.9 pm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(Mid Dorset and North Poole)</w:t>
        <w:br/>
        <w:t>(Con): I am very grateful to you, Mr Deputy Speaker,</w:t>
        <w:br/>
        <w:t>for your guidance and for your earlier ruling, which has</w:t>
        <w:br/>
        <w:t>given me the opportunity to speak for 10 minutes,</w:t>
        <w:br/>
        <w:t>rather than the nine, eight or seven minutes I might</w:t>
        <w:br/>
        <w:t>otherwise have had.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220" w:line="233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Deputy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If it is helpful I can make</w:t>
        <w:br/>
        <w:t>the limit eight minutes to give someone else more time.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Michael Tomlinson: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meaning is the exact opposite.</w:t>
        <w:br/>
        <w:t>I am very grateful to you, Mr Deputy Speaker.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a great pleasure to follow my hon. Friend the</w:t>
        <w:br/>
        <w:t>Member for Witney (Robert Courts), for whom I feel</w:t>
        <w:br/>
        <w:t>great sympathy. I am sure that many of my hon. Friends</w:t>
        <w:br/>
        <w:t>as well as Opposition Members have been in a similar</w:t>
        <w:br/>
        <w:t>situation when trying to communicate with members of</w:t>
        <w:br/>
        <w:t>their family on birthdays, important anniversaries and</w:t>
        <w:br/>
        <w:t>the like. He and I, as well as my hon. Friend the</w:t>
        <w:br/>
        <w:t>Member for Hexham (Guy Opperman)—he has arrived</w:t>
        <w:br/>
        <w:t>in the Chamber at the appropriate moment to hear me</w:t>
        <w:br/>
        <w:t>say this—were members of the same chambers and</w:t>
        <w:br/>
        <w:t>therefore in exactly the same situation when trying to</w:t>
        <w:br/>
        <w:t>download papers attached to anemailto make sure that</w:t>
        <w:br/>
        <w:t>they arrived in court on time.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warmly welcome the Bill. As we have heard so many</w:t>
        <w:br/>
        <w:t>hon. Members say, the importance of broadband cannot</w:t>
        <w:br/>
        <w:t>be overstated. It is as important as road and rail, and is</w:t>
        <w:br/>
        <w:t>avitalpartof our infrastructure. Although I am pleased</w:t>
        <w:br/>
        <w:t>with the progress the Government are making, I will</w:t>
        <w:br/>
        <w:t>dwell on one or two brief points about where improvements</w:t>
        <w:br/>
        <w:t>still need to be made.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start with words of congratulation, because it is</w:t>
        <w:br/>
        <w:t>right to acknowledge where the Government are moving</w:t>
        <w:br/>
        <w:t>in the right direction, and to be able to stand up and say</w:t>
        <w:br/>
        <w:t>that 93% coverage for superfast broadband is indeed</w:t>
        <w:br/>
        <w:t>an achievement. I applaud the ambition to achieve</w:t>
        <w:br/>
        <w:t>95% coverage by the end of 2017, and I was pleased to</w:t>
        <w:br/>
        <w:t>hear the Minister say that the Government are on target</w:t>
        <w:br/>
        <w:t>for that. However, it is frustrating for the 5% who are</w:t>
        <w:br/>
        <w:t>still left without it. That point has been repeated this</w:t>
        <w:br/>
        <w:t>evening, but I make no apologies for repeating it again.</w:t>
        <w:br/>
        <w:t>Many of us who have spoken represent constituents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884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116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who are in exactly that position, and I know that a</w:t>
        <w:br/>
        <w:t>number of my constituents are not consoled by the fact</w:t>
        <w:br/>
        <w:t>that 95% of the rest of the population have access to</w:t>
        <w:br/>
        <w:t>superfast broadband while they do not.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need not dwell on specific internet speeds; suffice it</w:t>
        <w:br/>
        <w:t>to say that the 1,000 megabits per second lauded in</w:t>
        <w:br/>
        <w:t>relation to the Bill is to be warmly welcomed, but that</w:t>
        <w:br/>
        <w:t>figure would be staggering to my many constituents</w:t>
        <w:br/>
        <w:t>who are struggling with 0.5 to 1 megabits per second</w:t>
        <w:br/>
        <w:t>and really cannot imagine a speed asvast as 1,000 megabits</w:t>
        <w:br/>
        <w:t>per second. However, I will, if I may, dwell on two or</w:t>
        <w:br/>
        <w:t>three brief constituency examples that constituents have</w:t>
        <w:br/>
        <w:t>raised with me. I must declare an interest in that, in the</w:t>
        <w:br/>
        <w:t>village of Lytchett Matravers, I am affected by many of</w:t>
        <w:br/>
        <w:t>the same issues.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first example involves a constituent who wrote to</w:t>
        <w:br/>
        <w:t>me expressing great concern about broadband speeds of</w:t>
        <w:br/>
        <w:t>between 0.5 and 1 megabits per second. As has been</w:t>
        <w:br/>
        <w:t>said, we use the internet for more and more things these</w:t>
        <w:br/>
        <w:t>days, including education. My hon. Friend the Member</w:t>
        <w:br/>
        <w:t>for Faversham and Mid Kent (Helen Whately) mentioned</w:t>
        <w:br/>
        <w:t>researching points for educational purposes, but it goes</w:t>
        <w:br/>
        <w:t>further than that because many of our children are</w:t>
        <w:br/>
        <w:t>asked to do homework based on the internet and purely</w:t>
        <w:br/>
        <w:t>on the internet; in fact, they have to access the internet</w:t>
        <w:br/>
        <w:t>to download the homework to do that evening. One</w:t>
        <w:br/>
        <w:t>constituent wrote to me saying that they have to ration</w:t>
        <w:br/>
        <w:t>the amount of homework that their family can do, with</w:t>
        <w:br/>
        <w:t>the children taking it in turns to get on to the computer</w:t>
        <w:br/>
        <w:t>and complete their homework, because speeds of 0.5 to</w:t>
        <w:br/>
        <w:t>1 megabits per second simply do not allow two children</w:t>
        <w:br/>
        <w:t>to do their homework at one and the same time. The</w:t>
        <w:br/>
        <w:t>additional point was made that updating software—with</w:t>
        <w:br/>
        <w:t>Microsoft, people do not get a wonderful DVD or disc</w:t>
        <w:br/>
        <w:t>to put into the computer these days; they actually have</w:t>
        <w:br/>
        <w:t>to download it from the internet—simply cannot be</w:t>
        <w:br/>
        <w:t>done if the speeds are not fast enough.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ThesecondexampleIwasrecentlygivenbyaconstituent</w:t>
        <w:br/>
        <w:t>involves a rural business. Again, the constituent lives</w:t>
        <w:br/>
        <w:t>about 100 metres from a different network that is much</w:t>
        <w:br/>
        <w:t>faster and would allow the business to function properly.</w:t>
        <w:br/>
        <w:t>As it is, he is struggling on less than 1 megabit per</w:t>
        <w:br/>
        <w:t>second and has to go to his place of work to download</w:t>
        <w:br/>
        <w:t>his work. The speeds where he lives simply will not</w:t>
        <w:br/>
        <w:t>allow it. My hon. Friend the Member for North East</w:t>
        <w:br/>
        <w:t>Hampshire (Mr Jayawardena) mentioned an example in</w:t>
        <w:br/>
        <w:t>his constituency in which BT was flexible, but in this</w:t>
        <w:br/>
        <w:t>case BT has not been flexible enough and will not allow</w:t>
        <w:br/>
        <w:t>my constituent to change from one exchange to another,</w:t>
        <w:br/>
        <w:t>despite the distance of merely 50 metres or so.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Iam conscious of the time,Mr Deputy Speaker, but I</w:t>
        <w:br/>
        <w:t>want to make one or two final points about postcodes,</w:t>
        <w:br/>
        <w:t>if I may. I know that the Minister is soon to jump up to</w:t>
        <w:br/>
        <w:t>the Dispatch Box, but I want him to take this point on</w:t>
        <w:br/>
        <w:t>board. Quite often the data are arranged by postcode</w:t>
        <w:br/>
        <w:t>and the percentages are calculated on that basis. However,</w:t>
        <w:br/>
        <w:t>some roads have the same postcode but different exchanges.</w:t>
        <w:br/>
        <w:t>I can think of one example in Dorset where it is claimed</w:t>
        <w:br/>
        <w:t>people have the potential to access superfast broadband</w:t>
        <w:br/>
        <w:t>on the basis of the postcode alone, but that is not the</w:t>
        <w:br/>
        <w:t>case because the one postcode has two separate exchanges.</w:t>
      </w:r>
    </w:p>
    <w:p>
      <w:pPr>
        <w:pStyle w:val="Style9"/>
        <w:keepNext w:val="0"/>
        <w:keepLines w:val="0"/>
        <w:framePr w:w="4723" w:h="15010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warmly welcome the measures in the Bill. It will not</w:t>
        <w:br/>
        <w:t>solve all the problems overnight. When my constituents</w:t>
        <w:br/>
        <w:t>look at the full-fibre speeds, with fibre to the door</w:t>
        <w:br/>
        <w:t>rather than just to the cabinet, of course they applaud</w:t>
        <w:br/>
        <w:t>them, but they want them and they want them soon.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10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30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Thank you, Mr Deputy Speaker, for indulging me and</w:t>
        <w:br/>
        <w:t>for giving me a full 10 minutes, and I sit down in</w:t>
        <w:br/>
        <w:t>advance of reaching those 10 minutes.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10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9.16 pm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 Caroline Johnson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(Sleaford and North Hykeham)</w:t>
        <w:br/>
        <w:t>(Con): Thank you, Mr Deputy Speaker, for giving me</w:t>
        <w:br/>
        <w:t>the opportunity to speak for longer.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a pleasure to speak on this Bill tonight, because</w:t>
        <w:br/>
        <w:t>when I campaigned in the by-election back in December</w:t>
        <w:br/>
        <w:t>broadband was one of the major issues. Indeed, trying</w:t>
        <w:br/>
        <w:t>to deliver broadband throughout my constituency is</w:t>
        <w:br/>
        <w:t>part of the five-point plan on which many hon. Friends</w:t>
        <w:br/>
        <w:t>helped me campaign back in those winter months.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agree with my hon. Friend the Member for Witney</w:t>
        <w:br/>
        <w:t>(Robert Courts) that broadband is essential. That is a</w:t>
        <w:br/>
        <w:t>relatively new thing. I am not that old, but when I look</w:t>
        <w:br/>
        <w:t>back to my childhood, I remember there being one</w:t>
        <w:br/>
        <w:t>BBC computer in a corner of the school that we went to</w:t>
        <w:br/>
        <w:t>use a class at a time. Only when I got to university did</w:t>
        <w:br/>
        <w:t>we really start to use the internet and have the ability to</w:t>
        <w:br/>
        <w:t>send emails. At that stage, we were sending emails only</w:t>
        <w:br/>
        <w:t>to other people within the university—in my case mostly</w:t>
        <w:br/>
        <w:t>to the man who is now my husband.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Now, we cannot conceive of how we could possibly</w:t>
        <w:br/>
        <w:t>live without the internet, whether we are young or old.</w:t>
        <w:br/>
        <w:t>As my hon. Friend the Member for Mid Dorset and</w:t>
        <w:br/>
        <w:t>North Poole (Michael Tomlinson) said, people need it</w:t>
        <w:br/>
        <w:t>to be able to do homework. The children of my constituents</w:t>
        <w:br/>
        <w:t>and my own children have been given homework on</w:t>
        <w:br/>
        <w:t>Sumdog and other maths applications that they are</w:t>
        <w:br/>
        <w:t>supposed to do online, but they simply cannot do it</w:t>
        <w:br/>
        <w:t>with broadband speeds of less than 2 megabits per</w:t>
        <w:br/>
        <w:t>second. That is affecting the educational opportunities</w:t>
        <w:br/>
        <w:t>of the children in our most rural constituencies.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Young people in general are having difficulties. When</w:t>
        <w:br/>
        <w:t>they turn on the television and turn on Sky broadband,</w:t>
        <w:br/>
        <w:t>for example, they are told they can watch downloads,</w:t>
        <w:br/>
        <w:t>TV on demand or downloaded films, but they cannot</w:t>
        <w:br/>
        <w:t>because those things are not available to people who live</w:t>
        <w:br/>
        <w:t>in many of the rural areas I represent, where download</w:t>
        <w:br/>
        <w:t>speeds of less than 2 megabits per second are very</w:t>
        <w:br/>
        <w:t>common.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perhaps for business people that the lack of</w:t>
        <w:br/>
        <w:t>broadband represents the greatest problem. It is a particular</w:t>
        <w:br/>
        <w:t>problem for small businesses and, in rural areas, for</w:t>
        <w:br/>
        <w:t>farmers, who have to complete their single farm payments</w:t>
        <w:br/>
        <w:t>online. Reloading and reloading and reloading that</w:t>
        <w:br/>
        <w:t>page becomes very wearisome. We are now being asked</w:t>
        <w:br/>
        <w:t>to complete tax returns online—in fact, we will be asked</w:t>
        <w:br/>
        <w:t>to do so four times a year. VAT returns are also done</w:t>
        <w:br/>
        <w:t>online. All this becomes more and more wearisome</w:t>
        <w:br/>
        <w:t>when we have to do it online and we simply cannot do</w:t>
        <w:br/>
        <w:t>it. When businesses want to advertise for new employees</w:t>
        <w:br/>
        <w:t>they do it online and when people apply for those jobs</w:t>
        <w:br/>
        <w:t>they do it online. All those things cannot be achieved</w:t>
        <w:br/>
        <w:t>because we do not have access to what is now, in effect,</w:t>
        <w:br/>
        <w:t>a utility. In many parts of my constituency, it is not</w:t>
        <w:br/>
        <w:t>possible for families to do their shopping online. They</w:t>
        <w:br/>
        <w:t>write to me complaining, “We live in the most rural area</w:t>
        <w:br/>
        <w:t>in the country, and we cannot order our shopping.”</w:t>
      </w:r>
    </w:p>
    <w:p>
      <w:pPr>
        <w:pStyle w:val="Style9"/>
        <w:keepNext w:val="0"/>
        <w:keepLines w:val="0"/>
        <w:framePr w:w="4728" w:h="15019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is, perhaps, of even greater concern to the elderly.</w:t>
        <w:br/>
        <w:t>Jo Cox founded the Commission on Loneliness to help</w:t>
        <w:br/>
        <w:t>people in our community, such as the elderly, who are</w:t>
        <w:br/>
        <w:t>cut off from society. That may be more prevalent in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100" w:line="216" w:lineRule="auto"/>
        <w:ind w:left="884" w:right="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118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40" w:line="240" w:lineRule="auto"/>
        <w:ind w:left="10" w:right="4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rural communities than it is in cities. The internet offers</w:t>
        <w:br/>
        <w:t>elderly people living in such communities the opportunity</w:t>
        <w:br/>
        <w:t>to be connected to their families through Skype and other</w:t>
        <w:br/>
        <w:t>methods of communication. It also offers opportunities</w:t>
        <w:br/>
        <w:t>for telemedicine. At a time when we face challenges in</w:t>
        <w:br/>
        <w:t>relation to social care and the elderly, telemedicine and</w:t>
        <w:br/>
        <w:t>the use of the internet to monitor the condition of and</w:t>
        <w:br/>
        <w:t>check on the wellbeing of an elderly person can enable</w:t>
        <w:br/>
        <w:t>us to improve our social care offering to people in rural</w:t>
        <w:br/>
        <w:t>communities, and communities everywhere; but if we</w:t>
        <w:br/>
        <w:t>do not have the necessary internet resources, we cannot</w:t>
        <w:br/>
        <w:t>do that.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4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the Government's 93% superfast broadband</w:t>
        <w:br/>
        <w:t>coverage—we have made great strides in increasing the</w:t>
        <w:br/>
        <w:t>number of people who have access to this wonder—but</w:t>
        <w:br/>
        <w:t>for those who do not have access to it, the position has</w:t>
        <w:br/>
        <w:t>become increasingly frustrating. Some people living in</w:t>
        <w:br/>
        <w:t>Wellingore wrote to me saying, “We can see the cabinet,</w:t>
        <w:br/>
        <w:t>but we do not have access to it, because we are on a</w:t>
        <w:br/>
        <w:t>different exchange, and by the time the signal reaches us</w:t>
        <w:br/>
        <w:t>from that cabinet, it is so slow as to be virtually useless.”</w:t>
        <w:br/>
        <w:t>Those people are being supported through the community</w:t>
        <w:br/>
        <w:t>fibre partnership, and I hope that in time they will be</w:t>
        <w:br/>
        <w:t>able to benefit from good broadband. The situation is</w:t>
        <w:br/>
        <w:t>similar in Swaton. A constituent wrote to me saying</w:t>
        <w:br/>
        <w:t>that they were full of excitement at the sight of the</w:t>
        <w:br/>
        <w:t>superfast broadband sign with the little box in the</w:t>
        <w:br/>
        <w:t>corner. It is right outside their house, but they are not</w:t>
        <w:br/>
        <w:t>connected to it; they are connected to one down the</w:t>
        <w:br/>
        <w:t>road.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4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People in Sudbrook—here I must declare an interest,</w:t>
        <w:br/>
        <w:t>in that Sudbrook happens to be the nearest village to</w:t>
        <w:br/>
        <w:t>where I live—were originally told that they would have</w:t>
        <w:br/>
        <w:t>broadband by this September. Unfortunately, however,</w:t>
        <w:br/>
        <w:t>they have now been told that that will not necessarily</w:t>
        <w:br/>
        <w:t>happen because of the railway line, although the railway</w:t>
        <w:br/>
        <w:t>line is not new but has been there for a long time. Their</w:t>
        <w:br/>
        <w:t>broadband seems to have been indefinitely postponed.</w:t>
        <w:br/>
        <w:t>It beggars belief that in this day and age something as</w:t>
        <w:br/>
        <w:t>simple as a branch line should prevent the upgrade of a</w:t>
        <w:br/>
        <w:t>broadband network.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24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Overall, I think that the Bill, which will abolish</w:t>
        <w:br/>
        <w:t>business rates on fibre broadband for five years, will</w:t>
        <w:br/>
        <w:t>encourage the placement of new fibre lines, and I hope</w:t>
        <w:br/>
        <w:t>very much that that will happen in the rural components</w:t>
        <w:br/>
        <w:t>of my constituency. I hope that, in focusing this benefit,</w:t>
        <w:br/>
        <w:t>the Minister is minded to ensure that providing broadband</w:t>
        <w:br/>
        <w:t>for people in rural communities who are currently suffering</w:t>
        <w:br/>
        <w:t>from a lack of access to that vital utility is given a</w:t>
        <w:br/>
        <w:t>higher priority than increasing broadband speeds from</w:t>
        <w:br/>
        <w:t>very, very fast to even faster in our cities and town</w:t>
        <w:br/>
        <w:t>centres.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100" w:line="240" w:lineRule="auto"/>
        <w:ind w:left="10" w:right="4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9.23 pm</w:t>
      </w:r>
    </w:p>
    <w:p>
      <w:pPr>
        <w:pStyle w:val="Style9"/>
        <w:keepNext w:val="0"/>
        <w:keepLines w:val="0"/>
        <w:framePr w:w="4728" w:h="15014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Huw Merriman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(Bexhill and Battle) (Con): It is a</w:t>
        <w:br/>
        <w:t>pleasure to be the last Back Bencher to be called in the</w:t>
        <w:br/>
        <w:t>debate, which has been incredibly interesting, although</w:t>
        <w:br/>
        <w:t>I think that, at times, the connection between the clauses</w:t>
        <w:br/>
        <w:t>in the Bill and the contents of speeches was well and</w:t>
        <w:br/>
        <w:t>truly lost. There was a suggestion that constituents of</w:t>
        <w:br/>
        <w:t>ours would have been able to watch the debate online. If</w:t>
        <w:br/>
        <w:t>that is the case, given certain parts of it, I find myself</w:t>
        <w:br/>
        <w:t>feeling sympathy for the 93% of the public who have</w:t>
        <w:br/>
        <w:t>such access. My hon. Friend the Member for North</w:t>
        <w:br/>
        <w:t>East Hampshire (Mr Jayawardena), who is no longer</w:t>
        <w:br/>
        <w:t>present, said that innovation would permit constituents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119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[Huw Merriman]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watch the entirety of his speech online. Conservative</w:t>
        <w:br/>
        <w:t>Members speculated on whether that same innovation</w:t>
        <w:br/>
        <w:t>would allow the battery in his phone to last quite as</w:t>
        <w:br/>
        <w:t>long. Perhaps there is still some way to go.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None the less, this has been an interesting debate, and</w:t>
        <w:br/>
        <w:t>I am delighted to be able to use the last few minutes to</w:t>
        <w:br/>
        <w:t>further it. Despite great work by my local authority,</w:t>
        <w:br/>
        <w:t>East Sussex County Council, and indeed by the</w:t>
        <w:br/>
        <w:t>Government, too many of my constituents do not have</w:t>
        <w:br/>
        <w:t>a connection to fast broadband. My constituents' age</w:t>
        <w:br/>
        <w:t>profile is high, and in order to balance our local economy</w:t>
        <w:br/>
        <w:t>we must encourage more working-age people to come</w:t>
        <w:br/>
        <w:t>to live and work in East Sussex. It is not too far from</w:t>
        <w:br/>
        <w:t>London, but, from a commuting perspective, particularly</w:t>
        <w:br/>
        <w:t>given our travails with Southern rail, it is too far to be</w:t>
        <w:br/>
        <w:t>attractive to many such younger working-age people.</w:t>
        <w:br/>
        <w:t>My constituency is fortunate in that 75% of it is designated</w:t>
        <w:br/>
        <w:t>as an area of outstanding beauty, so in that sense it</w:t>
        <w:br/>
        <w:t>draws people to want to come there to set up their own</w:t>
        <w:br/>
        <w:t>businesses, but they will not do so without the connectivity</w:t>
        <w:br/>
        <w:t>of superfast broadband.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Richard Graham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(Gloucester) (Con): My hon. Friend</w:t>
        <w:br/>
        <w:t>describes a constituency that is different from mine, but</w:t>
        <w:br/>
        <w:t>in many ways we have similar issues. In Gloucester, we</w:t>
        <w:br/>
        <w:t>struggle with the black spots that often arise in urban</w:t>
        <w:br/>
        <w:t>environments. Most of the city is well-covered but there</w:t>
        <w:br/>
        <w:t>are certain black spots where people cannot access</w:t>
        <w:br/>
        <w:t>broadband that enables them to work from home. That</w:t>
        <w:br/>
        <w:t>is similar to the problem that he describes.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Huw Merriman: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is right: urban areas,</w:t>
        <w:br/>
        <w:t>as well as rural ones, will not continue to regenerate</w:t>
        <w:br/>
        <w:t>without this problem being fixed.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welcome the introduction of the Bill and the granting</w:t>
        <w:br/>
        <w:t>of business rate relief as a result for a five-year period</w:t>
        <w:br/>
        <w:t>on fibre and 5G installations. That should act as the</w:t>
        <w:br/>
        <w:t>further incentive that we in my constituency need to</w:t>
        <w:br/>
        <w:t>provide a fix.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also welcome the previous Bill's introduction of the</w:t>
        <w:br/>
        <w:t>new universal service obligation, which, again, should</w:t>
        <w:br/>
        <w:t>give the last 7% faster broadband. As has been said, this</w:t>
        <w:br/>
        <w:t>type of connectivity infrastructure is, in the modern</w:t>
        <w:br/>
        <w:t>age, akin for our constituents to the delivery of a new</w:t>
        <w:br/>
        <w:t>road or railway in the past. It is vital for the entire</w:t>
        <w:br/>
        <w:t>economy that we do not leave these constituents behind.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well as recognising the investment from the</w:t>
        <w:br/>
        <w:t>Government via this Bill, and previous funding initiatives,</w:t>
        <w:br/>
        <w:t>I commend Conservative-run East Sussex County Council</w:t>
        <w:br/>
        <w:t>and Labour-run Brighton and Hove Borough Council</w:t>
        <w:br/>
        <w:t>for working together to help businesses and properties</w:t>
        <w:br/>
        <w:t>across East Sussex to access faster broadband. Through</w:t>
        <w:br/>
        <w:t>their e-Sussex project, my county has allocated £34 million</w:t>
        <w:br/>
        <w:t>in funding for areas that are too expensive for the</w:t>
        <w:br/>
        <w:t>market to upgrade itself. Every exchange in East Sussex</w:t>
        <w:br/>
        <w:t>will be included, and the current project will cover an</w:t>
        <w:br/>
        <w:t>area of 660 square miles and over 66,500 premises. It</w:t>
        <w:br/>
        <w:t>will install over 400 new fibre telecoms cabinets and</w:t>
        <w:br/>
        <w:t>other structures and will lay over 1,000 km of fibre—the</w:t>
        <w:br/>
        <w:t>distance between Brighton and Berlin.</w:t>
      </w:r>
    </w:p>
    <w:p>
      <w:pPr>
        <w:pStyle w:val="Style9"/>
        <w:keepNext w:val="0"/>
        <w:keepLines w:val="0"/>
        <w:framePr w:w="4728" w:h="1501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9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first e-Sussex contract is achieving excellent results</w:t>
        <w:br/>
        <w:t>in bringing better, more reliable fibre broadband to</w:t>
        <w:br/>
        <w:t>many areas that would not otherwise benefit from upgraded</w:t>
        <w:br/>
        <w:t>services. However, there remain properties that are hard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1524" w:right="0" w:hanging="6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120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to reach—for example, where a property is too far from</w:t>
        <w:br/>
        <w:t>the upgraded cabinet to benefit from any speed uplift.</w:t>
        <w:br/>
        <w:t>“Hard to reach” generally means too expensive for the</w:t>
        <w:br/>
        <w:t>public purse to fund. East Sussex has therefore signed a</w:t>
        <w:br/>
        <w:t>second contract with BT for further investment, so that</w:t>
        <w:br/>
        <w:t>anadditional5,000homesandbusinessesinEastSussex</w:t>
        <w:br/>
        <w:t>will be able to access high-speed fibre broadband.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has been much talk today of political parties</w:t>
        <w:br/>
        <w:t>coming together over a common interest. Perhaps that</w:t>
        <w:br/>
        <w:t>local example is a positive illustration of the power of</w:t>
        <w:br/>
        <w:t>working together.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Richard Graham: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Have my hon. Friend's council and</w:t>
        <w:br/>
        <w:t>the council in Brighton introduced in their planning</w:t>
        <w:br/>
        <w:t>requirements an absolute requirement on all developers</w:t>
        <w:br/>
        <w:t>to provide superfast broadband? This is an area where</w:t>
        <w:br/>
        <w:t>many of our councils around the country could do</w:t>
        <w:br/>
        <w:t>more, and I would be interested to learn of his experience.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Huw Merriman: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do not believe those councils have,</w:t>
        <w:br/>
        <w:t>but my hon. Friend touches on another issue. I am</w:t>
        <w:br/>
        <w:t>referring to East Sussex County Council and Brighton</w:t>
        <w:br/>
        <w:t>and Hove Borough Council, but outside of Brighton</w:t>
        <w:br/>
        <w:t>but within East Sussex it is the district councils that</w:t>
        <w:br/>
        <w:t>would have the planning condition powers to which he</w:t>
        <w:br/>
        <w:t>refers. Therefore, I doubt that those councils have done</w:t>
        <w:br/>
        <w:t>so,butthisisperhapsagoodexample.of where districts</w:t>
        <w:br/>
        <w:t>can work better together with their county cousins.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might seem like great news for East Sussex, but I</w:t>
        <w:br/>
        <w:t>am afraid we are starting from a very low base in terms</w:t>
        <w:br/>
        <w:t>of where we are operating from. The recent report by</w:t>
        <w:br/>
        <w:t>the consumer organisation Which? found that Rother</w:t>
        <w:br/>
        <w:t>District Council's geographical area, which covers the</w:t>
        <w:br/>
        <w:t>bulk of the 200 square miles of my constituency, is in</w:t>
        <w:br/>
        <w:t>the bottom 10 of all districts and boroughs in the entire</w:t>
        <w:br/>
        <w:t>British Isles for average broadband speeds. Rother joins</w:t>
        <w:br/>
        <w:t>the highlands, the Shetlands and the Orkney Isles in the</w:t>
        <w:br/>
        <w:t>bottom 10 performing areas. In contrast, the residents</w:t>
        <w:br/>
        <w:t>of Tamworth, which tops the list for speeds with an</w:t>
        <w:br/>
        <w:t>average of 30 megabits per second, are much more</w:t>
        <w:br/>
        <w:t>fortunate. The average speed for Rother is less than</w:t>
        <w:br/>
        <w:t>10 megabits per second.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Bearing in mind that 10 megabits per second is deemed</w:t>
        <w:br/>
        <w:t>to be the minimum acceptable standard by Ofcom, I</w:t>
        <w:br/>
        <w:t>very much welcome the Minister's commitment that</w:t>
        <w:br/>
        <w:t>100% of my constituents will receive 10 megabits per</w:t>
        <w:br/>
        <w:t>second by 2020. The Which? report suggests that the</w:t>
        <w:br/>
        <w:t>increased performance for the Rother District Council</w:t>
        <w:br/>
        <w:t>area will be vital if the Government are to meet their</w:t>
        <w:br/>
        <w:t>100% target. May I therefore put in a blatant invitation</w:t>
        <w:br/>
        <w:t>to the Minister to meet me to discuss what help could be</w:t>
        <w:br/>
        <w:t>offered to my constituents in Rother, in addition to the</w:t>
        <w:br/>
        <w:t>provisions in the Bill and the universal service obligation,</w:t>
        <w:br/>
        <w:t>to enable me to assist the Government in meeting their</w:t>
        <w:br/>
        <w:t>target?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conclusion, I welcome the Bill as part of apackage</w:t>
        <w:br/>
        <w:t>of proactive measures from this Government to deliver</w:t>
        <w:br/>
        <w:t>faster broadband. I should also mention—notwithstanding</w:t>
        <w:br/>
        <w:t>the fact that I just said, “in conclusion”—that I welcome</w:t>
        <w:br/>
        <w:t>the further reforms to the business rate mechanism. I do</w:t>
        <w:br/>
        <w:t>not wish to wander too far from the topic, but I can</w:t>
        <w:br/>
        <w:t>think of many examples of business rates having an</w:t>
        <w:br/>
        <w:t>impact on businesses in which services are being offered.</w:t>
        <w:br/>
        <w:t>We should not forget, for example, that Members of</w:t>
        <w:br/>
        <w:t>Parliament are subject to business rates, as I found out</w:t>
        <w:br/>
        <w:t>to my personal cost when I exceeded my IPSA budget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6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 my staff office. I therefore absolutely welcome the</w:t>
        <w:br/>
        <w:t>point made by my hon. Friend the Member for North</w:t>
        <w:br/>
        <w:t>West Hampshire (Kit Malthouse) that business rates</w:t>
        <w:br/>
        <w:t>should be linked to turnover, rather than to premises.</w:t>
        <w:br/>
        <w:t>That would certainly help my constituency. As a further</w:t>
        <w:br/>
        <w:t>meander, Mr Speaker—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much enjoying the hon. Gentleman's</w:t>
        <w:br/>
        <w:t>dilation. There is no prohibition on him dilating a little</w:t>
        <w:br/>
        <w:t>further if he is minded to do so. He clearly has an</w:t>
        <w:br/>
        <w:t>expectant audience.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Huw Merriman: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You are very kind, Mr Speaker. That</w:t>
        <w:br/>
        <w:t>is helpful, although I think part of what you said was</w:t>
        <w:br/>
        <w:t>perhaps inaccurate.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other point I wanted to mention was corporation</w:t>
        <w:br/>
        <w:t>tax. I hope Opposition Members will agree that my</w:t>
        <w:br/>
        <w:t>speech has been quite collaborative so far, but I take</w:t>
        <w:br/>
        <w:t>issue with some of them on this issue. Conservative</w:t>
        <w:br/>
        <w:t>Members have pointed out that corporation tax has</w:t>
        <w:br/>
        <w:t>been reduced, yet the overall yield—the amount that</w:t>
        <w:br/>
        <w:t>can be put into public services—has increased. For</w:t>
        <w:br/>
        <w:t>whatever reason, the Opposition want to increase</w:t>
        <w:br/>
        <w:t>corporation taxes, which would reduce the amount of</w:t>
        <w:br/>
        <w:t>money available for public services. That is of course</w:t>
        <w:br/>
        <w:t>illogical.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Rees-Mogg: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my hon. Friend give way?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Huw Merriman: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of course give way to a man</w:t>
        <w:br/>
        <w:t>who is anything but illogical.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2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Rees-Mogg: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very grateful to my hon. Friend</w:t>
        <w:br/>
        <w:t>for giving way. Has he not once again powerfully shown</w:t>
        <w:br/>
        <w:t>the benefits of the Laffer curve, which demonstrates</w:t>
        <w:br/>
        <w:t>that lower rates lead to more tax revenue?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Huw Merriman: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thank my hon. Friend for reminding</w:t>
        <w:br/>
        <w:t>me of the Laffer curve, a term I have not heard since I</w:t>
        <w:br/>
        <w:t>was doing A-levels at Aylesbury College, where I was</w:t>
        <w:br/>
        <w:t>studying economics. He is absolutely right.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6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brings me to another point about the Opposition.</w:t>
        <w:br/>
        <w:t>As well as supporting the Bill, it is important to support</w:t>
        <w:br/>
        <w:t>its aims, which are to increase business, to increase</w:t>
        <w:br/>
        <w:t>turnover and to increase the amount of money that we</w:t>
        <w:br/>
        <w:t>can put into public services. I am reminded of a recent</w:t>
        <w:br/>
        <w:t>visit to Bexhill business park, where the Government</w:t>
        <w:br/>
        <w:t>are creating funds for a new road. In return, it is hoped</w:t>
        <w:br/>
        <w:t>that investment will be generated for new businesses to</w:t>
        <w:br/>
        <w:t>set up there. It is interesting that many businesses from</w:t>
        <w:br/>
        <w:t>across Europe are looking to set up their headquarters</w:t>
        <w:br/>
        <w:t>in that business park. At a time when business confidence</w:t>
        <w:br/>
        <w:t>is perhaps a little uncertain owing to our position with</w:t>
        <w:br/>
        <w:t>regard to the European Union, it is absolutely essential</w:t>
        <w:br/>
        <w:t>to ensure that we have the lowest possible corporation</w:t>
        <w:br/>
        <w:t>tax base, so that those businesses can have every incentive</w:t>
        <w:br/>
        <w:t>to invest in this country, not just for the short term but</w:t>
        <w:br/>
        <w:t>for the long term. I am sure that they will be absolutely</w:t>
        <w:br/>
        <w:t>delighted that this Government have been returned to</w:t>
        <w:br/>
        <w:t>deliver just that.</w:t>
      </w:r>
    </w:p>
    <w:p>
      <w:pPr>
        <w:pStyle w:val="Style9"/>
        <w:keepNext w:val="0"/>
        <w:keepLines w:val="0"/>
        <w:framePr w:w="4728" w:h="15024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conclusion to my conclusion,I very much welcome</w:t>
        <w:br/>
        <w:t>the steps that this Government have taken to incentivise</w:t>
        <w:br/>
        <w:t>further broadband roll-out. I hope that they will help</w:t>
        <w:br/>
        <w:t>my constituents in Rother,which is, as I have said,in the</w:t>
        <w:br/>
        <w:t>bottom 10 districts—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repeated that in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884" w:right="1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122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320" w:line="240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case Scottish National party Members did not hear it</w:t>
        <w:br/>
        <w:t>the first time. I very much look forward to supporting</w:t>
        <w:br/>
        <w:t>the Bill as it spends its many days in Committee.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9.34 pm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Yvonne Fovargue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(Makerfield) (Lab): The Opposition</w:t>
        <w:br/>
        <w:t>welcomethis Bill.Itisvitalthatourhomes and businesses</w:t>
        <w:br/>
        <w:t>have access to broadband and that broadband is faster,</w:t>
        <w:br/>
        <w:t>safer and more reliable than before,which is why we will</w:t>
        <w:br/>
        <w:t>be carefully scrutinising the Bill in Committee. As the</w:t>
        <w:br/>
        <w:t>Chancellor put it, this country was late to the 4G party,</w:t>
        <w:br/>
        <w:t>so we should do all we can to ensure that the UK is at</w:t>
        <w:br/>
        <w:t>the forefront of 5G communications and has full-fibre</w:t>
        <w:br/>
        <w:t>broadband to support it.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was some doubt that this Bill would appear.</w:t>
        <w:br/>
        <w:t>The policy was originally announced in the Chancellor's</w:t>
        <w:br/>
        <w:t>2016 autumn statement and was due to be implemented</w:t>
        <w:br/>
        <w:t>as part of the Local Government Finance Bill, but it</w:t>
        <w:br/>
        <w:t>was then scuppered by the general election—like a lot</w:t>
        <w:br/>
        <w:t>of things. It was not mentioned in the Queen's Speech,</w:t>
        <w:br/>
        <w:t>and there was some industry nervousness that it had</w:t>
        <w:br/>
        <w:t>been abandoned, but here we are in early July with a</w:t>
        <w:br/>
        <w:t>stand-alone Bill and I am glad that we are.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we have heard, the Bill has a simple premise—at</w:t>
        <w:br/>
        <w:t>least I thought it was simple before I attended the start</w:t>
        <w:br/>
        <w:t>of this debate five hours ago. It will encourage firms to</w:t>
        <w:br/>
        <w:t>install new optical fibre by providing 100% business</w:t>
        <w:br/>
        <w:t>rates relief backdated to last April for a minimum</w:t>
        <w:br/>
        <w:t>period of five years. We understand that it will cost the</w:t>
        <w:br/>
        <w:t>Exchequer around £65 million by 2022. That is sure to</w:t>
        <w:br/>
        <w:t>be welcome news to the UK's broadband companies,</w:t>
        <w:br/>
        <w:t>many of whom wrote to the Chancellor last February</w:t>
        <w:br/>
        <w:t>to complain that the current business rates regime is not</w:t>
        <w:br/>
        <w:t>fit for purpose and discourages inward investment in</w:t>
        <w:br/>
        <w:t>upgrades.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legislation meets some of those concerns. The</w:t>
        <w:br/>
        <w:t>fact is that those business leaders were really talking</w:t>
        <w:br/>
        <w:t>about the whole business rates regime. This Bill deals</w:t>
        <w:br/>
        <w:t>with just one aspect when we actually need to be talking</w:t>
        <w:br/>
        <w:t>about the whole system, which many hon. Members</w:t>
        <w:br/>
        <w:t>from across the House have agreed with. There are</w:t>
        <w:br/>
        <w:t>many other changes to the system that could help to</w:t>
        <w:br/>
        <w:t>support businesses, and we outlined some of them in</w:t>
        <w:br/>
        <w:t>our manifesto, including switching from RPI to CPI</w:t>
        <w:br/>
        <w:t>indexation, exempting new investment in plant and</w:t>
        <w:br/>
        <w:t>machinery and ensuring that businesses have access to a</w:t>
        <w:br/>
        <w:t>proper appeals process. I appreciate that this is a stand</w:t>
        <w:t>-</w:t>
        <w:br/>
        <w:t>alone bill dealing with digital infrastructure, but I</w:t>
        <w:br/>
        <w:t>fear that it is no more than a sticking plaster for our</w:t>
        <w:br/>
        <w:t>moribund business rates system when we really need a</w:t>
        <w:br/>
        <w:t>total rethink.</w:t>
      </w:r>
    </w:p>
    <w:p>
      <w:pPr>
        <w:pStyle w:val="Style9"/>
        <w:keepNext w:val="0"/>
        <w:keepLines w:val="0"/>
        <w:framePr w:w="4723" w:h="15019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a framework Bill, so it is short on detail.</w:t>
        <w:br/>
        <w:t>Conditions of eligibility will be outlined in future</w:t>
        <w:br/>
        <w:t>regulations, for example, which is why we need to scrutinise</w:t>
        <w:br/>
        <w:t>the Bill carefully. I do wonder which firms will benefit.</w:t>
        <w:br/>
        <w:t>The relief is expected to boost the big data providers</w:t>
        <w:br/>
        <w:t>through, for example, Virgin Media's £3 billion “project</w:t>
        <w:br/>
        <w:t>lightning” and BT's Openreach subsidiary, but it is</w:t>
        <w:br/>
        <w:t>unclear whether smaller firms will benefit initially. What</w:t>
        <w:br/>
        <w:t>impact does the Minister expect the reform to have on</w:t>
        <w:br/>
        <w:t>smaller providers? It would be a great shame if this Bill</w:t>
        <w:br/>
        <w:t>was merely for big business. Would it help smaller firms</w:t>
        <w:br/>
        <w:t>if the Bill's provisions could be applied retrospectively</w:t>
        <w:br/>
        <w:t>to capture work on full-fibre networks that has already</w:t>
        <w:br/>
        <w:t>taken place?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4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100" w:line="216" w:lineRule="auto"/>
        <w:ind w:left="870" w:right="883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123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[Yvonne Fovargue]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Like many hon. Members, I am worried about how</w:t>
        <w:br/>
        <w:t>the Bill will benefit Britain's rural communities, who</w:t>
        <w:br/>
        <w:t>have not done quite so well out of the broadband</w:t>
        <w:br/>
        <w:t>revolution so far. Many areas of the country, including</w:t>
        <w:br/>
        <w:t>urban areas, have been dogged by poor connectivity. I</w:t>
        <w:br/>
        <w:t>could not get broadband speeds for the past seven years</w:t>
        <w:br/>
        <w:t>in my area, but we were connected just last week because</w:t>
        <w:br/>
        <w:t>the housing company that built my house did not allow</w:t>
        <w:br/>
        <w:t>it to be cabled. However, many customers still do not</w:t>
        <w:br/>
        <w:t>get the advertised speeds that they are paying for. If</w:t>
        <w:br/>
        <w:t>they want a broadband upgrade, they pay for it, but</w:t>
        <w:br/>
        <w:t>they do not always receive what is advertised, so I</w:t>
        <w:br/>
        <w:t xml:space="preserve">commend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Which?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report on broadband speeds. We</w:t>
        <w:br/>
        <w:t>pay our water rates, but if the utility company merely</w:t>
        <w:br/>
        <w:t>gave us a trickle out of the tap, we would be quick to</w:t>
        <w:br/>
        <w:t>complain. Many Members have said that broadband is</w:t>
        <w:br/>
        <w:t>the next utility, so why is that not included?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Businesses have suffered from not having the proper</w:t>
        <w:br/>
        <w:t>access to markets and customers that they should have.</w:t>
        <w:br/>
        <w:t>The public have suffered from being cut off from internet</w:t>
        <w:br/>
        <w:t>sites and entertainment sources, and their children are</w:t>
        <w:br/>
        <w:t>doubly penalised because so much modern education</w:t>
        <w:br/>
        <w:t>relies on online resources.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Discussion of digital exclusion has been sadly lacking</w:t>
        <w:br/>
        <w:t>in this debate. Services are increasingly going online. In</w:t>
        <w:br/>
        <w:t>fact, jobcentres have recently closed as people are</w:t>
        <w:br/>
        <w:t>encouraged to apply online for all their benefits and</w:t>
        <w:br/>
        <w:t>council services, yet many people do not have access. In</w:t>
        <w:br/>
        <w:t>my constituency in the borough of Wigan, 99% of</w:t>
        <w:br/>
        <w:t>people have access to fast broadband, but only 74% of</w:t>
        <w:br/>
        <w:t>them have the skills to use it. The cuts in the adult</w:t>
        <w:br/>
        <w:t>education budget are particularly penalising those people</w:t>
        <w:br/>
        <w:t>by preventing them from joining the digital economy</w:t>
        <w:br/>
        <w:t>that we all enjoy.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said at the outset, we support the Bill, which is</w:t>
        <w:br/>
        <w:t>an important step towards securing better broadband</w:t>
        <w:br/>
        <w:t>connectivity and access, but it is about more than just</w:t>
        <w:br/>
        <w:t>access. The Bill can work only if it is part of a broader</w:t>
        <w:br/>
        <w:t>picture that, on the one hand, fully incentivises business</w:t>
        <w:br/>
        <w:t>to invest in the future and, on the other, ensures that</w:t>
        <w:br/>
        <w:t>everyone, not just a select few, benefits from the reforms.</w:t>
        <w:br/>
        <w:t>More than just this Bill, that means education to ensure</w:t>
        <w:br/>
        <w:t>that everyone has the skills to take advantage of this</w:t>
        <w:br/>
        <w:t>great step forward.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100" w:line="240" w:lineRule="auto"/>
        <w:ind w:left="1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9.41 pm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40" w:line="240" w:lineRule="auto"/>
        <w:ind w:left="1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TheParliamentaryUnder-Secretaryof StateforCommunities</w:t>
        <w:br/>
        <w:t xml:space="preserve">and Local Government (Mr Marcus Jones):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had</w:t>
        <w:br/>
        <w:t>an interesting and, at times, wide-ranging debate on this</w:t>
        <w:br/>
        <w:t>important Bill. It is good to see such interest from</w:t>
        <w:br/>
        <w:t>Government Back Benchers, but it is slightly disappointing</w:t>
        <w:br/>
        <w:t>not to hear one speech from an Opposition Back Bencher</w:t>
        <w:br/>
        <w:t>on such a critical issue across the country.</w:t>
      </w:r>
    </w:p>
    <w:p>
      <w:pPr>
        <w:pStyle w:val="Style9"/>
        <w:keepNext w:val="0"/>
        <w:keepLines w:val="0"/>
        <w:framePr w:w="4728" w:h="15019" w:hRule="exact" w:wrap="none" w:vAnchor="page" w:hAnchor="page" w:x="1097" w:y="986"/>
        <w:widowControl w:val="0"/>
        <w:shd w:val="clear" w:color="auto" w:fill="auto"/>
        <w:bidi w:val="0"/>
        <w:spacing w:before="0" w:after="0" w:line="240" w:lineRule="auto"/>
        <w:ind w:left="1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improvement of connectivity in the digital age</w:t>
        <w:br/>
        <w:t>helps individuals in their workplaces and homes, and</w:t>
        <w:br/>
        <w:t>can transform public services and the economy. Improved</w:t>
        <w:br/>
        <w:t>connectivity will bring significant economic rewards,</w:t>
        <w:br/>
        <w:t>with research suggesting that increased broadband speeds</w:t>
        <w:br/>
        <w:t>alone could add £17 billion to UK output by 2024,</w:t>
        <w:br/>
        <w:t>which has been recognised by all Members who have</w:t>
        <w:br/>
        <w:t>spoken today. I thank the many colleagues who made</w:t>
        <w:br/>
        <w:t>such passionate contributions today, which show that</w:t>
        <w:br/>
        <w:t>we all recognise the importance of investing in our</w:t>
        <w:br/>
        <w:t>telecommunications infrastructure.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16" w:lineRule="auto"/>
        <w:ind w:left="884" w:right="1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124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will ensure that we help to close the digital</w:t>
        <w:br/>
        <w:t>divide and get higher quality, more reliable and resilient</w:t>
        <w:br/>
        <w:t>connectivity to more households and businesses. The</w:t>
        <w:br/>
        <w:t>Bill makes the technical changes needed to introduce</w:t>
        <w:br/>
        <w:t>100% business rates relief for five years for newly installed</w:t>
        <w:br/>
        <w:t>fibre infrastructure. The importance we place on that</w:t>
        <w:br/>
        <w:t>relief is shown by how quickly we have introduced the</w:t>
        <w:br/>
        <w:t>Bill in the Session.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Chancellor announced at autumn statement 2016</w:t>
        <w:br/>
        <w:t>that we would provide relief on new fibre with effect</w:t>
        <w:br/>
        <w:t>from 1 April 2017. It is therefore vital that we move</w:t>
        <w:br/>
        <w:t>quickly to reassure the sector that the relief will follow.</w:t>
        <w:br/>
        <w:t>Investment decisions have been made on the back of the</w:t>
        <w:br/>
        <w:t>Chancellor's commitment, and it is right that we proceed</w:t>
        <w:br/>
        <w:t>with the Bill to give us the powers to deliver the promised</w:t>
        <w:br/>
        <w:t>relief.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introduces support that forms part of a</w:t>
        <w:br/>
        <w:t>wider £1 billion package of measures that the Government</w:t>
        <w:br/>
        <w:t>are putting in place to support investment in digital</w:t>
        <w:br/>
        <w:t>infrastructure, and it forms an important part of the</w:t>
        <w:br/>
        <w:t>Government's digital strategy. As such, the Bill will help</w:t>
        <w:br/>
        <w:t>to maintain the UK's current high ranking as an internet</w:t>
        <w:br/>
        <w:t>e-commerce economy, as well as providing significant</w:t>
        <w:br/>
        <w:t>coverage of quick, reliable broadband connections to</w:t>
        <w:br/>
        <w:t>homes across the country.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6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want to mention some of the contributions made in</w:t>
        <w:br/>
        <w:t>this debate, starting with that of the hon. Member for</w:t>
        <w:br/>
        <w:t>Denton and Reddish (Andrew Gwynne). He welcomed</w:t>
        <w:br/>
        <w:t>the Bill and also made the economic case for it. I felt he</w:t>
        <w:br/>
        <w:t>acknowledged that this Government are investing in the</w:t>
        <w:br/>
        <w:t>technology of the future. He intimated that the measures</w:t>
        <w:br/>
        <w:t>in the Bill will favour larger providers, but let me</w:t>
        <w:br/>
        <w:t>reassure him that, on the contrary, the Bill actually</w:t>
        <w:br/>
        <w:t>helps the smaller providers and opens up competition.</w:t>
        <w:br/>
        <w:t>It puts those smaller providers on a more level</w:t>
        <w:br/>
        <w:t>playing field, and that view was reiterated in several</w:t>
        <w:br/>
        <w:t>contributions.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1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mentioned business rate retention,</w:t>
        <w:br/>
        <w:t>and we are absolutely clear that we want local government</w:t>
        <w:br/>
        <w:t>to keep more of the taxes that it raises locally. That</w:t>
        <w:br/>
        <w:t>commitment was in our manifesto and we are looking</w:t>
        <w:br/>
        <w:t>to follow through on it.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22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an important point, which I</w:t>
        <w:br/>
        <w:t>have raised in points of order and through other</w:t>
        <w:br/>
        <w:t>mechanisms in the past week or so. Will the Minister</w:t>
        <w:br/>
        <w:t>clarify that it is still the Government's intention to</w:t>
        <w:br/>
        <w:t>proceed with the measures that were in the Local</w:t>
        <w:br/>
        <w:t>Government Finance Bill relating to the local retention</w:t>
        <w:br/>
        <w:t>of business rates, on the same timetable set out, with the</w:t>
        <w:br/>
        <w:t>changes to the revenue support grant?</w:t>
      </w:r>
    </w:p>
    <w:p>
      <w:pPr>
        <w:pStyle w:val="Style9"/>
        <w:keepNext w:val="0"/>
        <w:keepLines w:val="0"/>
        <w:framePr w:w="4723" w:h="15014" w:hRule="exact" w:wrap="none" w:vAnchor="page" w:hAnchor="page" w:x="6089" w:y="986"/>
        <w:widowControl w:val="0"/>
        <w:shd w:val="clear" w:color="auto" w:fill="auto"/>
        <w:bidi w:val="0"/>
        <w:spacing w:before="0" w:after="0" w:line="240" w:lineRule="auto"/>
        <w:ind w:left="10" w:right="1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Jones: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I said to the hon. Gentleman in my</w:t>
        <w:br/>
        <w:t>response to his comments, this Government are absolutely</w:t>
        <w:br/>
        <w:t>committed to allowing local government to keep more</w:t>
        <w:br/>
        <w:t>of the taxes it raises locally. That was in our manifesto.</w:t>
        <w:br/>
        <w:t>He made a very important point, not just then, but</w:t>
        <w:br/>
        <w:t>during his contribution, about local government wanting</w:t>
        <w:br/>
        <w:t>certainty, but he was using a little faux rage, given that</w:t>
        <w:br/>
        <w:t>during the time his party was in government, local</w:t>
        <w:br/>
        <w:t>government had no more than one year of certainty on</w:t>
        <w:br/>
        <w:t>how it would be funded. Local government currently</w:t>
        <w:br/>
        <w:t>has a four-year settlement and therefore greater certainty.</w:t>
        <w:br/>
        <w:t>That said, we are well aware that in the last year of that</w:t>
        <w:br/>
        <w:t>settlement we need to provide certainty to local government,</w:t>
        <w:br/>
        <w:t>and it is our intention to do just that.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rap="none" w:vAnchor="page" w:hAnchor="page" w:x="5371" w:y="971"/>
        <w:widowControl w:val="0"/>
        <w:shd w:val="clear" w:color="auto" w:fill="auto"/>
        <w:bidi w:val="0"/>
        <w:spacing w:before="0" w:after="0" w:line="240" w:lineRule="auto"/>
        <w:ind w:left="48" w:right="34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80" w:line="216" w:lineRule="auto"/>
        <w:ind w:left="870" w:right="888" w:hanging="8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also mentioned more regular</w:t>
        <w:br/>
        <w:t>revaluations. I can—</w:t>
      </w:r>
    </w:p>
    <w:p>
      <w:pPr>
        <w:pStyle w:val="Style34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0" w:right="5" w:firstLine="220"/>
        <w:jc w:val="both"/>
      </w:pPr>
      <w:bookmarkStart w:id="77" w:name="bookmark77"/>
      <w:bookmarkStart w:id="78" w:name="bookmark78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 </w:t>
      </w:r>
      <w:r>
        <w:rPr>
          <w:b w:val="0"/>
          <w:bCs w:val="0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rose—</w:t>
      </w:r>
      <w:bookmarkEnd w:id="77"/>
      <w:bookmarkEnd w:id="78"/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Jones: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not going to give way; I am going to</w:t>
        <w:br/>
        <w:t>make some progress. On regular revaluations, I just</w:t>
        <w:br/>
        <w:t>want to tell the hon. Gentleman that we are committed</w:t>
        <w:br/>
        <w:t>to the aim of delivering more frequent revaluations.</w:t>
        <w:br/>
        <w:t>The hon. Member for Makerfield (Yvonne Fovargue)</w:t>
        <w:br/>
        <w:t>also made the important point about the detail of the</w:t>
        <w:br/>
        <w:t>measures in the Bill. As she knows, this is a framework</w:t>
        <w:br/>
        <w:t>and we are going to introduce further regulations to</w:t>
        <w:br/>
        <w:t>implement the Bill. I can assure her that those regulations</w:t>
        <w:br/>
        <w:t>will be put forward before the Committee stage, so that</w:t>
        <w:br/>
        <w:t>hon. Members can scrutinise them during the passage</w:t>
        <w:br/>
        <w:t>of the Bill.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Andrew Gwynne: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a point of order, Mr Speaker. I</w:t>
        <w:br/>
        <w:t>have stood at this Dispatch Box on a number of occasions</w:t>
        <w:br/>
        <w:t>in the past week or so to discuss this important issue; I</w:t>
        <w:br/>
        <w:t>have asked you how we can get a statement from the</w:t>
        <w:br/>
        <w:t>Secretary of State or his Ministers. The last time, the</w:t>
        <w:br/>
        <w:t>Secretary of State did say that we could raise this in a</w:t>
        <w:br/>
        <w:t>debate. I have asked the question and we have still not</w:t>
        <w:br/>
        <w:t>got answers. How do we get that certainty for local</w:t>
        <w:br/>
        <w:t>government?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180" w:line="240" w:lineRule="auto"/>
        <w:ind w:left="1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answer to the hon. Gentleman's</w:t>
        <w:br/>
        <w:t>question is that if he does not at first succeed, he must</w:t>
        <w:br/>
        <w:t>try, try again. I am sure that is something his mother</w:t>
        <w:br/>
        <w:t>taught him when he was at school—when he was a</w:t>
        <w:br/>
        <w:t>young boy growing up. What I would say to him is,</w:t>
        <w:br/>
        <w:t>“Persist. Go to the Table Office. Think of the opportunities</w:t>
        <w:br/>
        <w:t>for different types of questions and, as we approach the</w:t>
        <w:br/>
        <w:t>summer recess, the relative urgency or emergency of</w:t>
        <w:br/>
        <w:t>what he seeks.”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0" w:right="5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Jones: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Thank you, Mr Speaker.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me move on to contributions made by other right</w:t>
        <w:br/>
        <w:t>hon. and hon. Members. My right hon. Friend the</w:t>
        <w:br/>
        <w:t>Member for Wantage (Mr Vaizey) showed his significant</w:t>
        <w:br/>
        <w:t>knowledge in this area. He welcomed the Bill and, given</w:t>
        <w:br/>
        <w:t>that significant knowledge, it was good to see him</w:t>
        <w:br/>
        <w:t>confirm that he thought the Bill would help to incentivise</w:t>
        <w:br/>
        <w:t>the smaller providers and increase competition in the</w:t>
        <w:br/>
        <w:t>sector, a point reiterated by my hon. Friend the Member</w:t>
        <w:br/>
        <w:t>for North West Hampshire (Kit Malthouse).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right hon. Friend the Member for Wantage also</w:t>
        <w:br/>
        <w:t>mentioned the impact the Bill would have on our mobile</w:t>
        <w:br/>
        <w:t>infrastructure and 5G, as well as the need to look at the</w:t>
        <w:br/>
        <w:t>planning system to ensure that we have the mobile</w:t>
        <w:br/>
        <w:t>infrastructure we need. I am sure he will be aware that</w:t>
        <w:br/>
        <w:t>provisions were introduced last November as part of</w:t>
        <w:br/>
        <w:t>the Digital Economy Act 2017 to speed up the planning</w:t>
        <w:br/>
        <w:t>process for telecom infrastructure.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4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Member for Carmarthen East and Dinefwr</w:t>
        <w:br/>
        <w:t>(Jonathan Edwards) welcomed the framework for England</w:t>
        <w:br/>
        <w:t>and Wales. As he acknowledged, the Bill's framework</w:t>
        <w:br/>
        <w:t>will allow the devolved Government to take up—or not,</w:t>
        <w:br/>
        <w:t>as the case may be—the measures. He was right to point</w:t>
        <w:br/>
        <w:t>out that funding will be provided for Wales through</w:t>
        <w:br/>
        <w:t>Barnett consequentials.</w:t>
      </w:r>
    </w:p>
    <w:p>
      <w:pPr>
        <w:pStyle w:val="Style9"/>
        <w:keepNext w:val="0"/>
        <w:keepLines w:val="0"/>
        <w:framePr w:w="4733" w:h="15019" w:hRule="exact" w:wrap="none" w:vAnchor="page" w:hAnchor="page" w:x="1095" w:y="986"/>
        <w:widowControl w:val="0"/>
        <w:shd w:val="clear" w:color="auto" w:fill="auto"/>
        <w:bidi w:val="0"/>
        <w:spacing w:before="0" w:after="0" w:line="240" w:lineRule="auto"/>
        <w:ind w:left="10" w:right="5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the Member for North Dorset (Simon</w:t>
        <w:br/>
        <w:t>Hoare) made an important point about the potential</w:t>
        <w:br/>
        <w:t>loss of income for local authorities during the Bill's</w:t>
        <w:br/>
        <w:t>implementation. I can reassure him that if a network is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100" w:line="216" w:lineRule="auto"/>
        <w:ind w:left="884" w:right="4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126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(Relief from Non-Domestic Rates)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onthelocalratinglist,compensationforlocalgovernment</w:t>
        <w:br/>
        <w:t>will be provided via a grant to cover the particular local</w:t>
        <w:br/>
        <w:t>authority's share of the cost of providing the business</w:t>
        <w:br/>
        <w:t>rate relief.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the Member for North West Hampshire</w:t>
        <w:br/>
        <w:t>welcomed the Bill, which I understand fulfils a wish he</w:t>
        <w:br/>
        <w:t>had during the passage of the 2017 Act. He seemed</w:t>
        <w:br/>
        <w:t>extremely pleased that the Government have taken up</w:t>
        <w:br/>
        <w:t>the suggestion to provide this business rate relief.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the Member for Faversham and Mid</w:t>
        <w:br/>
        <w:t>Kent (Helen Whately) discussed the Bill's importance in</w:t>
        <w:br/>
        <w:t>the context of social inclusion and the tackling of</w:t>
        <w:br/>
        <w:t>loneliness. She referred to rural small businesses that</w:t>
        <w:br/>
        <w:t>would benefit from the delivery of fibre broadband to</w:t>
        <w:br/>
        <w:t>their communities.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the Member for Aldridge-Brownhills</w:t>
        <w:br/>
        <w:t>(Wendy Morton) recognised that the five-year rate relief</w:t>
        <w:br/>
        <w:t>period would provide a significant incentive to fibre</w:t>
        <w:br/>
        <w:t>broadband.Likemyhon.FriendtheMemberforBexhill</w:t>
        <w:br/>
        <w:t>and Battle (Huw Merriman), she made the perceptive</w:t>
        <w:br/>
        <w:t>comment that this type of fibre broadband is becoming</w:t>
        <w:br/>
        <w:t>as important a part of the nation's infrastructure as our</w:t>
        <w:br/>
        <w:t>road and rail network.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the Member for Boston and Skegness</w:t>
        <w:br/>
        <w:t>(Matt Warman) made an important contribution. He</w:t>
        <w:br/>
        <w:t>has campaigned tirelessly on this issue and talked about</w:t>
        <w:br/>
        <w:t>the benefit for the Government, with our investment</w:t>
        <w:br/>
        <w:t>being returned many times over because of the increased</w:t>
        <w:br/>
        <w:t>economic activity that will be created.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hon. Friend the Member for Cannock Chase</w:t>
        <w:br/>
        <w:t>(Amanda Milling) talked about the importance of having</w:t>
        <w:br/>
        <w:t>fibreconnectivityonnewhousingestates,citingChasewater</w:t>
        <w:br/>
        <w:t>Grange. She also mentioned the opportunity that the</w:t>
        <w:br/>
        <w:t>fibre roll-out could provide to new industrial developments,</w:t>
        <w:br/>
        <w:t>and did not forgo the opportunity to mention the</w:t>
        <w:br/>
        <w:t>Rugeley B power station site, which is extremely important</w:t>
        <w:br/>
        <w:t>to her and her constituents.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10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Myhon.FriendtheMemberforNorthEastHampshire</w:t>
        <w:br/>
        <w:t>welcomed the Bill and mentioned how, in rural areas</w:t>
        <w:br/>
        <w:t>such as his, its provisions could well assist with tech jobs</w:t>
        <w:br/>
        <w:t>that hitherto may not have been deliverable in rural</w:t>
        <w:br/>
        <w:t>areas.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10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 Nusrat Ghani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(Wealden) (Con): The Minister</w:t>
        <w:br/>
        <w:t>mentions rural areas; could he reference my constituency,</w:t>
        <w:br/>
        <w:t>Wealden? Broadband is imperative there, not only for</w:t>
        <w:br/>
        <w:t>the farmers who need to log their files and the teachers</w:t>
        <w:br/>
        <w:t>who need to do their Ofsted reports, but for the many</w:t>
        <w:br/>
        <w:t>business throughout the constituency's three towns,</w:t>
        <w:br/>
        <w:t>Uckfield, Crowborough and Hailsham. We need</w:t>
        <w:br/>
        <w:t>connectivity in rural areas, and I hope the Minister can</w:t>
        <w:br/>
        <w:t>comment on that.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Marcus Jones: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concur with my hon. Friend. My</w:t>
        <w:br/>
        <w:t>hon.FriendtheMemberforSleafordandNorthHykeham</w:t>
        <w:br/>
        <w:t>(Dr Johnson) made the same comments in regard to</w:t>
        <w:br/>
        <w:t>how these types of measures will help those in her</w:t>
        <w:br/>
        <w:t>constituency engaged in the agricultural industry and</w:t>
        <w:br/>
        <w:t>farming.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100" w:line="240" w:lineRule="auto"/>
        <w:ind w:left="10" w:right="4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conclusion, this Bill will help businesses and</w:t>
        <w:br/>
        <w:t>households with their broadband and support the economy.</w:t>
        <w:br/>
        <w:t>It is only one of several measures—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[Interruption.]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100" w:line="240" w:lineRule="auto"/>
        <w:ind w:left="1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 am sure that the Minister is very</w:t>
        <w:br/>
        <w:t>flattered. The House cannot wait to hear more of the</w:t>
        <w:br/>
        <w:t>oratory.</w:t>
      </w:r>
    </w:p>
    <w:p>
      <w:pPr>
        <w:pStyle w:val="Style9"/>
        <w:keepNext w:val="0"/>
        <w:keepLines w:val="0"/>
        <w:framePr w:w="4728" w:h="15010" w:hRule="exact" w:wrap="none" w:vAnchor="page" w:hAnchor="page" w:x="6087" w:y="986"/>
        <w:widowControl w:val="0"/>
        <w:shd w:val="clear" w:color="auto" w:fill="auto"/>
        <w:bidi w:val="0"/>
        <w:spacing w:before="0" w:after="0" w:line="240" w:lineRule="auto"/>
        <w:ind w:left="0" w:right="4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Marcus Jones: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Thank you, Mr Speaker.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441" w:y="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128</w:t>
      </w:r>
    </w:p>
    <w:p>
      <w:pPr>
        <w:pStyle w:val="Style9"/>
        <w:keepNext w:val="0"/>
        <w:keepLines w:val="0"/>
        <w:framePr w:wrap="none" w:vAnchor="page" w:hAnchor="page" w:x="5373" w:y="971"/>
        <w:widowControl w:val="0"/>
        <w:shd w:val="clear" w:color="auto" w:fill="auto"/>
        <w:bidi w:val="0"/>
        <w:spacing w:before="0" w:after="0" w:line="240" w:lineRule="auto"/>
        <w:ind w:left="48" w:right="5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80" w:line="216" w:lineRule="auto"/>
        <w:ind w:left="870" w:right="883" w:hanging="8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127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line="240" w:lineRule="auto"/>
        <w:ind w:left="10" w:right="883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[Mr Marcus Jones]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is one of several measures that we are taking on</w:t>
        <w:br/>
        <w:t>both broadband and business rates and I commend it to</w:t>
        <w:br/>
        <w:t>the House.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0" w:right="4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Question put and agreed to.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140" w:line="240" w:lineRule="auto"/>
        <w:ind w:left="0" w:right="4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Bill accordingly read a Second time.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 BILL</w:t>
        <w:br/>
        <w:t>(PROGRAMME)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Motion made, and Question put forthwith (Standing</w:t>
        <w:br/>
        <w:t>Order No. 83A(7)),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140" w:line="240" w:lineRule="auto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the following provisions shallapply to theTelecommunications</w:t>
        <w:br/>
        <w:t>Infrastructure (Relief from Non-Domestic Rates) Bill: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Committal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 w:line="240" w:lineRule="auto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Bill shall be committed to a Committee of the whole</w:t>
        <w:br/>
        <w:t>House.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140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Proceedings in Committee of the whole House shall be</w:t>
        <w:br/>
        <w:t>taken in the following order: Clauses 1 to 4; the Schedule;</w:t>
        <w:br/>
        <w:t>Clauses 5and 6; new Clauses; new Schedules; remaining proceedings</w:t>
        <w:br/>
        <w:t>on the Bill.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 in Committee of the whole House, on</w:t>
        <w:br/>
        <w:t>Consideration and up to and including Third Reading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Proceedings in Committee of the whole House, any proceedings</w:t>
        <w:br/>
        <w:t>on Consideration and any proceedings in legislative grand committee</w:t>
        <w:br/>
        <w:t>shall (so far as not previously concluded) be brought to a conclusion</w:t>
        <w:br/>
        <w:t>one hour before the moment of interruption on the day on which</w:t>
        <w:br/>
        <w:t>those proceedings are commenced.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Proceedings on Third Reading shall (so far as not</w:t>
        <w:br/>
        <w:t>previously concluded) be brought to a conclusion at the moment</w:t>
        <w:br/>
        <w:t>of interruption on that day.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140" w:line="240" w:lineRule="auto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Standing Order No. 83B (Programming committees) shall</w:t>
        <w:br/>
        <w:t>not apply to proceedings in Committee of the whole House, to</w:t>
        <w:br/>
        <w:t>any proceedings on Consideration or to other proceedings up to</w:t>
        <w:br/>
        <w:t>and including Third Reading.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Other proceedings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 w:line="240" w:lineRule="auto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Any other proceedings on the Bill may be programmed.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</w:t>
        <w:br/>
        <w:t>(Rebecca Harris.)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140" w:line="240" w:lineRule="auto"/>
        <w:ind w:left="0" w:right="4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Question agreed to.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TELECOMMUNICATIONS INFRASTRUCTURE</w:t>
        <w:br/>
        <w:t>(RELIEF FROM NON-DOMESTIC RATES) BILL</w:t>
        <w:br/>
        <w:t>(MONEY)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0" w:right="4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Queen's recommendation signified.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33" w:lineRule="auto"/>
        <w:ind w:left="10" w:right="4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Motion made, and Question put forthwith (Standing</w:t>
        <w:br/>
        <w:t>Order No. 52(1)(a)),</w:t>
      </w:r>
    </w:p>
    <w:p>
      <w:pPr>
        <w:pStyle w:val="Style47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/>
        <w:ind w:left="10" w:right="4" w:firstLine="2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That, for the purposes of any Act resulting from the</w:t>
        <w:br/>
        <w:t>Telecommunications Infrastructure (Relief from Non-Domestic</w:t>
        <w:br/>
        <w:t>Rates) Bill, it is expedient to authorise the payment out of money</w:t>
        <w:br/>
        <w:t>provided by Parliament of any increase attributable to the Act in</w:t>
        <w:br/>
        <w:t>the sums payable under any other Act out of money so</w:t>
        <w:br/>
        <w:t>provided.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—(Rebecca Harris.)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80" w:line="240" w:lineRule="auto"/>
        <w:ind w:left="0" w:right="4" w:firstLine="20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Question agreed to.</w:t>
      </w:r>
    </w:p>
    <w:p>
      <w:pPr>
        <w:pStyle w:val="Style9"/>
        <w:keepNext w:val="0"/>
        <w:keepLines w:val="0"/>
        <w:framePr w:w="4728" w:h="14102" w:hRule="exact" w:wrap="none" w:vAnchor="page" w:hAnchor="page" w:x="1096" w:y="986"/>
        <w:widowControl w:val="0"/>
        <w:shd w:val="clear" w:color="auto" w:fill="auto"/>
        <w:bidi w:val="0"/>
        <w:spacing w:before="0" w:after="0" w:line="240" w:lineRule="auto"/>
        <w:ind w:left="10" w:right="4" w:firstLine="20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Speaker: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Order. If, inexplicably, some Members</w:t>
        <w:br/>
        <w:t>do not wish to hear the debate on the future of the King</w:t>
        <w:br/>
        <w:t>George Hospital in Ilford, I hope that they will leave the</w:t>
        <w:br/>
        <w:t>Chamber quickly and quietly, so that we can hear the</w:t>
        <w:br/>
        <w:t>oration from the constituency Member of Parliament,</w:t>
        <w:br/>
        <w:t>and his neighbour, to whom the matter is of great</w:t>
        <w:br/>
        <w:t>importance.</w:t>
      </w:r>
    </w:p>
    <w:p>
      <w:pPr>
        <w:pStyle w:val="Style41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bookmarkStart w:id="79" w:name="bookmark79"/>
      <w:bookmarkStart w:id="80" w:name="bookmark80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King George Hospital, Ilford</w:t>
      </w:r>
      <w:bookmarkEnd w:id="79"/>
      <w:bookmarkEnd w:id="80"/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line="233" w:lineRule="auto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Motion made, and Question proposed,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this House</w:t>
        <w:br/>
        <w:t>do now adjourn.—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(Rebecca Harris.)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9.56 pm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MikeGapes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(IlfordSouth)(Lab/Co-op):Itisapleasure</w:t>
        <w:br/>
        <w:t>to be called before 10 o'clock. I wish to begin by saying</w:t>
        <w:br/>
        <w:t>that, earlier this evening, I was at a celebration function</w:t>
        <w:br/>
        <w:t>organised by the Barking, Havering and Redbridge</w:t>
        <w:br/>
        <w:t>University Hospitals NHS Trust celebrating the fact</w:t>
        <w:br/>
        <w:t>that, in March, after three years, it came out of special</w:t>
        <w:br/>
        <w:t>measures. That event was a very good occasion, because</w:t>
        <w:br/>
        <w:t>it enabled me to get even more up-to-date information</w:t>
        <w:br/>
        <w:t>before this debate. The trust has published 10 tips on</w:t>
        <w:br/>
        <w:t>how to climb out of special measures. I am sure that</w:t>
        <w:br/>
        <w:t>other NHS trusts will find that valuable. It is has also</w:t>
        <w:br/>
        <w:t>published the booklet “The Only Way is Up”, which is</w:t>
        <w:br/>
        <w:t>original, and it details the strenuous efforts made by all</w:t>
        <w:br/>
        <w:t>the staff and the management and various people with</w:t>
        <w:br/>
        <w:t>whom they were engaged in order to achieve that great</w:t>
        <w:br/>
        <w:t>progress.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must say that, in my 25 years in this House, I have</w:t>
        <w:br/>
        <w:t>often had to bring to the attention of the House and the</w:t>
        <w:br/>
        <w:t>Government problems in the NHS in my area. It is not</w:t>
        <w:br/>
        <w:t>the first time that I have talked about the future of King</w:t>
        <w:br/>
        <w:t>George Hospital. Although the hospital, which is one</w:t>
        <w:br/>
        <w:t>of the two—with Queen's Hospital, Romford—in our</w:t>
        <w:br/>
        <w:t>trust, is now improving and is under the best management</w:t>
        <w:br/>
        <w:t>that it has had in 25 years, there are still clouds on the</w:t>
        <w:br/>
        <w:t>horizon. First, there is, inexplicably, a delay in an</w:t>
        <w:br/>
        <w:t>announcement about the future of the North East</w:t>
        <w:br/>
        <w:t>London NHS Treatment Centre where I understand</w:t>
        <w:br/>
        <w:t>there is some difference of opinion between local clinical</w:t>
        <w:br/>
        <w:t>commissioning groups. I must declare an interest here: I</w:t>
        <w:br/>
        <w:t>had an operation on my nose in that facility a few years</w:t>
        <w:br/>
        <w:t>ago and found it to be very good. There is a very strong</w:t>
        <w:br/>
        <w:t>argument that that facility could be brought in-house</w:t>
        <w:br/>
        <w:t>within the NHS, and no longer provided by Care UK.</w:t>
        <w:br/>
        <w:t>That would allow greater flexibility onsite for longer</w:t>
        <w:br/>
        <w:t>planning of what might happen at King George Hospital.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Secondly—I referred to clouds on the horizon—there</w:t>
        <w:br/>
        <w:t>is the ongoing social care crisis, which has impacted very</w:t>
        <w:br/>
        <w:t>much in my local authority and neighbouring local</w:t>
        <w:br/>
        <w:t>authorities,linkedtothe40%cutsinfundingforRedbridge</w:t>
        <w:br/>
        <w:t>localauthority,anageingpopulationontheonehandand—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 pm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Motion lapsed (Standing Order No. 9(3)).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140" w:line="233" w:lineRule="auto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Motion made, and Question proposed,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this House</w:t>
        <w:br/>
        <w:t>do now adjourn.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—(Rebecca Harris.)</w:t>
      </w:r>
    </w:p>
    <w:p>
      <w:pPr>
        <w:pStyle w:val="Style9"/>
        <w:keepNext w:val="0"/>
        <w:keepLines w:val="0"/>
        <w:framePr w:w="4733" w:h="14530" w:hRule="exact" w:wrap="none" w:vAnchor="page" w:hAnchor="page" w:x="6083" w:y="1466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Mike Gapes: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ongoing social care crisis poses</w:t>
        <w:br/>
        <w:t>major difficulties. We all know that private care homes</w:t>
        <w:br/>
        <w:t>are struggling and that there is an issue of quality. It</w:t>
        <w:br/>
        <w:t>seems to me that one advantage of the King George</w:t>
        <w:br/>
        <w:t>Hospital site is that it is co-located next door to the</w:t>
        <w:br/>
        <w:t>facilities of the North East London NHS Foundation</w:t>
        <w:br/>
        <w:t>Trust's Goodmayes Hospital and various other facilities</w:t>
        <w:br/>
        <w:t>that provide support for people with learning difficulties</w:t>
        <w:br/>
        <w:t>and people with acute, severe and less severe mental</w:t>
        <w:br/>
        <w:t>health problems. It would seem logical, if we are to have</w:t>
        <w:br/>
        <w:t>joined-up NHS treatment, to have alongside a hospital</w:t>
        <w:br/>
        <w:t>facilities for those who need short-term, temporary or</w:t>
        <w:br/>
        <w:t>longer-term care in transition to or from the NHS</w:t>
        <w:br/>
        <w:t>facilities next door. The site is big enough to do that</w:t>
        <w:br/>
        <w:t>and, with imagination, could be a model to be followed.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0" w:y="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129</w:t>
      </w:r>
    </w:p>
    <w:p>
      <w:pPr>
        <w:pStyle w:val="Style28"/>
        <w:keepNext w:val="0"/>
        <w:keepLines w:val="0"/>
        <w:framePr w:wrap="none" w:vAnchor="page" w:hAnchor="page" w:x="2247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King George Hospital, Ilford</w:t>
      </w:r>
    </w:p>
    <w:p>
      <w:pPr>
        <w:pStyle w:val="Style28"/>
        <w:keepNext w:val="0"/>
        <w:keepLines w:val="0"/>
        <w:framePr w:wrap="none" w:vAnchor="page" w:hAnchor="page" w:x="5367" w:y="9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234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King George Hospital, Ilford</w:t>
      </w:r>
    </w:p>
    <w:p>
      <w:pPr>
        <w:pStyle w:val="Style28"/>
        <w:keepNext w:val="0"/>
        <w:keepLines w:val="0"/>
        <w:framePr w:w="355" w:h="259" w:hRule="exact" w:wrap="none" w:vAnchor="page" w:hAnchor="page" w:x="10441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130</w:t>
      </w:r>
    </w:p>
    <w:p>
      <w:pPr>
        <w:pStyle w:val="Style9"/>
        <w:keepNext w:val="0"/>
        <w:keepLines w:val="0"/>
        <w:framePr w:w="4733" w:h="14539" w:hRule="exact" w:wrap="none" w:vAnchor="page" w:hAnchor="page" w:x="1095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also have a third cloud on the horizon, which</w:t>
        <w:br/>
        <w:t>is the north-east London draft sustainability and</w:t>
        <w:br/>
        <w:t>transformation plan. The Minister will recall that he</w:t>
        <w:br/>
        <w:t>and I had a very useful meeting in February, along with</w:t>
        <w:br/>
        <w:t>his then colleague, Mr David Mowat. We had a useful</w:t>
        <w:br/>
        <w:t>discussion about the implications of the huge deficit in</w:t>
        <w:br/>
        <w:t>north-east London—£586 million—the potential huge</w:t>
        <w:br/>
        <w:t>cuts in the budget over the next four years, and the</w:t>
        <w:br/>
        <w:t>implications they might have. I raised the issue in detail</w:t>
        <w:br/>
        <w:t>in a debate on 16 December 2016 and that was why I</w:t>
        <w:br/>
        <w:t>had the meeting with Ministers.</w:t>
      </w:r>
    </w:p>
    <w:p>
      <w:pPr>
        <w:pStyle w:val="Style9"/>
        <w:keepNext w:val="0"/>
        <w:keepLines w:val="0"/>
        <w:framePr w:w="4733" w:h="14539" w:hRule="exact" w:wrap="none" w:vAnchor="page" w:hAnchor="page" w:x="1095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very concerned that the funding gap, even if we</w:t>
        <w:br/>
        <w:t>have predicted regular savings of about £220 million or</w:t>
        <w:br/>
        <w:t>£240 million in the NHS, would still be £336 million by</w:t>
        <w:br/>
        <w:t>2021. One of the most worrying points about the plan—I</w:t>
        <w:br/>
        <w:t>understand it is still a draft and has not been signed</w:t>
        <w:br/>
        <w:t>off—is that I went to a meeting last week when the</w:t>
        <w:br/>
        <w:t>people involved in the organisation considering the plan</w:t>
        <w:br/>
        <w:t>were discussing it and senior figures in the London</w:t>
        <w:br/>
        <w:t>NHS referred to it, saying, “You have to work within</w:t>
        <w:br/>
        <w:t>the basis of the plan.” It has not been signed off or</w:t>
        <w:br/>
        <w:t>approved, but the people in the NHS health economy in</w:t>
        <w:br/>
        <w:t>London are thinking ahead as though it will be.</w:t>
      </w:r>
    </w:p>
    <w:p>
      <w:pPr>
        <w:pStyle w:val="Style9"/>
        <w:keepNext w:val="0"/>
        <w:keepLines w:val="0"/>
        <w:framePr w:w="4733" w:h="14539" w:hRule="exact" w:wrap="none" w:vAnchor="page" w:hAnchor="page" w:x="1095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plan points out that the population of the north-east</w:t>
        <w:br/>
        <w:t>London boroughs will increase by 18% over the next</w:t>
        <w:br/>
        <w:t>15 years, equivalent to a new city. Normally that level of</w:t>
        <w:br/>
        <w:t>population increase would require a new hospital, but</w:t>
        <w:br/>
        <w:t>there is no provision, no funding and no expectation of</w:t>
        <w:br/>
        <w:t>a new hospital. Instead, the proposal is to downgrade</w:t>
        <w:br/>
        <w:t>King George Hospital in my constituency and take</w:t>
        <w:br/>
        <w:t>away its accident and emergency department. That is</w:t>
        <w:br/>
        <w:t>still in the plan, and it is not a new proposal. In fact, I</w:t>
        <w:br/>
        <w:t>have been campaigning to save the A&amp;E in my constituency</w:t>
        <w:br/>
        <w:t>for more than 10 years. But the formal decision was</w:t>
        <w:br/>
        <w:t>taken by the former Health Secretary, Andrew Lansley,</w:t>
        <w:br/>
        <w:t>only in 2011. That decision, which was linked at the</w:t>
        <w:br/>
        <w:t>time to a suggestion of closing maternity services at</w:t>
        <w:br/>
        <w:t>King George Hospital, provided that those two things</w:t>
        <w:br/>
        <w:t>would happen in around two years. That was in</w:t>
        <w:br/>
        <w:t>October 2011.</w:t>
      </w:r>
    </w:p>
    <w:p>
      <w:pPr>
        <w:pStyle w:val="Style9"/>
        <w:keepNext w:val="0"/>
        <w:keepLines w:val="0"/>
        <w:framePr w:w="4733" w:h="14539" w:hRule="exact" w:wrap="none" w:vAnchor="page" w:hAnchor="page" w:x="1095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reality is that maternity services went to Queen's</w:t>
        <w:br/>
        <w:t>Hospital in early 2013—I do not question that there</w:t>
        <w:br/>
        <w:t>have been improvements—but the A&amp;E could not close</w:t>
        <w:br/>
        <w:t>as there was no capacity at other hospitals in the region.</w:t>
        <w:br/>
        <w:t>In addition, it was quite clear that it required huge</w:t>
        <w:br/>
        <w:t>capital investment, which was not forthcoming. The</w:t>
        <w:br/>
        <w:t>decision was made in 2011, but in 2013 there was no</w:t>
        <w:br/>
        <w:t>action and the issue was deferred. The trust then went</w:t>
        <w:br/>
        <w:t>into special measures three years ago because of a</w:t>
        <w:br/>
        <w:t>variety of issues, which I have already mentioned.</w:t>
      </w:r>
    </w:p>
    <w:p>
      <w:pPr>
        <w:pStyle w:val="Style9"/>
        <w:keepNext w:val="0"/>
        <w:keepLines w:val="0"/>
        <w:framePr w:w="4733" w:h="14539" w:hRule="exact" w:wrap="none" w:vAnchor="page" w:hAnchor="page" w:x="1095" w:y="1472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the trust comes out of special measures, the</w:t>
        <w:br/>
        <w:t>question becomes whether it will go ahead with the</w:t>
        <w:br/>
        <w:t>plans to close the A&amp;E. Practically, it is impossible for</w:t>
        <w:br/>
        <w:t>that closure to happen soon, but the sustainability and</w:t>
        <w:br/>
        <w:t>transformation plan still states that the intention is to</w:t>
        <w:br/>
        <w:t>close the A&amp;E in 2019. The original suggestion was that</w:t>
        <w:br/>
        <w:t>it would stop the 24-hour service, getting rid of the</w:t>
        <w:br/>
        <w:t>overnight A&amp;E from September this year. That plan</w:t>
        <w:br/>
        <w:t>was dropped in January, and I welcome that, but the</w:t>
        <w:br/>
        <w:t>reality is that it is still in the plan and is still proposed.</w:t>
        <w:br/>
        <w:t>That cloud still hangs over the trust and all its excellent</w:t>
        <w:br/>
        <w:t>staff, who have done so much to bring our hospital out</w:t>
        <w:br/>
        <w:t>of special measures.</w:t>
      </w:r>
    </w:p>
    <w:p>
      <w:pPr>
        <w:pStyle w:val="Style9"/>
        <w:keepNext w:val="0"/>
        <w:keepLines w:val="0"/>
        <w:framePr w:w="4733" w:h="14539" w:hRule="exact" w:wrap="none" w:vAnchor="page" w:hAnchor="page" w:x="1095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Wes Streeting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(Ilford North) (Lab): I congratulate my</w:t>
        <w:br/>
        <w:t>hon. Friend on securing this important debate. In my</w:t>
        <w:br/>
        <w:t>capacity as a Labour councillor in the London Borough</w:t>
      </w:r>
    </w:p>
    <w:p>
      <w:pPr>
        <w:pStyle w:val="Style9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Redbridge, I currently chair a cross-party working</w:t>
        <w:br/>
        <w:t>group on the future of A&amp;E provision in north-east</w:t>
        <w:br/>
        <w:t>London. One frustrating thing is that all the local</w:t>
        <w:br/>
        <w:t>health leads in the area are working to a decision made</w:t>
        <w:br/>
        <w:t>byapreviousSecretaryofState.Thatministerialdecision</w:t>
        <w:br/>
        <w:t>still stands and the leads have to work towards it. They</w:t>
        <w:br/>
        <w:t>do not believe that is achievable or clinically sound. Yet,</w:t>
        <w:br/>
        <w:t>they point to the Secretary of State when pressed to</w:t>
        <w:br/>
        <w:t>abandon the plans. I hope that the Minister might be</w:t>
        <w:br/>
        <w:t>able to reverse that ministerial decision and remove the</w:t>
        <w:br/>
        <w:t>sword of Damocles from our A&amp;E department.</w:t>
      </w:r>
    </w:p>
    <w:p>
      <w:pPr>
        <w:pStyle w:val="Style9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Mike Gapes: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for that intervention as it</w:t>
        <w:br/>
        <w:t>saves me from making the same point. During the</w:t>
        <w:br/>
        <w:t>election campaign, the Secretary of State went to my</w:t>
        <w:br/>
        <w:t>hon. Friend's constituency for a private Conservative</w:t>
        <w:br/>
        <w:t>party function. He was asked by the local paper, the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Ilford Recorder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about the plans to close the A&amp;E at</w:t>
        <w:br/>
        <w:t>King George Hospital. He said that there were no plans</w:t>
        <w:br/>
        <w:t>to close it in the “foreseeable future”. Now, I do not</w:t>
        <w:br/>
        <w:t>know how big the crystal ball is. I do not know what</w:t>
        <w:br/>
        <w:t>kind of telescope the Secretary of State has and which</w:t>
        <w:br/>
        <w:t>end he is looking through. The fact is that “foreseeable”</w:t>
        <w:br/>
        <w:t>does not necessarily mean that the A&amp;E will not close</w:t>
        <w:br/>
        <w:t>in 2019. If it is not going to close in the near future or</w:t>
        <w:br/>
        <w:t>even in the medium term, why not lift the cloud of</w:t>
        <w:br/>
        <w:t>uncertainty over the staff and over the planning process?</w:t>
        <w:br/>
        <w:t>Then we could have a serious look at the draft sustainability</w:t>
        <w:br/>
        <w:t>and transformation plan for north-east London, which</w:t>
        <w:br/>
        <w:t>is partly predicated on the closure of A&amp;E at King</w:t>
        <w:br/>
        <w:t>George Hospital.</w:t>
      </w:r>
    </w:p>
    <w:p>
      <w:pPr>
        <w:pStyle w:val="Style9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January, the trust wrote a letter saying:</w:t>
      </w:r>
    </w:p>
    <w:p>
      <w:pPr>
        <w:pStyle w:val="Style47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60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“It is our intention to make the changes by 2019 but please be</w:t>
        <w:br/>
        <w:t>assured nothing will happen until we are fully satisfied all the</w:t>
        <w:br/>
        <w:t>necessary resources are in place, including the additional capacity</w:t>
        <w:br/>
        <w:t>at the neighbouring hospitals, and we have made sure it is safe for</w:t>
        <w:br/>
        <w:t>our patients. In the meantime, the existing A&amp;E facilities at King</w:t>
        <w:br/>
        <w:t>George will continue to operate as now.”</w:t>
      </w:r>
    </w:p>
    <w:p>
      <w:pPr>
        <w:pStyle w:val="Style9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reality is that there is no additional resource in</w:t>
        <w:br/>
        <w:t>terms of the capital that would be required to provide</w:t>
        <w:br/>
        <w:t>the beds for 400 patients at King George overall. We</w:t>
        <w:br/>
        <w:t>face a very uncertain future. If the A&amp;E closed, where</w:t>
        <w:br/>
        <w:t>would those patients go? There would be a need for</w:t>
        <w:br/>
        <w:t>capital investment at Queen's and for big capital investment</w:t>
        <w:br/>
        <w:t>at Whipps Cross. That would take time and resources,</w:t>
        <w:br/>
        <w:t>at a time when NHS budgets are seriously pressed. And</w:t>
        <w:br/>
        <w:t>we still have that huge deficit in our regional health</w:t>
        <w:br/>
        <w:t>economy.</w:t>
      </w:r>
    </w:p>
    <w:p>
      <w:pPr>
        <w:pStyle w:val="Style9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Why not take that issue off the agenda? Last month,</w:t>
        <w:br/>
        <w:t>my hon. Friend and I jointly wrote a letter with the</w:t>
        <w:br/>
        <w:t>leader of Redbridge Council, Councillor Jas Athwal, to</w:t>
        <w:br/>
        <w:t>the Secretary of State. We requested that he formally</w:t>
        <w:br/>
        <w:t>reverse the decision taken by his predecessor, to allow</w:t>
        <w:br/>
        <w:t>certainty and to allow more sensible planning.</w:t>
      </w:r>
    </w:p>
    <w:p>
      <w:pPr>
        <w:pStyle w:val="Style9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Last week, one of our health campaigners, Andy</w:t>
        <w:br/>
        <w:t>Walker, who put in various questions and freedom of</w:t>
        <w:br/>
        <w:t>informationrequests—heisaverypersistentcampaigner—</w:t>
        <w:br/>
        <w:t>received a response from the Barking, Havering and</w:t>
        <w:br/>
        <w:t>Redbridge trust, commenting on this issue. It used the</w:t>
        <w:br/>
        <w:t>same formulation:</w:t>
      </w:r>
    </w:p>
    <w:p>
      <w:pPr>
        <w:pStyle w:val="Style47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60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“We have been very clear that no changes will be made until we</w:t>
        <w:br/>
        <w:t>have the relevant assurances that it is safe to do so and this</w:t>
        <w:br/>
        <w:t>remains the case.”</w:t>
      </w:r>
    </w:p>
    <w:p>
      <w:pPr>
        <w:pStyle w:val="Style9"/>
        <w:keepNext w:val="0"/>
        <w:keepLines w:val="0"/>
        <w:framePr w:w="4733" w:h="14520" w:hRule="exact" w:wrap="none" w:vAnchor="page" w:hAnchor="page" w:x="6087" w:y="14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That formulation has been used for several years; it is</w:t>
        <w:br/>
        <w:t>like a stuck record. It is not safe to make the changes.</w:t>
        <w:br/>
        <w:t>Why not have a new, imaginative approach that says,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5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131</w:t>
      </w:r>
    </w:p>
    <w:p>
      <w:pPr>
        <w:pStyle w:val="Style28"/>
        <w:keepNext w:val="0"/>
        <w:keepLines w:val="0"/>
        <w:framePr w:wrap="none" w:vAnchor="page" w:hAnchor="page" w:x="2252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King George Hospital, Ilford</w:t>
      </w:r>
    </w:p>
    <w:p>
      <w:pPr>
        <w:pStyle w:val="Style28"/>
        <w:keepNext w:val="0"/>
        <w:keepLines w:val="0"/>
        <w:framePr w:wrap="none" w:vAnchor="page" w:hAnchor="page" w:x="5372" w:y="9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239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King George Hospital, Ilford</w:t>
      </w:r>
    </w:p>
    <w:p>
      <w:pPr>
        <w:pStyle w:val="Style28"/>
        <w:keepNext w:val="0"/>
        <w:keepLines w:val="0"/>
        <w:framePr w:wrap="none" w:vAnchor="page" w:hAnchor="page" w:x="10445" w:y="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132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[Mike Gapes]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“Let's look at social care. Let's look at the potential for</w:t>
        <w:br/>
        <w:t>developing the site. Let's look at collaboration between</w:t>
        <w:br/>
        <w:t>the mental health services of the North East London</w:t>
        <w:br/>
        <w:t>NHS Foundation Trust. Let's look at providing particular</w:t>
        <w:br/>
        <w:t>forms of housing and support.” This area could be a</w:t>
        <w:br/>
        <w:t>model for a new way forward.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know from discussions I have had that people in</w:t>
        <w:br/>
        <w:t>various NHS organisations are working on such possibilities,</w:t>
        <w:br/>
        <w:t>but they cannot go any further than possible explorations</w:t>
        <w:br/>
        <w:t>while this cloud—the threat to close the A&amp;E—still lies</w:t>
        <w:br/>
        <w:t>on the table. If the Secretary of State would take it off</w:t>
        <w:br/>
        <w:t>the table, we could have some serious discussions about</w:t>
        <w:br/>
        <w:t>improvements to health facilities. We could deal with</w:t>
        <w:br/>
        <w:t>not just the A&amp;E but other issues.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the King George site at the moment, we also have</w:t>
        <w:br/>
        <w:t>an urgent care centre. It recently had a Care Quality</w:t>
        <w:br/>
        <w:t>Commission inspection and was rated as “requires</w:t>
        <w:br/>
        <w:t>improvement”. That is an indication, again, of the</w:t>
        <w:br/>
        <w:t>problems we face. I have a lot of inadequate GP facilities</w:t>
        <w:br/>
        <w:t>in my constituency; I have lots of problems with people</w:t>
        <w:br/>
        <w:t>coming to me complaining that they cannot get through.</w:t>
        <w:br/>
        <w:t>Primary care in north-east London faces a crisis of</w:t>
        <w:br/>
        <w:t>retention, recruitment and standards of services. If we</w:t>
        <w:br/>
        <w:t>could make imaginative use of the facilities at the King</w:t>
        <w:br/>
        <w:t>George Hospital site, we could make a big difference to</w:t>
        <w:br/>
        <w:t>primary care, as well as to the acute services and the</w:t>
        <w:br/>
        <w:t>mental health services next door.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plea to the Minister and the Government is this:</w:t>
        <w:br/>
        <w:t>take the closure of the A&amp;E off the table, and let us</w:t>
        <w:br/>
        <w:t>then work collaboratively to improve the NHS in north-east</w:t>
        <w:br/>
        <w:t>London and in my constituency.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10.14 pm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Minister of State, Department of Health (Mr Philip</w:t>
        <w:br/>
        <w:t xml:space="preserve">Dunne):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a pleasure to serve under your chairmanship,</w:t>
        <w:br/>
        <w:t>Mr Speaker, and to contribute to another debate introduced</w:t>
        <w:br/>
        <w:t>by the hon. Member for Ilford South (Mike Gapes). I</w:t>
        <w:br/>
        <w:t>congratulate him on his tenacity in keeping the subject</w:t>
        <w:br/>
        <w:t>of King George Hospital at the forefront of Health</w:t>
        <w:br/>
        <w:t>Ministers' minds in recent years, not least during my</w:t>
        <w:br/>
        <w:t>tenure. As he rightly said, he and I had a meeting in</w:t>
        <w:br/>
        <w:t>February with my former colleague, David Mowat, to</w:t>
        <w:br/>
        <w:t>discuss many of the issues that he has raised this evening.</w:t>
        <w:br/>
        <w:t>I therefore hope that he will forgive me if he has heard</w:t>
        <w:br/>
        <w:t>some of my remarks before. I congratulate the hon.</w:t>
        <w:br/>
        <w:t>Member for Ilford North (Wes Streeting) on joining us.</w:t>
        <w:br/>
        <w:t>He obviously has experience of these matters as well,</w:t>
        <w:br/>
        <w:t>given his role in the local council.</w:t>
      </w:r>
    </w:p>
    <w:p>
      <w:pPr>
        <w:pStyle w:val="Style9"/>
        <w:keepNext w:val="0"/>
        <w:keepLines w:val="0"/>
        <w:framePr w:w="4728" w:h="14525" w:hRule="exact" w:wrap="none" w:vAnchor="page" w:hAnchor="page" w:x="1100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join the hon. Member for Ilford South in paying</w:t>
        <w:br/>
        <w:t>tribute to the achievement of all the staff and management</w:t>
        <w:br/>
        <w:t>involved at Barking, Havering and Redbridge University</w:t>
        <w:br/>
        <w:t>Hospitals NHS Trust in exiting special measures after</w:t>
        <w:br/>
        <w:t>what has undoubtedly been a long journey for them</w:t>
        <w:br/>
        <w:t>over the past three years. I was very pleased that they</w:t>
        <w:br/>
        <w:t>were able to exit special measures in March of this year.</w:t>
        <w:br/>
        <w:t>That is a huge tribute to everyone involved in ensuring</w:t>
        <w:br/>
        <w:t>that they were focused on the areas where the CQC had</w:t>
        <w:br/>
        <w:t>identified what was not best practice. They have focused</w:t>
        <w:br/>
        <w:t>on improving the deficiencies, and the fact that they</w:t>
        <w:br/>
        <w:t>were awarded an “improved” rating enabled us to take</w:t>
        <w:br/>
        <w:t>the decision we did. I also join him in congratulating the</w:t>
        <w:br/>
        <w:t>quality of management now substantively in place within</w:t>
        <w:br/>
        <w:t>the trust, at least one of whose members has himself</w:t>
        <w:br/>
        <w:t>been a beneficiary of treatment locally; I think it was</w:t>
      </w:r>
    </w:p>
    <w:p>
      <w:pPr>
        <w:pStyle w:val="Style9"/>
        <w:keepNext w:val="0"/>
        <w:keepLines w:val="0"/>
        <w:framePr w:w="4723" w:h="14491" w:hRule="exact" w:wrap="none" w:vAnchor="page" w:hAnchor="page" w:x="6092" w:y="1467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 a different complaint from the one that the hon.</w:t>
        <w:br/>
        <w:t>Gentleman was treated for in the intermediate treatment</w:t>
        <w:br/>
        <w:t>centre. That was a very substantial experience, and all</w:t>
        <w:br/>
        <w:t>credit to that member of the executive team.</w:t>
      </w:r>
    </w:p>
    <w:p>
      <w:pPr>
        <w:pStyle w:val="Style9"/>
        <w:keepNext w:val="0"/>
        <w:keepLines w:val="0"/>
        <w:framePr w:w="4723" w:h="14491" w:hRule="exact" w:wrap="none" w:vAnchor="page" w:hAnchor="page" w:x="6092" w:y="1467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touched on a couple of clouds,</w:t>
        <w:br/>
        <w:t>as he described them. The first was the intermediate</w:t>
        <w:br/>
        <w:t>treatment centre, which conducts elective and planned</w:t>
        <w:br/>
        <w:t>procedures provided by an independent provider, Care</w:t>
        <w:br/>
        <w:t>UK. As he will appreciate—in fact, this took place under</w:t>
        <w:br/>
        <w:t>the previous Labour Government, when the independent</w:t>
        <w:br/>
        <w:t>sector provided capacity to support the NHS in a number</w:t>
        <w:br/>
        <w:t>of areas—we have had a policy of allowing independent</w:t>
        <w:br/>
        <w:t>providers to be commissioned to undertake care, and it</w:t>
        <w:br/>
        <w:t>is a matter for the local commissioners in his area to do</w:t>
        <w:br/>
        <w:t>so; it is not for me to tell them who are the best</w:t>
        <w:br/>
        <w:t>providers to be able to undertake care. I am very pleased</w:t>
        <w:br/>
        <w:t>that he was a beneficiary of some of that care. It will be</w:t>
        <w:br/>
        <w:t>up to the commissioners, working with the NHS, to</w:t>
        <w:br/>
        <w:t>decide who is best to provide services in his area as they</w:t>
        <w:br/>
        <w:t>come up for renewal from time to time.</w:t>
      </w:r>
    </w:p>
    <w:p>
      <w:pPr>
        <w:pStyle w:val="Style9"/>
        <w:keepNext w:val="0"/>
        <w:keepLines w:val="0"/>
        <w:framePr w:w="4723" w:h="14491" w:hRule="exact" w:wrap="none" w:vAnchor="page" w:hAnchor="page" w:x="6092" w:y="1467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referred to the social care challenge</w:t>
        <w:br/>
        <w:t>that exists in north-east London, as it does in many</w:t>
        <w:br/>
        <w:t>other parts of the country. That is why we decided in the</w:t>
        <w:br/>
        <w:t>Budget in March this year to inject an additional £1 billion</w:t>
        <w:br/>
        <w:t>into the adult social care budgets of local authorities</w:t>
        <w:br/>
        <w:t>across the country and a further £1 billion in the next</w:t>
        <w:br/>
        <w:t>financial year. Moreover, last week, we announced some</w:t>
        <w:br/>
        <w:t>measures to scrutinise the performance of local authorities</w:t>
        <w:br/>
        <w:t>in managing those budgets—in particular, so that they</w:t>
        <w:br/>
        <w:t>contribute to the patient flow challenge, which we experience</w:t>
        <w:br/>
        <w:t>in many of our hospitals, including the King George:</w:t>
        <w:br/>
        <w:t>patients occupying hospital beds in acute settings who</w:t>
        <w:br/>
        <w:t>have no medical reason to continue to be there, because</w:t>
        <w:br/>
        <w:t>of the challenge of providing placements in the community.</w:t>
        <w:br/>
        <w:t>It is important that there is closer integration with</w:t>
        <w:br/>
        <w:t>social care through the local authorities, but also, as he</w:t>
        <w:br/>
        <w:t>rightly identifies, through other NHS providers, particularly</w:t>
        <w:br/>
        <w:t>if they are co-located on the site. He mentioned what he</w:t>
        <w:br/>
        <w:t>describes as an opportunity for the North-East London</w:t>
        <w:br/>
        <w:t>NHS Foundation Trust to work alongside Barking,</w:t>
        <w:br/>
        <w:t>Havering and Redbridge University Hospitals NHS Trust</w:t>
        <w:br/>
        <w:t>to try to smooth the passage and find other opportunities</w:t>
        <w:br/>
        <w:t>in the community for more appropriate flow. That is</w:t>
        <w:br/>
        <w:t>very interesting and I hope he is engaging with the</w:t>
        <w:br/>
        <w:t>leadership of the sustainability and transformation plan</w:t>
        <w:br/>
        <w:t>and proposing imaginative ideas, in the hope that they</w:t>
        <w:br/>
        <w:t>will be assessed appropriately when consideration is</w:t>
        <w:br/>
        <w:t>given to the provision of the future pattern of healthcare</w:t>
        <w:br/>
        <w:t>in his area.</w:t>
      </w:r>
    </w:p>
    <w:p>
      <w:pPr>
        <w:pStyle w:val="Style9"/>
        <w:keepNext w:val="0"/>
        <w:keepLines w:val="0"/>
        <w:framePr w:w="4723" w:h="14491" w:hRule="exact" w:wrap="none" w:vAnchor="page" w:hAnchor="page" w:x="6092" w:y="1467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hon. Gentleman focused mostly on the challenge</w:t>
        <w:br/>
        <w:t>to A&amp;E at King George. I will spend most of the rest of</w:t>
        <w:br/>
        <w:t>my remarks addressing his concerns as best I can. He</w:t>
        <w:br/>
        <w:t>will appreciate that, across the country, the NHS is</w:t>
        <w:br/>
        <w:t>coming together, through the STPs published at the end</w:t>
        <w:br/>
        <w:t>of last year, to identify the right pattern of care across</w:t>
        <w:br/>
        <w:t>an individual NHS footprint. North-east London has</w:t>
        <w:br/>
        <w:t>come together with the STP for that area. Our view is</w:t>
        <w:br/>
        <w:t>that that is the right way to encourage a more holistic</w:t>
        <w:br/>
        <w:t>approach to the future provision of NHS services. It</w:t>
        <w:br/>
        <w:t>needs to be led by clinicians and those responsible for</w:t>
        <w:br/>
        <w:t>managing NHS organisations, and it needs to work in a</w:t>
        <w:br/>
        <w:t>collaborative and perhaps more open way than it has in</w:t>
        <w:br/>
        <w:t>the past with local authorities, which have a part to</w:t>
        <w:br/>
        <w:t>play, as I have said, in facilitating the passage beyond</w:t>
        <w:br/>
        <w:t>hospital and back into the community.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2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133</w:t>
      </w:r>
    </w:p>
    <w:p>
      <w:pPr>
        <w:pStyle w:val="Style28"/>
        <w:keepNext w:val="0"/>
        <w:keepLines w:val="0"/>
        <w:framePr w:wrap="none" w:vAnchor="page" w:hAnchor="page" w:x="2249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King George Hospital, Ilford</w:t>
      </w:r>
    </w:p>
    <w:p>
      <w:pPr>
        <w:pStyle w:val="Style28"/>
        <w:keepNext w:val="0"/>
        <w:keepLines w:val="0"/>
        <w:framePr w:wrap="none" w:vAnchor="page" w:hAnchor="page" w:x="5369" w:y="9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237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King George Hospital, Ilford</w:t>
      </w:r>
    </w:p>
    <w:p>
      <w:pPr>
        <w:pStyle w:val="Style28"/>
        <w:keepNext w:val="0"/>
        <w:keepLines w:val="0"/>
        <w:framePr w:w="365" w:h="259" w:hRule="exact" w:wrap="none" w:vAnchor="page" w:hAnchor="page" w:x="10443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134</w:t>
      </w:r>
    </w:p>
    <w:p>
      <w:pPr>
        <w:pStyle w:val="Style9"/>
        <w:keepNext w:val="0"/>
        <w:keepLines w:val="0"/>
        <w:framePr w:w="4728" w:h="12653" w:hRule="exact" w:wrap="none" w:vAnchor="page" w:hAnchor="page" w:x="1097" w:y="1472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are absolutely clear that any significant service change</w:t>
        <w:br/>
        <w:t>that arises out of the implementation of STPs, if they get</w:t>
        <w:br/>
        <w:t>to that stage, must be subject to full public consultation,</w:t>
        <w:br/>
        <w:t>and proposals must meet the Government's four</w:t>
        <w:br/>
        <w:t>reconfiguration tests, which are support from clinical</w:t>
        <w:br/>
        <w:t>commissioners, clarity on the clinical evidence base, robust</w:t>
        <w:br/>
        <w:t>patient and public engagement, and support for patient</w:t>
        <w:br/>
        <w:t>choice. Additional NHS guidance means that proposed</w:t>
        <w:br/>
        <w:t>service reconfigurations should be tested for their impact</w:t>
        <w:br/>
        <w:t>on overall bed numbers in the area, which the hon.</w:t>
        <w:br/>
        <w:t>Gentleman has identified appears to be absent from the</w:t>
        <w:br/>
        <w:t>STP at present. I urge him to continue to challenge that</w:t>
        <w:br/>
        <w:t>in his area.</w:t>
      </w:r>
    </w:p>
    <w:p>
      <w:pPr>
        <w:pStyle w:val="Style9"/>
        <w:keepNext w:val="0"/>
        <w:keepLines w:val="0"/>
        <w:framePr w:w="4728" w:h="12653" w:hRule="exact" w:wrap="none" w:vAnchor="page" w:hAnchor="page" w:x="1097" w:y="1472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Wes Streeting: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the Minister clarify whether he</w:t>
        <w:br/>
        <w:t>expects the STP process to now publicly consult on any</w:t>
        <w:br/>
        <w:t>future proposal to close the A&amp;E at King George</w:t>
        <w:br/>
        <w:t>Hospital? Furthermore, were the STP to recommend to</w:t>
        <w:br/>
        <w:t>Ministers that the A&amp;E should remain, will they heed</w:t>
        <w:br/>
        <w:t>that advice and agree that the STP process should not</w:t>
        <w:br/>
        <w:t>be constrained by the decision made in 2011by the then</w:t>
        <w:br/>
        <w:t>Secretary of State?</w:t>
      </w:r>
    </w:p>
    <w:p>
      <w:pPr>
        <w:pStyle w:val="Style9"/>
        <w:keepNext w:val="0"/>
        <w:keepLines w:val="0"/>
        <w:framePr w:w="4728" w:h="12653" w:hRule="exact" w:wrap="none" w:vAnchor="page" w:hAnchor="page" w:x="1097" w:y="1472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Dunne: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going to have to disappoint the hon.</w:t>
        <w:br/>
        <w:t>Gentleman, because I am not in a position to second</w:t>
        <w:br/>
        <w:t>guess the conclusions of the STP discussions and</w:t>
        <w:br/>
        <w:t>recommendations. It is appropriate for them to take</w:t>
        <w:br/>
        <w:t>into account clinical decisions made in the recent past,</w:t>
        <w:br/>
        <w:t>one of which is the decision about the A&amp;E at King</w:t>
        <w:br/>
        <w:t>George. It is up to the STP management to decide</w:t>
        <w:br/>
        <w:t>whether to take that forward as the STP evolves. It is</w:t>
        <w:br/>
        <w:t>right that the STP management looks at health provision</w:t>
        <w:br/>
        <w:t>in the round. It will be responsible for delivering healthcare</w:t>
        <w:br/>
        <w:t>to local residents and it needs to take into account all</w:t>
        <w:br/>
        <w:t>the information sources available to it. I do not think it</w:t>
        <w:br/>
        <w:t>is right to say that it necessarily has to re-consult on</w:t>
        <w:br/>
        <w:t>certain issues. It needs to form a view on the right</w:t>
        <w:br/>
        <w:t>configuration and then use its available data sources</w:t>
        <w:br/>
        <w:t>and go through the processes.</w:t>
      </w:r>
    </w:p>
    <w:p>
      <w:pPr>
        <w:pStyle w:val="Style9"/>
        <w:keepNext w:val="0"/>
        <w:keepLines w:val="0"/>
        <w:framePr w:w="4728" w:h="12653" w:hRule="exact" w:wrap="none" w:vAnchor="page" w:hAnchor="page" w:x="1097" w:y="1472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try to explain to the hon. Gentleman the</w:t>
        <w:br/>
        <w:t>process that, as I understand it, is now under way in his</w:t>
        <w:br/>
        <w:t>area. Both hon. Gentlemen are right to say that, in</w:t>
        <w:br/>
        <w:t>2011, on advice from the independent reconfiguration</w:t>
        <w:br/>
        <w:t>panel, which approved the proposal, the then Secretary</w:t>
        <w:br/>
        <w:t>of State took the decision that the north-east London</w:t>
        <w:br/>
        <w:t>scheme should be allowed to proceed. The Secretary of</w:t>
        <w:br/>
        <w:t>State made it clear at the time—it has since been repeated</w:t>
        <w:br/>
        <w:t>in response to questions about the health authorities in</w:t>
        <w:br/>
        <w:t>the area—that no changes were to take place until it was</w:t>
        <w:br/>
        <w:t>clinically safe to do so. I believe that remarks that the</w:t>
        <w:br/>
        <w:t>Secretary of State might have made when visiting the</w:t>
        <w:br/>
        <w:t>area recently must be considered in that context.</w:t>
      </w:r>
    </w:p>
    <w:p>
      <w:pPr>
        <w:pStyle w:val="Style9"/>
        <w:keepNext w:val="0"/>
        <w:keepLines w:val="0"/>
        <w:framePr w:w="4728" w:h="12653" w:hRule="exact" w:wrap="none" w:vAnchor="page" w:hAnchor="page" w:x="1097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 have been a number of changes since the</w:t>
        <w:br/>
        <w:t>decision was made, and there are four elements to the</w:t>
        <w:br/>
        <w:t>process. First, the STP team is reviewing and revalidating</w:t>
        <w:br/>
        <w:t>the modelling used back in 2010 to ensure that the proposals</w:t>
        <w:br/>
        <w:t>that were made remain appropriate, as one would expect</w:t>
        <w:br/>
        <w:t>the team to do. Secondly, the governing members of the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CCG board, the trust board and the STP board will</w:t>
        <w:br/>
        <w:t>need to agree the business case that arises from the STP</w:t>
        <w:br/>
        <w:t>recommendations. Thirdly, if that is achieved, NHS</w:t>
        <w:br/>
        <w:t>England and NHS Improvement will be required to</w:t>
        <w:br/>
        <w:t>approve the business case. Finally, it is envisaged that a</w:t>
        <w:br/>
        <w:t>clinically led gateway assurance team—an NHS construct</w:t>
        <w:br/>
        <w:t>—will manage a series of gateway reviews at different</w:t>
        <w:br/>
        <w:t>stages of the process from planning to implementation,</w:t>
        <w:br/>
        <w:t>as the project proceeds, to assure system readiness and</w:t>
        <w:br/>
        <w:t>patient safety at every step of the way, should the decisions</w:t>
        <w:br/>
        <w:t>necessary to get there be taken in the intervening period.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Mike Gapes: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Does the Minister think that the whole</w:t>
        <w:br/>
        <w:t>process could be completed by 2019?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Dunne: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will have to disappoint the hon. Gentleman,</w:t>
        <w:br/>
        <w:t>because it is not for me to prejudge how long the</w:t>
        <w:br/>
        <w:t>process would take. In all honesty, I think it is most</w:t>
        <w:br/>
        <w:t>unlikely that it would be completed in less than two</w:t>
        <w:br/>
        <w:t>years. It is conceivable that it would be concluded by the</w:t>
        <w:br/>
        <w:t>end of 2019, but a two-year process is likely to be</w:t>
        <w:br/>
        <w:t>required as a minimum.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 meantime, CQC visits and reports will continue</w:t>
        <w:br/>
        <w:t>on a routine basis. Now that the trust is out of special</w:t>
        <w:br/>
        <w:t>measures, those visits will be somewhat less frequent</w:t>
        <w:br/>
        <w:t>than they were while the trust was in special measures.</w:t>
        <w:br/>
        <w:t>Any information coming out of that process will inform</w:t>
        <w:br/>
        <w:t>decisions taken by the trust and the STP area.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my final comments, I want to reassure the hon.</w:t>
        <w:br/>
        <w:t>Gentlemen and their constituents that the proposals</w:t>
        <w:br/>
        <w:t>include a new urgent care centre at King George Hospital</w:t>
        <w:br/>
        <w:t>to provide emergency support to local residents for the</w:t>
        <w:br/>
        <w:t>majority of present A&amp;E attendances. Blue-light trauma</w:t>
        <w:br/>
        <w:t>and emergency cases requiring full support from emergency</w:t>
        <w:br/>
        <w:t>medical teams would be taken to other hospitals in the</w:t>
        <w:br/>
        <w:t>area, but the majority of cases currently treated at King</w:t>
        <w:br/>
        <w:t>George would continue to be treated there. The new</w:t>
        <w:br/>
        <w:t>urgent care centre would benefit from several improvements,</w:t>
        <w:br/>
        <w:t>including more space and access for diagnosis, X-ray,</w:t>
        <w:br/>
        <w:t>blood tests and so on. I hope that that gives the hon.</w:t>
        <w:br/>
        <w:t>Gentlemen some reassurance that the facilities that</w:t>
        <w:br/>
        <w:t>remained at King George would continue to provide the</w:t>
        <w:br/>
        <w:t>majority of their constituents with the care that they</w:t>
        <w:br/>
        <w:t>would need in an emergency.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Wes Streeting: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 the Minister saying that the STP</w:t>
        <w:br/>
        <w:t>process should not be constrained by the 2011 decision</w:t>
        <w:br/>
        <w:t>if those in charge of the process think that that was the</w:t>
        <w:br/>
        <w:t>wrong decision?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 Dunne: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process should be informed by the</w:t>
        <w:br/>
        <w:t>decisions taken in 2010, but it will be up to today's STP</w:t>
        <w:br/>
        <w:t>leadership to decide what to do.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Question put and agreed to.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10.29 pm</w:t>
      </w:r>
    </w:p>
    <w:p>
      <w:pPr>
        <w:pStyle w:val="Style9"/>
        <w:keepNext w:val="0"/>
        <w:keepLines w:val="0"/>
        <w:framePr w:w="4728" w:h="12667" w:hRule="exact" w:wrap="none" w:vAnchor="page" w:hAnchor="page" w:x="6089" w:y="1472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House adjourned.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093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1WS</w:t>
      </w:r>
    </w:p>
    <w:p>
      <w:pPr>
        <w:pStyle w:val="Style28"/>
        <w:keepNext w:val="0"/>
        <w:keepLines w:val="0"/>
        <w:framePr w:wrap="none" w:vAnchor="page" w:hAnchor="page" w:x="2605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Written Statements</w:t>
      </w:r>
    </w:p>
    <w:p>
      <w:pPr>
        <w:pStyle w:val="Style28"/>
        <w:keepNext w:val="0"/>
        <w:keepLines w:val="0"/>
        <w:framePr w:wrap="none" w:vAnchor="page" w:hAnchor="page" w:x="5360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592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Written Statements</w:t>
      </w:r>
    </w:p>
    <w:p>
      <w:pPr>
        <w:pStyle w:val="Style28"/>
        <w:keepNext w:val="0"/>
        <w:keepLines w:val="0"/>
        <w:framePr w:wrap="none" w:vAnchor="page" w:hAnchor="page" w:x="10323" w:y="9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2WS</w:t>
      </w:r>
    </w:p>
    <w:p>
      <w:pPr>
        <w:pStyle w:val="Style41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  <w:rPr>
          <w:sz w:val="36"/>
          <w:szCs w:val="36"/>
        </w:rPr>
      </w:pPr>
      <w:bookmarkStart w:id="81" w:name="bookmark81"/>
      <w:bookmarkStart w:id="82" w:name="bookmark82"/>
      <w:r>
        <w:rPr>
          <w:b w:val="0"/>
          <w:bCs w:val="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Written Statements</w:t>
      </w:r>
      <w:bookmarkEnd w:id="81"/>
      <w:bookmarkEnd w:id="82"/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center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Monday 10 July 2017</w:t>
      </w:r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BUSINESS, ENERGY AND INDUSTRIAL</w:t>
        <w:br/>
        <w:t>STRATEGY</w:t>
      </w:r>
    </w:p>
    <w:p>
      <w:pPr>
        <w:pStyle w:val="Style44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bookmarkStart w:id="83" w:name="bookmark83"/>
      <w:bookmarkStart w:id="84" w:name="bookmark84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Environmental Council: June</w:t>
      </w:r>
      <w:bookmarkEnd w:id="83"/>
      <w:bookmarkEnd w:id="84"/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Minister of State, Department for Business, Energy</w:t>
        <w:br/>
        <w:t xml:space="preserve">and Industrial Strategy (Claire Perry):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attended the</w:t>
        <w:br/>
        <w:t>EU Environment Council in Luxembourg on 19 June</w:t>
        <w:br/>
        <w:t>along with the Under-Secretary of State for Environment,</w:t>
        <w:br/>
        <w:t>Food and Rural Affairs, my hon. Friend the Member</w:t>
        <w:br/>
        <w:t>for Suffolk Coastal (Dr Coffey).</w:t>
      </w:r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0" w:line="259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wish to update the House on the matters discussed.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Effort Sharing Regulation (ESR) and Land Use,</w:t>
        <w:br/>
        <w:t>Land Use Change and Forestry Regulation (LULUCF)</w:t>
      </w:r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Maltese presidency introduced an exchange of</w:t>
        <w:br/>
        <w:t>views on these two regulations which, alongside the EU</w:t>
        <w:br/>
        <w:t>emissions trading system, will implement the EU's 2030</w:t>
        <w:br/>
        <w:t>emissions reduction target under the Paris agreement.</w:t>
        <w:br/>
        <w:t>On the Effort Sharing Regulation (ESR), views were</w:t>
        <w:br/>
        <w:t>sought on the idea of a safety reserve put forward by</w:t>
        <w:br/>
        <w:t>the presidency to address concerns from some member</w:t>
        <w:br/>
        <w:t>states on the starting point for the 2021-2030 emissions</w:t>
        <w:br/>
        <w:t>trajectory. On the Land Use, Land Use Change and</w:t>
        <w:br/>
        <w:t>Forestry (LULUCF) regulation, views were sought on</w:t>
        <w:br/>
        <w:t>how to account for forest reference levels. Member state</w:t>
        <w:br/>
        <w:t>views remain divided on the best way to balance fairness,</w:t>
        <w:br/>
        <w:t>environmental integrity and cost efficiency across the</w:t>
        <w:br/>
        <w:t>dossiers. However, delegations reiterated the importance</w:t>
        <w:br/>
        <w:t>of making progress in order to reach agreement at</w:t>
        <w:br/>
        <w:t>October's Environment Council. This in turn would</w:t>
        <w:br/>
        <w:t>help reinforce EU climate leadership ahead of the next</w:t>
        <w:br/>
        <w:t>UN Framework Convention on Climate Change</w:t>
        <w:br/>
        <w:t>Conference of the parties in November.</w:t>
      </w:r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On both dossiers, the UK spoke in support of the</w:t>
        <w:br/>
        <w:t>Commission's original proposals, highlighting the</w:t>
        <w:br/>
        <w:t>importance of environmental integrity and appropriate</w:t>
        <w:br/>
        <w:t>flexibility, but recognised the concerns of other member</w:t>
        <w:br/>
        <w:t>states and indicated a willingness to work constructively</w:t>
        <w:br/>
        <w:t>with others to reach an agreement. On the ESR, the UK</w:t>
        <w:br/>
        <w:t>noted some concerns with the current design of the</w:t>
        <w:br/>
        <w:t>proposed safety reserve, but was open to it in principle.</w:t>
        <w:br/>
        <w:t>On LULUCF, we spoke alongside several other member</w:t>
        <w:br/>
        <w:t>states in expressing a preference for forest reference</w:t>
        <w:br/>
        <w:t>levels to be based on historic policies, to help ensure</w:t>
        <w:br/>
        <w:t>biomass emissions are fully reflected in LULUCF</w:t>
        <w:br/>
        <w:t>accounting.</w:t>
      </w:r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US decision to withdraw from the Paris agreement</w:t>
      </w:r>
    </w:p>
    <w:p>
      <w:pPr>
        <w:pStyle w:val="Style9"/>
        <w:keepNext w:val="0"/>
        <w:keepLines w:val="0"/>
        <w:framePr w:w="4728" w:h="14573" w:hRule="exact" w:wrap="none" w:vAnchor="page" w:hAnchor="page" w:x="1088" w:y="1423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Environment Ministers debated the United States'</w:t>
        <w:br/>
        <w:t>announcement of its intention to withdraw from the</w:t>
        <w:br/>
        <w:t>Paris agreement, noting that the Foreign Affairs Council</w:t>
        <w:br/>
        <w:t>(FAC) had adopted Council conclusions on the same</w:t>
        <w:br/>
        <w:t>subject earlier in the day. There was full support of the</w:t>
        <w:br/>
        <w:t>FAC position, with many member states, including the</w:t>
        <w:br/>
        <w:t>UK expressing deep regret at the US decision and</w:t>
        <w:br/>
        <w:t>reaffirming that the Paris agreement cannot be renegotiated.</w:t>
        <w:br/>
        <w:t>While underscoring that the Paris agreement was irreversible,</w:t>
        <w:br/>
        <w:t>the UK also noted that the EU should leave the door</w:t>
        <w:br/>
        <w:t>open for the US to review its decision.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Netherlands called on member states to provide</w:t>
        <w:br/>
        <w:t>funding to make up the shortfall in funding to the</w:t>
        <w:br/>
        <w:t>Intergovernmental Panel on Climate Change (IPCC)</w:t>
        <w:br/>
        <w:t>and the UK, along with other member states, responded</w:t>
        <w:br/>
        <w:t>positively towards this suggestion.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EU Action Plan for Nature, People and the Economy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Council adopted Council conclusions on the Action</w:t>
        <w:br/>
        <w:t>Plan, which seeks to improve the practical implementation</w:t>
        <w:br/>
        <w:t>of the habitats and birds directive and boost their</w:t>
        <w:br/>
        <w:t>contribution towards reaching the EU's biodiversity</w:t>
        <w:br/>
        <w:t>targets for 2020.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 items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AOB—waste package—state of play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presidency updated Council on the waste (circular</w:t>
        <w:br/>
        <w:t>economy) package. Many member states, UK included,</w:t>
        <w:br/>
        <w:t>noted that further discussion on the file would be welcome,</w:t>
        <w:br/>
        <w:t>particularly on the achievability of targets across all</w:t>
        <w:br/>
        <w:t>member states. The UK highlighted the variance of</w:t>
        <w:br/>
        <w:t>current municipal recycling rates across England, the</w:t>
        <w:br/>
        <w:t>challenge faced in urban areas and recognised the success</w:t>
        <w:br/>
        <w:t>in Wales.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33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AOB—urban adaptation plans for cities with more than</w:t>
        <w:br/>
        <w:t>100,000 inhabitants in Poland—Information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54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Polish delegation presented information on the</w:t>
        <w:br/>
        <w:t>climate implications of their urban adaptation plans.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AOB—Member state ratification of the Kigali amendment</w:t>
        <w:br/>
        <w:t>to the Montreal protocol—information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33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Commission presented information on the Kigali</w:t>
        <w:br/>
        <w:t>amendment to the Montreal protocol.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AOB—Basel, Rotterdam and Stockholm Conferences of</w:t>
        <w:br/>
        <w:t>the Parties—information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54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presidency and the Commission together updated</w:t>
        <w:br/>
        <w:t>the Council on the outcomes of the international meeting</w:t>
        <w:br/>
        <w:t>on the Basel, Rotterdam and Stockholm Conventions.</w:t>
        <w:br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AOB—Role of women in mountain regions—information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33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Austrian delegation presented information on</w:t>
        <w:br/>
        <w:t>the role of women in mountain regions.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AOB—UN oceans conference—information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Swedish delegation presented information on the</w:t>
        <w:br/>
        <w:t>outcome of the UN oceans conference.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AOB—11th Nano-authorities dialogue—information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Luxembourg, Austrian and German delegations</w:t>
        <w:br/>
        <w:t>together presented information on the recommendations</w:t>
        <w:br/>
        <w:t>adopted at the 11th Nano-authorities dialogue.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AOB—Estonian presidency work programme—information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40" w:line="233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incoming Estonian presidency set out the Council</w:t>
        <w:br/>
        <w:t>work programme for the next six months.</w:t>
      </w:r>
    </w:p>
    <w:p>
      <w:pPr>
        <w:pStyle w:val="Style47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[HCWS33]</w:t>
      </w:r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EDUCATION</w:t>
      </w:r>
    </w:p>
    <w:p>
      <w:pPr>
        <w:pStyle w:val="Style44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bookmarkStart w:id="85" w:name="bookmark85"/>
      <w:bookmarkStart w:id="86" w:name="bookmark86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Teacher Update</w:t>
      </w:r>
      <w:bookmarkEnd w:id="85"/>
      <w:bookmarkEnd w:id="86"/>
    </w:p>
    <w:p>
      <w:pPr>
        <w:pStyle w:val="Style9"/>
        <w:keepNext w:val="0"/>
        <w:keepLines w:val="0"/>
        <w:framePr w:w="4747" w:h="14563" w:hRule="exact" w:wrap="none" w:vAnchor="page" w:hAnchor="page" w:x="6080" w:y="1475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The Secretary of State for Education (Justine Greening):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27th report of the School Teachers' Review Body</w:t>
        <w:br/>
        <w:t>(STRB) is being published today. Its recommendations</w:t>
        <w:br/>
        <w:t>cover the remit that I issued in October 2016. The</w:t>
        <w:br/>
        <w:t>report contains recommendations on the pay award for</w:t>
        <w:br/>
        <w:t>teachers that is due to be implemented from September</w:t>
        <w:br/>
        <w:t>2017, which are consistent with the Government's 1% public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8"/>
        <w:keepNext w:val="0"/>
        <w:keepLines w:val="0"/>
        <w:framePr w:wrap="none" w:vAnchor="page" w:hAnchor="page" w:x="1105" w:y="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3WS</w:t>
      </w:r>
    </w:p>
    <w:p>
      <w:pPr>
        <w:pStyle w:val="Style28"/>
        <w:keepNext w:val="0"/>
        <w:keepLines w:val="0"/>
        <w:framePr w:wrap="none" w:vAnchor="page" w:hAnchor="page" w:x="2617" w:y="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Written Statements</w:t>
      </w:r>
    </w:p>
    <w:p>
      <w:pPr>
        <w:pStyle w:val="Style28"/>
        <w:keepNext w:val="0"/>
        <w:keepLines w:val="0"/>
        <w:framePr w:wrap="none" w:vAnchor="page" w:hAnchor="page" w:x="5372" w:y="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i w:val="0"/>
          <w:iCs w:val="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 JULY 2017</w:t>
      </w:r>
    </w:p>
    <w:p>
      <w:pPr>
        <w:pStyle w:val="Style28"/>
        <w:keepNext w:val="0"/>
        <w:keepLines w:val="0"/>
        <w:framePr w:wrap="none" w:vAnchor="page" w:hAnchor="page" w:x="7604" w:y="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Written Statements</w:t>
      </w:r>
    </w:p>
    <w:p>
      <w:pPr>
        <w:pStyle w:val="Style28"/>
        <w:keepNext w:val="0"/>
        <w:keepLines w:val="0"/>
        <w:framePr w:wrap="none" w:vAnchor="page" w:hAnchor="page" w:x="10335" w:y="9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 w:val="0"/>
          <w:iCs w:val="0"/>
          <w:spacing w:val="0"/>
          <w:w w:val="100"/>
          <w:position w:val="0"/>
          <w:shd w:val="clear" w:color="auto" w:fill="auto"/>
          <w:lang w:val="en-US" w:eastAsia="en-US" w:bidi="en-US"/>
        </w:rPr>
        <w:t>4WS</w:t>
      </w:r>
    </w:p>
    <w:p>
      <w:pPr>
        <w:pStyle w:val="Style9"/>
        <w:keepNext w:val="0"/>
        <w:keepLines w:val="0"/>
        <w:framePr w:w="4728" w:h="3902" w:hRule="exact" w:wrap="none" w:vAnchor="page" w:hAnchor="page" w:x="1100" w:y="148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sector pay policy. Copies of the STRB's 27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report are</w:t>
        <w:br/>
        <w:t>available in the Vote Office, the Printed Paper Office</w:t>
        <w:br/>
        <w:t xml:space="preserve">and the Libraries of the House, and online at </w:t>
      </w:r>
      <w:r>
        <w:fldChar w:fldCharType="begin"/>
      </w:r>
      <w:r>
        <w:rPr/>
        <w:instrText> HYPERLINK "http://www.gov.uk"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www.gov.uk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9"/>
        <w:keepNext w:val="0"/>
        <w:keepLines w:val="0"/>
        <w:framePr w:w="4728" w:h="3902" w:hRule="exact" w:wrap="none" w:vAnchor="page" w:hAnchor="page" w:x="1100" w:y="1481"/>
        <w:widowControl w:val="0"/>
        <w:shd w:val="clear" w:color="auto" w:fill="auto"/>
        <w:bidi w:val="0"/>
        <w:spacing w:before="0" w:after="10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STRB has recommended an uplift of 1 % to the</w:t>
        <w:br/>
        <w:t>minima and maxima of all pay ranges and allowances</w:t>
        <w:br/>
        <w:t>in the national pay framework, other than the minimum</w:t>
        <w:br/>
        <w:t>and maximum of the main pay range, to which they</w:t>
        <w:br/>
        <w:t>have recommended a 2% uplift. Following previous</w:t>
        <w:br/>
        <w:t>reforms, schools already have significant flexibility, within</w:t>
        <w:br/>
        <w:t>the pay ranges, to set pay for individual teachers, taking</w:t>
        <w:br/>
        <w:t>account of performance and retention. Nevertheless,</w:t>
        <w:br/>
        <w:t>those at the bottom of the main pay scale will receive an</w:t>
        <w:br/>
        <w:t>automatic 2% increase, a small proportion of teachers.</w:t>
        <w:br/>
        <w:t>As such it is consistent with the Government's public</w:t>
        <w:br/>
        <w:t>sector 1 % pay policy.</w:t>
      </w:r>
    </w:p>
    <w:p>
      <w:pPr>
        <w:pStyle w:val="Style9"/>
        <w:keepNext w:val="0"/>
        <w:keepLines w:val="0"/>
        <w:framePr w:w="4728" w:h="3902" w:hRule="exact" w:wrap="none" w:vAnchor="page" w:hAnchor="page" w:x="1100" w:y="1481"/>
        <w:widowControl w:val="0"/>
        <w:shd w:val="clear" w:color="auto" w:fill="auto"/>
        <w:bidi w:val="0"/>
        <w:spacing w:before="0" w:after="0" w:line="233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full list of the recommendations is attached as an</w:t>
        <w:br/>
        <w:t>annex.</w:t>
      </w:r>
    </w:p>
    <w:p>
      <w:pPr>
        <w:pStyle w:val="Style9"/>
        <w:keepNext w:val="0"/>
        <w:keepLines w:val="0"/>
        <w:framePr w:w="4723" w:h="3725" w:hRule="exact" w:wrap="none" w:vAnchor="page" w:hAnchor="page" w:x="6092" w:y="148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officials will write to all of the statutory consultees</w:t>
        <w:br/>
        <w:t>of the STRB to invite them to contribute to a consultation</w:t>
        <w:br/>
        <w:t>on my acceptance of these recommendations and on a</w:t>
        <w:br/>
        <w:t>revised “School Teachers' Pay and Conditions” document</w:t>
        <w:br/>
        <w:t>and pay order. The consultation will last for three</w:t>
        <w:br/>
        <w:t>weeks.</w:t>
      </w:r>
    </w:p>
    <w:p>
      <w:pPr>
        <w:pStyle w:val="Style9"/>
        <w:keepNext w:val="0"/>
        <w:keepLines w:val="0"/>
        <w:framePr w:w="4723" w:h="3725" w:hRule="exact" w:wrap="none" w:vAnchor="page" w:hAnchor="page" w:x="6092" w:y="148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 am grateful to the STRB for these recommendations</w:t>
        <w:br/>
        <w:t>and, subject to the views of consultees, I intend to</w:t>
        <w:br/>
        <w:t>accept all the key recommendations.</w:t>
      </w:r>
    </w:p>
    <w:p>
      <w:pPr>
        <w:pStyle w:val="Style9"/>
        <w:keepNext w:val="0"/>
        <w:keepLines w:val="0"/>
        <w:framePr w:w="4723" w:h="3725" w:hRule="exact" w:wrap="none" w:vAnchor="page" w:hAnchor="page" w:x="6092" w:y="1481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My detailed response contains further information</w:t>
        <w:br/>
        <w:t>on these matters.</w:t>
      </w:r>
    </w:p>
    <w:p>
      <w:pPr>
        <w:pStyle w:val="Style9"/>
        <w:keepNext w:val="0"/>
        <w:keepLines w:val="0"/>
        <w:framePr w:w="4723" w:h="3725" w:hRule="exact" w:wrap="none" w:vAnchor="page" w:hAnchor="page" w:x="6092" w:y="1481"/>
        <w:widowControl w:val="0"/>
        <w:shd w:val="clear" w:color="auto" w:fill="auto"/>
        <w:bidi w:val="0"/>
        <w:spacing w:before="0" w:after="40" w:line="254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Attachments can be viewed online at:</w:t>
        <w:br/>
      </w:r>
      <w:r>
        <w:fldChar w:fldCharType="begin"/>
      </w:r>
      <w:r>
        <w:rPr/>
        <w:instrText> HYPERLINK "http://www.parliament.uk/business/publications/"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http://www.parliament.uk/business/publications/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br/>
        <w:t>written-questions-answers-statements/written-</w:t>
        <w:br/>
        <w:t>statement/Commons/2017-07-10/HCWS34/.</w:t>
      </w:r>
    </w:p>
    <w:p>
      <w:pPr>
        <w:pStyle w:val="Style47"/>
        <w:keepNext w:val="0"/>
        <w:keepLines w:val="0"/>
        <w:framePr w:w="4723" w:h="3725" w:hRule="exact" w:wrap="none" w:vAnchor="page" w:hAnchor="page" w:x="6092" w:y="14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[HCWS34]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58"/>
        <w:keepNext w:val="0"/>
        <w:keepLines w:val="0"/>
        <w:framePr w:w="9706" w:h="451" w:hRule="exact" w:wrap="none" w:vAnchor="page" w:hAnchor="page" w:x="1101" w:y="14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ORAL ANSWERS</w:t>
      </w:r>
    </w:p>
    <w:p>
      <w:pPr>
        <w:pStyle w:val="Style47"/>
        <w:keepNext w:val="0"/>
        <w:keepLines w:val="0"/>
        <w:framePr w:w="9706" w:h="254" w:hRule="exact" w:wrap="none" w:vAnchor="page" w:hAnchor="page" w:x="1101" w:y="2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</w:pPr>
      <w:r>
        <w:rPr>
          <w:b/>
          <w:b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Monday 10 July 2017</w:t>
      </w:r>
    </w:p>
    <w:p>
      <w:pPr>
        <w:pStyle w:val="Style47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6"/>
          <w:szCs w:val="16"/>
        </w:rPr>
      </w:pP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Col. No.</w:t>
      </w:r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 w:line="216" w:lineRule="auto"/>
        <w:ind w:left="0" w:right="0" w:firstLine="0"/>
        <w:jc w:val="right"/>
      </w:pPr>
      <w:hyperlink w:anchor="bookmark19" w:tooltip="Current Document">
        <w:r>
          <w:rPr>
            <w:b/>
            <w:bCs/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DEFENCE </w:t>
          <w:tab/>
          <w:t xml:space="preserve"> </w:t>
        </w:r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>1</w:t>
        </w:r>
      </w:hyperlink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/>
        <w:ind w:left="0" w:right="0" w:firstLine="220"/>
        <w:jc w:val="both"/>
      </w:pPr>
      <w:hyperlink w:anchor="bookmark31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Armed Forces Covenant </w:t>
          <w:tab/>
          <w:t xml:space="preserve"> 12</w:t>
        </w:r>
      </w:hyperlink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/>
        <w:ind w:left="0" w:right="0" w:firstLine="220"/>
        <w:jc w:val="both"/>
      </w:pPr>
      <w:hyperlink w:anchor="bookmark33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Armed Forces: Life Satisfaction </w:t>
          <w:tab/>
          <w:t xml:space="preserve"> 14</w:t>
        </w:r>
      </w:hyperlink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 w:line="228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Armed Forces Pay </w:t>
        <w:tab/>
        <w:t xml:space="preserve"> 9</w:t>
      </w:r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/>
        <w:ind w:left="0" w:right="0" w:firstLine="220"/>
        <w:jc w:val="both"/>
      </w:pPr>
      <w:hyperlink w:anchor="bookmark25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Common Defence and Security Policy </w:t>
          <w:tab/>
          <w:t xml:space="preserve"> 7</w:t>
        </w:r>
      </w:hyperlink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 w:line="228" w:lineRule="auto"/>
        <w:ind w:left="0" w:right="0" w:firstLine="220"/>
        <w:jc w:val="both"/>
      </w:pPr>
      <w:hyperlink w:anchor="bookmark39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Defence Spending </w:t>
          <w:tab/>
          <w:t xml:space="preserve"> 14</w:t>
        </w:r>
      </w:hyperlink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/>
        <w:ind w:left="0" w:right="0" w:firstLine="220"/>
        <w:jc w:val="both"/>
      </w:pPr>
      <w:hyperlink w:anchor="bookmark35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Defence Spending </w:t>
          <w:tab/>
          <w:t xml:space="preserve"> 16</w:t>
        </w:r>
      </w:hyperlink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 w:line="228" w:lineRule="auto"/>
        <w:ind w:left="0" w:right="0" w:firstLine="220"/>
        <w:jc w:val="both"/>
      </w:pPr>
      <w:hyperlink w:anchor="bookmark41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Defence Suppliers: Innovation </w:t>
          <w:tab/>
          <w:t xml:space="preserve"> 18</w:t>
        </w:r>
      </w:hyperlink>
    </w:p>
    <w:p>
      <w:pPr>
        <w:pStyle w:val="Style62"/>
        <w:keepNext w:val="0"/>
        <w:keepLines w:val="0"/>
        <w:framePr w:w="4718" w:h="2021" w:hRule="exact" w:wrap="none" w:vAnchor="page" w:hAnchor="page" w:x="1101" w:y="2507"/>
        <w:widowControl w:val="0"/>
        <w:shd w:val="clear" w:color="auto" w:fill="auto"/>
        <w:tabs>
          <w:tab w:leader="dot" w:pos="4068" w:val="left"/>
        </w:tabs>
        <w:bidi w:val="0"/>
        <w:spacing w:before="0" w:after="0"/>
        <w:ind w:left="0" w:right="0" w:firstLine="220"/>
        <w:jc w:val="both"/>
      </w:pPr>
      <w:hyperlink w:anchor="bookmark37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Dreadnought Submarines </w:t>
          <w:tab/>
          <w:t xml:space="preserve"> 15</w:t>
        </w:r>
      </w:hyperlink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right"/>
        <w:rPr>
          <w:sz w:val="16"/>
          <w:szCs w:val="16"/>
        </w:rPr>
      </w:pP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Col. No.</w:t>
      </w:r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bidi w:val="0"/>
        <w:spacing w:before="0" w:after="0"/>
        <w:ind w:left="200" w:right="0" w:hanging="20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DEFENCE—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continued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Former Military Personnel: Depression and</w:t>
      </w:r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tabs>
          <w:tab w:leader="dot" w:pos="4054" w:val="left"/>
        </w:tabs>
        <w:bidi w:val="0"/>
        <w:spacing w:before="0" w:after="0"/>
        <w:ind w:left="0" w:right="0" w:firstLine="4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Suicide </w:t>
        <w:tab/>
        <w:t xml:space="preserve"> 6</w:t>
      </w:r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tabs>
          <w:tab w:leader="dot" w:pos="4054" w:val="left"/>
        </w:tabs>
        <w:bidi w:val="0"/>
        <w:spacing w:before="0" w:after="0"/>
        <w:ind w:left="0" w:right="0" w:firstLine="200"/>
        <w:jc w:val="left"/>
      </w:pPr>
      <w:hyperlink w:anchor="bookmark21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NATO: Estonia and Poland </w:t>
          <w:tab/>
          <w:t xml:space="preserve"> 4</w:t>
        </w:r>
      </w:hyperlink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tabs>
          <w:tab w:leader="dot" w:pos="4054" w:val="left"/>
        </w:tabs>
        <w:bidi w:val="0"/>
        <w:spacing w:before="0" w:after="0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Reserve Centres</w:t>
        <w:tab/>
        <w:t xml:space="preserve"> 1</w:t>
      </w:r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tabs>
          <w:tab w:leader="dot" w:pos="4054" w:val="left"/>
        </w:tabs>
        <w:bidi w:val="0"/>
        <w:spacing w:before="0" w:after="0"/>
        <w:ind w:left="0" w:right="0" w:firstLine="200"/>
        <w:jc w:val="left"/>
      </w:pPr>
      <w:hyperlink w:anchor="bookmark29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Royal Navy: Personnel </w:t>
          <w:tab/>
          <w:t xml:space="preserve"> 11</w:t>
        </w:r>
      </w:hyperlink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tabs>
          <w:tab w:leader="dot" w:pos="4054" w:val="left"/>
        </w:tabs>
        <w:bidi w:val="0"/>
        <w:spacing w:before="0" w:after="0"/>
        <w:ind w:left="0" w:right="0" w:firstLine="200"/>
        <w:jc w:val="left"/>
      </w:pPr>
      <w:hyperlink w:anchor="bookmark27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Service Accommodation </w:t>
          <w:tab/>
          <w:t xml:space="preserve"> 9</w:t>
        </w:r>
      </w:hyperlink>
    </w:p>
    <w:p>
      <w:pPr>
        <w:pStyle w:val="Style62"/>
        <w:keepNext w:val="0"/>
        <w:keepLines w:val="0"/>
        <w:framePr w:w="4714" w:h="1819" w:hRule="exact" w:wrap="none" w:vAnchor="page" w:hAnchor="page" w:x="6093" w:y="2507"/>
        <w:widowControl w:val="0"/>
        <w:shd w:val="clear" w:color="auto" w:fill="auto"/>
        <w:tabs>
          <w:tab w:leader="dot" w:pos="4054" w:val="left"/>
        </w:tabs>
        <w:bidi w:val="0"/>
        <w:spacing w:before="0" w:after="0"/>
        <w:ind w:left="0" w:right="0" w:firstLine="200"/>
        <w:jc w:val="left"/>
      </w:pPr>
      <w:hyperlink w:anchor="bookmark43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Topical Questions </w:t>
          <w:tab/>
          <w:t xml:space="preserve"> 18</w:t>
        </w:r>
      </w:hyperlink>
    </w:p>
    <w:p>
      <w:pPr>
        <w:pStyle w:val="Style58"/>
        <w:keepNext w:val="0"/>
        <w:keepLines w:val="0"/>
        <w:framePr w:w="9706" w:h="859" w:hRule="exact" w:wrap="none" w:vAnchor="page" w:hAnchor="page" w:x="1101" w:y="4706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WRITTEN STATEMENTS</w:t>
      </w:r>
    </w:p>
    <w:p>
      <w:pPr>
        <w:pStyle w:val="Style47"/>
        <w:keepNext w:val="0"/>
        <w:keepLines w:val="0"/>
        <w:framePr w:w="9706" w:h="859" w:hRule="exact" w:wrap="none" w:vAnchor="page" w:hAnchor="page" w:x="1101" w:y="47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</w:pPr>
      <w:r>
        <w:rPr>
          <w:b/>
          <w:b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Monday 10 July 2017</w:t>
      </w:r>
    </w:p>
    <w:p>
      <w:pPr>
        <w:pStyle w:val="Style47"/>
        <w:keepNext w:val="0"/>
        <w:keepLines w:val="0"/>
        <w:framePr w:w="4718" w:h="806" w:hRule="exact" w:wrap="none" w:vAnchor="page" w:hAnchor="page" w:x="1101" w:y="5800"/>
        <w:widowControl w:val="0"/>
        <w:shd w:val="clear" w:color="auto" w:fill="auto"/>
        <w:bidi w:val="0"/>
        <w:spacing w:before="0" w:after="0" w:line="230" w:lineRule="auto"/>
        <w:ind w:left="0" w:right="0" w:firstLine="4100"/>
        <w:jc w:val="left"/>
        <w:rPr>
          <w:sz w:val="18"/>
          <w:szCs w:val="18"/>
        </w:rPr>
      </w:pP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Col. No.</w:t>
        <w:br/>
      </w:r>
      <w:r>
        <w:rPr>
          <w:b/>
          <w:bC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BUSINESS, ENERGY AND INDUSTRIAL</w:t>
      </w:r>
    </w:p>
    <w:p>
      <w:pPr>
        <w:pStyle w:val="Style62"/>
        <w:keepNext w:val="0"/>
        <w:keepLines w:val="0"/>
        <w:framePr w:w="4718" w:h="806" w:hRule="exact" w:wrap="none" w:vAnchor="page" w:hAnchor="page" w:x="1101" w:y="5800"/>
        <w:widowControl w:val="0"/>
        <w:shd w:val="clear" w:color="auto" w:fill="auto"/>
        <w:tabs>
          <w:tab w:leader="dot" w:pos="4070" w:val="left"/>
        </w:tabs>
        <w:bidi w:val="0"/>
        <w:spacing w:before="0" w:after="0" w:line="218" w:lineRule="auto"/>
        <w:ind w:left="0" w:right="0" w:firstLine="22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STRATEGY </w:t>
        <w:tab/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1WS</w:t>
      </w:r>
    </w:p>
    <w:p>
      <w:pPr>
        <w:pStyle w:val="Style62"/>
        <w:keepNext w:val="0"/>
        <w:keepLines w:val="0"/>
        <w:framePr w:w="4718" w:h="806" w:hRule="exact" w:wrap="none" w:vAnchor="page" w:hAnchor="page" w:x="1101" w:y="5800"/>
        <w:widowControl w:val="0"/>
        <w:shd w:val="clear" w:color="auto" w:fill="auto"/>
        <w:tabs>
          <w:tab w:leader="dot" w:pos="4070" w:val="left"/>
        </w:tabs>
        <w:bidi w:val="0"/>
        <w:spacing w:before="0" w:after="0" w:line="218" w:lineRule="auto"/>
        <w:ind w:left="0" w:right="0" w:firstLine="220"/>
        <w:jc w:val="left"/>
      </w:pPr>
      <w:hyperlink w:anchor="bookmark83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 xml:space="preserve">Environmental Council: June </w:t>
          <w:tab/>
          <w:t xml:space="preserve"> 1WS</w:t>
        </w:r>
      </w:hyperlink>
    </w:p>
    <w:p>
      <w:pPr>
        <w:pStyle w:val="Style62"/>
        <w:keepNext w:val="0"/>
        <w:keepLines w:val="0"/>
        <w:framePr w:w="4714" w:h="624" w:hRule="exact" w:wrap="none" w:vAnchor="page" w:hAnchor="page" w:x="6093" w:y="57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6"/>
          <w:szCs w:val="16"/>
        </w:rPr>
      </w:pP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Col. No.</w:t>
      </w:r>
    </w:p>
    <w:p>
      <w:pPr>
        <w:pStyle w:val="Style62"/>
        <w:keepNext w:val="0"/>
        <w:keepLines w:val="0"/>
        <w:framePr w:w="4714" w:h="624" w:hRule="exact" w:wrap="none" w:vAnchor="page" w:hAnchor="page" w:x="6093" w:y="5795"/>
        <w:widowControl w:val="0"/>
        <w:shd w:val="clear" w:color="auto" w:fill="auto"/>
        <w:tabs>
          <w:tab w:leader="dot" w:pos="3953" w:val="left"/>
        </w:tabs>
        <w:bidi w:val="0"/>
        <w:spacing w:before="0" w:after="0" w:line="216" w:lineRule="auto"/>
        <w:ind w:left="0" w:right="0" w:firstLine="0"/>
        <w:jc w:val="righ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EDUCATION</w:t>
        <w:tab/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2WS</w:t>
      </w:r>
    </w:p>
    <w:p>
      <w:pPr>
        <w:pStyle w:val="Style62"/>
        <w:keepNext w:val="0"/>
        <w:keepLines w:val="0"/>
        <w:framePr w:w="4714" w:h="624" w:hRule="exact" w:wrap="none" w:vAnchor="page" w:hAnchor="page" w:x="6093" w:y="5795"/>
        <w:widowControl w:val="0"/>
        <w:shd w:val="clear" w:color="auto" w:fill="auto"/>
        <w:tabs>
          <w:tab w:leader="dot" w:pos="3953" w:val="left"/>
        </w:tabs>
        <w:bidi w:val="0"/>
        <w:spacing w:before="0" w:after="0"/>
        <w:ind w:left="0" w:right="0" w:firstLine="0"/>
        <w:jc w:val="right"/>
      </w:pPr>
      <w:hyperlink w:anchor="bookmark85" w:tooltip="Current Document">
        <w:r>
          <w:rPr>
            <w:spacing w:val="0"/>
            <w:w w:val="100"/>
            <w:position w:val="0"/>
            <w:shd w:val="clear" w:color="auto" w:fill="auto"/>
            <w:lang w:val="en-US" w:eastAsia="en-US" w:bidi="en-US"/>
          </w:rPr>
          <w:t>Teacher Update</w:t>
          <w:tab/>
          <w:t xml:space="preserve"> 2WS</w:t>
        </w:r>
      </w:hyperlink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9"/>
        <w:keepNext w:val="0"/>
        <w:keepLines w:val="0"/>
        <w:framePr w:w="9715" w:h="2477" w:hRule="exact" w:wrap="none" w:vAnchor="page" w:hAnchor="page" w:x="1101" w:y="147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 proofs can be supplied. Corrections that Members suggest for the Bound Volume should be clearly marked on</w:t>
        <w:br/>
        <w:t xml:space="preserve">a copy of the daily Hansard - not telephoned -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must be received in the Editor's Room, House of Commons,</w:t>
      </w:r>
    </w:p>
    <w:p>
      <w:pPr>
        <w:pStyle w:val="Style9"/>
        <w:keepNext w:val="0"/>
        <w:keepLines w:val="0"/>
        <w:framePr w:w="9715" w:h="2477" w:hRule="exact" w:wrap="none" w:vAnchor="page" w:hAnchor="page" w:x="1101" w:y="1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not later than</w:t>
      </w:r>
    </w:p>
    <w:p>
      <w:pPr>
        <w:pStyle w:val="Style9"/>
        <w:keepNext w:val="0"/>
        <w:keepLines w:val="0"/>
        <w:framePr w:w="9715" w:h="2477" w:hRule="exact" w:wrap="none" w:vAnchor="page" w:hAnchor="page" w:x="1101" w:y="147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Monday 17 July 2017</w:t>
      </w:r>
    </w:p>
    <w:p>
      <w:pPr>
        <w:pStyle w:val="Style15"/>
        <w:keepNext w:val="0"/>
        <w:keepLines w:val="0"/>
        <w:framePr w:w="9715" w:h="2477" w:hRule="exact" w:wrap="none" w:vAnchor="page" w:hAnchor="page" w:x="1101" w:y="147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STRICT ADHERENCE TO THIS ARRANGEMENT GREATLY FACILITATES THE</w:t>
      </w:r>
    </w:p>
    <w:p>
      <w:pPr>
        <w:pStyle w:val="Style15"/>
        <w:keepNext w:val="0"/>
        <w:keepLines w:val="0"/>
        <w:framePr w:w="9715" w:h="2477" w:hRule="exact" w:wrap="none" w:vAnchor="page" w:hAnchor="page" w:x="1101" w:y="147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PROMPT PUBLICATION OF BOUND VOLUMES</w:t>
      </w:r>
    </w:p>
    <w:p>
      <w:pPr>
        <w:pStyle w:val="Style9"/>
        <w:keepNext w:val="0"/>
        <w:keepLines w:val="0"/>
        <w:framePr w:w="9715" w:h="2477" w:hRule="exact" w:wrap="none" w:vAnchor="page" w:hAnchor="page" w:x="1101" w:y="1475"/>
        <w:widowControl w:val="0"/>
        <w:shd w:val="clear" w:color="auto" w:fill="auto"/>
        <w:bidi w:val="0"/>
        <w:spacing w:before="0" w:after="0" w:line="240" w:lineRule="auto"/>
        <w:ind w:left="360" w:right="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Members may obtain excerpts of their speeches from the Official Report (within one month from the date of</w:t>
        <w:br/>
        <w:t>publication), by applying to the Editor of the Official Report, House of Commons.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1"/>
        <w:keepNext w:val="0"/>
        <w:keepLines w:val="0"/>
        <w:framePr w:w="1354" w:h="619" w:hRule="exact" w:wrap="none" w:vAnchor="page" w:hAnchor="page" w:x="1432" w:y="1466"/>
        <w:widowControl w:val="0"/>
        <w:shd w:val="clear" w:color="auto" w:fill="auto"/>
        <w:bidi w:val="0"/>
        <w:spacing w:before="0" w:after="0" w:line="240" w:lineRule="auto"/>
        <w:ind w:left="20" w:right="19" w:firstLine="0"/>
        <w:jc w:val="left"/>
      </w:pPr>
      <w:bookmarkStart w:id="87" w:name="bookmark87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Volume 627</w:t>
      </w:r>
      <w:bookmarkEnd w:id="87"/>
    </w:p>
    <w:p>
      <w:pPr>
        <w:pStyle w:val="Style41"/>
        <w:keepNext w:val="0"/>
        <w:keepLines w:val="0"/>
        <w:framePr w:w="1354" w:h="619" w:hRule="exact" w:wrap="none" w:vAnchor="page" w:hAnchor="page" w:x="1432" w:y="1466"/>
        <w:widowControl w:val="0"/>
        <w:shd w:val="clear" w:color="auto" w:fill="auto"/>
        <w:bidi w:val="0"/>
        <w:spacing w:before="0" w:after="0" w:line="240" w:lineRule="auto"/>
        <w:ind w:left="20" w:right="19" w:firstLine="0"/>
        <w:jc w:val="left"/>
      </w:pPr>
      <w:bookmarkStart w:id="88" w:name="bookmark88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No. 14</w:t>
      </w:r>
      <w:bookmarkEnd w:id="88"/>
    </w:p>
    <w:p>
      <w:pPr>
        <w:pStyle w:val="Style39"/>
        <w:keepNext w:val="0"/>
        <w:keepLines w:val="0"/>
        <w:framePr w:w="9715" w:h="624" w:hRule="exact" w:wrap="none" w:vAnchor="page" w:hAnchor="page" w:x="1101" w:y="1466"/>
        <w:widowControl w:val="0"/>
        <w:shd w:val="clear" w:color="auto" w:fill="auto"/>
        <w:bidi w:val="0"/>
        <w:spacing w:before="0" w:after="0" w:line="240" w:lineRule="auto"/>
        <w:ind w:left="8266" w:right="19" w:firstLine="0"/>
        <w:jc w:val="right"/>
      </w:pPr>
      <w:bookmarkStart w:id="89" w:name="bookmark89"/>
      <w:bookmarkStart w:id="90" w:name="bookmark90"/>
      <w:bookmarkStart w:id="91" w:name="bookmark91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Monday</w:t>
      </w:r>
      <w:bookmarkEnd w:id="89"/>
      <w:bookmarkEnd w:id="90"/>
      <w:bookmarkEnd w:id="91"/>
    </w:p>
    <w:p>
      <w:pPr>
        <w:pStyle w:val="Style39"/>
        <w:keepNext w:val="0"/>
        <w:keepLines w:val="0"/>
        <w:framePr w:w="9715" w:h="624" w:hRule="exact" w:wrap="none" w:vAnchor="page" w:hAnchor="page" w:x="1101" w:y="1466"/>
        <w:widowControl w:val="0"/>
        <w:shd w:val="clear" w:color="auto" w:fill="auto"/>
        <w:bidi w:val="0"/>
        <w:spacing w:before="0" w:after="0" w:line="240" w:lineRule="auto"/>
        <w:ind w:left="8266" w:right="19" w:firstLine="0"/>
        <w:jc w:val="right"/>
      </w:pPr>
      <w:bookmarkStart w:id="92" w:name="bookmark92"/>
      <w:bookmarkStart w:id="93" w:name="bookmark93"/>
      <w:bookmarkStart w:id="94" w:name="bookmark94"/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10 July 2017</w:t>
      </w:r>
      <w:bookmarkEnd w:id="92"/>
      <w:bookmarkEnd w:id="93"/>
      <w:bookmarkEnd w:id="94"/>
    </w:p>
    <w:p>
      <w:pPr>
        <w:pStyle w:val="Style34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28"/>
          <w:szCs w:val="28"/>
        </w:rPr>
      </w:pPr>
      <w:bookmarkStart w:id="95" w:name="bookmark95"/>
      <w:bookmarkStart w:id="96" w:name="bookmark96"/>
      <w:r>
        <w:rPr>
          <w:b w:val="0"/>
          <w:bCs w:val="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CONTENTS</w:t>
      </w:r>
      <w:bookmarkEnd w:id="95"/>
      <w:bookmarkEnd w:id="96"/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Monday 10 July 2017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List of Government and Principal Officers of the House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Oral Answers to Questions [Col. 1] [see index inside back page]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30" w:lineRule="auto"/>
        <w:ind w:left="0" w:right="0"/>
        <w:jc w:val="left"/>
      </w:pP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Secretary of State for Defence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G20 [Col. 25]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30" w:lineRule="auto"/>
        <w:ind w:left="0" w:right="0"/>
        <w:jc w:val="left"/>
      </w:pP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Statement—(The Prime Minister)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Export Licensing: High Court Judgment [Col. 46]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26" w:lineRule="auto"/>
        <w:ind w:left="0" w:right="0"/>
        <w:jc w:val="left"/>
      </w:pP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Statement—(Dr Fox)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Contaminated Blood [Col. 62]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30" w:lineRule="auto"/>
        <w:ind w:left="0" w:right="0"/>
        <w:jc w:val="left"/>
      </w:pP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Application for emergency debate under Standing Order No. 24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Telecommunications Infrastructure (Relief from Non-Domestic Rates) Bill [Col. 64]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30" w:lineRule="auto"/>
        <w:ind w:left="0" w:right="0"/>
        <w:jc w:val="left"/>
      </w:pP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Motion for Second Reading—(Matt Hancock)—agreed to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King George Hospital, Ilford [Col. 128]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26" w:lineRule="auto"/>
        <w:ind w:left="0" w:right="0"/>
        <w:jc w:val="left"/>
      </w:pP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Debate on motion for Adjournment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Written Statements [Col. 1WS]</w:t>
      </w:r>
    </w:p>
    <w:p>
      <w:pPr>
        <w:pStyle w:val="Style9"/>
        <w:keepNext w:val="0"/>
        <w:keepLines w:val="0"/>
        <w:framePr w:w="9715" w:h="6701" w:hRule="exact" w:wrap="none" w:vAnchor="page" w:hAnchor="page" w:x="1101" w:y="434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Written Answers to Questions [The written answers can now be found at </w:t>
      </w:r>
      <w:r>
        <w:fldChar w:fldCharType="begin"/>
      </w:r>
      <w:r>
        <w:rPr/>
        <w:instrText> HYPERLINK "http://www.parliament.uk/writtenanswers" </w:instrText>
      </w:r>
      <w:r>
        <w:fldChar w:fldCharType="separate"/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http://www.parliament.uk/writtenanswers</w:t>
      </w:r>
      <w:r>
        <w:fldChar w:fldCharType="end"/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]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u w:val="none"/>
    </w:rPr>
  </w:style>
  <w:style w:type="character" w:customStyle="1" w:styleId="CharStyle5">
    <w:name w:val="Other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9"/>
      <w:szCs w:val="19"/>
      <w:u w:val="none"/>
    </w:rPr>
  </w:style>
  <w:style w:type="character" w:customStyle="1" w:styleId="CharStyle10">
    <w:name w:val="Body text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9"/>
      <w:szCs w:val="19"/>
      <w:u w:val="none"/>
    </w:rPr>
  </w:style>
  <w:style w:type="character" w:customStyle="1" w:styleId="CharStyle14">
    <w:name w:val="Heading #2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40"/>
      <w:szCs w:val="40"/>
      <w:u w:val="none"/>
    </w:rPr>
  </w:style>
  <w:style w:type="character" w:customStyle="1" w:styleId="CharStyle16">
    <w:name w:val="Body text (2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24">
    <w:name w:val="Header or footer (2)_"/>
    <w:basedOn w:val="DefaultParagraphFont"/>
    <w:link w:val="Style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9">
    <w:name w:val="Header or footer_"/>
    <w:basedOn w:val="DefaultParagraphFont"/>
    <w:link w:val="Style2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z w:val="19"/>
      <w:szCs w:val="19"/>
      <w:u w:val="none"/>
    </w:rPr>
  </w:style>
  <w:style w:type="character" w:customStyle="1" w:styleId="CharStyle33">
    <w:name w:val="Heading #1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48"/>
      <w:szCs w:val="48"/>
      <w:u w:val="none"/>
    </w:rPr>
  </w:style>
  <w:style w:type="character" w:customStyle="1" w:styleId="CharStyle35">
    <w:name w:val="Heading #4_"/>
    <w:basedOn w:val="DefaultParagraphFont"/>
    <w:link w:val="Style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z w:val="19"/>
      <w:szCs w:val="19"/>
      <w:u w:val="none"/>
    </w:rPr>
  </w:style>
  <w:style w:type="character" w:customStyle="1" w:styleId="CharStyle40">
    <w:name w:val="Heading #5_"/>
    <w:basedOn w:val="DefaultParagraphFont"/>
    <w:link w:val="Style3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u w:val="none"/>
    </w:rPr>
  </w:style>
  <w:style w:type="character" w:customStyle="1" w:styleId="CharStyle42">
    <w:name w:val="Heading #3_"/>
    <w:basedOn w:val="DefaultParagraphFont"/>
    <w:link w:val="Style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u w:val="none"/>
    </w:rPr>
  </w:style>
  <w:style w:type="character" w:customStyle="1" w:styleId="CharStyle45">
    <w:name w:val="Heading #6_"/>
    <w:basedOn w:val="DefaultParagraphFont"/>
    <w:link w:val="Style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z w:val="19"/>
      <w:szCs w:val="19"/>
      <w:u w:val="none"/>
    </w:rPr>
  </w:style>
  <w:style w:type="character" w:customStyle="1" w:styleId="CharStyle48">
    <w:name w:val="Body text (3)_"/>
    <w:basedOn w:val="DefaultParagraphFont"/>
    <w:link w:val="Style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59">
    <w:name w:val="Body text (7)_"/>
    <w:basedOn w:val="DefaultParagraphFont"/>
    <w:link w:val="Style5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36"/>
      <w:szCs w:val="36"/>
      <w:u w:val="none"/>
    </w:rPr>
  </w:style>
  <w:style w:type="character" w:customStyle="1" w:styleId="CharStyle63">
    <w:name w:val="Table of contents_"/>
    <w:basedOn w:val="DefaultParagraphFont"/>
    <w:link w:val="Style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u w:val="none"/>
    </w:rPr>
  </w:style>
  <w:style w:type="paragraph" w:customStyle="1" w:styleId="Style4">
    <w:name w:val="Other"/>
    <w:basedOn w:val="Normal"/>
    <w:link w:val="CharStyle5"/>
    <w:pPr>
      <w:widowControl w:val="0"/>
      <w:shd w:val="clear" w:color="auto" w:fill="FFFFFF"/>
      <w:spacing w:after="200"/>
      <w:ind w:firstLine="2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9"/>
      <w:szCs w:val="19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FFFFFF"/>
      <w:spacing w:after="200"/>
      <w:ind w:firstLine="2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9"/>
      <w:szCs w:val="19"/>
      <w:u w:val="none"/>
    </w:rPr>
  </w:style>
  <w:style w:type="paragraph" w:customStyle="1" w:styleId="Style13">
    <w:name w:val="Heading #2"/>
    <w:basedOn w:val="Normal"/>
    <w:link w:val="CharStyle14"/>
    <w:pPr>
      <w:widowControl w:val="0"/>
      <w:shd w:val="clear" w:color="auto" w:fill="FFFFFF"/>
      <w:spacing w:after="80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40"/>
      <w:szCs w:val="40"/>
      <w:u w:val="none"/>
    </w:rPr>
  </w:style>
  <w:style w:type="paragraph" w:customStyle="1" w:styleId="Style15">
    <w:name w:val="Body text (2)"/>
    <w:basedOn w:val="Normal"/>
    <w:link w:val="CharStyle16"/>
    <w:pPr>
      <w:widowControl w:val="0"/>
      <w:shd w:val="clear" w:color="auto" w:fill="FFFFFF"/>
      <w:spacing w:line="25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23">
    <w:name w:val="Header or footer (2)"/>
    <w:basedOn w:val="Normal"/>
    <w:link w:val="CharStyle2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8">
    <w:name w:val="Header or footer"/>
    <w:basedOn w:val="Normal"/>
    <w:link w:val="CharStyle2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z w:val="19"/>
      <w:szCs w:val="19"/>
      <w:u w:val="none"/>
    </w:rPr>
  </w:style>
  <w:style w:type="paragraph" w:customStyle="1" w:styleId="Style32">
    <w:name w:val="Heading #1"/>
    <w:basedOn w:val="Normal"/>
    <w:link w:val="CharStyle33"/>
    <w:pPr>
      <w:widowControl w:val="0"/>
      <w:shd w:val="clear" w:color="auto" w:fill="FFFFFF"/>
      <w:spacing w:after="30" w:line="247" w:lineRule="auto"/>
      <w:jc w:val="center"/>
      <w:outlineLvl w:val="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48"/>
      <w:szCs w:val="48"/>
      <w:u w:val="none"/>
    </w:rPr>
  </w:style>
  <w:style w:type="paragraph" w:customStyle="1" w:styleId="Style34">
    <w:name w:val="Heading #4"/>
    <w:basedOn w:val="Normal"/>
    <w:link w:val="CharStyle35"/>
    <w:pPr>
      <w:widowControl w:val="0"/>
      <w:shd w:val="clear" w:color="auto" w:fill="FFFFFF"/>
      <w:spacing w:after="260"/>
      <w:jc w:val="center"/>
      <w:outlineLvl w:val="3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z w:val="19"/>
      <w:szCs w:val="19"/>
      <w:u w:val="none"/>
    </w:rPr>
  </w:style>
  <w:style w:type="paragraph" w:customStyle="1" w:styleId="Style39">
    <w:name w:val="Heading #5"/>
    <w:basedOn w:val="Normal"/>
    <w:link w:val="CharStyle40"/>
    <w:pPr>
      <w:widowControl w:val="0"/>
      <w:shd w:val="clear" w:color="auto" w:fill="FFFFFF"/>
      <w:spacing w:after="140"/>
      <w:jc w:val="right"/>
      <w:outlineLvl w:val="4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u w:val="none"/>
    </w:rPr>
  </w:style>
  <w:style w:type="paragraph" w:customStyle="1" w:styleId="Style41">
    <w:name w:val="Heading #3"/>
    <w:basedOn w:val="Normal"/>
    <w:link w:val="CharStyle42"/>
    <w:pPr>
      <w:widowControl w:val="0"/>
      <w:shd w:val="clear" w:color="auto" w:fill="FFFFFF"/>
      <w:spacing w:after="240"/>
      <w:ind w:firstLine="70"/>
      <w:outlineLvl w:val="2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u w:val="none"/>
    </w:rPr>
  </w:style>
  <w:style w:type="paragraph" w:customStyle="1" w:styleId="Style44">
    <w:name w:val="Heading #6"/>
    <w:basedOn w:val="Normal"/>
    <w:link w:val="CharStyle45"/>
    <w:pPr>
      <w:widowControl w:val="0"/>
      <w:shd w:val="clear" w:color="auto" w:fill="FFFFFF"/>
      <w:spacing w:after="370"/>
      <w:jc w:val="center"/>
      <w:outlineLvl w:val="5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z w:val="19"/>
      <w:szCs w:val="19"/>
      <w:u w:val="none"/>
    </w:rPr>
  </w:style>
  <w:style w:type="paragraph" w:customStyle="1" w:styleId="Style47">
    <w:name w:val="Body text (3)"/>
    <w:basedOn w:val="Normal"/>
    <w:link w:val="CharStyle48"/>
    <w:pPr>
      <w:widowControl w:val="0"/>
      <w:shd w:val="clear" w:color="auto" w:fill="FFFFFF"/>
      <w:spacing w:after="40" w:line="233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58">
    <w:name w:val="Body text (7)"/>
    <w:basedOn w:val="Normal"/>
    <w:link w:val="CharStyle59"/>
    <w:pPr>
      <w:widowControl w:val="0"/>
      <w:shd w:val="clear" w:color="auto" w:fill="FFFFFF"/>
      <w:spacing w:after="270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36"/>
      <w:szCs w:val="36"/>
      <w:u w:val="none"/>
    </w:rPr>
  </w:style>
  <w:style w:type="paragraph" w:customStyle="1" w:styleId="Style62">
    <w:name w:val="Table of contents"/>
    <w:basedOn w:val="Normal"/>
    <w:link w:val="CharStyle63"/>
    <w:pPr>
      <w:widowControl w:val="0"/>
      <w:shd w:val="clear" w:color="auto" w:fill="FFFFFF"/>
      <w:spacing w:line="233" w:lineRule="auto"/>
      <w:ind w:firstLine="21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