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noctilink-世界状态变量设计-v0.1"/>
    <w:p>
      <w:pPr>
        <w:pStyle w:val="Heading1"/>
        <w:spacing w:after="320"/>
        <w:jc w:val="center"/>
      </w:pPr>
      <w:r>
        <w:rPr>
          <w:rFonts w:eastAsia="Microsoft YaHei"/>
        </w:rPr>
        <w:t xml:space="preserve">Noctilink 世界状态变量设计 v0.1</w:t>
      </w:r>
    </w:p>
    <w:bookmarkStart w:id="20" w:name="文档目的"/>
    <w:p>
      <w:pPr>
        <w:pStyle w:val="Heading2"/>
      </w:pPr>
      <w:r>
        <w:rPr>
          <w:rFonts w:eastAsia="Microsoft YaHei"/>
        </w:rPr>
        <w:t xml:space="preserve">1. 文档目的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本文档定义 Noctilink v0.1 MVP 阶段的世界状态变量体系。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本文档用于约束：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属性变量怎么命名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世界状态怎么分类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线索怎么记录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结局怎么记录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哪些状态进入存档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哪些状态允许进入主线锚点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哪些状态只属于本次章节尝试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StoryTool 如何校验变量是否合法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Noctilink 当前 MVP 范围为：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序章 + 第一章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仅 A 视角可玩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存在属性判定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存在世界状态变化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存在多个章节闭合结局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存在 1 个主线推进结局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暂不考虑商业化、广告、支付、后端权益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20"/>
    <w:bookmarkStart w:id="23" w:name="核心原则"/>
    <w:p>
      <w:pPr>
        <w:pStyle w:val="Heading2"/>
      </w:pPr>
      <w:r>
        <w:rPr>
          <w:rFonts w:eastAsia="Microsoft YaHei"/>
        </w:rPr>
        <w:t xml:space="preserve">2. 核心原则</w:t>
      </w:r>
    </w:p>
    <w:bookmarkStart w:id="21" w:name="所有变量必须先登记"/>
    <w:p>
      <w:pPr>
        <w:pStyle w:val="Heading3"/>
      </w:pPr>
      <w:r>
        <w:rPr>
          <w:rFonts w:eastAsia="Microsoft YaHei"/>
        </w:rPr>
        <w:t xml:space="preserve">2.1 所有变量必须先登记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剧情节点中禁止临时创造变量。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错误示例：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effects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world.scene.random_new_flag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如果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world.scene.random_new_flag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没有登记到 schema，StoryTool 必须报错。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正确流程：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先在 schema 中登记变量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再在剧情节点中读取或写入该变量</w:t>
      </w:r>
    </w:p>
    <w:bookmarkEnd w:id="21"/>
    <w:bookmarkStart w:id="22" w:name="世界状态分层管理"/>
    <w:p>
      <w:pPr>
        <w:pStyle w:val="Heading3"/>
      </w:pPr>
      <w:r>
        <w:rPr>
          <w:rFonts w:eastAsia="Microsoft YaHei"/>
        </w:rPr>
        <w:t xml:space="preserve">2.2 世界状态分层管理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Noctilink 的状态分为三类：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运行状态 Runtime 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档案状态 Archive 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主线锚点 Canon State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三者不能混在一起。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22"/>
    <w:bookmarkEnd w:id="23"/>
    <w:bookmarkStart w:id="27" w:name="三类状态说明"/>
    <w:p>
      <w:pPr>
        <w:pStyle w:val="Heading2"/>
      </w:pPr>
      <w:r>
        <w:rPr>
          <w:rFonts w:eastAsia="Microsoft YaHei"/>
        </w:rPr>
        <w:t xml:space="preserve">3. 三类状态说明</w:t>
      </w:r>
    </w:p>
    <w:bookmarkStart w:id="24" w:name="runtime-state运行状态"/>
    <w:p>
      <w:pPr>
        <w:pStyle w:val="Heading3"/>
      </w:pPr>
      <w:r>
        <w:rPr>
          <w:rFonts w:eastAsia="Microsoft YaHei"/>
        </w:rPr>
        <w:t xml:space="preserve">3.1 Runtime State：运行状态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运行状态是当前一次游玩中的即时状态。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包括：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当前属性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当前线索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当前场景状态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当前时间线状态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当前剧情 flag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当前节点位置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特点：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会随着玩家选择变化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会进入本地存档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章节重玩时可以重置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闭合结局不会把全部运行状态带入下一章</w:t>
      </w:r>
    </w:p>
    <w:bookmarkEnd w:id="24"/>
    <w:bookmarkStart w:id="25" w:name="archive-state档案状态"/>
    <w:p>
      <w:pPr>
        <w:pStyle w:val="Heading3"/>
      </w:pPr>
      <w:r>
        <w:rPr>
          <w:rFonts w:eastAsia="Microsoft YaHei"/>
        </w:rPr>
        <w:t xml:space="preserve">3.2 Archive State：档案状态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档案状态是玩家永久收集记录。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包括：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已解锁结局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已解锁档案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已发现线索图鉴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已看过的提示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已解锁的隐藏信息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特点：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跨章节保留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跨重玩保留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闭合结局也可以写入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用于结局图鉴、线索图鉴、多周目提示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即使玩家进入闭合结局，该结局本身也可以进入档案。</w:t>
      </w:r>
    </w:p>
    <w:bookmarkEnd w:id="25"/>
    <w:bookmarkStart w:id="26" w:name="canon-state主线锚点状态"/>
    <w:p>
      <w:pPr>
        <w:pStyle w:val="Heading3"/>
      </w:pPr>
      <w:r>
        <w:rPr>
          <w:rFonts w:eastAsia="Microsoft YaHei"/>
        </w:rPr>
        <w:t xml:space="preserve">3.3 Canon State：主线锚点状态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主线锚点状态是后续章节唯一可以继承的主线状态。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特点：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只由 canon 结局写入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只保存下一章必须知道的最小状态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不继承所有过程变量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用于防止多结局分支爆炸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canon_state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attributes.A.status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alive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world.flags.ch01_canon_reached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world.flags.a_knows_anomaly_exists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clues.core_signal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26"/>
    <w:bookmarkEnd w:id="27"/>
    <w:bookmarkStart w:id="28" w:name="状态命名空间"/>
    <w:p>
      <w:pPr>
        <w:pStyle w:val="Heading2"/>
      </w:pPr>
      <w:r>
        <w:rPr>
          <w:rFonts w:eastAsia="Microsoft YaHei"/>
        </w:rPr>
        <w:t xml:space="preserve">4. 状态命名空间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v0.1 使用以下顶级命名空间：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relationships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progress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命名空间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attributes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角色属性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world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场景、时间线、剧情 flag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clues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当前路线中获得的线索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relationships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角色关系，MVP 可少量预留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archive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永久档案状态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progress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当前章节、节点、结局进度</w:t>
            </w:r>
          </w:p>
        </w:tc>
      </w:tr>
    </w:tbl>
    <w:p>
      <w:pPr>
        <w:pStyle w:val="BodyText"/>
        <w:spacing w:after="80" w:line="276" w:lineRule="auto"/>
      </w:pPr>
      <w:r>
        <w:rPr>
          <w:rFonts w:eastAsia="Microsoft YaHei"/>
        </w:rPr>
        <w:t xml:space="preserve">当前不使用：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entitlements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orders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ads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shop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商业化相关命名空间 v0.1 不设计。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28"/>
    <w:bookmarkStart w:id="37" w:name="attributes-角色属性"/>
    <w:p>
      <w:pPr>
        <w:pStyle w:val="Heading2"/>
      </w:pPr>
      <w:r>
        <w:rPr>
          <w:rFonts w:eastAsia="Microsoft YaHei"/>
        </w:rPr>
        <w:t xml:space="preserve">5. attributes 角色属性</w:t>
      </w:r>
    </w:p>
    <w:bookmarkStart w:id="29" w:name="命名规则"/>
    <w:p>
      <w:pPr>
        <w:pStyle w:val="Heading3"/>
      </w:pPr>
      <w:r>
        <w:rPr>
          <w:rFonts w:eastAsia="Microsoft YaHei"/>
        </w:rPr>
        <w:t xml:space="preserve">5.1 命名规则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attributes.{角色ID}.{属性名}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只有 A 视角，因此当前只定义：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attributes.A.*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未来扩展：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attributes.B.*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attributes.C.*</w:t>
      </w:r>
    </w:p>
    <w:bookmarkEnd w:id="29"/>
    <w:bookmarkStart w:id="30" w:name="a-的核心属性"/>
    <w:p>
      <w:pPr>
        <w:pStyle w:val="Heading3"/>
      </w:pPr>
      <w:r>
        <w:rPr>
          <w:rFonts w:eastAsia="Microsoft YaHei"/>
        </w:rPr>
        <w:t xml:space="preserve">5.2 A 的核心属性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当前 A 角色属性：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attributes.A.status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attributes.A.stamina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attributes.A.money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attributes.A.insight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attributes.A.pollution</w:t>
      </w:r>
    </w:p>
    <w:bookmarkEnd w:id="30"/>
    <w:bookmarkStart w:id="31" w:name="attributes.a.status"/>
    <w:p>
      <w:pPr>
        <w:pStyle w:val="Heading3"/>
      </w:pPr>
      <w:r>
        <w:rPr>
          <w:rFonts w:eastAsia="Microsoft YaHei"/>
        </w:rPr>
        <w:t xml:space="preserve">5.3 attributes.A.status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attributes.A.status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alive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alive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injured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unconscious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missing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dead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contaminated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的生存与剧情状态。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说明：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alive：正常存活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injured：受伤但仍可行动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unconscious：失去行动能力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missing：失踪或退场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dead：死亡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contaminated：被污染主导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该变量允许进入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canon_state</w:t>
      </w:r>
      <w:r>
        <w:rPr>
          <w:rFonts w:eastAsia="Microsoft YaHei"/>
        </w:rPr>
        <w:t xml:space="preserve">，但应谨慎使用。</w:t>
      </w:r>
    </w:p>
    <w:bookmarkEnd w:id="31"/>
    <w:bookmarkStart w:id="32" w:name="attributes.a.sanity"/>
    <w:p>
      <w:pPr>
        <w:pStyle w:val="Heading3"/>
      </w:pPr>
      <w:r>
        <w:rPr>
          <w:rFonts w:eastAsia="Microsoft YaHei"/>
        </w:rPr>
        <w:t xml:space="preserve">5.4 attributes.A.sanity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50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的理智值，影响异常承受能力和部分结局。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范围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80-100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理智稳定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50-79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正常但受压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20-49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明显动摇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1-19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接近崩溃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理智崩溃</w:t>
            </w:r>
          </w:p>
        </w:tc>
      </w:tr>
    </w:tbl>
    <w:p>
      <w:pPr>
        <w:pStyle w:val="BodyText"/>
        <w:spacing w:after="80" w:line="276" w:lineRule="auto"/>
      </w:pPr>
      <w:r>
        <w:rPr>
          <w:rFonts w:eastAsia="Microsoft YaHei"/>
        </w:rPr>
        <w:t xml:space="preserve">常见用法：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op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"&gt;="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20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不建议把具体数值写入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canon_state</w:t>
      </w:r>
      <w:r>
        <w:rPr>
          <w:rFonts w:eastAsia="Microsoft YaHei"/>
        </w:rPr>
        <w:t xml:space="preserve">，后续章节一般只需要知道 A 是否通过主线，而不需要继承每一点理智值。</w:t>
      </w:r>
    </w:p>
    <w:bookmarkEnd w:id="32"/>
    <w:bookmarkStart w:id="33" w:name="attributes.a.stamina"/>
    <w:p>
      <w:pPr>
        <w:pStyle w:val="Heading3"/>
      </w:pPr>
      <w:r>
        <w:rPr>
          <w:rFonts w:eastAsia="Microsoft YaHei"/>
        </w:rPr>
        <w:t xml:space="preserve">5.5 attributes.A.stamina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attributes.A.stamina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20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的体力值，影响逃跑、调查、强行动作。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范围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15-20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状态良好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8-14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可以正常行动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3-7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明显疲惫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1-2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接近极限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无法继续进行高强度行动</w:t>
            </w:r>
          </w:p>
        </w:tc>
      </w:tr>
    </w:tbl>
    <w:p>
      <w:pPr>
        <w:pStyle w:val="BodyText"/>
        <w:spacing w:after="80" w:line="276" w:lineRule="auto"/>
      </w:pPr>
      <w:r>
        <w:rPr>
          <w:rFonts w:eastAsia="Microsoft YaHei"/>
        </w:rPr>
        <w:t xml:space="preserve">常见效果：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attribute.add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attributes.A.stamina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-1</w:t>
      </w:r>
    </w:p>
    <w:bookmarkEnd w:id="33"/>
    <w:bookmarkStart w:id="34" w:name="attributes.a.money"/>
    <w:p>
      <w:pPr>
        <w:pStyle w:val="Heading3"/>
      </w:pPr>
      <w:r>
        <w:rPr>
          <w:rFonts w:eastAsia="Microsoft YaHei"/>
        </w:rPr>
        <w:t xml:space="preserve">5.6 attributes.A.money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attributes.A.money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30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999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当前可支配金钱，用于交通、道具、信息或其他现实资源。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中金钱可以弱化使用，不强行做经济系统。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常见用法：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requirements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all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attributes.A.money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op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"&gt;="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</w:t>
      </w:r>
    </w:p>
    <w:bookmarkEnd w:id="34"/>
    <w:bookmarkStart w:id="35" w:name="attributes.a.insight"/>
    <w:p>
      <w:pPr>
        <w:pStyle w:val="Heading3"/>
      </w:pPr>
      <w:r>
        <w:rPr>
          <w:rFonts w:eastAsia="Microsoft YaHei"/>
        </w:rPr>
        <w:t xml:space="preserve">5.7 attributes.A.insight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attributes.A.insight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2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20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的洞察能力，影响发现线索、识破异常和隐藏选项。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洞察适合用于：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发现隐藏线索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识破谎言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开启观察类选项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避免误解结局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requirements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all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attributes.A.insight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op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"&gt;="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3</w:t>
      </w:r>
    </w:p>
    <w:bookmarkEnd w:id="35"/>
    <w:bookmarkStart w:id="36" w:name="attributes.a.pollution"/>
    <w:p>
      <w:pPr>
        <w:pStyle w:val="Heading3"/>
      </w:pPr>
      <w:r>
        <w:rPr>
          <w:rFonts w:eastAsia="Microsoft YaHei"/>
        </w:rPr>
        <w:t xml:space="preserve">5.8 attributes.A.pollution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attributes.A.pollution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的污染值，影响是否能看见异常层，也影响失控风险。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污染值不是单纯负面属性。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范围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0-9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几乎不受污染，但难以看见异常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10-29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轻度污染，可感知部分异常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30-59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中度污染，可看见隐藏信息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60-89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高度污染，获得特殊认知但风险变高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90-100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接近失控</w:t>
            </w:r>
          </w:p>
        </w:tc>
      </w:tr>
    </w:tbl>
    <w:p>
      <w:pPr>
        <w:pStyle w:val="BodyText"/>
        <w:spacing w:after="80" w:line="276" w:lineRule="auto"/>
      </w:pPr>
      <w:r>
        <w:rPr>
          <w:rFonts w:eastAsia="Microsoft YaHei"/>
        </w:rPr>
        <w:t xml:space="preserve">污染值设计重点：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污染值过低：看不到某些真相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污染值适中：可以进入主线推进路线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污染值过高：可能进入污染闭合结局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36"/>
    <w:bookmarkEnd w:id="37"/>
    <w:bookmarkStart w:id="61" w:name="world-世界状态"/>
    <w:p>
      <w:pPr>
        <w:pStyle w:val="Heading2"/>
      </w:pPr>
      <w:r>
        <w:rPr>
          <w:rFonts w:eastAsia="Microsoft YaHei"/>
        </w:rPr>
        <w:t xml:space="preserve">6. world 世界状态</w:t>
      </w:r>
    </w:p>
    <w:p>
      <w:pPr>
        <w:pStyle w:val="FirstParagraph"/>
        <w:spacing w:after="80" w:line="276" w:lineRule="auto"/>
      </w:pPr>
      <w:r>
        <w:rPr>
          <w:rStyle w:val="VerbatimChar"/>
          <w:rFonts w:eastAsia="Microsoft YaHei"/>
        </w:rPr>
        <w:t xml:space="preserve">world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用于记录剧情世界中的状态。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分为：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</w:t>
      </w:r>
    </w:p>
    <w:bookmarkStart w:id="45" w:name="world.scene-场景状态"/>
    <w:p>
      <w:pPr>
        <w:pStyle w:val="Heading3"/>
      </w:pPr>
      <w:r>
        <w:rPr>
          <w:rFonts w:eastAsia="Microsoft YaHei"/>
        </w:rPr>
        <w:t xml:space="preserve">6.1 world.scene 场景状态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用于记录当前章节内的场景变化。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命名规则：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world.scene.{变量名}</w:t>
      </w:r>
    </w:p>
    <w:bookmarkStart w:id="38" w:name="world.scene.current_area"/>
    <w:p>
      <w:pPr>
        <w:pStyle w:val="Heading4"/>
      </w:pPr>
      <w:r>
        <w:rPr>
          <w:rFonts w:eastAsia="Microsoft YaHei"/>
        </w:rPr>
        <w:t xml:space="preserve">6.1.1 world.scene.current_area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world.scene.current_area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street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street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old_building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corridor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rooftop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underground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unknown_layer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当前所在区域。</w:t>
      </w:r>
    </w:p>
    <w:bookmarkEnd w:id="38"/>
    <w:bookmarkStart w:id="39" w:name="world.scene.rain_intensity"/>
    <w:p>
      <w:pPr>
        <w:pStyle w:val="Heading4"/>
      </w:pPr>
      <w:r>
        <w:rPr>
          <w:rFonts w:eastAsia="Microsoft YaHei"/>
        </w:rPr>
        <w:t xml:space="preserve">6.1.2 world.scene.rain_intensity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world.scene.rain_intensity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none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light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heavy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abnormal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雨势状态，可用于氛围和异常条件。</w:t>
      </w:r>
    </w:p>
    <w:bookmarkEnd w:id="39"/>
    <w:bookmarkStart w:id="40" w:name="world.scene.power_state"/>
    <w:p>
      <w:pPr>
        <w:pStyle w:val="Heading4"/>
      </w:pPr>
      <w:r>
        <w:rPr>
          <w:rFonts w:eastAsia="Microsoft YaHei"/>
        </w:rPr>
        <w:t xml:space="preserve">6.1.3 world.scene.power_state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world.scene.power_state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unstable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unstable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off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abnormal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场景电力状态。</w:t>
      </w:r>
    </w:p>
    <w:bookmarkEnd w:id="40"/>
    <w:bookmarkStart w:id="41" w:name="world.scene.door_old_building_open"/>
    <w:p>
      <w:pPr>
        <w:pStyle w:val="Heading4"/>
      </w:pPr>
      <w:r>
        <w:rPr>
          <w:rFonts w:eastAsia="Microsoft YaHei"/>
        </w:rPr>
        <w:t xml:space="preserve">6.1.4 world.scene.door_old_building_open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world.scene.door_old_building_open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旧楼大门是否已经打开。</w:t>
      </w:r>
    </w:p>
    <w:bookmarkEnd w:id="41"/>
    <w:bookmarkStart w:id="42" w:name="world.scene.corridor_blocked"/>
    <w:p>
      <w:pPr>
        <w:pStyle w:val="Heading4"/>
      </w:pPr>
      <w:r>
        <w:rPr>
          <w:rFonts w:eastAsia="Microsoft YaHei"/>
        </w:rPr>
        <w:t xml:space="preserve">6.1.5 world.scene.corridor_blocked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world.scene.corridor_blocked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走廊是否被阻塞。</w:t>
      </w:r>
    </w:p>
    <w:bookmarkEnd w:id="42"/>
    <w:bookmarkStart w:id="43" w:name="world.scene.phone_signal_state"/>
    <w:p>
      <w:pPr>
        <w:pStyle w:val="Heading4"/>
      </w:pPr>
      <w:r>
        <w:rPr>
          <w:rFonts w:eastAsia="Microsoft YaHei"/>
        </w:rPr>
        <w:t xml:space="preserve">6.1.6 world.scene.phone_signal_state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world.scene.phone_signal_state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weak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weak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none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abnormal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手机信号状态。</w:t>
      </w:r>
    </w:p>
    <w:bookmarkEnd w:id="43"/>
    <w:bookmarkStart w:id="44" w:name="world.scene.mirror_state"/>
    <w:p>
      <w:pPr>
        <w:pStyle w:val="Heading4"/>
      </w:pPr>
      <w:r>
        <w:rPr>
          <w:rFonts w:eastAsia="Microsoft YaHei"/>
        </w:rPr>
        <w:t xml:space="preserve">6.1.7 world.scene.mirror_state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world.scene.mirror_state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normal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cracked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no_reflection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delayed_reflection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镜面异常状态。</w:t>
      </w:r>
    </w:p>
    <w:bookmarkEnd w:id="44"/>
    <w:bookmarkEnd w:id="45"/>
    <w:bookmarkStart w:id="52" w:name="world.timeline-时间线状态"/>
    <w:p>
      <w:pPr>
        <w:pStyle w:val="Heading3"/>
      </w:pPr>
      <w:r>
        <w:rPr>
          <w:rFonts w:eastAsia="Microsoft YaHei"/>
        </w:rPr>
        <w:t xml:space="preserve">6.2 world.timeline 时间线状态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用于记录当前章节内的重要时间线变量。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命名规则：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world.timeline.{变量名}</w:t>
      </w:r>
    </w:p>
    <w:bookmarkStart w:id="46" w:name="world.timeline.current_time"/>
    <w:p>
      <w:pPr>
        <w:pStyle w:val="Heading4"/>
      </w:pPr>
      <w:r>
        <w:rPr>
          <w:rFonts w:eastAsia="Microsoft YaHei"/>
        </w:rPr>
        <w:t xml:space="preserve">6.2.1 world.timeline.current_time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world.timeline.current_time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"22:00"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当前剧情时间，格式 HH:mm。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说明：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current_time 主要用于展示和剧情判断。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不建议做复杂真实时间计算。</w:t>
      </w:r>
    </w:p>
    <w:bookmarkEnd w:id="46"/>
    <w:bookmarkStart w:id="47" w:name="world.timeline.minutes_elapsed"/>
    <w:p>
      <w:pPr>
        <w:pStyle w:val="Heading4"/>
      </w:pPr>
      <w:r>
        <w:rPr>
          <w:rFonts w:eastAsia="Microsoft YaHei"/>
        </w:rPr>
        <w:t xml:space="preserve">6.2.2 world.timeline.minutes_elapsed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world.timeline.minutes_elapsed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300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当前章节内经过的分钟数。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可用于控制时间耗尽结局。</w:t>
      </w:r>
    </w:p>
    <w:bookmarkEnd w:id="47"/>
    <w:bookmarkStart w:id="48" w:name="world.timeline.has_reached_2317"/>
    <w:p>
      <w:pPr>
        <w:pStyle w:val="Heading4"/>
      </w:pPr>
      <w:r>
        <w:rPr>
          <w:rFonts w:eastAsia="Microsoft YaHei"/>
        </w:rPr>
        <w:t xml:space="preserve">6.2.3 world.timeline.has_reached_2317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world.timeline.has_reached_2317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是否抵达异常关键时间点 23:17。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该变量适合作为第一章主线推进节点的条件之一。</w:t>
      </w:r>
    </w:p>
    <w:bookmarkEnd w:id="48"/>
    <w:bookmarkStart w:id="49" w:name="world.timeline.anomaly_phase"/>
    <w:p>
      <w:pPr>
        <w:pStyle w:val="Heading4"/>
      </w:pPr>
      <w:r>
        <w:rPr>
          <w:rFonts w:eastAsia="Microsoft YaHei"/>
        </w:rPr>
        <w:t xml:space="preserve">6.2.4 world.timeline.anomaly_phase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world.timeline.anomaly_phase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dormant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dormant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unstable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visible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spreading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当前异常显现阶段。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该变量可进入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canon_state</w:t>
      </w:r>
      <w:r>
        <w:rPr>
          <w:rFonts w:eastAsia="Microsoft YaHei"/>
        </w:rPr>
        <w:t xml:space="preserve">，但只建议写入抽象阶段，不继承全部过程细节。</w:t>
      </w:r>
    </w:p>
    <w:bookmarkEnd w:id="49"/>
    <w:bookmarkStart w:id="50" w:name="world.timeline.a_called_for_help"/>
    <w:p>
      <w:pPr>
        <w:pStyle w:val="Heading4"/>
      </w:pPr>
      <w:r>
        <w:rPr>
          <w:rFonts w:eastAsia="Microsoft YaHei"/>
        </w:rPr>
        <w:t xml:space="preserve">6.2.5 world.timeline.a_called_for_help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world.timeline.a_called_for_help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是否尝试求助。</w:t>
      </w:r>
    </w:p>
    <w:bookmarkEnd w:id="50"/>
    <w:bookmarkStart w:id="51" w:name="world.timeline.a_delayed_minutes"/>
    <w:p>
      <w:pPr>
        <w:pStyle w:val="Heading4"/>
      </w:pPr>
      <w:r>
        <w:rPr>
          <w:rFonts w:eastAsia="Microsoft YaHei"/>
        </w:rPr>
        <w:t xml:space="preserve">6.2.6 world.timeline.a_delayed_minutes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world.timeline.a_delayed_minutes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60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因选择导致的延误分钟数。</w:t>
      </w:r>
    </w:p>
    <w:bookmarkEnd w:id="51"/>
    <w:bookmarkEnd w:id="52"/>
    <w:bookmarkStart w:id="60" w:name="world.flags-剧情标记"/>
    <w:p>
      <w:pPr>
        <w:pStyle w:val="Heading3"/>
      </w:pPr>
      <w:r>
        <w:rPr>
          <w:rFonts w:eastAsia="Microsoft YaHei"/>
        </w:rPr>
        <w:t xml:space="preserve">6.3 world.flags 剧情标记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用于记录布尔型剧情状态。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命名规则：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world.flags.{变量名}</w:t>
      </w:r>
    </w:p>
    <w:bookmarkStart w:id="53" w:name="world.flags.ch00_finished"/>
    <w:p>
      <w:pPr>
        <w:pStyle w:val="Heading4"/>
      </w:pPr>
      <w:r>
        <w:rPr>
          <w:rFonts w:eastAsia="Microsoft YaHei"/>
        </w:rPr>
        <w:t xml:space="preserve">6.3.1 world.flags.ch00_finished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world.flags.ch00_finished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序章是否完成。</w:t>
      </w:r>
    </w:p>
    <w:bookmarkEnd w:id="53"/>
    <w:bookmarkStart w:id="54" w:name="world.flags.ch01_started"/>
    <w:p>
      <w:pPr>
        <w:pStyle w:val="Heading4"/>
      </w:pPr>
      <w:r>
        <w:rPr>
          <w:rFonts w:eastAsia="Microsoft YaHei"/>
        </w:rPr>
        <w:t xml:space="preserve">6.3.2 world.flags.ch01_started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world.flags.ch01_started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第一章是否已经开始。</w:t>
      </w:r>
    </w:p>
    <w:bookmarkEnd w:id="54"/>
    <w:bookmarkStart w:id="55" w:name="world.flags.ch01_canon_reached"/>
    <w:p>
      <w:pPr>
        <w:pStyle w:val="Heading4"/>
      </w:pPr>
      <w:r>
        <w:rPr>
          <w:rFonts w:eastAsia="Microsoft YaHei"/>
        </w:rPr>
        <w:t xml:space="preserve">6.3.3 world.flags.ch01_canon_reached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world.flags.ch01_canon_reached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第一章是否抵达主线推进结局。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该变量必须由第一章 canon 结局写入。</w:t>
      </w:r>
    </w:p>
    <w:bookmarkEnd w:id="55"/>
    <w:bookmarkStart w:id="56" w:name="world.flags.a_knows_anomaly_exists"/>
    <w:p>
      <w:pPr>
        <w:pStyle w:val="Heading4"/>
      </w:pPr>
      <w:r>
        <w:rPr>
          <w:rFonts w:eastAsia="Microsoft YaHei"/>
        </w:rPr>
        <w:t xml:space="preserve">6.3.4 world.flags.a_knows_anomaly_exists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world.flags.a_knows_anomaly_exists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是否确认异常真实存在。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这是第二章很可能需要继承的关键信息。</w:t>
      </w:r>
    </w:p>
    <w:bookmarkEnd w:id="56"/>
    <w:bookmarkStart w:id="57" w:name="world.flags.a_tried_to_escape"/>
    <w:p>
      <w:pPr>
        <w:pStyle w:val="Heading4"/>
      </w:pPr>
      <w:r>
        <w:rPr>
          <w:rFonts w:eastAsia="Microsoft YaHei"/>
        </w:rPr>
        <w:t xml:space="preserve">6.3.5 world.flags.a_tried_to_escape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world.flags.a_tried_to_escape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是否尝试直接逃离异常现场。</w:t>
      </w:r>
    </w:p>
    <w:bookmarkEnd w:id="57"/>
    <w:bookmarkStart w:id="58" w:name="world.flags.a_saw_unknown_layer"/>
    <w:p>
      <w:pPr>
        <w:pStyle w:val="Heading4"/>
      </w:pPr>
      <w:r>
        <w:rPr>
          <w:rFonts w:eastAsia="Microsoft YaHei"/>
        </w:rPr>
        <w:t xml:space="preserve">6.3.6 world.flags.a_saw_unknown_layer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world.flags.a_saw_unknown_layer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是否看见城市异常层。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可进入主线锚点。</w:t>
      </w:r>
    </w:p>
    <w:bookmarkEnd w:id="58"/>
    <w:bookmarkStart w:id="59" w:name="world.flags.a_denied_anomaly"/>
    <w:p>
      <w:pPr>
        <w:pStyle w:val="Heading4"/>
      </w:pPr>
      <w:r>
        <w:rPr>
          <w:rFonts w:eastAsia="Microsoft YaHei"/>
        </w:rPr>
        <w:t xml:space="preserve">6.3.7 world.flags.a_denied_anomaly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world.flags.a_denied_anomaly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是否主动否认异常存在。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适合进入误解结局判断，不建议继承到下一章。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59"/>
    <w:bookmarkEnd w:id="60"/>
    <w:bookmarkEnd w:id="61"/>
    <w:bookmarkStart w:id="71" w:name="clues-线索状态"/>
    <w:p>
      <w:pPr>
        <w:pStyle w:val="Heading2"/>
      </w:pPr>
      <w:r>
        <w:rPr>
          <w:rFonts w:eastAsia="Microsoft YaHei"/>
        </w:rPr>
        <w:t xml:space="preserve">7. clues 线索状态</w:t>
      </w:r>
    </w:p>
    <w:bookmarkStart w:id="62" w:name="命名规则-1"/>
    <w:p>
      <w:pPr>
        <w:pStyle w:val="Heading3"/>
      </w:pPr>
      <w:r>
        <w:rPr>
          <w:rFonts w:eastAsia="Microsoft YaHei"/>
        </w:rPr>
        <w:t xml:space="preserve">7.1 命名规则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clues.{线索ID}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线索状态使用布尔值。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clues.no_sender_message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是否发现无发件人短信。</w:t>
      </w:r>
    </w:p>
    <w:bookmarkEnd w:id="62"/>
    <w:bookmarkStart w:id="69" w:name="mvp-基础线索"/>
    <w:p>
      <w:pPr>
        <w:pStyle w:val="Heading3"/>
      </w:pPr>
      <w:r>
        <w:rPr>
          <w:rFonts w:eastAsia="Microsoft YaHei"/>
        </w:rPr>
        <w:t xml:space="preserve">7.2 MVP 基础线索</w:t>
      </w:r>
    </w:p>
    <w:bookmarkStart w:id="63" w:name="clues.no_sender_message"/>
    <w:p>
      <w:pPr>
        <w:pStyle w:val="Heading4"/>
      </w:pPr>
      <w:r>
        <w:rPr>
          <w:rFonts w:eastAsia="Microsoft YaHei"/>
        </w:rPr>
        <w:t xml:space="preserve">7.2.1 clues.no_sender_message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clues.no_sender_message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是否检查过无发件人短信。</w:t>
      </w:r>
    </w:p>
    <w:bookmarkEnd w:id="63"/>
    <w:bookmarkStart w:id="64" w:name="clues.repeated_time_2317"/>
    <w:p>
      <w:pPr>
        <w:pStyle w:val="Heading4"/>
      </w:pPr>
      <w:r>
        <w:rPr>
          <w:rFonts w:eastAsia="Microsoft YaHei"/>
        </w:rPr>
        <w:t xml:space="preserve">7.2.2 clues.repeated_time_2317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clues.repeated_time_2317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是否发现 23:17 重复出现。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适合进入主线锚点。</w:t>
      </w:r>
    </w:p>
    <w:bookmarkEnd w:id="64"/>
    <w:bookmarkStart w:id="65" w:name="clues.broken_camera"/>
    <w:p>
      <w:pPr>
        <w:pStyle w:val="Heading4"/>
      </w:pPr>
      <w:r>
        <w:rPr>
          <w:rFonts w:eastAsia="Microsoft YaHei"/>
        </w:rPr>
        <w:t xml:space="preserve">7.2.3 clues.broken_camera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clues.broken_camera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是否发现损坏的监控设备。</w:t>
      </w:r>
    </w:p>
    <w:bookmarkEnd w:id="65"/>
    <w:bookmarkStart w:id="66" w:name="clues.abnormal_rain"/>
    <w:p>
      <w:pPr>
        <w:pStyle w:val="Heading4"/>
      </w:pPr>
      <w:r>
        <w:rPr>
          <w:rFonts w:eastAsia="Microsoft YaHei"/>
        </w:rPr>
        <w:t xml:space="preserve">7.2.4 clues.abnormal_rain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clues.abnormal_rain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是否意识到雨势异常。</w:t>
      </w:r>
    </w:p>
    <w:bookmarkEnd w:id="66"/>
    <w:bookmarkStart w:id="67" w:name="clues.distorted_reflection"/>
    <w:p>
      <w:pPr>
        <w:pStyle w:val="Heading4"/>
      </w:pPr>
      <w:r>
        <w:rPr>
          <w:rFonts w:eastAsia="Microsoft YaHei"/>
        </w:rPr>
        <w:t xml:space="preserve">7.2.5 clues.distorted_reflection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clues.distorted_reflection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是否发现镜中倒影异常。</w:t>
      </w:r>
    </w:p>
    <w:bookmarkEnd w:id="67"/>
    <w:bookmarkStart w:id="68" w:name="clues.core_signal"/>
    <w:p>
      <w:pPr>
        <w:pStyle w:val="Heading4"/>
      </w:pPr>
      <w:r>
        <w:rPr>
          <w:rFonts w:eastAsia="Microsoft YaHei"/>
        </w:rPr>
        <w:t xml:space="preserve">7.2.6 clues.core_signal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clues.core_signal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第一章主线推进所需的核心线索。</w:t>
      </w:r>
    </w:p>
    <w:p>
      <w:pPr>
        <w:pStyle w:val="FirstParagraph"/>
        <w:spacing w:after="80" w:line="276" w:lineRule="auto"/>
      </w:pPr>
      <w:r>
        <w:rPr>
          <w:rStyle w:val="VerbatimChar"/>
          <w:rFonts w:eastAsia="Microsoft YaHei"/>
        </w:rPr>
        <w:t xml:space="preserve">clues.core_signal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是第一章 canon 结局的重要条件之一。</w:t>
      </w:r>
    </w:p>
    <w:bookmarkEnd w:id="68"/>
    <w:bookmarkEnd w:id="69"/>
    <w:bookmarkStart w:id="70" w:name="线索设计规则"/>
    <w:p>
      <w:pPr>
        <w:pStyle w:val="Heading3"/>
      </w:pPr>
      <w:r>
        <w:rPr>
          <w:rFonts w:eastAsia="Microsoft YaHei"/>
        </w:rPr>
        <w:t xml:space="preserve">7.3 线索设计规则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线索分为两类：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普通线索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主线线索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普通线索用于：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解锁隐藏选项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避免闭合结局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补全档案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提供重玩提示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主线线索用于：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进入 canon 结局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写入 canon_state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解锁下一章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建议第一章只设置 1 个核心主线线索：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clues.core_signal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避免主线条件过于复杂。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70"/>
    <w:bookmarkEnd w:id="71"/>
    <w:bookmarkStart w:id="74" w:name="relationships-关系状态"/>
    <w:p>
      <w:pPr>
        <w:pStyle w:val="Heading2"/>
      </w:pPr>
      <w:r>
        <w:rPr>
          <w:rFonts w:eastAsia="Microsoft YaHei"/>
        </w:rPr>
        <w:t xml:space="preserve">8. relationships 关系状态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只有 A 视角，关系系统可以先轻量预留。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命名规则：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relationships.{角色ID}.{对象ID}.{关系名}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relationships.A.mysterious_woman.trust</w:t>
      </w:r>
    </w:p>
    <w:bookmarkStart w:id="72" w:name="relationships.a.mysterious_woman.trust"/>
    <w:p>
      <w:pPr>
        <w:pStyle w:val="Heading3"/>
      </w:pPr>
      <w:r>
        <w:rPr>
          <w:rFonts w:eastAsia="Microsoft YaHei"/>
        </w:rPr>
        <w:t xml:space="preserve">8.1 relationships.A.mysterious_woman.trust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relationships.A.mysterious_woman.trust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-10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对神秘女性或关键 NPC 的信任关系。</w:t>
      </w:r>
    </w:p>
    <w:bookmarkEnd w:id="72"/>
    <w:bookmarkStart w:id="73" w:name="relationships.a.unknown_caller.trust"/>
    <w:p>
      <w:pPr>
        <w:pStyle w:val="Heading3"/>
      </w:pPr>
      <w:r>
        <w:rPr>
          <w:rFonts w:eastAsia="Microsoft YaHei"/>
        </w:rPr>
        <w:t xml:space="preserve">8.2 relationships.A.unknown_caller.trust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relationships.A.unknown_caller.trust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-10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对未知来电者的信任程度。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中关系系统不必复杂使用，只保留少数关键 NPC 即可。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73"/>
    <w:bookmarkEnd w:id="74"/>
    <w:bookmarkStart w:id="78" w:name="archive-档案状态"/>
    <w:p>
      <w:pPr>
        <w:pStyle w:val="Heading2"/>
      </w:pPr>
      <w:r>
        <w:rPr>
          <w:rFonts w:eastAsia="Microsoft YaHei"/>
        </w:rPr>
        <w:t xml:space="preserve">9. archive 档案状态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archive 记录玩家永久解锁内容。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与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world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不同，archive 不表示当前路线状态，而是玩家账号或本地存档中的长期收集记录。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命名空间：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archive.endings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archive.clues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archive.entries</w:t>
      </w:r>
    </w:p>
    <w:bookmarkStart w:id="75" w:name="archive.endings"/>
    <w:p>
      <w:pPr>
        <w:pStyle w:val="Heading3"/>
      </w:pPr>
      <w:r>
        <w:rPr>
          <w:rFonts w:eastAsia="Microsoft YaHei"/>
        </w:rPr>
        <w:t xml:space="preserve">9.1 archive.endings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记录已解锁结局。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结构建议：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"archive"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"endings"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"ch01_a_closed_001"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"ch01_a_closed_002"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"ch01_a_canon_001"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变量 schema 可抽象为：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archive.endings.*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已解锁结局图鉴。</w:t>
      </w:r>
    </w:p>
    <w:bookmarkEnd w:id="75"/>
    <w:bookmarkStart w:id="76" w:name="archive.clues"/>
    <w:p>
      <w:pPr>
        <w:pStyle w:val="Heading3"/>
      </w:pPr>
      <w:r>
        <w:rPr>
          <w:rFonts w:eastAsia="Microsoft YaHei"/>
        </w:rPr>
        <w:t xml:space="preserve">9.2 archive.clues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记录已永久收录的线索图鉴。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注意：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clues.* 表示当前路线中是否拥有该线索。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archive.clues.* 表示玩家是否曾经发现过该线索。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"clues"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"core_signal"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"archive"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"clues"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"core_signal"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</w:p>
    <w:bookmarkEnd w:id="76"/>
    <w:bookmarkStart w:id="77" w:name="archive.entries"/>
    <w:p>
      <w:pPr>
        <w:pStyle w:val="Heading3"/>
      </w:pPr>
      <w:r>
        <w:rPr>
          <w:rFonts w:eastAsia="Microsoft YaHei"/>
        </w:rPr>
        <w:t xml:space="preserve">9.3 archive.entries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记录档案条目。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archive.entries.abnormal_rain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是否解锁“异常雨夜”档案条目。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档案条目可以由闭合结局解锁。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77"/>
    <w:bookmarkEnd w:id="78"/>
    <w:bookmarkStart w:id="84" w:name="progress-进度状态"/>
    <w:p>
      <w:pPr>
        <w:pStyle w:val="Heading2"/>
      </w:pPr>
      <w:r>
        <w:rPr>
          <w:rFonts w:eastAsia="Microsoft YaHei"/>
        </w:rPr>
        <w:t xml:space="preserve">10. progress 进度状态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progress 用于记录当前进度。</w:t>
      </w:r>
    </w:p>
    <w:bookmarkStart w:id="79" w:name="progress.current_chapter"/>
    <w:p>
      <w:pPr>
        <w:pStyle w:val="Heading3"/>
      </w:pPr>
      <w:r>
        <w:rPr>
          <w:rFonts w:eastAsia="Microsoft YaHei"/>
        </w:rPr>
        <w:t xml:space="preserve">10.1 progress.current_chapter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progress.current_chapter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当前章节 ID。</w:t>
      </w:r>
    </w:p>
    <w:bookmarkEnd w:id="79"/>
    <w:bookmarkStart w:id="80" w:name="progress.current_node"/>
    <w:p>
      <w:pPr>
        <w:pStyle w:val="Heading3"/>
      </w:pPr>
      <w:r>
        <w:rPr>
          <w:rFonts w:eastAsia="Microsoft YaHei"/>
        </w:rPr>
        <w:t xml:space="preserve">10.2 progress.current_node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progress.current_node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ch00_a_001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当前剧情节点 ID。</w:t>
      </w:r>
    </w:p>
    <w:bookmarkEnd w:id="80"/>
    <w:bookmarkStart w:id="81" w:name="progress.current_pov"/>
    <w:p>
      <w:pPr>
        <w:pStyle w:val="Heading3"/>
      </w:pPr>
      <w:r>
        <w:rPr>
          <w:rFonts w:eastAsia="Microsoft YaHei"/>
        </w:rPr>
        <w:t xml:space="preserve">10.3 progress.current_pov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progress.current_pov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当前视角。MVP 固定为 A。</w:t>
      </w:r>
    </w:p>
    <w:bookmarkEnd w:id="81"/>
    <w:bookmarkStart w:id="82" w:name="progress.unlocked_chapters"/>
    <w:p>
      <w:pPr>
        <w:pStyle w:val="Heading3"/>
      </w:pPr>
      <w:r>
        <w:rPr>
          <w:rFonts w:eastAsia="Microsoft YaHei"/>
        </w:rPr>
        <w:t xml:space="preserve">10.4 progress.unlocked_chapters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progress.unlocked_chapters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string_array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ch01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已解锁章节列表。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阶段：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序章和第一章可默认解锁。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第二章只有第一章 canon 结局后解锁。</w:t>
      </w:r>
    </w:p>
    <w:bookmarkEnd w:id="82"/>
    <w:bookmarkStart w:id="83" w:name="progress.last_ending"/>
    <w:p>
      <w:pPr>
        <w:pStyle w:val="Heading3"/>
      </w:pPr>
      <w:r>
        <w:rPr>
          <w:rFonts w:eastAsia="Microsoft YaHei"/>
        </w:rPr>
        <w:t xml:space="preserve">10.5 progress.last_ending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progress.last_ending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string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最近一次触发的结局 ID。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83"/>
    <w:bookmarkEnd w:id="84"/>
    <w:bookmarkStart w:id="88" w:name="loops-多周目状态"/>
    <w:p>
      <w:pPr>
        <w:pStyle w:val="Heading2"/>
      </w:pPr>
      <w:r>
        <w:rPr>
          <w:rFonts w:eastAsia="Microsoft YaHei"/>
        </w:rPr>
        <w:t xml:space="preserve">11. loops 多周目状态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虽然 MVP 不强制做复杂多周目，但需要预留基础字段。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命名空间建议放在：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world.loops</w:t>
      </w:r>
    </w:p>
    <w:bookmarkStart w:id="85" w:name="world.loops.loop_index"/>
    <w:p>
      <w:pPr>
        <w:pStyle w:val="Heading3"/>
      </w:pPr>
      <w:r>
        <w:rPr>
          <w:rFonts w:eastAsia="Microsoft YaHei"/>
        </w:rPr>
        <w:t xml:space="preserve">11.1 world.loops.loop_index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world.loops.loop_index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99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当前周目次数。</w:t>
      </w:r>
    </w:p>
    <w:bookmarkEnd w:id="85"/>
    <w:bookmarkStart w:id="86" w:name="world.loops.ch01_replayed"/>
    <w:p>
      <w:pPr>
        <w:pStyle w:val="Heading3"/>
      </w:pPr>
      <w:r>
        <w:rPr>
          <w:rFonts w:eastAsia="Microsoft YaHei"/>
        </w:rPr>
        <w:t xml:space="preserve">11.2 world.loops.ch01_replayed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world.loops.ch01_replayed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第一章是否被重新游玩过。</w:t>
      </w:r>
    </w:p>
    <w:bookmarkEnd w:id="86"/>
    <w:bookmarkStart w:id="87" w:name="world.loops.memory_fragment_ch01"/>
    <w:p>
      <w:pPr>
        <w:pStyle w:val="Heading3"/>
      </w:pPr>
      <w:r>
        <w:rPr>
          <w:rFonts w:eastAsia="Microsoft YaHei"/>
        </w:rPr>
        <w:t xml:space="preserve">11.3 world.loops.memory_fragment_ch01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world.loops.memory_fragment_ch01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是否获得第一章记忆碎片。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阶段可暂不启用复杂逻辑。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87"/>
    <w:bookmarkEnd w:id="88"/>
    <w:bookmarkStart w:id="89" w:name="变量-schema-标准格式"/>
    <w:p>
      <w:pPr>
        <w:pStyle w:val="Heading2"/>
      </w:pPr>
      <w:r>
        <w:rPr>
          <w:rFonts w:eastAsia="Microsoft YaHei"/>
        </w:rPr>
        <w:t xml:space="preserve">12. 变量 schema 标准格式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所有变量定义建议采用统一格式。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default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50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min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max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persist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canon_allowed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description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 的理智值。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字段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必填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变量完整路径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type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变量类型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default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默认值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min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数值最小值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max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数值最大值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enum 允许值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persist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是否进入存档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canon_allowed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是否允许写入 canon_state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变量说明</w:t>
            </w:r>
          </w:p>
        </w:tc>
      </w:tr>
    </w:tbl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89"/>
    <w:bookmarkStart w:id="90" w:name="变量类型"/>
    <w:p>
      <w:pPr>
        <w:pStyle w:val="Heading2"/>
      </w:pPr>
      <w:r>
        <w:rPr>
          <w:rFonts w:eastAsia="Microsoft YaHei"/>
        </w:rPr>
        <w:t xml:space="preserve">13. 变量类型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当前支持：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float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string_array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优先使用：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bool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int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enum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string_array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不建议 v0.1 使用复杂对象类型作为剧情变量。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90"/>
    <w:bookmarkStart w:id="91" w:name="默认初始状态"/>
    <w:p>
      <w:pPr>
        <w:pStyle w:val="Heading2"/>
      </w:pPr>
      <w:r>
        <w:rPr>
          <w:rFonts w:eastAsia="Microsoft YaHei"/>
        </w:rPr>
        <w:t xml:space="preserve">14. 默认初始状态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初始状态建议如下：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"attributes"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"status"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"alive"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"sanity"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50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"stamina"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10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"money"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30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"insight"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2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"pollution"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"world"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"scene"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"current_area"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"street"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"rain_intensity"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"normal"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"power_state"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"unstable"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"door_old_building_open"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"corridor_blocked"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"phone_signal_state"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"weak"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"mirror_state"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"normal"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"timeline"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"current_time"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"22:00"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"minutes_elapsed"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"has_reached_2317"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"anomaly_phase"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"dormant"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"a_called_for_help"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"a_delayed_minutes"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"flags"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"ch00_finished"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"ch01_started"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"ch01_canon_reached"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"a_knows_anomaly_exists"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"a_tried_to_escape"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"a_saw_unknown_layer"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"a_denied_anomaly"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"loops"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"loop_index"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"ch01_replayed"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"memory_fragment_ch01"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"clues"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"no_sender_message"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"repeated_time_2317"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"broken_camera"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"abnormal_rain"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"distorted_reflection"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"core_signal"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"relationships"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"mysterious_woman"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"trust"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"unknown_caller"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"trust"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0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"archive"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"endings"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"clues"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"entries"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"progress"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"current_chapter"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"ch00"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"current_node"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"ch00_a_001"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"current_pov"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"A"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"unlocked_chapters"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OtherTok"/>
          <w:rFonts w:ascii="Consolas" w:hAnsi="Consolas"/>
          <w:sz w:val="17"/>
          <w:rFonts w:ascii="Consolas" w:hAnsi="Consolas" w:eastAsia="Microsoft YaHei"/>
        </w:rPr>
        <w:t xml:space="preserve">[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"ch00"</w:t>
      </w:r>
      <w:r>
        <w:rPr>
          <w:rStyle w:val="Othe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"ch01"</w:t>
      </w:r>
      <w:r>
        <w:rPr>
          <w:rStyle w:val="OtherTok"/>
          <w:rFonts w:ascii="Consolas" w:hAnsi="Consolas"/>
          <w:sz w:val="17"/>
          <w:rFonts w:ascii="Consolas" w:hAnsi="Consolas" w:eastAsia="Microsoft YaHei"/>
        </w:rPr>
        <w:t xml:space="preserve">]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"last_ending"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""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}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91"/>
    <w:bookmarkStart w:id="94" w:name="结局后的状态处理"/>
    <w:p>
      <w:pPr>
        <w:pStyle w:val="Heading2"/>
      </w:pPr>
      <w:r>
        <w:rPr>
          <w:rFonts w:eastAsia="Microsoft YaHei"/>
        </w:rPr>
        <w:t xml:space="preserve">15. 结局后的状态处理</w:t>
      </w:r>
    </w:p>
    <w:bookmarkStart w:id="92" w:name="closed-结局"/>
    <w:p>
      <w:pPr>
        <w:pStyle w:val="Heading3"/>
      </w:pPr>
      <w:r>
        <w:rPr>
          <w:rFonts w:eastAsia="Microsoft YaHei"/>
        </w:rPr>
        <w:t xml:space="preserve">15.1 closed 结局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闭合结局触发后：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写入 archive.endings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可写入 archive.clues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可写入 archive.entries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可写入 progress.last_ending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不写入 canon_state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不解锁下一章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不把完整 Runtime State 带入下一章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ending_type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closed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unlock_next_chapter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rewards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archive_entries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abnormal_rain</w:t>
      </w:r>
    </w:p>
    <w:bookmarkEnd w:id="92"/>
    <w:bookmarkStart w:id="93" w:name="canon-结局"/>
    <w:p>
      <w:pPr>
        <w:pStyle w:val="Heading3"/>
      </w:pPr>
      <w:r>
        <w:rPr>
          <w:rFonts w:eastAsia="Microsoft YaHei"/>
        </w:rPr>
        <w:t xml:space="preserve">15.2 canon 结局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主线推进结局触发后：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写入 archive.endings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写入 canon_state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解锁下一章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更新 progress.unlocked_chapters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可写入主线线索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ending_type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canon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unlock_next_chapter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next_chapter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ch02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canon_state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attributes.A.status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alive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world.flags.ch01_canon_reached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world.flags.a_knows_anomaly_exists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world.flags.a_saw_unknown_layer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world.timeline.anomaly_phase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visible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clues.core_signal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93"/>
    <w:bookmarkEnd w:id="94"/>
    <w:bookmarkStart w:id="95" w:name="canon_state-白名单规则"/>
    <w:p>
      <w:pPr>
        <w:pStyle w:val="Heading2"/>
      </w:pPr>
      <w:r>
        <w:rPr>
          <w:rFonts w:eastAsia="Microsoft YaHei"/>
        </w:rPr>
        <w:t xml:space="preserve">16. canon_state 白名单规则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只有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canon_allowed: true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的变量允许写入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canon_state</w:t>
      </w:r>
      <w:r>
        <w:rPr>
          <w:rFonts w:eastAsia="Microsoft YaHei"/>
        </w:rPr>
        <w:t xml:space="preserve">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当前允许进入 canon_state 的变量建议为：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attributes.A.status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world.flags.ch00_finished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world.flags.ch01_canon_reached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world.flags.a_knows_anomaly_exists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world.flags.a_saw_unknown_layer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world.timeline.anomaly_phase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clues.repeated_time_2317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clues.core_signal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不建议进入 canon_state 的变量：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attributes.A.stamina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attributes.A.money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attributes.A.insight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attributes.A.pollution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world.scene.current_area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world.timeline.minutes_elapsed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relationships.*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原因：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这些变量属于过程状态。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继承它们会增加后续章节复杂度。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95"/>
    <w:bookmarkStart w:id="102" w:name="storytool-校验规则"/>
    <w:p>
      <w:pPr>
        <w:pStyle w:val="Heading2"/>
      </w:pPr>
      <w:r>
        <w:rPr>
          <w:rFonts w:eastAsia="Microsoft YaHei"/>
        </w:rPr>
        <w:t xml:space="preserve">17. StoryTool 校验规则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StoryTool 必须校验以下内容。</w:t>
      </w:r>
    </w:p>
    <w:bookmarkStart w:id="96" w:name="变量是否存在"/>
    <w:p>
      <w:pPr>
        <w:pStyle w:val="Heading3"/>
      </w:pPr>
      <w:r>
        <w:rPr>
          <w:rFonts w:eastAsia="Microsoft YaHei"/>
        </w:rPr>
        <w:t xml:space="preserve">17.1 变量是否存在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剧情节点中所有引用的变量必须登记在 schema 中。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包括：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conditions.var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effects.target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canon_state key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router 条件变量</w:t>
      </w:r>
    </w:p>
    <w:bookmarkEnd w:id="96"/>
    <w:bookmarkStart w:id="97" w:name="类型是否匹配"/>
    <w:p>
      <w:pPr>
        <w:pStyle w:val="Heading3"/>
      </w:pPr>
      <w:r>
        <w:rPr>
          <w:rFonts w:eastAsia="Microsoft YaHei"/>
        </w:rPr>
        <w:t xml:space="preserve">17.2 类型是否匹配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bool 变量只能写 true / false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int 变量只能写整数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enum 变量只能写 values 中存在的值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string_array 变量只能写字符串数组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错误示例：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world.scene.door_old_building_open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"yes"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原因：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door_old_building_open 是 bool，不能写字符串。</w:t>
      </w:r>
    </w:p>
    <w:bookmarkEnd w:id="97"/>
    <w:bookmarkStart w:id="98" w:name="数值范围是否越界"/>
    <w:p>
      <w:pPr>
        <w:pStyle w:val="Heading3"/>
      </w:pPr>
      <w:r>
        <w:rPr>
          <w:rFonts w:eastAsia="Microsoft YaHei"/>
        </w:rPr>
        <w:t xml:space="preserve">17.3 数值范围是否越界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attribute.set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120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如果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attributes.A.sanity.max = 100</w:t>
      </w:r>
      <w:r>
        <w:rPr>
          <w:rFonts w:eastAsia="Microsoft YaHei"/>
        </w:rPr>
        <w:t xml:space="preserve">，StoryTool 应报错。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对于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attribute.add</w:t>
      </w:r>
      <w:r>
        <w:rPr>
          <w:rFonts w:eastAsia="Microsoft YaHei"/>
        </w:rPr>
        <w:t xml:space="preserve">，运行时也需要 clamp：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最终值不得小于 min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最终值不得大于 max</w:t>
      </w:r>
    </w:p>
    <w:bookmarkEnd w:id="98"/>
    <w:bookmarkStart w:id="99" w:name="enum-值是否合法"/>
    <w:p>
      <w:pPr>
        <w:pStyle w:val="Heading3"/>
      </w:pPr>
      <w:r>
        <w:rPr>
          <w:rFonts w:eastAsia="Microsoft YaHei"/>
        </w:rPr>
        <w:t xml:space="preserve">17.4 enum 值是否合法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示例：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world.timeline.anomaly_phase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StringTok"/>
          <w:rFonts w:ascii="Consolas" w:hAnsi="Consolas"/>
          <w:sz w:val="17"/>
          <w:rFonts w:ascii="Consolas" w:hAnsi="Consolas" w:eastAsia="Microsoft YaHei"/>
        </w:rPr>
        <w:t xml:space="preserve">"chaos"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如果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chaos</w:t>
      </w:r>
      <w:r>
        <w:rPr>
          <w:rFonts w:eastAsia="Microsoft YaHei"/>
        </w:rPr>
        <w:t xml:space="preserve"> </w:t>
      </w:r>
      <w:r>
        <w:rPr>
          <w:rFonts w:eastAsia="Microsoft YaHei"/>
        </w:rPr>
        <w:t xml:space="preserve">不在 enum values 中，StoryTool 应报错。</w:t>
      </w:r>
    </w:p>
    <w:bookmarkEnd w:id="99"/>
    <w:bookmarkStart w:id="100" w:name="canon_state-是否越权"/>
    <w:p>
      <w:pPr>
        <w:pStyle w:val="Heading3"/>
      </w:pPr>
      <w:r>
        <w:rPr>
          <w:rFonts w:eastAsia="Microsoft YaHei"/>
        </w:rPr>
        <w:t xml:space="preserve">17.5 canon_state 是否越权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如果某个变量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canon_allowed: false</w:t>
      </w:r>
      <w:r>
        <w:rPr>
          <w:rFonts w:eastAsia="Microsoft YaHei"/>
        </w:rPr>
        <w:t xml:space="preserve">，则不得写入</w:t>
      </w:r>
      <w:r>
        <w:rPr>
          <w:rFonts w:eastAsia="Microsoft YaHei"/>
        </w:rPr>
        <w:t xml:space="preserve"> </w:t>
      </w:r>
      <w:r>
        <w:rPr>
          <w:rStyle w:val="VerbatimChar"/>
          <w:rFonts w:eastAsia="Microsoft YaHei"/>
        </w:rPr>
        <w:t xml:space="preserve">canon_state</w:t>
      </w:r>
      <w:r>
        <w:rPr>
          <w:rFonts w:eastAsia="Microsoft YaHei"/>
        </w:rPr>
        <w:t xml:space="preserve">。</w:t>
      </w:r>
    </w:p>
    <w:p>
      <w:pPr>
        <w:pStyle w:val="BodyText"/>
        <w:spacing w:after="80" w:line="276" w:lineRule="auto"/>
      </w:pPr>
      <w:r>
        <w:rPr>
          <w:rFonts w:eastAsia="Microsoft YaHei"/>
        </w:rPr>
        <w:t xml:space="preserve">错误示例：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canon_state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attributes.A.sanity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ecValTok"/>
          <w:rFonts w:ascii="Consolas" w:hAnsi="Consolas"/>
          <w:sz w:val="17"/>
          <w:rFonts w:ascii="Consolas" w:hAnsi="Consolas" w:eastAsia="Microsoft YaHei"/>
        </w:rPr>
        <w:t xml:space="preserve">43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原因：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sanity 是过程属性，不允许成为主线锚点。</w:t>
      </w:r>
    </w:p>
    <w:bookmarkEnd w:id="100"/>
    <w:bookmarkStart w:id="101" w:name="商业化变量禁止出现"/>
    <w:p>
      <w:pPr>
        <w:pStyle w:val="Heading3"/>
      </w:pPr>
      <w:r>
        <w:rPr>
          <w:rFonts w:eastAsia="Microsoft YaHei"/>
        </w:rPr>
        <w:t xml:space="preserve">17.6 商业化变量禁止出现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v0.1 禁止出现：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entitlements.*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orders.*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ads.*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shop.*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paid.*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出现这些变量时 StoryTool 应警告或报错。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01"/>
    <w:bookmarkEnd w:id="102"/>
    <w:bookmarkStart w:id="103" w:name="effect-与变量类型关系"/>
    <w:p>
      <w:pPr>
        <w:pStyle w:val="Heading2"/>
      </w:pPr>
      <w:r>
        <w:rPr>
          <w:rFonts w:eastAsia="Microsoft YaHei"/>
        </w:rPr>
        <w:t xml:space="preserve">18. Effect 与变量类型关系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effect.type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b/>
                <w:sz w:val="19"/>
                <w:rFonts w:eastAsia="Microsoft YaHei" w:ascii="Microsoft YaHei" w:hAnsi="Microsoft YaHei"/>
              </w:rPr>
              <w:t xml:space="preserve">允许目标类型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attribute.set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attributes 下的 int / enum / string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attribute.add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attributes 下的 int / float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world.set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world 下任意已登记变量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world.add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world 下 int / float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clue.add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clues 下 bool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clue.remove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clues 下 bool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flag.set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world.flags 下 bool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relationship.add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relationships 下 int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causal.record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不直接修改变量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ending.unlock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archive.endings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chapter.unlock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Microsoft YaHei" w:hAnsi="Microsoft YaHei"/>
                <w:sz w:val="19"/>
                <w:rFonts w:eastAsia="Microsoft YaHei" w:ascii="Microsoft YaHei" w:hAnsi="Microsoft YaHei"/>
              </w:rPr>
              <w:t xml:space="preserve">progress.unlocked_chapters</w:t>
            </w:r>
          </w:p>
        </w:tc>
      </w:tr>
    </w:tbl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03"/>
    <w:bookmarkStart w:id="104" w:name="存档结构建议"/>
    <w:p>
      <w:pPr>
        <w:pStyle w:val="Heading2"/>
      </w:pPr>
      <w:r>
        <w:rPr>
          <w:rFonts w:eastAsia="Microsoft YaHei"/>
        </w:rPr>
        <w:t xml:space="preserve">19. 存档结构建议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本地存档至少包含：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SaveData 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=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version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contentVersion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runtime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attributes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unknown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world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unknown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clues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boolean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relationships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unknown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progress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unknown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}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archive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endings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boolean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clues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boolean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entries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boolean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}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choiceHistory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ChoiceRecord[]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causalEvents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CausalEvent[]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canon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completedChapters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  canonState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BuiltInTok"/>
          <w:rFonts w:ascii="Consolas" w:hAnsi="Consolas"/>
          <w:sz w:val="17"/>
          <w:rFonts w:ascii="Consolas" w:hAnsi="Consolas" w:eastAsia="Microsoft YaHei"/>
        </w:rPr>
        <w:t xml:space="preserve">Record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&lt;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,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unknown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&gt;;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}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updatedAt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number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说明：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runtime：当前章节尝试中的状态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archive：永久收集记录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canon：主线推进状态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choiceHistory：选择历史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causalEvents：因果事件记录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04"/>
    <w:bookmarkStart w:id="105" w:name="章节重玩状态处理"/>
    <w:p>
      <w:pPr>
        <w:pStyle w:val="Heading2"/>
      </w:pPr>
      <w:r>
        <w:rPr>
          <w:rFonts w:eastAsia="Microsoft YaHei"/>
        </w:rPr>
        <w:t xml:space="preserve">20. 章节重玩状态处理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当玩家重玩某章节时：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runtime 状态可以按章节初始状态重置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 状态保留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canon 状态保留，除非玩家重新达成 canon 结局并选择覆盖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choiceHistory 可追加或分 attempt 记录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建议增加 attempt 概念：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ChapterAttempt 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=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{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attemptId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chapterId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startedAt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number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endedAt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?: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number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endingId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?: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string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 isCanon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DataTypeTok"/>
          <w:rFonts w:ascii="Consolas" w:hAnsi="Consolas"/>
          <w:sz w:val="17"/>
          <w:rFonts w:ascii="Consolas" w:hAnsi="Consolas" w:eastAsia="Microsoft YaHei"/>
        </w:rPr>
        <w:t xml:space="preserve">boolean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NormalTok"/>
          <w:rFonts w:ascii="Consolas" w:hAnsi="Consolas"/>
          <w:sz w:val="17"/>
          <w:rFonts w:ascii="Consolas" w:hAnsi="Consolas" w:eastAsia="Microsoft YaHei"/>
        </w:rPr>
        <w:t xml:space="preserve">}</w:t>
      </w:r>
      <w:r>
        <w:rPr>
          <w:rStyle w:val="OperatorTok"/>
          <w:rFonts w:ascii="Consolas" w:hAnsi="Consolas"/>
          <w:sz w:val="17"/>
          <w:rFonts w:ascii="Consolas" w:hAnsi="Consolas" w:eastAsia="Microsoft YaHei"/>
        </w:rPr>
        <w:t xml:space="preserve">;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MVP 可以先简化，不强制实现复杂 attempt 管理。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05"/>
    <w:bookmarkStart w:id="106" w:name="示例闭合结局写入状态"/>
    <w:p>
      <w:pPr>
        <w:pStyle w:val="Heading2"/>
      </w:pPr>
      <w:r>
        <w:rPr>
          <w:rFonts w:eastAsia="Microsoft YaHei"/>
        </w:rPr>
        <w:t xml:space="preserve">21. 示例：闭合结局写入状态</w:t>
      </w:r>
    </w:p>
    <w:p>
      <w:pPr>
        <w:pStyle w:val="SourceCode"/>
        <w:shd w:fill="F5F7FA"/>
      </w:pP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ch01_a_ending_retreat_node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node_kind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ending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on_enter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effects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ending.unlock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endings.ch01_a_closed_retreat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clue.add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clues.abnormal_rain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world.set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target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progress.last_ending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value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ch01_a_closed_retreat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ending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ch01_a_closed_retreat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对应规则：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结局进入 archive.endings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线索可以进入当前 clues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线索也可作为奖励进入 archive.clues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不解锁 ch02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06"/>
    <w:bookmarkStart w:id="107" w:name="示例主线推进结局写入状态"/>
    <w:p>
      <w:pPr>
        <w:pStyle w:val="Heading2"/>
      </w:pPr>
      <w:r>
        <w:rPr>
          <w:rFonts w:eastAsia="Microsoft YaHei"/>
        </w:rPr>
        <w:t xml:space="preserve">22. 示例：主线推进结局写入状态</w:t>
      </w:r>
    </w:p>
    <w:p>
      <w:pPr>
        <w:pStyle w:val="SourceCode"/>
        <w:shd w:fill="F5F7FA"/>
      </w:pP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endings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-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id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ch01_a_canon_001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ending_type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canon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unlock_next_chapter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next_chapter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ch02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canon_state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attributes.A.status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alive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world.flags.ch01_canon_reached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world.flags.a_knows_anomaly_exists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world.flags.a_saw_unknown_layer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world.timeline.anomaly_phase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visible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     </w:t>
      </w:r>
      <w:r>
        <w:rPr>
          <w:rStyle w:val="FunctionTok"/>
          <w:rFonts w:ascii="Consolas" w:hAnsi="Consolas"/>
          <w:sz w:val="17"/>
          <w:rFonts w:ascii="Consolas" w:hAnsi="Consolas" w:eastAsia="Microsoft YaHei"/>
        </w:rPr>
        <w:t xml:space="preserve">clues.core_signal</w:t>
      </w:r>
      <w:r>
        <w:rPr>
          <w:rStyle w:val="KeywordTok"/>
          <w:rFonts w:ascii="Consolas" w:hAnsi="Consolas"/>
          <w:sz w:val="17"/>
          <w:rFonts w:ascii="Consolas" w:hAnsi="Consolas" w:eastAsia="Microsoft YaHei"/>
        </w:rPr>
        <w:t xml:space="preserve">:</w:t>
      </w:r>
      <w:r>
        <w:rPr>
          <w:rStyle w:val="AttributeTok"/>
          <w:rFonts w:ascii="Consolas" w:hAnsi="Consolas"/>
          <w:sz w:val="17"/>
          <w:rFonts w:ascii="Consolas" w:hAnsi="Consolas" w:eastAsia="Microsoft YaHei"/>
        </w:rPr>
        <w:t xml:space="preserve"> </w:t>
      </w:r>
      <w:r>
        <w:rPr>
          <w:rStyle w:val="CharTok"/>
          <w:rFonts w:ascii="Consolas" w:hAnsi="Consolas"/>
          <w:sz w:val="17"/>
          <w:rFonts w:ascii="Consolas" w:hAnsi="Consolas" w:eastAsia="Microsoft YaHei"/>
        </w:rPr>
        <w:t xml:space="preserve">true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StoryTool 必须校验：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所有 canon_state 变量存在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所有 canon_state 变量 canon_allowed = 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next_chapter 存在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unlock_next_chapter = true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该章节没有第二个 canon 结局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07"/>
    <w:bookmarkStart w:id="117" w:name="当前变量清单汇总"/>
    <w:p>
      <w:pPr>
        <w:pStyle w:val="Heading2"/>
      </w:pPr>
      <w:r>
        <w:rPr>
          <w:rFonts w:eastAsia="Microsoft YaHei"/>
        </w:rPr>
        <w:t xml:space="preserve">23. 当前变量清单汇总</w:t>
      </w:r>
    </w:p>
    <w:bookmarkStart w:id="108" w:name="attributes"/>
    <w:p>
      <w:pPr>
        <w:pStyle w:val="Heading3"/>
      </w:pPr>
      <w:r>
        <w:rPr>
          <w:rFonts w:eastAsia="Microsoft YaHei"/>
        </w:rPr>
        <w:t xml:space="preserve">23.1 attributes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attributes.A.status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attributes.A.sanity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attributes.A.stamina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attributes.A.money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attributes.A.insight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attributes.A.pollution</w:t>
      </w:r>
    </w:p>
    <w:bookmarkEnd w:id="108"/>
    <w:bookmarkStart w:id="109" w:name="world.scene"/>
    <w:p>
      <w:pPr>
        <w:pStyle w:val="Heading3"/>
      </w:pPr>
      <w:r>
        <w:rPr>
          <w:rFonts w:eastAsia="Microsoft YaHei"/>
        </w:rPr>
        <w:t xml:space="preserve">23.2 world.scene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world.scene.current_area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world.scene.rain_intensity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world.scene.power_state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world.scene.door_old_building_open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world.scene.corridor_blocked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world.scene.phone_signal_state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world.scene.mirror_state</w:t>
      </w:r>
    </w:p>
    <w:bookmarkEnd w:id="109"/>
    <w:bookmarkStart w:id="110" w:name="world.timeline"/>
    <w:p>
      <w:pPr>
        <w:pStyle w:val="Heading3"/>
      </w:pPr>
      <w:r>
        <w:rPr>
          <w:rFonts w:eastAsia="Microsoft YaHei"/>
        </w:rPr>
        <w:t xml:space="preserve">23.3 world.timeline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world.timeline.current_time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world.timeline.minutes_elapsed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world.timeline.has_reached_2317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world.timeline.anomaly_phase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world.timeline.a_called_for_help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world.timeline.a_delayed_minutes</w:t>
      </w:r>
    </w:p>
    <w:bookmarkEnd w:id="110"/>
    <w:bookmarkStart w:id="111" w:name="world.flags"/>
    <w:p>
      <w:pPr>
        <w:pStyle w:val="Heading3"/>
      </w:pPr>
      <w:r>
        <w:rPr>
          <w:rFonts w:eastAsia="Microsoft YaHei"/>
        </w:rPr>
        <w:t xml:space="preserve">23.4 world.flags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world.flags.ch00_finished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world.flags.ch01_started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world.flags.ch01_canon_reached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world.flags.a_knows_anomaly_exists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world.flags.a_tried_to_escape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world.flags.a_saw_unknown_layer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world.flags.a_denied_anomaly</w:t>
      </w:r>
    </w:p>
    <w:bookmarkEnd w:id="111"/>
    <w:bookmarkStart w:id="112" w:name="clues"/>
    <w:p>
      <w:pPr>
        <w:pStyle w:val="Heading3"/>
      </w:pPr>
      <w:r>
        <w:rPr>
          <w:rFonts w:eastAsia="Microsoft YaHei"/>
        </w:rPr>
        <w:t xml:space="preserve">23.5 clues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clues.no_sender_message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clues.repeated_time_2317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clues.broken_camera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clues.abnormal_rain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clues.distorted_reflection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clues.core_signal</w:t>
      </w:r>
    </w:p>
    <w:bookmarkEnd w:id="112"/>
    <w:bookmarkStart w:id="113" w:name="relationships"/>
    <w:p>
      <w:pPr>
        <w:pStyle w:val="Heading3"/>
      </w:pPr>
      <w:r>
        <w:rPr>
          <w:rFonts w:eastAsia="Microsoft YaHei"/>
        </w:rPr>
        <w:t xml:space="preserve">23.6 relationships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relationships.A.mysterious_woman.trust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relationships.A.unknown_caller.trust</w:t>
      </w:r>
    </w:p>
    <w:bookmarkEnd w:id="113"/>
    <w:bookmarkStart w:id="114" w:name="archive"/>
    <w:p>
      <w:pPr>
        <w:pStyle w:val="Heading3"/>
      </w:pPr>
      <w:r>
        <w:rPr>
          <w:rFonts w:eastAsia="Microsoft YaHei"/>
        </w:rPr>
        <w:t xml:space="preserve">23.7 archive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archive.endings.*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archive.clues.*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archive.entries.*</w:t>
      </w:r>
    </w:p>
    <w:bookmarkEnd w:id="114"/>
    <w:bookmarkStart w:id="115" w:name="progress"/>
    <w:p>
      <w:pPr>
        <w:pStyle w:val="Heading3"/>
      </w:pPr>
      <w:r>
        <w:rPr>
          <w:rFonts w:eastAsia="Microsoft YaHei"/>
        </w:rPr>
        <w:t xml:space="preserve">23.8 progress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progress.current_chapter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progress.current_node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progress.current_pov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progress.unlocked_chapters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progress.last_ending</w:t>
      </w:r>
    </w:p>
    <w:bookmarkEnd w:id="115"/>
    <w:bookmarkStart w:id="116" w:name="loops"/>
    <w:p>
      <w:pPr>
        <w:pStyle w:val="Heading3"/>
      </w:pPr>
      <w:r>
        <w:rPr>
          <w:rFonts w:eastAsia="Microsoft YaHei"/>
        </w:rPr>
        <w:t xml:space="preserve">23.9 loops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world.loops.loop_index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world.loops.ch01_replayed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world.loops.memory_fragment_ch01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16"/>
    <w:bookmarkEnd w:id="117"/>
    <w:bookmarkStart w:id="118" w:name="v0.1-禁止项"/>
    <w:p>
      <w:pPr>
        <w:pStyle w:val="Heading2"/>
      </w:pPr>
      <w:r>
        <w:rPr>
          <w:rFonts w:eastAsia="Microsoft YaHei"/>
        </w:rPr>
        <w:t xml:space="preserve">24. v0.1 禁止项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当前世界状态 schema 不包含：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付费权益变量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广告变量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订单变量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商城变量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多人状态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复杂背包系统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复杂装备系统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战斗状态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B/C 视角属性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如果后续要加入这些内容，必须先更新本文档。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18"/>
    <w:bookmarkStart w:id="119" w:name="当前拍板版本"/>
    <w:p>
      <w:pPr>
        <w:pStyle w:val="Heading2"/>
      </w:pPr>
      <w:r>
        <w:rPr>
          <w:rFonts w:eastAsia="Microsoft YaHei"/>
        </w:rPr>
        <w:t xml:space="preserve">25. 当前拍板版本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v0.1 世界状态规则确认如下：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所有变量必须先登记到 schema。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剧情节点不得临时创造变量。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状态分为 Runtime State、Archive State、Canon State。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closed 结局只写入档案，不解锁下一章。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canon 结局写入 canon_state 并解锁下一章。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只有 canon_allowed = true 的变量可进入 canon_state。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第一章只允许一个 canon 结局。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MVP 只定义 A 的属性和第一章所需状态。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商业化相关状态暂不设计。</w:t>
      </w:r>
    </w:p>
    <w:p>
      <w:pPr>
        <w:spacing w:after="80" w:line="276" w:lineRule="auto"/>
      </w:pPr>
      <w:r>
        <w:rPr>
          <w:rFonts w:eastAsia="Microsoft YaHei"/>
        </w:rPr>
        <w:pict>
          <v:rect style="width:0;height:1.5pt" o:hralign="center" o:hrstd="t" o:hr="t"/>
        </w:pict>
      </w:r>
    </w:p>
    <w:bookmarkEnd w:id="119"/>
    <w:bookmarkStart w:id="120" w:name="下一步"/>
    <w:p>
      <w:pPr>
        <w:pStyle w:val="Heading2"/>
      </w:pPr>
      <w:r>
        <w:rPr>
          <w:rFonts w:eastAsia="Microsoft YaHei"/>
        </w:rPr>
        <w:t xml:space="preserve">26. 下一步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本文件完成后，下一步应继续生成：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docs/07_causal_graph_rules.md</w:t>
      </w:r>
    </w:p>
    <w:p>
      <w:pPr>
        <w:pStyle w:val="FirstParagraph"/>
        <w:spacing w:after="80" w:line="276" w:lineRule="auto"/>
      </w:pPr>
      <w:r>
        <w:rPr>
          <w:rFonts w:eastAsia="Microsoft YaHei"/>
        </w:rPr>
        <w:t xml:space="preserve">该文档需要定义：</w:t>
      </w:r>
    </w:p>
    <w:p>
      <w:pPr>
        <w:pStyle w:val="SourceCode"/>
        <w:shd w:fill="F5F7FA"/>
      </w:pP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什么是因果节点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因果节点什么时候记录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闭合结局如何反推原因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主线推进结局如何记录关键路径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哪些因果信息在 MVP 中展示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哪些因果信息只用于调试</w:t>
      </w:r>
      <w:r>
        <w:rPr>
          <w:rFonts w:ascii="Consolas" w:hAnsi="Consolas"/>
          <w:sz w:val="17"/>
          <w:rFonts w:ascii="Consolas" w:hAnsi="Consolas" w:eastAsia="Microsoft YaHei"/>
        </w:rPr>
        <w:br/>
      </w:r>
      <w:r>
        <w:rPr>
          <w:rStyle w:val="VerbatimChar"/>
          <w:rFonts w:ascii="Consolas" w:hAnsi="Consolas"/>
          <w:sz w:val="17"/>
          <w:rFonts w:ascii="Consolas" w:hAnsi="Consolas" w:eastAsia="Microsoft YaHei"/>
        </w:rPr>
        <w:t xml:space="preserve">后续多视角如何扩展因果图</w:t>
      </w:r>
    </w:p>
    <w:bookmarkEnd w:id="120"/>
    <w:bookmarkEnd w:id="121"/>
    <w:sectPr>
      <w:pgMar w:top="1020" w:bottom="1020" w:left="964" w:right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icrosoft YaHei" w:hAnsi="Microsoft YaHei" w:eastAsia="Microsoft YaHe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40" w:line="240" w:lineRule="auto"/>
      <w:ind w:left="142" w:right="142"/>
    </w:pPr>
    <w:rPr>
      <w:rFonts w:ascii="Consolas" w:hAnsi="Consolas" w:eastAsia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2026-05-12T15:02:14Z</dcterms:created>
  <dcterms:modified xsi:type="dcterms:W3CDTF">2026-05-12T15:02:14Z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