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00797D" w14:paraId="38498216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18576" w14:textId="77777777" w:rsidR="0000797D" w:rsidRDefault="0000797D" w:rsidP="00CC73FE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9EEC3" w14:textId="6DE17266" w:rsidR="0000797D" w:rsidRDefault="0000797D" w:rsidP="00CC73FE">
            <w:pPr>
              <w:spacing w:line="240" w:lineRule="auto"/>
            </w:pPr>
            <w:r>
              <w:t>Rechazo Requisito 3</w:t>
            </w:r>
          </w:p>
        </w:tc>
      </w:tr>
      <w:tr w:rsidR="0000797D" w14:paraId="0F93453C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05843" w14:textId="77777777" w:rsidR="0000797D" w:rsidRDefault="0000797D" w:rsidP="00CC73FE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6ED1D" w14:textId="683B0C84" w:rsidR="0000797D" w:rsidRDefault="0000797D" w:rsidP="00CC73FE">
            <w:pPr>
              <w:spacing w:line="240" w:lineRule="auto"/>
            </w:pPr>
            <w:r>
              <w:t>ADD-004</w:t>
            </w:r>
          </w:p>
        </w:tc>
      </w:tr>
      <w:tr w:rsidR="0000797D" w14:paraId="489F03D9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3BE27" w14:textId="77777777" w:rsidR="0000797D" w:rsidRDefault="0000797D" w:rsidP="00CC73FE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2B038" w14:textId="77777777" w:rsidR="0000797D" w:rsidRDefault="0000797D" w:rsidP="00CC73FE">
            <w:pPr>
              <w:spacing w:line="240" w:lineRule="auto"/>
            </w:pPr>
            <w:r>
              <w:t>17/10/2019</w:t>
            </w:r>
          </w:p>
        </w:tc>
      </w:tr>
      <w:tr w:rsidR="0000797D" w14:paraId="1AADD7F5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37BD1" w14:textId="77777777" w:rsidR="0000797D" w:rsidRDefault="0000797D" w:rsidP="00CC73FE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CE8D" w14:textId="20EC6FD2" w:rsidR="0000797D" w:rsidRDefault="0000797D" w:rsidP="00CC73FE">
            <w:pPr>
              <w:spacing w:line="240" w:lineRule="auto"/>
            </w:pPr>
            <w:r>
              <w:t>Diego</w:t>
            </w:r>
          </w:p>
        </w:tc>
      </w:tr>
      <w:tr w:rsidR="0000797D" w14:paraId="6683A391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29897" w14:textId="59220E43" w:rsidR="0000797D" w:rsidRDefault="0000797D" w:rsidP="00CC73FE">
            <w:pPr>
              <w:spacing w:line="240" w:lineRule="auto"/>
            </w:pPr>
            <w:r>
              <w:t>Descrip</w:t>
            </w:r>
            <w:r w:rsidR="00BB2A08">
              <w:t>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49062" w14:textId="12E29EB7" w:rsidR="0000797D" w:rsidRDefault="0000797D" w:rsidP="00CC73FE">
            <w:pPr>
              <w:spacing w:line="240" w:lineRule="auto"/>
            </w:pPr>
            <w:r>
              <w:t>Rechazo del requisito 3 captado en It1</w:t>
            </w:r>
          </w:p>
        </w:tc>
      </w:tr>
      <w:tr w:rsidR="0000797D" w14:paraId="196E8105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D2B5" w14:textId="43BBC875" w:rsidR="0000797D" w:rsidRDefault="00BB2A08" w:rsidP="00CC73FE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E4C35" w14:textId="4D4532CB" w:rsidR="0000797D" w:rsidRDefault="0000797D" w:rsidP="00CC73FE">
            <w:pPr>
              <w:spacing w:line="240" w:lineRule="auto"/>
            </w:pPr>
            <w:r>
              <w:t xml:space="preserve">Consideramos que este requisito corresponde a un atributo de calidad y </w:t>
            </w:r>
            <w:r w:rsidR="00943100">
              <w:t xml:space="preserve">que la inclusión de esta funcionalidad descrita requiere mayor información </w:t>
            </w:r>
          </w:p>
        </w:tc>
      </w:tr>
      <w:tr w:rsidR="0000797D" w14:paraId="23CC653A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868A5" w14:textId="77777777" w:rsidR="0000797D" w:rsidRDefault="0000797D" w:rsidP="00CC73FE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54E3" w14:textId="68BFFC4A" w:rsidR="0000797D" w:rsidRDefault="009E1BDC" w:rsidP="00CC73FE">
            <w:pPr>
              <w:spacing w:line="240" w:lineRule="auto"/>
            </w:pPr>
            <w:r>
              <w:t>Pendiente</w:t>
            </w:r>
            <w:bookmarkStart w:id="0" w:name="_GoBack"/>
            <w:bookmarkEnd w:id="0"/>
          </w:p>
        </w:tc>
      </w:tr>
      <w:tr w:rsidR="0000797D" w14:paraId="64E24F08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436F6" w14:textId="77777777" w:rsidR="0000797D" w:rsidRDefault="0000797D" w:rsidP="00CC73FE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73DB" w14:textId="1A3B2E0D" w:rsidR="0000797D" w:rsidRPr="0000797D" w:rsidRDefault="0000797D" w:rsidP="00CC73FE">
            <w:pPr>
              <w:spacing w:line="240" w:lineRule="auto"/>
              <w:rPr>
                <w:u w:val="single"/>
              </w:rPr>
            </w:pPr>
            <w:r>
              <w:t>RF3</w:t>
            </w:r>
          </w:p>
        </w:tc>
      </w:tr>
      <w:tr w:rsidR="0000797D" w14:paraId="370F141A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EC1C5" w14:textId="77777777" w:rsidR="0000797D" w:rsidRDefault="0000797D" w:rsidP="00CC73FE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5C7C08" w14:textId="64737FE4" w:rsidR="0000797D" w:rsidRDefault="00A97DB5" w:rsidP="00CC73FE">
            <w:pPr>
              <w:spacing w:line="240" w:lineRule="auto"/>
            </w:pPr>
            <w:r>
              <w:t>-</w:t>
            </w:r>
          </w:p>
        </w:tc>
      </w:tr>
      <w:tr w:rsidR="0000797D" w14:paraId="41BF82C2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2F113" w14:textId="77777777" w:rsidR="0000797D" w:rsidRDefault="0000797D" w:rsidP="00CC73FE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589E" w14:textId="3FC2B3E2" w:rsidR="0000797D" w:rsidRDefault="00A97DB5" w:rsidP="00CC73FE">
            <w:pPr>
              <w:spacing w:line="240" w:lineRule="auto"/>
            </w:pPr>
            <w:r>
              <w:t>?</w:t>
            </w:r>
          </w:p>
        </w:tc>
      </w:tr>
      <w:tr w:rsidR="0000797D" w14:paraId="109C1953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832C0" w14:textId="20B9EB88" w:rsidR="0000797D" w:rsidRDefault="0000797D" w:rsidP="00CC73FE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EDA1" w14:textId="740F27B5" w:rsidR="0000797D" w:rsidRDefault="00A97DB5" w:rsidP="00CC73FE">
            <w:pPr>
              <w:spacing w:line="240" w:lineRule="auto"/>
            </w:pPr>
            <w:r>
              <w:t>?</w:t>
            </w:r>
          </w:p>
        </w:tc>
      </w:tr>
      <w:tr w:rsidR="0000797D" w14:paraId="7E684C75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444D7" w14:textId="45A5F7CD" w:rsidR="0000797D" w:rsidRDefault="0000797D" w:rsidP="00CC73FE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D515" w14:textId="7F0B02B3" w:rsidR="0000797D" w:rsidRDefault="00A97DB5" w:rsidP="00CC73FE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00797D" w14:paraId="0BE817AF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A2FCD" w14:textId="77777777" w:rsidR="0000797D" w:rsidRDefault="0000797D" w:rsidP="00CC73FE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18725C" w14:textId="77777777" w:rsidR="0000797D" w:rsidRDefault="0000797D" w:rsidP="00CC73FE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00797D" w14:paraId="6571C86A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13A1D" w14:textId="77777777" w:rsidR="0000797D" w:rsidRDefault="0000797D" w:rsidP="00CC73FE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4474" w14:textId="77777777" w:rsidR="0000797D" w:rsidRDefault="0000797D" w:rsidP="00CC73FE">
            <w:pPr>
              <w:spacing w:line="240" w:lineRule="auto"/>
            </w:pPr>
          </w:p>
        </w:tc>
      </w:tr>
    </w:tbl>
    <w:p w14:paraId="58AC26D1" w14:textId="77777777" w:rsidR="00C745DD" w:rsidRDefault="00C745DD"/>
    <w:sectPr w:rsidR="00C74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50"/>
    <w:rsid w:val="0000797D"/>
    <w:rsid w:val="00591950"/>
    <w:rsid w:val="00943100"/>
    <w:rsid w:val="009E1BDC"/>
    <w:rsid w:val="00A97DB5"/>
    <w:rsid w:val="00BB2A08"/>
    <w:rsid w:val="00C7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28623"/>
  <w15:chartTrackingRefBased/>
  <w15:docId w15:val="{E045EF77-35EF-4542-B84C-86578F09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97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797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446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6</cp:revision>
  <dcterms:created xsi:type="dcterms:W3CDTF">2019-10-29T17:37:00Z</dcterms:created>
  <dcterms:modified xsi:type="dcterms:W3CDTF">2019-11-09T09:21:00Z</dcterms:modified>
</cp:coreProperties>
</file>