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A1A4" w14:textId="77777777" w:rsidR="001B0B34" w:rsidRPr="001B0B34" w:rsidRDefault="001B0B34" w:rsidP="001B0B34">
      <w:pPr>
        <w:jc w:val="center"/>
        <w:rPr>
          <w:rFonts w:ascii="Noah" w:hAnsi="Noah"/>
          <w:b/>
          <w:bCs/>
        </w:rPr>
      </w:pPr>
      <w:r w:rsidRPr="001B0B34">
        <w:rPr>
          <w:rFonts w:ascii="Noah" w:hAnsi="Noah"/>
          <w:b/>
          <w:bCs/>
        </w:rPr>
        <w:t>Команда «КНМ»</w:t>
      </w:r>
    </w:p>
    <w:p w14:paraId="7147D50F" w14:textId="77777777" w:rsidR="001B0B34" w:rsidRPr="001B0B34" w:rsidRDefault="001B0B34" w:rsidP="001B0B34">
      <w:pPr>
        <w:jc w:val="center"/>
        <w:rPr>
          <w:rFonts w:ascii="Noah" w:hAnsi="Noah"/>
          <w:b/>
          <w:bCs/>
        </w:rPr>
      </w:pPr>
      <w:r w:rsidRPr="001B0B34">
        <w:rPr>
          <w:rFonts w:ascii="Noah" w:hAnsi="Noah"/>
          <w:b/>
          <w:bCs/>
        </w:rPr>
        <w:t>Проект: «</w:t>
      </w:r>
      <w:proofErr w:type="spellStart"/>
      <w:r w:rsidRPr="001B0B34">
        <w:rPr>
          <w:rFonts w:ascii="Noah" w:hAnsi="Noah"/>
          <w:b/>
          <w:bCs/>
        </w:rPr>
        <w:t>АгроЗаявки</w:t>
      </w:r>
      <w:proofErr w:type="spellEnd"/>
      <w:r w:rsidRPr="001B0B34">
        <w:rPr>
          <w:rFonts w:ascii="Noah" w:hAnsi="Noah"/>
          <w:b/>
          <w:bCs/>
        </w:rPr>
        <w:t xml:space="preserve"> — Система управления заявками для АПК»</w:t>
      </w:r>
    </w:p>
    <w:p w14:paraId="6BC5A166" w14:textId="77777777" w:rsidR="001B0B34" w:rsidRPr="001B0B34" w:rsidRDefault="001B0B34" w:rsidP="001B0B34">
      <w:pPr>
        <w:rPr>
          <w:rFonts w:ascii="Noah" w:hAnsi="Noah"/>
          <w:b/>
          <w:bCs/>
        </w:rPr>
      </w:pPr>
      <w:r w:rsidRPr="001B0B34">
        <w:rPr>
          <w:rFonts w:ascii="Noah" w:hAnsi="Noah"/>
          <w:b/>
          <w:bCs/>
        </w:rPr>
        <w:t>Цель проекта: </w:t>
      </w:r>
      <w:r w:rsidRPr="001B0B34">
        <w:rPr>
          <w:rFonts w:ascii="Noah" w:hAnsi="Noah"/>
        </w:rPr>
        <w:t>Разработка веб-сервиса для автоматизации процессов подачи, обработки и управления заявками в агропромышленном комплексе с разграничением ролей пользователей.</w:t>
      </w:r>
    </w:p>
    <w:p w14:paraId="17CDB720" w14:textId="77777777" w:rsidR="001B0B34" w:rsidRPr="001B0B34" w:rsidRDefault="001B0B34" w:rsidP="001B0B34">
      <w:pPr>
        <w:rPr>
          <w:rFonts w:ascii="Noah" w:hAnsi="Noah"/>
          <w:b/>
          <w:bCs/>
        </w:rPr>
      </w:pPr>
      <w:r w:rsidRPr="001B0B34">
        <w:rPr>
          <w:rFonts w:ascii="Noah" w:hAnsi="Noah"/>
          <w:b/>
          <w:bCs/>
        </w:rPr>
        <w:t>Задачи проекта:</w:t>
      </w:r>
    </w:p>
    <w:p w14:paraId="49F6FDD9" w14:textId="77777777" w:rsidR="001B0B34" w:rsidRPr="001B0B34" w:rsidRDefault="001B0B34" w:rsidP="001B0B34">
      <w:pPr>
        <w:numPr>
          <w:ilvl w:val="0"/>
          <w:numId w:val="2"/>
        </w:numPr>
        <w:rPr>
          <w:rFonts w:ascii="Noah" w:hAnsi="Noah"/>
        </w:rPr>
      </w:pPr>
      <w:r w:rsidRPr="001B0B34">
        <w:rPr>
          <w:rFonts w:ascii="Noah" w:hAnsi="Noah"/>
        </w:rPr>
        <w:t>Разработать систему регистрации и авторизации пользователей с разными ролями (пользователь, менеджер, администратор)</w:t>
      </w:r>
    </w:p>
    <w:p w14:paraId="237542A7" w14:textId="77777777" w:rsidR="001B0B34" w:rsidRPr="001B0B34" w:rsidRDefault="001B0B34" w:rsidP="001B0B34">
      <w:pPr>
        <w:numPr>
          <w:ilvl w:val="0"/>
          <w:numId w:val="2"/>
        </w:numPr>
        <w:rPr>
          <w:rFonts w:ascii="Noah" w:hAnsi="Noah"/>
        </w:rPr>
      </w:pPr>
      <w:r w:rsidRPr="001B0B34">
        <w:rPr>
          <w:rFonts w:ascii="Noah" w:hAnsi="Noah"/>
        </w:rPr>
        <w:t>Реализовать каталог товаров АПК (семена, удобрения, пестициды, корма) с фильтрацией и поиском</w:t>
      </w:r>
    </w:p>
    <w:p w14:paraId="648ACBD2" w14:textId="77777777" w:rsidR="001B0B34" w:rsidRPr="001B0B34" w:rsidRDefault="001B0B34" w:rsidP="001B0B34">
      <w:pPr>
        <w:numPr>
          <w:ilvl w:val="0"/>
          <w:numId w:val="2"/>
        </w:numPr>
        <w:rPr>
          <w:rFonts w:ascii="Noah" w:hAnsi="Noah"/>
        </w:rPr>
      </w:pPr>
      <w:r w:rsidRPr="001B0B34">
        <w:rPr>
          <w:rFonts w:ascii="Noah" w:hAnsi="Noah"/>
        </w:rPr>
        <w:t>Создать функционал формирования наборов товаров</w:t>
      </w:r>
    </w:p>
    <w:p w14:paraId="3BBA183F" w14:textId="77777777" w:rsidR="001B0B34" w:rsidRPr="001B0B34" w:rsidRDefault="001B0B34" w:rsidP="001B0B34">
      <w:pPr>
        <w:numPr>
          <w:ilvl w:val="0"/>
          <w:numId w:val="2"/>
        </w:numPr>
        <w:rPr>
          <w:rFonts w:ascii="Noah" w:hAnsi="Noah"/>
        </w:rPr>
      </w:pPr>
      <w:r w:rsidRPr="001B0B34">
        <w:rPr>
          <w:rFonts w:ascii="Noah" w:hAnsi="Noah"/>
        </w:rPr>
        <w:t>Разработать личные кабинеты для каждой роли с соответствующим функционалом</w:t>
      </w:r>
    </w:p>
    <w:p w14:paraId="6D41045F" w14:textId="77777777" w:rsidR="001B0B34" w:rsidRPr="001B0B34" w:rsidRDefault="001B0B34" w:rsidP="001B0B34">
      <w:pPr>
        <w:numPr>
          <w:ilvl w:val="0"/>
          <w:numId w:val="2"/>
        </w:numPr>
        <w:rPr>
          <w:rFonts w:ascii="Noah" w:hAnsi="Noah"/>
        </w:rPr>
      </w:pPr>
      <w:r w:rsidRPr="001B0B34">
        <w:rPr>
          <w:rFonts w:ascii="Noah" w:hAnsi="Noah"/>
        </w:rPr>
        <w:t>Реализовать REST API для взаимодействия с базой данных</w:t>
      </w:r>
    </w:p>
    <w:p w14:paraId="7251A865" w14:textId="77777777" w:rsidR="001B0B34" w:rsidRPr="001B0B34" w:rsidRDefault="001B0B34" w:rsidP="001B0B34">
      <w:pPr>
        <w:rPr>
          <w:rFonts w:ascii="Noah" w:hAnsi="Noah"/>
          <w:b/>
          <w:bCs/>
          <w:lang w:val="en-US"/>
        </w:rPr>
      </w:pPr>
      <w:r w:rsidRPr="001B0B34">
        <w:rPr>
          <w:rFonts w:ascii="Noah" w:hAnsi="Noah"/>
          <w:b/>
          <w:bCs/>
        </w:rPr>
        <w:t>Компетенции</w:t>
      </w:r>
      <w:r w:rsidRPr="001B0B34">
        <w:rPr>
          <w:rFonts w:ascii="Noah" w:hAnsi="Noah"/>
          <w:b/>
          <w:bCs/>
          <w:lang w:val="en-US"/>
        </w:rPr>
        <w:t>: </w:t>
      </w:r>
      <w:r w:rsidRPr="001B0B34">
        <w:rPr>
          <w:rFonts w:ascii="Noah" w:hAnsi="Noah"/>
          <w:lang w:val="en-US"/>
        </w:rPr>
        <w:t>Frontend, Backend, Database</w:t>
      </w:r>
    </w:p>
    <w:p w14:paraId="41B61C82" w14:textId="77777777" w:rsidR="001B0B34" w:rsidRPr="001B0B34" w:rsidRDefault="001B0B34" w:rsidP="001B0B34">
      <w:pPr>
        <w:rPr>
          <w:rFonts w:ascii="Noah" w:hAnsi="Noah"/>
          <w:b/>
          <w:bCs/>
          <w:lang w:val="en-US"/>
        </w:rPr>
      </w:pPr>
      <w:r w:rsidRPr="001B0B34">
        <w:rPr>
          <w:rFonts w:ascii="Noah" w:hAnsi="Noah"/>
          <w:b/>
          <w:bCs/>
        </w:rPr>
        <w:t>Стек</w:t>
      </w:r>
      <w:r w:rsidRPr="001B0B34">
        <w:rPr>
          <w:rFonts w:ascii="Noah" w:hAnsi="Noah"/>
          <w:lang w:val="en-US"/>
        </w:rPr>
        <w:t>: PHP, SQLite, HTML/CSS, JavaScript</w:t>
      </w:r>
    </w:p>
    <w:p w14:paraId="02707DC6" w14:textId="6A268C71" w:rsidR="001B0B34" w:rsidRPr="001B0B34" w:rsidRDefault="001B0B34" w:rsidP="001B0B34">
      <w:pPr>
        <w:rPr>
          <w:rFonts w:ascii="Noah" w:hAnsi="Noah"/>
          <w:b/>
          <w:bCs/>
        </w:rPr>
      </w:pPr>
    </w:p>
    <w:p w14:paraId="3095C08A" w14:textId="77777777" w:rsidR="001B0B34" w:rsidRPr="001B0B34" w:rsidRDefault="001B0B34" w:rsidP="001B0B34">
      <w:pPr>
        <w:rPr>
          <w:rFonts w:ascii="Noah" w:hAnsi="Noah"/>
          <w:b/>
          <w:bCs/>
        </w:rPr>
      </w:pPr>
      <w:r w:rsidRPr="001B0B34">
        <w:rPr>
          <w:rFonts w:ascii="Noah" w:hAnsi="Noah"/>
          <w:b/>
          <w:bCs/>
        </w:rPr>
        <w:t>Команда:</w:t>
      </w:r>
    </w:p>
    <w:p w14:paraId="7C083D08" w14:textId="1AB70FD9" w:rsidR="0044315B" w:rsidRDefault="001B0B34" w:rsidP="001B0B34">
      <w:pPr>
        <w:rPr>
          <w:rFonts w:ascii="Noah" w:hAnsi="Noah"/>
        </w:rPr>
      </w:pPr>
      <w:proofErr w:type="spellStart"/>
      <w:r w:rsidRPr="001B0B34">
        <w:rPr>
          <w:rFonts w:ascii="Noah" w:hAnsi="Noah"/>
        </w:rPr>
        <w:t>Походняк</w:t>
      </w:r>
      <w:proofErr w:type="spellEnd"/>
      <w:r w:rsidRPr="001B0B34">
        <w:rPr>
          <w:rFonts w:ascii="Noah" w:hAnsi="Noah"/>
        </w:rPr>
        <w:t xml:space="preserve"> Даниил – </w:t>
      </w:r>
      <w:proofErr w:type="spellStart"/>
      <w:r w:rsidRPr="001B0B34">
        <w:rPr>
          <w:rFonts w:ascii="Noah" w:hAnsi="Noah"/>
        </w:rPr>
        <w:t>team</w:t>
      </w:r>
      <w:proofErr w:type="spellEnd"/>
      <w:r w:rsidRPr="001B0B34">
        <w:rPr>
          <w:rFonts w:ascii="Noah" w:hAnsi="Noah"/>
        </w:rPr>
        <w:t xml:space="preserve"> </w:t>
      </w:r>
      <w:proofErr w:type="spellStart"/>
      <w:r w:rsidRPr="001B0B34">
        <w:rPr>
          <w:rFonts w:ascii="Noah" w:hAnsi="Noah"/>
        </w:rPr>
        <w:t>lead</w:t>
      </w:r>
      <w:proofErr w:type="spellEnd"/>
      <w:r w:rsidRPr="001B0B34">
        <w:rPr>
          <w:rFonts w:ascii="Noah" w:hAnsi="Noah"/>
        </w:rPr>
        <w:br/>
        <w:t xml:space="preserve">Калин Фёдор – </w:t>
      </w:r>
      <w:proofErr w:type="spellStart"/>
      <w:r w:rsidRPr="001B0B34">
        <w:rPr>
          <w:rFonts w:ascii="Noah" w:hAnsi="Noah"/>
        </w:rPr>
        <w:t>backend</w:t>
      </w:r>
      <w:proofErr w:type="spellEnd"/>
      <w:r w:rsidRPr="001B0B34">
        <w:rPr>
          <w:rFonts w:ascii="Noah" w:hAnsi="Noah"/>
        </w:rPr>
        <w:t xml:space="preserve"> </w:t>
      </w:r>
      <w:proofErr w:type="spellStart"/>
      <w:r w:rsidRPr="001B0B34">
        <w:rPr>
          <w:rFonts w:ascii="Noah" w:hAnsi="Noah"/>
        </w:rPr>
        <w:t>developer</w:t>
      </w:r>
      <w:proofErr w:type="spellEnd"/>
      <w:r w:rsidRPr="001B0B34">
        <w:rPr>
          <w:rFonts w:ascii="Noah" w:hAnsi="Noah"/>
        </w:rPr>
        <w:br/>
      </w:r>
      <w:proofErr w:type="spellStart"/>
      <w:r w:rsidRPr="001B0B34">
        <w:rPr>
          <w:rFonts w:ascii="Noah" w:hAnsi="Noah"/>
        </w:rPr>
        <w:t>Карастоянов</w:t>
      </w:r>
      <w:proofErr w:type="spellEnd"/>
      <w:r w:rsidRPr="001B0B34">
        <w:rPr>
          <w:rFonts w:ascii="Noah" w:hAnsi="Noah"/>
        </w:rPr>
        <w:t xml:space="preserve"> Кирилл – </w:t>
      </w:r>
      <w:proofErr w:type="spellStart"/>
      <w:r w:rsidRPr="001B0B34">
        <w:rPr>
          <w:rFonts w:ascii="Noah" w:hAnsi="Noah"/>
        </w:rPr>
        <w:t>database</w:t>
      </w:r>
      <w:proofErr w:type="spellEnd"/>
      <w:r w:rsidRPr="001B0B34">
        <w:rPr>
          <w:rFonts w:ascii="Noah" w:hAnsi="Noah"/>
        </w:rPr>
        <w:t xml:space="preserve"> </w:t>
      </w:r>
      <w:proofErr w:type="spellStart"/>
      <w:r w:rsidRPr="001B0B34">
        <w:rPr>
          <w:rFonts w:ascii="Noah" w:hAnsi="Noah"/>
        </w:rPr>
        <w:t>developer</w:t>
      </w:r>
      <w:proofErr w:type="spellEnd"/>
      <w:r w:rsidRPr="001B0B34">
        <w:rPr>
          <w:rFonts w:ascii="Noah" w:hAnsi="Noah"/>
        </w:rPr>
        <w:br/>
        <w:t xml:space="preserve">Ротару Сергей – </w:t>
      </w:r>
      <w:proofErr w:type="spellStart"/>
      <w:r w:rsidRPr="001B0B34">
        <w:rPr>
          <w:rFonts w:ascii="Noah" w:hAnsi="Noah"/>
        </w:rPr>
        <w:t>frontend</w:t>
      </w:r>
      <w:proofErr w:type="spellEnd"/>
      <w:r w:rsidRPr="001B0B34">
        <w:rPr>
          <w:rFonts w:ascii="Noah" w:hAnsi="Noah"/>
        </w:rPr>
        <w:t xml:space="preserve"> </w:t>
      </w:r>
      <w:proofErr w:type="spellStart"/>
      <w:r w:rsidRPr="001B0B34">
        <w:rPr>
          <w:rFonts w:ascii="Noah" w:hAnsi="Noah"/>
        </w:rPr>
        <w:t>developer</w:t>
      </w:r>
      <w:proofErr w:type="spellEnd"/>
    </w:p>
    <w:p w14:paraId="7BE7BC9D" w14:textId="77777777" w:rsidR="0044315B" w:rsidRDefault="0044315B">
      <w:pPr>
        <w:rPr>
          <w:rFonts w:ascii="Noah" w:hAnsi="Noah"/>
        </w:rPr>
      </w:pPr>
      <w:r>
        <w:rPr>
          <w:rFonts w:ascii="Noah" w:hAnsi="Noah"/>
        </w:rPr>
        <w:br w:type="page"/>
      </w:r>
    </w:p>
    <w:p w14:paraId="60050D10" w14:textId="08EF21CA" w:rsidR="0044315B" w:rsidRPr="0044315B" w:rsidRDefault="0044315B" w:rsidP="0044315B">
      <w:pPr>
        <w:jc w:val="center"/>
        <w:rPr>
          <w:rFonts w:ascii="Noah" w:hAnsi="Noah"/>
          <w:b/>
          <w:bCs/>
        </w:rPr>
      </w:pPr>
      <w:proofErr w:type="spellStart"/>
      <w:r w:rsidRPr="0044315B">
        <w:rPr>
          <w:rFonts w:ascii="Noah" w:hAnsi="Noah"/>
          <w:b/>
          <w:bCs/>
        </w:rPr>
        <w:lastRenderedPageBreak/>
        <w:t>Roadmap</w:t>
      </w:r>
      <w:proofErr w:type="spellEnd"/>
      <w:r w:rsidRPr="0044315B">
        <w:rPr>
          <w:rFonts w:ascii="Noah" w:hAnsi="Noah"/>
          <w:b/>
          <w:bCs/>
        </w:rPr>
        <w:t xml:space="preserve"> проекта «</w:t>
      </w:r>
      <w:proofErr w:type="spellStart"/>
      <w:r w:rsidRPr="0044315B">
        <w:rPr>
          <w:rFonts w:ascii="Noah" w:hAnsi="Noah"/>
          <w:b/>
          <w:bCs/>
        </w:rPr>
        <w:t>АгроЗаявки</w:t>
      </w:r>
      <w:proofErr w:type="spellEnd"/>
      <w:r w:rsidRPr="0044315B">
        <w:rPr>
          <w:rFonts w:ascii="Noah" w:hAnsi="Noah"/>
          <w:b/>
          <w:bCs/>
        </w:rPr>
        <w:t>»</w:t>
      </w:r>
    </w:p>
    <w:p w14:paraId="0637DDB9" w14:textId="4415872A" w:rsidR="0044315B" w:rsidRPr="0044315B" w:rsidRDefault="0044315B" w:rsidP="0044315B">
      <w:pPr>
        <w:rPr>
          <w:rFonts w:ascii="Noah" w:hAnsi="Noah"/>
        </w:rPr>
      </w:pPr>
    </w:p>
    <w:p w14:paraId="2841A341" w14:textId="16262230" w:rsidR="0044315B" w:rsidRPr="0044315B" w:rsidRDefault="0044315B" w:rsidP="0044315B">
      <w:pPr>
        <w:rPr>
          <w:rFonts w:ascii="Noah" w:hAnsi="Noah"/>
          <w:b/>
          <w:bCs/>
        </w:rPr>
      </w:pPr>
      <w:r w:rsidRPr="0044315B">
        <w:rPr>
          <w:rFonts w:ascii="Noah" w:hAnsi="Noah"/>
          <w:b/>
          <w:bCs/>
        </w:rPr>
        <w:t xml:space="preserve"> Этап 1: Анализ и проектирование (10.09.2025 — 20.09.2025)</w:t>
      </w:r>
    </w:p>
    <w:p w14:paraId="7920AC0F" w14:textId="77777777" w:rsidR="0044315B" w:rsidRPr="0044315B" w:rsidRDefault="0044315B" w:rsidP="0044315B">
      <w:pPr>
        <w:numPr>
          <w:ilvl w:val="0"/>
          <w:numId w:val="3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Определение требований к системе</w:t>
      </w:r>
    </w:p>
    <w:p w14:paraId="7575A52C" w14:textId="77777777" w:rsidR="0044315B" w:rsidRPr="0044315B" w:rsidRDefault="0044315B" w:rsidP="0044315B">
      <w:pPr>
        <w:numPr>
          <w:ilvl w:val="0"/>
          <w:numId w:val="3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Проектирование архитектуры приложения (клиент-сервер)</w:t>
      </w:r>
    </w:p>
    <w:p w14:paraId="3D4E6E37" w14:textId="77777777" w:rsidR="0044315B" w:rsidRPr="0044315B" w:rsidRDefault="0044315B" w:rsidP="0044315B">
      <w:pPr>
        <w:numPr>
          <w:ilvl w:val="0"/>
          <w:numId w:val="3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Проектирование структуры базы данных</w:t>
      </w:r>
    </w:p>
    <w:p w14:paraId="04E6F6BF" w14:textId="77777777" w:rsidR="0044315B" w:rsidRPr="0044315B" w:rsidRDefault="0044315B" w:rsidP="0044315B">
      <w:pPr>
        <w:numPr>
          <w:ilvl w:val="0"/>
          <w:numId w:val="3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Определение ролей пользователей (пользователь, менеджер, администратор)</w:t>
      </w:r>
    </w:p>
    <w:p w14:paraId="2B94AACB" w14:textId="77777777" w:rsidR="0044315B" w:rsidRDefault="0044315B" w:rsidP="0044315B">
      <w:pPr>
        <w:numPr>
          <w:ilvl w:val="0"/>
          <w:numId w:val="3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Создание макетов интерфейса</w:t>
      </w:r>
    </w:p>
    <w:p w14:paraId="5D53906D" w14:textId="77777777" w:rsidR="005948BA" w:rsidRPr="0044315B" w:rsidRDefault="005948BA" w:rsidP="005948BA">
      <w:pPr>
        <w:spacing w:line="240" w:lineRule="auto"/>
        <w:ind w:left="720"/>
        <w:contextualSpacing/>
        <w:rPr>
          <w:rFonts w:ascii="Noah" w:hAnsi="Noah"/>
        </w:rPr>
      </w:pPr>
    </w:p>
    <w:p w14:paraId="35C21240" w14:textId="149C8245" w:rsidR="0044315B" w:rsidRPr="0044315B" w:rsidRDefault="0044315B" w:rsidP="0044315B">
      <w:pPr>
        <w:rPr>
          <w:rFonts w:ascii="Noah" w:hAnsi="Noah"/>
          <w:b/>
          <w:bCs/>
        </w:rPr>
      </w:pPr>
      <w:r w:rsidRPr="0044315B">
        <w:rPr>
          <w:rFonts w:ascii="Noah" w:hAnsi="Noah"/>
          <w:b/>
          <w:bCs/>
        </w:rPr>
        <w:t>Этап 2: Разработка базы данных (21.09.2025 — 05.10.2025)</w:t>
      </w:r>
    </w:p>
    <w:p w14:paraId="7142F77E" w14:textId="77777777" w:rsidR="0044315B" w:rsidRPr="0044315B" w:rsidRDefault="0044315B" w:rsidP="0044315B">
      <w:pPr>
        <w:numPr>
          <w:ilvl w:val="0"/>
          <w:numId w:val="4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Создание таблиц для хранения пользователей, товаров и наборов</w:t>
      </w:r>
    </w:p>
    <w:p w14:paraId="311D84B3" w14:textId="77777777" w:rsidR="0044315B" w:rsidRPr="0044315B" w:rsidRDefault="0044315B" w:rsidP="0044315B">
      <w:pPr>
        <w:numPr>
          <w:ilvl w:val="0"/>
          <w:numId w:val="4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Реализация связей между таблицами</w:t>
      </w:r>
    </w:p>
    <w:p w14:paraId="54789E78" w14:textId="77777777" w:rsidR="0044315B" w:rsidRPr="0044315B" w:rsidRDefault="0044315B" w:rsidP="0044315B">
      <w:pPr>
        <w:numPr>
          <w:ilvl w:val="0"/>
          <w:numId w:val="4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Заполнение тестовыми данными (семена, удобрения, пестициды, корма)</w:t>
      </w:r>
    </w:p>
    <w:p w14:paraId="3593ED90" w14:textId="4B2D6A12" w:rsidR="0044315B" w:rsidRDefault="0044315B" w:rsidP="0044315B">
      <w:pPr>
        <w:numPr>
          <w:ilvl w:val="0"/>
          <w:numId w:val="4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Настройка подключения к базе данных</w:t>
      </w:r>
    </w:p>
    <w:p w14:paraId="29666E68" w14:textId="77777777" w:rsidR="005948BA" w:rsidRPr="0044315B" w:rsidRDefault="005948BA" w:rsidP="005948BA">
      <w:pPr>
        <w:spacing w:line="240" w:lineRule="auto"/>
        <w:ind w:left="720"/>
        <w:contextualSpacing/>
        <w:rPr>
          <w:rFonts w:ascii="Noah" w:hAnsi="Noah"/>
        </w:rPr>
      </w:pPr>
    </w:p>
    <w:p w14:paraId="4FA5C972" w14:textId="67940BC2" w:rsidR="0044315B" w:rsidRPr="0044315B" w:rsidRDefault="0044315B" w:rsidP="0044315B">
      <w:pPr>
        <w:rPr>
          <w:rFonts w:ascii="Noah" w:hAnsi="Noah"/>
          <w:b/>
          <w:bCs/>
        </w:rPr>
      </w:pPr>
      <w:r w:rsidRPr="0044315B">
        <w:rPr>
          <w:rFonts w:ascii="Noah" w:hAnsi="Noah"/>
          <w:b/>
          <w:bCs/>
        </w:rPr>
        <w:t xml:space="preserve"> Этап 3: Разработка </w:t>
      </w:r>
      <w:proofErr w:type="spellStart"/>
      <w:r w:rsidRPr="0044315B">
        <w:rPr>
          <w:rFonts w:ascii="Noah" w:hAnsi="Noah"/>
          <w:b/>
          <w:bCs/>
        </w:rPr>
        <w:t>Backend</w:t>
      </w:r>
      <w:proofErr w:type="spellEnd"/>
      <w:r w:rsidRPr="0044315B">
        <w:rPr>
          <w:rFonts w:ascii="Noah" w:hAnsi="Noah"/>
          <w:b/>
          <w:bCs/>
        </w:rPr>
        <w:t xml:space="preserve"> (06.10.2025 — 25.10.2025)</w:t>
      </w:r>
    </w:p>
    <w:p w14:paraId="262E0A22" w14:textId="77777777" w:rsidR="0044315B" w:rsidRPr="0044315B" w:rsidRDefault="0044315B" w:rsidP="0044315B">
      <w:pPr>
        <w:numPr>
          <w:ilvl w:val="0"/>
          <w:numId w:val="5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Реализация REST API:</w:t>
      </w:r>
    </w:p>
    <w:p w14:paraId="4F478D85" w14:textId="77777777" w:rsidR="0044315B" w:rsidRPr="0044315B" w:rsidRDefault="0044315B" w:rsidP="0044315B">
      <w:pPr>
        <w:numPr>
          <w:ilvl w:val="1"/>
          <w:numId w:val="5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Авторизация и аутентификация</w:t>
      </w:r>
    </w:p>
    <w:p w14:paraId="070D18FD" w14:textId="77777777" w:rsidR="0044315B" w:rsidRPr="0044315B" w:rsidRDefault="0044315B" w:rsidP="0044315B">
      <w:pPr>
        <w:numPr>
          <w:ilvl w:val="1"/>
          <w:numId w:val="5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Регистрация, вход и выход пользователей</w:t>
      </w:r>
    </w:p>
    <w:p w14:paraId="1C844414" w14:textId="77777777" w:rsidR="0044315B" w:rsidRPr="0044315B" w:rsidRDefault="0044315B" w:rsidP="0044315B">
      <w:pPr>
        <w:numPr>
          <w:ilvl w:val="1"/>
          <w:numId w:val="5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CRUD операции с товарами</w:t>
      </w:r>
    </w:p>
    <w:p w14:paraId="19348683" w14:textId="77777777" w:rsidR="0044315B" w:rsidRPr="0044315B" w:rsidRDefault="0044315B" w:rsidP="0044315B">
      <w:pPr>
        <w:numPr>
          <w:ilvl w:val="1"/>
          <w:numId w:val="5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Управление наборами товаров</w:t>
      </w:r>
    </w:p>
    <w:p w14:paraId="0F1921DD" w14:textId="77777777" w:rsidR="0044315B" w:rsidRPr="0044315B" w:rsidRDefault="0044315B" w:rsidP="0044315B">
      <w:pPr>
        <w:numPr>
          <w:ilvl w:val="0"/>
          <w:numId w:val="5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Хеширование паролей</w:t>
      </w:r>
    </w:p>
    <w:p w14:paraId="5234DFB2" w14:textId="77777777" w:rsidR="0044315B" w:rsidRPr="0044315B" w:rsidRDefault="0044315B" w:rsidP="0044315B">
      <w:pPr>
        <w:numPr>
          <w:ilvl w:val="0"/>
          <w:numId w:val="5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Токенизация сессий пользователей</w:t>
      </w:r>
    </w:p>
    <w:p w14:paraId="1BBB4601" w14:textId="7768DC26" w:rsidR="0044315B" w:rsidRDefault="0044315B" w:rsidP="0044315B">
      <w:pPr>
        <w:numPr>
          <w:ilvl w:val="0"/>
          <w:numId w:val="5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Обработка CORS-запросов</w:t>
      </w:r>
    </w:p>
    <w:p w14:paraId="7375AC2A" w14:textId="77777777" w:rsidR="005948BA" w:rsidRPr="0044315B" w:rsidRDefault="005948BA" w:rsidP="005948BA">
      <w:pPr>
        <w:spacing w:line="240" w:lineRule="auto"/>
        <w:ind w:left="720"/>
        <w:contextualSpacing/>
        <w:rPr>
          <w:rFonts w:ascii="Noah" w:hAnsi="Noah"/>
        </w:rPr>
      </w:pPr>
    </w:p>
    <w:p w14:paraId="2AD56B3C" w14:textId="25C899A6" w:rsidR="0044315B" w:rsidRPr="0044315B" w:rsidRDefault="0044315B" w:rsidP="0044315B">
      <w:pPr>
        <w:rPr>
          <w:rFonts w:ascii="Noah" w:hAnsi="Noah"/>
          <w:b/>
          <w:bCs/>
        </w:rPr>
      </w:pPr>
      <w:r w:rsidRPr="0044315B">
        <w:rPr>
          <w:rFonts w:ascii="Noah" w:hAnsi="Noah"/>
          <w:b/>
          <w:bCs/>
        </w:rPr>
        <w:t xml:space="preserve">Этап 4: Разработка </w:t>
      </w:r>
      <w:proofErr w:type="spellStart"/>
      <w:r w:rsidRPr="0044315B">
        <w:rPr>
          <w:rFonts w:ascii="Noah" w:hAnsi="Noah"/>
          <w:b/>
          <w:bCs/>
        </w:rPr>
        <w:t>Frontend</w:t>
      </w:r>
      <w:proofErr w:type="spellEnd"/>
      <w:r w:rsidRPr="0044315B">
        <w:rPr>
          <w:rFonts w:ascii="Noah" w:hAnsi="Noah"/>
          <w:b/>
          <w:bCs/>
        </w:rPr>
        <w:t xml:space="preserve"> (26.10.2025 — 20.11.2025)</w:t>
      </w:r>
    </w:p>
    <w:p w14:paraId="587FB24A" w14:textId="77777777" w:rsidR="0044315B" w:rsidRPr="0044315B" w:rsidRDefault="0044315B" w:rsidP="0044315B">
      <w:pPr>
        <w:numPr>
          <w:ilvl w:val="0"/>
          <w:numId w:val="6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Главная страница с презентацией системы</w:t>
      </w:r>
    </w:p>
    <w:p w14:paraId="35E7A463" w14:textId="77777777" w:rsidR="0044315B" w:rsidRPr="0044315B" w:rsidRDefault="0044315B" w:rsidP="0044315B">
      <w:pPr>
        <w:numPr>
          <w:ilvl w:val="0"/>
          <w:numId w:val="6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Страницы входа и регистрации</w:t>
      </w:r>
    </w:p>
    <w:p w14:paraId="129A4C33" w14:textId="77777777" w:rsidR="0044315B" w:rsidRPr="0044315B" w:rsidRDefault="0044315B" w:rsidP="0044315B">
      <w:pPr>
        <w:numPr>
          <w:ilvl w:val="0"/>
          <w:numId w:val="6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Личные кабинеты:</w:t>
      </w:r>
    </w:p>
    <w:p w14:paraId="4469F906" w14:textId="77777777" w:rsidR="0044315B" w:rsidRPr="0044315B" w:rsidRDefault="0044315B" w:rsidP="0044315B">
      <w:pPr>
        <w:numPr>
          <w:ilvl w:val="1"/>
          <w:numId w:val="6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Кабинет пользователя — создание заявок</w:t>
      </w:r>
    </w:p>
    <w:p w14:paraId="3083335F" w14:textId="77777777" w:rsidR="0044315B" w:rsidRPr="0044315B" w:rsidRDefault="0044315B" w:rsidP="0044315B">
      <w:pPr>
        <w:numPr>
          <w:ilvl w:val="1"/>
          <w:numId w:val="6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Кабинет менеджера — обработка заявок</w:t>
      </w:r>
    </w:p>
    <w:p w14:paraId="34569556" w14:textId="77777777" w:rsidR="0044315B" w:rsidRPr="0044315B" w:rsidRDefault="0044315B" w:rsidP="0044315B">
      <w:pPr>
        <w:numPr>
          <w:ilvl w:val="1"/>
          <w:numId w:val="6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Кабинет администратора — управление пользователями</w:t>
      </w:r>
    </w:p>
    <w:p w14:paraId="78ABC534" w14:textId="77777777" w:rsidR="0044315B" w:rsidRPr="0044315B" w:rsidRDefault="0044315B" w:rsidP="0044315B">
      <w:pPr>
        <w:numPr>
          <w:ilvl w:val="0"/>
          <w:numId w:val="6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Каталог товаров с поиском и фильтрацией</w:t>
      </w:r>
    </w:p>
    <w:p w14:paraId="70B9483C" w14:textId="77777777" w:rsidR="0044315B" w:rsidRPr="0044315B" w:rsidRDefault="0044315B" w:rsidP="0044315B">
      <w:pPr>
        <w:numPr>
          <w:ilvl w:val="0"/>
          <w:numId w:val="6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Адаптивный дизайн интерфейса</w:t>
      </w:r>
    </w:p>
    <w:p w14:paraId="0F1518D1" w14:textId="77777777" w:rsidR="0044315B" w:rsidRPr="0044315B" w:rsidRDefault="0044315B" w:rsidP="0044315B">
      <w:pPr>
        <w:numPr>
          <w:ilvl w:val="0"/>
          <w:numId w:val="6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Реализация клиентской логики</w:t>
      </w:r>
    </w:p>
    <w:p w14:paraId="4F8D2E30" w14:textId="77777777" w:rsidR="0044315B" w:rsidRDefault="0044315B" w:rsidP="0044315B">
      <w:pPr>
        <w:rPr>
          <w:rFonts w:ascii="Noah" w:hAnsi="Noah"/>
        </w:rPr>
      </w:pPr>
    </w:p>
    <w:p w14:paraId="541775FD" w14:textId="06358DCA" w:rsidR="0044315B" w:rsidRPr="0044315B" w:rsidRDefault="0044315B" w:rsidP="0044315B">
      <w:pPr>
        <w:rPr>
          <w:rFonts w:ascii="Noah" w:hAnsi="Noah"/>
          <w:b/>
          <w:bCs/>
        </w:rPr>
      </w:pPr>
      <w:r w:rsidRPr="0044315B">
        <w:rPr>
          <w:rFonts w:ascii="Noah" w:hAnsi="Noah"/>
          <w:b/>
          <w:bCs/>
        </w:rPr>
        <w:t xml:space="preserve"> Этап 5: Документация и сдача (21.11.2025 — 10.12.2025)</w:t>
      </w:r>
    </w:p>
    <w:p w14:paraId="23163FCE" w14:textId="77777777" w:rsidR="0044315B" w:rsidRPr="0044315B" w:rsidRDefault="0044315B" w:rsidP="0044315B">
      <w:pPr>
        <w:numPr>
          <w:ilvl w:val="0"/>
          <w:numId w:val="7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Написание технической документации</w:t>
      </w:r>
    </w:p>
    <w:p w14:paraId="279A93F6" w14:textId="77777777" w:rsidR="0044315B" w:rsidRPr="0044315B" w:rsidRDefault="0044315B" w:rsidP="0044315B">
      <w:pPr>
        <w:numPr>
          <w:ilvl w:val="0"/>
          <w:numId w:val="7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Подготовка презентации проекта</w:t>
      </w:r>
    </w:p>
    <w:p w14:paraId="702AFAD6" w14:textId="77777777" w:rsidR="0044315B" w:rsidRPr="0044315B" w:rsidRDefault="0044315B" w:rsidP="0044315B">
      <w:pPr>
        <w:numPr>
          <w:ilvl w:val="0"/>
          <w:numId w:val="7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Финальное тестирование</w:t>
      </w:r>
    </w:p>
    <w:p w14:paraId="3BE5E5F8" w14:textId="77777777" w:rsidR="0044315B" w:rsidRPr="0044315B" w:rsidRDefault="0044315B" w:rsidP="0044315B">
      <w:pPr>
        <w:numPr>
          <w:ilvl w:val="0"/>
          <w:numId w:val="7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Сдача проекта</w:t>
      </w:r>
    </w:p>
    <w:p w14:paraId="4603AE00" w14:textId="69D895B0" w:rsidR="0044315B" w:rsidRPr="005948BA" w:rsidRDefault="0044315B">
      <w:pPr>
        <w:rPr>
          <w:rFonts w:ascii="Noah" w:hAnsi="Noah"/>
          <w:b/>
          <w:bCs/>
        </w:rPr>
      </w:pPr>
    </w:p>
    <w:p w14:paraId="039F1AAD" w14:textId="5A63E98D" w:rsidR="0044315B" w:rsidRPr="0044315B" w:rsidRDefault="0044315B" w:rsidP="0044315B">
      <w:pPr>
        <w:rPr>
          <w:rFonts w:ascii="Noah" w:hAnsi="Noah"/>
          <w:b/>
          <w:bCs/>
        </w:rPr>
      </w:pPr>
      <w:r w:rsidRPr="0044315B">
        <w:rPr>
          <w:rFonts w:ascii="Noah" w:hAnsi="Noah"/>
          <w:b/>
          <w:bCs/>
        </w:rPr>
        <w:lastRenderedPageBreak/>
        <w:t>Этап 6: Перспективы развития (11.12.2025 — 30.12.2025)</w:t>
      </w:r>
    </w:p>
    <w:p w14:paraId="668EDC60" w14:textId="66604E4D" w:rsidR="0044315B" w:rsidRPr="0044315B" w:rsidRDefault="0044315B" w:rsidP="0044315B">
      <w:pPr>
        <w:rPr>
          <w:rFonts w:ascii="Noah" w:hAnsi="Noah"/>
        </w:rPr>
      </w:pPr>
      <w:r w:rsidRPr="0044315B">
        <w:rPr>
          <w:rFonts w:ascii="Noah" w:hAnsi="Noah"/>
          <w:b/>
          <w:bCs/>
        </w:rPr>
        <w:t>Аналитика и отчёты</w:t>
      </w:r>
    </w:p>
    <w:p w14:paraId="11A9450A" w14:textId="77777777" w:rsidR="0044315B" w:rsidRPr="0044315B" w:rsidRDefault="0044315B" w:rsidP="0044315B">
      <w:pPr>
        <w:numPr>
          <w:ilvl w:val="0"/>
          <w:numId w:val="8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Интеграция библиотеки для визуализации данных</w:t>
      </w:r>
    </w:p>
    <w:p w14:paraId="25CA5545" w14:textId="77777777" w:rsidR="0044315B" w:rsidRPr="0044315B" w:rsidRDefault="0044315B" w:rsidP="0044315B">
      <w:pPr>
        <w:numPr>
          <w:ilvl w:val="0"/>
          <w:numId w:val="8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Графики статистики по заявкам</w:t>
      </w:r>
    </w:p>
    <w:p w14:paraId="5E35FA3A" w14:textId="77777777" w:rsidR="0044315B" w:rsidRPr="0044315B" w:rsidRDefault="0044315B" w:rsidP="0044315B">
      <w:pPr>
        <w:numPr>
          <w:ilvl w:val="0"/>
          <w:numId w:val="8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Диаграммы распределения товаров по категориям</w:t>
      </w:r>
    </w:p>
    <w:p w14:paraId="57CD6BD2" w14:textId="77777777" w:rsidR="0044315B" w:rsidRPr="0044315B" w:rsidRDefault="0044315B" w:rsidP="0044315B">
      <w:pPr>
        <w:numPr>
          <w:ilvl w:val="0"/>
          <w:numId w:val="8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Отчёты по активности пользователей</w:t>
      </w:r>
    </w:p>
    <w:p w14:paraId="1E10E4DA" w14:textId="77777777" w:rsidR="0044315B" w:rsidRDefault="0044315B" w:rsidP="0044315B">
      <w:pPr>
        <w:numPr>
          <w:ilvl w:val="0"/>
          <w:numId w:val="8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Экспорт отчётов в PDF/Excel</w:t>
      </w:r>
    </w:p>
    <w:p w14:paraId="7B3DD50E" w14:textId="3CCCF647" w:rsidR="0044315B" w:rsidRPr="0044315B" w:rsidRDefault="0044315B" w:rsidP="0044315B">
      <w:pPr>
        <w:spacing w:line="240" w:lineRule="auto"/>
        <w:rPr>
          <w:rFonts w:ascii="Noah" w:hAnsi="Noah"/>
        </w:rPr>
      </w:pPr>
      <w:proofErr w:type="spellStart"/>
      <w:r w:rsidRPr="0044315B">
        <w:rPr>
          <w:rFonts w:ascii="Noah" w:hAnsi="Noah"/>
          <w:b/>
          <w:bCs/>
        </w:rPr>
        <w:t>Мультиязычность</w:t>
      </w:r>
      <w:proofErr w:type="spellEnd"/>
    </w:p>
    <w:p w14:paraId="0E236C81" w14:textId="77777777" w:rsidR="0044315B" w:rsidRPr="0044315B" w:rsidRDefault="0044315B" w:rsidP="0044315B">
      <w:pPr>
        <w:numPr>
          <w:ilvl w:val="0"/>
          <w:numId w:val="9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Разработка системы локализации</w:t>
      </w:r>
    </w:p>
    <w:p w14:paraId="0006526E" w14:textId="77777777" w:rsidR="0044315B" w:rsidRPr="0044315B" w:rsidRDefault="0044315B" w:rsidP="0044315B">
      <w:pPr>
        <w:numPr>
          <w:ilvl w:val="0"/>
          <w:numId w:val="9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Поддержка русского и английского языков</w:t>
      </w:r>
    </w:p>
    <w:p w14:paraId="0D94F6F8" w14:textId="77777777" w:rsidR="0044315B" w:rsidRPr="0044315B" w:rsidRDefault="0044315B" w:rsidP="0044315B">
      <w:pPr>
        <w:numPr>
          <w:ilvl w:val="0"/>
          <w:numId w:val="9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Хранение переводов в отдельных файлах</w:t>
      </w:r>
    </w:p>
    <w:p w14:paraId="26D333A1" w14:textId="77777777" w:rsidR="0044315B" w:rsidRPr="0044315B" w:rsidRDefault="0044315B" w:rsidP="0044315B">
      <w:pPr>
        <w:numPr>
          <w:ilvl w:val="0"/>
          <w:numId w:val="9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Переключатель языка в интерфейсе</w:t>
      </w:r>
    </w:p>
    <w:p w14:paraId="0F707D14" w14:textId="77777777" w:rsidR="0044315B" w:rsidRPr="0044315B" w:rsidRDefault="0044315B" w:rsidP="0044315B">
      <w:pPr>
        <w:numPr>
          <w:ilvl w:val="0"/>
          <w:numId w:val="9"/>
        </w:numPr>
        <w:spacing w:line="240" w:lineRule="auto"/>
        <w:ind w:hanging="357"/>
        <w:contextualSpacing/>
        <w:rPr>
          <w:rFonts w:ascii="Noah" w:hAnsi="Noah"/>
        </w:rPr>
      </w:pPr>
      <w:r w:rsidRPr="0044315B">
        <w:rPr>
          <w:rFonts w:ascii="Noah" w:hAnsi="Noah"/>
        </w:rPr>
        <w:t>Локализация всех элементов интерфейса</w:t>
      </w:r>
    </w:p>
    <w:p w14:paraId="1C19895A" w14:textId="77777777" w:rsidR="001B0B34" w:rsidRPr="001B0B34" w:rsidRDefault="001B0B34" w:rsidP="001B0B34">
      <w:pPr>
        <w:rPr>
          <w:rFonts w:ascii="Noah" w:hAnsi="Noah"/>
        </w:rPr>
      </w:pPr>
    </w:p>
    <w:p w14:paraId="3462AC3C" w14:textId="56EEAA99" w:rsidR="00CA484D" w:rsidRPr="001B0B34" w:rsidRDefault="00CA484D" w:rsidP="001B0B34"/>
    <w:sectPr w:rsidR="00CA484D" w:rsidRPr="001B0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ah">
    <w:panose1 w:val="00000500000000000000"/>
    <w:charset w:val="CC"/>
    <w:family w:val="auto"/>
    <w:pitch w:val="variable"/>
    <w:sig w:usb0="00000207" w:usb1="00000000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36DF"/>
    <w:multiLevelType w:val="multilevel"/>
    <w:tmpl w:val="8EAA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4AA0"/>
    <w:multiLevelType w:val="multilevel"/>
    <w:tmpl w:val="5F8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788E"/>
    <w:multiLevelType w:val="multilevel"/>
    <w:tmpl w:val="3EC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E3310"/>
    <w:multiLevelType w:val="hybridMultilevel"/>
    <w:tmpl w:val="6A862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8172D"/>
    <w:multiLevelType w:val="multilevel"/>
    <w:tmpl w:val="833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325CD"/>
    <w:multiLevelType w:val="multilevel"/>
    <w:tmpl w:val="EC2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D1003"/>
    <w:multiLevelType w:val="multilevel"/>
    <w:tmpl w:val="EB8C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42AA7"/>
    <w:multiLevelType w:val="multilevel"/>
    <w:tmpl w:val="E6CA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50DC1"/>
    <w:multiLevelType w:val="multilevel"/>
    <w:tmpl w:val="CFB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814999">
    <w:abstractNumId w:val="3"/>
  </w:num>
  <w:num w:numId="2" w16cid:durableId="1872841841">
    <w:abstractNumId w:val="2"/>
  </w:num>
  <w:num w:numId="3" w16cid:durableId="389767968">
    <w:abstractNumId w:val="8"/>
  </w:num>
  <w:num w:numId="4" w16cid:durableId="885138394">
    <w:abstractNumId w:val="1"/>
  </w:num>
  <w:num w:numId="5" w16cid:durableId="1502041245">
    <w:abstractNumId w:val="4"/>
  </w:num>
  <w:num w:numId="6" w16cid:durableId="1041595067">
    <w:abstractNumId w:val="7"/>
  </w:num>
  <w:num w:numId="7" w16cid:durableId="1045450274">
    <w:abstractNumId w:val="6"/>
  </w:num>
  <w:num w:numId="8" w16cid:durableId="1693410427">
    <w:abstractNumId w:val="5"/>
  </w:num>
  <w:num w:numId="9" w16cid:durableId="611286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84D"/>
    <w:rsid w:val="001B0B34"/>
    <w:rsid w:val="0044315B"/>
    <w:rsid w:val="0055614D"/>
    <w:rsid w:val="005948BA"/>
    <w:rsid w:val="009818F1"/>
    <w:rsid w:val="00B02682"/>
    <w:rsid w:val="00CA484D"/>
    <w:rsid w:val="00E03993"/>
    <w:rsid w:val="00FC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4EB46"/>
  <w15:chartTrackingRefBased/>
  <w15:docId w15:val="{D17161AA-2CED-4227-A149-6FFA1749E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4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4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4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4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4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48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48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48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48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48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48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48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48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48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4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48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4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Pokhodnyak</dc:creator>
  <cp:keywords/>
  <dc:description/>
  <cp:lastModifiedBy>Daniil Pokhodnyak</cp:lastModifiedBy>
  <cp:revision>5</cp:revision>
  <dcterms:created xsi:type="dcterms:W3CDTF">2025-11-27T12:03:00Z</dcterms:created>
  <dcterms:modified xsi:type="dcterms:W3CDTF">2025-11-27T12:20:00Z</dcterms:modified>
</cp:coreProperties>
</file>