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oaqhj9072g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DC Movie Club ReBrand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DC Movie Club Rebrand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I’m looking for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Logo (short form [i.e. DCMC] + long form [DC Movie Club] + </w:t>
      </w:r>
      <w:commentRangeStart w:id="0"/>
      <w:r w:rsidDel="00000000" w:rsidR="00000000" w:rsidRPr="00000000">
        <w:rPr>
          <w:rtl w:val="0"/>
        </w:rPr>
        <w:t xml:space="preserve">image representation)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Templates for social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Screenings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Giveaways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Trivia/happy hours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Photo dumps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Branding (fonts, colors)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Eventual merch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Occasional event posters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Anniversary party is tentatively planned for Oct 3 or 4 – would love to be able to have merch available by then, or at least preorder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Merch ordered and available by early Oct (designs by Sept?)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Pinterest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6acqxk10t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Goals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a unique and flexible visual identity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cliché movie visuals (e.g., film reels, popcorn icons, dramatic fonts)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Infuse brand with warmth, fun, and a cozy, nostalgic feeling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templates and merch ideas that can grow with the club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Brand Keywords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Cozy · Retro-ish · Creative · Illustrated · Community-Driven · Fun · Analog · Homegrown · Warm · Non-cliché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Desired Aesthetic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Aiming for a vibe that’s: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Illustrated &amp; Textured</w:t>
      </w:r>
      <w:r w:rsidDel="00000000" w:rsidR="00000000" w:rsidRPr="00000000">
        <w:rPr>
          <w:rtl w:val="0"/>
        </w:rPr>
        <w:t xml:space="preserve"> – Hand-drawn or sketch-like elements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Retro-Inspired</w:t>
      </w:r>
      <w:r w:rsidDel="00000000" w:rsidR="00000000" w:rsidRPr="00000000">
        <w:rPr>
          <w:rtl w:val="0"/>
        </w:rPr>
        <w:t xml:space="preserve"> – Vintage without being dusty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Colorful &amp; Inviting</w:t>
      </w:r>
      <w:r w:rsidDel="00000000" w:rsidR="00000000" w:rsidRPr="00000000">
        <w:rPr>
          <w:rtl w:val="0"/>
        </w:rPr>
        <w:t xml:space="preserve"> – A fresh take on classic palettes (no black/red/yellow dominance)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&amp; Playful</w:t>
      </w:r>
      <w:r w:rsidDel="00000000" w:rsidR="00000000" w:rsidRPr="00000000">
        <w:rPr>
          <w:rtl w:val="0"/>
        </w:rPr>
        <w:t xml:space="preserve"> – Personality-driven, not corporate or over-polished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references (conceptual):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local indie coffee shop that hosts film nights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stack of well-loved VHS tapes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zine made by your cool friend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 Anderson meets public-access TV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Color Palette Direction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drawn to palettes that feel: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and organic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but not dull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Vintage but still modern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  <w:br w:type="textWrapping"/>
        <w:t xml:space="preserve"> Mustard, Olive, Dusty Rose, Navy, Sky Blue, Forest Green, Cream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Typography Preferences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traditional “movie” fonts (e.g., Trajan, Impact, etc.)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vintage-inspired or quirky typefaces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Ideally with a hand-crafted or imperfect feel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C Movie Club" w:id="0" w:date="2025-07-25T13:20:17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letterboxd can just be identified with the 3 dots, ya know?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pin.it/2K24dlHZ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