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Experiment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8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Name: Sahil            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UID:24BDA70148   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Branch: CSE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Section/Group:AIT-KRG-GP2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Semester: 4th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ab/>
        <w:tab/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DATE: 31/03/2026</w:t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Subject Name: DBMS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1. Aim of the Practical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 create and execute a stored procedure that retrieves employee data based on gender using input parameters, demonstrating the use of procedures, functions, IN/OUT parameters, and procedural logic in PostgreSQL.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2. Tool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Database Management System: </w:t>
      </w: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Database Administration Tool: </w:t>
      </w:r>
      <w:r w:rsidDel="00000000" w:rsidR="00000000" w:rsidRPr="00000000">
        <w:rPr>
          <w:rtl w:val="0"/>
        </w:rPr>
        <w:t xml:space="preserve">pgAdmin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3.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 write and execute a PL/SQL stored procedure that dynamically accepts gender as an argument and computes the employee count corresponding to the given gender. Also to create a function that returns a table of employee data.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4. Practical / Experimental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Create the base table employees with attributes emp_id, emp_name, gender, and salary.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Insert sample records into the employees table to simulate real-world employee data.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Define and create a stored procedure get_Employee_Count_BY_Gender that accepts gender as an IN parameter, returns count as an OUT parameter, and uses an INOUT status parameter.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Implement logic inside the procedure to count employees matching the given gender using a SELECT COUNT(*) query.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Execute the stored procedure using a DO block with dynamically declared variables.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6: Display the output using RAISE NOTICE to show gender, employee count, and status.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7: Create a function Get_Data() that returns a table of employee names and salaries using RETURN QUERY.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8: Execute the function using SELECT * FROM Get_Data() and verify the output.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5. I/O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5.1 Create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TABLE employees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emp_id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emp_name 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gender VARCHAR(10),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salary NUMERIC(10,2)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519711" cy="97095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711" cy="970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5.2 Insert Sample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INSERT INTO employees (emp_name, gender, salary)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('Amit', 'Male', 30000),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('Riya', 'Female', 35000),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('John', 'Male', 28000),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('Sneha', 'Female', 40000);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3613139" cy="99500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3139" cy="995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5.3 Stored Procedure - get_Employee_Count_BY_Gender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OR REPLACE PROCEDURE get_Employee_Count_BY_Gender(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 P_GEN VARCHAR(20),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OUT COUNT_EMP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INOUT STATUS VARCHAR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SELECT COUNT(*) INTO COUNT_EMP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FROM 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WHERE GENDER = P_GEN;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STATUS := 'SUCCESS';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$$ LANGUAGE PLPGSQL;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672138" cy="1160607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1160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5.4 Execute Procedure using DO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DECLARE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GEN VARCHAR(20) := 'Male';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COUNT_BY_GEN INT;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STATUS VARCHAR(20) := 'Fail';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CALL get_Employee_Count_BY_Gender(GEN, COUNT_BY_GEN, STATUS);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RAISE NOTICE 'GENDER IS % YOUR COUNT IS % AND STATUS IS %',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GEN, COUNT_BY_GEN, STATUS;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$$;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Output: </w:t>
      </w:r>
      <w:r w:rsidDel="00000000" w:rsidR="00000000" w:rsidRPr="00000000">
        <w:rPr>
          <w:rtl w:val="0"/>
        </w:rPr>
        <w:t xml:space="preserve">NOTICE: GENDER IS Male YOUR COUNT IS 2 AND STATUS IS SUCCESS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020368" cy="144432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368" cy="1444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5.5 Function - Get_Data()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OR REPLACE FUNCTION Get_Data()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RETURNS TABLE(name_emp VARCHAR(10), emp_salary NUMERIC(10,2))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QUERY SELECT emp_name, salary FROM employees;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$$ LANGUAGE PLPGSQL;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* FROM Get_Data();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6188400" cy="990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Returns a table with columns name_emp and emp_salary listing all employee records.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6. Learning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Understood the structure and syntax of stored procedures in PostgreSQL using PL/pgSQL.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Learned how to use IN, OUT, and INOUT parameters in procedures.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Practiced passing dynamic input values to procedures using a DO block and CALL statement.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aggregate functions like COUNT(*) inside procedural logic for data analysis.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Learned how to create functions that return tables using RETURNS TABLE and RETURN QUERY.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reusable database logic that can be applied in real-world business scenarios.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