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  <w:bookmarkStart w:id="0" w:name="_GoBack"/>
      <w:bookmarkEnd w:id="0"/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lastRenderedPageBreak/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140A685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</w:t>
      </w:r>
      <w:r w:rsidR="006D2D56" w:rsidRPr="00386F1E">
        <w:rPr>
          <w:rFonts w:ascii="Proxima Nova" w:hAnsi="Proxima Nova" w:cs="Miriam Fixed"/>
          <w:sz w:val="22"/>
          <w:szCs w:val="22"/>
        </w:rPr>
        <w:t>Modify the emp table as follows</w:t>
      </w:r>
      <w:r w:rsidR="00A078E7" w:rsidRPr="00386F1E">
        <w:rPr>
          <w:rFonts w:ascii="Proxima Nova" w:hAnsi="Proxima Nova" w:cs="Miriam Fixed"/>
          <w:sz w:val="22"/>
          <w:szCs w:val="22"/>
        </w:rPr>
        <w:t>:</w:t>
      </w:r>
      <w:r w:rsidR="00636CBE" w:rsidRPr="00386F1E">
        <w:rPr>
          <w:rFonts w:ascii="Proxima Nova" w:hAnsi="Proxima Nova" w:cs="Miriam Fixed"/>
          <w:sz w:val="22"/>
          <w:szCs w:val="22"/>
        </w:rPr>
        <w:t xml:space="preserve"> 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</w:t>
      </w:r>
      <w:r w:rsidR="006D2D56" w:rsidRPr="00386F1E">
        <w:rPr>
          <w:rFonts w:ascii="Proxima Nova" w:hAnsi="Proxima Nova" w:cs="Miriam Fixed"/>
          <w:sz w:val="22"/>
          <w:szCs w:val="22"/>
        </w:rPr>
        <w:t>Create a unique</w:t>
      </w:r>
      <w:r w:rsidRPr="00386F1E"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386F1E">
        <w:rPr>
          <w:rFonts w:ascii="Proxima Nova" w:hAnsi="Proxima Nova" w:cs="Miriam Fixed"/>
          <w:sz w:val="22"/>
          <w:szCs w:val="22"/>
        </w:rPr>
        <w:t>index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 w:rsidRPr="00386F1E">
        <w:rPr>
          <w:rFonts w:ascii="Corbel" w:hAnsi="Corbel"/>
        </w:rPr>
        <w:t>Create a view called</w:t>
      </w:r>
      <w:r w:rsidR="007F0D0E">
        <w:rPr>
          <w:rFonts w:ascii="Corbel" w:hAnsi="Corbel"/>
        </w:rPr>
        <w:t xml:space="preserve">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386F1E"/>
    <w:rsid w:val="00486985"/>
    <w:rsid w:val="004E705B"/>
    <w:rsid w:val="00523574"/>
    <w:rsid w:val="00636CBE"/>
    <w:rsid w:val="00695564"/>
    <w:rsid w:val="006D2D56"/>
    <w:rsid w:val="007E324C"/>
    <w:rsid w:val="007F0D0E"/>
    <w:rsid w:val="007F2692"/>
    <w:rsid w:val="008E7F0F"/>
    <w:rsid w:val="009910E9"/>
    <w:rsid w:val="00A078E7"/>
    <w:rsid w:val="00B23D23"/>
    <w:rsid w:val="00B919F3"/>
    <w:rsid w:val="00BF1B98"/>
    <w:rsid w:val="00CE3819"/>
    <w:rsid w:val="00DF5653"/>
    <w:rsid w:val="00E41770"/>
    <w:rsid w:val="00E92833"/>
    <w:rsid w:val="00EF4F1F"/>
    <w:rsid w:val="00F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Lenovo</cp:lastModifiedBy>
  <cp:revision>36</cp:revision>
  <dcterms:created xsi:type="dcterms:W3CDTF">2020-09-18T05:22:00Z</dcterms:created>
  <dcterms:modified xsi:type="dcterms:W3CDTF">2022-04-12T09:17:00Z</dcterms:modified>
</cp:coreProperties>
</file>