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E1ED" w14:textId="23938DC3" w:rsidR="003E1DF5" w:rsidRPr="00194521" w:rsidRDefault="003E1DF5" w:rsidP="004C027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ПРИКАЗ № 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  <w:t>о введении режима коммерческой тайны</w:t>
      </w:r>
    </w:p>
    <w:p w14:paraId="35C00EF3" w14:textId="77777777" w:rsidR="003E1DF5" w:rsidRPr="00194521" w:rsidRDefault="003E1DF5" w:rsidP="004C027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240A4F8E" w14:textId="10E75D36" w:rsidR="003E1DF5" w:rsidRPr="00194521" w:rsidRDefault="003E1DF5" w:rsidP="004C0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город </w:t>
      </w:r>
      <w:r w:rsidR="00194521" w:rsidRPr="00194521">
        <w:rPr>
          <w:rFonts w:ascii="Times New Roman" w:hAnsi="Times New Roman" w:cs="Times New Roman"/>
          <w:sz w:val="24"/>
          <w:szCs w:val="24"/>
        </w:rPr>
        <w:t>Иркутск</w:t>
      </w:r>
      <w:r w:rsidRPr="00194521">
        <w:rPr>
          <w:rFonts w:ascii="Times New Roman" w:hAnsi="Times New Roman" w:cs="Times New Roman"/>
          <w:sz w:val="24"/>
          <w:szCs w:val="24"/>
        </w:rPr>
        <w:t xml:space="preserve"> «</w:t>
      </w:r>
      <w:bookmarkStart w:id="0" w:name="_Hlk526760300"/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bookmarkEnd w:id="0"/>
      <w:r w:rsidRPr="00194521">
        <w:rPr>
          <w:rFonts w:ascii="Times New Roman" w:hAnsi="Times New Roman" w:cs="Times New Roman"/>
          <w:sz w:val="24"/>
          <w:szCs w:val="24"/>
        </w:rPr>
        <w:t>» 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> 201</w:t>
      </w:r>
      <w:r w:rsidR="00405C77" w:rsidRPr="00194521">
        <w:rPr>
          <w:rFonts w:ascii="Times New Roman" w:hAnsi="Times New Roman" w:cs="Times New Roman"/>
          <w:sz w:val="24"/>
          <w:szCs w:val="24"/>
        </w:rPr>
        <w:t>9</w:t>
      </w:r>
      <w:r w:rsidRPr="00194521">
        <w:rPr>
          <w:rFonts w:ascii="Times New Roman" w:hAnsi="Times New Roman" w:cs="Times New Roman"/>
          <w:sz w:val="24"/>
          <w:szCs w:val="24"/>
        </w:rPr>
        <w:t> года</w:t>
      </w:r>
      <w:r w:rsidRPr="00194521">
        <w:rPr>
          <w:rFonts w:ascii="Times New Roman" w:hAnsi="Times New Roman" w:cs="Times New Roman"/>
          <w:sz w:val="24"/>
          <w:szCs w:val="24"/>
        </w:rPr>
        <w:br/>
      </w:r>
    </w:p>
    <w:p w14:paraId="3A9AB4CE" w14:textId="34776C10" w:rsidR="003E1DF5" w:rsidRPr="00194521" w:rsidRDefault="003E1DF5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Для обеспечения прав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_____________ (далее – «Индивидуальный предприниматель»)</w:t>
      </w:r>
      <w:r w:rsidR="005105BA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Pr="00194521">
        <w:rPr>
          <w:rFonts w:ascii="Times New Roman" w:hAnsi="Times New Roman" w:cs="Times New Roman"/>
          <w:sz w:val="24"/>
          <w:szCs w:val="24"/>
        </w:rPr>
        <w:t xml:space="preserve">по правовой охране секретов производства (ноу-хау) </w:t>
      </w:r>
      <w:r w:rsidR="005105BA" w:rsidRPr="00194521">
        <w:rPr>
          <w:rFonts w:ascii="Times New Roman" w:hAnsi="Times New Roman" w:cs="Times New Roman"/>
          <w:sz w:val="24"/>
          <w:szCs w:val="24"/>
        </w:rPr>
        <w:t xml:space="preserve">и иных сведений, имеющих действительную или потенциальную коммерческую ценность, </w:t>
      </w:r>
      <w:r w:rsidRPr="00194521">
        <w:rPr>
          <w:rFonts w:ascii="Times New Roman" w:hAnsi="Times New Roman" w:cs="Times New Roman"/>
          <w:sz w:val="24"/>
          <w:szCs w:val="24"/>
        </w:rPr>
        <w:t xml:space="preserve">в целях </w:t>
      </w:r>
      <w:r w:rsidR="007B5698" w:rsidRPr="00194521">
        <w:rPr>
          <w:rFonts w:ascii="Times New Roman" w:hAnsi="Times New Roman" w:cs="Times New Roman"/>
          <w:sz w:val="24"/>
          <w:szCs w:val="24"/>
        </w:rPr>
        <w:t>установления у Индивидуального предпринимателя</w:t>
      </w:r>
      <w:r w:rsidR="005105BA" w:rsidRPr="00194521">
        <w:rPr>
          <w:rFonts w:ascii="Times New Roman" w:hAnsi="Times New Roman" w:cs="Times New Roman"/>
          <w:sz w:val="24"/>
          <w:szCs w:val="24"/>
        </w:rPr>
        <w:t xml:space="preserve"> режима коммерческой тайны приказываю:</w:t>
      </w:r>
    </w:p>
    <w:p w14:paraId="5C1721D8" w14:textId="0795FF15" w:rsidR="005105BA" w:rsidRPr="00194521" w:rsidRDefault="005105BA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1. Утвердить </w:t>
      </w:r>
      <w:r w:rsidR="00E87874" w:rsidRPr="00194521">
        <w:rPr>
          <w:rFonts w:ascii="Times New Roman" w:hAnsi="Times New Roman" w:cs="Times New Roman"/>
          <w:sz w:val="24"/>
          <w:szCs w:val="24"/>
        </w:rPr>
        <w:t>«</w:t>
      </w:r>
      <w:r w:rsidRPr="00194521">
        <w:rPr>
          <w:rFonts w:ascii="Times New Roman" w:hAnsi="Times New Roman" w:cs="Times New Roman"/>
          <w:sz w:val="24"/>
          <w:szCs w:val="24"/>
        </w:rPr>
        <w:t xml:space="preserve">Перечень сведений, составляющих коммерческую тайну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</w:t>
      </w:r>
      <w:r w:rsidR="00405C77" w:rsidRPr="00194521">
        <w:rPr>
          <w:rFonts w:ascii="Times New Roman" w:hAnsi="Times New Roman" w:cs="Times New Roman"/>
          <w:sz w:val="24"/>
          <w:szCs w:val="24"/>
        </w:rPr>
        <w:t>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(Приложение № 1)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(далее – «Перечень»)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E7A4198" w14:textId="6702D33D" w:rsidR="005105BA" w:rsidRPr="00194521" w:rsidRDefault="005105BA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 Утвердить </w:t>
      </w:r>
      <w:r w:rsidR="00E87874" w:rsidRPr="00194521">
        <w:rPr>
          <w:rFonts w:ascii="Times New Roman" w:hAnsi="Times New Roman" w:cs="Times New Roman"/>
          <w:sz w:val="24"/>
          <w:szCs w:val="24"/>
        </w:rPr>
        <w:t>«</w:t>
      </w:r>
      <w:r w:rsidRPr="00194521">
        <w:rPr>
          <w:rFonts w:ascii="Times New Roman" w:hAnsi="Times New Roman" w:cs="Times New Roman"/>
          <w:sz w:val="24"/>
          <w:szCs w:val="24"/>
        </w:rPr>
        <w:t xml:space="preserve">Положение о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_______ </w:t>
      </w:r>
      <w:r w:rsidRPr="00194521">
        <w:rPr>
          <w:rFonts w:ascii="Times New Roman" w:hAnsi="Times New Roman" w:cs="Times New Roman"/>
          <w:sz w:val="24"/>
          <w:szCs w:val="24"/>
        </w:rPr>
        <w:t>(Приложение № 2)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(далее – «Положение»)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3333542A" w14:textId="239C02CD" w:rsidR="009B3106" w:rsidRPr="00194521" w:rsidRDefault="009B3106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 Начиная с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201</w:t>
      </w:r>
      <w:r w:rsidR="00405C77" w:rsidRPr="00194521">
        <w:rPr>
          <w:rFonts w:ascii="Times New Roman" w:hAnsi="Times New Roman" w:cs="Times New Roman"/>
          <w:sz w:val="24"/>
          <w:szCs w:val="24"/>
        </w:rPr>
        <w:t>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 принять к исполнению и руководствоваться в работе Перечнем и Положением.</w:t>
      </w:r>
    </w:p>
    <w:p w14:paraId="5330911E" w14:textId="22E8E50C" w:rsidR="00E87874" w:rsidRPr="00194521" w:rsidRDefault="009B3106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4</w:t>
      </w:r>
      <w:r w:rsidR="005105BA" w:rsidRPr="00194521">
        <w:rPr>
          <w:rFonts w:ascii="Times New Roman" w:hAnsi="Times New Roman" w:cs="Times New Roman"/>
          <w:sz w:val="24"/>
          <w:szCs w:val="24"/>
        </w:rPr>
        <w:t>.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В срок до «</w:t>
      </w:r>
      <w:r w:rsidR="00E87874"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="00E87874"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201</w:t>
      </w:r>
      <w:r w:rsidR="00405C77" w:rsidRPr="00194521">
        <w:rPr>
          <w:rFonts w:ascii="Times New Roman" w:hAnsi="Times New Roman" w:cs="Times New Roman"/>
          <w:sz w:val="24"/>
          <w:szCs w:val="24"/>
        </w:rPr>
        <w:t>9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года ознакомить с </w:t>
      </w:r>
      <w:r w:rsidR="00275AAC" w:rsidRPr="00194521">
        <w:rPr>
          <w:rFonts w:ascii="Times New Roman" w:hAnsi="Times New Roman" w:cs="Times New Roman"/>
          <w:sz w:val="24"/>
          <w:szCs w:val="24"/>
        </w:rPr>
        <w:t xml:space="preserve">настоящим Приказом, 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Перечнем и Положением всех действующих </w:t>
      </w:r>
      <w:r w:rsidR="00C557DC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E87874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052455" w:rsidRPr="00194521">
        <w:rPr>
          <w:rFonts w:ascii="Times New Roman" w:hAnsi="Times New Roman" w:cs="Times New Roman"/>
          <w:sz w:val="24"/>
          <w:szCs w:val="24"/>
        </w:rPr>
        <w:t xml:space="preserve">путем </w:t>
      </w:r>
      <w:r w:rsidRPr="00194521">
        <w:rPr>
          <w:rFonts w:ascii="Times New Roman" w:hAnsi="Times New Roman" w:cs="Times New Roman"/>
          <w:sz w:val="24"/>
          <w:szCs w:val="24"/>
        </w:rPr>
        <w:t>подписания «</w:t>
      </w:r>
      <w:r w:rsidR="0028572E" w:rsidRPr="00194521">
        <w:rPr>
          <w:rFonts w:ascii="Times New Roman" w:hAnsi="Times New Roman" w:cs="Times New Roman"/>
          <w:sz w:val="24"/>
          <w:szCs w:val="24"/>
        </w:rPr>
        <w:t>Обязательства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 неразглашении коммерческой тайны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_______» </w:t>
      </w:r>
      <w:r w:rsidRPr="00194521">
        <w:rPr>
          <w:rFonts w:ascii="Times New Roman" w:hAnsi="Times New Roman" w:cs="Times New Roman"/>
          <w:sz w:val="24"/>
          <w:szCs w:val="24"/>
        </w:rPr>
        <w:t>(Приложение № 3) (далее – «</w:t>
      </w:r>
      <w:r w:rsidR="0028572E" w:rsidRPr="00194521">
        <w:rPr>
          <w:rFonts w:ascii="Times New Roman" w:hAnsi="Times New Roman" w:cs="Times New Roman"/>
          <w:sz w:val="24"/>
          <w:szCs w:val="24"/>
        </w:rPr>
        <w:t>Обязательство</w:t>
      </w:r>
      <w:r w:rsidRPr="00194521">
        <w:rPr>
          <w:rFonts w:ascii="Times New Roman" w:hAnsi="Times New Roman" w:cs="Times New Roman"/>
          <w:sz w:val="24"/>
          <w:szCs w:val="24"/>
        </w:rPr>
        <w:t>»)</w:t>
      </w:r>
      <w:r w:rsidR="00E87874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093C1F24" w14:textId="1B0BE304" w:rsidR="008269DB" w:rsidRPr="00194521" w:rsidRDefault="00E87874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 </w:t>
      </w:r>
      <w:r w:rsidR="008269DB" w:rsidRPr="00194521">
        <w:rPr>
          <w:rFonts w:ascii="Times New Roman" w:hAnsi="Times New Roman" w:cs="Times New Roman"/>
          <w:sz w:val="24"/>
          <w:szCs w:val="24"/>
        </w:rPr>
        <w:t xml:space="preserve">Вести учет лиц, получивших доступ к информации, составляющей коммерческую тайну, и лиц, которым такая информация была предоставлена или передана, а именно: утвердить формы «Реестра </w:t>
      </w:r>
      <w:r w:rsidR="002007DE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8269DB" w:rsidRPr="00194521">
        <w:rPr>
          <w:rFonts w:ascii="Times New Roman" w:hAnsi="Times New Roman" w:cs="Times New Roman"/>
          <w:sz w:val="24"/>
          <w:szCs w:val="24"/>
        </w:rPr>
        <w:t xml:space="preserve">, получивших доступ к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_______» </w:t>
      </w:r>
      <w:r w:rsidR="008269DB" w:rsidRPr="00194521">
        <w:rPr>
          <w:rFonts w:ascii="Times New Roman" w:hAnsi="Times New Roman" w:cs="Times New Roman"/>
          <w:sz w:val="24"/>
          <w:szCs w:val="24"/>
        </w:rPr>
        <w:t xml:space="preserve">(Приложение № 4) и «Реестра контрагентов, получивших доступ к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_______»</w:t>
      </w:r>
      <w:r w:rsidR="008269DB" w:rsidRPr="00194521">
        <w:rPr>
          <w:rFonts w:ascii="Times New Roman" w:hAnsi="Times New Roman" w:cs="Times New Roman"/>
          <w:sz w:val="24"/>
          <w:szCs w:val="24"/>
        </w:rPr>
        <w:t xml:space="preserve"> (Приложение № 5), а также </w:t>
      </w:r>
      <w:r w:rsidR="005566BE" w:rsidRPr="00194521">
        <w:rPr>
          <w:rFonts w:ascii="Times New Roman" w:hAnsi="Times New Roman" w:cs="Times New Roman"/>
          <w:sz w:val="24"/>
          <w:szCs w:val="24"/>
        </w:rPr>
        <w:t>вносить</w:t>
      </w:r>
      <w:r w:rsidR="008269DB" w:rsidRPr="00194521">
        <w:rPr>
          <w:rFonts w:ascii="Times New Roman" w:hAnsi="Times New Roman" w:cs="Times New Roman"/>
          <w:sz w:val="24"/>
          <w:szCs w:val="24"/>
        </w:rPr>
        <w:t xml:space="preserve"> в них сведения о лицах, имеющих доступ к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8269DB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283697D" w14:textId="77777777" w:rsidR="005566BE" w:rsidRPr="00194521" w:rsidRDefault="005566BE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6. </w:t>
      </w:r>
      <w:r w:rsidR="009B3106" w:rsidRPr="00194521">
        <w:rPr>
          <w:rFonts w:ascii="Times New Roman" w:hAnsi="Times New Roman" w:cs="Times New Roman"/>
          <w:sz w:val="24"/>
          <w:szCs w:val="24"/>
        </w:rPr>
        <w:t xml:space="preserve">Обеспечить ознакомление всех вновь принимаемых </w:t>
      </w:r>
      <w:r w:rsidR="00A45E4B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9B3106" w:rsidRPr="00194521">
        <w:rPr>
          <w:rFonts w:ascii="Times New Roman" w:hAnsi="Times New Roman" w:cs="Times New Roman"/>
          <w:sz w:val="24"/>
          <w:szCs w:val="24"/>
        </w:rPr>
        <w:t xml:space="preserve"> с настоящим Приказом, Перечнем и Положением, а также не допускать вновь принимаемых </w:t>
      </w:r>
      <w:r w:rsidR="00A45E4B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9B3106" w:rsidRPr="00194521">
        <w:rPr>
          <w:rFonts w:ascii="Times New Roman" w:hAnsi="Times New Roman" w:cs="Times New Roman"/>
          <w:sz w:val="24"/>
          <w:szCs w:val="24"/>
        </w:rPr>
        <w:t xml:space="preserve"> к исполнению должностных обязанностей до момента подписания ими соответствующего </w:t>
      </w:r>
      <w:r w:rsidR="0028572E" w:rsidRPr="00194521">
        <w:rPr>
          <w:rFonts w:ascii="Times New Roman" w:hAnsi="Times New Roman" w:cs="Times New Roman"/>
          <w:sz w:val="24"/>
          <w:szCs w:val="24"/>
        </w:rPr>
        <w:t>Обязательства</w:t>
      </w:r>
      <w:r w:rsidR="009B3106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672D033" w14:textId="736DBF6E" w:rsidR="009B3106" w:rsidRPr="00194521" w:rsidRDefault="009B3106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7. Ответственным за исполнение п. п. </w:t>
      </w:r>
      <w:r w:rsidR="001A103A" w:rsidRPr="00194521">
        <w:rPr>
          <w:rFonts w:ascii="Times New Roman" w:hAnsi="Times New Roman" w:cs="Times New Roman"/>
          <w:sz w:val="24"/>
          <w:szCs w:val="24"/>
        </w:rPr>
        <w:t xml:space="preserve">4 – 6 настоящего Приказа назначить </w:t>
      </w:r>
      <w:r w:rsidR="001A103A" w:rsidRPr="00194521">
        <w:rPr>
          <w:rFonts w:ascii="Times New Roman" w:hAnsi="Times New Roman" w:cs="Times New Roman"/>
          <w:sz w:val="24"/>
          <w:szCs w:val="24"/>
          <w:highlight w:val="yellow"/>
        </w:rPr>
        <w:t>[вписать нужное: должность]</w:t>
      </w:r>
      <w:r w:rsidR="001A103A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DAA3507" w14:textId="101D12F6" w:rsidR="001A103A" w:rsidRPr="00194521" w:rsidRDefault="001A103A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8. Обязанность по контролю за исполнением настоящего Приказа возложить на </w:t>
      </w:r>
      <w:r w:rsidR="007B5698" w:rsidRPr="00194521">
        <w:rPr>
          <w:rFonts w:ascii="Times New Roman" w:hAnsi="Times New Roman" w:cs="Times New Roman"/>
          <w:sz w:val="24"/>
          <w:szCs w:val="24"/>
        </w:rPr>
        <w:t>_____________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5C13B16" w14:textId="77777777" w:rsidR="008C1643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04AA43" w14:textId="77777777" w:rsidR="00F30D5E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Приложения:</w:t>
      </w:r>
    </w:p>
    <w:p w14:paraId="6B049C10" w14:textId="621BE89B" w:rsidR="008C1643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1. «</w:t>
      </w:r>
      <w:bookmarkStart w:id="1" w:name="_Hlk526762532"/>
      <w:r w:rsidRPr="00194521">
        <w:rPr>
          <w:rFonts w:ascii="Times New Roman" w:hAnsi="Times New Roman" w:cs="Times New Roman"/>
          <w:sz w:val="24"/>
          <w:szCs w:val="24"/>
        </w:rPr>
        <w:t xml:space="preserve">Перечень сведений, составляющих коммерческую тайну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_______»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  <w:bookmarkEnd w:id="1"/>
    </w:p>
    <w:p w14:paraId="2AE3F5D8" w14:textId="40CA1098" w:rsidR="008C1643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 «Положение </w:t>
      </w:r>
      <w:bookmarkStart w:id="2" w:name="_Hlk526767377"/>
      <w:r w:rsidRPr="00194521">
        <w:rPr>
          <w:rFonts w:ascii="Times New Roman" w:hAnsi="Times New Roman" w:cs="Times New Roman"/>
          <w:sz w:val="24"/>
          <w:szCs w:val="24"/>
        </w:rPr>
        <w:t xml:space="preserve">о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_______»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  <w:bookmarkEnd w:id="2"/>
    </w:p>
    <w:p w14:paraId="065B25D5" w14:textId="3A749F9E" w:rsidR="008C1643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 «</w:t>
      </w:r>
      <w:r w:rsidR="0028572E" w:rsidRPr="00194521">
        <w:rPr>
          <w:rFonts w:ascii="Times New Roman" w:hAnsi="Times New Roman" w:cs="Times New Roman"/>
          <w:sz w:val="24"/>
          <w:szCs w:val="24"/>
        </w:rPr>
        <w:t>Обязательство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 неразглашении коммерческой тайны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_______»</w:t>
      </w:r>
      <w:r w:rsidR="00E93AD4" w:rsidRPr="00194521">
        <w:rPr>
          <w:rFonts w:ascii="Times New Roman" w:hAnsi="Times New Roman" w:cs="Times New Roman"/>
          <w:sz w:val="24"/>
          <w:szCs w:val="24"/>
        </w:rPr>
        <w:t xml:space="preserve"> (форма)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51569D7F" w14:textId="39AEC060" w:rsidR="008C1643" w:rsidRPr="00194521" w:rsidRDefault="008C1643" w:rsidP="00717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4. «Реестр </w:t>
      </w:r>
      <w:r w:rsidR="003D01DE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получивших доступ к коммерческой тайне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_______» </w:t>
      </w:r>
      <w:r w:rsidR="00E93AD4" w:rsidRPr="00194521">
        <w:rPr>
          <w:rFonts w:ascii="Times New Roman" w:hAnsi="Times New Roman" w:cs="Times New Roman"/>
          <w:sz w:val="24"/>
          <w:szCs w:val="24"/>
        </w:rPr>
        <w:t>(форма)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0016F321" w14:textId="77777777" w:rsidR="007B5698" w:rsidRPr="00194521" w:rsidRDefault="007B5698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662E6" w14:textId="366543EB" w:rsidR="00F30D5E" w:rsidRPr="00194521" w:rsidRDefault="007B5698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="00F30D5E" w:rsidRPr="00194521">
        <w:rPr>
          <w:rFonts w:ascii="Times New Roman" w:hAnsi="Times New Roman" w:cs="Times New Roman"/>
          <w:sz w:val="24"/>
          <w:szCs w:val="24"/>
        </w:rPr>
        <w:t xml:space="preserve"> ________________ / </w:t>
      </w:r>
      <w:r w:rsidR="00405C77" w:rsidRPr="00194521">
        <w:rPr>
          <w:rFonts w:ascii="Times New Roman" w:hAnsi="Times New Roman" w:cs="Times New Roman"/>
          <w:sz w:val="24"/>
          <w:szCs w:val="24"/>
        </w:rPr>
        <w:t>ФИО</w:t>
      </w:r>
      <w:r w:rsidR="00F30D5E" w:rsidRPr="00194521">
        <w:rPr>
          <w:rFonts w:ascii="Times New Roman" w:hAnsi="Times New Roman" w:cs="Times New Roman"/>
          <w:sz w:val="24"/>
          <w:szCs w:val="24"/>
        </w:rPr>
        <w:br/>
      </w:r>
    </w:p>
    <w:p w14:paraId="229CE075" w14:textId="77777777" w:rsidR="00F82CEF" w:rsidRPr="00194521" w:rsidRDefault="00F82CEF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BA63E" w14:textId="77777777" w:rsidR="008C1643" w:rsidRPr="00194521" w:rsidRDefault="008C1643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F021E" w14:textId="77777777" w:rsidR="00D701B7" w:rsidRPr="00194521" w:rsidRDefault="00D701B7">
      <w:pPr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12058C24" w14:textId="5946001B" w:rsidR="003D5926" w:rsidRPr="00194521" w:rsidRDefault="008C1643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С текстом настоящего Приказа</w:t>
      </w:r>
      <w:r w:rsidR="00231387" w:rsidRPr="00194521">
        <w:rPr>
          <w:rFonts w:ascii="Times New Roman" w:hAnsi="Times New Roman" w:cs="Times New Roman"/>
          <w:sz w:val="24"/>
          <w:szCs w:val="24"/>
        </w:rPr>
        <w:t xml:space="preserve">, </w:t>
      </w:r>
      <w:r w:rsidR="006573C6" w:rsidRPr="00194521">
        <w:rPr>
          <w:rFonts w:ascii="Times New Roman" w:hAnsi="Times New Roman" w:cs="Times New Roman"/>
          <w:sz w:val="24"/>
          <w:szCs w:val="24"/>
        </w:rPr>
        <w:t>Перечня и Положения</w:t>
      </w:r>
      <w:r w:rsidR="00335F54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Pr="00194521">
        <w:rPr>
          <w:rFonts w:ascii="Times New Roman" w:hAnsi="Times New Roman" w:cs="Times New Roman"/>
          <w:sz w:val="24"/>
          <w:szCs w:val="24"/>
        </w:rPr>
        <w:t>ознакомлен</w:t>
      </w:r>
      <w:r w:rsidR="008C0FE7" w:rsidRPr="00194521">
        <w:rPr>
          <w:rFonts w:ascii="Times New Roman" w:hAnsi="Times New Roman" w:cs="Times New Roman"/>
          <w:sz w:val="24"/>
          <w:szCs w:val="24"/>
        </w:rPr>
        <w:t>(а)</w:t>
      </w:r>
      <w:r w:rsidRPr="00194521">
        <w:rPr>
          <w:rFonts w:ascii="Times New Roman" w:hAnsi="Times New Roman" w:cs="Times New Roman"/>
          <w:sz w:val="24"/>
          <w:szCs w:val="24"/>
        </w:rPr>
        <w:t>:</w:t>
      </w:r>
    </w:p>
    <w:p w14:paraId="79DDFF0A" w14:textId="77777777" w:rsidR="000E2087" w:rsidRPr="00194521" w:rsidRDefault="000E2087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73"/>
        <w:gridCol w:w="2585"/>
        <w:gridCol w:w="2585"/>
        <w:gridCol w:w="1703"/>
        <w:gridCol w:w="1699"/>
      </w:tblGrid>
      <w:tr w:rsidR="003D5926" w:rsidRPr="00194521" w14:paraId="7DE30D4C" w14:textId="77777777" w:rsidTr="003D5926">
        <w:tc>
          <w:tcPr>
            <w:tcW w:w="773" w:type="dxa"/>
          </w:tcPr>
          <w:p w14:paraId="548E2B27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6D1A4F35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255D8E81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Ф. И. О.</w:t>
            </w:r>
          </w:p>
          <w:p w14:paraId="1130B439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147E9B84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5820E241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094C683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66903C78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66CC03B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  <w:p w14:paraId="5517674E" w14:textId="77777777" w:rsidR="008C1643" w:rsidRPr="00194521" w:rsidRDefault="008C1643" w:rsidP="008C1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6AAF1B3F" w14:textId="77777777" w:rsidTr="003D5926">
        <w:tc>
          <w:tcPr>
            <w:tcW w:w="773" w:type="dxa"/>
          </w:tcPr>
          <w:p w14:paraId="0A822761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3E2D7700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713B0EC4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1B27842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6BC239D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36FA6059" w14:textId="77777777" w:rsidTr="003D5926">
        <w:tc>
          <w:tcPr>
            <w:tcW w:w="773" w:type="dxa"/>
          </w:tcPr>
          <w:p w14:paraId="5AB52F3B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73E1C11F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36BAC889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6ABF66E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E199873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0D5E2FF6" w14:textId="77777777" w:rsidTr="003D5926">
        <w:tc>
          <w:tcPr>
            <w:tcW w:w="773" w:type="dxa"/>
          </w:tcPr>
          <w:p w14:paraId="3E4F17D0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7B516C76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7DBAEC44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706E138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DFAE634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06AB90B0" w14:textId="77777777" w:rsidTr="003D5926">
        <w:tc>
          <w:tcPr>
            <w:tcW w:w="773" w:type="dxa"/>
          </w:tcPr>
          <w:p w14:paraId="7162A663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709622BE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4ABFB9C0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845D5CA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A277475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77EE8C5B" w14:textId="77777777" w:rsidTr="003D5926">
        <w:tc>
          <w:tcPr>
            <w:tcW w:w="773" w:type="dxa"/>
          </w:tcPr>
          <w:p w14:paraId="7EDA5DCA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1A4D14E2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1A26D761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F215D55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E066F75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357C80B9" w14:textId="77777777" w:rsidTr="003D5926">
        <w:tc>
          <w:tcPr>
            <w:tcW w:w="773" w:type="dxa"/>
          </w:tcPr>
          <w:p w14:paraId="158B6962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2056A4DA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36FF0747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0C6FE97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D21D1DB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926" w:rsidRPr="00194521" w14:paraId="28319966" w14:textId="77777777" w:rsidTr="003D5926">
        <w:tc>
          <w:tcPr>
            <w:tcW w:w="773" w:type="dxa"/>
          </w:tcPr>
          <w:p w14:paraId="0462FB99" w14:textId="77777777" w:rsidR="008C1643" w:rsidRPr="00194521" w:rsidRDefault="008C1643" w:rsidP="008C164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645ACD82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</w:tcPr>
          <w:p w14:paraId="0A8AE586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D93EB5F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EB95CFF" w14:textId="77777777" w:rsidR="008C1643" w:rsidRPr="00194521" w:rsidRDefault="008C1643" w:rsidP="008C1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D6B427" w14:textId="77777777" w:rsidR="000E2087" w:rsidRPr="00194521" w:rsidRDefault="000E2087" w:rsidP="00B21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74C9E454" w14:textId="4113D244" w:rsidR="008C1643" w:rsidRPr="00194521" w:rsidRDefault="007B5698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Приложение № 1 к Приказу</w:t>
      </w:r>
      <w:r w:rsidR="000E2087" w:rsidRPr="00194521">
        <w:rPr>
          <w:rFonts w:ascii="Times New Roman" w:hAnsi="Times New Roman" w:cs="Times New Roman"/>
          <w:sz w:val="24"/>
          <w:szCs w:val="24"/>
        </w:rPr>
        <w:t xml:space="preserve"> № </w:t>
      </w:r>
      <w:r w:rsidR="000E2087"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0E2087"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="000E2087"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0E2087"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="000E2087"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="000E2087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="000E2087"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00495225" w14:textId="77777777" w:rsidR="000E2087" w:rsidRPr="00194521" w:rsidRDefault="000E2087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E11103" w14:textId="77777777" w:rsidR="000E2087" w:rsidRPr="00194521" w:rsidRDefault="000E2087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566314" w14:textId="30764DBA" w:rsidR="00BE6B46" w:rsidRPr="00194521" w:rsidRDefault="00BE6B46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УТВЕРЖДАЮ:</w:t>
      </w:r>
      <w:r w:rsidRPr="00194521">
        <w:rPr>
          <w:rFonts w:ascii="Times New Roman" w:hAnsi="Times New Roman" w:cs="Times New Roman"/>
          <w:sz w:val="24"/>
          <w:szCs w:val="24"/>
        </w:rPr>
        <w:br/>
      </w:r>
      <w:r w:rsidR="00F65ED4" w:rsidRPr="00194521">
        <w:rPr>
          <w:rFonts w:ascii="Times New Roman" w:hAnsi="Times New Roman" w:cs="Times New Roman"/>
          <w:sz w:val="24"/>
          <w:szCs w:val="24"/>
        </w:rPr>
        <w:br/>
      </w:r>
      <w:r w:rsidRPr="00194521">
        <w:rPr>
          <w:rFonts w:ascii="Times New Roman" w:hAnsi="Times New Roman" w:cs="Times New Roman"/>
          <w:sz w:val="24"/>
          <w:szCs w:val="24"/>
        </w:rPr>
        <w:br/>
        <w:t xml:space="preserve">________________ / </w:t>
      </w:r>
      <w:r w:rsidR="00405C77" w:rsidRPr="00194521">
        <w:rPr>
          <w:rFonts w:ascii="Times New Roman" w:hAnsi="Times New Roman" w:cs="Times New Roman"/>
          <w:sz w:val="24"/>
          <w:szCs w:val="24"/>
        </w:rPr>
        <w:t>ФИО</w:t>
      </w:r>
    </w:p>
    <w:p w14:paraId="7D23C6F1" w14:textId="77777777" w:rsidR="00F65ED4" w:rsidRPr="00194521" w:rsidRDefault="00F65ED4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94054F" w14:textId="77777777" w:rsidR="00F65ED4" w:rsidRPr="00194521" w:rsidRDefault="00F65ED4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9C87FC" w14:textId="50A6B299" w:rsidR="000E2087" w:rsidRPr="00194521" w:rsidRDefault="00F65ED4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bookmarkStart w:id="3" w:name="_Hlk526846094"/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ПЕРЕЧЕНЬ</w:t>
      </w:r>
      <w:r w:rsidR="006F3642"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  <w:t>сведений, составляющих коммерческую тайну</w:t>
      </w:r>
      <w:bookmarkEnd w:id="3"/>
      <w:r w:rsidR="006F3642"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7B5698" w:rsidRPr="00194521">
        <w:rPr>
          <w:rFonts w:ascii="Times New Roman" w:hAnsi="Times New Roman" w:cs="Times New Roman"/>
          <w:b/>
          <w:sz w:val="24"/>
          <w:szCs w:val="24"/>
        </w:rPr>
        <w:t>Индивидуального предпринимателя _____________</w:t>
      </w:r>
    </w:p>
    <w:p w14:paraId="751991AE" w14:textId="77777777" w:rsidR="00F65ED4" w:rsidRPr="00194521" w:rsidRDefault="00F65ED4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70F6B6D2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1. Управление:</w:t>
      </w:r>
    </w:p>
    <w:p w14:paraId="43D084CF" w14:textId="0EC254C6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1.1. Сведения о применяемых оригинальных методах </w:t>
      </w:r>
      <w:r w:rsidR="007B5698" w:rsidRPr="00194521">
        <w:rPr>
          <w:rFonts w:ascii="Times New Roman" w:hAnsi="Times New Roman" w:cs="Times New Roman"/>
          <w:sz w:val="24"/>
          <w:szCs w:val="24"/>
        </w:rPr>
        <w:t>управления у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 (далее – «Индивидуальный предприниматель</w:t>
      </w:r>
      <w:r w:rsidRPr="00194521">
        <w:rPr>
          <w:rFonts w:ascii="Times New Roman" w:hAnsi="Times New Roman" w:cs="Times New Roman"/>
          <w:sz w:val="24"/>
          <w:szCs w:val="24"/>
        </w:rPr>
        <w:t>»), системах планирования и контроля.</w:t>
      </w:r>
    </w:p>
    <w:p w14:paraId="3183D00B" w14:textId="6784A1DE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1.2. Сведения о подготовке, принятии и исполнении отдельных решений руководства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по производственным, коммерческим, организационным и другим вопросам.</w:t>
      </w:r>
    </w:p>
    <w:p w14:paraId="28D0FD7B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2. Планы:</w:t>
      </w:r>
    </w:p>
    <w:p w14:paraId="74991619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2.1. Сведения о планируемых инвестициях, закупках, продажах.</w:t>
      </w:r>
    </w:p>
    <w:p w14:paraId="2FF1A2B0" w14:textId="6F35849E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2.2. Сведения о бизнес-планах 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</w:t>
      </w:r>
      <w:r w:rsidRPr="00194521">
        <w:rPr>
          <w:rFonts w:ascii="Times New Roman" w:hAnsi="Times New Roman" w:cs="Times New Roman"/>
          <w:sz w:val="24"/>
          <w:szCs w:val="24"/>
        </w:rPr>
        <w:t>, планах развития отдельных направлений, отраслей, подразделений.</w:t>
      </w:r>
    </w:p>
    <w:p w14:paraId="63FAF91A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2.3. Сведения о планируемых проектах и разработках.</w:t>
      </w:r>
    </w:p>
    <w:p w14:paraId="2E333902" w14:textId="3F76BCBC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2.4. Сведения, раскрывающие стратегические и перспективные направления деятельности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E1EBE0A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3. Рынок сбыта (сектор рынка):</w:t>
      </w:r>
    </w:p>
    <w:p w14:paraId="7C6D8E4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3.1. Сведения о применяемых оригинальных методах изучения рынка.</w:t>
      </w:r>
    </w:p>
    <w:p w14:paraId="11F905CE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3.2. Сведения о направлениях маркетинговых исследований, результатах рыночной конъюнктуры.</w:t>
      </w:r>
    </w:p>
    <w:p w14:paraId="19605D9F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3.3. Сведения о применяемых оригинальных методах осуществления продаж.</w:t>
      </w:r>
    </w:p>
    <w:p w14:paraId="20F44F91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3.4. Сведения об условиях работы с клиентами.</w:t>
      </w:r>
    </w:p>
    <w:p w14:paraId="579D26FF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4. Партнеры:</w:t>
      </w:r>
    </w:p>
    <w:p w14:paraId="42EDDCC1" w14:textId="32387525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4.1. Сведения о компаниях, с которыми </w:t>
      </w:r>
      <w:r w:rsidR="00BB063F" w:rsidRPr="00194521">
        <w:rPr>
          <w:rFonts w:ascii="Times New Roman" w:hAnsi="Times New Roman" w:cs="Times New Roman"/>
          <w:sz w:val="24"/>
          <w:szCs w:val="24"/>
        </w:rPr>
        <w:t xml:space="preserve">у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BB063F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Pr="00194521">
        <w:rPr>
          <w:rFonts w:ascii="Times New Roman" w:hAnsi="Times New Roman" w:cs="Times New Roman"/>
          <w:sz w:val="24"/>
          <w:szCs w:val="24"/>
        </w:rPr>
        <w:t>имеются партнерские отношения.</w:t>
      </w:r>
    </w:p>
    <w:p w14:paraId="3A3AA2F8" w14:textId="6D4926F5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4.2. Сведения о коммерческих связях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68AC92D" w14:textId="14DDD5F1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4.3. Систематизированные сведения о внутренних и зарубежных партнерах, заказчиках, подрядчиках, поставщиках, клиентах, потребителях, компаньонах, спонсорах, посредниках, о других деловых отношениях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а также о его конкурентах, которые не содержатся в открытых каталогах, справочниках и т.п.</w:t>
      </w:r>
    </w:p>
    <w:p w14:paraId="4554AF52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5. Переговоры:</w:t>
      </w:r>
    </w:p>
    <w:p w14:paraId="5CD6ACE3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5.1. Сведения о целях, задачах и тактике переговоров с деловыми партнерами, а также о факте и содержании переговоров с потенциальными контрагентами.</w:t>
      </w:r>
    </w:p>
    <w:p w14:paraId="32B360F9" w14:textId="23F05D15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5.2. Сведения о подготовке и результатах проведения переговоров с деловыми партнерами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269C0880" w14:textId="6058DE61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5.3. Сведения, составляющие коммерческую тайну контрагентов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4AFEDA62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6. Контракты:</w:t>
      </w:r>
    </w:p>
    <w:p w14:paraId="2E0CD12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6.1. Условия, тексты договоров о намерениях, коммерческих контрактов, платежей и услуг.</w:t>
      </w:r>
    </w:p>
    <w:p w14:paraId="3CC14A38" w14:textId="7A31C6BE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6.2. Сведения о содержании гражданско-правовых </w:t>
      </w:r>
      <w:r w:rsidR="007B5698" w:rsidRPr="00194521">
        <w:rPr>
          <w:rFonts w:ascii="Times New Roman" w:hAnsi="Times New Roman" w:cs="Times New Roman"/>
          <w:sz w:val="24"/>
          <w:szCs w:val="24"/>
        </w:rPr>
        <w:t>договоров, заключенных Индивидуальным предпринимателем</w:t>
      </w:r>
      <w:r w:rsidRPr="00194521">
        <w:rPr>
          <w:rFonts w:ascii="Times New Roman" w:hAnsi="Times New Roman" w:cs="Times New Roman"/>
          <w:sz w:val="24"/>
          <w:szCs w:val="24"/>
        </w:rPr>
        <w:t>, о ходе их исполнения.</w:t>
      </w:r>
    </w:p>
    <w:p w14:paraId="5E4919E3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lastRenderedPageBreak/>
        <w:t>7. Цены:</w:t>
      </w:r>
    </w:p>
    <w:p w14:paraId="3573079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7.1. Сведения о ценообразовании, методах расчета, об уровне цен на продукцию, периодичности расчетов и о размерах скидки.</w:t>
      </w:r>
    </w:p>
    <w:p w14:paraId="18F7C5F7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7.2. Сведения об уровне входных цен на продукцию и размерах получаемых скидок.</w:t>
      </w:r>
    </w:p>
    <w:p w14:paraId="7472437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8. Техника и технология:</w:t>
      </w:r>
    </w:p>
    <w:p w14:paraId="5E93D312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8.1. Планы по освоению нового оборудования.</w:t>
      </w:r>
    </w:p>
    <w:p w14:paraId="68155073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8.2. Сведения о технических проектах, об особенностях технологических решений, дающих экономический эффект.</w:t>
      </w:r>
    </w:p>
    <w:p w14:paraId="14BC2FBC" w14:textId="4E94F2B2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8.3. Сведения о состоянии программного обеспечения, его назначении, области применения и функциональны</w:t>
      </w:r>
      <w:r w:rsidR="00E250EB" w:rsidRPr="00194521">
        <w:rPr>
          <w:rFonts w:ascii="Times New Roman" w:hAnsi="Times New Roman" w:cs="Times New Roman"/>
          <w:sz w:val="24"/>
          <w:szCs w:val="24"/>
        </w:rPr>
        <w:t>х</w:t>
      </w:r>
      <w:r w:rsidRPr="00194521">
        <w:rPr>
          <w:rFonts w:ascii="Times New Roman" w:hAnsi="Times New Roman" w:cs="Times New Roman"/>
          <w:sz w:val="24"/>
          <w:szCs w:val="24"/>
        </w:rPr>
        <w:t xml:space="preserve"> возможност</w:t>
      </w:r>
      <w:r w:rsidR="00E250EB" w:rsidRPr="00194521">
        <w:rPr>
          <w:rFonts w:ascii="Times New Roman" w:hAnsi="Times New Roman" w:cs="Times New Roman"/>
          <w:sz w:val="24"/>
          <w:szCs w:val="24"/>
        </w:rPr>
        <w:t>ях</w:t>
      </w:r>
      <w:r w:rsidR="007B5698" w:rsidRPr="00194521">
        <w:rPr>
          <w:rFonts w:ascii="Times New Roman" w:hAnsi="Times New Roman" w:cs="Times New Roman"/>
          <w:sz w:val="24"/>
          <w:szCs w:val="24"/>
        </w:rPr>
        <w:t xml:space="preserve"> программ, применяемых у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7B5698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127FFE9D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8.4. Сведения об особенностях используемых и разрабатываемых технологий и специфике их применения.</w:t>
      </w:r>
    </w:p>
    <w:p w14:paraId="5357932B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9. Кадры:</w:t>
      </w:r>
    </w:p>
    <w:p w14:paraId="61B5B30F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9.1. Штатное расписание.</w:t>
      </w:r>
    </w:p>
    <w:p w14:paraId="12A32982" w14:textId="52282776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9.2. Информация, хранящаяся в личных делах </w:t>
      </w:r>
      <w:r w:rsidR="00960349" w:rsidRPr="00194521">
        <w:rPr>
          <w:rFonts w:ascii="Times New Roman" w:hAnsi="Times New Roman" w:cs="Times New Roman"/>
          <w:sz w:val="24"/>
          <w:szCs w:val="24"/>
        </w:rPr>
        <w:t xml:space="preserve">сотрудников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(домашние адреса, телефоны, места работы и телефоны родственников, состав семьи).</w:t>
      </w:r>
    </w:p>
    <w:p w14:paraId="187C18A6" w14:textId="7ED4968B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9.3. Содержание трудовых договоров, в том числе сведения о доходах </w:t>
      </w:r>
      <w:r w:rsidR="00960349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BCA6986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10. Бухгалтерия:</w:t>
      </w:r>
    </w:p>
    <w:p w14:paraId="4F3F35FC" w14:textId="78F732CA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10.1. Управленческая отчетность и анализ финансово-хозяйственной деятельности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4706EB93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10.2. Анализ платежей.</w:t>
      </w:r>
    </w:p>
    <w:p w14:paraId="6F8836DF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10.3. Сведения о доходах учредителей и выплате дивидендов.</w:t>
      </w:r>
    </w:p>
    <w:p w14:paraId="57AE0C5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</w:t>
      </w:r>
      <w:r w:rsidR="00960349" w:rsidRPr="00194521">
        <w:rPr>
          <w:rFonts w:ascii="Times New Roman" w:hAnsi="Times New Roman" w:cs="Times New Roman"/>
          <w:sz w:val="24"/>
          <w:szCs w:val="24"/>
        </w:rPr>
        <w:t>4</w:t>
      </w:r>
      <w:r w:rsidRPr="00194521">
        <w:rPr>
          <w:rFonts w:ascii="Times New Roman" w:hAnsi="Times New Roman" w:cs="Times New Roman"/>
          <w:sz w:val="24"/>
          <w:szCs w:val="24"/>
        </w:rPr>
        <w:t>. Сведения об остатках средств в кассе и на счетах в банках.</w:t>
      </w:r>
    </w:p>
    <w:p w14:paraId="4B1D0F4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</w:t>
      </w:r>
      <w:r w:rsidR="00960349" w:rsidRPr="00194521">
        <w:rPr>
          <w:rFonts w:ascii="Times New Roman" w:hAnsi="Times New Roman" w:cs="Times New Roman"/>
          <w:sz w:val="24"/>
          <w:szCs w:val="24"/>
        </w:rPr>
        <w:t>5</w:t>
      </w:r>
      <w:r w:rsidRPr="00194521">
        <w:rPr>
          <w:rFonts w:ascii="Times New Roman" w:hAnsi="Times New Roman" w:cs="Times New Roman"/>
          <w:sz w:val="24"/>
          <w:szCs w:val="24"/>
        </w:rPr>
        <w:t>. Содержание регистров бухгалтерского учета и внутренней бухгалтерской отчетности.</w:t>
      </w:r>
    </w:p>
    <w:p w14:paraId="34E0A356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</w:t>
      </w:r>
      <w:r w:rsidR="00960349" w:rsidRPr="00194521">
        <w:rPr>
          <w:rFonts w:ascii="Times New Roman" w:hAnsi="Times New Roman" w:cs="Times New Roman"/>
          <w:sz w:val="24"/>
          <w:szCs w:val="24"/>
        </w:rPr>
        <w:t>6</w:t>
      </w:r>
      <w:r w:rsidRPr="00194521">
        <w:rPr>
          <w:rFonts w:ascii="Times New Roman" w:hAnsi="Times New Roman" w:cs="Times New Roman"/>
          <w:sz w:val="24"/>
          <w:szCs w:val="24"/>
        </w:rPr>
        <w:t>. Материалы и результаты бухгалтерских и аудиторских проверок.</w:t>
      </w:r>
    </w:p>
    <w:p w14:paraId="28E6F415" w14:textId="68CD5FEB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</w:t>
      </w:r>
      <w:r w:rsidR="00960349" w:rsidRPr="00194521">
        <w:rPr>
          <w:rFonts w:ascii="Times New Roman" w:hAnsi="Times New Roman" w:cs="Times New Roman"/>
          <w:sz w:val="24"/>
          <w:szCs w:val="24"/>
        </w:rPr>
        <w:t>7</w:t>
      </w:r>
      <w:r w:rsidRPr="00194521">
        <w:rPr>
          <w:rFonts w:ascii="Times New Roman" w:hAnsi="Times New Roman" w:cs="Times New Roman"/>
          <w:sz w:val="24"/>
          <w:szCs w:val="24"/>
        </w:rPr>
        <w:t>. Сведения о контрагентах и хозяйственных связях</w:t>
      </w:r>
      <w:r w:rsidR="00BB063F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3F2E9B4D" w14:textId="78D1975E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10.</w:t>
      </w:r>
      <w:r w:rsidR="00960349" w:rsidRPr="00194521">
        <w:rPr>
          <w:rFonts w:ascii="Times New Roman" w:hAnsi="Times New Roman" w:cs="Times New Roman"/>
          <w:sz w:val="24"/>
          <w:szCs w:val="24"/>
        </w:rPr>
        <w:t>8</w:t>
      </w:r>
      <w:r w:rsidRPr="00194521">
        <w:rPr>
          <w:rFonts w:ascii="Times New Roman" w:hAnsi="Times New Roman" w:cs="Times New Roman"/>
          <w:sz w:val="24"/>
          <w:szCs w:val="24"/>
        </w:rPr>
        <w:t>. Сведения о кредиторской и дебиторской задолженности</w:t>
      </w:r>
      <w:r w:rsidR="00BB063F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A08B25C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11. Безопасность:</w:t>
      </w:r>
    </w:p>
    <w:p w14:paraId="3AAF6803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11.1. Сведения о порядке и состоянии организации защиты коммерческой тайны.</w:t>
      </w:r>
    </w:p>
    <w:p w14:paraId="763606D7" w14:textId="77777777" w:rsidR="0092282C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11.2. Сведения о порядке и состоянии организации охраны, пропускном режиме, системе сигнализации, перевозках ценных грузов.</w:t>
      </w:r>
    </w:p>
    <w:p w14:paraId="11B15873" w14:textId="216FC15C" w:rsidR="00BB063F" w:rsidRPr="00194521" w:rsidRDefault="0092282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11.3. Сведения, составляющие коммерческую тайну предприятий-партнеров, переданные на доверительной основе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Индивидуальному предпринимателю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B9AEE72" w14:textId="77777777" w:rsidR="00BB063F" w:rsidRPr="00194521" w:rsidRDefault="00BB063F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12. Секреты производства (ноу-хау):</w:t>
      </w:r>
    </w:p>
    <w:p w14:paraId="61BA6DDE" w14:textId="6A77A5F8" w:rsidR="00BB063F" w:rsidRPr="00194521" w:rsidRDefault="00BB063F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12.1. </w:t>
      </w:r>
      <w:r w:rsidR="00EF3690" w:rsidRPr="00194521">
        <w:rPr>
          <w:rFonts w:ascii="Times New Roman" w:hAnsi="Times New Roman" w:cs="Times New Roman"/>
          <w:sz w:val="24"/>
          <w:szCs w:val="24"/>
        </w:rPr>
        <w:t xml:space="preserve">Методы, способы, процедуры и технологии ведения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="00EF3690" w:rsidRPr="00194521">
        <w:rPr>
          <w:rFonts w:ascii="Times New Roman" w:hAnsi="Times New Roman" w:cs="Times New Roman"/>
          <w:sz w:val="24"/>
          <w:szCs w:val="24"/>
        </w:rPr>
        <w:t xml:space="preserve"> предпринимательской деятельности.</w:t>
      </w:r>
    </w:p>
    <w:p w14:paraId="4815D16A" w14:textId="69DFDFFF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12.2. Отличительные характеристики </w:t>
      </w:r>
      <w:r w:rsidR="00960349" w:rsidRPr="00194521">
        <w:rPr>
          <w:rFonts w:ascii="Times New Roman" w:hAnsi="Times New Roman" w:cs="Times New Roman"/>
          <w:sz w:val="24"/>
          <w:szCs w:val="24"/>
        </w:rPr>
        <w:t xml:space="preserve">оформления </w:t>
      </w:r>
      <w:r w:rsidRPr="00194521">
        <w:rPr>
          <w:rFonts w:ascii="Times New Roman" w:hAnsi="Times New Roman" w:cs="Times New Roman"/>
          <w:sz w:val="24"/>
          <w:szCs w:val="24"/>
        </w:rPr>
        <w:t>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й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включая </w:t>
      </w:r>
      <w:r w:rsidR="00960349" w:rsidRPr="00194521">
        <w:rPr>
          <w:rFonts w:ascii="Times New Roman" w:hAnsi="Times New Roman" w:cs="Times New Roman"/>
          <w:sz w:val="24"/>
          <w:szCs w:val="24"/>
        </w:rPr>
        <w:t>их</w:t>
      </w:r>
      <w:r w:rsidRPr="00194521">
        <w:rPr>
          <w:rFonts w:ascii="Times New Roman" w:hAnsi="Times New Roman" w:cs="Times New Roman"/>
          <w:sz w:val="24"/>
          <w:szCs w:val="24"/>
        </w:rPr>
        <w:t xml:space="preserve"> дизайн, цветовую гамму и используемое оборудование, расстановку оборудования, вывески, внутренний и внешний вид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й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в целом.</w:t>
      </w:r>
    </w:p>
    <w:p w14:paraId="080F9B57" w14:textId="3DE498B3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12.3. Процедуры, касающиеся рабочих процессов и деятельности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й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а равно методы организации управления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ями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управленческого контроля, управленческого и иного документооборота, контроля товарно-материальных ценностей.</w:t>
      </w:r>
    </w:p>
    <w:p w14:paraId="59C70530" w14:textId="77777777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12.4. Методы подбора персонала, его подготовки.</w:t>
      </w:r>
    </w:p>
    <w:p w14:paraId="431EDF33" w14:textId="0C9F6A82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12.5. Технологические карты по услугам, оказываемым </w:t>
      </w:r>
      <w:r w:rsidR="00960349" w:rsidRPr="00194521">
        <w:rPr>
          <w:rFonts w:ascii="Times New Roman" w:hAnsi="Times New Roman" w:cs="Times New Roman"/>
          <w:sz w:val="24"/>
          <w:szCs w:val="24"/>
        </w:rPr>
        <w:t xml:space="preserve">предприятиями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12657C6D" w14:textId="332E42B8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12.6. Стандарты эксплуатации помещений и оборудования, применяемого в деятельности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й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A630D5B" w14:textId="26C8DA7F" w:rsidR="00427858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12.7. Макеты рекламной и сувенирной продукции</w:t>
      </w:r>
      <w:r w:rsidR="00960349" w:rsidRPr="00194521">
        <w:rPr>
          <w:rFonts w:ascii="Times New Roman" w:hAnsi="Times New Roman" w:cs="Times New Roman"/>
          <w:sz w:val="24"/>
          <w:szCs w:val="24"/>
        </w:rPr>
        <w:t xml:space="preserve">, реализуемой предприятиями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250438E6" w14:textId="42705B85" w:rsidR="00EF3690" w:rsidRPr="00194521" w:rsidRDefault="0042785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12.8. </w:t>
      </w:r>
      <w:r w:rsidR="00EF3690" w:rsidRPr="00194521">
        <w:rPr>
          <w:rFonts w:ascii="Times New Roman" w:hAnsi="Times New Roman" w:cs="Times New Roman"/>
          <w:sz w:val="24"/>
          <w:szCs w:val="24"/>
        </w:rPr>
        <w:t>Стандарты маркетингового продвижения деятельности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й</w:t>
      </w:r>
      <w:r w:rsidR="00EF3690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</w:t>
      </w:r>
      <w:r w:rsidR="00EF3690" w:rsidRPr="00194521">
        <w:rPr>
          <w:rFonts w:ascii="Times New Roman" w:hAnsi="Times New Roman" w:cs="Times New Roman"/>
          <w:sz w:val="24"/>
          <w:szCs w:val="24"/>
        </w:rPr>
        <w:t xml:space="preserve"> на рынке аналогичных услуг.</w:t>
      </w:r>
    </w:p>
    <w:p w14:paraId="2E07850E" w14:textId="2E1AB9F0" w:rsidR="00EF3690" w:rsidRPr="00194521" w:rsidRDefault="00EF3690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12.</w:t>
      </w:r>
      <w:r w:rsidR="00427858" w:rsidRPr="00194521">
        <w:rPr>
          <w:rFonts w:ascii="Times New Roman" w:hAnsi="Times New Roman" w:cs="Times New Roman"/>
          <w:sz w:val="24"/>
          <w:szCs w:val="24"/>
        </w:rPr>
        <w:t>9</w:t>
      </w:r>
      <w:r w:rsidRPr="00194521">
        <w:rPr>
          <w:rFonts w:ascii="Times New Roman" w:hAnsi="Times New Roman" w:cs="Times New Roman"/>
          <w:sz w:val="24"/>
          <w:szCs w:val="24"/>
        </w:rPr>
        <w:t>. Порядок проведения маркетинговых акций и программ лояльности в предприяти</w:t>
      </w:r>
      <w:r w:rsidR="00960349" w:rsidRPr="00194521">
        <w:rPr>
          <w:rFonts w:ascii="Times New Roman" w:hAnsi="Times New Roman" w:cs="Times New Roman"/>
          <w:sz w:val="24"/>
          <w:szCs w:val="24"/>
        </w:rPr>
        <w:t>ях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1883815" w14:textId="38863CF4" w:rsidR="00427858" w:rsidRPr="00194521" w:rsidRDefault="0042785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12.10. Иные сведения</w:t>
      </w:r>
      <w:r w:rsidR="00260832" w:rsidRPr="00194521">
        <w:rPr>
          <w:rFonts w:ascii="Times New Roman" w:hAnsi="Times New Roman" w:cs="Times New Roman"/>
          <w:sz w:val="24"/>
          <w:szCs w:val="24"/>
        </w:rPr>
        <w:t xml:space="preserve"> (производственные, технические, экономические, организационные и другие)</w:t>
      </w:r>
      <w:r w:rsidRPr="00194521">
        <w:rPr>
          <w:rFonts w:ascii="Times New Roman" w:hAnsi="Times New Roman" w:cs="Times New Roman"/>
          <w:sz w:val="24"/>
          <w:szCs w:val="24"/>
        </w:rPr>
        <w:t xml:space="preserve">, размещаемые в </w:t>
      </w:r>
      <w:r w:rsidR="00260832" w:rsidRPr="00194521">
        <w:rPr>
          <w:rFonts w:ascii="Times New Roman" w:hAnsi="Times New Roman" w:cs="Times New Roman"/>
          <w:sz w:val="24"/>
          <w:szCs w:val="24"/>
        </w:rPr>
        <w:t>личн</w:t>
      </w:r>
      <w:r w:rsidR="00984B26" w:rsidRPr="00194521">
        <w:rPr>
          <w:rFonts w:ascii="Times New Roman" w:hAnsi="Times New Roman" w:cs="Times New Roman"/>
          <w:sz w:val="24"/>
          <w:szCs w:val="24"/>
        </w:rPr>
        <w:t>ых</w:t>
      </w:r>
      <w:r w:rsidR="00260832" w:rsidRPr="00194521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984B26" w:rsidRPr="00194521">
        <w:rPr>
          <w:rFonts w:ascii="Times New Roman" w:hAnsi="Times New Roman" w:cs="Times New Roman"/>
          <w:sz w:val="24"/>
          <w:szCs w:val="24"/>
        </w:rPr>
        <w:t xml:space="preserve">ах </w:t>
      </w:r>
      <w:r w:rsidR="00F03F9C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984B26" w:rsidRPr="00194521">
        <w:rPr>
          <w:rFonts w:ascii="Times New Roman" w:hAnsi="Times New Roman" w:cs="Times New Roman"/>
          <w:sz w:val="24"/>
          <w:szCs w:val="24"/>
        </w:rPr>
        <w:t xml:space="preserve"> и </w:t>
      </w:r>
      <w:r w:rsidR="007F0201" w:rsidRPr="00194521">
        <w:rPr>
          <w:rFonts w:ascii="Times New Roman" w:hAnsi="Times New Roman" w:cs="Times New Roman"/>
          <w:sz w:val="24"/>
          <w:szCs w:val="24"/>
        </w:rPr>
        <w:t>контрагентов</w:t>
      </w:r>
      <w:r w:rsidR="00984B26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260832" w:rsidRPr="00194521"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792632" w:rsidRPr="00194521">
        <w:rPr>
          <w:rFonts w:ascii="Times New Roman" w:hAnsi="Times New Roman" w:cs="Times New Roman"/>
          <w:sz w:val="24"/>
          <w:szCs w:val="24"/>
        </w:rPr>
        <w:t>ах</w:t>
      </w:r>
      <w:r w:rsidR="00260832" w:rsidRPr="00194521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="004414F3" w:rsidRPr="00194521">
        <w:rPr>
          <w:rFonts w:ascii="Times New Roman" w:hAnsi="Times New Roman" w:cs="Times New Roman"/>
          <w:sz w:val="24"/>
          <w:szCs w:val="24"/>
        </w:rPr>
        <w:t xml:space="preserve">, </w:t>
      </w:r>
      <w:r w:rsidR="00092F56" w:rsidRPr="00194521">
        <w:rPr>
          <w:rFonts w:ascii="Times New Roman" w:hAnsi="Times New Roman" w:cs="Times New Roman"/>
          <w:sz w:val="24"/>
          <w:szCs w:val="24"/>
        </w:rPr>
        <w:t>к которым у сотрудников</w:t>
      </w:r>
      <w:r w:rsidR="004414F3" w:rsidRPr="00194521">
        <w:rPr>
          <w:rFonts w:ascii="Times New Roman" w:hAnsi="Times New Roman" w:cs="Times New Roman"/>
          <w:sz w:val="24"/>
          <w:szCs w:val="24"/>
        </w:rPr>
        <w:t xml:space="preserve"> и контрагентов</w:t>
      </w:r>
      <w:r w:rsidR="00092F56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092F56" w:rsidRPr="00194521">
        <w:rPr>
          <w:rFonts w:ascii="Times New Roman" w:hAnsi="Times New Roman" w:cs="Times New Roman"/>
          <w:sz w:val="24"/>
          <w:szCs w:val="24"/>
        </w:rPr>
        <w:t xml:space="preserve"> есть личный доступ.</w:t>
      </w:r>
    </w:p>
    <w:p w14:paraId="11DC8135" w14:textId="77777777" w:rsidR="005E3F36" w:rsidRPr="00194521" w:rsidRDefault="005E3F36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4521">
        <w:rPr>
          <w:rFonts w:ascii="Times New Roman" w:hAnsi="Times New Roman" w:cs="Times New Roman"/>
          <w:sz w:val="24"/>
          <w:szCs w:val="24"/>
          <w:u w:val="single"/>
        </w:rPr>
        <w:t>13. Другое:</w:t>
      </w:r>
    </w:p>
    <w:p w14:paraId="12253732" w14:textId="08D84854" w:rsidR="005E3F36" w:rsidRPr="00194521" w:rsidRDefault="005E3F36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13.1. Любая иная информация, содержащаяся на персональном компьютере </w:t>
      </w:r>
      <w:r w:rsidR="0071393E" w:rsidRPr="00194521">
        <w:rPr>
          <w:rFonts w:ascii="Times New Roman" w:hAnsi="Times New Roman" w:cs="Times New Roman"/>
          <w:sz w:val="24"/>
          <w:szCs w:val="24"/>
        </w:rPr>
        <w:t>сотрудника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EC6FDA" w:rsidRPr="00194521">
        <w:rPr>
          <w:rFonts w:ascii="Times New Roman" w:hAnsi="Times New Roman" w:cs="Times New Roman"/>
          <w:sz w:val="24"/>
          <w:szCs w:val="24"/>
        </w:rPr>
        <w:t>, связанная с исполнением служебных обязанностей</w:t>
      </w:r>
      <w:r w:rsidR="006819CC" w:rsidRPr="00194521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194521">
        <w:rPr>
          <w:rFonts w:ascii="Times New Roman" w:hAnsi="Times New Roman" w:cs="Times New Roman"/>
          <w:sz w:val="24"/>
          <w:szCs w:val="24"/>
        </w:rPr>
        <w:t xml:space="preserve">хранящаяся на сервере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а также на облачных сервисах, к которым у сотрудников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есть </w:t>
      </w:r>
      <w:r w:rsidR="00BC567E" w:rsidRPr="00194521">
        <w:rPr>
          <w:rFonts w:ascii="Times New Roman" w:hAnsi="Times New Roman" w:cs="Times New Roman"/>
          <w:sz w:val="24"/>
          <w:szCs w:val="24"/>
        </w:rPr>
        <w:t xml:space="preserve">личный </w:t>
      </w:r>
      <w:r w:rsidRPr="00194521">
        <w:rPr>
          <w:rFonts w:ascii="Times New Roman" w:hAnsi="Times New Roman" w:cs="Times New Roman"/>
          <w:sz w:val="24"/>
          <w:szCs w:val="24"/>
        </w:rPr>
        <w:t>доступ.</w:t>
      </w:r>
    </w:p>
    <w:p w14:paraId="38C331E3" w14:textId="346C8CD3" w:rsidR="00147BA7" w:rsidRPr="00194521" w:rsidRDefault="00147BA7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13.</w:t>
      </w:r>
      <w:r w:rsidR="006819CC" w:rsidRPr="00194521">
        <w:rPr>
          <w:rFonts w:ascii="Times New Roman" w:hAnsi="Times New Roman" w:cs="Times New Roman"/>
          <w:sz w:val="24"/>
          <w:szCs w:val="24"/>
        </w:rPr>
        <w:t>2</w:t>
      </w:r>
      <w:r w:rsidRPr="00194521">
        <w:rPr>
          <w:rFonts w:ascii="Times New Roman" w:hAnsi="Times New Roman" w:cs="Times New Roman"/>
          <w:sz w:val="24"/>
          <w:szCs w:val="24"/>
        </w:rPr>
        <w:t xml:space="preserve">. Информация и материалы, содержащиеся в деловых переписках сотрудников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с </w:t>
      </w:r>
      <w:r w:rsidR="00CA0FC7" w:rsidRPr="00194521">
        <w:rPr>
          <w:rFonts w:ascii="Times New Roman" w:hAnsi="Times New Roman" w:cs="Times New Roman"/>
          <w:sz w:val="24"/>
          <w:szCs w:val="24"/>
        </w:rPr>
        <w:t xml:space="preserve">контрагентами, действующими и потенциальными партнерами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CA0FC7" w:rsidRPr="00194521">
        <w:rPr>
          <w:rFonts w:ascii="Times New Roman" w:hAnsi="Times New Roman" w:cs="Times New Roman"/>
          <w:sz w:val="24"/>
          <w:szCs w:val="24"/>
        </w:rPr>
        <w:t xml:space="preserve"> с </w:t>
      </w:r>
      <w:r w:rsidRPr="00194521">
        <w:rPr>
          <w:rFonts w:ascii="Times New Roman" w:hAnsi="Times New Roman" w:cs="Times New Roman"/>
          <w:sz w:val="24"/>
          <w:szCs w:val="24"/>
        </w:rPr>
        <w:t>помощью электронной почты.</w:t>
      </w:r>
    </w:p>
    <w:p w14:paraId="526E38FC" w14:textId="09A09F6C" w:rsidR="006819CC" w:rsidRPr="00194521" w:rsidRDefault="006819CC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13.3. Формы (шаблоны) договора коммерческой концессии, опциона на заключение договора коммерческой концессии.</w:t>
      </w:r>
    </w:p>
    <w:p w14:paraId="7210AF99" w14:textId="77777777" w:rsidR="006819CC" w:rsidRPr="00194521" w:rsidRDefault="006819CC">
      <w:pPr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28A4A1FD" w14:textId="4363419C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Приложение № 2 к Приказу «</w:t>
      </w:r>
      <w:r w:rsidR="00405C77" w:rsidRPr="00194521">
        <w:rPr>
          <w:rFonts w:ascii="Times New Roman" w:hAnsi="Times New Roman" w:cs="Times New Roman"/>
          <w:sz w:val="24"/>
          <w:szCs w:val="24"/>
        </w:rPr>
        <w:t>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EE728FF" w14:textId="77777777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1CA06C" w14:textId="77777777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43044A" w14:textId="51D8D809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УТВЕРЖДАЮ:</w:t>
      </w:r>
      <w:r w:rsidRPr="00194521">
        <w:rPr>
          <w:rFonts w:ascii="Times New Roman" w:hAnsi="Times New Roman" w:cs="Times New Roman"/>
          <w:sz w:val="24"/>
          <w:szCs w:val="24"/>
        </w:rPr>
        <w:br/>
      </w:r>
      <w:r w:rsidRPr="00194521">
        <w:rPr>
          <w:rFonts w:ascii="Times New Roman" w:hAnsi="Times New Roman" w:cs="Times New Roman"/>
          <w:sz w:val="24"/>
          <w:szCs w:val="24"/>
        </w:rPr>
        <w:br/>
      </w:r>
      <w:r w:rsidRPr="00194521">
        <w:rPr>
          <w:rFonts w:ascii="Times New Roman" w:hAnsi="Times New Roman" w:cs="Times New Roman"/>
          <w:sz w:val="24"/>
          <w:szCs w:val="24"/>
        </w:rPr>
        <w:br/>
        <w:t xml:space="preserve">________________ / </w:t>
      </w:r>
      <w:r w:rsidR="00405C77" w:rsidRPr="00194521">
        <w:rPr>
          <w:rFonts w:ascii="Times New Roman" w:hAnsi="Times New Roman" w:cs="Times New Roman"/>
          <w:sz w:val="24"/>
          <w:szCs w:val="24"/>
        </w:rPr>
        <w:t>ФИО</w:t>
      </w:r>
    </w:p>
    <w:p w14:paraId="54082F13" w14:textId="77777777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02BB7A" w14:textId="77777777" w:rsidR="006F3642" w:rsidRPr="00194521" w:rsidRDefault="006F3642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126A09" w14:textId="5957D93B" w:rsidR="006F3642" w:rsidRPr="00194521" w:rsidRDefault="006F3642" w:rsidP="00B21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ПОЛОЖЕНИЕ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  <w:t xml:space="preserve">о коммерческой тайне </w:t>
      </w:r>
      <w:r w:rsidR="00D6254F" w:rsidRPr="00194521">
        <w:rPr>
          <w:rFonts w:ascii="Times New Roman" w:hAnsi="Times New Roman" w:cs="Times New Roman"/>
          <w:b/>
          <w:sz w:val="24"/>
          <w:szCs w:val="24"/>
        </w:rPr>
        <w:t>Индивидуального предпринимателя _______</w:t>
      </w:r>
    </w:p>
    <w:p w14:paraId="33D6FA94" w14:textId="77777777" w:rsidR="00D6254F" w:rsidRPr="00194521" w:rsidRDefault="00D6254F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D7A9C88" w14:textId="77777777" w:rsidR="00124EAE" w:rsidRPr="00194521" w:rsidRDefault="00124EAE" w:rsidP="00B212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1. Общие положения</w:t>
      </w:r>
    </w:p>
    <w:p w14:paraId="43D3EF44" w14:textId="77777777" w:rsidR="000C0AFD" w:rsidRPr="00194521" w:rsidRDefault="000C0AFD" w:rsidP="00B212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ECD5C" w14:textId="05CF70B8" w:rsidR="00124EAE" w:rsidRPr="00194521" w:rsidRDefault="00813CB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1.1. Настоящее Положение разработано в соответствии с Гражданским кодексом Российской Федерации, Федеральным законом от 29.07.2004 № 98-ФЗ «О коммерческой тайне»</w:t>
      </w:r>
      <w:r w:rsidR="005A61A3" w:rsidRPr="00194521">
        <w:rPr>
          <w:rFonts w:ascii="Times New Roman" w:hAnsi="Times New Roman" w:cs="Times New Roman"/>
          <w:sz w:val="24"/>
          <w:szCs w:val="24"/>
        </w:rPr>
        <w:t xml:space="preserve"> (далее – «ФЗ № 98»)</w:t>
      </w:r>
      <w:r w:rsidRPr="00194521">
        <w:rPr>
          <w:rFonts w:ascii="Times New Roman" w:hAnsi="Times New Roman" w:cs="Times New Roman"/>
          <w:sz w:val="24"/>
          <w:szCs w:val="24"/>
        </w:rPr>
        <w:t xml:space="preserve"> и другими нормативными актами и устанавливает режим сохранности сведений, созданных, приобретенных или накопленных в процессе деятельности 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Индивидуального предпринимателя _______ </w:t>
      </w:r>
      <w:r w:rsidRPr="00194521">
        <w:rPr>
          <w:rFonts w:ascii="Times New Roman" w:hAnsi="Times New Roman" w:cs="Times New Roman"/>
          <w:sz w:val="24"/>
          <w:szCs w:val="24"/>
        </w:rPr>
        <w:t>(далее – «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Pr="00194521">
        <w:rPr>
          <w:rFonts w:ascii="Times New Roman" w:hAnsi="Times New Roman" w:cs="Times New Roman"/>
          <w:sz w:val="24"/>
          <w:szCs w:val="24"/>
        </w:rPr>
        <w:t xml:space="preserve">»), находящихся на бумажных, магнитных и других видах носителей и составляющих коммерческую тайну (конфиденциальные сведения)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5690B1A" w14:textId="77777777" w:rsidR="00813CB8" w:rsidRPr="00194521" w:rsidRDefault="00813CB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1.2. Режим сохранности сведений, составляющих коммерческую тайну, предусматривает:</w:t>
      </w:r>
    </w:p>
    <w:p w14:paraId="09DBC5A2" w14:textId="4E84B92A" w:rsidR="00813CB8" w:rsidRPr="00194521" w:rsidRDefault="00813CB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порядок отнесения сведений к коммерческой тайне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4F397B84" w14:textId="77777777" w:rsidR="00813CB8" w:rsidRPr="00194521" w:rsidRDefault="00813CB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организацию доступа к сведениям, составляющим коммерческую тайну;</w:t>
      </w:r>
    </w:p>
    <w:p w14:paraId="6B446279" w14:textId="0A8E5316" w:rsidR="00813CB8" w:rsidRPr="00194521" w:rsidRDefault="00813CB8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порядок обращения с документами, содержащими сведения, составляющие коммерческую тайну</w:t>
      </w:r>
      <w:r w:rsidR="00830332" w:rsidRPr="00194521">
        <w:rPr>
          <w:rFonts w:ascii="Times New Roman" w:hAnsi="Times New Roman" w:cs="Times New Roman"/>
          <w:sz w:val="24"/>
          <w:szCs w:val="24"/>
        </w:rPr>
        <w:t xml:space="preserve">, в том числе в информационных системах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3982AEE6" w14:textId="1CB719C6" w:rsidR="00813CB8" w:rsidRPr="00194521" w:rsidRDefault="00D87F77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</w:t>
      </w:r>
      <w:r w:rsidR="00813CB8" w:rsidRPr="00194521">
        <w:rPr>
          <w:rFonts w:ascii="Times New Roman" w:hAnsi="Times New Roman" w:cs="Times New Roman"/>
          <w:sz w:val="24"/>
          <w:szCs w:val="24"/>
        </w:rPr>
        <w:t xml:space="preserve">обязанности </w:t>
      </w:r>
      <w:r w:rsidR="00474F76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813CB8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813CB8" w:rsidRPr="00194521">
        <w:rPr>
          <w:rFonts w:ascii="Times New Roman" w:hAnsi="Times New Roman" w:cs="Times New Roman"/>
          <w:sz w:val="24"/>
          <w:szCs w:val="24"/>
        </w:rPr>
        <w:t>, допущенных к сведениям, составляющим коммерческую тайну;</w:t>
      </w:r>
    </w:p>
    <w:p w14:paraId="657C799B" w14:textId="77777777" w:rsidR="00813CB8" w:rsidRPr="00194521" w:rsidRDefault="000C0AF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</w:t>
      </w:r>
      <w:r w:rsidR="00813CB8" w:rsidRPr="00194521">
        <w:rPr>
          <w:rFonts w:ascii="Times New Roman" w:hAnsi="Times New Roman" w:cs="Times New Roman"/>
          <w:sz w:val="24"/>
          <w:szCs w:val="24"/>
        </w:rPr>
        <w:t>средства и методы технической защиты сведений, составляющих коммерческую тайну, и другие меры, не противоречащие законодательству Российской Федерации;</w:t>
      </w:r>
    </w:p>
    <w:p w14:paraId="73521728" w14:textId="77777777" w:rsidR="00813CB8" w:rsidRPr="00194521" w:rsidRDefault="000C0AF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</w:t>
      </w:r>
      <w:r w:rsidR="00813CB8" w:rsidRPr="00194521">
        <w:rPr>
          <w:rFonts w:ascii="Times New Roman" w:hAnsi="Times New Roman" w:cs="Times New Roman"/>
          <w:sz w:val="24"/>
          <w:szCs w:val="24"/>
        </w:rPr>
        <w:t>ответственность за разглашение сведений, составляющих коммерческую тайну.</w:t>
      </w:r>
    </w:p>
    <w:p w14:paraId="2F4F504B" w14:textId="24C6E076" w:rsidR="00A820DD" w:rsidRPr="00194521" w:rsidRDefault="00DB75B5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1.3. Действие настоящего Положения распространяется на всех </w:t>
      </w:r>
      <w:r w:rsidR="00F07717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10C82358" w14:textId="7BA1559E" w:rsidR="00DB75B5" w:rsidRPr="00194521" w:rsidRDefault="00DB75B5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F7364D" w14:textId="77777777" w:rsidR="00405C77" w:rsidRPr="00194521" w:rsidRDefault="00405C77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008F21" w14:textId="77777777" w:rsidR="00DB75B5" w:rsidRPr="00194521" w:rsidRDefault="00DB75B5" w:rsidP="00DB75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2. Основные термины и определения</w:t>
      </w:r>
    </w:p>
    <w:p w14:paraId="557FCC9D" w14:textId="77777777" w:rsidR="00DB75B5" w:rsidRPr="00194521" w:rsidRDefault="00DB75B5" w:rsidP="00DB75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984E5" w14:textId="7894B20A" w:rsidR="00DB75B5" w:rsidRPr="00194521" w:rsidRDefault="00DB75B5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2.1. «Коммерческая тайна» – информация, имеющая действительную или потенциальную коммерческую ценность в силу неизвестности ее третьим лицам, к ней нет свободного доступа на законном основании</w:t>
      </w:r>
      <w:r w:rsidR="00D6254F" w:rsidRPr="00194521">
        <w:rPr>
          <w:rFonts w:ascii="Times New Roman" w:hAnsi="Times New Roman" w:cs="Times New Roman"/>
          <w:sz w:val="24"/>
          <w:szCs w:val="24"/>
        </w:rPr>
        <w:t>,</w:t>
      </w:r>
      <w:r w:rsidRPr="00194521">
        <w:rPr>
          <w:rFonts w:ascii="Times New Roman" w:hAnsi="Times New Roman" w:cs="Times New Roman"/>
          <w:sz w:val="24"/>
          <w:szCs w:val="24"/>
        </w:rPr>
        <w:t xml:space="preserve"> и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Pr="00194521">
        <w:rPr>
          <w:rFonts w:ascii="Times New Roman" w:hAnsi="Times New Roman" w:cs="Times New Roman"/>
          <w:sz w:val="24"/>
          <w:szCs w:val="24"/>
        </w:rPr>
        <w:t xml:space="preserve"> принимает меры к охране ее конфиденциальности.</w:t>
      </w:r>
    </w:p>
    <w:p w14:paraId="0DCC0136" w14:textId="77777777" w:rsidR="00DB75B5" w:rsidRPr="00194521" w:rsidRDefault="00DB75B5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2.2. «Доступ к коммерческой тайне» – ознакомление определенных лиц с информацией, составляющей коммерческую тайну, с согласия ее обладателя или на ином законном основании при условии сохранения конфиденциальности этой информации.</w:t>
      </w:r>
    </w:p>
    <w:p w14:paraId="66573B0C" w14:textId="59691D6C" w:rsidR="00DB75B5" w:rsidRPr="00194521" w:rsidRDefault="00DB75B5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2.3. «Передача коммерческой тайны» – доведение сведений, составляющих коммерческую тайну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и зафиксированных на материальных носителях, определенным лицам с условием принятия ими мер, установленных законом или договором, по охране конфиденциальности сведений.</w:t>
      </w:r>
    </w:p>
    <w:p w14:paraId="3B8131AC" w14:textId="67835F5F" w:rsidR="00DB75B5" w:rsidRPr="00194521" w:rsidRDefault="00DB75B5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2.4. «Разглашение коммерческой тайны» – виновное деяние (действие или бездействие), в результате которого сведения, составляющие коммерческую тайну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становятся известными третьим лицам без согласия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а также вопреки трудовому или гражданско-правовому договору.</w:t>
      </w:r>
    </w:p>
    <w:p w14:paraId="665B660E" w14:textId="77777777" w:rsidR="00DB75B5" w:rsidRPr="00194521" w:rsidRDefault="00DB75B5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2.5. «Документ» – зафиксированная на материальном носителе (бумажном, магнитном или ином) информация с реквизитами, позволяющими ее идентифицировать.</w:t>
      </w:r>
    </w:p>
    <w:p w14:paraId="5B67075E" w14:textId="77777777" w:rsidR="00D55F2F" w:rsidRPr="00194521" w:rsidRDefault="00D55F2F" w:rsidP="00DB75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928AA6" w14:textId="77777777" w:rsidR="00D55F2F" w:rsidRPr="00194521" w:rsidRDefault="00342960" w:rsidP="003429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3. Сведения, составляющие коммерческую тайну</w:t>
      </w:r>
    </w:p>
    <w:p w14:paraId="02DDD28F" w14:textId="77777777" w:rsidR="00342960" w:rsidRPr="00194521" w:rsidRDefault="00342960" w:rsidP="003429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359AC" w14:textId="2A926DBA" w:rsidR="00342960" w:rsidRPr="00194521" w:rsidRDefault="00342960" w:rsidP="0034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3.1. Коммерческой тайной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является информация, указанная в «Перечне сведений, составляющих коммерческую тайну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 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, являющемся Приложением № 1 к Приказу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(далее – «Приказ»)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36F3C4EC" w14:textId="614E8AD9" w:rsidR="005A61A3" w:rsidRPr="00194521" w:rsidRDefault="005A61A3" w:rsidP="0034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3.2. Отнесение сведений к коммерческой тайне осуществляется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Pr="00194521">
        <w:rPr>
          <w:rFonts w:ascii="Times New Roman" w:hAnsi="Times New Roman" w:cs="Times New Roman"/>
          <w:sz w:val="24"/>
          <w:szCs w:val="24"/>
        </w:rPr>
        <w:t xml:space="preserve"> путем введения ограничений на разглашение и доступ к ее носителям.</w:t>
      </w:r>
    </w:p>
    <w:p w14:paraId="40D66D5F" w14:textId="77777777" w:rsidR="005A61A3" w:rsidRPr="00194521" w:rsidRDefault="005A61A3" w:rsidP="0034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3.3. Изменение и дополнение указанного в п. 3.1 настоящего Положения перечня сведений допускается в письменной форме с обязательным ознакомлением </w:t>
      </w:r>
      <w:r w:rsidR="00FA5480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 с внесенными изменениями и дополнениями под роспись.</w:t>
      </w:r>
    </w:p>
    <w:p w14:paraId="7D2EB4F8" w14:textId="40DC492B" w:rsidR="005A61A3" w:rsidRPr="00194521" w:rsidRDefault="005A61A3" w:rsidP="0034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3.4. К сведениям, составляющим коммерческую тайну, не относятся сведения, составляющие государственную тайну, а также сведения, перечисленные в ст. </w:t>
      </w:r>
      <w:r w:rsidR="004414F3" w:rsidRPr="00194521">
        <w:rPr>
          <w:rFonts w:ascii="Times New Roman" w:hAnsi="Times New Roman" w:cs="Times New Roman"/>
          <w:sz w:val="24"/>
          <w:szCs w:val="24"/>
        </w:rPr>
        <w:t xml:space="preserve">5 Федерального закона «О коммерческой тайне» </w:t>
      </w:r>
      <w:r w:rsidRPr="00194521">
        <w:rPr>
          <w:rFonts w:ascii="Times New Roman" w:hAnsi="Times New Roman" w:cs="Times New Roman"/>
          <w:sz w:val="24"/>
          <w:szCs w:val="24"/>
        </w:rPr>
        <w:t xml:space="preserve">№ </w:t>
      </w:r>
      <w:r w:rsidR="004414F3" w:rsidRPr="00194521">
        <w:rPr>
          <w:rFonts w:ascii="Times New Roman" w:hAnsi="Times New Roman" w:cs="Times New Roman"/>
          <w:sz w:val="24"/>
          <w:szCs w:val="24"/>
        </w:rPr>
        <w:t>98-ФЗ.</w:t>
      </w:r>
    </w:p>
    <w:p w14:paraId="03E177AC" w14:textId="77777777" w:rsidR="005A61A3" w:rsidRPr="00194521" w:rsidRDefault="005A61A3" w:rsidP="003429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8B269" w14:textId="77777777" w:rsidR="005A61A3" w:rsidRPr="00194521" w:rsidRDefault="005A61A3" w:rsidP="005A6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8322B" w:rsidRPr="00194521">
        <w:rPr>
          <w:rFonts w:ascii="Times New Roman" w:hAnsi="Times New Roman" w:cs="Times New Roman"/>
          <w:b/>
          <w:sz w:val="24"/>
          <w:szCs w:val="24"/>
        </w:rPr>
        <w:t>Охрана коммерческой тайны</w:t>
      </w:r>
    </w:p>
    <w:p w14:paraId="77A1576F" w14:textId="77777777" w:rsidR="0058322B" w:rsidRPr="00194521" w:rsidRDefault="0058322B" w:rsidP="005A61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42FBE" w14:textId="5A02E164" w:rsidR="00433202" w:rsidRPr="00194521" w:rsidRDefault="00FA3E4A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4</w:t>
      </w:r>
      <w:r w:rsidR="00433202" w:rsidRPr="00194521">
        <w:rPr>
          <w:rFonts w:ascii="Times New Roman" w:hAnsi="Times New Roman" w:cs="Times New Roman"/>
          <w:sz w:val="24"/>
          <w:szCs w:val="24"/>
        </w:rPr>
        <w:t>.1. Режим коммерческой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 тайны устанавливается у</w:t>
      </w:r>
      <w:r w:rsidR="00433202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433202" w:rsidRPr="00194521">
        <w:rPr>
          <w:rFonts w:ascii="Times New Roman" w:hAnsi="Times New Roman" w:cs="Times New Roman"/>
          <w:sz w:val="24"/>
          <w:szCs w:val="24"/>
        </w:rPr>
        <w:t xml:space="preserve"> посредством принятия следующих мер:</w:t>
      </w:r>
    </w:p>
    <w:p w14:paraId="4CC84D96" w14:textId="77777777" w:rsidR="00433202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утверждение перечня информации, составляющей коммерческую тайну;</w:t>
      </w:r>
    </w:p>
    <w:p w14:paraId="3B554ADC" w14:textId="77777777" w:rsidR="00433202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ограничение доступа к информации, составляющей коммерческую тайну, путем установления</w:t>
      </w:r>
      <w:r w:rsidR="00B525E1" w:rsidRPr="00194521">
        <w:rPr>
          <w:rFonts w:ascii="Times New Roman" w:hAnsi="Times New Roman" w:cs="Times New Roman"/>
          <w:sz w:val="24"/>
          <w:szCs w:val="24"/>
        </w:rPr>
        <w:t xml:space="preserve">, в частности, </w:t>
      </w:r>
      <w:r w:rsidR="004C2EB7" w:rsidRPr="00194521">
        <w:rPr>
          <w:rFonts w:ascii="Times New Roman" w:hAnsi="Times New Roman" w:cs="Times New Roman"/>
          <w:sz w:val="24"/>
          <w:szCs w:val="24"/>
        </w:rPr>
        <w:t>индивидуальных паролей и электронных ключей на вход в операционную среду (домен) на каждом рабочем месте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5225ABD1" w14:textId="77777777" w:rsidR="00433202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учет лиц, получивших доступ к информации, составляющей коммерческую тайну, и лиц, которым такая информация была предоставлена или передана;</w:t>
      </w:r>
    </w:p>
    <w:p w14:paraId="0A3D5F39" w14:textId="77777777" w:rsidR="00B525E1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регулирование отношений по использованию информации, составляющей коммерческую тайну, </w:t>
      </w:r>
      <w:r w:rsidR="00FA5480" w:rsidRPr="00194521">
        <w:rPr>
          <w:rFonts w:ascii="Times New Roman" w:hAnsi="Times New Roman" w:cs="Times New Roman"/>
          <w:sz w:val="24"/>
          <w:szCs w:val="24"/>
        </w:rPr>
        <w:t>сотрудниками</w:t>
      </w:r>
      <w:r w:rsidRPr="00194521">
        <w:rPr>
          <w:rFonts w:ascii="Times New Roman" w:hAnsi="Times New Roman" w:cs="Times New Roman"/>
          <w:sz w:val="24"/>
          <w:szCs w:val="24"/>
        </w:rPr>
        <w:t xml:space="preserve"> на основании трудовых договоров и контрагентами на основании гражданско-правовых договоров;</w:t>
      </w:r>
    </w:p>
    <w:p w14:paraId="6F7ACF91" w14:textId="37E3D15A" w:rsidR="00B525E1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нанесение на материальные носители, содержащие информацию, составляющую коммерческую тайну, или включение в состав реквизитов документов (в том числе электронных), содержащих такую информацию, грифа «Коммерческая тайна» с указанием: 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_______________ </w:t>
      </w:r>
      <w:r w:rsidR="00A82945" w:rsidRPr="00194521">
        <w:rPr>
          <w:rFonts w:ascii="Times New Roman" w:hAnsi="Times New Roman" w:cs="Times New Roman"/>
          <w:sz w:val="24"/>
          <w:szCs w:val="24"/>
        </w:rPr>
        <w:t>(ОГРН</w:t>
      </w:r>
      <w:r w:rsidR="00D6254F" w:rsidRPr="00194521">
        <w:rPr>
          <w:rFonts w:ascii="Times New Roman" w:hAnsi="Times New Roman" w:cs="Times New Roman"/>
          <w:sz w:val="24"/>
          <w:szCs w:val="24"/>
        </w:rPr>
        <w:t>ИП</w:t>
      </w:r>
      <w:r w:rsidR="00A82945" w:rsidRPr="00194521">
        <w:rPr>
          <w:rFonts w:ascii="Times New Roman" w:hAnsi="Times New Roman" w:cs="Times New Roman"/>
          <w:sz w:val="24"/>
          <w:szCs w:val="24"/>
        </w:rPr>
        <w:t>, ИНН</w:t>
      </w:r>
      <w:r w:rsidR="00FE0418" w:rsidRPr="00194521">
        <w:rPr>
          <w:rFonts w:ascii="Times New Roman" w:hAnsi="Times New Roman" w:cs="Times New Roman"/>
          <w:sz w:val="24"/>
          <w:szCs w:val="24"/>
        </w:rPr>
        <w:t>)</w:t>
      </w:r>
      <w:r w:rsidR="00D6254F" w:rsidRPr="00194521">
        <w:rPr>
          <w:rFonts w:ascii="Times New Roman" w:hAnsi="Times New Roman" w:cs="Times New Roman"/>
          <w:sz w:val="24"/>
          <w:szCs w:val="24"/>
        </w:rPr>
        <w:t>, юридический адрес.</w:t>
      </w:r>
    </w:p>
    <w:p w14:paraId="5579E0EA" w14:textId="77777777" w:rsidR="00433202" w:rsidRPr="00194521" w:rsidRDefault="00433202" w:rsidP="00433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B658EF" w14:textId="77777777" w:rsidR="00433202" w:rsidRPr="00194521" w:rsidRDefault="00AE1209" w:rsidP="004332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5. Доступ к сведениям, составляющим коммерческую тайну</w:t>
      </w:r>
    </w:p>
    <w:p w14:paraId="517EA031" w14:textId="69B6D8CB" w:rsidR="00433202" w:rsidRPr="00194521" w:rsidRDefault="00433202" w:rsidP="004332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051B" w14:textId="3D275F07" w:rsidR="004032E9" w:rsidRPr="00194521" w:rsidRDefault="004032E9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5.1. Доступ сотрудников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к сведениям, составляющим коммерческую тайну</w:t>
      </w:r>
      <w:r w:rsidR="00BC5475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осуществляется следующим образом:</w:t>
      </w:r>
    </w:p>
    <w:p w14:paraId="01D449B4" w14:textId="244B4872" w:rsidR="001A6C9A" w:rsidRPr="00194521" w:rsidRDefault="000A4FBD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5.1.</w:t>
      </w:r>
      <w:r w:rsidR="004032E9" w:rsidRPr="00194521">
        <w:rPr>
          <w:rFonts w:ascii="Times New Roman" w:hAnsi="Times New Roman" w:cs="Times New Roman"/>
          <w:sz w:val="24"/>
          <w:szCs w:val="24"/>
        </w:rPr>
        <w:t>1.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Процедура оформления права </w:t>
      </w:r>
      <w:r w:rsidR="00FA5480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и лиц, выполняющих временную работу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 у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на основании срочных трудовых и гражданско-правовых договоров, на доступ к сведениям, составляющим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>, предусматривает:</w:t>
      </w:r>
    </w:p>
    <w:p w14:paraId="481C1FF5" w14:textId="30919759" w:rsidR="001A6C9A" w:rsidRPr="00194521" w:rsidRDefault="001A6C9A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– принятие ими персональных обязательств о неразглашении сведений, составляющих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7A02E23A" w14:textId="1D95B343" w:rsidR="001A6C9A" w:rsidRPr="00194521" w:rsidRDefault="001A6C9A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согласие их на частичные, временные ограничения прав на распространение сведений, составляющих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5BADD550" w14:textId="23C222D6" w:rsidR="001A6C9A" w:rsidRPr="00194521" w:rsidRDefault="001A6C9A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ознакомление их с нормами законодательства Р</w:t>
      </w:r>
      <w:r w:rsidR="00F36209" w:rsidRPr="00194521">
        <w:rPr>
          <w:rFonts w:ascii="Times New Roman" w:hAnsi="Times New Roman" w:cs="Times New Roman"/>
          <w:sz w:val="24"/>
          <w:szCs w:val="24"/>
        </w:rPr>
        <w:t xml:space="preserve">оссийской </w:t>
      </w:r>
      <w:r w:rsidRPr="00194521">
        <w:rPr>
          <w:rFonts w:ascii="Times New Roman" w:hAnsi="Times New Roman" w:cs="Times New Roman"/>
          <w:sz w:val="24"/>
          <w:szCs w:val="24"/>
        </w:rPr>
        <w:t>Ф</w:t>
      </w:r>
      <w:r w:rsidR="00F36209" w:rsidRPr="00194521">
        <w:rPr>
          <w:rFonts w:ascii="Times New Roman" w:hAnsi="Times New Roman" w:cs="Times New Roman"/>
          <w:sz w:val="24"/>
          <w:szCs w:val="24"/>
        </w:rPr>
        <w:t>едерации</w:t>
      </w:r>
      <w:r w:rsidRPr="00194521">
        <w:rPr>
          <w:rFonts w:ascii="Times New Roman" w:hAnsi="Times New Roman" w:cs="Times New Roman"/>
          <w:sz w:val="24"/>
          <w:szCs w:val="24"/>
        </w:rPr>
        <w:t>, предусматривающими ответственность за разглашение сведений, составляющих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36DD3CD9" w14:textId="4A8F0BCD" w:rsidR="001A6C9A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</w:t>
      </w:r>
      <w:r w:rsidR="001A6C9A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1.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2. Процедура оформления права </w:t>
      </w:r>
      <w:r w:rsidR="00226071" w:rsidRPr="00194521">
        <w:rPr>
          <w:rFonts w:ascii="Times New Roman" w:hAnsi="Times New Roman" w:cs="Times New Roman"/>
          <w:sz w:val="24"/>
          <w:szCs w:val="24"/>
        </w:rPr>
        <w:t xml:space="preserve">сотрудников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403945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1A6C9A" w:rsidRPr="00194521">
        <w:rPr>
          <w:rFonts w:ascii="Times New Roman" w:hAnsi="Times New Roman" w:cs="Times New Roman"/>
          <w:sz w:val="24"/>
          <w:szCs w:val="24"/>
        </w:rPr>
        <w:t>на доступ к сведениям, составляющим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>, осуществляется согласно Приказу путем подписания «Обязательства о неразглашении коммерческой тайны</w:t>
      </w:r>
      <w:r w:rsidR="00D6254F" w:rsidRPr="00194521">
        <w:rPr>
          <w:rFonts w:ascii="Times New Roman" w:hAnsi="Times New Roman" w:cs="Times New Roman"/>
          <w:sz w:val="24"/>
          <w:szCs w:val="24"/>
        </w:rPr>
        <w:t xml:space="preserve"> Индивидуального предпринимателя _____________</w:t>
      </w:r>
      <w:r w:rsidR="001A6C9A" w:rsidRPr="00194521">
        <w:rPr>
          <w:rFonts w:ascii="Times New Roman" w:hAnsi="Times New Roman" w:cs="Times New Roman"/>
          <w:sz w:val="24"/>
          <w:szCs w:val="24"/>
        </w:rPr>
        <w:t>», являющемся Приложением № 3 к Приказу.</w:t>
      </w:r>
    </w:p>
    <w:p w14:paraId="6074220D" w14:textId="23F3027A" w:rsidR="00644689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</w:t>
      </w:r>
      <w:r w:rsidR="00644689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1.</w:t>
      </w:r>
      <w:r w:rsidR="00644689" w:rsidRPr="00194521">
        <w:rPr>
          <w:rFonts w:ascii="Times New Roman" w:hAnsi="Times New Roman" w:cs="Times New Roman"/>
          <w:sz w:val="24"/>
          <w:szCs w:val="24"/>
        </w:rPr>
        <w:t xml:space="preserve">3. Обязательство о неразглашении коммерческой тайны </w:t>
      </w:r>
      <w:r w:rsidR="00D6254F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644689" w:rsidRPr="00194521">
        <w:rPr>
          <w:rFonts w:ascii="Times New Roman" w:hAnsi="Times New Roman" w:cs="Times New Roman"/>
          <w:sz w:val="24"/>
          <w:szCs w:val="24"/>
        </w:rPr>
        <w:t xml:space="preserve">оформляется в двух экземплярах, в письменной форме за подписью сотрудника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644689" w:rsidRPr="00194521">
        <w:rPr>
          <w:rFonts w:ascii="Times New Roman" w:hAnsi="Times New Roman" w:cs="Times New Roman"/>
          <w:sz w:val="24"/>
          <w:szCs w:val="24"/>
        </w:rPr>
        <w:t xml:space="preserve">и является неотъемлемой частью трудового договора, заключаемого сотрудником с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="00644689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24B4907" w14:textId="4B4D0113" w:rsidR="00644689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</w:t>
      </w:r>
      <w:r w:rsidR="00644689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1.</w:t>
      </w:r>
      <w:r w:rsidR="00644689" w:rsidRPr="00194521">
        <w:rPr>
          <w:rFonts w:ascii="Times New Roman" w:hAnsi="Times New Roman" w:cs="Times New Roman"/>
          <w:sz w:val="24"/>
          <w:szCs w:val="24"/>
        </w:rPr>
        <w:t xml:space="preserve">4. Допуск к коммерческой тайне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644689" w:rsidRPr="00194521">
        <w:rPr>
          <w:rFonts w:ascii="Times New Roman" w:hAnsi="Times New Roman" w:cs="Times New Roman"/>
          <w:sz w:val="24"/>
          <w:szCs w:val="24"/>
        </w:rPr>
        <w:t xml:space="preserve">осуществляется только после дачи сотрудником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644689" w:rsidRPr="00194521">
        <w:rPr>
          <w:rFonts w:ascii="Times New Roman" w:hAnsi="Times New Roman" w:cs="Times New Roman"/>
          <w:sz w:val="24"/>
          <w:szCs w:val="24"/>
        </w:rPr>
        <w:t>обязательства о неразглашении коммерческой тайны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644689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D3D787E" w14:textId="6A300651" w:rsidR="001A6C9A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</w:t>
      </w:r>
      <w:r w:rsidR="001A6C9A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1.</w:t>
      </w:r>
      <w:r w:rsidR="00644689" w:rsidRPr="00194521">
        <w:rPr>
          <w:rFonts w:ascii="Times New Roman" w:hAnsi="Times New Roman" w:cs="Times New Roman"/>
          <w:sz w:val="24"/>
          <w:szCs w:val="24"/>
        </w:rPr>
        <w:t>5</w:t>
      </w:r>
      <w:r w:rsidR="001A6C9A" w:rsidRPr="00194521">
        <w:rPr>
          <w:rFonts w:ascii="Times New Roman" w:hAnsi="Times New Roman" w:cs="Times New Roman"/>
          <w:sz w:val="24"/>
          <w:szCs w:val="24"/>
        </w:rPr>
        <w:t>. Доступ к сведениям, составляющим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, должен предусматривать ознакомление сотрудника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с требованиями по сохранности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. Сотрудники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1A6C9A" w:rsidRPr="00194521">
        <w:rPr>
          <w:rFonts w:ascii="Times New Roman" w:hAnsi="Times New Roman" w:cs="Times New Roman"/>
          <w:sz w:val="24"/>
          <w:szCs w:val="24"/>
        </w:rPr>
        <w:t>и лица, выполняющие работу на основании трудовых и гражданско-правовых договоров, обеспечиваются сведениями, составляющими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>, в объеме, необходимом им для выполнения своих должностных обязанностей.</w:t>
      </w:r>
    </w:p>
    <w:p w14:paraId="1370D49D" w14:textId="764C4920" w:rsidR="004032E9" w:rsidRPr="00194521" w:rsidRDefault="004032E9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5.2. Доступ контрагентов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к сведениям, составляющим коммерческую тайну</w:t>
      </w:r>
      <w:r w:rsidR="003F02AC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осуществляется следующим образом:</w:t>
      </w:r>
    </w:p>
    <w:p w14:paraId="39D15A23" w14:textId="274C8855" w:rsidR="004032E9" w:rsidRPr="00194521" w:rsidRDefault="004032E9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5.2.1. Процедура оформления права контрагентов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на доступ к сведениям, составляющим коммерческую тайну</w:t>
      </w:r>
      <w:r w:rsidR="00226071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предусматривает</w:t>
      </w:r>
      <w:r w:rsidR="00EE298A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Pr="00194521">
        <w:rPr>
          <w:rFonts w:ascii="Times New Roman" w:hAnsi="Times New Roman" w:cs="Times New Roman"/>
          <w:sz w:val="24"/>
          <w:szCs w:val="24"/>
        </w:rPr>
        <w:t xml:space="preserve">принятие ими </w:t>
      </w:r>
      <w:r w:rsidR="00EE298A" w:rsidRPr="00194521">
        <w:rPr>
          <w:rFonts w:ascii="Times New Roman" w:hAnsi="Times New Roman" w:cs="Times New Roman"/>
          <w:sz w:val="24"/>
          <w:szCs w:val="24"/>
        </w:rPr>
        <w:t>условий заключаемых с ними договоров коммерческой концессии, опционов на заключение договор</w:t>
      </w:r>
      <w:r w:rsidR="00853A1B" w:rsidRPr="00194521">
        <w:rPr>
          <w:rFonts w:ascii="Times New Roman" w:hAnsi="Times New Roman" w:cs="Times New Roman"/>
          <w:sz w:val="24"/>
          <w:szCs w:val="24"/>
        </w:rPr>
        <w:t>а</w:t>
      </w:r>
      <w:r w:rsidR="00EE298A" w:rsidRPr="00194521">
        <w:rPr>
          <w:rFonts w:ascii="Times New Roman" w:hAnsi="Times New Roman" w:cs="Times New Roman"/>
          <w:sz w:val="24"/>
          <w:szCs w:val="24"/>
        </w:rPr>
        <w:t xml:space="preserve"> коммерческой концессии</w:t>
      </w:r>
      <w:r w:rsidR="00773DF6" w:rsidRPr="00194521">
        <w:rPr>
          <w:rFonts w:ascii="Times New Roman" w:hAnsi="Times New Roman" w:cs="Times New Roman"/>
          <w:sz w:val="24"/>
          <w:szCs w:val="24"/>
        </w:rPr>
        <w:t xml:space="preserve"> или </w:t>
      </w:r>
      <w:r w:rsidR="00EE298A" w:rsidRPr="00194521">
        <w:rPr>
          <w:rFonts w:ascii="Times New Roman" w:hAnsi="Times New Roman" w:cs="Times New Roman"/>
          <w:sz w:val="24"/>
          <w:szCs w:val="24"/>
        </w:rPr>
        <w:t xml:space="preserve">иных гражданско-правовых договоров, предусматривающих </w:t>
      </w:r>
      <w:r w:rsidR="003605B6" w:rsidRPr="00194521">
        <w:rPr>
          <w:rFonts w:ascii="Times New Roman" w:hAnsi="Times New Roman" w:cs="Times New Roman"/>
          <w:sz w:val="24"/>
          <w:szCs w:val="24"/>
        </w:rPr>
        <w:t xml:space="preserve">наложение на </w:t>
      </w:r>
      <w:r w:rsidR="00853A1B" w:rsidRPr="00194521">
        <w:rPr>
          <w:rFonts w:ascii="Times New Roman" w:hAnsi="Times New Roman" w:cs="Times New Roman"/>
          <w:sz w:val="24"/>
          <w:szCs w:val="24"/>
        </w:rPr>
        <w:t>них</w:t>
      </w:r>
      <w:r w:rsidR="003605B6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Pr="00194521">
        <w:rPr>
          <w:rFonts w:ascii="Times New Roman" w:hAnsi="Times New Roman" w:cs="Times New Roman"/>
          <w:sz w:val="24"/>
          <w:szCs w:val="24"/>
        </w:rPr>
        <w:t xml:space="preserve">обязательств о неразглашении </w:t>
      </w:r>
      <w:r w:rsidR="009A39CE" w:rsidRPr="00194521">
        <w:rPr>
          <w:rFonts w:ascii="Times New Roman" w:hAnsi="Times New Roman" w:cs="Times New Roman"/>
          <w:sz w:val="24"/>
          <w:szCs w:val="24"/>
        </w:rPr>
        <w:t xml:space="preserve">составляющей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9A39CE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226071" w:rsidRPr="00194521">
        <w:rPr>
          <w:rFonts w:ascii="Times New Roman" w:hAnsi="Times New Roman" w:cs="Times New Roman"/>
          <w:sz w:val="24"/>
          <w:szCs w:val="24"/>
        </w:rPr>
        <w:t>конфиденциальной информации,</w:t>
      </w:r>
      <w:r w:rsidR="00EE298A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передаваемой </w:t>
      </w:r>
      <w:r w:rsidR="00853A1B" w:rsidRPr="00194521">
        <w:rPr>
          <w:rFonts w:ascii="Times New Roman" w:hAnsi="Times New Roman" w:cs="Times New Roman"/>
          <w:sz w:val="24"/>
          <w:szCs w:val="24"/>
        </w:rPr>
        <w:t>им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 по соответствующему договору</w:t>
      </w:r>
      <w:r w:rsidR="00EE298A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1298A3A7" w14:textId="726574D1" w:rsidR="00226071" w:rsidRPr="00194521" w:rsidRDefault="00226071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5.2.2. Предоставление доступа контрагенту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к сведениям, составляющим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осуществляется </w:t>
      </w:r>
      <w:r w:rsidR="003605B6" w:rsidRPr="00194521">
        <w:rPr>
          <w:rFonts w:ascii="Times New Roman" w:hAnsi="Times New Roman" w:cs="Times New Roman"/>
          <w:sz w:val="24"/>
          <w:szCs w:val="24"/>
        </w:rPr>
        <w:t>согласно условиям заключаемых с ними договоров коммерческой концессии, опционов на заключение договор</w:t>
      </w:r>
      <w:r w:rsidR="00853A1B" w:rsidRPr="00194521">
        <w:rPr>
          <w:rFonts w:ascii="Times New Roman" w:hAnsi="Times New Roman" w:cs="Times New Roman"/>
          <w:sz w:val="24"/>
          <w:szCs w:val="24"/>
        </w:rPr>
        <w:t>а</w:t>
      </w:r>
      <w:r w:rsidR="003605B6" w:rsidRPr="00194521">
        <w:rPr>
          <w:rFonts w:ascii="Times New Roman" w:hAnsi="Times New Roman" w:cs="Times New Roman"/>
          <w:sz w:val="24"/>
          <w:szCs w:val="24"/>
        </w:rPr>
        <w:t xml:space="preserve"> коммерческой концессии</w:t>
      </w:r>
      <w:r w:rsidR="00773DF6" w:rsidRPr="00194521">
        <w:rPr>
          <w:rFonts w:ascii="Times New Roman" w:hAnsi="Times New Roman" w:cs="Times New Roman"/>
          <w:sz w:val="24"/>
          <w:szCs w:val="24"/>
        </w:rPr>
        <w:t xml:space="preserve"> или</w:t>
      </w:r>
      <w:r w:rsidR="003605B6" w:rsidRPr="00194521">
        <w:rPr>
          <w:rFonts w:ascii="Times New Roman" w:hAnsi="Times New Roman" w:cs="Times New Roman"/>
          <w:sz w:val="24"/>
          <w:szCs w:val="24"/>
        </w:rPr>
        <w:t xml:space="preserve"> иных гражданско-правовых договоров </w:t>
      </w:r>
      <w:r w:rsidRPr="00194521">
        <w:rPr>
          <w:rFonts w:ascii="Times New Roman" w:hAnsi="Times New Roman" w:cs="Times New Roman"/>
          <w:sz w:val="24"/>
          <w:szCs w:val="24"/>
        </w:rPr>
        <w:t xml:space="preserve">путем передачи ответственным сотрудником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уполномоченному представителю контрагент</w:t>
      </w:r>
      <w:r w:rsidR="003605B6" w:rsidRPr="00194521">
        <w:rPr>
          <w:rFonts w:ascii="Times New Roman" w:hAnsi="Times New Roman" w:cs="Times New Roman"/>
          <w:sz w:val="24"/>
          <w:szCs w:val="24"/>
        </w:rPr>
        <w:t>а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учетных данных (логин, пароль) для входа в личны</w:t>
      </w:r>
      <w:r w:rsidR="003605B6" w:rsidRPr="00194521">
        <w:rPr>
          <w:rFonts w:ascii="Times New Roman" w:hAnsi="Times New Roman" w:cs="Times New Roman"/>
          <w:sz w:val="24"/>
          <w:szCs w:val="24"/>
        </w:rPr>
        <w:t>е</w:t>
      </w:r>
      <w:r w:rsidRPr="00194521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3605B6" w:rsidRPr="00194521">
        <w:rPr>
          <w:rFonts w:ascii="Times New Roman" w:hAnsi="Times New Roman" w:cs="Times New Roman"/>
          <w:sz w:val="24"/>
          <w:szCs w:val="24"/>
        </w:rPr>
        <w:t>ы</w:t>
      </w:r>
      <w:r w:rsidRPr="00194521">
        <w:rPr>
          <w:rFonts w:ascii="Times New Roman" w:hAnsi="Times New Roman" w:cs="Times New Roman"/>
          <w:sz w:val="24"/>
          <w:szCs w:val="24"/>
        </w:rPr>
        <w:t>, размещенны</w:t>
      </w:r>
      <w:r w:rsidR="003605B6" w:rsidRPr="00194521">
        <w:rPr>
          <w:rFonts w:ascii="Times New Roman" w:hAnsi="Times New Roman" w:cs="Times New Roman"/>
          <w:sz w:val="24"/>
          <w:szCs w:val="24"/>
        </w:rPr>
        <w:t>е</w:t>
      </w:r>
      <w:r w:rsidRPr="00194521"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3605B6" w:rsidRPr="00194521">
        <w:rPr>
          <w:rFonts w:ascii="Times New Roman" w:hAnsi="Times New Roman" w:cs="Times New Roman"/>
          <w:sz w:val="24"/>
          <w:szCs w:val="24"/>
        </w:rPr>
        <w:t>ах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___________________</w:t>
      </w:r>
    </w:p>
    <w:p w14:paraId="22921C6B" w14:textId="53A0965A" w:rsidR="003605B6" w:rsidRPr="00194521" w:rsidRDefault="003605B6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5.2.3. Передача учетных данных 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(логин, пароль) для входа в личные кабинеты, размещенные на сайтах </w:t>
      </w:r>
      <w:r w:rsidR="00405C77" w:rsidRPr="00194521">
        <w:rPr>
          <w:rFonts w:ascii="Times New Roman" w:hAnsi="Times New Roman" w:cs="Times New Roman"/>
          <w:sz w:val="24"/>
          <w:szCs w:val="24"/>
        </w:rPr>
        <w:t>__________________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, </w:t>
      </w:r>
      <w:r w:rsidRPr="00194521">
        <w:rPr>
          <w:rFonts w:ascii="Times New Roman" w:hAnsi="Times New Roman" w:cs="Times New Roman"/>
          <w:sz w:val="24"/>
          <w:szCs w:val="24"/>
        </w:rPr>
        <w:t xml:space="preserve">оформляется путем подписания акта приема-передачи конфиденциальной информации в двух экземплярах, который является неотъемлемой частью 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заключаемого с контрагентом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 договора коммерческой концессии, опциона на заключение договор</w:t>
      </w:r>
      <w:r w:rsidR="003F02AC" w:rsidRPr="00194521">
        <w:rPr>
          <w:rFonts w:ascii="Times New Roman" w:hAnsi="Times New Roman" w:cs="Times New Roman"/>
          <w:sz w:val="24"/>
          <w:szCs w:val="24"/>
        </w:rPr>
        <w:t>а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 коммерческой концессии</w:t>
      </w:r>
      <w:r w:rsidR="00773DF6" w:rsidRPr="00194521">
        <w:rPr>
          <w:rFonts w:ascii="Times New Roman" w:hAnsi="Times New Roman" w:cs="Times New Roman"/>
          <w:sz w:val="24"/>
          <w:szCs w:val="24"/>
        </w:rPr>
        <w:t xml:space="preserve"> или</w:t>
      </w:r>
      <w:r w:rsidR="00D307D4" w:rsidRPr="00194521">
        <w:rPr>
          <w:rFonts w:ascii="Times New Roman" w:hAnsi="Times New Roman" w:cs="Times New Roman"/>
          <w:sz w:val="24"/>
          <w:szCs w:val="24"/>
        </w:rPr>
        <w:t xml:space="preserve"> иного гражданско-правового договора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3A4469A4" w14:textId="580713DE" w:rsidR="001A6C9A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A6C9A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3</w:t>
      </w:r>
      <w:r w:rsidR="001A6C9A" w:rsidRPr="00194521">
        <w:rPr>
          <w:rFonts w:ascii="Times New Roman" w:hAnsi="Times New Roman" w:cs="Times New Roman"/>
          <w:sz w:val="24"/>
          <w:szCs w:val="24"/>
        </w:rPr>
        <w:t>. Ответственность за организацию непосредственного доступа к сведениям, составляющим коммерческую тайну, возлагается на</w:t>
      </w:r>
      <w:r w:rsidR="00147BA7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147BA7" w:rsidRPr="00194521">
        <w:rPr>
          <w:rFonts w:ascii="Times New Roman" w:hAnsi="Times New Roman" w:cs="Times New Roman"/>
          <w:sz w:val="24"/>
          <w:szCs w:val="24"/>
          <w:highlight w:val="yellow"/>
        </w:rPr>
        <w:t>[вписать нужное: должностное лицо или подразделение организации]</w:t>
      </w:r>
      <w:r w:rsidR="001A6C9A" w:rsidRPr="00194521">
        <w:rPr>
          <w:rFonts w:ascii="Times New Roman" w:hAnsi="Times New Roman" w:cs="Times New Roman"/>
          <w:sz w:val="24"/>
          <w:szCs w:val="24"/>
        </w:rPr>
        <w:t>.</w:t>
      </w:r>
    </w:p>
    <w:p w14:paraId="6D9599C2" w14:textId="4D63D293" w:rsidR="00433202" w:rsidRPr="00194521" w:rsidRDefault="004A391F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5</w:t>
      </w:r>
      <w:r w:rsidR="001A6C9A" w:rsidRPr="00194521">
        <w:rPr>
          <w:rFonts w:ascii="Times New Roman" w:hAnsi="Times New Roman" w:cs="Times New Roman"/>
          <w:sz w:val="24"/>
          <w:szCs w:val="24"/>
        </w:rPr>
        <w:t>.</w:t>
      </w:r>
      <w:r w:rsidR="004032E9" w:rsidRPr="00194521">
        <w:rPr>
          <w:rFonts w:ascii="Times New Roman" w:hAnsi="Times New Roman" w:cs="Times New Roman"/>
          <w:sz w:val="24"/>
          <w:szCs w:val="24"/>
        </w:rPr>
        <w:t>4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. Сведения, составляющие коммерческую тайну, предоставляются государственным органам и их должностным лицам, действующим на законных основаниях в пределах предоставленных им законом полномочий, в порядке, определенном действующим законодательством, и с письменного разрешения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1A6C9A" w:rsidRPr="00194521">
        <w:rPr>
          <w:rFonts w:ascii="Times New Roman" w:hAnsi="Times New Roman" w:cs="Times New Roman"/>
          <w:sz w:val="24"/>
          <w:szCs w:val="24"/>
        </w:rPr>
        <w:t xml:space="preserve"> или его заместителей.</w:t>
      </w:r>
    </w:p>
    <w:p w14:paraId="1F3897DF" w14:textId="77777777" w:rsidR="00F66193" w:rsidRPr="00194521" w:rsidRDefault="00F66193" w:rsidP="001A6C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70B2B" w14:textId="77777777" w:rsidR="004C2EB7" w:rsidRPr="00194521" w:rsidRDefault="004C2EB7" w:rsidP="004C2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6. Обязанности сотрудников, допущенных к сведениям, составляющим коммерческую тайну</w:t>
      </w:r>
    </w:p>
    <w:p w14:paraId="49E46390" w14:textId="77777777" w:rsidR="004C2EB7" w:rsidRPr="00194521" w:rsidRDefault="004C2EB7" w:rsidP="004C2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5737" w14:textId="0D1264B2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6.1. Сотрудники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допущенные к сведениям, составляющим коммерческую тайну, обязаны:</w:t>
      </w:r>
    </w:p>
    <w:p w14:paraId="0F3AB2E6" w14:textId="4703B6CC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соблюдать порядок обеспечения защиты сведений, составляющих коммерческую тайну, установленный Приказом (Приложение № 1) и другими нормативными документами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59EDD3D5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знакомиться только с теми документами, содержащими конфиденциальные сведения, к которым получен доступ в соответствии с исполнением служебных обязанностей;</w:t>
      </w:r>
    </w:p>
    <w:p w14:paraId="13E467A6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хранить в тайне известные им конфиденциальные сведения;</w:t>
      </w:r>
    </w:p>
    <w:p w14:paraId="3C6919E8" w14:textId="35D8F8AC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передавать документы, содержащие конфиденциальные сведения, только тем сотрудникам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которые имеют к ним непосредственное отношение;</w:t>
      </w:r>
    </w:p>
    <w:p w14:paraId="2713A184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строго соблюдать порядок обращения с документами, содержащими сведения, составляющие коммерческую тайну, обеспечивать в процессе своей работы сохранность сведений, содержащихся в них;</w:t>
      </w:r>
    </w:p>
    <w:p w14:paraId="3727FC53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знакомить представителей сторонних организаций с документами, содержащими сведения, составляющие коммерческую тайну, только по указанию непосредственного начальника и с соблюдением требований, установленных настоящим Положением;</w:t>
      </w:r>
    </w:p>
    <w:p w14:paraId="1407DEE9" w14:textId="2223F13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не использовать знание сведений, составляющих коммерческую тайну, для занятия любой деятельностью, которая может причинить ущерб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Индивидуальному предпринимателю</w:t>
      </w:r>
      <w:r w:rsidRPr="00194521">
        <w:rPr>
          <w:rFonts w:ascii="Times New Roman" w:hAnsi="Times New Roman" w:cs="Times New Roman"/>
          <w:sz w:val="24"/>
          <w:szCs w:val="24"/>
        </w:rPr>
        <w:t>;</w:t>
      </w:r>
    </w:p>
    <w:p w14:paraId="0CFF538F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информировать непосредственного начальника о фактах нарушения порядка обращения с документами, содержащими конфиденциальные сведения, о попытках несанкционированного доступа к ним, а также об утрате или недостаче носителей таких сведений;</w:t>
      </w:r>
    </w:p>
    <w:p w14:paraId="3A35504B" w14:textId="33009211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в случае увольнения сдать все документы, содержащие сведения, составляющие коммерческую тайну, должностным лицам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ответственным за учет документов, содержащих пометку «Коммерческая тайна».</w:t>
      </w:r>
    </w:p>
    <w:p w14:paraId="2A5621B1" w14:textId="1B657964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6.2. Сотрудникам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запрещается:</w:t>
      </w:r>
    </w:p>
    <w:p w14:paraId="455751FA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использовать сведения, составляющие коммерческую тайну, в открытой переписке, в открытой печати, в передачах по радио и телевидению, в публичных выступлениях, в информационно-телекоммуникационных сетях общего пользования (включая сеть «Интернет»), а также иным способом распространять сведения, составляющие коммерческую тайну;</w:t>
      </w:r>
    </w:p>
    <w:p w14:paraId="41F0B305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использовать различные технические средства для записи и иным способом тиражировать документы, содержащие конфиденциальные сведения;</w:t>
      </w:r>
    </w:p>
    <w:p w14:paraId="4A10A06E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несанкционированно передавать другим лицам документы, содержащие конфиденциальные сведения;</w:t>
      </w:r>
    </w:p>
    <w:p w14:paraId="7AE77F16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использовать конфиденциальные сведения в личных интересах;</w:t>
      </w:r>
    </w:p>
    <w:p w14:paraId="1E037B1C" w14:textId="44ED3C3B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– выносить из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документы и носители информации, содержащие сведения, составляющие коммерческую тайну, без разрешения непосредственного руководителя.</w:t>
      </w:r>
    </w:p>
    <w:p w14:paraId="0696AE6D" w14:textId="77777777" w:rsidR="00F66193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6.3. Прекращение трудового договора, независимо от оснований, не освобождает сотрудника от взятых обязательств не разглашать сведения, составляющие коммерческую тайну, в пределах срока, указанного в обязательстве о неразглашении коммерческой тайны.</w:t>
      </w:r>
    </w:p>
    <w:p w14:paraId="5DAE497D" w14:textId="77777777" w:rsidR="004C2EB7" w:rsidRPr="00194521" w:rsidRDefault="004C2EB7" w:rsidP="004C2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461B9A" w14:textId="0B0FC577" w:rsidR="008B3C5B" w:rsidRPr="00194521" w:rsidRDefault="008B3C5B" w:rsidP="008B3C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 xml:space="preserve">7. Порядок прекращения допуска </w:t>
      </w:r>
      <w:r w:rsidR="0071393E" w:rsidRPr="00194521">
        <w:rPr>
          <w:rFonts w:ascii="Times New Roman" w:hAnsi="Times New Roman" w:cs="Times New Roman"/>
          <w:b/>
          <w:sz w:val="24"/>
          <w:szCs w:val="24"/>
        </w:rPr>
        <w:t>сотрудника</w:t>
      </w:r>
      <w:r w:rsidRPr="00194521">
        <w:rPr>
          <w:rFonts w:ascii="Times New Roman" w:hAnsi="Times New Roman" w:cs="Times New Roman"/>
          <w:b/>
          <w:sz w:val="24"/>
          <w:szCs w:val="24"/>
        </w:rPr>
        <w:t xml:space="preserve"> к коммерческой тайне</w:t>
      </w:r>
    </w:p>
    <w:p w14:paraId="569D9898" w14:textId="77777777" w:rsidR="008B3C5B" w:rsidRPr="00194521" w:rsidRDefault="008B3C5B" w:rsidP="008B3C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3DB28" w14:textId="77777777" w:rsidR="008B3C5B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7.1. Допуск сотрудника к коммерческой тайне прекращается в случаях:</w:t>
      </w:r>
    </w:p>
    <w:p w14:paraId="042B7982" w14:textId="77777777" w:rsidR="008B3C5B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расторжения трудового договора;</w:t>
      </w:r>
    </w:p>
    <w:p w14:paraId="12E119F7" w14:textId="77777777" w:rsidR="008B3C5B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– однократного нарушения сотрудником взятых на себя обязательств, связанных с неразглашением коммерческой тайны;</w:t>
      </w:r>
    </w:p>
    <w:p w14:paraId="60ADD2E0" w14:textId="3275709A" w:rsidR="008B3C5B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– по инициативе руководства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077FB36B" w14:textId="4F26CD57" w:rsidR="004C2EB7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7.2. Прекращение допуска осуществляется по решению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которое оформляется в виде приказа и доводится до сведения сотрудника п</w:t>
      </w:r>
      <w:r w:rsidR="00403945" w:rsidRPr="00194521">
        <w:rPr>
          <w:rFonts w:ascii="Times New Roman" w:hAnsi="Times New Roman" w:cs="Times New Roman"/>
          <w:sz w:val="24"/>
          <w:szCs w:val="24"/>
        </w:rPr>
        <w:t>од под</w:t>
      </w:r>
      <w:r w:rsidRPr="00194521">
        <w:rPr>
          <w:rFonts w:ascii="Times New Roman" w:hAnsi="Times New Roman" w:cs="Times New Roman"/>
          <w:sz w:val="24"/>
          <w:szCs w:val="24"/>
        </w:rPr>
        <w:t>пись.</w:t>
      </w:r>
    </w:p>
    <w:p w14:paraId="4912D3C2" w14:textId="77777777" w:rsidR="008B3C5B" w:rsidRPr="00194521" w:rsidRDefault="008B3C5B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5282AE" w14:textId="77777777" w:rsidR="008B3C5B" w:rsidRPr="00194521" w:rsidRDefault="008B3C5B" w:rsidP="008B3C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521">
        <w:rPr>
          <w:rFonts w:ascii="Times New Roman" w:hAnsi="Times New Roman" w:cs="Times New Roman"/>
          <w:b/>
          <w:sz w:val="24"/>
          <w:szCs w:val="24"/>
        </w:rPr>
        <w:t>8. Ответственность за разглашение коммерческой тайны</w:t>
      </w:r>
    </w:p>
    <w:p w14:paraId="626C38CE" w14:textId="77777777" w:rsidR="008B3C5B" w:rsidRPr="00194521" w:rsidRDefault="008B3C5B" w:rsidP="008B3C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CC30BE" w14:textId="314A7F62" w:rsidR="008B3C5B" w:rsidRPr="00194521" w:rsidRDefault="00D80EF2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.1. Ответственность за разглашение сведений, составляющих коммерческую тайну, несет персонально каждый сотрудник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8B3C5B" w:rsidRPr="00194521">
        <w:rPr>
          <w:rFonts w:ascii="Times New Roman" w:hAnsi="Times New Roman" w:cs="Times New Roman"/>
          <w:sz w:val="24"/>
          <w:szCs w:val="24"/>
        </w:rPr>
        <w:t>, имеющий доступ к этим сведениям и допустивший их разглашение. Лица, разгласившие указанные сведения, привлекаются к дисциплинарной, административной, гражданско-правовой, уголовной ответственности в порядке, установленном федеральными законами, а также трудовым и гражданско-правовым договорами.</w:t>
      </w:r>
    </w:p>
    <w:p w14:paraId="7076D72A" w14:textId="16C3F805" w:rsidR="008B3C5B" w:rsidRPr="00194521" w:rsidRDefault="00D80EF2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.2. По факту разглашения сведений, составляющих коммерческую тайну, </w:t>
      </w:r>
      <w:r w:rsidR="00403945" w:rsidRPr="00194521">
        <w:rPr>
          <w:rFonts w:ascii="Times New Roman" w:hAnsi="Times New Roman" w:cs="Times New Roman"/>
          <w:sz w:val="24"/>
          <w:szCs w:val="24"/>
        </w:rPr>
        <w:t>у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 проводится служебное расследование. Срок проведения расследования составляет не более одного месяца со дня обнаружения факта разглашения сведений.</w:t>
      </w:r>
    </w:p>
    <w:p w14:paraId="1A296710" w14:textId="281870BA" w:rsidR="008B3C5B" w:rsidRPr="00194521" w:rsidRDefault="00D80EF2" w:rsidP="008B3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.3. При наличии в действиях лица, допустившего разглашение сведений, составляющих коммерческую тайну, признаков административного правонарушения или преступления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 имеет право обратиться в правоохранительные органы для привлечения его к ответственности в соответствии с действующим законодательством. В случае, если действия лица, разгласившего сведения, составляющие коммерческую тайну, причинили материальный вред, и при отказе добровольно возместить его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="008B3C5B" w:rsidRPr="00194521">
        <w:rPr>
          <w:rFonts w:ascii="Times New Roman" w:hAnsi="Times New Roman" w:cs="Times New Roman"/>
          <w:sz w:val="24"/>
          <w:szCs w:val="24"/>
        </w:rPr>
        <w:t xml:space="preserve"> имеет право обратиться в суд для защиты своих интересов.</w:t>
      </w:r>
    </w:p>
    <w:p w14:paraId="233B4C85" w14:textId="2AE12FFE" w:rsidR="00F4521A" w:rsidRPr="00194521" w:rsidRDefault="00D80EF2" w:rsidP="003F02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8</w:t>
      </w:r>
      <w:r w:rsidR="008B3C5B" w:rsidRPr="00194521">
        <w:rPr>
          <w:rFonts w:ascii="Times New Roman" w:hAnsi="Times New Roman" w:cs="Times New Roman"/>
          <w:sz w:val="24"/>
          <w:szCs w:val="24"/>
        </w:rPr>
        <w:t>.4. При выявлении нарушения порядка обращения с документами, которое не привело к разглашению сведений, составляющих коммерческую тайну, к лицу, допустившему нарушение, могут быть применены меры дисциплинарного воздействия.</w:t>
      </w:r>
    </w:p>
    <w:p w14:paraId="7C157CFC" w14:textId="77777777" w:rsidR="00403945" w:rsidRPr="00194521" w:rsidRDefault="00403945">
      <w:pPr>
        <w:rPr>
          <w:rFonts w:ascii="Times New Roman" w:hAnsi="Times New Roman" w:cs="Times New Roman"/>
          <w:sz w:val="24"/>
          <w:szCs w:val="24"/>
        </w:rPr>
      </w:pPr>
      <w:bookmarkStart w:id="4" w:name="_Hlk526845656"/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34F3576B" w14:textId="15586B35" w:rsidR="00C24299" w:rsidRPr="00194521" w:rsidRDefault="00C24299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3 к Приказу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201</w:t>
      </w:r>
      <w:r w:rsidR="00405C77" w:rsidRPr="00194521">
        <w:rPr>
          <w:rFonts w:ascii="Times New Roman" w:hAnsi="Times New Roman" w:cs="Times New Roman"/>
          <w:sz w:val="24"/>
          <w:szCs w:val="24"/>
        </w:rPr>
        <w:t>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66D7A2F" w14:textId="77777777" w:rsidR="00C24299" w:rsidRPr="00194521" w:rsidRDefault="00C24299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F566DE" w14:textId="77777777" w:rsidR="00C24299" w:rsidRPr="00194521" w:rsidRDefault="00C24299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bookmarkEnd w:id="4"/>
    <w:p w14:paraId="41782DFC" w14:textId="4FBDCF8A" w:rsidR="006F3642" w:rsidRPr="00194521" w:rsidRDefault="00335F54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ОБЯЗАТЕЛЬСТВО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  <w:t xml:space="preserve">о неразглашении коммерческой тайны </w:t>
      </w:r>
      <w:r w:rsidR="00403945" w:rsidRPr="00194521">
        <w:rPr>
          <w:rFonts w:ascii="Times New Roman" w:hAnsi="Times New Roman" w:cs="Times New Roman"/>
          <w:b/>
          <w:spacing w:val="20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b/>
          <w:spacing w:val="20"/>
          <w:sz w:val="24"/>
          <w:szCs w:val="24"/>
        </w:rPr>
        <w:t>_______________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»</w:t>
      </w:r>
      <w:r w:rsidR="00471D2F"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(форма)</w:t>
      </w:r>
    </w:p>
    <w:p w14:paraId="3A89067F" w14:textId="77777777" w:rsidR="00716A5D" w:rsidRPr="00194521" w:rsidRDefault="00716A5D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5CB09D5" w14:textId="07DF8BF1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pacing w:val="20"/>
          <w:sz w:val="24"/>
          <w:szCs w:val="24"/>
        </w:rPr>
        <w:t xml:space="preserve">Я, </w:t>
      </w:r>
      <w:r w:rsidR="00FE504D" w:rsidRPr="00194521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в качестве </w:t>
      </w:r>
      <w:r w:rsidR="00FF0554" w:rsidRPr="00194521">
        <w:rPr>
          <w:rFonts w:ascii="Times New Roman" w:hAnsi="Times New Roman" w:cs="Times New Roman"/>
          <w:sz w:val="24"/>
          <w:szCs w:val="24"/>
        </w:rPr>
        <w:t>сотрудника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___________</w:t>
      </w:r>
      <w:r w:rsidR="00403945" w:rsidRPr="00194521">
        <w:rPr>
          <w:rFonts w:ascii="Times New Roman" w:hAnsi="Times New Roman" w:cs="Times New Roman"/>
          <w:sz w:val="24"/>
          <w:szCs w:val="24"/>
        </w:rPr>
        <w:t xml:space="preserve"> (далее – «Индивидуальный предприниматель</w:t>
      </w:r>
      <w:r w:rsidRPr="00194521">
        <w:rPr>
          <w:rFonts w:ascii="Times New Roman" w:hAnsi="Times New Roman" w:cs="Times New Roman"/>
          <w:sz w:val="24"/>
          <w:szCs w:val="24"/>
        </w:rPr>
        <w:t xml:space="preserve">») в период трудовых отношений с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Pr="00194521">
        <w:rPr>
          <w:rFonts w:ascii="Times New Roman" w:hAnsi="Times New Roman" w:cs="Times New Roman"/>
          <w:sz w:val="24"/>
          <w:szCs w:val="24"/>
        </w:rPr>
        <w:t xml:space="preserve"> (его правопреемником) обязуюсь:</w:t>
      </w:r>
    </w:p>
    <w:p w14:paraId="49450619" w14:textId="525BB861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1. Не разглашать сведения, составляющие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которые мне будут доверены или станут известны по работе.</w:t>
      </w:r>
    </w:p>
    <w:p w14:paraId="7807BF20" w14:textId="29CC347C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2. Не передавать третьим лицам и не раскрывать публично сведения, составляющие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без согласия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C3C2ADB" w14:textId="7F8CC14C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3. Использовать только ту информацию, составляющую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которая необходима для выполнения моих трудовых обязанностей.</w:t>
      </w:r>
    </w:p>
    <w:p w14:paraId="0B44F3B2" w14:textId="07C70B01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4. Знать, кому из </w:t>
      </w:r>
      <w:r w:rsidR="00FF0554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 и контрагентов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разрешено работать с информацией, составляющей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к которой он (она) допущен(а), и в каком объеме эти сведения могут быть доведены до данных </w:t>
      </w:r>
      <w:r w:rsidR="00FF0554" w:rsidRPr="00194521">
        <w:rPr>
          <w:rFonts w:ascii="Times New Roman" w:hAnsi="Times New Roman" w:cs="Times New Roman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sz w:val="24"/>
          <w:szCs w:val="24"/>
        </w:rPr>
        <w:t xml:space="preserve"> и контрагентов.</w:t>
      </w:r>
    </w:p>
    <w:p w14:paraId="6F45A8DC" w14:textId="18FBF2B9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5. При составлении документов с информацией, составляющей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, ограничиваться минимальной, действительно необходимой в документе информацией; определять количество экземпляров документов в строгом соответствии с действительной служебной необходимостью и не допускать рассылки их адресатам, к которым они не имеют отношения.</w:t>
      </w:r>
    </w:p>
    <w:p w14:paraId="5E6BFEC6" w14:textId="26B5451C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6. Выполнять относящиеся ко мне требования приказов, инструкций и положений по обеспечению сохранности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7019DFB2" w14:textId="28B5AB82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7. В случае попытки посторонних лиц получить от меня сведения о коммерческой тайне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немедленно сообщить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[вписать нужное: должностное лицо или подразделение организации]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2BA7B3D7" w14:textId="6B8E1605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8. Сохранять коммерческую тайну тех организаций, с которыми имеются деловые отношения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BAB0277" w14:textId="29E157F9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9. Не использовать знание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для занятий любой деятельностью, которая в качестве конкурентного действия может нанести ущерб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Индивидуальному предпринимателю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4A8A7462" w14:textId="54D98509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10. В случае </w:t>
      </w:r>
      <w:r w:rsidR="00875110" w:rsidRPr="00194521">
        <w:rPr>
          <w:rFonts w:ascii="Times New Roman" w:hAnsi="Times New Roman" w:cs="Times New Roman"/>
          <w:sz w:val="24"/>
          <w:szCs w:val="24"/>
        </w:rPr>
        <w:t xml:space="preserve">прекращения трудового или </w:t>
      </w:r>
      <w:r w:rsidR="00FF2D89" w:rsidRPr="00194521">
        <w:rPr>
          <w:rFonts w:ascii="Times New Roman" w:hAnsi="Times New Roman" w:cs="Times New Roman"/>
          <w:sz w:val="24"/>
          <w:szCs w:val="24"/>
        </w:rPr>
        <w:t xml:space="preserve">расторжения </w:t>
      </w:r>
      <w:r w:rsidR="00875110" w:rsidRPr="00194521">
        <w:rPr>
          <w:rFonts w:ascii="Times New Roman" w:hAnsi="Times New Roman" w:cs="Times New Roman"/>
          <w:sz w:val="24"/>
          <w:szCs w:val="24"/>
        </w:rPr>
        <w:t xml:space="preserve">гражданско-правового договора с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все носители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(рукописи, черновики, чертежи, дискеты, распечатки на принтерах, кино-, фотонегативы и позитивы, модели, материалы, изделия и пр.), которые находились в моем распоряжении в связи с выполнением мною трудовы</w:t>
      </w:r>
      <w:r w:rsidR="00403945" w:rsidRPr="00194521">
        <w:rPr>
          <w:rFonts w:ascii="Times New Roman" w:hAnsi="Times New Roman" w:cs="Times New Roman"/>
          <w:sz w:val="24"/>
          <w:szCs w:val="24"/>
        </w:rPr>
        <w:t>х обязанностей во время работы у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передать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[вписать нужное: должностное лицо или подразделение организации]</w:t>
      </w:r>
      <w:r w:rsidR="00FF2D89" w:rsidRPr="00194521">
        <w:rPr>
          <w:rFonts w:ascii="Times New Roman" w:hAnsi="Times New Roman" w:cs="Times New Roman"/>
          <w:sz w:val="24"/>
          <w:szCs w:val="24"/>
        </w:rPr>
        <w:t xml:space="preserve">, а также в течение 5 лет после окончания трудовых или гражданско-правовых отношений с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="00FF2D89"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B921BB" w:rsidRPr="00194521">
        <w:rPr>
          <w:rFonts w:ascii="Times New Roman" w:hAnsi="Times New Roman" w:cs="Times New Roman"/>
          <w:sz w:val="24"/>
          <w:szCs w:val="24"/>
        </w:rPr>
        <w:t xml:space="preserve">не нарушать взятые на себя </w:t>
      </w:r>
      <w:r w:rsidR="00871147" w:rsidRPr="00194521">
        <w:rPr>
          <w:rFonts w:ascii="Times New Roman" w:hAnsi="Times New Roman" w:cs="Times New Roman"/>
          <w:sz w:val="24"/>
          <w:szCs w:val="24"/>
        </w:rPr>
        <w:t xml:space="preserve">в период трудовых отношений с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Индивидуальным предпринимателем</w:t>
      </w:r>
      <w:r w:rsidR="00871147" w:rsidRPr="00194521">
        <w:rPr>
          <w:rFonts w:ascii="Times New Roman" w:hAnsi="Times New Roman" w:cs="Times New Roman"/>
          <w:sz w:val="24"/>
          <w:szCs w:val="24"/>
        </w:rPr>
        <w:t xml:space="preserve"> (его правопреемником) </w:t>
      </w:r>
      <w:r w:rsidR="00B921BB" w:rsidRPr="00194521">
        <w:rPr>
          <w:rFonts w:ascii="Times New Roman" w:hAnsi="Times New Roman" w:cs="Times New Roman"/>
          <w:sz w:val="24"/>
          <w:szCs w:val="24"/>
        </w:rPr>
        <w:t>обязательства, указанные в п. п. 1, 2, 7, 8, 9 настоящего Обязательства.</w:t>
      </w:r>
    </w:p>
    <w:p w14:paraId="3C9FB5AF" w14:textId="6DF3692A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11. Об утрате или недостаче носителей коммерческой тайны, удостоверений, пропусков, ключей от режимных помещений, хранилищ, сейфов (металлических шкафов), личных печатей и о других фактах, которые могут привести к разглашению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а также о причинах и условиях утечки </w:t>
      </w: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сведений, немедленно сообщать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[вписать нужное: должностное лицо или подразделение организации]</w:t>
      </w:r>
      <w:r w:rsidRPr="00194521">
        <w:rPr>
          <w:rFonts w:ascii="Times New Roman" w:hAnsi="Times New Roman" w:cs="Times New Roman"/>
          <w:sz w:val="24"/>
          <w:szCs w:val="24"/>
        </w:rPr>
        <w:t>.</w:t>
      </w:r>
    </w:p>
    <w:p w14:paraId="5609CB7F" w14:textId="37D19079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С перечнем сведений, составляющих коммерческую тайну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(утв. Приказом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 (Приложение № 1)), ознакомлен(а).</w:t>
      </w:r>
    </w:p>
    <w:p w14:paraId="50D0A792" w14:textId="082432D2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 xml:space="preserve">До моего сведения также доведены с разъяснениями соответствующие положения по обеспечению сохранности коммерческой тайны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(утв. Приказом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 (Приложение № 2)).</w:t>
      </w:r>
    </w:p>
    <w:p w14:paraId="6FB95D1C" w14:textId="6AD07E67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Я предупрежден</w:t>
      </w:r>
      <w:r w:rsidR="00D359D3" w:rsidRPr="00194521">
        <w:rPr>
          <w:rFonts w:ascii="Times New Roman" w:hAnsi="Times New Roman" w:cs="Times New Roman"/>
          <w:sz w:val="24"/>
          <w:szCs w:val="24"/>
        </w:rPr>
        <w:t>(а)</w:t>
      </w:r>
      <w:r w:rsidRPr="00194521">
        <w:rPr>
          <w:rFonts w:ascii="Times New Roman" w:hAnsi="Times New Roman" w:cs="Times New Roman"/>
          <w:sz w:val="24"/>
          <w:szCs w:val="24"/>
        </w:rPr>
        <w:t>, что в случае невыполнения любого из пунктов настоящего Обязательства могу быть уволен</w:t>
      </w:r>
      <w:r w:rsidR="002007D6" w:rsidRPr="00194521">
        <w:rPr>
          <w:rFonts w:ascii="Times New Roman" w:hAnsi="Times New Roman" w:cs="Times New Roman"/>
          <w:sz w:val="24"/>
          <w:szCs w:val="24"/>
        </w:rPr>
        <w:t>(а)</w:t>
      </w:r>
      <w:r w:rsidR="00403945" w:rsidRPr="00194521">
        <w:rPr>
          <w:rFonts w:ascii="Times New Roman" w:hAnsi="Times New Roman" w:cs="Times New Roman"/>
          <w:sz w:val="24"/>
          <w:szCs w:val="24"/>
        </w:rPr>
        <w:t xml:space="preserve"> из организации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sz w:val="24"/>
          <w:szCs w:val="24"/>
        </w:rPr>
        <w:t xml:space="preserve"> в соответствии с пп. </w:t>
      </w:r>
      <w:r w:rsidR="00927271" w:rsidRPr="00194521">
        <w:rPr>
          <w:rFonts w:ascii="Times New Roman" w:hAnsi="Times New Roman" w:cs="Times New Roman"/>
          <w:sz w:val="24"/>
          <w:szCs w:val="24"/>
        </w:rPr>
        <w:t xml:space="preserve">«в» </w:t>
      </w:r>
      <w:r w:rsidRPr="00194521">
        <w:rPr>
          <w:rFonts w:ascii="Times New Roman" w:hAnsi="Times New Roman" w:cs="Times New Roman"/>
          <w:sz w:val="24"/>
          <w:szCs w:val="24"/>
        </w:rPr>
        <w:t>п. 6 ст. 81 ТК РФ.</w:t>
      </w:r>
    </w:p>
    <w:p w14:paraId="3535E98B" w14:textId="7772C01D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Мне известно, что нарушение этих положений также может повлечь уголовную, административную, гражданско-правовую или иную ответственность в соответствии с законодательством Р</w:t>
      </w:r>
      <w:r w:rsidR="00F36209" w:rsidRPr="00194521">
        <w:rPr>
          <w:rFonts w:ascii="Times New Roman" w:hAnsi="Times New Roman" w:cs="Times New Roman"/>
          <w:sz w:val="24"/>
          <w:szCs w:val="24"/>
        </w:rPr>
        <w:t xml:space="preserve">оссийской </w:t>
      </w:r>
      <w:r w:rsidRPr="00194521">
        <w:rPr>
          <w:rFonts w:ascii="Times New Roman" w:hAnsi="Times New Roman" w:cs="Times New Roman"/>
          <w:sz w:val="24"/>
          <w:szCs w:val="24"/>
        </w:rPr>
        <w:t>Ф</w:t>
      </w:r>
      <w:r w:rsidR="00F36209" w:rsidRPr="00194521">
        <w:rPr>
          <w:rFonts w:ascii="Times New Roman" w:hAnsi="Times New Roman" w:cs="Times New Roman"/>
          <w:sz w:val="24"/>
          <w:szCs w:val="24"/>
        </w:rPr>
        <w:t>едерации</w:t>
      </w:r>
      <w:r w:rsidRPr="00194521">
        <w:rPr>
          <w:rFonts w:ascii="Times New Roman" w:hAnsi="Times New Roman" w:cs="Times New Roman"/>
          <w:sz w:val="24"/>
          <w:szCs w:val="24"/>
        </w:rPr>
        <w:t>, в виде лишения свободы</w:t>
      </w:r>
      <w:r w:rsidR="007D2589" w:rsidRPr="00194521">
        <w:rPr>
          <w:rFonts w:ascii="Times New Roman" w:hAnsi="Times New Roman" w:cs="Times New Roman"/>
          <w:sz w:val="24"/>
          <w:szCs w:val="24"/>
        </w:rPr>
        <w:t xml:space="preserve"> на срок до </w:t>
      </w:r>
      <w:r w:rsidR="00042E19" w:rsidRPr="00194521">
        <w:rPr>
          <w:rFonts w:ascii="Times New Roman" w:hAnsi="Times New Roman" w:cs="Times New Roman"/>
          <w:sz w:val="24"/>
          <w:szCs w:val="24"/>
        </w:rPr>
        <w:t>7</w:t>
      </w:r>
      <w:r w:rsidR="007D2589" w:rsidRPr="00194521">
        <w:rPr>
          <w:rFonts w:ascii="Times New Roman" w:hAnsi="Times New Roman" w:cs="Times New Roman"/>
          <w:sz w:val="24"/>
          <w:szCs w:val="24"/>
        </w:rPr>
        <w:t xml:space="preserve"> лет</w:t>
      </w:r>
      <w:r w:rsidRPr="00194521">
        <w:rPr>
          <w:rFonts w:ascii="Times New Roman" w:hAnsi="Times New Roman" w:cs="Times New Roman"/>
          <w:sz w:val="24"/>
          <w:szCs w:val="24"/>
        </w:rPr>
        <w:t xml:space="preserve">, денежного штрафа, обязанности по возмещению ущерба </w:t>
      </w:r>
      <w:r w:rsidR="00403945" w:rsidRPr="00194521">
        <w:rPr>
          <w:rFonts w:ascii="Times New Roman" w:hAnsi="Times New Roman" w:cs="Times New Roman"/>
          <w:sz w:val="24"/>
          <w:szCs w:val="24"/>
        </w:rPr>
        <w:t>Индивидуальному предпринимателю</w:t>
      </w:r>
      <w:r w:rsidRPr="00194521">
        <w:rPr>
          <w:rFonts w:ascii="Times New Roman" w:hAnsi="Times New Roman" w:cs="Times New Roman"/>
          <w:sz w:val="24"/>
          <w:szCs w:val="24"/>
        </w:rPr>
        <w:t xml:space="preserve"> (убытков, упущенной выгоды и морального ущерба) и других наказаний.</w:t>
      </w:r>
    </w:p>
    <w:p w14:paraId="704D4266" w14:textId="77777777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Один экземпляр настоящего Обязательства получил</w:t>
      </w:r>
      <w:r w:rsidR="002007D6" w:rsidRPr="00194521">
        <w:rPr>
          <w:rFonts w:ascii="Times New Roman" w:hAnsi="Times New Roman" w:cs="Times New Roman"/>
          <w:sz w:val="24"/>
          <w:szCs w:val="24"/>
        </w:rPr>
        <w:t>(а)</w:t>
      </w:r>
      <w:r w:rsidRPr="00194521">
        <w:rPr>
          <w:rFonts w:ascii="Times New Roman" w:hAnsi="Times New Roman" w:cs="Times New Roman"/>
          <w:sz w:val="24"/>
          <w:szCs w:val="24"/>
        </w:rPr>
        <w:t xml:space="preserve"> «____» ____________ 20</w:t>
      </w:r>
      <w:r w:rsidR="00097203" w:rsidRPr="00194521">
        <w:rPr>
          <w:rFonts w:ascii="Times New Roman" w:hAnsi="Times New Roman" w:cs="Times New Roman"/>
          <w:sz w:val="24"/>
          <w:szCs w:val="24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5EF93924" w14:textId="77777777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11FE1C" w14:textId="77777777" w:rsidR="00716A5D" w:rsidRPr="00194521" w:rsidRDefault="00716A5D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6A5D" w:rsidRPr="00194521" w14:paraId="0082923B" w14:textId="77777777" w:rsidTr="00716A5D">
        <w:tc>
          <w:tcPr>
            <w:tcW w:w="3115" w:type="dxa"/>
          </w:tcPr>
          <w:p w14:paraId="3F4E3E74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14:paraId="37BED084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</w:tcPr>
          <w:p w14:paraId="2E5232C5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14:paraId="227268BD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(расшифровка)</w:t>
            </w:r>
          </w:p>
        </w:tc>
        <w:tc>
          <w:tcPr>
            <w:tcW w:w="3115" w:type="dxa"/>
          </w:tcPr>
          <w:p w14:paraId="1A28E4D8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14:paraId="2DDFDF34" w14:textId="77777777" w:rsidR="00716A5D" w:rsidRPr="00194521" w:rsidRDefault="00716A5D" w:rsidP="00B21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</w:tc>
      </w:tr>
    </w:tbl>
    <w:p w14:paraId="2C3087B9" w14:textId="77777777" w:rsidR="00233381" w:rsidRPr="00194521" w:rsidRDefault="00233381" w:rsidP="00B21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5CD39714" w14:textId="77777777" w:rsidR="00BF36B4" w:rsidRPr="00194521" w:rsidRDefault="00BF36B4" w:rsidP="00BF36B4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BF36B4" w:rsidRPr="00194521" w:rsidSect="00717AE3">
          <w:footerReference w:type="default" r:id="rId7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3C57BB90" w14:textId="0841033D" w:rsidR="00BF36B4" w:rsidRPr="00194521" w:rsidRDefault="00BF36B4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4 к Приказу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0CC344A7" w14:textId="77777777" w:rsidR="00BF36B4" w:rsidRPr="00194521" w:rsidRDefault="00BF36B4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2D7D21" w14:textId="77777777" w:rsidR="00BF36B4" w:rsidRPr="00194521" w:rsidRDefault="00BF36B4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26393F" w14:textId="092D93D3" w:rsidR="00716A5D" w:rsidRPr="00194521" w:rsidRDefault="00BF36B4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РЕЕСТР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</w:r>
      <w:r w:rsidR="00FF0554" w:rsidRPr="00194521">
        <w:rPr>
          <w:rFonts w:ascii="Times New Roman" w:hAnsi="Times New Roman" w:cs="Times New Roman"/>
          <w:b/>
          <w:spacing w:val="20"/>
          <w:sz w:val="24"/>
          <w:szCs w:val="24"/>
        </w:rPr>
        <w:t>сотрудников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, получивших доступ к коммерческой тайне </w:t>
      </w:r>
      <w:r w:rsidR="00403945" w:rsidRPr="00194521">
        <w:rPr>
          <w:rFonts w:ascii="Times New Roman" w:hAnsi="Times New Roman" w:cs="Times New Roman"/>
          <w:b/>
          <w:spacing w:val="20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b/>
          <w:spacing w:val="20"/>
          <w:sz w:val="24"/>
          <w:szCs w:val="24"/>
        </w:rPr>
        <w:t>___________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(форма)</w:t>
      </w:r>
    </w:p>
    <w:p w14:paraId="1B6F130F" w14:textId="77777777" w:rsidR="00BF36B4" w:rsidRPr="00194521" w:rsidRDefault="00BF36B4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2773"/>
        <w:gridCol w:w="2773"/>
        <w:gridCol w:w="2773"/>
        <w:gridCol w:w="2773"/>
        <w:gridCol w:w="2770"/>
      </w:tblGrid>
      <w:tr w:rsidR="00742C44" w:rsidRPr="00194521" w14:paraId="4A7A5D97" w14:textId="77777777" w:rsidTr="00742C44">
        <w:tc>
          <w:tcPr>
            <w:tcW w:w="698" w:type="dxa"/>
          </w:tcPr>
          <w:p w14:paraId="0F3AF2F4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63873F93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69EC870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Ф. И. О.</w:t>
            </w:r>
            <w:r w:rsidR="0073430F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554" w:rsidRPr="00194521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14:paraId="247C48F4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F07916E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70630C2A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2D693FB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Сведения, составляющие коммерческую тайну, к которым получен доступ</w:t>
            </w:r>
          </w:p>
          <w:p w14:paraId="1CF7CD3E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9897AD1" w14:textId="1E16946B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Дата получения доступа</w:t>
            </w:r>
            <w:r w:rsidR="006D73C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(включения в настоящий Реестр)</w:t>
            </w:r>
            <w:r w:rsidR="002C450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/ подпись ответственного лица</w:t>
            </w:r>
            <w:r w:rsidR="004C0270" w:rsidRPr="00194521">
              <w:rPr>
                <w:rFonts w:ascii="Times New Roman" w:hAnsi="Times New Roman" w:cs="Times New Roman"/>
                <w:sz w:val="24"/>
                <w:szCs w:val="24"/>
              </w:rPr>
              <w:t>, внесшего запись</w:t>
            </w:r>
          </w:p>
          <w:p w14:paraId="5A39A613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70A5144C" w14:textId="5072914A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Дата лишения доступа (исключения из настоящего Реестра)</w:t>
            </w:r>
            <w:r w:rsidR="002C450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/ подпись ответственного лица</w:t>
            </w:r>
            <w:r w:rsidR="004C0270" w:rsidRPr="00194521">
              <w:rPr>
                <w:rFonts w:ascii="Times New Roman" w:hAnsi="Times New Roman" w:cs="Times New Roman"/>
                <w:sz w:val="24"/>
                <w:szCs w:val="24"/>
              </w:rPr>
              <w:t>, внесшего запись</w:t>
            </w:r>
          </w:p>
          <w:p w14:paraId="080888F2" w14:textId="77777777" w:rsidR="00742C44" w:rsidRPr="00194521" w:rsidRDefault="00742C44" w:rsidP="00BF3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65F1A674" w14:textId="77777777" w:rsidTr="00742C44">
        <w:tc>
          <w:tcPr>
            <w:tcW w:w="698" w:type="dxa"/>
          </w:tcPr>
          <w:p w14:paraId="5365541A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1585903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55BB3AF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A093A7C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F156ED5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449954F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11BEBB32" w14:textId="77777777" w:rsidTr="00742C44">
        <w:tc>
          <w:tcPr>
            <w:tcW w:w="698" w:type="dxa"/>
          </w:tcPr>
          <w:p w14:paraId="028B972C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0331D18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3EFFEB6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90B4032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FAA7ADB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A380258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0378703C" w14:textId="77777777" w:rsidTr="00742C44">
        <w:tc>
          <w:tcPr>
            <w:tcW w:w="698" w:type="dxa"/>
          </w:tcPr>
          <w:p w14:paraId="5D201CBE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3FB8BFA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435BF53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CF9B443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2853168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AC505B3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0B67822F" w14:textId="77777777" w:rsidTr="00742C44">
        <w:tc>
          <w:tcPr>
            <w:tcW w:w="698" w:type="dxa"/>
          </w:tcPr>
          <w:p w14:paraId="3E766DDC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0617660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6071878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9427409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56A38D6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7135318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753DE6F1" w14:textId="77777777" w:rsidTr="00742C44">
        <w:tc>
          <w:tcPr>
            <w:tcW w:w="698" w:type="dxa"/>
          </w:tcPr>
          <w:p w14:paraId="1CF9FCF9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D6AA344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F063421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C0ABA51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29A9794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2FB6072C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40764FFB" w14:textId="77777777" w:rsidTr="00742C44">
        <w:tc>
          <w:tcPr>
            <w:tcW w:w="698" w:type="dxa"/>
          </w:tcPr>
          <w:p w14:paraId="62D1A216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F440D9F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0CB4842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19FC7FE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9C84812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2381AA7D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44" w:rsidRPr="00194521" w14:paraId="17A1901E" w14:textId="77777777" w:rsidTr="00742C44">
        <w:tc>
          <w:tcPr>
            <w:tcW w:w="698" w:type="dxa"/>
          </w:tcPr>
          <w:p w14:paraId="15E73078" w14:textId="77777777" w:rsidR="00742C44" w:rsidRPr="00194521" w:rsidRDefault="00742C44" w:rsidP="00742C44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13B2EBA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67C8C2F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31AAF27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1BE6155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FA8BE83" w14:textId="77777777" w:rsidR="00742C44" w:rsidRPr="00194521" w:rsidRDefault="00742C44" w:rsidP="00BF3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29149" w14:textId="77777777" w:rsidR="00BF36B4" w:rsidRPr="00194521" w:rsidRDefault="00BF36B4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2C74D0" w14:textId="77777777" w:rsidR="00742C44" w:rsidRPr="00194521" w:rsidRDefault="00742C44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8A1A7D" w14:textId="4F1F80CE" w:rsidR="004A2073" w:rsidRPr="00194521" w:rsidRDefault="00EE43C7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="00742C44" w:rsidRPr="00194521">
        <w:rPr>
          <w:rFonts w:ascii="Times New Roman" w:hAnsi="Times New Roman" w:cs="Times New Roman"/>
          <w:sz w:val="24"/>
          <w:szCs w:val="24"/>
        </w:rPr>
        <w:t xml:space="preserve"> ________________ / </w:t>
      </w:r>
      <w:r w:rsidR="00405C77" w:rsidRPr="00194521">
        <w:rPr>
          <w:rFonts w:ascii="Times New Roman" w:hAnsi="Times New Roman" w:cs="Times New Roman"/>
          <w:sz w:val="24"/>
          <w:szCs w:val="24"/>
        </w:rPr>
        <w:t xml:space="preserve">ФИО </w:t>
      </w:r>
      <w:r w:rsidR="00742C44" w:rsidRPr="00194521">
        <w:rPr>
          <w:rFonts w:ascii="Times New Roman" w:hAnsi="Times New Roman" w:cs="Times New Roman"/>
          <w:sz w:val="24"/>
          <w:szCs w:val="24"/>
        </w:rPr>
        <w:br/>
      </w:r>
    </w:p>
    <w:p w14:paraId="2DFCC981" w14:textId="59436EA1" w:rsidR="003F3895" w:rsidRPr="00194521" w:rsidRDefault="00EE43C7" w:rsidP="00B2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526848230"/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="004A2073" w:rsidRPr="00194521">
        <w:rPr>
          <w:rFonts w:ascii="Times New Roman" w:hAnsi="Times New Roman" w:cs="Times New Roman"/>
          <w:sz w:val="24"/>
          <w:szCs w:val="24"/>
        </w:rPr>
        <w:t>М. П.</w:t>
      </w:r>
      <w:bookmarkEnd w:id="5"/>
    </w:p>
    <w:p w14:paraId="49780F41" w14:textId="77777777" w:rsidR="00EE43C7" w:rsidRPr="00194521" w:rsidRDefault="00EE43C7">
      <w:pPr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br w:type="page"/>
      </w:r>
    </w:p>
    <w:p w14:paraId="55CB2A43" w14:textId="15CF36DA" w:rsidR="003F3895" w:rsidRPr="00194521" w:rsidRDefault="003F3895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5 к Приказу №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от «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» </w:t>
      </w:r>
      <w:r w:rsidRPr="00194521">
        <w:rPr>
          <w:rFonts w:ascii="Times New Roman" w:hAnsi="Times New Roman" w:cs="Times New Roman"/>
          <w:sz w:val="24"/>
          <w:szCs w:val="24"/>
          <w:highlight w:val="yellow"/>
        </w:rPr>
        <w:t>____________</w:t>
      </w:r>
      <w:r w:rsidRPr="00194521">
        <w:rPr>
          <w:rFonts w:ascii="Times New Roman" w:hAnsi="Times New Roman" w:cs="Times New Roman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sz w:val="24"/>
          <w:szCs w:val="24"/>
        </w:rPr>
        <w:t>2019</w:t>
      </w:r>
      <w:r w:rsidRPr="00194521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6E21225B" w14:textId="77777777" w:rsidR="003F3895" w:rsidRPr="00194521" w:rsidRDefault="003F3895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2FEAFB" w14:textId="77777777" w:rsidR="003F3895" w:rsidRPr="00194521" w:rsidRDefault="003F3895" w:rsidP="00B212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5664A5" w14:textId="674C9B59" w:rsidR="00742C44" w:rsidRPr="00194521" w:rsidRDefault="003F3895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>РЕЕСТР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br/>
        <w:t xml:space="preserve">контрагентов, получивших доступ к коммерческой тайне </w:t>
      </w:r>
      <w:r w:rsidR="00403945" w:rsidRPr="00194521">
        <w:rPr>
          <w:rFonts w:ascii="Times New Roman" w:hAnsi="Times New Roman" w:cs="Times New Roman"/>
          <w:b/>
          <w:spacing w:val="20"/>
          <w:sz w:val="24"/>
          <w:szCs w:val="24"/>
        </w:rPr>
        <w:t>Индивидуального предпринимателя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405C77" w:rsidRPr="00194521">
        <w:rPr>
          <w:rFonts w:ascii="Times New Roman" w:hAnsi="Times New Roman" w:cs="Times New Roman"/>
          <w:b/>
          <w:spacing w:val="20"/>
          <w:sz w:val="24"/>
          <w:szCs w:val="24"/>
        </w:rPr>
        <w:t>___________</w:t>
      </w:r>
      <w:r w:rsidRPr="0019452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(форма)</w:t>
      </w:r>
    </w:p>
    <w:p w14:paraId="5A5FD007" w14:textId="77777777" w:rsidR="003F3895" w:rsidRPr="00194521" w:rsidRDefault="003F3895" w:rsidP="00B212B0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2773"/>
        <w:gridCol w:w="2773"/>
        <w:gridCol w:w="2773"/>
        <w:gridCol w:w="2773"/>
        <w:gridCol w:w="2770"/>
      </w:tblGrid>
      <w:tr w:rsidR="003F3895" w:rsidRPr="00194521" w14:paraId="79B91FB7" w14:textId="77777777" w:rsidTr="00FA611C">
        <w:tc>
          <w:tcPr>
            <w:tcW w:w="698" w:type="dxa"/>
          </w:tcPr>
          <w:p w14:paraId="28BC7E53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62471190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B79B23A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Наименование контрагента</w:t>
            </w:r>
          </w:p>
          <w:p w14:paraId="66B75101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1AB8FD2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Реквизиты договора</w:t>
            </w:r>
          </w:p>
          <w:p w14:paraId="4DB939D0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5EBC830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Сведения, составляющие коммерческую тайну, к которым получен доступ</w:t>
            </w:r>
          </w:p>
          <w:p w14:paraId="516BBB4B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CFD0EA1" w14:textId="2B7518D1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Дата получения доступа</w:t>
            </w:r>
            <w:r w:rsidR="006D73C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(включения в настоящий Реестр)</w:t>
            </w:r>
            <w:r w:rsidR="002C450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/ подпись ответственного лица</w:t>
            </w:r>
            <w:r w:rsidR="004C0270" w:rsidRPr="00194521">
              <w:rPr>
                <w:rFonts w:ascii="Times New Roman" w:hAnsi="Times New Roman" w:cs="Times New Roman"/>
                <w:sz w:val="24"/>
                <w:szCs w:val="24"/>
              </w:rPr>
              <w:t>, внесшего запись</w:t>
            </w:r>
          </w:p>
          <w:p w14:paraId="0326FCED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9C1B9B0" w14:textId="4645C4BF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521">
              <w:rPr>
                <w:rFonts w:ascii="Times New Roman" w:hAnsi="Times New Roman" w:cs="Times New Roman"/>
                <w:sz w:val="24"/>
                <w:szCs w:val="24"/>
              </w:rPr>
              <w:t>Дата лишения доступа (исключения из настоящего Реестра)</w:t>
            </w:r>
            <w:r w:rsidR="002C4503" w:rsidRPr="00194521">
              <w:rPr>
                <w:rFonts w:ascii="Times New Roman" w:hAnsi="Times New Roman" w:cs="Times New Roman"/>
                <w:sz w:val="24"/>
                <w:szCs w:val="24"/>
              </w:rPr>
              <w:t xml:space="preserve"> / подпись ответственного лица</w:t>
            </w:r>
            <w:r w:rsidR="004C0270" w:rsidRPr="00194521">
              <w:rPr>
                <w:rFonts w:ascii="Times New Roman" w:hAnsi="Times New Roman" w:cs="Times New Roman"/>
                <w:sz w:val="24"/>
                <w:szCs w:val="24"/>
              </w:rPr>
              <w:t>, внесшего запись</w:t>
            </w:r>
          </w:p>
          <w:p w14:paraId="67FD4125" w14:textId="77777777" w:rsidR="003F3895" w:rsidRPr="00194521" w:rsidRDefault="003F3895" w:rsidP="00FA6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35BE9153" w14:textId="77777777" w:rsidTr="00FA611C">
        <w:tc>
          <w:tcPr>
            <w:tcW w:w="698" w:type="dxa"/>
          </w:tcPr>
          <w:p w14:paraId="4E02A6FE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6CD2D52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85094D5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66A7463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CFFDEF8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F19A43E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4A9FE6E1" w14:textId="77777777" w:rsidTr="00FA611C">
        <w:tc>
          <w:tcPr>
            <w:tcW w:w="698" w:type="dxa"/>
          </w:tcPr>
          <w:p w14:paraId="6AD9FCD5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7C575DC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D4743C6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1FFEE61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268C4FF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85A4899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6F96FB66" w14:textId="77777777" w:rsidTr="00FA611C">
        <w:tc>
          <w:tcPr>
            <w:tcW w:w="698" w:type="dxa"/>
          </w:tcPr>
          <w:p w14:paraId="736922A6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3631D23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C6191AC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61E31AD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F648A8C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F23E864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15670FBA" w14:textId="77777777" w:rsidTr="00FA611C">
        <w:tc>
          <w:tcPr>
            <w:tcW w:w="698" w:type="dxa"/>
          </w:tcPr>
          <w:p w14:paraId="0E37654E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E360E84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AD7CC18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3BDB585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FE99272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EA4052B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35C51829" w14:textId="77777777" w:rsidTr="00FA611C">
        <w:tc>
          <w:tcPr>
            <w:tcW w:w="698" w:type="dxa"/>
          </w:tcPr>
          <w:p w14:paraId="2DD30287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314B21D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C01B770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8E7004F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21038827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F8B1583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3566D3AF" w14:textId="77777777" w:rsidTr="00FA611C">
        <w:tc>
          <w:tcPr>
            <w:tcW w:w="698" w:type="dxa"/>
          </w:tcPr>
          <w:p w14:paraId="653CA101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1F98179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3BE8DE31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6FA0D278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7B7292D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8B36643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95" w:rsidRPr="00194521" w14:paraId="1F32517B" w14:textId="77777777" w:rsidTr="00FA611C">
        <w:tc>
          <w:tcPr>
            <w:tcW w:w="698" w:type="dxa"/>
          </w:tcPr>
          <w:p w14:paraId="44D3B505" w14:textId="77777777" w:rsidR="003F3895" w:rsidRPr="00194521" w:rsidRDefault="003F3895" w:rsidP="003F389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8D44F7F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53FA63F9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47DA2112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163392AC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538E8FDF" w14:textId="77777777" w:rsidR="003F3895" w:rsidRPr="00194521" w:rsidRDefault="003F3895" w:rsidP="00FA6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C8BA3" w14:textId="77777777" w:rsidR="000E6A41" w:rsidRPr="00194521" w:rsidRDefault="000E6A41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35CFA6" w14:textId="77777777" w:rsidR="000E6A41" w:rsidRPr="00194521" w:rsidRDefault="000E6A41" w:rsidP="00B21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BC834" w14:textId="435A1FFC" w:rsidR="003F3895" w:rsidRPr="00194521" w:rsidRDefault="00EE43C7" w:rsidP="00B212B0">
      <w:pPr>
        <w:spacing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  <w:r w:rsidR="000E6A41" w:rsidRPr="00194521">
        <w:rPr>
          <w:rFonts w:ascii="Times New Roman" w:hAnsi="Times New Roman" w:cs="Times New Roman"/>
          <w:sz w:val="24"/>
          <w:szCs w:val="24"/>
        </w:rPr>
        <w:t xml:space="preserve"> ________________ / </w:t>
      </w:r>
      <w:r w:rsidR="00405C77" w:rsidRPr="00194521">
        <w:rPr>
          <w:rFonts w:ascii="Times New Roman" w:hAnsi="Times New Roman" w:cs="Times New Roman"/>
          <w:sz w:val="24"/>
          <w:szCs w:val="24"/>
        </w:rPr>
        <w:t>ФИО</w:t>
      </w:r>
      <w:r w:rsidR="000E6A41" w:rsidRPr="00194521">
        <w:rPr>
          <w:rFonts w:ascii="Times New Roman" w:hAnsi="Times New Roman" w:cs="Times New Roman"/>
          <w:sz w:val="24"/>
          <w:szCs w:val="24"/>
        </w:rPr>
        <w:br/>
      </w:r>
    </w:p>
    <w:p w14:paraId="7FEC55DE" w14:textId="0A5B342F" w:rsidR="004A2073" w:rsidRPr="00194521" w:rsidRDefault="004A2073" w:rsidP="00B212B0">
      <w:pPr>
        <w:spacing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="00EE43C7" w:rsidRPr="00194521">
        <w:rPr>
          <w:rFonts w:ascii="Times New Roman" w:hAnsi="Times New Roman" w:cs="Times New Roman"/>
          <w:sz w:val="24"/>
          <w:szCs w:val="24"/>
        </w:rPr>
        <w:tab/>
      </w:r>
      <w:r w:rsidRPr="00194521">
        <w:rPr>
          <w:rFonts w:ascii="Times New Roman" w:hAnsi="Times New Roman" w:cs="Times New Roman"/>
          <w:sz w:val="24"/>
          <w:szCs w:val="24"/>
        </w:rPr>
        <w:t>М. П.</w:t>
      </w:r>
    </w:p>
    <w:sectPr w:rsidR="004A2073" w:rsidRPr="00194521" w:rsidSect="00BF36B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0D3B" w14:textId="77777777" w:rsidR="001511CB" w:rsidRDefault="001511CB" w:rsidP="000E2087">
      <w:pPr>
        <w:spacing w:after="0" w:line="240" w:lineRule="auto"/>
      </w:pPr>
      <w:r>
        <w:separator/>
      </w:r>
    </w:p>
  </w:endnote>
  <w:endnote w:type="continuationSeparator" w:id="0">
    <w:p w14:paraId="7BB9E4C1" w14:textId="77777777" w:rsidR="001511CB" w:rsidRDefault="001511CB" w:rsidP="000E2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53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CCCFE9D" w14:textId="77777777" w:rsidR="000E2087" w:rsidRPr="000E2087" w:rsidRDefault="000E2087" w:rsidP="000E208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E20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08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0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43C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0E208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3372" w14:textId="77777777" w:rsidR="001511CB" w:rsidRDefault="001511CB" w:rsidP="000E2087">
      <w:pPr>
        <w:spacing w:after="0" w:line="240" w:lineRule="auto"/>
      </w:pPr>
      <w:r>
        <w:separator/>
      </w:r>
    </w:p>
  </w:footnote>
  <w:footnote w:type="continuationSeparator" w:id="0">
    <w:p w14:paraId="55821C79" w14:textId="77777777" w:rsidR="001511CB" w:rsidRDefault="001511CB" w:rsidP="000E2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C68"/>
    <w:multiLevelType w:val="hybridMultilevel"/>
    <w:tmpl w:val="BC4665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353900"/>
    <w:multiLevelType w:val="hybridMultilevel"/>
    <w:tmpl w:val="9AEE3C1A"/>
    <w:lvl w:ilvl="0" w:tplc="2AC637CA">
      <w:start w:val="1"/>
      <w:numFmt w:val="decimal"/>
      <w:lvlText w:val="%1.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74F3FBC"/>
    <w:multiLevelType w:val="hybridMultilevel"/>
    <w:tmpl w:val="BC4665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E5E2A"/>
    <w:multiLevelType w:val="hybridMultilevel"/>
    <w:tmpl w:val="81946F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466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1512545">
    <w:abstractNumId w:val="1"/>
  </w:num>
  <w:num w:numId="3" w16cid:durableId="1274753293">
    <w:abstractNumId w:val="3"/>
  </w:num>
  <w:num w:numId="4" w16cid:durableId="1586574140">
    <w:abstractNumId w:val="0"/>
  </w:num>
  <w:num w:numId="5" w16cid:durableId="525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F5"/>
    <w:rsid w:val="00042E19"/>
    <w:rsid w:val="00052455"/>
    <w:rsid w:val="0005784A"/>
    <w:rsid w:val="000620AD"/>
    <w:rsid w:val="0007423C"/>
    <w:rsid w:val="000823DA"/>
    <w:rsid w:val="00092F56"/>
    <w:rsid w:val="00095642"/>
    <w:rsid w:val="00096319"/>
    <w:rsid w:val="00097203"/>
    <w:rsid w:val="000A121B"/>
    <w:rsid w:val="000A4FBD"/>
    <w:rsid w:val="000C0AFD"/>
    <w:rsid w:val="000D2CBB"/>
    <w:rsid w:val="000E2087"/>
    <w:rsid w:val="000E6A41"/>
    <w:rsid w:val="00105849"/>
    <w:rsid w:val="00117D4C"/>
    <w:rsid w:val="00124EAE"/>
    <w:rsid w:val="00136D3E"/>
    <w:rsid w:val="00147BA7"/>
    <w:rsid w:val="001511CB"/>
    <w:rsid w:val="00194521"/>
    <w:rsid w:val="001A103A"/>
    <w:rsid w:val="001A6C9A"/>
    <w:rsid w:val="001B0F5F"/>
    <w:rsid w:val="001D48F1"/>
    <w:rsid w:val="002007D6"/>
    <w:rsid w:val="002007DE"/>
    <w:rsid w:val="00215F59"/>
    <w:rsid w:val="00226071"/>
    <w:rsid w:val="00231387"/>
    <w:rsid w:val="00233381"/>
    <w:rsid w:val="002428A8"/>
    <w:rsid w:val="002502EC"/>
    <w:rsid w:val="00260832"/>
    <w:rsid w:val="00275AAC"/>
    <w:rsid w:val="0028572E"/>
    <w:rsid w:val="00294A3A"/>
    <w:rsid w:val="002C4503"/>
    <w:rsid w:val="002D7103"/>
    <w:rsid w:val="002D729D"/>
    <w:rsid w:val="0031610D"/>
    <w:rsid w:val="00335F54"/>
    <w:rsid w:val="00342960"/>
    <w:rsid w:val="003605B6"/>
    <w:rsid w:val="00372F1B"/>
    <w:rsid w:val="003815B8"/>
    <w:rsid w:val="003D01DE"/>
    <w:rsid w:val="003D5926"/>
    <w:rsid w:val="003E1DF5"/>
    <w:rsid w:val="003F0298"/>
    <w:rsid w:val="003F02AC"/>
    <w:rsid w:val="003F15B7"/>
    <w:rsid w:val="003F3895"/>
    <w:rsid w:val="004032E9"/>
    <w:rsid w:val="00403945"/>
    <w:rsid w:val="00405C77"/>
    <w:rsid w:val="00427858"/>
    <w:rsid w:val="00433202"/>
    <w:rsid w:val="0043531B"/>
    <w:rsid w:val="00440008"/>
    <w:rsid w:val="004414F3"/>
    <w:rsid w:val="00471D2F"/>
    <w:rsid w:val="00474F76"/>
    <w:rsid w:val="00477F36"/>
    <w:rsid w:val="004A1AC6"/>
    <w:rsid w:val="004A2073"/>
    <w:rsid w:val="004A391F"/>
    <w:rsid w:val="004C0270"/>
    <w:rsid w:val="004C2EB7"/>
    <w:rsid w:val="004C7FC0"/>
    <w:rsid w:val="005105BA"/>
    <w:rsid w:val="0052196D"/>
    <w:rsid w:val="005566BE"/>
    <w:rsid w:val="005773C2"/>
    <w:rsid w:val="0058322B"/>
    <w:rsid w:val="005A61A3"/>
    <w:rsid w:val="005A76DC"/>
    <w:rsid w:val="005D45BB"/>
    <w:rsid w:val="005E3F36"/>
    <w:rsid w:val="005F5FC6"/>
    <w:rsid w:val="006231DF"/>
    <w:rsid w:val="006374BD"/>
    <w:rsid w:val="00644689"/>
    <w:rsid w:val="006573C6"/>
    <w:rsid w:val="006819CC"/>
    <w:rsid w:val="006944CD"/>
    <w:rsid w:val="00697AF1"/>
    <w:rsid w:val="006C6994"/>
    <w:rsid w:val="006D73C3"/>
    <w:rsid w:val="006D7935"/>
    <w:rsid w:val="006F3642"/>
    <w:rsid w:val="0071393E"/>
    <w:rsid w:val="00716A5D"/>
    <w:rsid w:val="00717AE3"/>
    <w:rsid w:val="0073430F"/>
    <w:rsid w:val="00742C44"/>
    <w:rsid w:val="00746B3E"/>
    <w:rsid w:val="00773DF6"/>
    <w:rsid w:val="00792632"/>
    <w:rsid w:val="007B5698"/>
    <w:rsid w:val="007C3371"/>
    <w:rsid w:val="007D2589"/>
    <w:rsid w:val="007D515C"/>
    <w:rsid w:val="007F0201"/>
    <w:rsid w:val="007F42C7"/>
    <w:rsid w:val="00813CB8"/>
    <w:rsid w:val="008269DB"/>
    <w:rsid w:val="00830332"/>
    <w:rsid w:val="00830A8A"/>
    <w:rsid w:val="00853A1B"/>
    <w:rsid w:val="00866E5E"/>
    <w:rsid w:val="00871147"/>
    <w:rsid w:val="00875110"/>
    <w:rsid w:val="008772B2"/>
    <w:rsid w:val="00896CEB"/>
    <w:rsid w:val="00897985"/>
    <w:rsid w:val="008A3912"/>
    <w:rsid w:val="008B3C5B"/>
    <w:rsid w:val="008B709A"/>
    <w:rsid w:val="008C0FE7"/>
    <w:rsid w:val="008C1643"/>
    <w:rsid w:val="0092282C"/>
    <w:rsid w:val="00927271"/>
    <w:rsid w:val="00960349"/>
    <w:rsid w:val="0098357B"/>
    <w:rsid w:val="00984B26"/>
    <w:rsid w:val="00994E0C"/>
    <w:rsid w:val="009A39CE"/>
    <w:rsid w:val="009B0839"/>
    <w:rsid w:val="009B3106"/>
    <w:rsid w:val="00A018BA"/>
    <w:rsid w:val="00A369B6"/>
    <w:rsid w:val="00A45E4B"/>
    <w:rsid w:val="00A65DC1"/>
    <w:rsid w:val="00A820DD"/>
    <w:rsid w:val="00A82945"/>
    <w:rsid w:val="00AC6429"/>
    <w:rsid w:val="00AE1209"/>
    <w:rsid w:val="00B04DF8"/>
    <w:rsid w:val="00B212B0"/>
    <w:rsid w:val="00B44F1A"/>
    <w:rsid w:val="00B525E1"/>
    <w:rsid w:val="00B634CB"/>
    <w:rsid w:val="00B712D9"/>
    <w:rsid w:val="00B82102"/>
    <w:rsid w:val="00B918A1"/>
    <w:rsid w:val="00B921BB"/>
    <w:rsid w:val="00B92572"/>
    <w:rsid w:val="00BB063F"/>
    <w:rsid w:val="00BC5475"/>
    <w:rsid w:val="00BC567E"/>
    <w:rsid w:val="00BE6B46"/>
    <w:rsid w:val="00BF36B4"/>
    <w:rsid w:val="00C2161D"/>
    <w:rsid w:val="00C24299"/>
    <w:rsid w:val="00C557DC"/>
    <w:rsid w:val="00C90A84"/>
    <w:rsid w:val="00CA0FC7"/>
    <w:rsid w:val="00CC4473"/>
    <w:rsid w:val="00CD2460"/>
    <w:rsid w:val="00D307D4"/>
    <w:rsid w:val="00D359D3"/>
    <w:rsid w:val="00D55F2F"/>
    <w:rsid w:val="00D6254F"/>
    <w:rsid w:val="00D701B7"/>
    <w:rsid w:val="00D80EF2"/>
    <w:rsid w:val="00D85E89"/>
    <w:rsid w:val="00D87F77"/>
    <w:rsid w:val="00D941B5"/>
    <w:rsid w:val="00DB6566"/>
    <w:rsid w:val="00DB75B5"/>
    <w:rsid w:val="00DD6327"/>
    <w:rsid w:val="00DE3BC5"/>
    <w:rsid w:val="00E250EB"/>
    <w:rsid w:val="00E87874"/>
    <w:rsid w:val="00E93AD4"/>
    <w:rsid w:val="00EA0B3A"/>
    <w:rsid w:val="00EC3170"/>
    <w:rsid w:val="00EC6FDA"/>
    <w:rsid w:val="00ED34A4"/>
    <w:rsid w:val="00EE298A"/>
    <w:rsid w:val="00EE43C7"/>
    <w:rsid w:val="00EF3690"/>
    <w:rsid w:val="00F03071"/>
    <w:rsid w:val="00F03F9C"/>
    <w:rsid w:val="00F07717"/>
    <w:rsid w:val="00F162AE"/>
    <w:rsid w:val="00F30D5E"/>
    <w:rsid w:val="00F36209"/>
    <w:rsid w:val="00F4521A"/>
    <w:rsid w:val="00F65ED4"/>
    <w:rsid w:val="00F66193"/>
    <w:rsid w:val="00F82CEF"/>
    <w:rsid w:val="00FA3E4A"/>
    <w:rsid w:val="00FA5480"/>
    <w:rsid w:val="00FA7BDB"/>
    <w:rsid w:val="00FE0418"/>
    <w:rsid w:val="00FE504D"/>
    <w:rsid w:val="00FE668F"/>
    <w:rsid w:val="00FF0554"/>
    <w:rsid w:val="00FF2D89"/>
    <w:rsid w:val="00FF595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E83"/>
  <w15:chartTrackingRefBased/>
  <w15:docId w15:val="{1C6208F5-B3E8-4CBB-97B8-268889C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5BA"/>
    <w:pPr>
      <w:ind w:left="720"/>
      <w:contextualSpacing/>
    </w:pPr>
  </w:style>
  <w:style w:type="table" w:styleId="a4">
    <w:name w:val="Table Grid"/>
    <w:basedOn w:val="a1"/>
    <w:uiPriority w:val="39"/>
    <w:rsid w:val="008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2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087"/>
  </w:style>
  <w:style w:type="paragraph" w:styleId="a7">
    <w:name w:val="footer"/>
    <w:basedOn w:val="a"/>
    <w:link w:val="a8"/>
    <w:uiPriority w:val="99"/>
    <w:unhideWhenUsed/>
    <w:rsid w:val="000E2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087"/>
  </w:style>
  <w:style w:type="character" w:styleId="a9">
    <w:name w:val="Hyperlink"/>
    <w:basedOn w:val="a0"/>
    <w:uiPriority w:val="99"/>
    <w:unhideWhenUsed/>
    <w:rsid w:val="0026083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6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4460</Words>
  <Characters>25425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5</cp:revision>
  <cp:lastPrinted>2018-10-12T08:02:00Z</cp:lastPrinted>
  <dcterms:created xsi:type="dcterms:W3CDTF">2019-04-23T18:10:00Z</dcterms:created>
  <dcterms:modified xsi:type="dcterms:W3CDTF">2022-11-21T09:38:00Z</dcterms:modified>
</cp:coreProperties>
</file>