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5078B" w:rsidRDefault="0085078B" w:rsidP="0085078B">
      <w:pPr>
        <w:jc w:val="center"/>
        <w:rPr>
          <w:rFonts w:ascii="Times New Roman" w:hAnsi="Times New Roman" w:cs="Times New Roman"/>
          <w:sz w:val="48"/>
          <w:szCs w:val="48"/>
          <w:lang w:val="uk-UA"/>
        </w:rPr>
      </w:pPr>
      <w:r>
        <w:rPr>
          <w:rFonts w:ascii="Times New Roman" w:hAnsi="Times New Roman" w:cs="Times New Roman"/>
          <w:sz w:val="48"/>
          <w:szCs w:val="48"/>
          <w:lang w:val="uk-UA"/>
        </w:rPr>
        <w:t>Київський національний університет технологій та дизайну</w:t>
      </w:r>
    </w:p>
    <w:p w:rsidR="0085078B" w:rsidRDefault="0085078B" w:rsidP="0085078B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85078B" w:rsidRDefault="0085078B" w:rsidP="0085078B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85078B" w:rsidRDefault="0085078B" w:rsidP="0085078B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85078B" w:rsidRDefault="0085078B" w:rsidP="0085078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85078B" w:rsidRDefault="0085078B" w:rsidP="0085078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85078B" w:rsidRDefault="00407754" w:rsidP="0085078B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Лабораторна робота №2</w:t>
      </w:r>
    </w:p>
    <w:p w:rsidR="0085078B" w:rsidRDefault="00407754" w:rsidP="0085078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407754">
        <w:rPr>
          <w:rFonts w:ascii="Times New Roman" w:hAnsi="Times New Roman" w:cs="Times New Roman"/>
          <w:sz w:val="36"/>
          <w:szCs w:val="36"/>
          <w:lang w:val="uk-UA"/>
        </w:rPr>
        <w:t>Розробка технічного завдання на створення програмного проєкту</w:t>
      </w:r>
    </w:p>
    <w:p w:rsidR="0085078B" w:rsidRDefault="0085078B" w:rsidP="0085078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85078B" w:rsidRDefault="0085078B" w:rsidP="0085078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85078B" w:rsidRDefault="0085078B" w:rsidP="0085078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85078B" w:rsidRDefault="0085078B" w:rsidP="0085078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85078B" w:rsidRDefault="0085078B" w:rsidP="0085078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85078B" w:rsidRDefault="0085078B" w:rsidP="0085078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85078B" w:rsidRDefault="0085078B" w:rsidP="0085078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85078B" w:rsidRDefault="0085078B" w:rsidP="00E75BA4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Викон</w:t>
      </w:r>
      <w:r w:rsidR="00E75BA4">
        <w:rPr>
          <w:rFonts w:ascii="Times New Roman" w:hAnsi="Times New Roman" w:cs="Times New Roman"/>
          <w:sz w:val="36"/>
          <w:szCs w:val="36"/>
          <w:lang w:val="uk-UA"/>
        </w:rPr>
        <w:t>а</w:t>
      </w:r>
      <w:r>
        <w:rPr>
          <w:rFonts w:ascii="Times New Roman" w:hAnsi="Times New Roman" w:cs="Times New Roman"/>
          <w:sz w:val="36"/>
          <w:szCs w:val="36"/>
          <w:lang w:val="uk-UA"/>
        </w:rPr>
        <w:t>ли студенти групи БКІ-22</w:t>
      </w:r>
    </w:p>
    <w:p w:rsidR="0085078B" w:rsidRDefault="0085078B" w:rsidP="0085078B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Огризков Роман Олексійович</w:t>
      </w:r>
    </w:p>
    <w:p w:rsidR="0085078B" w:rsidRPr="00407754" w:rsidRDefault="00407754" w:rsidP="0085078B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Савенко Ярослав Володимирович</w:t>
      </w:r>
    </w:p>
    <w:p w:rsidR="0085078B" w:rsidRDefault="00A32629" w:rsidP="0085078B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Крук Павло Миколайович</w:t>
      </w:r>
    </w:p>
    <w:p w:rsidR="00407754" w:rsidRDefault="00E75BA4" w:rsidP="0085078B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Романенко Михайло Вадимович</w:t>
      </w:r>
    </w:p>
    <w:p w:rsidR="00E75BA4" w:rsidRDefault="00E75BA4" w:rsidP="0085078B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85078B" w:rsidRDefault="0085078B" w:rsidP="0085078B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Київ 2024</w:t>
      </w:r>
    </w:p>
    <w:p w:rsidR="00410DFD" w:rsidRPr="0003267C" w:rsidRDefault="00D76A14">
      <w:pPr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 w:rsidRPr="0003267C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  <w:lang w:val="uk-UA"/>
        </w:rPr>
        <w:lastRenderedPageBreak/>
        <w:t xml:space="preserve">Технічне завдання для гри </w:t>
      </w:r>
      <w:r w:rsidRPr="0003267C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“</w:t>
      </w:r>
      <w:r w:rsidRPr="0003267C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  <w:lang w:val="uk-UA"/>
        </w:rPr>
        <w:t>Змійка</w:t>
      </w:r>
      <w:r w:rsidRPr="0003267C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”</w:t>
      </w:r>
    </w:p>
    <w:p w:rsidR="00410DFD" w:rsidRDefault="00410DF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1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03267C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1. </w:t>
      </w:r>
      <w:r w:rsidR="00D76A14" w:rsidRPr="0003267C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uk-UA"/>
        </w:rPr>
        <w:t>Загальні положення</w:t>
      </w:r>
      <w:r w:rsidRPr="00410DF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1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</w:t>
      </w:r>
      <w:r w:rsidR="00D76A14" w:rsidRPr="0003267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>Назва проекту</w:t>
      </w:r>
      <w:r w:rsidR="00D76A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: </w:t>
      </w:r>
      <w:r w:rsidR="00D76A14" w:rsidRPr="000326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“</w:t>
      </w:r>
      <w:r w:rsidR="00D76A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Змійка</w:t>
      </w:r>
      <w:r w:rsidR="00D76A14" w:rsidRPr="000326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”</w:t>
      </w:r>
      <w:r w:rsidR="00D76A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</w:t>
      </w:r>
      <w:r w:rsidRPr="00410DF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1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</w:t>
      </w:r>
      <w:r w:rsidRPr="0003267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Тип</w:t>
      </w:r>
      <w:r w:rsidR="00D76A14" w:rsidRPr="0003267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 xml:space="preserve"> гри</w:t>
      </w:r>
      <w:r w:rsidRPr="0041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Аркада</w:t>
      </w:r>
      <w:r w:rsidR="00D76A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</w:t>
      </w:r>
      <w:r w:rsidRPr="00410DF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1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</w:t>
      </w:r>
      <w:r w:rsidR="00D76A14" w:rsidRPr="0003267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 xml:space="preserve">Цільова </w:t>
      </w:r>
      <w:r w:rsidRPr="0003267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платформа</w:t>
      </w:r>
      <w:r w:rsidRPr="0041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ПК</w:t>
      </w:r>
      <w:r w:rsidR="00D76A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</w:t>
      </w:r>
      <w:r w:rsidRPr="00410DF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1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</w:t>
      </w:r>
      <w:r w:rsidR="00D76A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D76A14" w:rsidRPr="0003267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>Мова програмування</w:t>
      </w:r>
      <w:r w:rsidRPr="0041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C</w:t>
      </w:r>
      <w:r w:rsidR="00D350CF" w:rsidRPr="000326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#</w:t>
      </w:r>
      <w:r w:rsidR="00D76A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</w:t>
      </w:r>
      <w:r w:rsidRPr="00410DF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1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</w:t>
      </w:r>
      <w:r w:rsidR="00D76A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D76A14" w:rsidRPr="0003267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>Графіка</w:t>
      </w:r>
      <w:r w:rsidRPr="0041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2D</w:t>
      </w:r>
      <w:r w:rsidR="00D76A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</w:t>
      </w:r>
      <w:r w:rsidRPr="00410DF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1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</w:t>
      </w:r>
      <w:r w:rsidR="00D76A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D76A14" w:rsidRPr="0003267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>Інтерфейс користувача</w:t>
      </w:r>
      <w:r w:rsidRPr="0041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="00D76A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Мінімалістичний (консольний)</w:t>
      </w:r>
      <w:r w:rsidRPr="0041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D76A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керування </w:t>
      </w:r>
      <w:r w:rsidRPr="0041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через</w:t>
      </w:r>
      <w:r w:rsidR="00D76A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клавіатуру</w:t>
      </w:r>
      <w:r w:rsidRPr="0041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350439" w:rsidRPr="0003267C" w:rsidRDefault="00410DFD">
      <w:pP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uk-UA"/>
        </w:rPr>
      </w:pPr>
      <w:r w:rsidRPr="00410DF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3267C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2. Мета</w:t>
      </w:r>
      <w:r w:rsidR="00D76A14" w:rsidRPr="0003267C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uk-UA"/>
        </w:rPr>
        <w:t xml:space="preserve"> гри</w:t>
      </w:r>
    </w:p>
    <w:p w:rsidR="00F85E8C" w:rsidRDefault="00410DF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Гравець керує змійкою, що пересувається по полю</w:t>
      </w:r>
      <w:r w:rsidRPr="0041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C648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Збираючи їжу</w:t>
      </w:r>
      <w:r w:rsidRPr="0041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З </w:t>
      </w:r>
      <w:r w:rsidR="00D76A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кожним з’їденим шматочком їжі</w:t>
      </w:r>
      <w:r w:rsidRPr="0041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76A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змійка</w:t>
      </w:r>
      <w:r w:rsidRPr="0041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76A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збільшується</w:t>
      </w:r>
      <w:r w:rsidRPr="0041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r w:rsidR="00D76A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довжині</w:t>
      </w:r>
      <w:r w:rsidRPr="0041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D76A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Гра завершується</w:t>
      </w:r>
      <w:r w:rsidRPr="0041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D76A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якщо змійка врізається </w:t>
      </w:r>
      <w:r w:rsidRPr="0041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 себе </w:t>
      </w:r>
      <w:r w:rsidR="00D76A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або</w:t>
      </w:r>
      <w:r w:rsidRPr="0041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r w:rsidR="00D76A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межі</w:t>
      </w:r>
      <w:r w:rsidRPr="0041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76A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ігрового </w:t>
      </w:r>
      <w:r w:rsidRPr="0041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поля.</w:t>
      </w:r>
    </w:p>
    <w:p w:rsidR="00C648E2" w:rsidRPr="0003267C" w:rsidRDefault="00C648E2" w:rsidP="00C648E2">
      <w:pP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uk-UA"/>
        </w:rPr>
      </w:pPr>
      <w:r w:rsidRPr="0003267C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uk-UA"/>
        </w:rPr>
        <w:t>3.</w:t>
      </w:r>
      <w:r w:rsidRPr="0003267C">
        <w:rPr>
          <w:b/>
          <w:sz w:val="32"/>
          <w:szCs w:val="32"/>
        </w:rPr>
        <w:t xml:space="preserve"> </w:t>
      </w:r>
      <w:r w:rsidRPr="0003267C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uk-UA"/>
        </w:rPr>
        <w:t>Функціональні вимоги</w:t>
      </w:r>
    </w:p>
    <w:p w:rsidR="00C648E2" w:rsidRPr="0003267C" w:rsidRDefault="00C648E2" w:rsidP="00C648E2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  <w:r w:rsidRPr="0003267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3.1. Ігровий процес</w:t>
      </w:r>
    </w:p>
    <w:p w:rsidR="00C648E2" w:rsidRPr="0003267C" w:rsidRDefault="00C648E2" w:rsidP="00C648E2">
      <w:pP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</w:pPr>
      <w:r w:rsidRPr="0003267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>Змійка:</w:t>
      </w:r>
    </w:p>
    <w:p w:rsidR="00C648E2" w:rsidRPr="00C648E2" w:rsidRDefault="00C648E2" w:rsidP="00C648E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</w:t>
      </w:r>
      <w:r w:rsidR="00D76A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очаткова довжина змійки – 1 сег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мент. </w:t>
      </w:r>
      <w:r w:rsidRPr="00C648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Змійка повинна постійно рухатися в одному з чотирьох напрямків (в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гору, вниз, ліворуч, праворуч). </w:t>
      </w:r>
      <w:r w:rsidRPr="00C648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Змійка збільшується на один сегмент після кожного з'їденого шматочка їжі.</w:t>
      </w:r>
    </w:p>
    <w:p w:rsidR="00C648E2" w:rsidRPr="0003267C" w:rsidRDefault="00C648E2" w:rsidP="00C648E2">
      <w:pP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</w:pPr>
      <w:r w:rsidRPr="0003267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>Їжа:</w:t>
      </w:r>
    </w:p>
    <w:p w:rsidR="00C648E2" w:rsidRPr="00C648E2" w:rsidRDefault="00C648E2" w:rsidP="00C648E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C648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Їжа з'являється в випа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дковому місці на ігровому полі. </w:t>
      </w:r>
      <w:r w:rsidRPr="00C648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Змійка може з'їсти їжу, після чого з'являється нова їжа в іншому випадковому місці.</w:t>
      </w:r>
    </w:p>
    <w:p w:rsidR="00C648E2" w:rsidRPr="0003267C" w:rsidRDefault="00C648E2" w:rsidP="00C648E2">
      <w:pP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</w:pPr>
      <w:r w:rsidRPr="0003267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>Ігрове поле:</w:t>
      </w:r>
    </w:p>
    <w:p w:rsidR="00C648E2" w:rsidRPr="00C648E2" w:rsidRDefault="00C648E2" w:rsidP="00C648E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C648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Розмі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р поля фіксований (наприклад, 50x30 осередків). </w:t>
      </w:r>
      <w:r w:rsidRPr="00C648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Поле обмежене стінами. Врізання в стіну закінчує гру.</w:t>
      </w:r>
    </w:p>
    <w:p w:rsidR="00C648E2" w:rsidRPr="0003267C" w:rsidRDefault="00C648E2" w:rsidP="00C648E2">
      <w:pP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</w:pPr>
      <w:r w:rsidRPr="0003267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>Кінцеві умови:</w:t>
      </w:r>
    </w:p>
    <w:p w:rsidR="00C648E2" w:rsidRPr="00C648E2" w:rsidRDefault="00C648E2" w:rsidP="00C648E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C648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Гра завершується, якщо змійка врізається в стіну або в саму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себе. </w:t>
      </w:r>
      <w:r w:rsidRPr="00C648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Після закінчення гри відображається підсумковий рахунок, що залежить від кількості з'їденої їжі.</w:t>
      </w:r>
    </w:p>
    <w:p w:rsidR="00C648E2" w:rsidRPr="0003267C" w:rsidRDefault="00C648E2" w:rsidP="00C648E2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  <w:r w:rsidRPr="0003267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3.2. Керування</w:t>
      </w:r>
    </w:p>
    <w:p w:rsidR="00C648E2" w:rsidRPr="00C648E2" w:rsidRDefault="00C648E2" w:rsidP="00C648E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03267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>Змійка керується клавішами</w:t>
      </w:r>
      <w:r w:rsidRPr="00C648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:</w:t>
      </w:r>
    </w:p>
    <w:p w:rsidR="00C648E2" w:rsidRPr="0003267C" w:rsidRDefault="00C648E2" w:rsidP="00C648E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648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Вгору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</w:t>
      </w:r>
      <w:r w:rsidRPr="000326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C648E2" w:rsidRPr="0003267C" w:rsidRDefault="00C648E2" w:rsidP="00C648E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648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lastRenderedPageBreak/>
        <w:t xml:space="preserve">Вниз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Pr="000326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C648E2" w:rsidRPr="0003267C" w:rsidRDefault="00C648E2" w:rsidP="00C648E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648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Вліво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Pr="000326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C648E2" w:rsidRPr="0003267C" w:rsidRDefault="00C648E2" w:rsidP="00C648E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Вправо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</w:t>
      </w:r>
      <w:r w:rsidRPr="000326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C648E2" w:rsidRPr="0003267C" w:rsidRDefault="00C648E2" w:rsidP="00C648E2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  <w:r w:rsidRPr="0003267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3.3. Графічний інтерфейс</w:t>
      </w:r>
    </w:p>
    <w:p w:rsidR="00C648E2" w:rsidRPr="00C648E2" w:rsidRDefault="00C648E2" w:rsidP="00C648E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03267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>Візуалізація змійки</w:t>
      </w:r>
      <w:r w:rsidRPr="00C648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: К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ожен сегмент змійки – це </w:t>
      </w:r>
      <w:r w:rsidR="00035E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зірочка</w:t>
      </w:r>
      <w:r w:rsidRPr="00C648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C648E2" w:rsidRPr="00C648E2" w:rsidRDefault="00C648E2" w:rsidP="00C648E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03267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>Візуалізація їжі</w:t>
      </w:r>
      <w:r w:rsidRPr="00C648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: Їжа відображається як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коло</w:t>
      </w:r>
      <w:r w:rsidRPr="00C648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C648E2" w:rsidRPr="00C648E2" w:rsidRDefault="00C648E2" w:rsidP="00C648E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03267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>Стіни</w:t>
      </w:r>
      <w:r w:rsidR="00D76A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:</w:t>
      </w:r>
      <w:r w:rsidRPr="00C648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Стіни поля відображаються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решітками </w:t>
      </w:r>
      <w:r w:rsidRPr="00C648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по периметру ігрового поля.</w:t>
      </w:r>
    </w:p>
    <w:p w:rsidR="00C648E2" w:rsidRPr="0003267C" w:rsidRDefault="00C648E2" w:rsidP="00C648E2">
      <w:pP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uk-UA"/>
        </w:rPr>
      </w:pPr>
      <w:r w:rsidRPr="0003267C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uk-UA"/>
        </w:rPr>
        <w:t xml:space="preserve">4. </w:t>
      </w:r>
      <w:r w:rsidR="007E4B86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uk-UA"/>
        </w:rPr>
        <w:t xml:space="preserve">Додаткові </w:t>
      </w:r>
      <w:r w:rsidRPr="0003267C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uk-UA"/>
        </w:rPr>
        <w:t>вимоги</w:t>
      </w:r>
    </w:p>
    <w:p w:rsidR="00C648E2" w:rsidRPr="00C648E2" w:rsidRDefault="00C648E2" w:rsidP="00C648E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03267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>Продуктивність</w:t>
      </w:r>
      <w:r w:rsidRPr="00C648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: Гра повинна працювати плавно без затримок.</w:t>
      </w:r>
    </w:p>
    <w:p w:rsidR="00410DFD" w:rsidRPr="00410DFD" w:rsidRDefault="00C648E2">
      <w:pPr>
        <w:rPr>
          <w:rFonts w:ascii="Times New Roman" w:hAnsi="Times New Roman" w:cs="Times New Roman"/>
          <w:sz w:val="28"/>
          <w:szCs w:val="28"/>
        </w:rPr>
      </w:pPr>
      <w:r w:rsidRPr="0003267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>Зручність використання</w:t>
      </w:r>
      <w:r w:rsidRPr="00C648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: Керування має бути інтуїтивним та зручним.</w:t>
      </w:r>
    </w:p>
    <w:sectPr w:rsidR="00410DFD" w:rsidRPr="00410D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2D5E2C"/>
    <w:multiLevelType w:val="multilevel"/>
    <w:tmpl w:val="F404D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970"/>
    <w:rsid w:val="0003267C"/>
    <w:rsid w:val="00035EFD"/>
    <w:rsid w:val="00350439"/>
    <w:rsid w:val="00407754"/>
    <w:rsid w:val="00410DFD"/>
    <w:rsid w:val="00722970"/>
    <w:rsid w:val="00751E79"/>
    <w:rsid w:val="007E4B86"/>
    <w:rsid w:val="0085078B"/>
    <w:rsid w:val="008A5B8D"/>
    <w:rsid w:val="00A32629"/>
    <w:rsid w:val="00A365B3"/>
    <w:rsid w:val="00C648E2"/>
    <w:rsid w:val="00D350CF"/>
    <w:rsid w:val="00D76A14"/>
    <w:rsid w:val="00E75BA4"/>
    <w:rsid w:val="00F8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0CC1A"/>
  <w15:chartTrackingRefBased/>
  <w15:docId w15:val="{3A9FE119-8A27-49DB-87E2-3D58FB9A1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078B"/>
    <w:pPr>
      <w:spacing w:line="254" w:lineRule="auto"/>
    </w:pPr>
  </w:style>
  <w:style w:type="paragraph" w:styleId="3">
    <w:name w:val="heading 3"/>
    <w:basedOn w:val="a"/>
    <w:link w:val="30"/>
    <w:uiPriority w:val="9"/>
    <w:qFormat/>
    <w:rsid w:val="00410D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10DF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10DF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10DF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410DFD"/>
    <w:rPr>
      <w:b/>
      <w:bCs/>
    </w:rPr>
  </w:style>
  <w:style w:type="paragraph" w:styleId="a4">
    <w:name w:val="Normal (Web)"/>
    <w:basedOn w:val="a"/>
    <w:uiPriority w:val="99"/>
    <w:semiHidden/>
    <w:unhideWhenUsed/>
    <w:rsid w:val="00410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326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326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5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DELTA</dc:creator>
  <cp:keywords/>
  <dc:description/>
  <cp:lastModifiedBy>User</cp:lastModifiedBy>
  <cp:revision>3</cp:revision>
  <dcterms:created xsi:type="dcterms:W3CDTF">2024-09-12T05:54:00Z</dcterms:created>
  <dcterms:modified xsi:type="dcterms:W3CDTF">2024-09-12T05:59:00Z</dcterms:modified>
</cp:coreProperties>
</file>