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042D8E9A" w14:textId="5AC8DD59" w:rsidR="002375DF" w:rsidRPr="0090779B" w:rsidRDefault="000677B0" w:rsidP="000677B0">
      <w:pPr>
        <w:spacing w:line="720" w:lineRule="auto"/>
        <w:jc w:val="center"/>
        <w:rPr>
          <w:rFonts w:ascii="Algerian" w:hAnsi="Algerian"/>
          <w:b/>
          <w:bCs/>
          <w:color w:val="FFD966" w:themeColor="accent4" w:themeTint="99"/>
          <w:sz w:val="96"/>
          <w:szCs w:val="96"/>
          <w:lang w:val="en-US"/>
        </w:rPr>
      </w:pPr>
      <w:r w:rsidRPr="0090779B">
        <w:rPr>
          <w:rFonts w:ascii="Algerian" w:hAnsi="Algerian"/>
          <w:b/>
          <w:bCs/>
          <w:color w:val="2E74B5" w:themeColor="accent5" w:themeShade="BF"/>
          <w:sz w:val="96"/>
          <w:szCs w:val="96"/>
          <w:lang w:val="en-US"/>
        </w:rPr>
        <w:t>Documentation</w:t>
      </w:r>
    </w:p>
    <w:p w14:paraId="6E8F538B" w14:textId="364345A3" w:rsidR="002375DF" w:rsidRPr="0090779B" w:rsidRDefault="0090779B" w:rsidP="0090779B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  <w:r>
        <w:rPr>
          <w:b/>
          <w:bCs/>
          <w:noProof/>
          <w:sz w:val="96"/>
          <w:szCs w:val="96"/>
        </w:rPr>
        <w:drawing>
          <wp:inline distT="0" distB="0" distL="0" distR="0" wp14:anchorId="05CF8BC7" wp14:editId="0EEAFA47">
            <wp:extent cx="5760720" cy="4089400"/>
            <wp:effectExtent l="0" t="0" r="0" b="0"/>
            <wp:docPr id="734681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81597" name="Picture 7346815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D5CD" w14:textId="09610215" w:rsidR="002375DF" w:rsidRPr="0090779B" w:rsidRDefault="002375DF" w:rsidP="002375DF">
      <w:pPr>
        <w:spacing w:line="720" w:lineRule="auto"/>
        <w:jc w:val="center"/>
        <w:rPr>
          <w:rFonts w:ascii="Agency FB" w:hAnsi="Agency FB" w:cs="Aharoni"/>
          <w:b/>
          <w:bCs/>
          <w:color w:val="2E74B5" w:themeColor="accent5" w:themeShade="BF"/>
          <w:sz w:val="96"/>
          <w:szCs w:val="96"/>
          <w:lang w:val="en-US"/>
        </w:rPr>
      </w:pPr>
      <w:r w:rsidRPr="0090779B">
        <w:rPr>
          <w:rFonts w:ascii="Agency FB" w:hAnsi="Agency FB" w:cs="Aharoni"/>
          <w:b/>
          <w:bCs/>
          <w:color w:val="2E74B5" w:themeColor="accent5" w:themeShade="BF"/>
          <w:sz w:val="96"/>
          <w:szCs w:val="96"/>
          <w:lang w:val="en-US"/>
        </w:rPr>
        <w:lastRenderedPageBreak/>
        <w:t>Content</w:t>
      </w:r>
    </w:p>
    <w:p w14:paraId="289A154F" w14:textId="2C16737D" w:rsidR="002375DF" w:rsidRPr="0090779B" w:rsidRDefault="002375DF" w:rsidP="3ABD76F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  <w:r w:rsidRPr="0090779B"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  <w:t>About us</w:t>
      </w:r>
    </w:p>
    <w:p w14:paraId="16DEFBF5" w14:textId="1BB33AFE" w:rsidR="3ABD76FE" w:rsidRPr="0090779B" w:rsidRDefault="3ABD76FE" w:rsidP="3ABD76FE">
      <w:pPr>
        <w:pStyle w:val="ListParagraph"/>
        <w:spacing w:line="240" w:lineRule="auto"/>
        <w:ind w:left="1440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</w:p>
    <w:p w14:paraId="74593DD3" w14:textId="0EC4DD54" w:rsidR="002375DF" w:rsidRPr="0090779B" w:rsidRDefault="002375DF" w:rsidP="3ABD76F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  <w:r w:rsidRPr="0090779B"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  <w:t>The purpose of the project</w:t>
      </w:r>
    </w:p>
    <w:p w14:paraId="69C4767A" w14:textId="548B55AB" w:rsidR="3ABD76FE" w:rsidRPr="0090779B" w:rsidRDefault="3ABD76FE" w:rsidP="3ABD76FE">
      <w:pPr>
        <w:pStyle w:val="ListParagraph"/>
        <w:spacing w:line="240" w:lineRule="auto"/>
        <w:ind w:left="1440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</w:p>
    <w:p w14:paraId="316BA1C1" w14:textId="647A445A" w:rsidR="002375DF" w:rsidRPr="0090779B" w:rsidRDefault="002375DF" w:rsidP="3ABD76F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  <w:r w:rsidRPr="0090779B"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  <w:t>Progress</w:t>
      </w:r>
    </w:p>
    <w:p w14:paraId="61D07CE5" w14:textId="6249EA29" w:rsidR="3ABD76FE" w:rsidRPr="0090779B" w:rsidRDefault="3ABD76FE" w:rsidP="3ABD76FE">
      <w:pPr>
        <w:pStyle w:val="ListParagraph"/>
        <w:spacing w:line="240" w:lineRule="auto"/>
        <w:ind w:left="1440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</w:p>
    <w:p w14:paraId="419D2D3A" w14:textId="75495B42" w:rsidR="002375DF" w:rsidRPr="0090779B" w:rsidRDefault="002375DF" w:rsidP="3ABD76F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  <w:r w:rsidRPr="0090779B"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  <w:t>Used softwares and programme</w:t>
      </w:r>
      <w:r w:rsidR="15386B64" w:rsidRPr="0090779B"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  <w:t>s</w:t>
      </w:r>
    </w:p>
    <w:p w14:paraId="00DEAD8C" w14:textId="35E81D78" w:rsidR="3ABD76FE" w:rsidRPr="0090779B" w:rsidRDefault="3ABD76FE" w:rsidP="3ABD76FE">
      <w:pPr>
        <w:pStyle w:val="ListParagraph"/>
        <w:spacing w:line="240" w:lineRule="auto"/>
        <w:ind w:left="1440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</w:p>
    <w:p w14:paraId="3CB96D3D" w14:textId="5DB8095B" w:rsidR="009F5D53" w:rsidRPr="0090779B" w:rsidRDefault="009F5D53" w:rsidP="3ABD76FE">
      <w:pPr>
        <w:pStyle w:val="ListParagraph"/>
        <w:numPr>
          <w:ilvl w:val="0"/>
          <w:numId w:val="2"/>
        </w:numPr>
        <w:spacing w:line="240" w:lineRule="auto"/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</w:pPr>
      <w:r w:rsidRPr="0090779B">
        <w:rPr>
          <w:rFonts w:ascii="Agency FB" w:hAnsi="Agency FB" w:cs="Aharoni"/>
          <w:b/>
          <w:bCs/>
          <w:noProof/>
          <w:color w:val="2E74B5" w:themeColor="accent5" w:themeShade="BF"/>
          <w:sz w:val="54"/>
          <w:szCs w:val="54"/>
          <w:lang w:val="en-US"/>
        </w:rPr>
        <w:t>Languages used</w:t>
      </w:r>
    </w:p>
    <w:p w14:paraId="171A8031" w14:textId="3EE6BB79" w:rsidR="002375DF" w:rsidRDefault="002375DF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34B2DBD0" w14:textId="4CA77FA5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0D8C8EA" w14:textId="27A08908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4B5D172" w14:textId="5E30DE93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13D79747" w14:textId="50D34B85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5050728" w14:textId="3CF05B34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6BE7B347" w14:textId="32D59F62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48503E5B" w14:textId="4974F509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26E93B27" w14:textId="5C8F1BB0" w:rsidR="00B67FBE" w:rsidRDefault="00B67FBE" w:rsidP="002375DF">
      <w:pPr>
        <w:pStyle w:val="ListParagraph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14:paraId="5CC935FA" w14:textId="7CDF6347" w:rsidR="00B67FBE" w:rsidRPr="0090779B" w:rsidRDefault="00B67FBE" w:rsidP="3ABD76FE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</w:pPr>
      <w:r w:rsidRPr="0090779B"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  <w:t>About us</w:t>
      </w:r>
    </w:p>
    <w:p w14:paraId="20F097DA" w14:textId="3CF71103" w:rsidR="00B67FBE" w:rsidRDefault="00B67FBE" w:rsidP="00B67FBE">
      <w:pPr>
        <w:spacing w:line="240" w:lineRule="auto"/>
        <w:rPr>
          <w:b/>
          <w:bCs/>
          <w:sz w:val="96"/>
          <w:szCs w:val="96"/>
          <w:lang w:val="en-US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4051"/>
        <w:gridCol w:w="3896"/>
        <w:gridCol w:w="3573"/>
      </w:tblGrid>
      <w:tr w:rsidR="00B67FBE" w:rsidRPr="0090779B" w14:paraId="67851A05" w14:textId="77777777" w:rsidTr="3ABD76FE">
        <w:trPr>
          <w:trHeight w:val="1561"/>
        </w:trPr>
        <w:tc>
          <w:tcPr>
            <w:tcW w:w="4051" w:type="dxa"/>
            <w:vAlign w:val="center"/>
          </w:tcPr>
          <w:p w14:paraId="5DF3640E" w14:textId="43C2998F" w:rsidR="00B67FBE" w:rsidRPr="0090779B" w:rsidRDefault="002A7A82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Person</w:t>
            </w:r>
          </w:p>
        </w:tc>
        <w:tc>
          <w:tcPr>
            <w:tcW w:w="3896" w:type="dxa"/>
            <w:vAlign w:val="center"/>
          </w:tcPr>
          <w:p w14:paraId="5D52499F" w14:textId="1B2903AE" w:rsidR="00B67FBE" w:rsidRPr="0090779B" w:rsidRDefault="002A7A82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Job</w:t>
            </w:r>
          </w:p>
        </w:tc>
        <w:tc>
          <w:tcPr>
            <w:tcW w:w="3573" w:type="dxa"/>
            <w:vAlign w:val="center"/>
          </w:tcPr>
          <w:p w14:paraId="38DF3F1D" w14:textId="68C9F6BE" w:rsidR="00B67FBE" w:rsidRPr="0090779B" w:rsidRDefault="002A7A82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Class</w:t>
            </w:r>
          </w:p>
        </w:tc>
      </w:tr>
      <w:tr w:rsidR="00B67FBE" w:rsidRPr="0090779B" w14:paraId="268B6AD3" w14:textId="77777777" w:rsidTr="3ABD76FE">
        <w:trPr>
          <w:trHeight w:val="526"/>
        </w:trPr>
        <w:tc>
          <w:tcPr>
            <w:tcW w:w="4051" w:type="dxa"/>
            <w:vAlign w:val="center"/>
          </w:tcPr>
          <w:p w14:paraId="78440D87" w14:textId="44A9826B" w:rsidR="00B67FBE" w:rsidRPr="0090779B" w:rsidRDefault="0090779B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Rosica </w:t>
            </w:r>
            <w:proofErr w:type="spellStart"/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Velkova</w:t>
            </w:r>
            <w:proofErr w:type="spellEnd"/>
          </w:p>
        </w:tc>
        <w:tc>
          <w:tcPr>
            <w:tcW w:w="3896" w:type="dxa"/>
            <w:vAlign w:val="center"/>
          </w:tcPr>
          <w:p w14:paraId="65C7DA78" w14:textId="47D16B08" w:rsidR="002A7A82" w:rsidRPr="0090779B" w:rsidRDefault="0090779B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Quality Engineer</w:t>
            </w:r>
          </w:p>
        </w:tc>
        <w:tc>
          <w:tcPr>
            <w:tcW w:w="3573" w:type="dxa"/>
            <w:vAlign w:val="center"/>
          </w:tcPr>
          <w:p w14:paraId="3F15131F" w14:textId="425FE855" w:rsidR="00B67FBE" w:rsidRPr="0090779B" w:rsidRDefault="000677B0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“A”</w:t>
            </w:r>
          </w:p>
        </w:tc>
      </w:tr>
      <w:tr w:rsidR="00B67FBE" w:rsidRPr="0090779B" w14:paraId="100C202D" w14:textId="77777777" w:rsidTr="3ABD76FE">
        <w:tc>
          <w:tcPr>
            <w:tcW w:w="4051" w:type="dxa"/>
            <w:vAlign w:val="center"/>
          </w:tcPr>
          <w:p w14:paraId="4D8DDCF8" w14:textId="390595F1" w:rsidR="002A7A82" w:rsidRPr="0090779B" w:rsidRDefault="002A7A82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Mariela </w:t>
            </w:r>
            <w:r w:rsidRPr="0090779B">
              <w:rPr>
                <w:rFonts w:ascii="Agency FB" w:hAnsi="Agency FB"/>
                <w:b/>
                <w:bCs/>
                <w:noProof/>
                <w:color w:val="2E74B5" w:themeColor="accent5" w:themeShade="BF"/>
                <w:sz w:val="42"/>
                <w:szCs w:val="42"/>
                <w:lang w:val="en-US"/>
              </w:rPr>
              <w:t>Apostolova</w:t>
            </w:r>
          </w:p>
        </w:tc>
        <w:tc>
          <w:tcPr>
            <w:tcW w:w="3896" w:type="dxa"/>
            <w:vAlign w:val="center"/>
          </w:tcPr>
          <w:p w14:paraId="5662F866" w14:textId="218031B7" w:rsidR="00B67FBE" w:rsidRPr="0090779B" w:rsidRDefault="000677B0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  <w:vAlign w:val="center"/>
          </w:tcPr>
          <w:p w14:paraId="2DE046E2" w14:textId="4CEF9A51" w:rsidR="00B67FBE" w:rsidRPr="0090779B" w:rsidRDefault="000677B0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“B”</w:t>
            </w:r>
          </w:p>
        </w:tc>
      </w:tr>
      <w:tr w:rsidR="002A7A82" w:rsidRPr="0090779B" w14:paraId="6DC27809" w14:textId="77777777" w:rsidTr="3ABD76FE">
        <w:trPr>
          <w:trHeight w:val="607"/>
        </w:trPr>
        <w:tc>
          <w:tcPr>
            <w:tcW w:w="4051" w:type="dxa"/>
            <w:vAlign w:val="center"/>
          </w:tcPr>
          <w:p w14:paraId="3C3B0A2E" w14:textId="4D7A2273" w:rsidR="002A7A82" w:rsidRPr="0090779B" w:rsidRDefault="002A7A82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Vsevolod Bolotov</w:t>
            </w:r>
          </w:p>
        </w:tc>
        <w:tc>
          <w:tcPr>
            <w:tcW w:w="3896" w:type="dxa"/>
            <w:vAlign w:val="center"/>
          </w:tcPr>
          <w:p w14:paraId="40026A84" w14:textId="72923521" w:rsidR="002A7A82" w:rsidRPr="0090779B" w:rsidRDefault="002A7A82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  <w:vAlign w:val="center"/>
          </w:tcPr>
          <w:p w14:paraId="37BD21B2" w14:textId="5CC4B07B" w:rsidR="002A7A82" w:rsidRPr="0090779B" w:rsidRDefault="000677B0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vertAlign w:val="superscript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“V”</w:t>
            </w:r>
          </w:p>
        </w:tc>
      </w:tr>
      <w:tr w:rsidR="002A7A82" w:rsidRPr="0090779B" w14:paraId="68677411" w14:textId="77777777" w:rsidTr="3ABD76FE">
        <w:tc>
          <w:tcPr>
            <w:tcW w:w="4051" w:type="dxa"/>
            <w:vAlign w:val="center"/>
          </w:tcPr>
          <w:p w14:paraId="5D5D42F0" w14:textId="4DC0E8F2" w:rsidR="002A7A82" w:rsidRPr="0090779B" w:rsidRDefault="002A7A82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Dimana </w:t>
            </w:r>
            <w:r w:rsidRPr="0090779B">
              <w:rPr>
                <w:rFonts w:ascii="Agency FB" w:hAnsi="Agency FB"/>
                <w:b/>
                <w:bCs/>
                <w:noProof/>
                <w:color w:val="2E74B5" w:themeColor="accent5" w:themeShade="BF"/>
                <w:sz w:val="42"/>
                <w:szCs w:val="42"/>
                <w:lang w:val="en-US"/>
              </w:rPr>
              <w:t>Foteva</w:t>
            </w:r>
          </w:p>
        </w:tc>
        <w:tc>
          <w:tcPr>
            <w:tcW w:w="3896" w:type="dxa"/>
            <w:vAlign w:val="center"/>
          </w:tcPr>
          <w:p w14:paraId="5DDDE3E7" w14:textId="66B2CF79" w:rsidR="002A7A82" w:rsidRPr="0090779B" w:rsidRDefault="002A7A82" w:rsidP="002A7A82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Scrum trainer</w:t>
            </w:r>
          </w:p>
        </w:tc>
        <w:tc>
          <w:tcPr>
            <w:tcW w:w="3573" w:type="dxa"/>
            <w:vAlign w:val="center"/>
          </w:tcPr>
          <w:p w14:paraId="247CF248" w14:textId="0A03EE39" w:rsidR="002A7A82" w:rsidRPr="0090779B" w:rsidRDefault="000677B0" w:rsidP="3ABD76FE">
            <w:pPr>
              <w:tabs>
                <w:tab w:val="center" w:pos="1678"/>
                <w:tab w:val="right" w:pos="3357"/>
              </w:tabs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="002A7A82" w:rsidRPr="0090779B">
              <w:rPr>
                <w:rFonts w:ascii="Agency FB" w:hAnsi="Agency FB"/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“G”</w:t>
            </w:r>
          </w:p>
        </w:tc>
      </w:tr>
    </w:tbl>
    <w:p w14:paraId="6D5485D7" w14:textId="6C50F23D" w:rsidR="00B67FBE" w:rsidRPr="0090779B" w:rsidRDefault="00B67FBE" w:rsidP="00B67FBE">
      <w:pPr>
        <w:spacing w:line="240" w:lineRule="auto"/>
        <w:rPr>
          <w:rFonts w:ascii="Agency FB" w:hAnsi="Agency FB"/>
          <w:b/>
          <w:bCs/>
          <w:sz w:val="96"/>
          <w:szCs w:val="96"/>
          <w:lang w:val="en-US"/>
        </w:rPr>
      </w:pPr>
    </w:p>
    <w:p w14:paraId="1ADFA74B" w14:textId="77777777" w:rsidR="0090779B" w:rsidRDefault="0090779B" w:rsidP="0090779B">
      <w:pPr>
        <w:pStyle w:val="ListParagraph"/>
        <w:spacing w:line="240" w:lineRule="auto"/>
        <w:ind w:left="1350"/>
        <w:rPr>
          <w:b/>
          <w:bCs/>
          <w:color w:val="2E74B5" w:themeColor="accent5" w:themeShade="BF"/>
          <w:sz w:val="96"/>
          <w:szCs w:val="96"/>
          <w:lang w:val="en-US"/>
        </w:rPr>
      </w:pPr>
    </w:p>
    <w:p w14:paraId="752BB9A7" w14:textId="77777777" w:rsidR="0090779B" w:rsidRDefault="0090779B" w:rsidP="0090779B">
      <w:pPr>
        <w:pStyle w:val="ListParagraph"/>
        <w:spacing w:line="240" w:lineRule="auto"/>
        <w:ind w:left="1350"/>
        <w:rPr>
          <w:b/>
          <w:bCs/>
          <w:color w:val="2E74B5" w:themeColor="accent5" w:themeShade="BF"/>
          <w:sz w:val="96"/>
          <w:szCs w:val="96"/>
          <w:lang w:val="en-US"/>
        </w:rPr>
      </w:pPr>
    </w:p>
    <w:p w14:paraId="66CC59CC" w14:textId="77777777" w:rsidR="0090779B" w:rsidRPr="0090779B" w:rsidRDefault="0090779B" w:rsidP="0090779B">
      <w:pPr>
        <w:pStyle w:val="ListParagraph"/>
        <w:spacing w:line="240" w:lineRule="auto"/>
        <w:ind w:left="1350"/>
        <w:rPr>
          <w:b/>
          <w:bCs/>
          <w:color w:val="2E74B5" w:themeColor="accent5" w:themeShade="BF"/>
          <w:sz w:val="96"/>
          <w:szCs w:val="96"/>
          <w:lang w:val="en-US"/>
        </w:rPr>
      </w:pPr>
    </w:p>
    <w:p w14:paraId="69B36AD4" w14:textId="0FE4D199" w:rsidR="0090779B" w:rsidRPr="0090779B" w:rsidRDefault="002A7A82" w:rsidP="0090779B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</w:pPr>
      <w:r w:rsidRPr="0090779B"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  <w:lastRenderedPageBreak/>
        <w:t>Purpose of the project</w:t>
      </w:r>
    </w:p>
    <w:p w14:paraId="1D42003D" w14:textId="52E27A26" w:rsidR="3ABD76FE" w:rsidRDefault="3ABD76FE" w:rsidP="3ABD76FE">
      <w:pPr>
        <w:rPr>
          <w:sz w:val="56"/>
          <w:szCs w:val="56"/>
          <w:lang w:val="en-US"/>
        </w:rPr>
      </w:pPr>
    </w:p>
    <w:p w14:paraId="7D3DD16E" w14:textId="6C53EE1B" w:rsidR="000677B0" w:rsidRPr="00EC6B02" w:rsidRDefault="00EC6B02" w:rsidP="3ABD76FE">
      <w:pPr>
        <w:pStyle w:val="ListParagraph"/>
        <w:numPr>
          <w:ilvl w:val="0"/>
          <w:numId w:val="8"/>
        </w:numPr>
        <w:rPr>
          <w:rFonts w:ascii="Agency FB" w:hAnsi="Agency FB"/>
          <w:b/>
          <w:bCs/>
          <w:color w:val="2E74B5" w:themeColor="accent5" w:themeShade="BF"/>
          <w:sz w:val="52"/>
          <w:szCs w:val="52"/>
        </w:rPr>
      </w:pP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This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Electronic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School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System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serves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as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a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digital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hub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where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students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can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access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comprehensive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study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materials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for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math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subjects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.</w:t>
      </w:r>
    </w:p>
    <w:p w14:paraId="192663BC" w14:textId="4AAD586A" w:rsidR="3ABD76FE" w:rsidRDefault="3ABD76FE" w:rsidP="3ABD76FE">
      <w:pPr>
        <w:pStyle w:val="ListParagraph"/>
        <w:ind w:left="2160"/>
        <w:rPr>
          <w:b/>
          <w:bCs/>
          <w:color w:val="2E74B5" w:themeColor="accent5" w:themeShade="BF"/>
          <w:sz w:val="52"/>
          <w:szCs w:val="52"/>
        </w:rPr>
      </w:pPr>
    </w:p>
    <w:p w14:paraId="336A937C" w14:textId="16A11DEF" w:rsidR="0090779B" w:rsidRPr="00EC6B02" w:rsidRDefault="00EC6B02" w:rsidP="00EC6B02">
      <w:pPr>
        <w:pStyle w:val="ListParagraph"/>
        <w:numPr>
          <w:ilvl w:val="0"/>
          <w:numId w:val="8"/>
        </w:numPr>
        <w:rPr>
          <w:rFonts w:ascii="Agency FB" w:hAnsi="Agency FB"/>
          <w:b/>
          <w:bCs/>
          <w:color w:val="2E74B5" w:themeColor="accent5" w:themeShade="BF"/>
          <w:sz w:val="52"/>
          <w:szCs w:val="52"/>
        </w:rPr>
      </w:pP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The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platform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is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designed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to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be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simple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and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interactive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,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providing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an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easy-to-use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interface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for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students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to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navigate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between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study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materials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and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tests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.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It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ensures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a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seamless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experience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for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users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to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track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their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progress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and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manage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their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mathematical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curriculum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 xml:space="preserve"> </w:t>
      </w:r>
      <w:proofErr w:type="spellStart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effectively</w:t>
      </w:r>
      <w:proofErr w:type="spellEnd"/>
      <w:r w:rsidRPr="00EC6B02">
        <w:rPr>
          <w:rFonts w:ascii="Agency FB" w:hAnsi="Agency FB"/>
          <w:b/>
          <w:bCs/>
          <w:color w:val="2E74B5" w:themeColor="accent5" w:themeShade="BF"/>
          <w:sz w:val="52"/>
          <w:szCs w:val="52"/>
        </w:rPr>
        <w:t>.</w:t>
      </w:r>
    </w:p>
    <w:p w14:paraId="545747CE" w14:textId="77777777" w:rsidR="0090779B" w:rsidRDefault="0090779B" w:rsidP="0090779B">
      <w:pPr>
        <w:pStyle w:val="ListParagraph"/>
        <w:ind w:left="2160"/>
        <w:rPr>
          <w:b/>
          <w:bCs/>
          <w:color w:val="2E74B5" w:themeColor="accent5" w:themeShade="BF"/>
          <w:sz w:val="52"/>
          <w:szCs w:val="52"/>
          <w:lang w:val="en-US"/>
        </w:rPr>
      </w:pPr>
    </w:p>
    <w:p w14:paraId="7CB9EB34" w14:textId="77777777" w:rsidR="0090779B" w:rsidRDefault="0090779B" w:rsidP="0090779B">
      <w:pPr>
        <w:pStyle w:val="ListParagraph"/>
        <w:ind w:left="2160"/>
        <w:rPr>
          <w:b/>
          <w:bCs/>
          <w:color w:val="2E74B5" w:themeColor="accent5" w:themeShade="BF"/>
          <w:sz w:val="52"/>
          <w:szCs w:val="52"/>
          <w:lang w:val="en-US"/>
        </w:rPr>
      </w:pPr>
    </w:p>
    <w:p w14:paraId="09B7D4D2" w14:textId="77777777" w:rsidR="0090779B" w:rsidRDefault="0090779B" w:rsidP="0090779B">
      <w:pPr>
        <w:pStyle w:val="ListParagraph"/>
        <w:ind w:left="2160"/>
        <w:rPr>
          <w:b/>
          <w:bCs/>
          <w:color w:val="2E74B5" w:themeColor="accent5" w:themeShade="BF"/>
          <w:sz w:val="52"/>
          <w:szCs w:val="52"/>
          <w:lang w:val="en-US"/>
        </w:rPr>
      </w:pPr>
    </w:p>
    <w:p w14:paraId="0BA278B3" w14:textId="77777777" w:rsidR="0090779B" w:rsidRDefault="0090779B" w:rsidP="0090779B">
      <w:pPr>
        <w:pStyle w:val="ListParagraph"/>
        <w:ind w:left="2160"/>
        <w:rPr>
          <w:b/>
          <w:bCs/>
          <w:color w:val="2E74B5" w:themeColor="accent5" w:themeShade="BF"/>
          <w:sz w:val="52"/>
          <w:szCs w:val="52"/>
          <w:lang w:val="en-US"/>
        </w:rPr>
      </w:pPr>
    </w:p>
    <w:p w14:paraId="2F399AE3" w14:textId="77777777" w:rsidR="00EC6B02" w:rsidRPr="00EC6B02" w:rsidRDefault="00EC6B02" w:rsidP="0090779B">
      <w:pPr>
        <w:pStyle w:val="ListParagraph"/>
        <w:ind w:left="2160"/>
        <w:rPr>
          <w:b/>
          <w:bCs/>
          <w:color w:val="2E74B5" w:themeColor="accent5" w:themeShade="BF"/>
          <w:sz w:val="52"/>
          <w:szCs w:val="52"/>
          <w:lang w:val="en-US"/>
        </w:rPr>
      </w:pPr>
    </w:p>
    <w:p w14:paraId="6DA0DA0E" w14:textId="538BDF35" w:rsidR="00DD68E0" w:rsidRPr="00EC6B02" w:rsidRDefault="0090779B" w:rsidP="3ABD76FE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</w:pPr>
      <w:r>
        <w:rPr>
          <w:b/>
          <w:bCs/>
          <w:color w:val="2E74B5" w:themeColor="accent5" w:themeShade="BF"/>
          <w:sz w:val="96"/>
          <w:szCs w:val="96"/>
          <w:lang w:val="en-US"/>
        </w:rPr>
        <w:t xml:space="preserve"> </w:t>
      </w:r>
      <w:r w:rsidR="00DD68E0" w:rsidRPr="00EC6B02"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  <w:t>Progress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890"/>
        <w:gridCol w:w="7267"/>
      </w:tblGrid>
      <w:tr w:rsidR="000677B0" w:rsidRPr="00EC6B02" w14:paraId="24FAFA87" w14:textId="77777777" w:rsidTr="3ABD76FE">
        <w:tc>
          <w:tcPr>
            <w:tcW w:w="1890" w:type="dxa"/>
          </w:tcPr>
          <w:p w14:paraId="2FD2FA15" w14:textId="2981DA72" w:rsidR="00DD68E0" w:rsidRPr="00EC6B02" w:rsidRDefault="00DD68E0" w:rsidP="00DD68E0">
            <w:pPr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  <w:tc>
          <w:tcPr>
            <w:tcW w:w="7267" w:type="dxa"/>
          </w:tcPr>
          <w:p w14:paraId="4BD0D151" w14:textId="77777777" w:rsidR="00DD68E0" w:rsidRPr="00EC6B02" w:rsidRDefault="00DD68E0" w:rsidP="00DD68E0">
            <w:pPr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</w:tr>
      <w:tr w:rsidR="000677B0" w:rsidRPr="00EC6B02" w14:paraId="27D4EAEE" w14:textId="77777777" w:rsidTr="3ABD76FE">
        <w:trPr>
          <w:trHeight w:val="1642"/>
        </w:trPr>
        <w:tc>
          <w:tcPr>
            <w:tcW w:w="1890" w:type="dxa"/>
            <w:vAlign w:val="center"/>
          </w:tcPr>
          <w:p w14:paraId="74C774B1" w14:textId="0247ACD7" w:rsidR="00DD68E0" w:rsidRPr="00EC6B02" w:rsidRDefault="00DD68E0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1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st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</w:t>
            </w:r>
          </w:p>
          <w:p w14:paraId="4B69C850" w14:textId="1DDE7975" w:rsidR="00DD68E0" w:rsidRPr="00EC6B02" w:rsidRDefault="00DD68E0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Week</w:t>
            </w:r>
          </w:p>
        </w:tc>
        <w:tc>
          <w:tcPr>
            <w:tcW w:w="7267" w:type="dxa"/>
          </w:tcPr>
          <w:p w14:paraId="524B4E26" w14:textId="008C2D12" w:rsidR="00DD68E0" w:rsidRPr="00EC6B02" w:rsidRDefault="00DD68E0" w:rsidP="3ABD76FE">
            <w:pPr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Team assembling.</w:t>
            </w:r>
          </w:p>
          <w:p w14:paraId="67463138" w14:textId="0BD769A2" w:rsidR="3ABD76FE" w:rsidRPr="00EC6B02" w:rsidRDefault="3ABD76FE" w:rsidP="3ABD76FE">
            <w:pPr>
              <w:rPr>
                <w:rFonts w:ascii="Agency FB" w:hAnsi="Agency FB"/>
                <w:lang w:val="en-US"/>
              </w:rPr>
            </w:pPr>
          </w:p>
          <w:p w14:paraId="3436728A" w14:textId="16305AE8" w:rsidR="00DD68E0" w:rsidRPr="00EC6B02" w:rsidRDefault="00DD68E0" w:rsidP="3ABD76FE">
            <w:pPr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</w:pPr>
            <w:r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</w:rPr>
              <w:t>The first week focused on forming the development team and assigning roles</w:t>
            </w: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</w:rPr>
              <w:t xml:space="preserve"> (</w:t>
            </w:r>
            <w:r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>design</w:t>
            </w:r>
            <w:r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</w:rPr>
              <w:t>, frontend,</w:t>
            </w:r>
            <w:r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 xml:space="preserve"> </w:t>
            </w:r>
            <w:r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</w:rPr>
              <w:t>project management</w:t>
            </w: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 xml:space="preserve"> etc.</w:t>
            </w: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</w:rPr>
              <w:t>)</w:t>
            </w:r>
            <w:r w:rsidR="4BBE0376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 xml:space="preserve">. We </w:t>
            </w:r>
            <w:r w:rsidR="4BBE0376"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 xml:space="preserve">discussed the goals and vision for the </w:t>
            </w:r>
            <w:r w:rsidR="00EC6B02"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>Evalua system</w:t>
            </w:r>
            <w:r w:rsidR="4BBE0376"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>. Tools</w:t>
            </w:r>
            <w:r w:rsidR="4BBE0376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</w:rPr>
              <w:t xml:space="preserve">, </w:t>
            </w:r>
            <w:r w:rsidR="4BBE0376"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>communication channels, and workflows were also established.</w:t>
            </w:r>
          </w:p>
        </w:tc>
      </w:tr>
      <w:tr w:rsidR="000677B0" w:rsidRPr="00EC6B02" w14:paraId="60960A67" w14:textId="77777777" w:rsidTr="3ABD76FE">
        <w:trPr>
          <w:trHeight w:val="1165"/>
        </w:trPr>
        <w:tc>
          <w:tcPr>
            <w:tcW w:w="1890" w:type="dxa"/>
            <w:vAlign w:val="center"/>
          </w:tcPr>
          <w:p w14:paraId="2E457B49" w14:textId="4A36FD2C" w:rsidR="00DD68E0" w:rsidRPr="00EC6B02" w:rsidRDefault="00DD68E0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2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nd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73D861EB" w14:textId="77777777" w:rsidR="00DD68E0" w:rsidRPr="00EC6B02" w:rsidRDefault="4BBE0376" w:rsidP="00DD68E0">
            <w:pPr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Project developing</w:t>
            </w:r>
          </w:p>
          <w:p w14:paraId="23D50C6D" w14:textId="1E799CA0" w:rsidR="3ABD76FE" w:rsidRPr="00EC6B02" w:rsidRDefault="3ABD76FE" w:rsidP="3ABD76FE">
            <w:pPr>
              <w:rPr>
                <w:rFonts w:ascii="Agency FB" w:hAnsi="Agency FB"/>
                <w:lang w:val="en-US"/>
              </w:rPr>
            </w:pPr>
          </w:p>
          <w:p w14:paraId="3A977CA8" w14:textId="23E770D2" w:rsidR="004E6030" w:rsidRPr="00EC6B02" w:rsidRDefault="000677B0" w:rsidP="3ABD76FE">
            <w:pPr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</w:pPr>
            <w:r w:rsidRPr="00EC6B02">
              <w:rPr>
                <w:rFonts w:ascii="Agency FB" w:hAnsi="Agency FB"/>
                <w:noProof/>
                <w:color w:val="2E74B5" w:themeColor="accent5" w:themeShade="BF"/>
                <w:sz w:val="30"/>
                <w:szCs w:val="30"/>
                <w:lang w:val="en-US"/>
              </w:rPr>
              <w:t>This project was developed through a cycle of planning, coding, and testing. By refining each component of the C++ program as it was created, We ensured the final result was both reliable and efficient.</w:t>
            </w:r>
          </w:p>
        </w:tc>
      </w:tr>
      <w:tr w:rsidR="000677B0" w:rsidRPr="00EC6B02" w14:paraId="04F76B0C" w14:textId="77777777" w:rsidTr="3ABD76FE">
        <w:tc>
          <w:tcPr>
            <w:tcW w:w="1890" w:type="dxa"/>
            <w:vAlign w:val="center"/>
          </w:tcPr>
          <w:p w14:paraId="7719F54B" w14:textId="1973DD46" w:rsidR="00DD68E0" w:rsidRPr="00EC6B02" w:rsidRDefault="00DD68E0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3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rd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7725CDAE" w14:textId="77777777" w:rsidR="00DD68E0" w:rsidRPr="00EC6B02" w:rsidRDefault="4BBE0376" w:rsidP="00DD68E0">
            <w:pPr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Finalization</w:t>
            </w:r>
          </w:p>
          <w:p w14:paraId="3C3C1E55" w14:textId="638418FC" w:rsidR="3ABD76FE" w:rsidRPr="00EC6B02" w:rsidRDefault="3ABD76FE" w:rsidP="3ABD76FE">
            <w:pPr>
              <w:rPr>
                <w:rFonts w:ascii="Agency FB" w:hAnsi="Agency FB"/>
                <w:lang w:val="en-US"/>
              </w:rPr>
            </w:pPr>
          </w:p>
          <w:p w14:paraId="39E44352" w14:textId="68743C7F" w:rsidR="004E6030" w:rsidRPr="00EC6B02" w:rsidRDefault="4BBE0376" w:rsidP="3ABD76FE">
            <w:pPr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</w:pP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We finished the project, presentation and documentation</w:t>
            </w:r>
            <w:r w:rsidR="020D614A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, and fixed</w:t>
            </w: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 xml:space="preserve"> some bugs. The </w:t>
            </w:r>
            <w:r w:rsidR="00EC6B02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system</w:t>
            </w:r>
            <w:r w:rsidR="17D4BB90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 xml:space="preserve"> </w:t>
            </w: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was tested across devices</w:t>
            </w:r>
            <w:r w:rsidR="17D4BB90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.</w:t>
            </w:r>
          </w:p>
        </w:tc>
      </w:tr>
      <w:tr w:rsidR="000677B0" w:rsidRPr="00EC6B02" w14:paraId="37823E92" w14:textId="77777777" w:rsidTr="3ABD76FE">
        <w:tc>
          <w:tcPr>
            <w:tcW w:w="1890" w:type="dxa"/>
            <w:vAlign w:val="center"/>
          </w:tcPr>
          <w:p w14:paraId="22D25F10" w14:textId="5B9ED334" w:rsidR="00DD68E0" w:rsidRPr="00EC6B02" w:rsidRDefault="00DD68E0" w:rsidP="3ABD76FE">
            <w:pPr>
              <w:jc w:val="center"/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4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vertAlign w:val="superscript"/>
                <w:lang w:val="en-US"/>
              </w:rPr>
              <w:t>th</w:t>
            </w: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</w:tcPr>
          <w:p w14:paraId="45E570AE" w14:textId="77777777" w:rsidR="00DD68E0" w:rsidRPr="00EC6B02" w:rsidRDefault="4BBE0376" w:rsidP="00DD68E0">
            <w:pPr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EC6B02">
              <w:rPr>
                <w:rFonts w:ascii="Agency FB" w:hAnsi="Agency FB"/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Presenting</w:t>
            </w:r>
          </w:p>
          <w:p w14:paraId="54076DC8" w14:textId="461CCCE6" w:rsidR="3ABD76FE" w:rsidRPr="00EC6B02" w:rsidRDefault="3ABD76FE" w:rsidP="3ABD76FE">
            <w:pPr>
              <w:rPr>
                <w:rFonts w:ascii="Agency FB" w:hAnsi="Agency FB"/>
                <w:lang w:val="en-US"/>
              </w:rPr>
            </w:pPr>
          </w:p>
          <w:p w14:paraId="7B95A906" w14:textId="2D1398BA" w:rsidR="004E6030" w:rsidRPr="00EC6B02" w:rsidRDefault="4BBE0376" w:rsidP="3ABD76FE">
            <w:pPr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</w:pP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 xml:space="preserve">After finishing the project and weeks of hard </w:t>
            </w:r>
            <w:r w:rsidR="77437A0D"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work</w:t>
            </w:r>
            <w:r w:rsidRPr="00EC6B02">
              <w:rPr>
                <w:rFonts w:ascii="Agency FB" w:hAnsi="Agency FB"/>
                <w:color w:val="2E74B5" w:themeColor="accent5" w:themeShade="BF"/>
                <w:sz w:val="30"/>
                <w:szCs w:val="30"/>
                <w:lang w:val="en-US"/>
              </w:rPr>
              <w:t>, the project is ready to be presented.</w:t>
            </w:r>
          </w:p>
        </w:tc>
      </w:tr>
    </w:tbl>
    <w:p w14:paraId="1DF65AFD" w14:textId="30C38817" w:rsidR="00DD68E0" w:rsidRDefault="00DD68E0" w:rsidP="00DD68E0">
      <w:pPr>
        <w:spacing w:line="240" w:lineRule="auto"/>
        <w:ind w:left="360"/>
        <w:rPr>
          <w:b/>
          <w:bCs/>
          <w:sz w:val="42"/>
          <w:szCs w:val="42"/>
          <w:lang w:val="en-US"/>
        </w:rPr>
      </w:pPr>
    </w:p>
    <w:p w14:paraId="22919255" w14:textId="14AAC22A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75E77DFA" w14:textId="4CD8CCEA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343A18D5" w14:textId="33D76577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695C6802" w14:textId="190F1681" w:rsidR="009F5D53" w:rsidRDefault="009F5D53" w:rsidP="009F5D53">
      <w:pPr>
        <w:pStyle w:val="ListParagraph"/>
        <w:spacing w:line="240" w:lineRule="auto"/>
        <w:rPr>
          <w:b/>
          <w:bCs/>
          <w:sz w:val="96"/>
          <w:szCs w:val="96"/>
          <w:lang w:val="en-US"/>
        </w:rPr>
      </w:pPr>
    </w:p>
    <w:p w14:paraId="17079192" w14:textId="77777777" w:rsidR="009F5D53" w:rsidRPr="00EC6B02" w:rsidRDefault="009F5D53" w:rsidP="3ABD76FE">
      <w:pPr>
        <w:pStyle w:val="ListParagraph"/>
        <w:numPr>
          <w:ilvl w:val="0"/>
          <w:numId w:val="4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</w:pPr>
      <w:r w:rsidRPr="00EC6B02">
        <w:rPr>
          <w:rFonts w:ascii="Agency FB" w:hAnsi="Agency FB"/>
          <w:b/>
          <w:bCs/>
          <w:noProof/>
          <w:color w:val="2E74B5" w:themeColor="accent5" w:themeShade="BF"/>
          <w:sz w:val="96"/>
          <w:szCs w:val="96"/>
          <w:lang w:val="en-US"/>
        </w:rPr>
        <w:t>Programmes</w:t>
      </w:r>
      <w:r w:rsidRPr="00EC6B02"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  <w:t xml:space="preserve"> and </w:t>
      </w:r>
      <w:r w:rsidRPr="00EC6B02">
        <w:rPr>
          <w:rFonts w:ascii="Agency FB" w:hAnsi="Agency FB"/>
          <w:b/>
          <w:bCs/>
          <w:noProof/>
          <w:color w:val="2E74B5" w:themeColor="accent5" w:themeShade="BF"/>
          <w:sz w:val="96"/>
          <w:szCs w:val="96"/>
          <w:lang w:val="en-US"/>
        </w:rPr>
        <w:t>softwares</w:t>
      </w:r>
    </w:p>
    <w:p w14:paraId="18684E08" w14:textId="77777777" w:rsidR="009F5D53" w:rsidRPr="00EC6B02" w:rsidRDefault="009F5D53" w:rsidP="009F5D53">
      <w:pPr>
        <w:spacing w:line="240" w:lineRule="auto"/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</w:pPr>
    </w:p>
    <w:p w14:paraId="74864106" w14:textId="1DB4E541" w:rsidR="009F5D53" w:rsidRPr="00EC6B02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rFonts w:ascii="Agency FB" w:hAnsi="Agency FB"/>
          <w:color w:val="2E74B5" w:themeColor="accent5" w:themeShade="BF"/>
          <w:sz w:val="42"/>
          <w:szCs w:val="42"/>
          <w:lang w:val="en-US"/>
        </w:rPr>
      </w:pP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 xml:space="preserve">MS Teams – 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 xml:space="preserve">For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  <w:lang w:val="en-US"/>
        </w:rPr>
        <w:t>commication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 xml:space="preserve"> with our teammates.</w:t>
      </w:r>
    </w:p>
    <w:p w14:paraId="493F28A8" w14:textId="5926C2AE" w:rsidR="009F5D53" w:rsidRPr="00EC6B02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</w:pP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 xml:space="preserve">Visual Studio – 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>For the development of</w:t>
      </w: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 xml:space="preserve"> 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>the project.</w:t>
      </w:r>
    </w:p>
    <w:p w14:paraId="2EC6DA63" w14:textId="3F304635" w:rsidR="009F5D53" w:rsidRPr="00EC6B02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</w:pPr>
      <w:r w:rsidRPr="00EC6B02">
        <w:rPr>
          <w:rFonts w:ascii="Agency FB" w:hAnsi="Agency FB"/>
          <w:b/>
          <w:bCs/>
          <w:noProof/>
          <w:color w:val="2E74B5" w:themeColor="accent5" w:themeShade="BF"/>
          <w:sz w:val="42"/>
          <w:szCs w:val="42"/>
          <w:lang w:val="en-US"/>
        </w:rPr>
        <w:t>Github</w:t>
      </w: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 xml:space="preserve"> - 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>F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>or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 xml:space="preserve">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>storing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 xml:space="preserve">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>and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 xml:space="preserve">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>sharing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 xml:space="preserve">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>code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 xml:space="preserve">,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>allowing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 xml:space="preserve"> 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 xml:space="preserve">our other teammates </w:t>
      </w:r>
      <w:r w:rsidRPr="00EC6B02">
        <w:rPr>
          <w:rFonts w:ascii="Agency FB" w:hAnsi="Agency FB"/>
          <w:noProof/>
          <w:color w:val="2E74B5" w:themeColor="accent5" w:themeShade="BF"/>
          <w:sz w:val="42"/>
          <w:szCs w:val="42"/>
        </w:rPr>
        <w:t xml:space="preserve">to track changes using </w:t>
      </w:r>
      <w:r w:rsidRPr="00EC6B02">
        <w:rPr>
          <w:rFonts w:ascii="Agency FB" w:hAnsi="Agency FB"/>
          <w:b/>
          <w:bCs/>
          <w:noProof/>
          <w:color w:val="2E74B5" w:themeColor="accent5" w:themeShade="BF"/>
          <w:sz w:val="42"/>
          <w:szCs w:val="42"/>
          <w:u w:val="single"/>
        </w:rPr>
        <w:t>Git</w:t>
      </w:r>
      <w:r w:rsidRPr="00EC6B02">
        <w:rPr>
          <w:rFonts w:ascii="Agency FB" w:hAnsi="Agency FB"/>
          <w:color w:val="2E74B5" w:themeColor="accent5" w:themeShade="BF"/>
          <w:sz w:val="42"/>
          <w:szCs w:val="42"/>
        </w:rPr>
        <w:t>.</w:t>
      </w:r>
    </w:p>
    <w:p w14:paraId="3A02435C" w14:textId="41B7FF58" w:rsidR="009F5D53" w:rsidRPr="00EC6B02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</w:pP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>MS Word –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 xml:space="preserve"> For creating the documentation of the project.</w:t>
      </w:r>
    </w:p>
    <w:p w14:paraId="4ACBA8D6" w14:textId="784BE03E" w:rsidR="009F5D53" w:rsidRPr="00EC6B02" w:rsidRDefault="009F5D53" w:rsidP="009F5D53">
      <w:pPr>
        <w:pStyle w:val="ListParagraph"/>
        <w:numPr>
          <w:ilvl w:val="0"/>
          <w:numId w:val="5"/>
        </w:numPr>
        <w:spacing w:line="240" w:lineRule="auto"/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</w:pP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 xml:space="preserve">MS </w:t>
      </w:r>
      <w:r w:rsidRPr="00EC6B02">
        <w:rPr>
          <w:rFonts w:ascii="Agency FB" w:hAnsi="Agency FB"/>
          <w:b/>
          <w:bCs/>
          <w:noProof/>
          <w:color w:val="2E74B5" w:themeColor="accent5" w:themeShade="BF"/>
          <w:sz w:val="42"/>
          <w:szCs w:val="42"/>
          <w:lang w:val="en-US"/>
        </w:rPr>
        <w:t>Powerpoint</w:t>
      </w:r>
      <w:r w:rsidRPr="00EC6B02">
        <w:rPr>
          <w:rFonts w:ascii="Agency FB" w:hAnsi="Agency FB"/>
          <w:b/>
          <w:bCs/>
          <w:color w:val="2E74B5" w:themeColor="accent5" w:themeShade="BF"/>
          <w:sz w:val="42"/>
          <w:szCs w:val="42"/>
          <w:lang w:val="en-US"/>
        </w:rPr>
        <w:t xml:space="preserve"> -</w:t>
      </w:r>
      <w:r w:rsidRPr="00EC6B02">
        <w:rPr>
          <w:rFonts w:ascii="Agency FB" w:hAnsi="Agency FB"/>
          <w:color w:val="2E74B5" w:themeColor="accent5" w:themeShade="BF"/>
          <w:sz w:val="42"/>
          <w:szCs w:val="42"/>
          <w:lang w:val="en-US"/>
        </w:rPr>
        <w:t xml:space="preserve"> For creating the presentation of the project.</w:t>
      </w:r>
    </w:p>
    <w:p w14:paraId="710582B5" w14:textId="58CDE491" w:rsidR="009F5D53" w:rsidRPr="00EC6B02" w:rsidRDefault="009F5D53" w:rsidP="3ABD76FE">
      <w:pPr>
        <w:spacing w:line="240" w:lineRule="auto"/>
        <w:ind w:left="708"/>
        <w:jc w:val="both"/>
        <w:rPr>
          <w:rFonts w:ascii="Agency FB" w:hAnsi="Agency FB"/>
          <w:b/>
          <w:bCs/>
          <w:sz w:val="42"/>
          <w:szCs w:val="42"/>
          <w:lang w:val="en-US"/>
        </w:rPr>
      </w:pPr>
      <w:r w:rsidRPr="00EC6B02">
        <w:rPr>
          <w:rFonts w:ascii="Agency FB" w:hAnsi="Agency FB"/>
        </w:rPr>
        <w:br/>
      </w:r>
      <w:r w:rsidRPr="00EC6B02">
        <w:rPr>
          <w:rFonts w:ascii="Agency FB" w:hAnsi="Agency FB"/>
          <w:b/>
          <w:bCs/>
          <w:color w:val="2E74B5" w:themeColor="accent5" w:themeShade="BF"/>
          <w:sz w:val="96"/>
          <w:szCs w:val="96"/>
          <w:lang w:val="en-US"/>
        </w:rPr>
        <w:t>5. Languages used</w:t>
      </w:r>
    </w:p>
    <w:p w14:paraId="78CE0D6A" w14:textId="22CA7B37" w:rsidR="009F5D53" w:rsidRPr="009F5D53" w:rsidRDefault="00126B55" w:rsidP="000677B0">
      <w:pPr>
        <w:pStyle w:val="ListParagraph"/>
        <w:spacing w:line="240" w:lineRule="auto"/>
        <w:ind w:left="1428"/>
        <w:rPr>
          <w:b/>
          <w:bCs/>
          <w:sz w:val="42"/>
          <w:szCs w:val="42"/>
          <w:lang w:val="en-US"/>
        </w:rPr>
      </w:pPr>
      <w:r w:rsidRPr="00126B55">
        <w:rPr>
          <w:b/>
          <w:bCs/>
          <w:noProof/>
          <w:sz w:val="42"/>
          <w:szCs w:val="42"/>
          <w:lang w:val="en-US"/>
        </w:rPr>
        <w:drawing>
          <wp:anchor distT="0" distB="0" distL="114300" distR="114300" simplePos="0" relativeHeight="251658240" behindDoc="1" locked="0" layoutInCell="1" allowOverlap="1" wp14:anchorId="1B1F5043" wp14:editId="4CE5ADC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219325" cy="2219325"/>
            <wp:effectExtent l="0" t="0" r="0" b="0"/>
            <wp:wrapNone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12F">
        <w:rPr>
          <w:noProof/>
        </w:rPr>
        <mc:AlternateContent>
          <mc:Choice Requires="wps">
            <w:drawing>
              <wp:inline distT="0" distB="0" distL="0" distR="0" wp14:anchorId="022401F1" wp14:editId="7A345268">
                <wp:extent cx="304800" cy="304800"/>
                <wp:effectExtent l="0" t="0" r="0" b="0"/>
                <wp:docPr id="1666791464" name="Rectangle 4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C Programming Language PNG Images - CleanPNG" o:spid="_x0000_s1026" filled="f" stroked="f" w14:anchorId="5E29D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F2012F">
        <w:rPr>
          <w:noProof/>
        </w:rPr>
        <mc:AlternateContent>
          <mc:Choice Requires="wps">
            <w:drawing>
              <wp:inline distT="0" distB="0" distL="0" distR="0" wp14:anchorId="0B3A8EAF" wp14:editId="0D16D56D">
                <wp:extent cx="304800" cy="304800"/>
                <wp:effectExtent l="0" t="0" r="0" b="0"/>
                <wp:docPr id="1075457987" name="Rectangle 5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C Programming Language PNG Images - CleanPNG" o:spid="_x0000_s1026" filled="f" stroked="f" w14:anchorId="4D8CDE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F2012F">
        <w:rPr>
          <w:noProof/>
        </w:rPr>
        <mc:AlternateContent>
          <mc:Choice Requires="wps">
            <w:drawing>
              <wp:inline distT="0" distB="0" distL="0" distR="0" wp14:anchorId="6B426279" wp14:editId="61365043">
                <wp:extent cx="304800" cy="304800"/>
                <wp:effectExtent l="0" t="0" r="0" b="0"/>
                <wp:docPr id="552364999" name="Rectangle 6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angle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C Programming Language PNG Images - CleanPNG" o:spid="_x0000_s1026" filled="f" stroked="f" w14:anchorId="74F311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u9eH&#10;FgIAAAEEAAAOAAAAAAAAAAAAAAAAAC4CAABkcnMvZTJvRG9jLnhtbFBLAQItABQABgAIAAAAIQBM&#10;oOks2AAAAAMBAAAPAAAAAAAAAAAAAAAAAHAEAABkcnMvZG93bnJldi54bWxQSwUGAAAAAAQABADz&#10;AAAAdQUAAAAA&#10;">
                <o:lock v:ext="edit" aspectratio="t"/>
                <w10:anchorlock/>
              </v:rect>
            </w:pict>
          </mc:Fallback>
        </mc:AlternateContent>
      </w:r>
    </w:p>
    <w:sectPr w:rsidR="009F5D53" w:rsidRPr="009F5D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996"/>
    <w:multiLevelType w:val="hybridMultilevel"/>
    <w:tmpl w:val="BA2E12FE"/>
    <w:lvl w:ilvl="0" w:tplc="F9AE1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85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349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30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347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26F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603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96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E2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796E4B"/>
    <w:multiLevelType w:val="hybridMultilevel"/>
    <w:tmpl w:val="B0DA3F06"/>
    <w:lvl w:ilvl="0" w:tplc="7592C4A8">
      <w:start w:val="1"/>
      <w:numFmt w:val="decimal"/>
      <w:lvlText w:val="%1."/>
      <w:lvlJc w:val="left"/>
      <w:pPr>
        <w:ind w:left="1350" w:hanging="108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A0AA8"/>
    <w:multiLevelType w:val="hybridMultilevel"/>
    <w:tmpl w:val="518E0F4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E5A40"/>
    <w:multiLevelType w:val="hybridMultilevel"/>
    <w:tmpl w:val="CFC44F6E"/>
    <w:lvl w:ilvl="0" w:tplc="C3144D9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B7554"/>
    <w:multiLevelType w:val="hybridMultilevel"/>
    <w:tmpl w:val="B0BCD3D2"/>
    <w:lvl w:ilvl="0" w:tplc="7EC49820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71037B"/>
    <w:multiLevelType w:val="hybridMultilevel"/>
    <w:tmpl w:val="B85C473A"/>
    <w:lvl w:ilvl="0" w:tplc="1E4804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06280"/>
    <w:multiLevelType w:val="hybridMultilevel"/>
    <w:tmpl w:val="5950B5D0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FA31041"/>
    <w:multiLevelType w:val="hybridMultilevel"/>
    <w:tmpl w:val="A30A44D8"/>
    <w:lvl w:ilvl="0" w:tplc="1E4804D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08056680">
    <w:abstractNumId w:val="2"/>
  </w:num>
  <w:num w:numId="2" w16cid:durableId="479923283">
    <w:abstractNumId w:val="3"/>
  </w:num>
  <w:num w:numId="3" w16cid:durableId="423381678">
    <w:abstractNumId w:val="4"/>
  </w:num>
  <w:num w:numId="4" w16cid:durableId="1721006246">
    <w:abstractNumId w:val="1"/>
  </w:num>
  <w:num w:numId="5" w16cid:durableId="1518736252">
    <w:abstractNumId w:val="5"/>
  </w:num>
  <w:num w:numId="6" w16cid:durableId="1853959445">
    <w:abstractNumId w:val="7"/>
  </w:num>
  <w:num w:numId="7" w16cid:durableId="178009206">
    <w:abstractNumId w:val="0"/>
  </w:num>
  <w:num w:numId="8" w16cid:durableId="1882940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83"/>
    <w:rsid w:val="000677B0"/>
    <w:rsid w:val="00126B55"/>
    <w:rsid w:val="00234710"/>
    <w:rsid w:val="002375DF"/>
    <w:rsid w:val="002A7A82"/>
    <w:rsid w:val="004E6030"/>
    <w:rsid w:val="005144A8"/>
    <w:rsid w:val="00736463"/>
    <w:rsid w:val="0090779B"/>
    <w:rsid w:val="009F5D53"/>
    <w:rsid w:val="00A92883"/>
    <w:rsid w:val="00AA0053"/>
    <w:rsid w:val="00B67FBE"/>
    <w:rsid w:val="00CA4183"/>
    <w:rsid w:val="00DD68E0"/>
    <w:rsid w:val="00E774C9"/>
    <w:rsid w:val="00EC6B02"/>
    <w:rsid w:val="00F2012F"/>
    <w:rsid w:val="00FE6F46"/>
    <w:rsid w:val="020D614A"/>
    <w:rsid w:val="06C9C986"/>
    <w:rsid w:val="14DC3AF5"/>
    <w:rsid w:val="15386B64"/>
    <w:rsid w:val="17D4BB90"/>
    <w:rsid w:val="1A47AD22"/>
    <w:rsid w:val="1C5889B2"/>
    <w:rsid w:val="3ABD76FE"/>
    <w:rsid w:val="4333B541"/>
    <w:rsid w:val="4BBE0376"/>
    <w:rsid w:val="52559C94"/>
    <w:rsid w:val="772647D3"/>
    <w:rsid w:val="7743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04CB"/>
  <w15:chartTrackingRefBased/>
  <w15:docId w15:val="{5BAB2540-6275-403F-97BD-20243B40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5DF"/>
    <w:pPr>
      <w:ind w:left="720"/>
      <w:contextualSpacing/>
    </w:pPr>
  </w:style>
  <w:style w:type="table" w:styleId="TableGrid">
    <w:name w:val="Table Grid"/>
    <w:basedOn w:val="TableNormal"/>
    <w:uiPriority w:val="39"/>
    <w:rsid w:val="00B6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7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6B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D3189-76D6-4ADF-BAFB-BEDF2B17C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Dimkirichev</dc:creator>
  <cp:keywords/>
  <dc:description/>
  <cp:lastModifiedBy>Мариела Я. Апостолова</cp:lastModifiedBy>
  <cp:revision>2</cp:revision>
  <dcterms:created xsi:type="dcterms:W3CDTF">2026-03-22T19:57:00Z</dcterms:created>
  <dcterms:modified xsi:type="dcterms:W3CDTF">2026-03-22T19:57:00Z</dcterms:modified>
</cp:coreProperties>
</file>