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BB6" w:rsidRPr="004A559E" w:rsidRDefault="00992B82" w:rsidP="004A559E">
      <w:pPr>
        <w:spacing w:before="78"/>
        <w:ind w:left="102" w:right="622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os de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so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x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di</w:t>
      </w:r>
      <w:r>
        <w:rPr>
          <w:rFonts w:ascii="Arial" w:eastAsia="Arial" w:hAnsi="Arial" w:cs="Arial"/>
          <w:b/>
          <w:spacing w:val="-2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os</w:t>
      </w:r>
    </w:p>
    <w:p w:rsidR="00D91BB6" w:rsidRDefault="00D91BB6">
      <w:pPr>
        <w:spacing w:line="200" w:lineRule="exact"/>
      </w:pPr>
    </w:p>
    <w:p w:rsidR="00D91BB6" w:rsidRDefault="00D91BB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1BB6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 w:rsidP="004A559E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CU0001 </w:t>
            </w:r>
          </w:p>
        </w:tc>
      </w:tr>
      <w:tr w:rsidR="00D91BB6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4B7306" w:rsidP="004A559E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Gestionar </w:t>
            </w:r>
            <w:r w:rsidR="00992B82">
              <w:rPr>
                <w:sz w:val="24"/>
                <w:szCs w:val="24"/>
              </w:rPr>
              <w:t xml:space="preserve"> </w:t>
            </w:r>
            <w:r w:rsidR="00992B82">
              <w:rPr>
                <w:spacing w:val="-2"/>
                <w:sz w:val="24"/>
                <w:szCs w:val="24"/>
              </w:rPr>
              <w:t>a</w:t>
            </w:r>
            <w:r w:rsidR="00992B82">
              <w:rPr>
                <w:sz w:val="24"/>
                <w:szCs w:val="24"/>
              </w:rPr>
              <w:t xml:space="preserve">l </w:t>
            </w:r>
            <w:r w:rsidR="004A559E">
              <w:rPr>
                <w:sz w:val="24"/>
                <w:szCs w:val="24"/>
              </w:rPr>
              <w:t>usuario</w:t>
            </w:r>
          </w:p>
        </w:tc>
      </w:tr>
      <w:tr w:rsidR="00D91BB6" w:rsidTr="004A559E">
        <w:trPr>
          <w:trHeight w:hRule="exact" w:val="7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4A559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Alexandra Alarcón, Diego Yepes, Juan Guzmán, Faver Merchán </w:t>
            </w:r>
          </w:p>
        </w:tc>
      </w:tr>
      <w:tr w:rsidR="00D91BB6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4A559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992B82"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 w:rsidR="00992B82"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D91BB6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 w:rsidP="004A559E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 w:rsidR="004A559E">
              <w:rPr>
                <w:sz w:val="24"/>
                <w:szCs w:val="24"/>
              </w:rPr>
              <w:t>rsión 1</w:t>
            </w:r>
          </w:p>
        </w:tc>
      </w:tr>
      <w:tr w:rsidR="00D91BB6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4A559E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Farmacéutico </w:t>
            </w:r>
          </w:p>
        </w:tc>
      </w:tr>
      <w:tr w:rsidR="00D91BB6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 w:rsidP="004A559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D91BB6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C01B02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deberá registrar el usuario ingresando los datos personales como el nombre, la edad,</w:t>
            </w:r>
            <w:r w:rsidR="00E03DC0">
              <w:rPr>
                <w:sz w:val="24"/>
                <w:szCs w:val="24"/>
              </w:rPr>
              <w:t xml:space="preserve"> correo y c</w:t>
            </w:r>
            <w:r w:rsidR="00D95D87">
              <w:rPr>
                <w:sz w:val="24"/>
                <w:szCs w:val="24"/>
              </w:rPr>
              <w:t xml:space="preserve">ontraseña.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91BB6" w:rsidTr="004B7306">
        <w:trPr>
          <w:trHeight w:hRule="exact" w:val="1336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</w:p>
          <w:p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6D6FA4" w:rsidRDefault="00D95D87" w:rsidP="00D95D87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Includ 1.1 </w:t>
            </w:r>
            <w:r w:rsidR="005E241E">
              <w:rPr>
                <w:spacing w:val="-1"/>
                <w:sz w:val="24"/>
                <w:szCs w:val="24"/>
              </w:rPr>
              <w:t>consultar usuario</w:t>
            </w:r>
            <w:r w:rsidR="006D6FA4">
              <w:rPr>
                <w:spacing w:val="-1"/>
                <w:sz w:val="24"/>
                <w:szCs w:val="24"/>
              </w:rPr>
              <w:t xml:space="preserve"> </w:t>
            </w:r>
          </w:p>
          <w:p w:rsidR="00D91BB6" w:rsidRDefault="006D6FA4" w:rsidP="00D95D87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1.2 crear al usuario  </w:t>
            </w:r>
          </w:p>
          <w:p w:rsidR="006D6FA4" w:rsidRDefault="006D6FA4" w:rsidP="00D95D87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Extend 1.3</w:t>
            </w:r>
            <w:r w:rsidR="004B7306">
              <w:rPr>
                <w:spacing w:val="-1"/>
                <w:sz w:val="24"/>
                <w:szCs w:val="24"/>
              </w:rPr>
              <w:t xml:space="preserve"> editar usuario </w:t>
            </w:r>
          </w:p>
          <w:p w:rsidR="004B7306" w:rsidRDefault="004B7306" w:rsidP="00D95D87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1.4 eliminar usuario </w:t>
            </w:r>
          </w:p>
          <w:p w:rsidR="006D6FA4" w:rsidRDefault="006D6FA4" w:rsidP="00D95D87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</w:p>
          <w:p w:rsidR="006D6FA4" w:rsidRDefault="006D6FA4" w:rsidP="00D95D87">
            <w:pPr>
              <w:spacing w:before="5"/>
              <w:ind w:left="16" w:right="126"/>
              <w:rPr>
                <w:sz w:val="24"/>
                <w:szCs w:val="24"/>
              </w:rPr>
            </w:pPr>
          </w:p>
        </w:tc>
      </w:tr>
      <w:tr w:rsidR="00D91BB6" w:rsidTr="004B7306">
        <w:trPr>
          <w:trHeight w:hRule="exact" w:val="54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D91BB6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 w:rsidP="004B7306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 w:rsidR="005E241E">
              <w:rPr>
                <w:sz w:val="24"/>
                <w:szCs w:val="24"/>
              </w:rPr>
              <w:t xml:space="preserve">001 login </w:t>
            </w:r>
          </w:p>
        </w:tc>
      </w:tr>
      <w:tr w:rsidR="00D91BB6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 w:rsidP="004B7306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  <w:r w:rsidR="004B7306"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D91BB6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 w:rsidP="004B7306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:rsidR="00D91BB6" w:rsidRDefault="00D91BB6">
      <w:pPr>
        <w:sectPr w:rsidR="00D91BB6">
          <w:pgSz w:w="12240" w:h="15840"/>
          <w:pgMar w:top="1340" w:right="1580" w:bottom="280" w:left="1600" w:header="720" w:footer="720" w:gutter="0"/>
          <w:cols w:space="720"/>
        </w:sectPr>
      </w:pPr>
    </w:p>
    <w:p w:rsidR="00D91BB6" w:rsidRDefault="00D91BB6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1BB6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Default="00992B82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RIO 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:</w:t>
            </w:r>
          </w:p>
          <w:p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stra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ntana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 dos 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las: USUA</w:t>
            </w:r>
            <w:r>
              <w:rPr>
                <w:spacing w:val="3"/>
                <w:sz w:val="24"/>
                <w:szCs w:val="24"/>
              </w:rPr>
              <w:t>R</w:t>
            </w:r>
            <w:r>
              <w:rPr>
                <w:spacing w:val="-3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O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TRA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1"/>
                <w:sz w:val="24"/>
                <w:szCs w:val="24"/>
              </w:rPr>
              <w:t>Ñ</w:t>
            </w:r>
            <w:r>
              <w:rPr>
                <w:sz w:val="24"/>
                <w:szCs w:val="24"/>
              </w:rPr>
              <w:t>A.</w:t>
            </w:r>
          </w:p>
          <w:p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ra 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3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di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su </w:t>
            </w:r>
            <w:r w:rsidR="004B7306">
              <w:rPr>
                <w:sz w:val="24"/>
                <w:szCs w:val="24"/>
              </w:rPr>
              <w:t>nombre</w:t>
            </w:r>
            <w:r w:rsidR="004B7306">
              <w:rPr>
                <w:spacing w:val="2"/>
                <w:sz w:val="24"/>
                <w:szCs w:val="24"/>
              </w:rPr>
              <w:t xml:space="preserve"> </w:t>
            </w:r>
            <w:r w:rsidR="004B7306"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</w:t>
            </w:r>
            <w:r>
              <w:rPr>
                <w:spacing w:val="2"/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r w:rsidR="004B7306">
              <w:rPr>
                <w:sz w:val="24"/>
                <w:szCs w:val="24"/>
              </w:rPr>
              <w:t xml:space="preserve"> la edad </w:t>
            </w:r>
            <w:r w:rsidR="004B7306">
              <w:rPr>
                <w:spacing w:val="3"/>
                <w:sz w:val="24"/>
                <w:szCs w:val="24"/>
              </w:rPr>
              <w:t>y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 w:rsidR="004B7306">
              <w:rPr>
                <w:sz w:val="24"/>
                <w:szCs w:val="24"/>
              </w:rPr>
              <w:t>la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ñ</w:t>
            </w:r>
            <w:r w:rsidR="004B7306">
              <w:rPr>
                <w:sz w:val="24"/>
                <w:szCs w:val="24"/>
              </w:rPr>
              <w:t>a.</w:t>
            </w:r>
          </w:p>
          <w:p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>
            <w:pPr>
              <w:ind w:left="18"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si</w:t>
            </w: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tema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ri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ica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dos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por</w:t>
            </w:r>
            <w:r>
              <w:rPr>
                <w:spacing w:val="5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rio.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Otor</w:t>
            </w:r>
            <w:r>
              <w:rPr>
                <w:spacing w:val="-1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49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so</w:t>
            </w:r>
            <w:r>
              <w:rPr>
                <w:spacing w:val="5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y privil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ios dentro 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la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pl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ca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ión s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 xml:space="preserve">ún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p</w:t>
            </w:r>
            <w:r>
              <w:rPr>
                <w:spacing w:val="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</w:t>
            </w:r>
            <w:r>
              <w:rPr>
                <w:spacing w:val="3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on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que se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dido.</w:t>
            </w:r>
          </w:p>
          <w:p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D91BB6">
            <w:pPr>
              <w:ind w:left="18"/>
              <w:rPr>
                <w:sz w:val="24"/>
                <w:szCs w:val="24"/>
              </w:rPr>
            </w:pPr>
          </w:p>
        </w:tc>
      </w:tr>
      <w:tr w:rsidR="00D91BB6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 w:rsidP="004B7306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 </w:t>
            </w:r>
            <w:r>
              <w:rPr>
                <w:spacing w:val="2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fa</w:t>
            </w:r>
            <w:r>
              <w:rPr>
                <w:sz w:val="24"/>
                <w:szCs w:val="24"/>
              </w:rPr>
              <w:t>z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rdo </w:t>
            </w:r>
            <w:r>
              <w:rPr>
                <w:spacing w:val="-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3"/>
                <w:sz w:val="24"/>
                <w:szCs w:val="24"/>
              </w:rPr>
              <w:t>p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il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que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  <w:r>
              <w:rPr>
                <w:spacing w:val="4"/>
                <w:sz w:val="24"/>
                <w:szCs w:val="24"/>
              </w:rPr>
              <w:t>a</w:t>
            </w:r>
            <w:r>
              <w:rPr>
                <w:spacing w:val="-5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l 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tor </w:t>
            </w:r>
          </w:p>
        </w:tc>
      </w:tr>
      <w:tr w:rsidR="00D91BB6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1BB6" w:rsidRDefault="00D91BB6">
            <w:pPr>
              <w:spacing w:before="19" w:line="240" w:lineRule="exact"/>
              <w:rPr>
                <w:sz w:val="24"/>
                <w:szCs w:val="24"/>
              </w:rPr>
            </w:pPr>
          </w:p>
          <w:p w:rsidR="00D91BB6" w:rsidRDefault="00992B82">
            <w:pPr>
              <w:ind w:left="18" w:right="6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                 </w:t>
            </w:r>
          </w:p>
          <w:p w:rsidR="00D91BB6" w:rsidRDefault="00992B82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usa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iados.</w:t>
            </w:r>
          </w:p>
          <w:p w:rsidR="00D91BB6" w:rsidRDefault="00D91BB6">
            <w:pPr>
              <w:spacing w:line="120" w:lineRule="exact"/>
              <w:rPr>
                <w:sz w:val="12"/>
                <w:szCs w:val="12"/>
              </w:rPr>
            </w:pPr>
          </w:p>
          <w:p w:rsidR="00D91BB6" w:rsidRDefault="00992B8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rio. C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</w:t>
            </w:r>
            <w:r>
              <w:rPr>
                <w:spacing w:val="2"/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ña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ra</w:t>
            </w:r>
            <w:r>
              <w:rPr>
                <w:spacing w:val="2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usu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no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is</w:t>
            </w:r>
            <w:r>
              <w:rPr>
                <w:spacing w:val="1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.</w:t>
            </w:r>
          </w:p>
        </w:tc>
      </w:tr>
      <w:tr w:rsidR="00D91BB6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 w:rsidP="004B7306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 w:rsidR="004B7306">
              <w:rPr>
                <w:sz w:val="24"/>
                <w:szCs w:val="24"/>
              </w:rPr>
              <w:t>nte 5</w:t>
            </w:r>
            <w:r>
              <w:rPr>
                <w:sz w:val="24"/>
                <w:szCs w:val="24"/>
              </w:rPr>
              <w:t xml:space="preserve">00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D91BB6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 w:rsidP="004B7306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91BB6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1BB6" w:rsidRDefault="00992B82" w:rsidP="004B7306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:rsidR="00992B82" w:rsidRDefault="00992B82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/>
    <w:p w:rsidR="004B7306" w:rsidRDefault="004B7306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5E241E" w:rsidTr="005E241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CU0002</w:t>
            </w:r>
          </w:p>
        </w:tc>
      </w:tr>
      <w:tr w:rsidR="005E241E" w:rsidTr="005E241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Olvidar contraseña </w:t>
            </w:r>
          </w:p>
        </w:tc>
      </w:tr>
      <w:tr w:rsidR="005E241E" w:rsidTr="005E241E">
        <w:trPr>
          <w:trHeight w:hRule="exact" w:val="7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Alexandra Alarcón, Diego Yepes, Juan Guzmán, Faver Merchán </w:t>
            </w:r>
          </w:p>
        </w:tc>
      </w:tr>
      <w:tr w:rsidR="005E241E" w:rsidTr="005E241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5E241E" w:rsidTr="005E241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rsión 1</w:t>
            </w:r>
          </w:p>
        </w:tc>
      </w:tr>
      <w:tr w:rsidR="005E241E" w:rsidTr="005E241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Farmacéutico </w:t>
            </w:r>
          </w:p>
        </w:tc>
      </w:tr>
      <w:tr w:rsidR="005E241E" w:rsidTr="005E241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5E241E" w:rsidTr="005E241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 por dado caso al usuario se le olvida la contraseña tendrá una opción de recuperarla </w:t>
            </w:r>
          </w:p>
        </w:tc>
      </w:tr>
      <w:tr w:rsidR="005E241E" w:rsidTr="005E241E">
        <w:trPr>
          <w:trHeight w:hRule="exact" w:val="856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</w:p>
          <w:p w:rsidR="005E241E" w:rsidRDefault="005E241E" w:rsidP="005E241E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Includ 2.1 recuperar contraseña </w:t>
            </w:r>
          </w:p>
          <w:p w:rsidR="005E241E" w:rsidRDefault="005E241E" w:rsidP="005E241E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</w:p>
          <w:p w:rsidR="005E241E" w:rsidRDefault="005E241E" w:rsidP="005E241E">
            <w:pPr>
              <w:spacing w:before="5"/>
              <w:ind w:left="16" w:right="126"/>
              <w:rPr>
                <w:sz w:val="24"/>
                <w:szCs w:val="24"/>
              </w:rPr>
            </w:pPr>
          </w:p>
        </w:tc>
      </w:tr>
      <w:tr w:rsidR="005E241E" w:rsidTr="005E241E">
        <w:trPr>
          <w:trHeight w:hRule="exact" w:val="54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 w:rsidR="00CF78D3">
              <w:rPr>
                <w:sz w:val="24"/>
                <w:szCs w:val="24"/>
              </w:rPr>
              <w:t xml:space="preserve">002 recuperar contraseña </w:t>
            </w:r>
          </w:p>
        </w:tc>
      </w:tr>
      <w:tr w:rsidR="005E241E" w:rsidTr="005E241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  <w:r w:rsidR="00F0312B">
              <w:rPr>
                <w:sz w:val="24"/>
                <w:szCs w:val="24"/>
              </w:rPr>
              <w:t>d</w:t>
            </w:r>
            <w:r w:rsidR="00F0312B">
              <w:rPr>
                <w:spacing w:val="-1"/>
                <w:sz w:val="24"/>
                <w:szCs w:val="24"/>
              </w:rPr>
              <w:t>e</w:t>
            </w:r>
            <w:r w:rsidR="00F0312B">
              <w:rPr>
                <w:sz w:val="24"/>
                <w:szCs w:val="24"/>
              </w:rPr>
              <w:t>berá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F0312B">
              <w:rPr>
                <w:sz w:val="24"/>
                <w:szCs w:val="24"/>
              </w:rPr>
              <w:t xml:space="preserve">y tendrá que olvidar la contraseña  </w:t>
            </w:r>
          </w:p>
        </w:tc>
      </w:tr>
      <w:tr w:rsidR="005E241E" w:rsidTr="005E241E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:rsidR="005E241E" w:rsidRDefault="005E241E" w:rsidP="005E241E">
      <w:pPr>
        <w:sectPr w:rsidR="005E241E">
          <w:pgSz w:w="12240" w:h="15840"/>
          <w:pgMar w:top="1340" w:right="1580" w:bottom="280" w:left="1600" w:header="720" w:footer="720" w:gutter="0"/>
          <w:cols w:space="720"/>
        </w:sectPr>
      </w:pPr>
    </w:p>
    <w:p w:rsidR="005E241E" w:rsidRDefault="005E241E" w:rsidP="005E241E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5E241E" w:rsidTr="005E241E">
        <w:trPr>
          <w:trHeight w:hRule="exact" w:val="2319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5E241E" w:rsidRDefault="005E241E" w:rsidP="005E241E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RIO 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:</w:t>
            </w:r>
          </w:p>
          <w:p w:rsidR="005E241E" w:rsidRDefault="005E241E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5E241E" w:rsidRPr="00F0312B" w:rsidRDefault="005E241E" w:rsidP="00F0312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F0312B">
              <w:rPr>
                <w:sz w:val="24"/>
                <w:szCs w:val="24"/>
              </w:rPr>
              <w:t>Mu</w:t>
            </w:r>
            <w:r w:rsidRPr="00F0312B">
              <w:rPr>
                <w:spacing w:val="-1"/>
                <w:sz w:val="24"/>
                <w:szCs w:val="24"/>
              </w:rPr>
              <w:t>e</w:t>
            </w:r>
            <w:r w:rsidRPr="00F0312B">
              <w:rPr>
                <w:sz w:val="24"/>
                <w:szCs w:val="24"/>
              </w:rPr>
              <w:t>stra</w:t>
            </w:r>
            <w:r w:rsidRPr="00F0312B">
              <w:rPr>
                <w:spacing w:val="-1"/>
                <w:sz w:val="24"/>
                <w:szCs w:val="24"/>
              </w:rPr>
              <w:t xml:space="preserve"> </w:t>
            </w:r>
            <w:r w:rsidRPr="00F0312B">
              <w:rPr>
                <w:sz w:val="24"/>
                <w:szCs w:val="24"/>
              </w:rPr>
              <w:t>una</w:t>
            </w:r>
            <w:r w:rsidRPr="00F0312B">
              <w:rPr>
                <w:spacing w:val="-1"/>
                <w:sz w:val="24"/>
                <w:szCs w:val="24"/>
              </w:rPr>
              <w:t xml:space="preserve"> </w:t>
            </w:r>
            <w:r w:rsidRPr="00F0312B">
              <w:rPr>
                <w:spacing w:val="2"/>
                <w:sz w:val="24"/>
                <w:szCs w:val="24"/>
              </w:rPr>
              <w:t>v</w:t>
            </w:r>
            <w:r w:rsidRPr="00F0312B">
              <w:rPr>
                <w:spacing w:val="-1"/>
                <w:sz w:val="24"/>
                <w:szCs w:val="24"/>
              </w:rPr>
              <w:t>e</w:t>
            </w:r>
            <w:r w:rsidR="00F0312B" w:rsidRPr="00F0312B">
              <w:rPr>
                <w:sz w:val="24"/>
                <w:szCs w:val="24"/>
              </w:rPr>
              <w:t xml:space="preserve">ntana el cual le dará la opción de agregar un correo electrónico en la cual se le mandar un código </w:t>
            </w:r>
          </w:p>
          <w:p w:rsidR="00F0312B" w:rsidRDefault="00F0312B" w:rsidP="00F0312B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lanzara a otra venta donde ingresara el código </w:t>
            </w:r>
          </w:p>
          <w:p w:rsidR="00F0312B" w:rsidRDefault="00CF78D3" w:rsidP="00CF78D3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Mostrará una venta de agregar nueva contraseña y confirmar la nueva contraseña </w:t>
            </w:r>
          </w:p>
          <w:p w:rsidR="00CF78D3" w:rsidRPr="00CF78D3" w:rsidRDefault="00CF78D3" w:rsidP="00CF78D3">
            <w:pPr>
              <w:pStyle w:val="Prrafodelista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Luego lanza a la venta inicial para iniciar sesión nuevamente </w:t>
            </w:r>
          </w:p>
          <w:p w:rsidR="005E241E" w:rsidRDefault="005E241E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5E241E" w:rsidRDefault="005E241E" w:rsidP="00F0312B">
            <w:pPr>
              <w:ind w:left="18"/>
              <w:rPr>
                <w:sz w:val="24"/>
                <w:szCs w:val="24"/>
              </w:rPr>
            </w:pPr>
          </w:p>
          <w:p w:rsidR="005E241E" w:rsidRDefault="005E241E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5E241E" w:rsidRDefault="005E241E" w:rsidP="005E241E">
            <w:pPr>
              <w:ind w:left="18"/>
              <w:rPr>
                <w:sz w:val="24"/>
                <w:szCs w:val="24"/>
              </w:rPr>
            </w:pPr>
          </w:p>
        </w:tc>
      </w:tr>
      <w:tr w:rsidR="005E241E" w:rsidTr="005E241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CF78D3">
            <w:pPr>
              <w:spacing w:before="5"/>
              <w:ind w:left="18" w:right="3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F78D3">
              <w:rPr>
                <w:sz w:val="24"/>
                <w:szCs w:val="24"/>
              </w:rPr>
              <w:t xml:space="preserve">debe mostrar donde se gestionara los medicamentos </w:t>
            </w:r>
          </w:p>
        </w:tc>
      </w:tr>
      <w:tr w:rsidR="005E241E" w:rsidTr="005E241E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5E241E" w:rsidRDefault="005E241E" w:rsidP="005E241E">
            <w:pPr>
              <w:spacing w:before="19" w:line="240" w:lineRule="exact"/>
              <w:rPr>
                <w:sz w:val="24"/>
                <w:szCs w:val="24"/>
              </w:rPr>
            </w:pPr>
          </w:p>
          <w:p w:rsidR="005E241E" w:rsidRDefault="005E241E" w:rsidP="005E241E">
            <w:pPr>
              <w:ind w:left="18" w:right="6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                 </w:t>
            </w:r>
          </w:p>
          <w:p w:rsidR="005E241E" w:rsidRDefault="005E241E" w:rsidP="005E241E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 w:rsidR="00CF78D3">
              <w:rPr>
                <w:sz w:val="24"/>
                <w:szCs w:val="24"/>
              </w:rPr>
              <w:t xml:space="preserve">a la nueva contraseña </w:t>
            </w:r>
          </w:p>
          <w:p w:rsidR="005E241E" w:rsidRDefault="005E241E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5E241E" w:rsidRDefault="005E241E" w:rsidP="00CF78D3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rio. C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ve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="00CF78D3">
              <w:rPr>
                <w:sz w:val="24"/>
                <w:szCs w:val="24"/>
              </w:rPr>
              <w:t>no cumple los caracteres</w:t>
            </w:r>
          </w:p>
        </w:tc>
      </w:tr>
      <w:tr w:rsidR="005E241E" w:rsidTr="005E241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500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5E241E" w:rsidTr="005E241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5E241E" w:rsidTr="005E241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5E241E" w:rsidRDefault="005E241E" w:rsidP="005E241E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p w:rsidR="005E241E" w:rsidRDefault="005E241E" w:rsidP="004B7306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4B7306" w:rsidTr="00D946EA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7347C5" w:rsidP="00D946EA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CU0003</w:t>
            </w:r>
          </w:p>
        </w:tc>
      </w:tr>
      <w:tr w:rsidR="004B7306" w:rsidTr="00D946EA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837009" w:rsidP="00D946EA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Gestionar </w:t>
            </w:r>
            <w:r w:rsidR="005E241E">
              <w:rPr>
                <w:sz w:val="24"/>
                <w:szCs w:val="24"/>
              </w:rPr>
              <w:t xml:space="preserve">inventario </w:t>
            </w:r>
          </w:p>
          <w:p w:rsidR="004B7306" w:rsidRDefault="004B7306" w:rsidP="00D946EA">
            <w:pPr>
              <w:spacing w:before="7"/>
              <w:ind w:left="16" w:right="326"/>
              <w:rPr>
                <w:sz w:val="24"/>
                <w:szCs w:val="24"/>
              </w:rPr>
            </w:pPr>
          </w:p>
          <w:p w:rsidR="004B7306" w:rsidRDefault="004B7306" w:rsidP="00D946EA">
            <w:pPr>
              <w:spacing w:before="7"/>
              <w:ind w:left="16" w:right="326"/>
              <w:rPr>
                <w:sz w:val="24"/>
                <w:szCs w:val="24"/>
              </w:rPr>
            </w:pPr>
          </w:p>
        </w:tc>
      </w:tr>
      <w:tr w:rsidR="004B7306" w:rsidTr="00D946EA">
        <w:trPr>
          <w:trHeight w:hRule="exact" w:val="7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Alexandra Alarcón, Diego Yepes, Juan Guzmán, Faver Merchán </w:t>
            </w:r>
          </w:p>
        </w:tc>
      </w:tr>
      <w:tr w:rsidR="004B7306" w:rsidTr="00D946EA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4B7306" w:rsidTr="00D946EA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rsión 1</w:t>
            </w:r>
          </w:p>
        </w:tc>
      </w:tr>
      <w:tr w:rsidR="004B7306" w:rsidTr="00D946EA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Farmacéutico</w:t>
            </w:r>
            <w:r w:rsidR="00837009">
              <w:rPr>
                <w:sz w:val="24"/>
                <w:szCs w:val="24"/>
              </w:rPr>
              <w:t xml:space="preserve">, inventario </w:t>
            </w:r>
          </w:p>
        </w:tc>
      </w:tr>
      <w:tr w:rsidR="004B7306" w:rsidTr="00D946EA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4B7306" w:rsidTr="00D946EA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CF78D3" w:rsidP="00CF78D3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gestionar el inventario</w:t>
            </w:r>
            <w:r w:rsidR="00837009">
              <w:rPr>
                <w:sz w:val="24"/>
                <w:szCs w:val="24"/>
              </w:rPr>
              <w:t xml:space="preserve"> podremos saber </w:t>
            </w:r>
            <w:r>
              <w:rPr>
                <w:sz w:val="24"/>
                <w:szCs w:val="24"/>
              </w:rPr>
              <w:t xml:space="preserve">cuántos medicamentos tenemos disponibles en la droguería, al actualización de ellos y la eliminación </w:t>
            </w:r>
          </w:p>
        </w:tc>
      </w:tr>
      <w:tr w:rsidR="004B7306" w:rsidTr="00D946EA">
        <w:trPr>
          <w:trHeight w:hRule="exact" w:val="1336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</w:p>
          <w:p w:rsidR="004B7306" w:rsidRDefault="004B7306" w:rsidP="00D946EA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Includ</w:t>
            </w:r>
            <w:r w:rsidR="00CF78D3">
              <w:rPr>
                <w:spacing w:val="-1"/>
                <w:sz w:val="24"/>
                <w:szCs w:val="24"/>
              </w:rPr>
              <w:t xml:space="preserve"> 3</w:t>
            </w:r>
            <w:r>
              <w:rPr>
                <w:spacing w:val="-1"/>
                <w:sz w:val="24"/>
                <w:szCs w:val="24"/>
              </w:rPr>
              <w:t xml:space="preserve">.1 </w:t>
            </w:r>
            <w:r w:rsidR="00CF78D3">
              <w:rPr>
                <w:spacing w:val="-1"/>
                <w:sz w:val="24"/>
                <w:szCs w:val="24"/>
              </w:rPr>
              <w:t xml:space="preserve">consultar medicamento </w:t>
            </w:r>
          </w:p>
          <w:p w:rsidR="00CF78D3" w:rsidRDefault="007347C5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Includ 3.2</w:t>
            </w:r>
            <w:r w:rsidR="00722F38">
              <w:rPr>
                <w:spacing w:val="-1"/>
                <w:sz w:val="24"/>
                <w:szCs w:val="24"/>
              </w:rPr>
              <w:t xml:space="preserve"> </w:t>
            </w:r>
            <w:r w:rsidR="00CF78D3">
              <w:rPr>
                <w:spacing w:val="-1"/>
                <w:sz w:val="24"/>
                <w:szCs w:val="24"/>
              </w:rPr>
              <w:t xml:space="preserve">registrar medicamento </w:t>
            </w:r>
          </w:p>
          <w:p w:rsidR="004B7306" w:rsidRDefault="004B7306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</w:t>
            </w:r>
            <w:r w:rsidR="00CF78D3">
              <w:rPr>
                <w:spacing w:val="-1"/>
                <w:sz w:val="24"/>
                <w:szCs w:val="24"/>
              </w:rPr>
              <w:t>3</w:t>
            </w:r>
            <w:r w:rsidR="00722F38">
              <w:rPr>
                <w:spacing w:val="-1"/>
                <w:sz w:val="24"/>
                <w:szCs w:val="24"/>
              </w:rPr>
              <w:t xml:space="preserve">.3 </w:t>
            </w:r>
            <w:r w:rsidR="00CF78D3">
              <w:rPr>
                <w:spacing w:val="-1"/>
                <w:sz w:val="24"/>
                <w:szCs w:val="24"/>
              </w:rPr>
              <w:t xml:space="preserve">actualizar medicamento </w:t>
            </w:r>
          </w:p>
          <w:p w:rsidR="004B7306" w:rsidRDefault="004B7306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E</w:t>
            </w:r>
            <w:r w:rsidR="00CF78D3">
              <w:rPr>
                <w:spacing w:val="-1"/>
                <w:sz w:val="24"/>
                <w:szCs w:val="24"/>
              </w:rPr>
              <w:t xml:space="preserve">xtend 3.4 eliminar medicamento </w:t>
            </w:r>
            <w:r w:rsidR="00722F38">
              <w:rPr>
                <w:spacing w:val="-1"/>
                <w:sz w:val="24"/>
                <w:szCs w:val="24"/>
              </w:rPr>
              <w:t xml:space="preserve"> </w:t>
            </w:r>
          </w:p>
          <w:p w:rsidR="004B7306" w:rsidRDefault="004B7306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</w:p>
          <w:p w:rsidR="004B7306" w:rsidRDefault="004B7306" w:rsidP="00D946EA">
            <w:pPr>
              <w:spacing w:before="5"/>
              <w:ind w:left="16" w:right="126"/>
              <w:rPr>
                <w:sz w:val="24"/>
                <w:szCs w:val="24"/>
              </w:rPr>
            </w:pPr>
          </w:p>
        </w:tc>
      </w:tr>
      <w:tr w:rsidR="004B7306" w:rsidTr="00D946EA">
        <w:trPr>
          <w:trHeight w:hRule="exact" w:val="54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 w:rsidR="00722F38">
              <w:rPr>
                <w:sz w:val="24"/>
                <w:szCs w:val="24"/>
              </w:rPr>
              <w:t xml:space="preserve">001 gestionar medicamento </w:t>
            </w:r>
          </w:p>
        </w:tc>
      </w:tr>
      <w:tr w:rsidR="004B7306" w:rsidTr="00D946EA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722F38">
              <w:rPr>
                <w:sz w:val="24"/>
                <w:szCs w:val="24"/>
              </w:rPr>
              <w:t>usu</w:t>
            </w:r>
            <w:r w:rsidR="00722F38">
              <w:rPr>
                <w:spacing w:val="-1"/>
                <w:sz w:val="24"/>
                <w:szCs w:val="24"/>
              </w:rPr>
              <w:t>a</w:t>
            </w:r>
            <w:r w:rsidR="00722F38">
              <w:rPr>
                <w:sz w:val="24"/>
                <w:szCs w:val="24"/>
              </w:rPr>
              <w:t>rio debe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4B7306" w:rsidTr="00D946EA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:rsidR="004B7306" w:rsidRDefault="004B7306" w:rsidP="004B7306">
      <w:pPr>
        <w:sectPr w:rsidR="004B7306">
          <w:pgSz w:w="12240" w:h="15840"/>
          <w:pgMar w:top="1340" w:right="1580" w:bottom="280" w:left="1600" w:header="720" w:footer="720" w:gutter="0"/>
          <w:cols w:space="720"/>
        </w:sectPr>
      </w:pPr>
    </w:p>
    <w:p w:rsidR="004B7306" w:rsidRDefault="004B7306" w:rsidP="004B7306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4B7306" w:rsidTr="00722F38">
        <w:trPr>
          <w:trHeight w:hRule="exact" w:val="1895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4B7306" w:rsidRDefault="004B7306" w:rsidP="00D946EA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RIO 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:</w:t>
            </w:r>
          </w:p>
          <w:p w:rsidR="004B7306" w:rsidRDefault="004B7306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4B7306" w:rsidRDefault="004B7306" w:rsidP="00D946EA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stra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ntana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="00722F38">
              <w:rPr>
                <w:spacing w:val="1"/>
                <w:sz w:val="24"/>
                <w:szCs w:val="24"/>
              </w:rPr>
              <w:t xml:space="preserve">donde mostrara los tipos de medicamento por orden alfabético </w:t>
            </w:r>
          </w:p>
          <w:p w:rsidR="004B7306" w:rsidRDefault="004B7306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4B7306" w:rsidRDefault="004B7306" w:rsidP="00722F38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CF78D3">
              <w:rPr>
                <w:spacing w:val="1"/>
                <w:sz w:val="24"/>
                <w:szCs w:val="24"/>
              </w:rPr>
              <w:t>A</w:t>
            </w:r>
            <w:r w:rsidR="00722F38">
              <w:rPr>
                <w:spacing w:val="1"/>
                <w:sz w:val="24"/>
                <w:szCs w:val="24"/>
              </w:rPr>
              <w:t>l ingresar el medicamento solicitado mostrara si está disponible en la droguería y si no ha caducado</w:t>
            </w:r>
            <w:r w:rsidR="007347C5">
              <w:rPr>
                <w:spacing w:val="1"/>
                <w:sz w:val="24"/>
                <w:szCs w:val="24"/>
              </w:rPr>
              <w:t>.</w:t>
            </w:r>
            <w:r w:rsidR="00722F38">
              <w:rPr>
                <w:spacing w:val="1"/>
                <w:sz w:val="24"/>
                <w:szCs w:val="24"/>
              </w:rPr>
              <w:t xml:space="preserve"> </w:t>
            </w:r>
          </w:p>
          <w:p w:rsidR="004B7306" w:rsidRDefault="004B7306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4B7306" w:rsidRDefault="004B7306" w:rsidP="00D946EA">
            <w:pPr>
              <w:ind w:left="18"/>
              <w:rPr>
                <w:sz w:val="24"/>
                <w:szCs w:val="24"/>
              </w:rPr>
            </w:pPr>
          </w:p>
        </w:tc>
      </w:tr>
      <w:tr w:rsidR="004B7306" w:rsidTr="00D946EA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CF78D3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</w:t>
            </w:r>
            <w:r>
              <w:rPr>
                <w:spacing w:val="1"/>
                <w:sz w:val="24"/>
                <w:szCs w:val="24"/>
              </w:rPr>
              <w:t>i</w:t>
            </w:r>
            <w:r w:rsidR="00CF78D3">
              <w:rPr>
                <w:sz w:val="24"/>
                <w:szCs w:val="24"/>
              </w:rPr>
              <w:t xml:space="preserve">stema debe de mostrar el método de pago </w:t>
            </w:r>
            <w:r w:rsidR="00722F38">
              <w:rPr>
                <w:sz w:val="24"/>
                <w:szCs w:val="24"/>
              </w:rPr>
              <w:t xml:space="preserve"> </w:t>
            </w:r>
          </w:p>
        </w:tc>
      </w:tr>
      <w:tr w:rsidR="004B7306" w:rsidTr="00D946EA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4B7306" w:rsidRDefault="004B7306" w:rsidP="00D946EA">
            <w:pPr>
              <w:spacing w:before="19" w:line="240" w:lineRule="exact"/>
              <w:rPr>
                <w:sz w:val="24"/>
                <w:szCs w:val="24"/>
              </w:rPr>
            </w:pPr>
          </w:p>
          <w:p w:rsidR="004B7306" w:rsidRDefault="004B7306" w:rsidP="00D946EA">
            <w:pPr>
              <w:ind w:left="18" w:right="6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                 </w:t>
            </w:r>
          </w:p>
          <w:p w:rsidR="004B7306" w:rsidRDefault="004B7306" w:rsidP="00D946EA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usa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iados.</w:t>
            </w:r>
          </w:p>
          <w:p w:rsidR="004B7306" w:rsidRDefault="004B7306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4B7306" w:rsidRDefault="004B7306" w:rsidP="00722F38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so </w:t>
            </w:r>
            <w:r>
              <w:rPr>
                <w:spacing w:val="-1"/>
                <w:sz w:val="24"/>
                <w:szCs w:val="24"/>
              </w:rPr>
              <w:t>a</w:t>
            </w:r>
            <w:r w:rsidR="00722F38">
              <w:rPr>
                <w:sz w:val="24"/>
                <w:szCs w:val="24"/>
              </w:rPr>
              <w:t xml:space="preserve">l medicamento ya sea porque está mal escrito </w:t>
            </w:r>
          </w:p>
        </w:tc>
      </w:tr>
      <w:tr w:rsidR="004B7306" w:rsidTr="00D946EA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500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4B7306" w:rsidTr="00D946EA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4B7306" w:rsidTr="00D946EA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B7306" w:rsidRDefault="004B7306" w:rsidP="00D946EA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:rsidR="004B7306" w:rsidRDefault="004B7306" w:rsidP="004B7306"/>
    <w:p w:rsidR="004B7306" w:rsidRDefault="004B7306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/>
    <w:p w:rsidR="00722F38" w:rsidRDefault="00722F38" w:rsidP="00722F38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722F38" w:rsidTr="00D946EA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347C5" w:rsidP="00D946EA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CU0004</w:t>
            </w:r>
          </w:p>
        </w:tc>
      </w:tr>
      <w:tr w:rsidR="00722F38" w:rsidTr="00D946EA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347C5" w:rsidP="00D946EA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>Consultar pago</w:t>
            </w:r>
          </w:p>
        </w:tc>
      </w:tr>
      <w:tr w:rsidR="00722F38" w:rsidTr="00D946EA">
        <w:trPr>
          <w:trHeight w:hRule="exact" w:val="7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Alexandra Alarcón, Diego Yepes, Juan Guzmán, Faver Merchán </w:t>
            </w:r>
          </w:p>
        </w:tc>
      </w:tr>
      <w:tr w:rsidR="00722F38" w:rsidTr="00D946EA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722F38" w:rsidTr="00D946EA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rsión 1</w:t>
            </w:r>
          </w:p>
        </w:tc>
      </w:tr>
      <w:tr w:rsidR="00722F38" w:rsidTr="00D946EA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Farmacéutico, inventario </w:t>
            </w:r>
          </w:p>
        </w:tc>
      </w:tr>
      <w:tr w:rsidR="00722F38" w:rsidTr="00D946EA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722F38" w:rsidTr="00CE223D">
        <w:trPr>
          <w:trHeight w:hRule="exact" w:val="11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347C5" w:rsidP="007347C5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beberá el método de pago que realizara el cliente para hacer una factura con la confirmación de la entrega del medicamento </w:t>
            </w:r>
          </w:p>
        </w:tc>
      </w:tr>
      <w:tr w:rsidR="00722F38" w:rsidTr="007347C5">
        <w:trPr>
          <w:trHeight w:hRule="exact" w:val="1571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</w:p>
          <w:p w:rsidR="00722F38" w:rsidRDefault="00722F38" w:rsidP="00D946EA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Includ</w:t>
            </w:r>
            <w:r w:rsidR="007347C5">
              <w:rPr>
                <w:spacing w:val="-1"/>
                <w:sz w:val="24"/>
                <w:szCs w:val="24"/>
              </w:rPr>
              <w:t xml:space="preserve"> 4</w:t>
            </w:r>
            <w:r w:rsidR="00CE223D">
              <w:rPr>
                <w:spacing w:val="-1"/>
                <w:sz w:val="24"/>
                <w:szCs w:val="24"/>
              </w:rPr>
              <w:t xml:space="preserve">.1 </w:t>
            </w:r>
            <w:r w:rsidR="007347C5">
              <w:rPr>
                <w:spacing w:val="-1"/>
                <w:sz w:val="24"/>
                <w:szCs w:val="24"/>
              </w:rPr>
              <w:t xml:space="preserve">Revisar método de pago </w:t>
            </w:r>
          </w:p>
          <w:p w:rsidR="00722F38" w:rsidRDefault="00722F38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</w:t>
            </w:r>
            <w:r w:rsidR="007347C5">
              <w:rPr>
                <w:spacing w:val="-1"/>
                <w:sz w:val="24"/>
                <w:szCs w:val="24"/>
              </w:rPr>
              <w:t>4</w:t>
            </w:r>
            <w:r>
              <w:rPr>
                <w:spacing w:val="-1"/>
                <w:sz w:val="24"/>
                <w:szCs w:val="24"/>
              </w:rPr>
              <w:t xml:space="preserve">.2 </w:t>
            </w:r>
            <w:r w:rsidR="007347C5">
              <w:rPr>
                <w:spacing w:val="-1"/>
                <w:sz w:val="24"/>
                <w:szCs w:val="24"/>
              </w:rPr>
              <w:t xml:space="preserve">Generar factura </w:t>
            </w:r>
            <w:r w:rsidR="00CE223D">
              <w:rPr>
                <w:spacing w:val="-1"/>
                <w:sz w:val="24"/>
                <w:szCs w:val="24"/>
              </w:rPr>
              <w:t xml:space="preserve"> </w:t>
            </w:r>
          </w:p>
          <w:p w:rsidR="00722F38" w:rsidRDefault="00722F38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</w:t>
            </w:r>
            <w:r w:rsidR="00CE223D">
              <w:rPr>
                <w:spacing w:val="-1"/>
                <w:sz w:val="24"/>
                <w:szCs w:val="24"/>
              </w:rPr>
              <w:t>3</w:t>
            </w:r>
            <w:r>
              <w:rPr>
                <w:spacing w:val="-1"/>
                <w:sz w:val="24"/>
                <w:szCs w:val="24"/>
              </w:rPr>
              <w:t>.3</w:t>
            </w:r>
            <w:r w:rsidR="007347C5">
              <w:rPr>
                <w:spacing w:val="-1"/>
                <w:sz w:val="24"/>
                <w:szCs w:val="24"/>
              </w:rPr>
              <w:t xml:space="preserve"> Pago en línea </w:t>
            </w:r>
          </w:p>
          <w:p w:rsidR="007347C5" w:rsidRDefault="007347C5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4.4 pago en efectivo </w:t>
            </w:r>
          </w:p>
          <w:p w:rsidR="007347C5" w:rsidRDefault="007347C5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4.5 Pago con tarjeta </w:t>
            </w:r>
          </w:p>
          <w:p w:rsidR="00722F38" w:rsidRDefault="00722F38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</w:p>
          <w:p w:rsidR="00722F38" w:rsidRDefault="00722F38" w:rsidP="00D946EA">
            <w:pPr>
              <w:spacing w:before="5"/>
              <w:ind w:left="16" w:right="126"/>
              <w:rPr>
                <w:sz w:val="24"/>
                <w:szCs w:val="24"/>
              </w:rPr>
            </w:pPr>
          </w:p>
        </w:tc>
      </w:tr>
      <w:tr w:rsidR="00722F38" w:rsidTr="00D946EA">
        <w:trPr>
          <w:trHeight w:hRule="exact" w:val="54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 w:rsidR="007347C5">
              <w:rPr>
                <w:sz w:val="24"/>
                <w:szCs w:val="24"/>
              </w:rPr>
              <w:t xml:space="preserve">003 compra de medicamentos </w:t>
            </w:r>
          </w:p>
        </w:tc>
      </w:tr>
      <w:tr w:rsidR="00722F38" w:rsidTr="00D946EA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85ED8" w:rsidRDefault="00785ED8" w:rsidP="00785ED8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debe haber diligenciado el medicamento solicitado verificar que no esté caducado. </w:t>
            </w:r>
          </w:p>
          <w:p w:rsidR="00CE223D" w:rsidRDefault="00CE223D" w:rsidP="00785ED8">
            <w:pPr>
              <w:spacing w:before="5"/>
              <w:ind w:left="16" w:right="307"/>
              <w:rPr>
                <w:sz w:val="24"/>
                <w:szCs w:val="24"/>
              </w:rPr>
            </w:pPr>
          </w:p>
        </w:tc>
      </w:tr>
      <w:tr w:rsidR="00722F38" w:rsidTr="00D946EA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:rsidR="00722F38" w:rsidRDefault="00722F38" w:rsidP="00722F38">
      <w:pPr>
        <w:sectPr w:rsidR="00722F38">
          <w:pgSz w:w="12240" w:h="15840"/>
          <w:pgMar w:top="1340" w:right="1580" w:bottom="280" w:left="1600" w:header="720" w:footer="720" w:gutter="0"/>
          <w:cols w:space="720"/>
        </w:sectPr>
      </w:pPr>
    </w:p>
    <w:p w:rsidR="00722F38" w:rsidRDefault="00722F38" w:rsidP="00722F38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722F38" w:rsidTr="00785ED8">
        <w:trPr>
          <w:trHeight w:hRule="exact" w:val="1747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722F38" w:rsidRDefault="00722F38" w:rsidP="00D946EA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RIO 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:</w:t>
            </w:r>
          </w:p>
          <w:p w:rsidR="00722F38" w:rsidRDefault="00722F38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785ED8" w:rsidRDefault="00785ED8" w:rsidP="00785ED8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stra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ntana</w:t>
            </w:r>
            <w:r>
              <w:rPr>
                <w:spacing w:val="-1"/>
                <w:sz w:val="24"/>
                <w:szCs w:val="24"/>
              </w:rPr>
              <w:t xml:space="preserve"> con el nombre forma de pago donde mostrara las diferentes opciones  </w:t>
            </w:r>
          </w:p>
          <w:p w:rsidR="00785ED8" w:rsidRDefault="00785ED8" w:rsidP="00785ED8">
            <w:pPr>
              <w:spacing w:line="120" w:lineRule="exact"/>
              <w:rPr>
                <w:sz w:val="12"/>
                <w:szCs w:val="12"/>
              </w:rPr>
            </w:pPr>
          </w:p>
          <w:p w:rsidR="00785ED8" w:rsidRDefault="00785ED8" w:rsidP="00785ED8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pacing w:val="1"/>
                <w:sz w:val="24"/>
                <w:szCs w:val="24"/>
              </w:rPr>
              <w:t xml:space="preserve">al seleccionarlas se creará una factura al cliente por la compra </w:t>
            </w:r>
          </w:p>
          <w:p w:rsidR="00722F38" w:rsidRDefault="00722F38" w:rsidP="00785ED8">
            <w:pPr>
              <w:ind w:left="18"/>
              <w:rPr>
                <w:sz w:val="24"/>
                <w:szCs w:val="24"/>
              </w:rPr>
            </w:pPr>
          </w:p>
          <w:p w:rsidR="00722F38" w:rsidRDefault="00722F38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722F38" w:rsidRDefault="00722F38" w:rsidP="00D946EA">
            <w:pPr>
              <w:ind w:left="18"/>
              <w:rPr>
                <w:sz w:val="24"/>
                <w:szCs w:val="24"/>
              </w:rPr>
            </w:pPr>
          </w:p>
        </w:tc>
      </w:tr>
      <w:tr w:rsidR="00722F38" w:rsidTr="00D946EA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85ED8" w:rsidP="00785ED8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Terminaría el procedimiento </w:t>
            </w:r>
            <w:r w:rsidR="00722F38">
              <w:rPr>
                <w:sz w:val="24"/>
                <w:szCs w:val="24"/>
              </w:rPr>
              <w:t xml:space="preserve"> </w:t>
            </w:r>
          </w:p>
        </w:tc>
      </w:tr>
      <w:tr w:rsidR="00722F38" w:rsidTr="00785ED8">
        <w:trPr>
          <w:trHeight w:hRule="exact" w:val="1995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722F38" w:rsidRDefault="00722F38" w:rsidP="00D946EA">
            <w:pPr>
              <w:spacing w:before="19" w:line="240" w:lineRule="exact"/>
              <w:rPr>
                <w:sz w:val="24"/>
                <w:szCs w:val="24"/>
              </w:rPr>
            </w:pPr>
          </w:p>
          <w:p w:rsidR="00722F38" w:rsidRDefault="00722F38" w:rsidP="00D946EA">
            <w:pPr>
              <w:ind w:left="18" w:right="6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                 </w:t>
            </w:r>
          </w:p>
          <w:p w:rsidR="00785ED8" w:rsidRDefault="00785ED8" w:rsidP="00785ED8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usa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iados.</w:t>
            </w:r>
          </w:p>
          <w:p w:rsidR="00785ED8" w:rsidRDefault="00785ED8" w:rsidP="00785ED8">
            <w:pPr>
              <w:spacing w:line="120" w:lineRule="exact"/>
              <w:rPr>
                <w:sz w:val="12"/>
                <w:szCs w:val="12"/>
              </w:rPr>
            </w:pPr>
          </w:p>
          <w:p w:rsidR="00785ED8" w:rsidRDefault="00785ED8" w:rsidP="00785ED8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rio. Por ingresar mal el nombre de un medicamento. </w:t>
            </w:r>
          </w:p>
          <w:p w:rsidR="00785ED8" w:rsidRDefault="00785ED8" w:rsidP="00785ED8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 si es pago en línea causas de error por el internet </w:t>
            </w:r>
          </w:p>
          <w:p w:rsidR="00785ED8" w:rsidRDefault="00785ED8" w:rsidP="00785E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4.4 si es pago con tarjeta puede porque no haya cupo disponible </w:t>
            </w:r>
          </w:p>
          <w:p w:rsidR="00CE223D" w:rsidRDefault="00785ED8" w:rsidP="00785ED8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22F38" w:rsidTr="00D946EA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500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722F38" w:rsidTr="00D946EA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722F38" w:rsidTr="00D946EA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22F38" w:rsidRDefault="00722F38" w:rsidP="00D946EA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:rsidR="00722F38" w:rsidRDefault="00722F38" w:rsidP="00722F38"/>
    <w:p w:rsidR="00722F38" w:rsidRDefault="00722F38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E223D" w:rsidRDefault="00CE223D"/>
    <w:p w:rsidR="00C95EFA" w:rsidRPr="00C95EFA" w:rsidRDefault="00C95EFA" w:rsidP="00C95EFA"/>
    <w:p w:rsidR="00C95EFA" w:rsidRPr="00C95EFA" w:rsidRDefault="00C95EFA" w:rsidP="00C95EFA"/>
    <w:p w:rsidR="00C95EFA" w:rsidRDefault="00C95EFA" w:rsidP="00C95EFA"/>
    <w:p w:rsidR="00C95EFA" w:rsidRDefault="00C95EFA" w:rsidP="00C95EFA"/>
    <w:p w:rsidR="00CE223D" w:rsidRDefault="00CE223D" w:rsidP="00C95EFA"/>
    <w:p w:rsidR="00C95EFA" w:rsidRDefault="00C95EFA" w:rsidP="00C95EFA"/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C95EFA" w:rsidTr="00D946EA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CU0005</w:t>
            </w:r>
          </w:p>
        </w:tc>
      </w:tr>
      <w:tr w:rsidR="00C95EFA" w:rsidTr="00D946EA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Administrar pedido  </w:t>
            </w:r>
          </w:p>
        </w:tc>
      </w:tr>
      <w:tr w:rsidR="00C95EFA" w:rsidTr="00D946EA">
        <w:trPr>
          <w:trHeight w:hRule="exact" w:val="7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Alexandra Alarcón, Diego Yepes, Juan Guzmán, Faver Merchán </w:t>
            </w:r>
          </w:p>
        </w:tc>
      </w:tr>
      <w:tr w:rsidR="00C95EFA" w:rsidTr="00D946EA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C95EFA" w:rsidTr="00D946EA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rsión 1</w:t>
            </w:r>
          </w:p>
        </w:tc>
      </w:tr>
      <w:tr w:rsidR="00C95EFA" w:rsidTr="00D946EA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Farmacéutico, usuario, proveedor </w:t>
            </w:r>
          </w:p>
        </w:tc>
      </w:tr>
      <w:tr w:rsidR="00C95EFA" w:rsidTr="00D946EA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C95EFA" w:rsidTr="00D946EA">
        <w:trPr>
          <w:trHeight w:hRule="exact" w:val="11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C95EFA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caso se podrá solicitar el pedido que sea necesario y si por algún motivo pasa un error se puede eliminar el pedido, se podrá hacer consultas de lo que necesita.</w:t>
            </w:r>
          </w:p>
        </w:tc>
      </w:tr>
      <w:tr w:rsidR="00C95EFA" w:rsidTr="00D946EA">
        <w:trPr>
          <w:trHeight w:hRule="exact" w:val="1336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</w:p>
          <w:p w:rsidR="00C95EFA" w:rsidRDefault="00C95EFA" w:rsidP="00D946EA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Includ 5.1 consultar pedido </w:t>
            </w:r>
          </w:p>
          <w:p w:rsidR="00785ED8" w:rsidRDefault="00785ED8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5.2 </w:t>
            </w:r>
            <w:r>
              <w:rPr>
                <w:spacing w:val="-1"/>
                <w:sz w:val="24"/>
                <w:szCs w:val="24"/>
              </w:rPr>
              <w:t>crear pedido</w:t>
            </w:r>
          </w:p>
          <w:p w:rsidR="00C95EFA" w:rsidRDefault="00785ED8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5.2 modificar pedido </w:t>
            </w:r>
            <w:r w:rsidR="00C95EFA">
              <w:rPr>
                <w:spacing w:val="-1"/>
                <w:sz w:val="24"/>
                <w:szCs w:val="24"/>
              </w:rPr>
              <w:t xml:space="preserve"> </w:t>
            </w:r>
          </w:p>
          <w:p w:rsidR="00C95EFA" w:rsidRDefault="00C95EFA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5.3 cancelar pedido </w:t>
            </w:r>
          </w:p>
          <w:p w:rsidR="00C95EFA" w:rsidRDefault="00C95EFA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</w:p>
          <w:p w:rsidR="00C95EFA" w:rsidRDefault="00C95EFA" w:rsidP="00D946EA">
            <w:pPr>
              <w:spacing w:before="5"/>
              <w:ind w:left="16" w:right="126"/>
              <w:rPr>
                <w:sz w:val="24"/>
                <w:szCs w:val="24"/>
              </w:rPr>
            </w:pPr>
          </w:p>
        </w:tc>
      </w:tr>
      <w:tr w:rsidR="00C95EFA" w:rsidTr="00D946EA">
        <w:trPr>
          <w:trHeight w:hRule="exact" w:val="54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 w:rsidR="00785ED8">
              <w:rPr>
                <w:sz w:val="24"/>
                <w:szCs w:val="24"/>
              </w:rPr>
              <w:t>004</w:t>
            </w:r>
            <w:r>
              <w:rPr>
                <w:sz w:val="24"/>
                <w:szCs w:val="24"/>
              </w:rPr>
              <w:t xml:space="preserve"> administrar pedido </w:t>
            </w:r>
          </w:p>
        </w:tc>
      </w:tr>
      <w:tr w:rsidR="00C95EFA" w:rsidTr="00D946EA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C95EFA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debe haber diligenciado el medicamento solicitado </w:t>
            </w:r>
            <w:r w:rsidR="00D946EA">
              <w:rPr>
                <w:sz w:val="24"/>
                <w:szCs w:val="24"/>
              </w:rPr>
              <w:t>y que no exista</w:t>
            </w:r>
            <w:r>
              <w:rPr>
                <w:sz w:val="24"/>
                <w:szCs w:val="24"/>
              </w:rPr>
              <w:t xml:space="preserve"> en la droguería</w:t>
            </w:r>
            <w:r w:rsidR="00D946EA">
              <w:rPr>
                <w:sz w:val="24"/>
                <w:szCs w:val="24"/>
              </w:rPr>
              <w:t>.</w:t>
            </w:r>
          </w:p>
          <w:p w:rsidR="00C95EFA" w:rsidRDefault="00C95EFA" w:rsidP="00C95EFA">
            <w:pPr>
              <w:spacing w:before="5"/>
              <w:ind w:left="16" w:right="307"/>
              <w:rPr>
                <w:sz w:val="24"/>
                <w:szCs w:val="24"/>
              </w:rPr>
            </w:pPr>
          </w:p>
        </w:tc>
      </w:tr>
      <w:tr w:rsidR="00C95EFA" w:rsidTr="00D946EA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:rsidR="00C95EFA" w:rsidRDefault="00C95EFA" w:rsidP="00C95EFA">
      <w:pPr>
        <w:sectPr w:rsidR="00C95EFA">
          <w:pgSz w:w="12240" w:h="15840"/>
          <w:pgMar w:top="1340" w:right="1580" w:bottom="280" w:left="1600" w:header="720" w:footer="720" w:gutter="0"/>
          <w:cols w:space="720"/>
        </w:sectPr>
      </w:pPr>
    </w:p>
    <w:p w:rsidR="00C95EFA" w:rsidRDefault="00C95EFA" w:rsidP="00C95EFA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C95EFA" w:rsidTr="00D946EA">
        <w:trPr>
          <w:trHeight w:hRule="exact" w:val="2604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C95EFA" w:rsidRDefault="00C95EFA" w:rsidP="00D946EA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RIO 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:</w:t>
            </w:r>
          </w:p>
          <w:p w:rsidR="00C95EFA" w:rsidRDefault="00C95EFA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C95EFA" w:rsidRDefault="00C95EFA" w:rsidP="00D946EA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Mu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stra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una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ntana</w:t>
            </w:r>
            <w:r>
              <w:rPr>
                <w:spacing w:val="-1"/>
                <w:sz w:val="24"/>
                <w:szCs w:val="24"/>
              </w:rPr>
              <w:t xml:space="preserve"> con </w:t>
            </w:r>
            <w:r w:rsidR="00D946EA">
              <w:rPr>
                <w:spacing w:val="-1"/>
                <w:sz w:val="24"/>
                <w:szCs w:val="24"/>
              </w:rPr>
              <w:t xml:space="preserve">el medicamento de las marcas en orden alfabético </w:t>
            </w:r>
          </w:p>
          <w:p w:rsidR="00C95EFA" w:rsidRDefault="00C95EFA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C95EFA" w:rsidRDefault="00C95EFA" w:rsidP="00D946EA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D946EA">
              <w:rPr>
                <w:spacing w:val="1"/>
                <w:sz w:val="24"/>
                <w:szCs w:val="24"/>
              </w:rPr>
              <w:t xml:space="preserve">al seleccionar el medicamento dará una opción que dirá “comprar” al momento de oprimirlo lanzará una poción si estará seguro que quiere el medicamento </w:t>
            </w:r>
          </w:p>
          <w:p w:rsidR="00C95EFA" w:rsidRDefault="00C95EFA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D946EA" w:rsidRDefault="00C95EFA" w:rsidP="00D946EA">
            <w:pPr>
              <w:ind w:left="18"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pacing w:val="50"/>
                <w:sz w:val="24"/>
                <w:szCs w:val="24"/>
              </w:rPr>
              <w:t xml:space="preserve"> </w:t>
            </w:r>
            <w:r w:rsidR="00D946EA">
              <w:rPr>
                <w:sz w:val="24"/>
                <w:szCs w:val="24"/>
              </w:rPr>
              <w:t>si el usuario se equivoca saldrá una opción de eliminar medicamento en el momento que sea oprimido saldrá una opción que dirá está seguro que quiere eliminar el medicamento</w:t>
            </w:r>
          </w:p>
          <w:p w:rsidR="00D946EA" w:rsidRDefault="00D946EA" w:rsidP="00D946EA">
            <w:pPr>
              <w:ind w:left="18" w:right="-22"/>
              <w:rPr>
                <w:sz w:val="24"/>
                <w:szCs w:val="24"/>
              </w:rPr>
            </w:pPr>
          </w:p>
          <w:p w:rsidR="00D946EA" w:rsidRDefault="00D946EA" w:rsidP="00D946EA">
            <w:pPr>
              <w:ind w:left="18"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al terminar tendrá que oprimir finalizar para realizar la compra </w:t>
            </w:r>
          </w:p>
          <w:p w:rsidR="00C95EFA" w:rsidRDefault="00D946EA" w:rsidP="00D946EA">
            <w:pPr>
              <w:ind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</w:t>
            </w:r>
          </w:p>
          <w:p w:rsidR="00C95EFA" w:rsidRDefault="00C95EFA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C95EFA" w:rsidRDefault="00C95EFA" w:rsidP="00D946EA">
            <w:pPr>
              <w:ind w:left="18"/>
              <w:rPr>
                <w:sz w:val="24"/>
                <w:szCs w:val="24"/>
              </w:rPr>
            </w:pPr>
          </w:p>
        </w:tc>
      </w:tr>
      <w:tr w:rsidR="00C95EFA" w:rsidTr="00D946EA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="00D946EA">
              <w:rPr>
                <w:sz w:val="24"/>
                <w:szCs w:val="24"/>
              </w:rPr>
              <w:t xml:space="preserve">gestionar el proveedor </w:t>
            </w:r>
          </w:p>
        </w:tc>
      </w:tr>
      <w:tr w:rsidR="00C95EFA" w:rsidTr="00D946EA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C95EFA" w:rsidRDefault="00C95EFA" w:rsidP="00D946EA">
            <w:pPr>
              <w:spacing w:before="19" w:line="240" w:lineRule="exact"/>
              <w:rPr>
                <w:sz w:val="24"/>
                <w:szCs w:val="24"/>
              </w:rPr>
            </w:pPr>
          </w:p>
          <w:p w:rsidR="00C95EFA" w:rsidRDefault="00C95EFA" w:rsidP="00D946EA">
            <w:pPr>
              <w:ind w:left="18" w:right="6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                 </w:t>
            </w:r>
          </w:p>
          <w:p w:rsidR="00C95EFA" w:rsidRDefault="00C95EFA" w:rsidP="00D946EA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usa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iados.</w:t>
            </w:r>
          </w:p>
          <w:p w:rsidR="00C95EFA" w:rsidRDefault="00C95EFA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C95EFA" w:rsidRDefault="00C95EFA" w:rsidP="00D946EA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rio. Por ingresar mal el nombre de un medicamento. </w:t>
            </w:r>
          </w:p>
          <w:p w:rsidR="00D946EA" w:rsidRDefault="00D946EA" w:rsidP="00D946EA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 no esté el medicamento en el sistema </w:t>
            </w:r>
          </w:p>
          <w:p w:rsidR="00C95EFA" w:rsidRDefault="00C95EFA" w:rsidP="00D946EA">
            <w:pPr>
              <w:ind w:left="18"/>
              <w:rPr>
                <w:sz w:val="24"/>
                <w:szCs w:val="24"/>
              </w:rPr>
            </w:pPr>
          </w:p>
        </w:tc>
      </w:tr>
      <w:tr w:rsidR="00C95EFA" w:rsidTr="00D946EA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500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C95EFA" w:rsidTr="00D946EA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C95EFA" w:rsidTr="00D946EA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95EFA" w:rsidRDefault="00C95EFA" w:rsidP="00D946EA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:rsidR="00C95EFA" w:rsidRDefault="00C95EFA" w:rsidP="00C95EFA"/>
    <w:p w:rsidR="00C95EFA" w:rsidRDefault="00C95EFA" w:rsidP="00C95EFA"/>
    <w:p w:rsidR="00D946EA" w:rsidRDefault="00D946EA" w:rsidP="00C95EF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Pr="00D946EA" w:rsidRDefault="00D946EA" w:rsidP="00D946EA"/>
    <w:p w:rsidR="00D946EA" w:rsidRDefault="00D946EA" w:rsidP="00D946EA"/>
    <w:p w:rsidR="00D946EA" w:rsidRDefault="00D946EA" w:rsidP="00D946EA"/>
    <w:p w:rsidR="00C95EFA" w:rsidRDefault="00C95EFA" w:rsidP="00D946EA">
      <w:pPr>
        <w:jc w:val="center"/>
      </w:pPr>
    </w:p>
    <w:p w:rsidR="00D946EA" w:rsidRDefault="00D946EA" w:rsidP="00D946EA">
      <w:pPr>
        <w:jc w:val="center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D946EA" w:rsidTr="00D946EA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CU0006</w:t>
            </w:r>
          </w:p>
        </w:tc>
      </w:tr>
      <w:tr w:rsidR="00D946EA" w:rsidTr="00D946EA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Gestionar proveedor </w:t>
            </w:r>
          </w:p>
        </w:tc>
      </w:tr>
      <w:tr w:rsidR="00D946EA" w:rsidTr="00D946EA">
        <w:trPr>
          <w:trHeight w:hRule="exact" w:val="7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Alexandra Alarcón, Diego Yepes, Juan Guzmán, Faver Merchán </w:t>
            </w:r>
          </w:p>
        </w:tc>
      </w:tr>
      <w:tr w:rsidR="00D946EA" w:rsidTr="00D946EA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D946EA" w:rsidTr="00D946EA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rsión 1</w:t>
            </w:r>
          </w:p>
        </w:tc>
      </w:tr>
      <w:tr w:rsidR="00D946EA" w:rsidTr="00D946EA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2B2786" w:rsidP="00D946EA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Farmacéutico, p</w:t>
            </w:r>
            <w:r w:rsidR="00D946EA">
              <w:rPr>
                <w:sz w:val="24"/>
                <w:szCs w:val="24"/>
              </w:rPr>
              <w:t xml:space="preserve">roveedor </w:t>
            </w:r>
          </w:p>
        </w:tc>
      </w:tr>
      <w:tr w:rsidR="00D946EA" w:rsidTr="00D946EA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D946EA" w:rsidTr="00D946EA">
        <w:trPr>
          <w:trHeight w:hRule="exact" w:val="11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2B2786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este c</w:t>
            </w:r>
            <w:r w:rsidR="002B2786">
              <w:rPr>
                <w:sz w:val="24"/>
                <w:szCs w:val="24"/>
              </w:rPr>
              <w:t xml:space="preserve">aso se podrá abastecer los medicamentos según su existencia, se podrá agregar el proveedor o bloquearlo por si en algún momento sea solicitado </w:t>
            </w:r>
          </w:p>
        </w:tc>
      </w:tr>
      <w:tr w:rsidR="00D946EA" w:rsidTr="00D946EA">
        <w:trPr>
          <w:trHeight w:hRule="exact" w:val="1336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</w:p>
          <w:p w:rsidR="00D946EA" w:rsidRDefault="00D946EA" w:rsidP="00D946EA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2B2786" w:rsidRDefault="002B2786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6.1 abastece medicamento según su existencia </w:t>
            </w:r>
          </w:p>
          <w:p w:rsidR="00D946EA" w:rsidRDefault="002B2786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6.2 agregar proveedor </w:t>
            </w:r>
          </w:p>
          <w:p w:rsidR="00D946EA" w:rsidRDefault="002B2786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6.3 eliminar proveedor </w:t>
            </w:r>
            <w:r w:rsidR="00D946EA">
              <w:rPr>
                <w:spacing w:val="-1"/>
                <w:sz w:val="24"/>
                <w:szCs w:val="24"/>
              </w:rPr>
              <w:t xml:space="preserve"> </w:t>
            </w:r>
          </w:p>
          <w:p w:rsidR="00D946EA" w:rsidRDefault="00D946EA" w:rsidP="00D946EA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</w:p>
          <w:p w:rsidR="00D946EA" w:rsidRDefault="00D946EA" w:rsidP="00D946EA">
            <w:pPr>
              <w:spacing w:before="5"/>
              <w:ind w:left="16" w:right="126"/>
              <w:rPr>
                <w:sz w:val="24"/>
                <w:szCs w:val="24"/>
              </w:rPr>
            </w:pPr>
          </w:p>
        </w:tc>
      </w:tr>
      <w:tr w:rsidR="00D946EA" w:rsidTr="00D946EA">
        <w:trPr>
          <w:trHeight w:hRule="exact" w:val="54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 w:rsidR="002B2786">
              <w:rPr>
                <w:sz w:val="24"/>
                <w:szCs w:val="24"/>
              </w:rPr>
              <w:t xml:space="preserve">006 gestionar proveedor </w:t>
            </w:r>
          </w:p>
        </w:tc>
      </w:tr>
      <w:tr w:rsidR="00D946EA" w:rsidTr="00D946EA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2B2786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r w:rsidR="002B2786">
              <w:rPr>
                <w:sz w:val="24"/>
                <w:szCs w:val="24"/>
              </w:rPr>
              <w:t xml:space="preserve">, debe saber que medicamento hace falta para solicitarlo </w:t>
            </w:r>
          </w:p>
        </w:tc>
      </w:tr>
      <w:tr w:rsidR="00D946EA" w:rsidTr="00D946EA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:rsidR="00D946EA" w:rsidRDefault="00D946EA" w:rsidP="00D946EA">
      <w:pPr>
        <w:sectPr w:rsidR="00D946EA">
          <w:pgSz w:w="12240" w:h="15840"/>
          <w:pgMar w:top="1340" w:right="1580" w:bottom="280" w:left="1600" w:header="720" w:footer="720" w:gutter="0"/>
          <w:cols w:space="720"/>
        </w:sectPr>
      </w:pPr>
    </w:p>
    <w:p w:rsidR="00D946EA" w:rsidRDefault="00D946EA" w:rsidP="00D946EA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D946EA" w:rsidTr="00D71712">
        <w:trPr>
          <w:trHeight w:hRule="exact" w:val="1605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46EA" w:rsidRDefault="00D946EA" w:rsidP="00D946EA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RIO 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:</w:t>
            </w:r>
          </w:p>
          <w:p w:rsidR="00D946EA" w:rsidRDefault="00D946EA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D946EA" w:rsidRPr="002B2786" w:rsidRDefault="002B2786" w:rsidP="002B2786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2B2786">
              <w:rPr>
                <w:sz w:val="24"/>
                <w:szCs w:val="24"/>
              </w:rPr>
              <w:t xml:space="preserve">mostrará una ventana que diga proveedor donde dará la opción de agregar o bloquear </w:t>
            </w:r>
          </w:p>
          <w:p w:rsidR="002B2786" w:rsidRPr="002B2786" w:rsidRDefault="002B2786" w:rsidP="002B2786">
            <w:pPr>
              <w:pStyle w:val="Prrafodelista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mostrará una opción de los proveedores y cuáles son los medicamentos que traen con los precios y días que llegan los pedidos, números telefónicos. </w:t>
            </w:r>
          </w:p>
          <w:p w:rsidR="00D946EA" w:rsidRDefault="00D946EA" w:rsidP="00D946EA">
            <w:pPr>
              <w:ind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</w:t>
            </w:r>
          </w:p>
          <w:p w:rsidR="00D946EA" w:rsidRDefault="00D946EA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D946EA" w:rsidRDefault="00D946EA" w:rsidP="00D946EA">
            <w:pPr>
              <w:ind w:left="18"/>
              <w:rPr>
                <w:sz w:val="24"/>
                <w:szCs w:val="24"/>
              </w:rPr>
            </w:pPr>
          </w:p>
        </w:tc>
      </w:tr>
      <w:tr w:rsidR="00D946EA" w:rsidTr="00D946EA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2B2786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 w:rsidR="002B2786">
              <w:rPr>
                <w:sz w:val="24"/>
                <w:szCs w:val="24"/>
              </w:rPr>
              <w:t xml:space="preserve">abastecer el medicamento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D946EA" w:rsidTr="00D946EA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946EA" w:rsidRDefault="00D946EA" w:rsidP="00D946EA">
            <w:pPr>
              <w:spacing w:before="19" w:line="240" w:lineRule="exact"/>
              <w:rPr>
                <w:sz w:val="24"/>
                <w:szCs w:val="24"/>
              </w:rPr>
            </w:pPr>
          </w:p>
          <w:p w:rsidR="00D946EA" w:rsidRDefault="00D946EA" w:rsidP="00D946EA">
            <w:pPr>
              <w:ind w:left="18" w:right="6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                 </w:t>
            </w:r>
          </w:p>
          <w:p w:rsidR="00D946EA" w:rsidRDefault="00D946EA" w:rsidP="00D946EA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usa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iados.</w:t>
            </w:r>
          </w:p>
          <w:p w:rsidR="00D946EA" w:rsidRDefault="00D946EA" w:rsidP="00D946EA">
            <w:pPr>
              <w:spacing w:line="120" w:lineRule="exact"/>
              <w:rPr>
                <w:sz w:val="12"/>
                <w:szCs w:val="12"/>
              </w:rPr>
            </w:pPr>
          </w:p>
          <w:p w:rsidR="00D946EA" w:rsidRDefault="00D946EA" w:rsidP="00D946EA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rio. Por ingresar mal el nombre de un medicamento. </w:t>
            </w:r>
          </w:p>
          <w:p w:rsidR="00D946EA" w:rsidRDefault="00D946EA" w:rsidP="002B2786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 no esté el </w:t>
            </w:r>
            <w:r w:rsidR="002B2786">
              <w:rPr>
                <w:sz w:val="24"/>
                <w:szCs w:val="24"/>
              </w:rPr>
              <w:t xml:space="preserve">proveedor en el sistema por eliminación </w:t>
            </w:r>
          </w:p>
        </w:tc>
      </w:tr>
      <w:tr w:rsidR="00D946EA" w:rsidTr="00D946EA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500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D946EA" w:rsidTr="00D946EA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946EA" w:rsidTr="00D946EA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946EA" w:rsidRDefault="00D946EA" w:rsidP="00D946EA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:rsidR="00735EC1" w:rsidRDefault="00735EC1" w:rsidP="00D946EA">
      <w:pPr>
        <w:jc w:val="center"/>
      </w:pPr>
    </w:p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Default="00735EC1" w:rsidP="00735EC1"/>
    <w:p w:rsidR="00735EC1" w:rsidRDefault="00735EC1" w:rsidP="00735EC1"/>
    <w:p w:rsidR="00D71712" w:rsidRDefault="00D71712" w:rsidP="00735EC1"/>
    <w:p w:rsidR="00D71712" w:rsidRDefault="00D71712" w:rsidP="00735EC1"/>
    <w:p w:rsidR="00D946EA" w:rsidRDefault="00735EC1" w:rsidP="00735EC1">
      <w:pPr>
        <w:tabs>
          <w:tab w:val="left" w:pos="3108"/>
        </w:tabs>
      </w:pPr>
      <w:r>
        <w:tab/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735EC1" w:rsidTr="005E241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CU0007</w:t>
            </w:r>
          </w:p>
        </w:tc>
      </w:tr>
      <w:tr w:rsidR="00735EC1" w:rsidTr="005E241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Abastece medicamento </w:t>
            </w:r>
          </w:p>
        </w:tc>
      </w:tr>
      <w:tr w:rsidR="00735EC1" w:rsidTr="005E241E">
        <w:trPr>
          <w:trHeight w:hRule="exact" w:val="7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Alexandra Alarcón, Diego Yepes, Juan Guzmán, Faver Merchán </w:t>
            </w:r>
          </w:p>
        </w:tc>
      </w:tr>
      <w:tr w:rsidR="00735EC1" w:rsidTr="005E241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735EC1" w:rsidTr="005E241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rsión 1</w:t>
            </w:r>
          </w:p>
        </w:tc>
      </w:tr>
      <w:tr w:rsidR="00735EC1" w:rsidTr="005E241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Farmacéutico, proveedor, inventario </w:t>
            </w:r>
          </w:p>
        </w:tc>
      </w:tr>
      <w:tr w:rsidR="00735EC1" w:rsidTr="005E241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735EC1" w:rsidTr="005E241E">
        <w:trPr>
          <w:trHeight w:hRule="exact" w:val="11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735EC1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proveedor deberá abastecer el medicamento con la devolución de los productos caducados, con la entrega de los medicamentos solicitados </w:t>
            </w:r>
          </w:p>
        </w:tc>
      </w:tr>
      <w:tr w:rsidR="00735EC1" w:rsidTr="005E241E">
        <w:trPr>
          <w:trHeight w:hRule="exact" w:val="1336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</w:p>
          <w:p w:rsidR="00735EC1" w:rsidRDefault="00735EC1" w:rsidP="005E241E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D71712" w:rsidP="005E241E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Includ 7.1</w:t>
            </w:r>
            <w:r w:rsidR="00735EC1">
              <w:rPr>
                <w:spacing w:val="-1"/>
                <w:sz w:val="24"/>
                <w:szCs w:val="24"/>
              </w:rPr>
              <w:t xml:space="preserve"> mostrar información del medicamento </w:t>
            </w:r>
          </w:p>
          <w:p w:rsidR="00735EC1" w:rsidRDefault="00D71712" w:rsidP="00735EC1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Includ 7</w:t>
            </w:r>
            <w:r w:rsidR="00735EC1">
              <w:rPr>
                <w:spacing w:val="-1"/>
                <w:sz w:val="24"/>
                <w:szCs w:val="24"/>
              </w:rPr>
              <w:t xml:space="preserve">.2 generar factura </w:t>
            </w:r>
          </w:p>
          <w:p w:rsidR="00735EC1" w:rsidRDefault="00D71712" w:rsidP="00D71712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Includ 7.3</w:t>
            </w:r>
            <w:r w:rsidR="00735EC1">
              <w:rPr>
                <w:spacing w:val="-1"/>
                <w:sz w:val="24"/>
                <w:szCs w:val="24"/>
              </w:rPr>
              <w:t xml:space="preserve"> crear pedido </w:t>
            </w:r>
          </w:p>
          <w:p w:rsidR="00735EC1" w:rsidRDefault="00D71712" w:rsidP="00735EC1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Includ 7.4</w:t>
            </w:r>
            <w:r w:rsidR="00735EC1">
              <w:rPr>
                <w:spacing w:val="-1"/>
                <w:sz w:val="24"/>
                <w:szCs w:val="24"/>
              </w:rPr>
              <w:t xml:space="preserve"> abastece medicamento según su existencia </w:t>
            </w:r>
          </w:p>
          <w:p w:rsidR="00735EC1" w:rsidRDefault="00735EC1" w:rsidP="005E241E">
            <w:pPr>
              <w:spacing w:before="5"/>
              <w:ind w:left="16" w:right="126"/>
              <w:rPr>
                <w:sz w:val="24"/>
                <w:szCs w:val="24"/>
              </w:rPr>
            </w:pPr>
          </w:p>
        </w:tc>
      </w:tr>
      <w:tr w:rsidR="00735EC1" w:rsidTr="005E241E">
        <w:trPr>
          <w:trHeight w:hRule="exact" w:val="54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735EC1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006 </w:t>
            </w:r>
            <w:r>
              <w:rPr>
                <w:spacing w:val="-3"/>
                <w:sz w:val="24"/>
                <w:szCs w:val="24"/>
              </w:rPr>
              <w:t>Abastece medicamento</w:t>
            </w:r>
          </w:p>
        </w:tc>
      </w:tr>
      <w:tr w:rsidR="00735EC1" w:rsidTr="005E241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, debe saber que medicamento hace falta para solicitarlo </w:t>
            </w:r>
          </w:p>
        </w:tc>
      </w:tr>
      <w:tr w:rsidR="00735EC1" w:rsidTr="005E241E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:rsidR="00735EC1" w:rsidRDefault="00735EC1" w:rsidP="00735EC1">
      <w:pPr>
        <w:sectPr w:rsidR="00735EC1">
          <w:pgSz w:w="12240" w:h="15840"/>
          <w:pgMar w:top="1340" w:right="1580" w:bottom="280" w:left="1600" w:header="720" w:footer="720" w:gutter="0"/>
          <w:cols w:space="720"/>
        </w:sectPr>
      </w:pPr>
    </w:p>
    <w:p w:rsidR="00735EC1" w:rsidRDefault="00735EC1" w:rsidP="00735EC1">
      <w:pPr>
        <w:spacing w:before="1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735EC1" w:rsidTr="00D71712">
        <w:trPr>
          <w:trHeight w:hRule="exact" w:val="2598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735EC1" w:rsidRDefault="00735EC1" w:rsidP="005E241E">
            <w:pPr>
              <w:spacing w:before="23"/>
              <w:ind w:left="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RIO 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:</w:t>
            </w:r>
          </w:p>
          <w:p w:rsidR="00A220F0" w:rsidRDefault="00A220F0" w:rsidP="005E241E">
            <w:pPr>
              <w:spacing w:before="23"/>
              <w:ind w:left="18"/>
              <w:rPr>
                <w:sz w:val="24"/>
                <w:szCs w:val="24"/>
              </w:rPr>
            </w:pPr>
          </w:p>
          <w:p w:rsidR="00D71712" w:rsidRPr="00D71712" w:rsidRDefault="00D71712" w:rsidP="00D71712">
            <w:pPr>
              <w:spacing w:line="120" w:lineRule="exact"/>
              <w:rPr>
                <w:rFonts w:ascii="Arial" w:hAnsi="Arial" w:cs="Arial"/>
              </w:rPr>
            </w:pPr>
            <w:r w:rsidRPr="00D71712">
              <w:rPr>
                <w:rFonts w:ascii="Arial" w:hAnsi="Arial" w:cs="Arial"/>
              </w:rPr>
              <w:t xml:space="preserve"> </w:t>
            </w:r>
          </w:p>
          <w:p w:rsidR="00D71712" w:rsidRPr="00D71712" w:rsidRDefault="00D71712" w:rsidP="00D71712">
            <w:pPr>
              <w:pStyle w:val="Prrafodelista"/>
              <w:numPr>
                <w:ilvl w:val="0"/>
                <w:numId w:val="6"/>
              </w:numPr>
              <w:spacing w:line="120" w:lineRule="exact"/>
              <w:rPr>
                <w:rFonts w:ascii="Arial" w:hAnsi="Arial" w:cs="Arial"/>
              </w:rPr>
            </w:pPr>
            <w:r w:rsidRPr="00D71712">
              <w:rPr>
                <w:rFonts w:ascii="Arial" w:hAnsi="Arial" w:cs="Arial"/>
              </w:rPr>
              <w:t>Mu</w:t>
            </w:r>
            <w:r w:rsidRPr="00D71712">
              <w:rPr>
                <w:rFonts w:ascii="Arial" w:hAnsi="Arial" w:cs="Arial"/>
                <w:spacing w:val="-1"/>
              </w:rPr>
              <w:t>e</w:t>
            </w:r>
            <w:r w:rsidRPr="00D71712">
              <w:rPr>
                <w:rFonts w:ascii="Arial" w:hAnsi="Arial" w:cs="Arial"/>
              </w:rPr>
              <w:t>stra</w:t>
            </w:r>
            <w:r w:rsidRPr="00D71712">
              <w:rPr>
                <w:rFonts w:ascii="Arial" w:hAnsi="Arial" w:cs="Arial"/>
                <w:spacing w:val="-1"/>
              </w:rPr>
              <w:t xml:space="preserve"> </w:t>
            </w:r>
            <w:r w:rsidRPr="00D71712">
              <w:rPr>
                <w:rFonts w:ascii="Arial" w:hAnsi="Arial" w:cs="Arial"/>
              </w:rPr>
              <w:t>una</w:t>
            </w:r>
            <w:r w:rsidRPr="00D71712">
              <w:rPr>
                <w:rFonts w:ascii="Arial" w:hAnsi="Arial" w:cs="Arial"/>
                <w:spacing w:val="-1"/>
              </w:rPr>
              <w:t xml:space="preserve"> </w:t>
            </w:r>
            <w:r w:rsidRPr="00D71712">
              <w:rPr>
                <w:rFonts w:ascii="Arial" w:hAnsi="Arial" w:cs="Arial"/>
                <w:spacing w:val="2"/>
              </w:rPr>
              <w:t>v</w:t>
            </w:r>
            <w:r w:rsidRPr="00D71712">
              <w:rPr>
                <w:rFonts w:ascii="Arial" w:hAnsi="Arial" w:cs="Arial"/>
                <w:spacing w:val="-1"/>
              </w:rPr>
              <w:t>e</w:t>
            </w:r>
            <w:r w:rsidRPr="00D71712">
              <w:rPr>
                <w:rFonts w:ascii="Arial" w:hAnsi="Arial" w:cs="Arial"/>
              </w:rPr>
              <w:t>ntana</w:t>
            </w:r>
            <w:r w:rsidRPr="00D71712">
              <w:rPr>
                <w:rFonts w:ascii="Arial" w:hAnsi="Arial" w:cs="Arial"/>
                <w:spacing w:val="-1"/>
              </w:rPr>
              <w:t xml:space="preserve"> con el medicamento de las marcas en orden alfabético </w:t>
            </w:r>
          </w:p>
          <w:p w:rsidR="00D71712" w:rsidRPr="00D71712" w:rsidRDefault="00D71712" w:rsidP="00D71712">
            <w:pPr>
              <w:pStyle w:val="Prrafodelista"/>
              <w:spacing w:line="120" w:lineRule="exact"/>
              <w:rPr>
                <w:rFonts w:ascii="Arial" w:hAnsi="Arial" w:cs="Arial"/>
                <w:spacing w:val="-1"/>
              </w:rPr>
            </w:pPr>
          </w:p>
          <w:p w:rsidR="00D71712" w:rsidRPr="00D71712" w:rsidRDefault="00D71712" w:rsidP="00D71712">
            <w:pPr>
              <w:pStyle w:val="Prrafodelista"/>
              <w:numPr>
                <w:ilvl w:val="0"/>
                <w:numId w:val="6"/>
              </w:numPr>
              <w:spacing w:line="120" w:lineRule="exact"/>
              <w:rPr>
                <w:rFonts w:ascii="Arial" w:hAnsi="Arial" w:cs="Arial"/>
              </w:rPr>
            </w:pPr>
            <w:r w:rsidRPr="00D71712">
              <w:rPr>
                <w:rFonts w:ascii="Arial" w:hAnsi="Arial" w:cs="Arial"/>
              </w:rPr>
              <w:t xml:space="preserve">Mostrará los medicamentos que aún están en el sistema y aún no han caducado </w:t>
            </w:r>
          </w:p>
          <w:p w:rsidR="00D71712" w:rsidRPr="00D71712" w:rsidRDefault="00D71712" w:rsidP="00D71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</w:t>
            </w:r>
            <w:r w:rsidRPr="00D71712">
              <w:rPr>
                <w:rFonts w:ascii="Arial" w:hAnsi="Arial" w:cs="Arial"/>
              </w:rPr>
              <w:t>3</w:t>
            </w:r>
            <w:r w:rsidRPr="00D71712">
              <w:rPr>
                <w:rFonts w:ascii="Arial" w:hAnsi="Arial" w:cs="Arial"/>
              </w:rPr>
              <w:t xml:space="preserve">. </w:t>
            </w:r>
            <w:r w:rsidRPr="00D71712">
              <w:rPr>
                <w:rFonts w:ascii="Arial" w:hAnsi="Arial" w:cs="Arial"/>
                <w:spacing w:val="1"/>
              </w:rPr>
              <w:t xml:space="preserve">al seleccionar el medicamento dará una opción que dirá “comprar” al momento de oprimirlo </w:t>
            </w:r>
            <w:r w:rsidR="00A220F0">
              <w:rPr>
                <w:rFonts w:ascii="Arial" w:hAnsi="Arial" w:cs="Arial"/>
                <w:spacing w:val="1"/>
              </w:rPr>
              <w:t xml:space="preserve">   </w:t>
            </w:r>
            <w:r w:rsidRPr="00D71712">
              <w:rPr>
                <w:rFonts w:ascii="Arial" w:hAnsi="Arial" w:cs="Arial"/>
                <w:spacing w:val="1"/>
              </w:rPr>
              <w:t xml:space="preserve">lanzará una poción si estará seguro que quiere el medicamento </w:t>
            </w:r>
          </w:p>
          <w:p w:rsidR="00D71712" w:rsidRPr="00D71712" w:rsidRDefault="00A220F0" w:rsidP="00D71712">
            <w:pPr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71712" w:rsidRPr="00D71712">
              <w:rPr>
                <w:rFonts w:ascii="Arial" w:hAnsi="Arial" w:cs="Arial"/>
              </w:rPr>
              <w:t>4</w:t>
            </w:r>
            <w:r w:rsidR="00D71712" w:rsidRPr="00D71712">
              <w:rPr>
                <w:rFonts w:ascii="Arial" w:hAnsi="Arial" w:cs="Arial"/>
              </w:rPr>
              <w:t>.</w:t>
            </w:r>
            <w:r w:rsidR="00D71712" w:rsidRPr="00D71712">
              <w:rPr>
                <w:rFonts w:ascii="Arial" w:hAnsi="Arial" w:cs="Arial"/>
                <w:spacing w:val="50"/>
              </w:rPr>
              <w:t xml:space="preserve"> </w:t>
            </w:r>
            <w:r w:rsidR="00D71712" w:rsidRPr="00D71712">
              <w:rPr>
                <w:rFonts w:ascii="Arial" w:hAnsi="Arial" w:cs="Arial"/>
              </w:rPr>
              <w:t>si el usuario se equivoca saldrá una opción de eliminar medicamento en el momento que sea oprimido saldrá una opción que dirá está seguro que quiere eliminar el medicamento</w:t>
            </w:r>
          </w:p>
          <w:p w:rsidR="00D71712" w:rsidRPr="00D71712" w:rsidRDefault="00A220F0" w:rsidP="00D71712">
            <w:pPr>
              <w:ind w:right="-2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D71712" w:rsidRPr="00D71712">
              <w:rPr>
                <w:rFonts w:ascii="Arial" w:hAnsi="Arial" w:cs="Arial"/>
              </w:rPr>
              <w:t>5</w:t>
            </w:r>
            <w:r w:rsidR="00D71712" w:rsidRPr="00D71712">
              <w:rPr>
                <w:rFonts w:ascii="Arial" w:hAnsi="Arial" w:cs="Arial"/>
              </w:rPr>
              <w:t xml:space="preserve">. al terminar tendrá que oprimir finalizar para realizar la compra </w:t>
            </w:r>
            <w:r w:rsidR="00D71712" w:rsidRPr="00D71712">
              <w:rPr>
                <w:rFonts w:ascii="Arial" w:hAnsi="Arial" w:cs="Arial"/>
              </w:rPr>
              <w:t xml:space="preserve">y generar la factura </w:t>
            </w:r>
          </w:p>
          <w:p w:rsidR="00D71712" w:rsidRDefault="00D71712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735EC1" w:rsidRDefault="00735EC1" w:rsidP="005E241E">
            <w:pPr>
              <w:ind w:left="18"/>
              <w:rPr>
                <w:sz w:val="24"/>
                <w:szCs w:val="24"/>
              </w:rPr>
            </w:pPr>
          </w:p>
        </w:tc>
      </w:tr>
      <w:tr w:rsidR="00735EC1" w:rsidTr="005E241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A220F0" w:rsidP="005E241E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Informar la escases de los medicamentos en la droguería </w:t>
            </w:r>
          </w:p>
        </w:tc>
      </w:tr>
      <w:tr w:rsidR="00735EC1" w:rsidTr="005E241E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735EC1" w:rsidRDefault="00735EC1" w:rsidP="005E241E">
            <w:pPr>
              <w:spacing w:before="19" w:line="240" w:lineRule="exact"/>
              <w:rPr>
                <w:sz w:val="24"/>
                <w:szCs w:val="24"/>
              </w:rPr>
            </w:pPr>
          </w:p>
          <w:p w:rsidR="00735EC1" w:rsidRDefault="00735EC1" w:rsidP="005E241E">
            <w:pPr>
              <w:ind w:left="18" w:right="6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                 </w:t>
            </w:r>
          </w:p>
          <w:p w:rsidR="00735EC1" w:rsidRDefault="00735EC1" w:rsidP="005E241E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usa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iados.</w:t>
            </w:r>
          </w:p>
          <w:p w:rsidR="00735EC1" w:rsidRDefault="00735EC1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735EC1" w:rsidRDefault="00735EC1" w:rsidP="005E241E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rio. Por ingresar mal el nombre de un medicamento. </w:t>
            </w:r>
          </w:p>
          <w:p w:rsidR="00735EC1" w:rsidRDefault="00735EC1" w:rsidP="005E241E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 no esté el proveedor en el sistema por eliminación </w:t>
            </w:r>
          </w:p>
        </w:tc>
      </w:tr>
      <w:tr w:rsidR="00735EC1" w:rsidTr="005E241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500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735EC1" w:rsidTr="005E241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735EC1" w:rsidTr="005E241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:rsidR="00735EC1" w:rsidRDefault="00735EC1" w:rsidP="00735EC1">
      <w:pPr>
        <w:tabs>
          <w:tab w:val="left" w:pos="3108"/>
        </w:tabs>
      </w:pPr>
    </w:p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Pr="00735EC1" w:rsidRDefault="00735EC1" w:rsidP="00735EC1"/>
    <w:p w:rsidR="00735EC1" w:rsidRDefault="00735EC1" w:rsidP="00735EC1"/>
    <w:p w:rsidR="00735EC1" w:rsidRDefault="00735EC1" w:rsidP="00735EC1"/>
    <w:p w:rsidR="00735EC1" w:rsidRDefault="00735EC1" w:rsidP="00735EC1">
      <w:pPr>
        <w:ind w:firstLine="708"/>
      </w:pPr>
    </w:p>
    <w:p w:rsidR="00735EC1" w:rsidRDefault="00735EC1" w:rsidP="00735EC1">
      <w:pPr>
        <w:ind w:firstLine="708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735EC1" w:rsidTr="005E241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CU0008</w:t>
            </w:r>
          </w:p>
        </w:tc>
      </w:tr>
      <w:tr w:rsidR="00735EC1" w:rsidTr="005E241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4F04B2" w:rsidP="004F04B2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Informar pocas cantidades de ciertos medicamento </w:t>
            </w:r>
          </w:p>
        </w:tc>
      </w:tr>
      <w:tr w:rsidR="00735EC1" w:rsidTr="005E241E">
        <w:trPr>
          <w:trHeight w:hRule="exact" w:val="7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Alexandra Alarcón, Diego Yepes, Juan Guzmán, Faver Merchán </w:t>
            </w:r>
          </w:p>
        </w:tc>
      </w:tr>
      <w:tr w:rsidR="00735EC1" w:rsidTr="005E241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735EC1" w:rsidTr="005E241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rsión 1</w:t>
            </w:r>
          </w:p>
        </w:tc>
      </w:tr>
      <w:tr w:rsidR="00735EC1" w:rsidTr="005E241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</w:p>
        </w:tc>
      </w:tr>
      <w:tr w:rsidR="00735EC1" w:rsidTr="005E241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735EC1" w:rsidTr="005E241E">
        <w:trPr>
          <w:trHeight w:hRule="exact" w:val="11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4F04B2" w:rsidP="005E241E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de dar una alerta sobre los medicamentos que ya se están acabando en la droguería para realizar pedido </w:t>
            </w:r>
          </w:p>
        </w:tc>
      </w:tr>
      <w:tr w:rsidR="00735EC1" w:rsidTr="005E241E">
        <w:trPr>
          <w:trHeight w:hRule="exact" w:val="1336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</w:p>
          <w:p w:rsidR="00735EC1" w:rsidRDefault="00735EC1" w:rsidP="005E241E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735EC1" w:rsidP="005E241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35EC1" w:rsidRDefault="004F04B2" w:rsidP="004F04B2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Includ 8.1 alertar sobre pocas cantidades de medicamentos </w:t>
            </w:r>
            <w:r w:rsidR="00735EC1"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4F04B2" w:rsidTr="005E241E">
        <w:trPr>
          <w:trHeight w:hRule="exact" w:val="54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F04B2" w:rsidRDefault="004F04B2" w:rsidP="004F04B2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F04B2" w:rsidRDefault="004F04B2" w:rsidP="004F04B2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F04B2" w:rsidRDefault="00451212" w:rsidP="004F04B2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RF008 </w:t>
            </w:r>
            <w:r w:rsidR="004F04B2">
              <w:rPr>
                <w:spacing w:val="-3"/>
                <w:sz w:val="24"/>
                <w:szCs w:val="24"/>
              </w:rPr>
              <w:t xml:space="preserve">Informar pocas cantidades de ciertos medicamento </w:t>
            </w:r>
          </w:p>
        </w:tc>
      </w:tr>
      <w:tr w:rsidR="004F04B2" w:rsidTr="005E241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F04B2" w:rsidRDefault="004F04B2" w:rsidP="004F04B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F04B2" w:rsidRDefault="00451212" w:rsidP="004F04B2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 debe saber que medicamento hace falta para solicitarlo</w:t>
            </w:r>
          </w:p>
        </w:tc>
      </w:tr>
      <w:tr w:rsidR="004F04B2" w:rsidTr="005E241E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4F04B2" w:rsidRDefault="004F04B2" w:rsidP="004F04B2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:rsidR="00735EC1" w:rsidRDefault="00735EC1" w:rsidP="00735EC1">
      <w:pPr>
        <w:sectPr w:rsidR="00735EC1"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E55B1F" w:rsidTr="00451212">
        <w:trPr>
          <w:trHeight w:hRule="exact" w:val="1276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E55B1F" w:rsidRDefault="00E55B1F" w:rsidP="005E241E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RIO 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:</w:t>
            </w:r>
          </w:p>
          <w:p w:rsidR="00E55B1F" w:rsidRDefault="00E55B1F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E55B1F" w:rsidRDefault="00E55B1F" w:rsidP="00451212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451212">
              <w:rPr>
                <w:sz w:val="24"/>
                <w:szCs w:val="24"/>
              </w:rPr>
              <w:t xml:space="preserve">Se debe mostrar un anuncio donde diga el nombre del medicamento con un mensaje de “se está acabando” para así pedir más medicamento </w:t>
            </w:r>
          </w:p>
          <w:p w:rsidR="00E55B1F" w:rsidRDefault="00E55B1F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E55B1F" w:rsidRDefault="00E55B1F" w:rsidP="005E241E">
            <w:pPr>
              <w:ind w:left="18"/>
              <w:rPr>
                <w:sz w:val="24"/>
                <w:szCs w:val="24"/>
              </w:rPr>
            </w:pPr>
          </w:p>
        </w:tc>
      </w:tr>
      <w:tr w:rsidR="00E55B1F" w:rsidTr="005E241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pedido </w:t>
            </w:r>
          </w:p>
        </w:tc>
      </w:tr>
      <w:tr w:rsidR="00E55B1F" w:rsidTr="005E241E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E55B1F" w:rsidRDefault="00E55B1F" w:rsidP="005E241E">
            <w:pPr>
              <w:spacing w:before="19" w:line="240" w:lineRule="exact"/>
              <w:rPr>
                <w:sz w:val="24"/>
                <w:szCs w:val="24"/>
              </w:rPr>
            </w:pPr>
          </w:p>
          <w:p w:rsidR="00E55B1F" w:rsidRDefault="00E55B1F" w:rsidP="005E241E">
            <w:pPr>
              <w:ind w:left="18" w:right="6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                 </w:t>
            </w:r>
          </w:p>
          <w:p w:rsidR="00451212" w:rsidRPr="00451212" w:rsidRDefault="00451212" w:rsidP="00451212">
            <w:pPr>
              <w:pStyle w:val="Prrafodelista"/>
              <w:numPr>
                <w:ilvl w:val="1"/>
                <w:numId w:val="7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Pr="00451212">
              <w:rPr>
                <w:sz w:val="24"/>
                <w:szCs w:val="24"/>
              </w:rPr>
              <w:t xml:space="preserve">l sistema falle </w:t>
            </w:r>
          </w:p>
          <w:p w:rsidR="00451212" w:rsidRDefault="00451212" w:rsidP="00451212">
            <w:pPr>
              <w:pStyle w:val="Prrafodelista"/>
              <w:numPr>
                <w:ilvl w:val="1"/>
                <w:numId w:val="7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Presente un error con el medicamento </w:t>
            </w:r>
          </w:p>
          <w:p w:rsidR="00451212" w:rsidRPr="00451212" w:rsidRDefault="00451212" w:rsidP="00451212">
            <w:pPr>
              <w:spacing w:before="60"/>
              <w:ind w:left="18"/>
              <w:rPr>
                <w:sz w:val="24"/>
                <w:szCs w:val="24"/>
              </w:rPr>
            </w:pPr>
          </w:p>
          <w:p w:rsidR="00E55B1F" w:rsidRDefault="00E55B1F" w:rsidP="005E241E">
            <w:pPr>
              <w:ind w:left="18"/>
              <w:rPr>
                <w:sz w:val="24"/>
                <w:szCs w:val="24"/>
              </w:rPr>
            </w:pPr>
          </w:p>
        </w:tc>
      </w:tr>
      <w:tr w:rsidR="00E55B1F" w:rsidTr="005E241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500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E55B1F" w:rsidTr="005E241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E55B1F" w:rsidTr="005E241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:rsidR="00E55B1F" w:rsidRDefault="00E55B1F" w:rsidP="00735EC1">
      <w:pPr>
        <w:spacing w:before="1" w:line="100" w:lineRule="exact"/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Default="00E55B1F" w:rsidP="00E55B1F">
      <w:pPr>
        <w:rPr>
          <w:sz w:val="10"/>
          <w:szCs w:val="10"/>
        </w:rPr>
      </w:pPr>
    </w:p>
    <w:p w:rsidR="00451212" w:rsidRDefault="00451212" w:rsidP="00E55B1F">
      <w:pPr>
        <w:rPr>
          <w:sz w:val="10"/>
          <w:szCs w:val="10"/>
        </w:rPr>
      </w:pPr>
    </w:p>
    <w:p w:rsidR="00451212" w:rsidRDefault="00451212" w:rsidP="00E55B1F">
      <w:pPr>
        <w:rPr>
          <w:sz w:val="10"/>
          <w:szCs w:val="10"/>
        </w:rPr>
      </w:pPr>
    </w:p>
    <w:p w:rsidR="00451212" w:rsidRPr="00E55B1F" w:rsidRDefault="00451212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Default="00E55B1F" w:rsidP="00E55B1F">
      <w:pPr>
        <w:rPr>
          <w:sz w:val="10"/>
          <w:szCs w:val="10"/>
        </w:rPr>
      </w:pPr>
    </w:p>
    <w:p w:rsidR="00E55B1F" w:rsidRPr="00E55B1F" w:rsidRDefault="00E55B1F" w:rsidP="00E55B1F">
      <w:pPr>
        <w:rPr>
          <w:sz w:val="10"/>
          <w:szCs w:val="10"/>
        </w:rPr>
      </w:pPr>
    </w:p>
    <w:p w:rsidR="00E55B1F" w:rsidRDefault="00E55B1F" w:rsidP="00E55B1F">
      <w:pPr>
        <w:rPr>
          <w:sz w:val="10"/>
          <w:szCs w:val="10"/>
        </w:rPr>
      </w:pPr>
    </w:p>
    <w:p w:rsidR="00735EC1" w:rsidRDefault="00E55B1F" w:rsidP="00E55B1F">
      <w:pPr>
        <w:tabs>
          <w:tab w:val="left" w:pos="3756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p w:rsidR="00E55B1F" w:rsidRDefault="00E55B1F" w:rsidP="00E55B1F">
      <w:pPr>
        <w:tabs>
          <w:tab w:val="left" w:pos="3756"/>
        </w:tabs>
        <w:rPr>
          <w:sz w:val="10"/>
          <w:szCs w:val="10"/>
        </w:rPr>
      </w:pPr>
    </w:p>
    <w:p w:rsidR="00E55B1F" w:rsidRDefault="00E55B1F" w:rsidP="00E55B1F">
      <w:pPr>
        <w:tabs>
          <w:tab w:val="left" w:pos="3756"/>
        </w:tabs>
        <w:rPr>
          <w:sz w:val="10"/>
          <w:szCs w:val="10"/>
        </w:rPr>
      </w:pPr>
    </w:p>
    <w:p w:rsidR="00E55B1F" w:rsidRDefault="00E55B1F" w:rsidP="00E55B1F">
      <w:pPr>
        <w:tabs>
          <w:tab w:val="left" w:pos="3756"/>
        </w:tabs>
        <w:rPr>
          <w:sz w:val="10"/>
          <w:szCs w:val="10"/>
        </w:rPr>
      </w:pPr>
    </w:p>
    <w:p w:rsidR="00E55B1F" w:rsidRDefault="00E55B1F" w:rsidP="00E55B1F">
      <w:pPr>
        <w:tabs>
          <w:tab w:val="left" w:pos="3756"/>
        </w:tabs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E55B1F" w:rsidTr="005E241E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CU0009</w:t>
            </w:r>
          </w:p>
        </w:tc>
      </w:tr>
      <w:tr w:rsidR="00E55B1F" w:rsidTr="005E241E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451212" w:rsidP="005E241E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Generar código de medicamento </w:t>
            </w:r>
          </w:p>
        </w:tc>
      </w:tr>
      <w:tr w:rsidR="00E55B1F" w:rsidTr="005E241E">
        <w:trPr>
          <w:trHeight w:hRule="exact" w:val="7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Alexandra Alarcón, Diego Yepes, Juan Guzmán, Faver Merchán </w:t>
            </w:r>
          </w:p>
        </w:tc>
      </w:tr>
      <w:tr w:rsidR="00E55B1F" w:rsidTr="005E241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E55B1F" w:rsidTr="005E241E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rsión 1</w:t>
            </w:r>
          </w:p>
        </w:tc>
      </w:tr>
      <w:tr w:rsidR="00E55B1F" w:rsidTr="005E241E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</w:p>
        </w:tc>
      </w:tr>
      <w:tr w:rsidR="00E55B1F" w:rsidTr="005E241E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E55B1F" w:rsidTr="005E241E">
        <w:trPr>
          <w:trHeight w:hRule="exact" w:val="11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E55B1F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usuario(cliente) podrá comprar sus medicamentos online en lo cual podrá ver que medicamento es cuanta dosis de debe tomar y para que regularmente sirve el medicamento </w:t>
            </w:r>
          </w:p>
        </w:tc>
      </w:tr>
      <w:tr w:rsidR="00E55B1F" w:rsidTr="005E241E">
        <w:trPr>
          <w:trHeight w:hRule="exact" w:val="1336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</w:p>
          <w:p w:rsidR="00E55B1F" w:rsidRDefault="00E55B1F" w:rsidP="005E241E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794778" w:rsidP="00E55B1F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Includ 9.1 revisar código </w:t>
            </w:r>
            <w:r w:rsidR="00E55B1F">
              <w:rPr>
                <w:spacing w:val="-1"/>
                <w:sz w:val="24"/>
                <w:szCs w:val="24"/>
              </w:rPr>
              <w:t xml:space="preserve"> </w:t>
            </w:r>
          </w:p>
          <w:p w:rsidR="00794778" w:rsidRDefault="00E55B1F" w:rsidP="00794778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I</w:t>
            </w:r>
            <w:r w:rsidR="00794778">
              <w:rPr>
                <w:spacing w:val="-1"/>
                <w:sz w:val="24"/>
                <w:szCs w:val="24"/>
              </w:rPr>
              <w:t xml:space="preserve">nclud 9.2 registrar código </w:t>
            </w:r>
          </w:p>
          <w:p w:rsidR="00E55B1F" w:rsidRDefault="00794778" w:rsidP="00E55B1F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Includ 9.3 renovar código </w:t>
            </w:r>
          </w:p>
          <w:p w:rsidR="00E55B1F" w:rsidRPr="00E55B1F" w:rsidRDefault="00794778" w:rsidP="00E55B1F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Includ 9.4 eliminar código</w:t>
            </w:r>
          </w:p>
        </w:tc>
      </w:tr>
      <w:tr w:rsidR="00E55B1F" w:rsidTr="005E241E">
        <w:trPr>
          <w:trHeight w:hRule="exact" w:val="54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008 registrar pedido </w:t>
            </w:r>
          </w:p>
        </w:tc>
      </w:tr>
      <w:tr w:rsidR="00E55B1F" w:rsidTr="005E241E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794778" w:rsidP="005E241E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 debe saber que medicamento hace falta para solicitarlo</w:t>
            </w:r>
          </w:p>
        </w:tc>
      </w:tr>
      <w:tr w:rsidR="00E55B1F" w:rsidTr="005E241E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E55B1F" w:rsidRDefault="00E55B1F" w:rsidP="005E241E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:rsidR="00E55B1F" w:rsidRDefault="00E55B1F" w:rsidP="00E55B1F">
      <w:pPr>
        <w:sectPr w:rsidR="00E55B1F"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C80A38" w:rsidTr="00794778">
        <w:trPr>
          <w:trHeight w:hRule="exact" w:val="1418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C80A38" w:rsidRDefault="00C80A38" w:rsidP="005E241E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RIO 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:</w:t>
            </w:r>
          </w:p>
          <w:p w:rsidR="00C80A38" w:rsidRDefault="00C80A38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C80A38" w:rsidRPr="00794778" w:rsidRDefault="00794778" w:rsidP="00794778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794778">
              <w:rPr>
                <w:sz w:val="24"/>
                <w:szCs w:val="24"/>
              </w:rPr>
              <w:t xml:space="preserve">escanear el código QR medicamento </w:t>
            </w:r>
          </w:p>
          <w:p w:rsidR="00794778" w:rsidRDefault="00794778" w:rsidP="00794778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actualizar el código en la plataforma </w:t>
            </w:r>
          </w:p>
          <w:p w:rsidR="00794778" w:rsidRPr="00794778" w:rsidRDefault="00794778" w:rsidP="00794778">
            <w:pPr>
              <w:pStyle w:val="Prrafodelista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ordenará automáticamente en orden alfabético </w:t>
            </w:r>
          </w:p>
          <w:p w:rsidR="00C80A38" w:rsidRDefault="00C80A38" w:rsidP="005E241E">
            <w:pPr>
              <w:ind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. </w:t>
            </w:r>
          </w:p>
          <w:p w:rsidR="00C80A38" w:rsidRDefault="00C80A38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C80A38" w:rsidRDefault="00C80A38" w:rsidP="005E241E">
            <w:pPr>
              <w:ind w:left="18"/>
              <w:rPr>
                <w:sz w:val="24"/>
                <w:szCs w:val="24"/>
              </w:rPr>
            </w:pPr>
          </w:p>
        </w:tc>
      </w:tr>
      <w:tr w:rsidR="00C80A38" w:rsidTr="005E241E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0A38" w:rsidRDefault="00C80A38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0A38" w:rsidRDefault="00794778" w:rsidP="005E241E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Cerrar sesión </w:t>
            </w:r>
          </w:p>
        </w:tc>
      </w:tr>
      <w:tr w:rsidR="00C80A38" w:rsidTr="005E241E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C80A38" w:rsidRDefault="00C80A38" w:rsidP="005E241E">
            <w:pPr>
              <w:spacing w:before="19" w:line="240" w:lineRule="exact"/>
              <w:rPr>
                <w:sz w:val="24"/>
                <w:szCs w:val="24"/>
              </w:rPr>
            </w:pPr>
          </w:p>
          <w:p w:rsidR="00C80A38" w:rsidRDefault="00C80A38" w:rsidP="005E241E">
            <w:pPr>
              <w:ind w:left="18" w:right="6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                 </w:t>
            </w:r>
          </w:p>
          <w:p w:rsidR="00C80A38" w:rsidRDefault="00C80A38" w:rsidP="005E241E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2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nta un </w:t>
            </w:r>
            <w:r>
              <w:rPr>
                <w:spacing w:val="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 xml:space="preserve"> 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usa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los d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tos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</w:t>
            </w:r>
            <w:r>
              <w:rPr>
                <w:spacing w:val="1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g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pacing w:val="2"/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iados.</w:t>
            </w:r>
          </w:p>
          <w:p w:rsidR="00C80A38" w:rsidRDefault="00C80A38" w:rsidP="005E241E">
            <w:pPr>
              <w:spacing w:line="120" w:lineRule="exact"/>
              <w:rPr>
                <w:sz w:val="12"/>
                <w:szCs w:val="12"/>
              </w:rPr>
            </w:pPr>
          </w:p>
          <w:p w:rsidR="00C80A38" w:rsidRDefault="00C80A38" w:rsidP="005E241E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Ni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ga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 xml:space="preserve">l </w:t>
            </w:r>
            <w:r>
              <w:rPr>
                <w:spacing w:val="2"/>
                <w:sz w:val="24"/>
                <w:szCs w:val="24"/>
              </w:rPr>
              <w:t>a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c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so 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l u</w:t>
            </w:r>
            <w:r>
              <w:rPr>
                <w:spacing w:val="3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rio. Por ingresar mal el nombre de un medicamento. </w:t>
            </w:r>
          </w:p>
          <w:p w:rsidR="00C80A38" w:rsidRDefault="00794778" w:rsidP="005E241E">
            <w:pPr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4.3 no escanea bien el código </w:t>
            </w:r>
            <w:r w:rsidR="00C80A38">
              <w:rPr>
                <w:sz w:val="24"/>
                <w:szCs w:val="24"/>
              </w:rPr>
              <w:t xml:space="preserve"> </w:t>
            </w:r>
          </w:p>
          <w:p w:rsidR="00C80A38" w:rsidRDefault="00C80A38" w:rsidP="005E241E">
            <w:pPr>
              <w:ind w:left="18"/>
              <w:rPr>
                <w:sz w:val="24"/>
                <w:szCs w:val="24"/>
              </w:rPr>
            </w:pPr>
          </w:p>
        </w:tc>
      </w:tr>
      <w:tr w:rsidR="00C80A38" w:rsidTr="005E241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0A38" w:rsidRDefault="00C80A38" w:rsidP="005E241E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0A38" w:rsidRDefault="00C80A38" w:rsidP="005E241E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500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C80A38" w:rsidTr="005E241E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0A38" w:rsidRDefault="00C80A38" w:rsidP="005E241E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0A38" w:rsidRDefault="00C80A38" w:rsidP="005E241E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C80A38" w:rsidTr="005E241E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0A38" w:rsidRDefault="00C80A38" w:rsidP="005E241E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80A38" w:rsidRDefault="00C80A38" w:rsidP="005E241E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:rsidR="00C80A38" w:rsidRDefault="00C80A38" w:rsidP="00C80A38"/>
    <w:p w:rsidR="00C80A38" w:rsidRDefault="00C80A38" w:rsidP="00C80A38"/>
    <w:p w:rsidR="00C80A38" w:rsidRDefault="00C80A38" w:rsidP="00C80A38"/>
    <w:p w:rsidR="00794778" w:rsidRDefault="00794778" w:rsidP="00E55B1F">
      <w:pPr>
        <w:tabs>
          <w:tab w:val="left" w:pos="3756"/>
        </w:tabs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Default="00794778" w:rsidP="00794778">
      <w:pPr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p w:rsidR="00794778" w:rsidRDefault="00794778" w:rsidP="00794778">
      <w:pPr>
        <w:rPr>
          <w:sz w:val="10"/>
          <w:szCs w:val="10"/>
        </w:rPr>
      </w:pPr>
    </w:p>
    <w:p w:rsidR="00E55B1F" w:rsidRDefault="00E55B1F" w:rsidP="00794778">
      <w:pPr>
        <w:rPr>
          <w:sz w:val="10"/>
          <w:szCs w:val="10"/>
        </w:rPr>
      </w:pPr>
    </w:p>
    <w:p w:rsidR="00794778" w:rsidRDefault="00794778" w:rsidP="00794778">
      <w:pPr>
        <w:rPr>
          <w:sz w:val="10"/>
          <w:szCs w:val="10"/>
        </w:rPr>
      </w:pPr>
    </w:p>
    <w:p w:rsidR="00794778" w:rsidRDefault="00794778" w:rsidP="00794778">
      <w:pPr>
        <w:rPr>
          <w:sz w:val="10"/>
          <w:szCs w:val="10"/>
        </w:rPr>
      </w:pPr>
    </w:p>
    <w:p w:rsidR="00794778" w:rsidRDefault="00794778" w:rsidP="00794778">
      <w:pPr>
        <w:rPr>
          <w:sz w:val="10"/>
          <w:szCs w:val="10"/>
        </w:rPr>
      </w:pPr>
    </w:p>
    <w:p w:rsidR="00794778" w:rsidRDefault="00794778" w:rsidP="00794778">
      <w:pPr>
        <w:rPr>
          <w:sz w:val="10"/>
          <w:szCs w:val="10"/>
        </w:rPr>
      </w:pPr>
    </w:p>
    <w:p w:rsidR="00794778" w:rsidRDefault="00794778" w:rsidP="00794778">
      <w:pPr>
        <w:rPr>
          <w:sz w:val="10"/>
          <w:szCs w:val="10"/>
        </w:rPr>
      </w:pPr>
    </w:p>
    <w:p w:rsidR="00794778" w:rsidRDefault="00794778" w:rsidP="00794778">
      <w:pPr>
        <w:rPr>
          <w:sz w:val="10"/>
          <w:szCs w:val="10"/>
        </w:rPr>
      </w:pPr>
    </w:p>
    <w:p w:rsidR="00794778" w:rsidRDefault="00794778" w:rsidP="00794778">
      <w:pPr>
        <w:rPr>
          <w:sz w:val="10"/>
          <w:szCs w:val="10"/>
        </w:rPr>
      </w:pPr>
    </w:p>
    <w:p w:rsidR="00794778" w:rsidRDefault="00794778" w:rsidP="00794778">
      <w:pPr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6"/>
        <w:gridCol w:w="665"/>
        <w:gridCol w:w="6008"/>
      </w:tblGrid>
      <w:tr w:rsidR="00794778" w:rsidTr="007C4052">
        <w:trPr>
          <w:trHeight w:hRule="exact" w:val="747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CU00010</w:t>
            </w:r>
          </w:p>
        </w:tc>
      </w:tr>
      <w:tr w:rsidR="00794778" w:rsidTr="007C4052">
        <w:trPr>
          <w:trHeight w:hRule="exact" w:val="730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Uso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Cerrar sesión </w:t>
            </w:r>
            <w:r>
              <w:rPr>
                <w:spacing w:val="-3"/>
                <w:sz w:val="24"/>
                <w:szCs w:val="24"/>
              </w:rPr>
              <w:t xml:space="preserve"> </w:t>
            </w:r>
          </w:p>
        </w:tc>
      </w:tr>
      <w:tr w:rsidR="00794778" w:rsidTr="007C4052">
        <w:trPr>
          <w:trHeight w:hRule="exact" w:val="7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 xml:space="preserve">Alexandra Alarcón, Diego Yepes, Juan Guzmán, Faver Merchán </w:t>
            </w:r>
          </w:p>
        </w:tc>
      </w:tr>
      <w:tr w:rsidR="00794778" w:rsidTr="007C405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pacing w:val="1"/>
                <w:sz w:val="24"/>
                <w:szCs w:val="24"/>
              </w:rPr>
              <w:t>h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11</w:t>
            </w:r>
            <w:r>
              <w:rPr>
                <w:spacing w:val="-1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2022</w:t>
            </w:r>
          </w:p>
        </w:tc>
      </w:tr>
      <w:tr w:rsidR="00794778" w:rsidTr="007C4052">
        <w:trPr>
          <w:trHeight w:hRule="exact" w:val="1006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  <w:r>
              <w:rPr>
                <w:b/>
                <w:spacing w:val="-1"/>
                <w:sz w:val="24"/>
                <w:szCs w:val="24"/>
              </w:rPr>
              <w:t>er</w:t>
            </w:r>
            <w:r>
              <w:rPr>
                <w:b/>
                <w:sz w:val="24"/>
                <w:szCs w:val="24"/>
              </w:rPr>
              <w:t>sión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6" w:right="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rsión 1</w:t>
            </w:r>
          </w:p>
        </w:tc>
      </w:tr>
      <w:tr w:rsidR="00794778" w:rsidTr="007C4052">
        <w:trPr>
          <w:trHeight w:hRule="exact" w:val="728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to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/es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Usuario </w:t>
            </w:r>
          </w:p>
        </w:tc>
      </w:tr>
      <w:tr w:rsidR="00794778" w:rsidTr="007C4052">
        <w:trPr>
          <w:trHeight w:hRule="exact" w:val="45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rio </w:t>
            </w:r>
          </w:p>
        </w:tc>
      </w:tr>
      <w:tr w:rsidR="00794778" w:rsidTr="007C4052">
        <w:trPr>
          <w:trHeight w:hRule="exact" w:val="1171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cr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94778">
            <w:pPr>
              <w:spacing w:before="7"/>
              <w:ind w:right="205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deberá cerrar sesión para ya acabar con el proceso </w:t>
            </w:r>
          </w:p>
        </w:tc>
      </w:tr>
      <w:tr w:rsidR="00794778" w:rsidTr="007C4052">
        <w:trPr>
          <w:trHeight w:hRule="exact" w:val="1336"/>
        </w:trPr>
        <w:tc>
          <w:tcPr>
            <w:tcW w:w="214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f</w:t>
            </w:r>
            <w:r>
              <w:rPr>
                <w:b/>
                <w:spacing w:val="-1"/>
                <w:sz w:val="24"/>
                <w:szCs w:val="24"/>
              </w:rPr>
              <w:t>ere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ias</w:t>
            </w:r>
          </w:p>
          <w:p w:rsidR="00794778" w:rsidRDefault="00794778" w:rsidP="007C4052">
            <w:pPr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z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as</w:t>
            </w:r>
          </w:p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  <w:r>
              <w:rPr>
                <w:b/>
                <w:spacing w:val="-1"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proofErr w:type="spellStart"/>
            <w:r>
              <w:rPr>
                <w:spacing w:val="-1"/>
                <w:sz w:val="24"/>
                <w:szCs w:val="24"/>
              </w:rPr>
              <w:t>Include</w:t>
            </w:r>
            <w:proofErr w:type="spellEnd"/>
            <w:r>
              <w:rPr>
                <w:spacing w:val="-1"/>
                <w:sz w:val="24"/>
                <w:szCs w:val="24"/>
              </w:rPr>
              <w:t xml:space="preserve"> 10.1 indicar al sistema de serrar sesión </w:t>
            </w:r>
          </w:p>
          <w:p w:rsidR="00794778" w:rsidRPr="00E55B1F" w:rsidRDefault="002E4DA1" w:rsidP="007C4052">
            <w:pPr>
              <w:spacing w:before="5"/>
              <w:ind w:left="16" w:right="126"/>
              <w:rPr>
                <w:spacing w:val="-1"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 xml:space="preserve">Extend 10.2 cerrar el sistema </w:t>
            </w:r>
          </w:p>
        </w:tc>
      </w:tr>
      <w:tr w:rsidR="00794778" w:rsidTr="007C4052">
        <w:trPr>
          <w:trHeight w:hRule="exact" w:val="546"/>
        </w:trPr>
        <w:tc>
          <w:tcPr>
            <w:tcW w:w="2146" w:type="dxa"/>
            <w:vMerge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/>
        </w:tc>
        <w:tc>
          <w:tcPr>
            <w:tcW w:w="66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</w:t>
            </w: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>
              <w:rPr>
                <w:spacing w:val="-1"/>
                <w:sz w:val="24"/>
                <w:szCs w:val="24"/>
              </w:rPr>
              <w:t>F</w:t>
            </w:r>
            <w:r w:rsidR="002E4DA1">
              <w:rPr>
                <w:sz w:val="24"/>
                <w:szCs w:val="24"/>
              </w:rPr>
              <w:t xml:space="preserve">008 cerrar sesión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794778" w:rsidTr="007C4052">
        <w:trPr>
          <w:trHeight w:hRule="exact" w:val="1003"/>
        </w:trPr>
        <w:tc>
          <w:tcPr>
            <w:tcW w:w="2811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600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6"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rio d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be</w:t>
            </w:r>
            <w:r>
              <w:rPr>
                <w:spacing w:val="-1"/>
                <w:sz w:val="24"/>
                <w:szCs w:val="24"/>
              </w:rPr>
              <w:t xml:space="preserve"> e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3"/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 cre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do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 s</w:t>
            </w:r>
            <w:r>
              <w:rPr>
                <w:spacing w:val="1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stem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, debe saber que medicamento hace falta para solicitarlo</w:t>
            </w:r>
          </w:p>
        </w:tc>
      </w:tr>
      <w:tr w:rsidR="00794778" w:rsidTr="007C4052">
        <w:trPr>
          <w:trHeight w:hRule="exact" w:val="730"/>
        </w:trPr>
        <w:tc>
          <w:tcPr>
            <w:tcW w:w="8819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No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z w:val="24"/>
                <w:szCs w:val="24"/>
              </w:rPr>
              <w:t xml:space="preserve">al </w:t>
            </w:r>
          </w:p>
        </w:tc>
      </w:tr>
    </w:tbl>
    <w:p w:rsidR="00794778" w:rsidRDefault="00794778" w:rsidP="00794778">
      <w:pPr>
        <w:sectPr w:rsidR="00794778">
          <w:pgSz w:w="12240" w:h="15840"/>
          <w:pgMar w:top="1340" w:right="1580" w:bottom="280" w:left="1600" w:header="720" w:footer="720" w:gutter="0"/>
          <w:cols w:space="720"/>
        </w:sect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5987"/>
      </w:tblGrid>
      <w:tr w:rsidR="00794778" w:rsidTr="007C4052">
        <w:trPr>
          <w:trHeight w:hRule="exact" w:val="1418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794778" w:rsidRDefault="00794778" w:rsidP="007C4052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E</w:t>
            </w:r>
            <w:r>
              <w:rPr>
                <w:b/>
                <w:spacing w:val="1"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CEN</w:t>
            </w:r>
            <w:r>
              <w:rPr>
                <w:b/>
                <w:spacing w:val="-1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RIO I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g</w:t>
            </w:r>
            <w:r>
              <w:rPr>
                <w:b/>
                <w:spacing w:val="-1"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sar</w:t>
            </w:r>
            <w:r>
              <w:rPr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al s</w:t>
            </w:r>
            <w:r>
              <w:rPr>
                <w:b/>
                <w:spacing w:val="1"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st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2"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:</w:t>
            </w:r>
          </w:p>
          <w:p w:rsidR="00794778" w:rsidRDefault="00794778" w:rsidP="007C4052">
            <w:pPr>
              <w:spacing w:line="120" w:lineRule="exact"/>
              <w:rPr>
                <w:sz w:val="12"/>
                <w:szCs w:val="12"/>
              </w:rPr>
            </w:pPr>
          </w:p>
          <w:p w:rsidR="00794778" w:rsidRPr="002E4DA1" w:rsidRDefault="002E4DA1" w:rsidP="002E4DA1">
            <w:pPr>
              <w:pStyle w:val="Prrafodelista"/>
              <w:numPr>
                <w:ilvl w:val="0"/>
                <w:numId w:val="9"/>
              </w:numPr>
              <w:ind w:right="-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mostrará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una opción para cerrar sesión </w:t>
            </w:r>
            <w:r w:rsidR="00794778" w:rsidRPr="002E4DA1">
              <w:rPr>
                <w:sz w:val="24"/>
                <w:szCs w:val="24"/>
              </w:rPr>
              <w:t xml:space="preserve"> </w:t>
            </w:r>
          </w:p>
          <w:p w:rsidR="00794778" w:rsidRDefault="00794778" w:rsidP="007C4052">
            <w:pPr>
              <w:spacing w:line="120" w:lineRule="exact"/>
              <w:rPr>
                <w:sz w:val="12"/>
                <w:szCs w:val="12"/>
              </w:rPr>
            </w:pPr>
          </w:p>
          <w:p w:rsidR="00794778" w:rsidRDefault="00794778" w:rsidP="007C4052">
            <w:pPr>
              <w:ind w:left="18"/>
              <w:rPr>
                <w:sz w:val="24"/>
                <w:szCs w:val="24"/>
              </w:rPr>
            </w:pPr>
          </w:p>
        </w:tc>
      </w:tr>
      <w:tr w:rsidR="00794778" w:rsidTr="007C4052">
        <w:trPr>
          <w:trHeight w:hRule="exact" w:val="1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z w:val="24"/>
                <w:szCs w:val="24"/>
              </w:rPr>
              <w:t>os</w:t>
            </w:r>
            <w:r>
              <w:rPr>
                <w:b/>
                <w:spacing w:val="2"/>
                <w:sz w:val="24"/>
                <w:szCs w:val="24"/>
              </w:rPr>
              <w:t>t</w:t>
            </w:r>
            <w:r>
              <w:rPr>
                <w:b/>
                <w:spacing w:val="-1"/>
                <w:sz w:val="24"/>
                <w:szCs w:val="24"/>
              </w:rPr>
              <w:t>-c</w:t>
            </w:r>
            <w:r>
              <w:rPr>
                <w:b/>
                <w:sz w:val="24"/>
                <w:szCs w:val="24"/>
              </w:rPr>
              <w:t>o</w:t>
            </w:r>
            <w:r>
              <w:rPr>
                <w:b/>
                <w:spacing w:val="1"/>
                <w:sz w:val="24"/>
                <w:szCs w:val="24"/>
              </w:rPr>
              <w:t>nd</w:t>
            </w:r>
            <w:r>
              <w:rPr>
                <w:b/>
                <w:sz w:val="24"/>
                <w:szCs w:val="24"/>
              </w:rPr>
              <w:t>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2E4DA1" w:rsidP="007C4052">
            <w:pPr>
              <w:spacing w:before="5"/>
              <w:ind w:left="18"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del procedimiento </w:t>
            </w:r>
          </w:p>
        </w:tc>
      </w:tr>
      <w:tr w:rsidR="00794778" w:rsidTr="007C4052">
        <w:trPr>
          <w:trHeight w:hRule="exact" w:val="1700"/>
        </w:trPr>
        <w:tc>
          <w:tcPr>
            <w:tcW w:w="8819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794778" w:rsidRDefault="00794778" w:rsidP="007C4052">
            <w:pPr>
              <w:spacing w:before="19" w:line="240" w:lineRule="exact"/>
              <w:rPr>
                <w:sz w:val="24"/>
                <w:szCs w:val="24"/>
              </w:rPr>
            </w:pPr>
          </w:p>
          <w:p w:rsidR="00794778" w:rsidRDefault="00794778" w:rsidP="007C4052">
            <w:pPr>
              <w:ind w:left="18" w:right="62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>
              <w:rPr>
                <w:b/>
                <w:spacing w:val="-1"/>
                <w:sz w:val="24"/>
                <w:szCs w:val="24"/>
              </w:rPr>
              <w:t>ce</w:t>
            </w:r>
            <w:r>
              <w:rPr>
                <w:b/>
                <w:spacing w:val="1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io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s                 </w:t>
            </w:r>
          </w:p>
          <w:p w:rsidR="00794778" w:rsidRDefault="00794778" w:rsidP="002E4DA1">
            <w:pPr>
              <w:spacing w:before="60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</w:t>
            </w:r>
            <w:r w:rsidR="002E4DA1">
              <w:rPr>
                <w:spacing w:val="1"/>
                <w:sz w:val="24"/>
                <w:szCs w:val="24"/>
              </w:rPr>
              <w:t>haya un error en el sistema</w:t>
            </w:r>
          </w:p>
        </w:tc>
      </w:tr>
      <w:tr w:rsidR="00794778" w:rsidTr="007C405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F</w:t>
            </w:r>
            <w:r>
              <w:rPr>
                <w:b/>
                <w:spacing w:val="1"/>
                <w:sz w:val="24"/>
                <w:szCs w:val="24"/>
              </w:rPr>
              <w:t>r</w:t>
            </w:r>
            <w:r>
              <w:rPr>
                <w:b/>
                <w:spacing w:val="-1"/>
                <w:sz w:val="24"/>
                <w:szCs w:val="24"/>
              </w:rPr>
              <w:t>ec</w:t>
            </w:r>
            <w:r>
              <w:rPr>
                <w:b/>
                <w:spacing w:val="1"/>
                <w:sz w:val="24"/>
                <w:szCs w:val="24"/>
              </w:rPr>
              <w:t>u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pacing w:val="-1"/>
                <w:sz w:val="24"/>
                <w:szCs w:val="24"/>
              </w:rPr>
              <w:t>c</w:t>
            </w:r>
            <w:r>
              <w:rPr>
                <w:b/>
                <w:sz w:val="24"/>
                <w:szCs w:val="24"/>
              </w:rPr>
              <w:t>ia esp</w:t>
            </w:r>
            <w:r>
              <w:rPr>
                <w:b/>
                <w:spacing w:val="2"/>
                <w:sz w:val="24"/>
                <w:szCs w:val="24"/>
              </w:rPr>
              <w:t>e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a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re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nte 500 </w:t>
            </w:r>
            <w:r>
              <w:rPr>
                <w:spacing w:val="2"/>
                <w:sz w:val="24"/>
                <w:szCs w:val="24"/>
              </w:rPr>
              <w:t>v</w:t>
            </w:r>
            <w:r>
              <w:rPr>
                <w:spacing w:val="-1"/>
                <w:sz w:val="24"/>
                <w:szCs w:val="24"/>
              </w:rPr>
              <w:t>ece</w:t>
            </w:r>
            <w:r>
              <w:rPr>
                <w:sz w:val="24"/>
                <w:szCs w:val="24"/>
              </w:rPr>
              <w:t>s p</w:t>
            </w:r>
            <w:r>
              <w:rPr>
                <w:spacing w:val="2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Día</w:t>
            </w:r>
            <w:r>
              <w:rPr>
                <w:spacing w:val="-1"/>
                <w:sz w:val="24"/>
                <w:szCs w:val="24"/>
              </w:rPr>
              <w:t xml:space="preserve"> </w:t>
            </w:r>
          </w:p>
        </w:tc>
      </w:tr>
      <w:tr w:rsidR="00794778" w:rsidTr="007C4052">
        <w:trPr>
          <w:trHeight w:hRule="exact" w:val="10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>P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3"/>
                <w:sz w:val="24"/>
                <w:szCs w:val="24"/>
              </w:rPr>
              <w:t>o</w:t>
            </w:r>
            <w:r>
              <w:rPr>
                <w:b/>
                <w:spacing w:val="-1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</w:t>
            </w:r>
            <w:r>
              <w:rPr>
                <w:b/>
                <w:spacing w:val="1"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794778" w:rsidTr="007C4052">
        <w:trPr>
          <w:trHeight w:hRule="exact" w:val="73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b/>
                <w:spacing w:val="2"/>
                <w:sz w:val="24"/>
                <w:szCs w:val="24"/>
              </w:rPr>
              <w:t>o</w:t>
            </w:r>
            <w:r>
              <w:rPr>
                <w:b/>
                <w:spacing w:val="-3"/>
                <w:sz w:val="24"/>
                <w:szCs w:val="24"/>
              </w:rPr>
              <w:t>m</w:t>
            </w:r>
            <w:r>
              <w:rPr>
                <w:b/>
                <w:spacing w:val="-1"/>
                <w:sz w:val="24"/>
                <w:szCs w:val="24"/>
              </w:rPr>
              <w:t>e</w:t>
            </w:r>
            <w:r>
              <w:rPr>
                <w:b/>
                <w:spacing w:val="1"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ta</w:t>
            </w:r>
            <w:r>
              <w:rPr>
                <w:b/>
                <w:spacing w:val="-2"/>
                <w:sz w:val="24"/>
                <w:szCs w:val="24"/>
              </w:rPr>
              <w:t>r</w:t>
            </w:r>
            <w:r>
              <w:rPr>
                <w:b/>
                <w:sz w:val="24"/>
                <w:szCs w:val="24"/>
              </w:rPr>
              <w:t>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794778" w:rsidRDefault="00794778" w:rsidP="007C4052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pacing w:val="1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in com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nta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io. </w:t>
            </w:r>
          </w:p>
        </w:tc>
      </w:tr>
    </w:tbl>
    <w:p w:rsidR="00794778" w:rsidRDefault="00794778" w:rsidP="00794778"/>
    <w:p w:rsidR="00794778" w:rsidRDefault="00794778" w:rsidP="00794778"/>
    <w:p w:rsidR="00794778" w:rsidRDefault="00794778" w:rsidP="00794778"/>
    <w:p w:rsidR="00794778" w:rsidRPr="00E55B1F" w:rsidRDefault="00794778" w:rsidP="00794778">
      <w:pPr>
        <w:tabs>
          <w:tab w:val="left" w:pos="3756"/>
        </w:tabs>
        <w:rPr>
          <w:sz w:val="10"/>
          <w:szCs w:val="10"/>
        </w:rPr>
      </w:pPr>
    </w:p>
    <w:p w:rsidR="00794778" w:rsidRPr="00794778" w:rsidRDefault="00794778" w:rsidP="00794778">
      <w:pPr>
        <w:rPr>
          <w:sz w:val="10"/>
          <w:szCs w:val="10"/>
        </w:rPr>
      </w:pPr>
    </w:p>
    <w:sectPr w:rsidR="00794778" w:rsidRPr="00794778">
      <w:pgSz w:w="12240" w:h="15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5051"/>
    <w:multiLevelType w:val="hybridMultilevel"/>
    <w:tmpl w:val="E56C00DA"/>
    <w:lvl w:ilvl="0" w:tplc="22986BC6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 w15:restartNumberingAfterBreak="0">
    <w:nsid w:val="0C4E3725"/>
    <w:multiLevelType w:val="hybridMultilevel"/>
    <w:tmpl w:val="60B0DE94"/>
    <w:lvl w:ilvl="0" w:tplc="49327492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" w15:restartNumberingAfterBreak="0">
    <w:nsid w:val="14495C1D"/>
    <w:multiLevelType w:val="hybridMultilevel"/>
    <w:tmpl w:val="72464E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A42DC"/>
    <w:multiLevelType w:val="multilevel"/>
    <w:tmpl w:val="6778F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" w:hanging="1800"/>
      </w:pPr>
      <w:rPr>
        <w:rFonts w:hint="default"/>
      </w:rPr>
    </w:lvl>
  </w:abstractNum>
  <w:abstractNum w:abstractNumId="4" w15:restartNumberingAfterBreak="0">
    <w:nsid w:val="18A17F79"/>
    <w:multiLevelType w:val="hybridMultilevel"/>
    <w:tmpl w:val="37B0B328"/>
    <w:lvl w:ilvl="0" w:tplc="41FE056A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5" w15:restartNumberingAfterBreak="0">
    <w:nsid w:val="1C0361AA"/>
    <w:multiLevelType w:val="multilevel"/>
    <w:tmpl w:val="250A5CE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CAC1EEA"/>
    <w:multiLevelType w:val="hybridMultilevel"/>
    <w:tmpl w:val="C9C88AAC"/>
    <w:lvl w:ilvl="0" w:tplc="B90E0396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8" w:hanging="360"/>
      </w:pPr>
    </w:lvl>
    <w:lvl w:ilvl="2" w:tplc="240A001B" w:tentative="1">
      <w:start w:val="1"/>
      <w:numFmt w:val="lowerRoman"/>
      <w:lvlText w:val="%3."/>
      <w:lvlJc w:val="right"/>
      <w:pPr>
        <w:ind w:left="1818" w:hanging="180"/>
      </w:pPr>
    </w:lvl>
    <w:lvl w:ilvl="3" w:tplc="240A000F" w:tentative="1">
      <w:start w:val="1"/>
      <w:numFmt w:val="decimal"/>
      <w:lvlText w:val="%4."/>
      <w:lvlJc w:val="left"/>
      <w:pPr>
        <w:ind w:left="2538" w:hanging="360"/>
      </w:pPr>
    </w:lvl>
    <w:lvl w:ilvl="4" w:tplc="240A0019" w:tentative="1">
      <w:start w:val="1"/>
      <w:numFmt w:val="lowerLetter"/>
      <w:lvlText w:val="%5."/>
      <w:lvlJc w:val="left"/>
      <w:pPr>
        <w:ind w:left="3258" w:hanging="360"/>
      </w:pPr>
    </w:lvl>
    <w:lvl w:ilvl="5" w:tplc="240A001B" w:tentative="1">
      <w:start w:val="1"/>
      <w:numFmt w:val="lowerRoman"/>
      <w:lvlText w:val="%6."/>
      <w:lvlJc w:val="right"/>
      <w:pPr>
        <w:ind w:left="3978" w:hanging="180"/>
      </w:pPr>
    </w:lvl>
    <w:lvl w:ilvl="6" w:tplc="240A000F" w:tentative="1">
      <w:start w:val="1"/>
      <w:numFmt w:val="decimal"/>
      <w:lvlText w:val="%7."/>
      <w:lvlJc w:val="left"/>
      <w:pPr>
        <w:ind w:left="4698" w:hanging="360"/>
      </w:pPr>
    </w:lvl>
    <w:lvl w:ilvl="7" w:tplc="240A0019" w:tentative="1">
      <w:start w:val="1"/>
      <w:numFmt w:val="lowerLetter"/>
      <w:lvlText w:val="%8."/>
      <w:lvlJc w:val="left"/>
      <w:pPr>
        <w:ind w:left="5418" w:hanging="360"/>
      </w:pPr>
    </w:lvl>
    <w:lvl w:ilvl="8" w:tplc="240A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 w15:restartNumberingAfterBreak="0">
    <w:nsid w:val="3B1F44DC"/>
    <w:multiLevelType w:val="hybridMultilevel"/>
    <w:tmpl w:val="49E681D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A7213"/>
    <w:multiLevelType w:val="hybridMultilevel"/>
    <w:tmpl w:val="FB42D7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B6"/>
    <w:rsid w:val="00085112"/>
    <w:rsid w:val="000E59AB"/>
    <w:rsid w:val="001911E9"/>
    <w:rsid w:val="002B2786"/>
    <w:rsid w:val="002D123E"/>
    <w:rsid w:val="002E4DA1"/>
    <w:rsid w:val="00451212"/>
    <w:rsid w:val="004A559E"/>
    <w:rsid w:val="004B7306"/>
    <w:rsid w:val="004F04B2"/>
    <w:rsid w:val="005E241E"/>
    <w:rsid w:val="006D6FA4"/>
    <w:rsid w:val="00722F38"/>
    <w:rsid w:val="007347C5"/>
    <w:rsid w:val="00735EC1"/>
    <w:rsid w:val="00785ED8"/>
    <w:rsid w:val="00794778"/>
    <w:rsid w:val="00837009"/>
    <w:rsid w:val="00992B82"/>
    <w:rsid w:val="009B1A35"/>
    <w:rsid w:val="00A220F0"/>
    <w:rsid w:val="00C01B02"/>
    <w:rsid w:val="00C66E30"/>
    <w:rsid w:val="00C80A38"/>
    <w:rsid w:val="00C95EFA"/>
    <w:rsid w:val="00CE223D"/>
    <w:rsid w:val="00CF78D3"/>
    <w:rsid w:val="00D71712"/>
    <w:rsid w:val="00D91BB6"/>
    <w:rsid w:val="00D946EA"/>
    <w:rsid w:val="00D95D87"/>
    <w:rsid w:val="00E03DC0"/>
    <w:rsid w:val="00E55B1F"/>
    <w:rsid w:val="00F0312B"/>
    <w:rsid w:val="00FC693E"/>
    <w:rsid w:val="00FD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4871"/>
  <w15:docId w15:val="{F20B23EE-62F1-4D79-88E4-6C166118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2B2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2005</Words>
  <Characters>11031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tatiana</dc:creator>
  <cp:lastModifiedBy>Alexa Alarcón</cp:lastModifiedBy>
  <cp:revision>2</cp:revision>
  <dcterms:created xsi:type="dcterms:W3CDTF">2022-12-01T00:19:00Z</dcterms:created>
  <dcterms:modified xsi:type="dcterms:W3CDTF">2022-12-01T00:19:00Z</dcterms:modified>
</cp:coreProperties>
</file>