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8266A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 xml:space="preserve">Day 82 coding </w:t>
      </w:r>
      <w:proofErr w:type="gramStart"/>
      <w:r w:rsidRPr="0059498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Statement :</w:t>
      </w:r>
      <w:proofErr w:type="gramEnd"/>
      <w:r w:rsidRPr="0059498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5B96A9F7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You are given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binary strings of length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each. You need to find a binary string of length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which is different from all of the given strings.</w:t>
      </w:r>
    </w:p>
    <w:p w14:paraId="3E03536E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Note:</w:t>
      </w:r>
    </w:p>
    <w:p w14:paraId="20A46F9D" w14:textId="77777777" w:rsidR="00594983" w:rsidRPr="00594983" w:rsidRDefault="00594983" w:rsidP="00594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A binary string is defined as a string consisting only of '0' and '1'.</w:t>
      </w:r>
    </w:p>
    <w:p w14:paraId="5F5AACE7" w14:textId="77777777" w:rsidR="00594983" w:rsidRPr="00594983" w:rsidRDefault="00594983" w:rsidP="005949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A string is considered different from another string when they have different lengths, or when they differ in at least one position.</w:t>
      </w:r>
    </w:p>
    <w:p w14:paraId="34A81613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Input Format</w:t>
      </w:r>
    </w:p>
    <w:p w14:paraId="2F63AFEB" w14:textId="77777777" w:rsidR="00594983" w:rsidRPr="00594983" w:rsidRDefault="00594983" w:rsidP="005949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will contain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T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- the number of test cases. Then the test cases follow.</w:t>
      </w:r>
    </w:p>
    <w:p w14:paraId="1E609C1F" w14:textId="77777777" w:rsidR="00594983" w:rsidRPr="00594983" w:rsidRDefault="00594983" w:rsidP="005949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The first line of each test case contains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- the number of strings and length of strings.</w:t>
      </w:r>
    </w:p>
    <w:p w14:paraId="7B520B41" w14:textId="77777777" w:rsidR="00594983" w:rsidRPr="00594983" w:rsidRDefault="00594983" w:rsidP="005949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Each of the next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lines contains a binary string of length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.</w:t>
      </w:r>
    </w:p>
    <w:p w14:paraId="1586AD15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Output Format</w:t>
      </w:r>
    </w:p>
    <w:p w14:paraId="6AAACAD4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For each test case, print on one line a binary string of length </w:t>
      </w:r>
      <w:r w:rsidRPr="00594983">
        <w:rPr>
          <w:rFonts w:ascii="Varela Round" w:eastAsia="Times New Roman" w:hAnsi="Varela Round" w:cs="Varela Round" w:hint="cs"/>
          <w:i/>
          <w:iCs/>
          <w:color w:val="212529"/>
          <w:kern w:val="0"/>
          <w:sz w:val="23"/>
          <w:szCs w:val="23"/>
          <w:lang w:eastAsia="en-IN"/>
          <w14:ligatures w14:val="none"/>
        </w:rPr>
        <w:t>N</w:t>
      </w: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, which is different from all of the given strings. If there are multiple possible answers, print any.</w:t>
      </w:r>
    </w:p>
    <w:p w14:paraId="35341CCE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2B41D2FE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t>Sample Input</w:t>
      </w:r>
    </w:p>
    <w:p w14:paraId="1748310B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2</w:t>
      </w:r>
    </w:p>
    <w:p w14:paraId="478E3382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3</w:t>
      </w:r>
    </w:p>
    <w:p w14:paraId="355AEB21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101</w:t>
      </w:r>
    </w:p>
    <w:p w14:paraId="7BFB0FDA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110</w:t>
      </w:r>
    </w:p>
    <w:p w14:paraId="699C073E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100</w:t>
      </w:r>
    </w:p>
    <w:p w14:paraId="21CEC8D7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4</w:t>
      </w:r>
    </w:p>
    <w:p w14:paraId="14FBA87D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1100</w:t>
      </w:r>
    </w:p>
    <w:p w14:paraId="157B88B9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1010</w:t>
      </w:r>
    </w:p>
    <w:p w14:paraId="3F38D55C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0100</w:t>
      </w:r>
    </w:p>
    <w:p w14:paraId="025DEE16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0010</w:t>
      </w:r>
    </w:p>
    <w:p w14:paraId="6883764A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 </w:t>
      </w:r>
    </w:p>
    <w:p w14:paraId="165DECD9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b/>
          <w:bCs/>
          <w:color w:val="212529"/>
          <w:kern w:val="0"/>
          <w:sz w:val="23"/>
          <w:szCs w:val="23"/>
          <w:lang w:eastAsia="en-IN"/>
          <w14:ligatures w14:val="none"/>
        </w:rPr>
        <w:lastRenderedPageBreak/>
        <w:t>Sample Output</w:t>
      </w:r>
    </w:p>
    <w:p w14:paraId="2C5403E5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111</w:t>
      </w:r>
    </w:p>
    <w:p w14:paraId="2E263179" w14:textId="77777777" w:rsidR="00594983" w:rsidRPr="00594983" w:rsidRDefault="00594983" w:rsidP="00594983">
      <w:pPr>
        <w:shd w:val="clear" w:color="auto" w:fill="FFFFFF"/>
        <w:spacing w:after="100" w:afterAutospacing="1" w:line="240" w:lineRule="auto"/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</w:pPr>
      <w:r w:rsidRPr="00594983">
        <w:rPr>
          <w:rFonts w:ascii="Varela Round" w:eastAsia="Times New Roman" w:hAnsi="Varela Round" w:cs="Varela Round" w:hint="cs"/>
          <w:color w:val="212529"/>
          <w:kern w:val="0"/>
          <w:sz w:val="23"/>
          <w:szCs w:val="23"/>
          <w:lang w:eastAsia="en-IN"/>
          <w14:ligatures w14:val="none"/>
        </w:rPr>
        <w:t>1101</w:t>
      </w:r>
    </w:p>
    <w:p w14:paraId="168005A5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82FBFF"/>
          <w:kern w:val="0"/>
          <w:sz w:val="21"/>
          <w:szCs w:val="21"/>
          <w:lang w:eastAsia="en-IN"/>
          <w14:ligatures w14:val="none"/>
        </w:rPr>
        <w:t>import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8654FF3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1B90247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class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en-IN"/>
          <w14:ligatures w14:val="none"/>
        </w:rPr>
        <w:t>RatanPrajapati_day82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99584D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public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static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void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main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59498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throws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java.lang.Exception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DD5B36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Scanner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new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Scanner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in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11010D46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T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7066E40F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498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(T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--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&gt;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3648050B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n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03F63890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17E49D52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"";</w:t>
      </w:r>
    </w:p>
    <w:p w14:paraId="3873FE53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498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int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j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; j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n; </w:t>
      </w:r>
      <w:proofErr w:type="spellStart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j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 {</w:t>
      </w:r>
    </w:p>
    <w:p w14:paraId="54F07E15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String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sc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();</w:t>
      </w:r>
    </w:p>
    <w:p w14:paraId="2921D3DB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498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charAt</w:t>
      </w:r>
      <w:proofErr w:type="spellEnd"/>
      <w:proofErr w:type="gram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(j)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59498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0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</w:t>
      </w:r>
    </w:p>
    <w:p w14:paraId="11C94570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59498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71799B19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4983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</w:p>
    <w:p w14:paraId="613FFDE0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594983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594983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0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";</w:t>
      </w:r>
    </w:p>
    <w:p w14:paraId="6EFB5483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    }</w:t>
      </w:r>
    </w:p>
    <w:p w14:paraId="3AE61323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System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out</w:t>
      </w: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594983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);</w:t>
      </w:r>
    </w:p>
    <w:p w14:paraId="2778EEC6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56CD93A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}</w:t>
      </w:r>
    </w:p>
    <w:p w14:paraId="1BD661DC" w14:textId="77777777" w:rsidR="00594983" w:rsidRPr="00594983" w:rsidRDefault="00594983" w:rsidP="00594983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94983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}</w:t>
      </w:r>
    </w:p>
    <w:p w14:paraId="75E40D3C" w14:textId="77777777" w:rsidR="009412C7" w:rsidRPr="00594983" w:rsidRDefault="009412C7" w:rsidP="00594983"/>
    <w:sectPr w:rsidR="009412C7" w:rsidRPr="00594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3377"/>
    <w:multiLevelType w:val="multilevel"/>
    <w:tmpl w:val="5508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93EFE"/>
    <w:multiLevelType w:val="multilevel"/>
    <w:tmpl w:val="CA4C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231116">
    <w:abstractNumId w:val="0"/>
  </w:num>
  <w:num w:numId="2" w16cid:durableId="339312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8E"/>
    <w:rsid w:val="0047028E"/>
    <w:rsid w:val="00594983"/>
    <w:rsid w:val="0094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9C78"/>
  <w15:chartTrackingRefBased/>
  <w15:docId w15:val="{37832A39-767D-430E-8337-A25F54E3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94983"/>
    <w:rPr>
      <w:b/>
      <w:bCs/>
    </w:rPr>
  </w:style>
  <w:style w:type="character" w:styleId="Emphasis">
    <w:name w:val="Emphasis"/>
    <w:basedOn w:val="DefaultParagraphFont"/>
    <w:uiPriority w:val="20"/>
    <w:qFormat/>
    <w:rsid w:val="005949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 Prajapati</dc:creator>
  <cp:keywords/>
  <dc:description/>
  <cp:lastModifiedBy>Ratan Prajapati</cp:lastModifiedBy>
  <cp:revision>2</cp:revision>
  <cp:lastPrinted>2023-04-27T09:09:00Z</cp:lastPrinted>
  <dcterms:created xsi:type="dcterms:W3CDTF">2023-04-27T09:08:00Z</dcterms:created>
  <dcterms:modified xsi:type="dcterms:W3CDTF">2023-04-27T09:10:00Z</dcterms:modified>
</cp:coreProperties>
</file>