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8C3" w:rsidRDefault="006228C3" w:rsidP="0030741A">
      <w:pPr>
        <w:jc w:val="center"/>
        <w:rPr>
          <w:b/>
          <w:sz w:val="48"/>
          <w:szCs w:val="48"/>
        </w:rPr>
      </w:pPr>
    </w:p>
    <w:p w:rsidR="006228C3" w:rsidRDefault="006228C3" w:rsidP="0030741A">
      <w:pPr>
        <w:jc w:val="center"/>
        <w:rPr>
          <w:b/>
          <w:sz w:val="48"/>
          <w:szCs w:val="48"/>
        </w:rPr>
      </w:pPr>
    </w:p>
    <w:p w:rsidR="006228C3" w:rsidRDefault="006228C3" w:rsidP="0030741A">
      <w:pPr>
        <w:jc w:val="center"/>
        <w:rPr>
          <w:b/>
          <w:sz w:val="48"/>
          <w:szCs w:val="48"/>
        </w:rPr>
      </w:pPr>
    </w:p>
    <w:p w:rsidR="006228C3" w:rsidRDefault="006228C3" w:rsidP="0030741A">
      <w:pPr>
        <w:jc w:val="center"/>
        <w:rPr>
          <w:b/>
          <w:sz w:val="48"/>
          <w:szCs w:val="48"/>
        </w:rPr>
      </w:pPr>
    </w:p>
    <w:p w:rsidR="006228C3" w:rsidRDefault="006228C3" w:rsidP="0030741A">
      <w:pPr>
        <w:jc w:val="center"/>
        <w:rPr>
          <w:b/>
          <w:sz w:val="48"/>
          <w:szCs w:val="48"/>
        </w:rPr>
      </w:pPr>
    </w:p>
    <w:p w:rsidR="006228C3" w:rsidRDefault="006228C3" w:rsidP="0030741A">
      <w:pPr>
        <w:jc w:val="center"/>
        <w:rPr>
          <w:b/>
          <w:sz w:val="48"/>
          <w:szCs w:val="48"/>
        </w:rPr>
      </w:pPr>
    </w:p>
    <w:p w:rsidR="00EC3A5B" w:rsidRDefault="00EC3A5B" w:rsidP="0030741A">
      <w:pPr>
        <w:jc w:val="center"/>
        <w:rPr>
          <w:b/>
          <w:sz w:val="48"/>
          <w:szCs w:val="48"/>
        </w:rPr>
      </w:pPr>
      <w:r w:rsidRPr="0030741A">
        <w:rPr>
          <w:b/>
          <w:sz w:val="48"/>
          <w:szCs w:val="48"/>
        </w:rPr>
        <w:t>Modelarea/pred</w:t>
      </w:r>
      <w:r w:rsidR="0030741A" w:rsidRPr="0030741A">
        <w:rPr>
          <w:b/>
          <w:sz w:val="48"/>
          <w:szCs w:val="48"/>
        </w:rPr>
        <w:t>icț</w:t>
      </w:r>
      <w:r w:rsidRPr="0030741A">
        <w:rPr>
          <w:b/>
          <w:sz w:val="48"/>
          <w:szCs w:val="48"/>
        </w:rPr>
        <w:t xml:space="preserve">ia prin </w:t>
      </w:r>
      <w:r w:rsidR="0030741A" w:rsidRPr="0030741A">
        <w:rPr>
          <w:b/>
          <w:sz w:val="48"/>
          <w:szCs w:val="48"/>
        </w:rPr>
        <w:t>serii temporale a cutremurelor în România</w:t>
      </w:r>
    </w:p>
    <w:p w:rsidR="0030741A" w:rsidRPr="0030741A" w:rsidRDefault="0030741A" w:rsidP="0030741A">
      <w:pPr>
        <w:jc w:val="center"/>
        <w:rPr>
          <w:sz w:val="44"/>
          <w:szCs w:val="44"/>
        </w:rPr>
      </w:pPr>
      <w:r w:rsidRPr="0030741A">
        <w:rPr>
          <w:sz w:val="44"/>
          <w:szCs w:val="44"/>
        </w:rPr>
        <w:t>Raport final</w:t>
      </w:r>
    </w:p>
    <w:p w:rsidR="0030741A" w:rsidRPr="0030741A" w:rsidRDefault="0030741A" w:rsidP="0030741A">
      <w:pPr>
        <w:jc w:val="center"/>
        <w:rPr>
          <w:b/>
          <w:sz w:val="48"/>
          <w:szCs w:val="48"/>
        </w:rPr>
      </w:pPr>
    </w:p>
    <w:p w:rsidR="006228C3" w:rsidRDefault="006228C3" w:rsidP="00EC3A5B"/>
    <w:p w:rsidR="006228C3" w:rsidRDefault="006228C3" w:rsidP="00EC3A5B"/>
    <w:p w:rsidR="006228C3" w:rsidRDefault="006228C3" w:rsidP="00EC3A5B"/>
    <w:p w:rsidR="006228C3" w:rsidRDefault="006228C3" w:rsidP="00EC3A5B"/>
    <w:p w:rsidR="006228C3" w:rsidRDefault="006228C3" w:rsidP="00EC3A5B"/>
    <w:p w:rsidR="006228C3" w:rsidRDefault="006228C3" w:rsidP="00EC3A5B"/>
    <w:p w:rsidR="006228C3" w:rsidRDefault="006228C3" w:rsidP="00EC3A5B"/>
    <w:p w:rsidR="006228C3" w:rsidRDefault="006228C3" w:rsidP="00EC3A5B"/>
    <w:p w:rsidR="00EC3A5B" w:rsidRDefault="00EC3A5B" w:rsidP="00EC3A5B">
      <w:r>
        <w:t>Obiectivele proiectului</w:t>
      </w:r>
    </w:p>
    <w:p w:rsidR="00EC3A5B" w:rsidRDefault="00EC3A5B" w:rsidP="00EC3A5B">
      <w:r>
        <w:t>- Identificarea datelor statistice (INS) aferente serie</w:t>
      </w:r>
      <w:r w:rsidR="0030741A">
        <w:t>i</w:t>
      </w:r>
      <w:r>
        <w:t xml:space="preserve"> temporale</w:t>
      </w:r>
    </w:p>
    <w:p w:rsidR="00EC3A5B" w:rsidRDefault="00EC3A5B" w:rsidP="00EC3A5B">
      <w:r>
        <w:t>- Defini</w:t>
      </w:r>
      <w:r w:rsidR="0030741A">
        <w:t>rea componentelor de tip tendință/periodicitate</w:t>
      </w:r>
      <w:r>
        <w:t>/aleato</w:t>
      </w:r>
      <w:r w:rsidR="0030741A">
        <w:t>rie</w:t>
      </w:r>
      <w:r>
        <w:t xml:space="preserve"> din cadrul modelului</w:t>
      </w:r>
    </w:p>
    <w:p w:rsidR="00A2544A" w:rsidRDefault="0030741A" w:rsidP="00EC3A5B">
      <w:r>
        <w:t>- Simularea ș</w:t>
      </w:r>
      <w:r w:rsidR="00EC3A5B">
        <w:t>i predic</w:t>
      </w:r>
      <w:r>
        <w:t>ț</w:t>
      </w:r>
      <w:r w:rsidR="00EC3A5B">
        <w:t>ia seriei temporale pentru perioada 2017-2022</w:t>
      </w:r>
    </w:p>
    <w:p w:rsidR="006228C3" w:rsidRDefault="006627D0" w:rsidP="006627D0">
      <w:pPr>
        <w:pStyle w:val="Heading1"/>
      </w:pPr>
      <w:r>
        <w:lastRenderedPageBreak/>
        <w:t>Privire de ansamblu asupra aplicației</w:t>
      </w:r>
    </w:p>
    <w:p w:rsidR="006627D0" w:rsidRDefault="00D72360" w:rsidP="006627D0">
      <w:r>
        <w:t>Aplicația permite analiza și predicția evenimentelor seismice prin prisma seriilor temporale. Utilizatorul interacționează cu aceasta printr-o interfață grafică.</w:t>
      </w:r>
    </w:p>
    <w:p w:rsidR="00D72360" w:rsidRDefault="00D72360" w:rsidP="006627D0">
      <w:r>
        <w:t xml:space="preserve">Modul de lucru </w:t>
      </w:r>
      <w:r w:rsidR="00950EE5">
        <w:t xml:space="preserve">este facil. Utilizatorul poate începe prin a descărca date de la un server dedicat de evenimente seismice în formal </w:t>
      </w:r>
      <w:proofErr w:type="spellStart"/>
      <w:r w:rsidR="00950EE5">
        <w:t>QuakeML</w:t>
      </w:r>
      <w:proofErr w:type="spellEnd"/>
      <w:r w:rsidR="00950EE5">
        <w:t>, sau poate lucra direct cu evenimentele din baza de date locală. Descărcarea de noi date nu implică cunoștințe avansate: utilizatorul introduce doar parametrii necesari evenimentelor și aplicația trimite o cerere HTTP către server, salvând automat răspunsul.</w:t>
      </w:r>
    </w:p>
    <w:p w:rsidR="004F6239" w:rsidRDefault="004F6239" w:rsidP="006627D0">
      <w:r>
        <w:t>După stabilirea bazei de date de evenimente seismice, utilizatorul are opțiunea de a vizualiza seria temporală a acestora în interfața grafică. Pentru a genera predicții pe un anumit subset din seria temporală, utilizatorul selectează cu mouse-ul subsetul dorit, introduce, dacă este nevoie, parametrii predicției, și pornește predicția. La finalul predicției, acestuia îi vor fi prezentate rezultatele atât în graficele cu serii temporale cât și în consolă.</w:t>
      </w:r>
    </w:p>
    <w:p w:rsidR="00203096" w:rsidRDefault="00203096" w:rsidP="006627D0"/>
    <w:p w:rsidR="00203096" w:rsidRDefault="00203096" w:rsidP="00203096">
      <w:pPr>
        <w:pStyle w:val="Heading1"/>
      </w:pPr>
      <w:r>
        <w:t>Schema internă a aplicației</w:t>
      </w:r>
    </w:p>
    <w:p w:rsidR="00203096" w:rsidRPr="00203096" w:rsidRDefault="00203096" w:rsidP="00203096">
      <w:bookmarkStart w:id="0" w:name="_GoBack"/>
      <w:bookmarkEnd w:id="0"/>
    </w:p>
    <w:sectPr w:rsidR="00203096" w:rsidRPr="00203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5B"/>
    <w:rsid w:val="00203096"/>
    <w:rsid w:val="00272D00"/>
    <w:rsid w:val="0030741A"/>
    <w:rsid w:val="004F6239"/>
    <w:rsid w:val="006228C3"/>
    <w:rsid w:val="006627D0"/>
    <w:rsid w:val="00950EE5"/>
    <w:rsid w:val="00A2544A"/>
    <w:rsid w:val="00D72360"/>
    <w:rsid w:val="00E61A1A"/>
    <w:rsid w:val="00EC3A5B"/>
    <w:rsid w:val="00F8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8FB67"/>
  <w15:chartTrackingRefBased/>
  <w15:docId w15:val="{7BEBEDB1-9535-4380-9C98-927F621C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DJakarta</dc:creator>
  <cp:keywords/>
  <dc:description/>
  <cp:lastModifiedBy>DJakarta</cp:lastModifiedBy>
  <cp:revision>6</cp:revision>
  <dcterms:created xsi:type="dcterms:W3CDTF">2017-08-31T10:40:00Z</dcterms:created>
  <dcterms:modified xsi:type="dcterms:W3CDTF">2017-08-31T11:25:00Z</dcterms:modified>
</cp:coreProperties>
</file>