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B6C9A" w14:paraId="7E7FB89C" w14:textId="77777777" w:rsidTr="00FB6C9A">
        <w:tc>
          <w:tcPr>
            <w:tcW w:w="2840" w:type="dxa"/>
          </w:tcPr>
          <w:p w14:paraId="78AFFE11" w14:textId="77777777" w:rsidR="00FB6C9A" w:rsidRDefault="00FB6C9A"/>
        </w:tc>
        <w:tc>
          <w:tcPr>
            <w:tcW w:w="2841" w:type="dxa"/>
          </w:tcPr>
          <w:p w14:paraId="12B2D35B" w14:textId="4BC56104" w:rsidR="00FB6C9A" w:rsidRDefault="00FB6C9A" w:rsidP="00FB6C9A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2841" w:type="dxa"/>
          </w:tcPr>
          <w:p w14:paraId="7163033A" w14:textId="6E27A9FF" w:rsidR="00FB6C9A" w:rsidRDefault="00FB6C9A" w:rsidP="00FB6C9A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B6C9A" w14:paraId="178A3006" w14:textId="77777777" w:rsidTr="00FB6C9A">
        <w:tc>
          <w:tcPr>
            <w:tcW w:w="2840" w:type="dxa"/>
          </w:tcPr>
          <w:p w14:paraId="04DA3249" w14:textId="3B7AB3C7" w:rsidR="00FB6C9A" w:rsidRDefault="00FB6C9A" w:rsidP="00FB6C9A">
            <w:pPr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2841" w:type="dxa"/>
          </w:tcPr>
          <w:p w14:paraId="41C7C681" w14:textId="471567D2" w:rsidR="00FB6C9A" w:rsidRDefault="00FB6C9A" w:rsidP="00FB6C9A">
            <w:pPr>
              <w:jc w:val="center"/>
            </w:pPr>
            <w:r>
              <w:rPr>
                <w:rFonts w:hint="eastAsia"/>
              </w:rPr>
              <w:t>a,b</w:t>
            </w:r>
          </w:p>
        </w:tc>
        <w:tc>
          <w:tcPr>
            <w:tcW w:w="2841" w:type="dxa"/>
          </w:tcPr>
          <w:p w14:paraId="28170E3E" w14:textId="7354A173" w:rsidR="00FB6C9A" w:rsidRDefault="00FB6C9A" w:rsidP="00FB6C9A">
            <w:pPr>
              <w:jc w:val="center"/>
            </w:pPr>
            <w:r>
              <w:t>c</w:t>
            </w:r>
            <w:r>
              <w:rPr>
                <w:rFonts w:hint="eastAsia"/>
              </w:rPr>
              <w:t>,d</w:t>
            </w:r>
          </w:p>
        </w:tc>
      </w:tr>
      <w:tr w:rsidR="00FB6C9A" w14:paraId="151546B5" w14:textId="77777777" w:rsidTr="00FB6C9A">
        <w:tc>
          <w:tcPr>
            <w:tcW w:w="2840" w:type="dxa"/>
          </w:tcPr>
          <w:p w14:paraId="2B61254E" w14:textId="6D4FA8CA" w:rsidR="00FB6C9A" w:rsidRDefault="00FB6C9A" w:rsidP="00FB6C9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14:paraId="48E0F3FB" w14:textId="472A5A91" w:rsidR="00FB6C9A" w:rsidRDefault="00FB6C9A" w:rsidP="00FB6C9A">
            <w:pPr>
              <w:jc w:val="center"/>
            </w:pPr>
            <w:r>
              <w:rPr>
                <w:rFonts w:hint="eastAsia"/>
              </w:rPr>
              <w:t>e,f</w:t>
            </w:r>
          </w:p>
        </w:tc>
        <w:tc>
          <w:tcPr>
            <w:tcW w:w="2841" w:type="dxa"/>
          </w:tcPr>
          <w:p w14:paraId="78FCCB6E" w14:textId="5750323E" w:rsidR="00FB6C9A" w:rsidRDefault="00FB6C9A" w:rsidP="00FB6C9A">
            <w:pPr>
              <w:jc w:val="center"/>
            </w:pPr>
            <w:r>
              <w:rPr>
                <w:rFonts w:hint="eastAsia"/>
              </w:rPr>
              <w:t>g,h</w:t>
            </w:r>
          </w:p>
        </w:tc>
      </w:tr>
    </w:tbl>
    <w:p w14:paraId="1C85ADC1" w14:textId="55AC3075" w:rsidR="00F35C19" w:rsidRDefault="00FB6C9A">
      <w:r>
        <w:rPr>
          <w:rFonts w:hint="eastAsia"/>
        </w:rPr>
        <w:t>1,智猪博弈</w:t>
      </w:r>
    </w:p>
    <w:p w14:paraId="6155119B" w14:textId="49CBD2F1" w:rsidR="00FB6C9A" w:rsidRDefault="00FB6C9A" w:rsidP="00FB6C9A">
      <w:pPr>
        <w:ind w:firstLine="420"/>
      </w:pPr>
      <w:r w:rsidRPr="00FB6C9A">
        <w:rPr>
          <w:rFonts w:hint="eastAsia"/>
        </w:rPr>
        <w:t>当</w:t>
      </w:r>
      <w:r w:rsidRPr="00FB6C9A">
        <w:t>a&gt;e、c&gt;g、b&gt;d、h&gt;f时该博弈为智猪博弈</w:t>
      </w:r>
      <w:r>
        <w:rPr>
          <w:rFonts w:hint="eastAsia"/>
        </w:rPr>
        <w:t>。</w:t>
      </w:r>
    </w:p>
    <w:p w14:paraId="5B02FB17" w14:textId="3BCB0220" w:rsidR="00FB6C9A" w:rsidRDefault="00FB6C9A" w:rsidP="00FB6C9A">
      <w:r>
        <w:tab/>
      </w:r>
      <w:r w:rsidR="000E5C35">
        <w:rPr>
          <w:rFonts w:hint="eastAsia"/>
        </w:rPr>
        <w:t>假设在某次小组作业中有甲乙两同学，甲同学能力强，乙同学能力差，现在在他们均分配好自己的任务后，还剩一件事，就是谁来做ppt。按本来完成的任务量，甲可得7分，乙可得3分。两者因为做ppt</w:t>
      </w:r>
      <w:r w:rsidR="00417CF2">
        <w:rPr>
          <w:rFonts w:hint="eastAsia"/>
        </w:rPr>
        <w:t>会消耗精力换算下来相当于2分</w:t>
      </w:r>
      <w:r w:rsidR="000E5C35">
        <w:rPr>
          <w:rFonts w:hint="eastAsia"/>
        </w:rPr>
        <w:t>。如果甲做ppt，</w:t>
      </w:r>
      <w:r w:rsidR="00417CF2">
        <w:rPr>
          <w:rFonts w:hint="eastAsia"/>
        </w:rPr>
        <w:t>乙不做，那么由于精力消耗原本工作质量受影响，甲只能得6分，乙能得4分。如果乙做ppt，甲不做，那么甲能得</w:t>
      </w:r>
      <w:r w:rsidR="002D6756">
        <w:rPr>
          <w:rFonts w:hint="eastAsia"/>
        </w:rPr>
        <w:t>9</w:t>
      </w:r>
      <w:r w:rsidR="00417CF2">
        <w:rPr>
          <w:rFonts w:hint="eastAsia"/>
        </w:rPr>
        <w:t>分，乙只能得</w:t>
      </w:r>
      <w:r w:rsidR="002D6756">
        <w:rPr>
          <w:rFonts w:hint="eastAsia"/>
        </w:rPr>
        <w:t>1</w:t>
      </w:r>
      <w:r w:rsidR="00417CF2">
        <w:rPr>
          <w:rFonts w:hint="eastAsia"/>
        </w:rPr>
        <w:t>分。如果两人都做，那么都受影响，结果分值不变。如果都不做，那么任务没完成，直接0分。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17CF2" w14:paraId="06EE654F" w14:textId="77777777" w:rsidTr="00392825">
        <w:tc>
          <w:tcPr>
            <w:tcW w:w="2130" w:type="dxa"/>
          </w:tcPr>
          <w:p w14:paraId="0EEDC27A" w14:textId="77777777" w:rsidR="00417CF2" w:rsidRDefault="00417CF2" w:rsidP="00FB6C9A"/>
        </w:tc>
        <w:tc>
          <w:tcPr>
            <w:tcW w:w="6392" w:type="dxa"/>
            <w:gridSpan w:val="3"/>
          </w:tcPr>
          <w:p w14:paraId="569AAD12" w14:textId="4D601540" w:rsidR="00417CF2" w:rsidRDefault="00417CF2" w:rsidP="00417CF2">
            <w:pPr>
              <w:jc w:val="center"/>
            </w:pPr>
            <w:r>
              <w:rPr>
                <w:rFonts w:hint="eastAsia"/>
              </w:rPr>
              <w:t>乙</w:t>
            </w:r>
          </w:p>
        </w:tc>
      </w:tr>
      <w:tr w:rsidR="00417CF2" w14:paraId="1E7D4133" w14:textId="77777777" w:rsidTr="00417CF2">
        <w:tc>
          <w:tcPr>
            <w:tcW w:w="2130" w:type="dxa"/>
            <w:vMerge w:val="restart"/>
          </w:tcPr>
          <w:p w14:paraId="02B12C0B" w14:textId="2B077F3E" w:rsidR="00417CF2" w:rsidRDefault="00417CF2" w:rsidP="00417CF2">
            <w:pPr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2130" w:type="dxa"/>
          </w:tcPr>
          <w:p w14:paraId="61F35924" w14:textId="77777777" w:rsidR="00417CF2" w:rsidRDefault="00417CF2" w:rsidP="00417CF2">
            <w:pPr>
              <w:jc w:val="center"/>
            </w:pPr>
          </w:p>
        </w:tc>
        <w:tc>
          <w:tcPr>
            <w:tcW w:w="2131" w:type="dxa"/>
          </w:tcPr>
          <w:p w14:paraId="4FAFAE4B" w14:textId="14E63FB0" w:rsidR="00417CF2" w:rsidRDefault="00417CF2" w:rsidP="00417CF2">
            <w:pPr>
              <w:jc w:val="center"/>
            </w:pPr>
            <w:r>
              <w:rPr>
                <w:rFonts w:hint="eastAsia"/>
              </w:rPr>
              <w:t>做</w:t>
            </w:r>
          </w:p>
        </w:tc>
        <w:tc>
          <w:tcPr>
            <w:tcW w:w="2131" w:type="dxa"/>
          </w:tcPr>
          <w:p w14:paraId="21BE5986" w14:textId="6025F0B8" w:rsidR="00417CF2" w:rsidRDefault="00417CF2" w:rsidP="00417CF2">
            <w:pPr>
              <w:jc w:val="center"/>
            </w:pPr>
            <w:r>
              <w:rPr>
                <w:rFonts w:hint="eastAsia"/>
              </w:rPr>
              <w:t>不做</w:t>
            </w:r>
          </w:p>
        </w:tc>
      </w:tr>
      <w:tr w:rsidR="00417CF2" w14:paraId="79ED0908" w14:textId="77777777" w:rsidTr="00417CF2">
        <w:tc>
          <w:tcPr>
            <w:tcW w:w="2130" w:type="dxa"/>
            <w:vMerge/>
          </w:tcPr>
          <w:p w14:paraId="463AFAFF" w14:textId="77777777" w:rsidR="00417CF2" w:rsidRDefault="00417CF2" w:rsidP="00FB6C9A"/>
        </w:tc>
        <w:tc>
          <w:tcPr>
            <w:tcW w:w="2130" w:type="dxa"/>
          </w:tcPr>
          <w:p w14:paraId="5FBBEEB0" w14:textId="2A909C03" w:rsidR="00417CF2" w:rsidRDefault="00417CF2" w:rsidP="00417CF2">
            <w:pPr>
              <w:jc w:val="center"/>
            </w:pPr>
            <w:r>
              <w:rPr>
                <w:rFonts w:hint="eastAsia"/>
              </w:rPr>
              <w:t>做</w:t>
            </w:r>
          </w:p>
        </w:tc>
        <w:tc>
          <w:tcPr>
            <w:tcW w:w="2131" w:type="dxa"/>
          </w:tcPr>
          <w:p w14:paraId="47C0BEE9" w14:textId="157F139A" w:rsidR="00417CF2" w:rsidRDefault="002D6756" w:rsidP="00417CF2">
            <w:pPr>
              <w:jc w:val="center"/>
            </w:pPr>
            <w:r>
              <w:rPr>
                <w:rFonts w:hint="eastAsia"/>
              </w:rPr>
              <w:t>5,1</w:t>
            </w:r>
          </w:p>
        </w:tc>
        <w:tc>
          <w:tcPr>
            <w:tcW w:w="2131" w:type="dxa"/>
          </w:tcPr>
          <w:p w14:paraId="4868DCD7" w14:textId="15348C02" w:rsidR="00417CF2" w:rsidRDefault="00417CF2" w:rsidP="00417CF2">
            <w:pPr>
              <w:jc w:val="center"/>
            </w:pPr>
            <w:r>
              <w:rPr>
                <w:rFonts w:hint="eastAsia"/>
              </w:rPr>
              <w:t>4,4</w:t>
            </w:r>
          </w:p>
        </w:tc>
      </w:tr>
      <w:tr w:rsidR="00417CF2" w14:paraId="3679D46B" w14:textId="77777777" w:rsidTr="00417CF2">
        <w:tc>
          <w:tcPr>
            <w:tcW w:w="2130" w:type="dxa"/>
            <w:vMerge/>
          </w:tcPr>
          <w:p w14:paraId="15806B73" w14:textId="77777777" w:rsidR="00417CF2" w:rsidRDefault="00417CF2" w:rsidP="00FB6C9A"/>
        </w:tc>
        <w:tc>
          <w:tcPr>
            <w:tcW w:w="2130" w:type="dxa"/>
          </w:tcPr>
          <w:p w14:paraId="7AA6D1D9" w14:textId="08BDD86A" w:rsidR="00417CF2" w:rsidRDefault="00417CF2" w:rsidP="00417CF2">
            <w:pPr>
              <w:jc w:val="center"/>
            </w:pPr>
            <w:r>
              <w:rPr>
                <w:rFonts w:hint="eastAsia"/>
              </w:rPr>
              <w:t>不做</w:t>
            </w:r>
          </w:p>
        </w:tc>
        <w:tc>
          <w:tcPr>
            <w:tcW w:w="2131" w:type="dxa"/>
          </w:tcPr>
          <w:p w14:paraId="6CCD5F13" w14:textId="7F779178" w:rsidR="00417CF2" w:rsidRDefault="002D6756" w:rsidP="00417CF2">
            <w:pPr>
              <w:jc w:val="center"/>
            </w:pPr>
            <w:r>
              <w:rPr>
                <w:rFonts w:hint="eastAsia"/>
              </w:rPr>
              <w:t>9,-1</w:t>
            </w:r>
          </w:p>
        </w:tc>
        <w:tc>
          <w:tcPr>
            <w:tcW w:w="2131" w:type="dxa"/>
          </w:tcPr>
          <w:p w14:paraId="1DC555D0" w14:textId="76419620" w:rsidR="00417CF2" w:rsidRDefault="00417CF2" w:rsidP="00417CF2">
            <w:pPr>
              <w:jc w:val="center"/>
            </w:pPr>
            <w:r>
              <w:rPr>
                <w:rFonts w:hint="eastAsia"/>
              </w:rPr>
              <w:t>0,0</w:t>
            </w:r>
          </w:p>
        </w:tc>
      </w:tr>
    </w:tbl>
    <w:p w14:paraId="6C0CD2FC" w14:textId="7BE66C45" w:rsidR="00417CF2" w:rsidRDefault="002D6756" w:rsidP="002D6756">
      <w:pPr>
        <w:ind w:firstLine="420"/>
      </w:pPr>
      <w:r>
        <w:rPr>
          <w:rFonts w:hint="eastAsia"/>
        </w:rPr>
        <w:t>对于乙，如果甲做，乙不做收益高；如果甲不做，那么乙仍然是不做收益高。那么乙肯定会选择不做。对于甲，在已知乙肯定不做的情况下，肯定会选择做。故博弈的均衡结果是甲做乙不做。</w:t>
      </w:r>
    </w:p>
    <w:p w14:paraId="624DF04F" w14:textId="40AD172E" w:rsidR="002D6756" w:rsidRDefault="002D6756" w:rsidP="002D6756">
      <w:r>
        <w:rPr>
          <w:rFonts w:hint="eastAsia"/>
        </w:rPr>
        <w:t>2，斗鸡博弈（懦夫博弈）</w:t>
      </w:r>
    </w:p>
    <w:p w14:paraId="1761AA8E" w14:textId="21E57B3E" w:rsidR="002D6756" w:rsidRDefault="002D6756" w:rsidP="002D6756">
      <w:r>
        <w:tab/>
      </w:r>
      <w:r w:rsidRPr="002D6756">
        <w:rPr>
          <w:rFonts w:hint="eastAsia"/>
        </w:rPr>
        <w:t>当</w:t>
      </w:r>
      <w:r w:rsidRPr="002D6756">
        <w:t>c&gt;a</w:t>
      </w:r>
      <w:r w:rsidR="00BE17A5">
        <w:rPr>
          <w:rFonts w:hint="eastAsia"/>
        </w:rPr>
        <w:t>、g</w:t>
      </w:r>
      <w:r w:rsidRPr="002D6756">
        <w:t>&gt;</w:t>
      </w:r>
      <w:r w:rsidR="00BE17A5">
        <w:rPr>
          <w:rFonts w:hint="eastAsia"/>
        </w:rPr>
        <w:t>e、</w:t>
      </w:r>
      <w:r w:rsidRPr="002D6756">
        <w:t>d&gt;b</w:t>
      </w:r>
      <w:r w:rsidR="00BE17A5">
        <w:rPr>
          <w:rFonts w:hint="eastAsia"/>
        </w:rPr>
        <w:t>、</w:t>
      </w:r>
      <w:r w:rsidRPr="002D6756">
        <w:t>f&gt;h时该博弈为斗鸡博弈</w:t>
      </w:r>
      <w:r>
        <w:rPr>
          <w:rFonts w:hint="eastAsia"/>
        </w:rPr>
        <w:t>。</w:t>
      </w:r>
    </w:p>
    <w:p w14:paraId="5F77F1F7" w14:textId="3430FFEE" w:rsidR="002D6756" w:rsidRDefault="002D6756" w:rsidP="002D6756">
      <w:r>
        <w:tab/>
      </w:r>
      <w:r>
        <w:rPr>
          <w:rFonts w:hint="eastAsia"/>
        </w:rPr>
        <w:t>假设，宿舍内两名同学均已打开了泡面，但是饮水机内的热水只够一个人的量。如果两人都抢热水，那么</w:t>
      </w:r>
      <w:r w:rsidR="003E5ECE">
        <w:rPr>
          <w:rFonts w:hint="eastAsia"/>
        </w:rPr>
        <w:t>一</w:t>
      </w:r>
      <w:r>
        <w:rPr>
          <w:rFonts w:hint="eastAsia"/>
        </w:rPr>
        <w:t>人只能接一半，结果是谁也吃不好</w:t>
      </w:r>
      <w:r w:rsidR="003E5ECE">
        <w:rPr>
          <w:rFonts w:hint="eastAsia"/>
        </w:rPr>
        <w:t>还搞得关系紧张，收益各为-10。如果一人不吃了另一人接，那么不吃的人收益0，吃的人收益20。如果两人都不吃，一起去食堂吃，</w:t>
      </w:r>
      <w:r w:rsidR="00601FEB">
        <w:rPr>
          <w:rFonts w:hint="eastAsia"/>
        </w:rPr>
        <w:t>因为路程等因素使得</w:t>
      </w:r>
      <w:r w:rsidR="003E5ECE">
        <w:rPr>
          <w:rFonts w:hint="eastAsia"/>
        </w:rPr>
        <w:t>收益都为5。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5ECE" w14:paraId="3760D426" w14:textId="77777777" w:rsidTr="00B93A1F">
        <w:tc>
          <w:tcPr>
            <w:tcW w:w="2130" w:type="dxa"/>
          </w:tcPr>
          <w:p w14:paraId="78154E35" w14:textId="77777777" w:rsidR="003E5ECE" w:rsidRDefault="003E5ECE" w:rsidP="003E5ECE">
            <w:pPr>
              <w:jc w:val="center"/>
            </w:pPr>
          </w:p>
        </w:tc>
        <w:tc>
          <w:tcPr>
            <w:tcW w:w="6392" w:type="dxa"/>
            <w:gridSpan w:val="3"/>
          </w:tcPr>
          <w:p w14:paraId="3EF0CFCD" w14:textId="6DBA4B44" w:rsidR="003E5ECE" w:rsidRDefault="003E5ECE" w:rsidP="003E5ECE">
            <w:pPr>
              <w:jc w:val="center"/>
            </w:pPr>
            <w:r>
              <w:rPr>
                <w:rFonts w:hint="eastAsia"/>
              </w:rPr>
              <w:t>乙</w:t>
            </w:r>
          </w:p>
        </w:tc>
      </w:tr>
      <w:tr w:rsidR="003E5ECE" w14:paraId="1E511F9F" w14:textId="77777777" w:rsidTr="003E5ECE">
        <w:tc>
          <w:tcPr>
            <w:tcW w:w="2130" w:type="dxa"/>
            <w:vMerge w:val="restart"/>
          </w:tcPr>
          <w:p w14:paraId="18B78621" w14:textId="75C6FBE4" w:rsidR="003E5ECE" w:rsidRDefault="003E5ECE" w:rsidP="003E5ECE">
            <w:pPr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2130" w:type="dxa"/>
          </w:tcPr>
          <w:p w14:paraId="53A16F09" w14:textId="77777777" w:rsidR="003E5ECE" w:rsidRDefault="003E5ECE" w:rsidP="003E5ECE">
            <w:pPr>
              <w:jc w:val="center"/>
            </w:pPr>
          </w:p>
        </w:tc>
        <w:tc>
          <w:tcPr>
            <w:tcW w:w="2131" w:type="dxa"/>
          </w:tcPr>
          <w:p w14:paraId="732D9E4F" w14:textId="78953976" w:rsidR="003E5ECE" w:rsidRDefault="003E5ECE" w:rsidP="003E5ECE">
            <w:pPr>
              <w:jc w:val="center"/>
            </w:pPr>
            <w:r>
              <w:rPr>
                <w:rFonts w:hint="eastAsia"/>
              </w:rPr>
              <w:t>吃</w:t>
            </w:r>
          </w:p>
        </w:tc>
        <w:tc>
          <w:tcPr>
            <w:tcW w:w="2131" w:type="dxa"/>
          </w:tcPr>
          <w:p w14:paraId="381F2813" w14:textId="0FCA55D6" w:rsidR="003E5ECE" w:rsidRDefault="003E5ECE" w:rsidP="003E5ECE">
            <w:pPr>
              <w:jc w:val="center"/>
            </w:pPr>
            <w:r>
              <w:rPr>
                <w:rFonts w:hint="eastAsia"/>
              </w:rPr>
              <w:t>不吃</w:t>
            </w:r>
          </w:p>
        </w:tc>
      </w:tr>
      <w:tr w:rsidR="003E5ECE" w14:paraId="603C42C5" w14:textId="77777777" w:rsidTr="003E5ECE">
        <w:tc>
          <w:tcPr>
            <w:tcW w:w="2130" w:type="dxa"/>
            <w:vMerge/>
          </w:tcPr>
          <w:p w14:paraId="2936CB83" w14:textId="77777777" w:rsidR="003E5ECE" w:rsidRDefault="003E5ECE" w:rsidP="003E5ECE">
            <w:pPr>
              <w:jc w:val="center"/>
            </w:pPr>
          </w:p>
        </w:tc>
        <w:tc>
          <w:tcPr>
            <w:tcW w:w="2130" w:type="dxa"/>
          </w:tcPr>
          <w:p w14:paraId="362A35A2" w14:textId="1EE67035" w:rsidR="003E5ECE" w:rsidRDefault="003E5ECE" w:rsidP="003E5ECE">
            <w:pPr>
              <w:jc w:val="center"/>
            </w:pPr>
            <w:r>
              <w:rPr>
                <w:rFonts w:hint="eastAsia"/>
              </w:rPr>
              <w:t>吃</w:t>
            </w:r>
          </w:p>
        </w:tc>
        <w:tc>
          <w:tcPr>
            <w:tcW w:w="2131" w:type="dxa"/>
          </w:tcPr>
          <w:p w14:paraId="0C5867EA" w14:textId="696B90B0" w:rsidR="003E5ECE" w:rsidRDefault="003E5ECE" w:rsidP="003E5ECE">
            <w:pPr>
              <w:jc w:val="center"/>
            </w:pPr>
            <w:r>
              <w:rPr>
                <w:rFonts w:hint="eastAsia"/>
              </w:rPr>
              <w:t>-10,-10</w:t>
            </w:r>
          </w:p>
        </w:tc>
        <w:tc>
          <w:tcPr>
            <w:tcW w:w="2131" w:type="dxa"/>
          </w:tcPr>
          <w:p w14:paraId="36972A3D" w14:textId="6A4B2176" w:rsidR="003E5ECE" w:rsidRDefault="003E5ECE" w:rsidP="003E5ECE">
            <w:pPr>
              <w:jc w:val="center"/>
            </w:pPr>
            <w:r>
              <w:rPr>
                <w:rFonts w:hint="eastAsia"/>
              </w:rPr>
              <w:t>20,0</w:t>
            </w:r>
          </w:p>
        </w:tc>
      </w:tr>
      <w:tr w:rsidR="003E5ECE" w14:paraId="2E5D58D7" w14:textId="77777777" w:rsidTr="003E5ECE">
        <w:tc>
          <w:tcPr>
            <w:tcW w:w="2130" w:type="dxa"/>
            <w:vMerge/>
          </w:tcPr>
          <w:p w14:paraId="02DA6CE4" w14:textId="77777777" w:rsidR="003E5ECE" w:rsidRDefault="003E5ECE" w:rsidP="003E5ECE">
            <w:pPr>
              <w:jc w:val="center"/>
            </w:pPr>
          </w:p>
        </w:tc>
        <w:tc>
          <w:tcPr>
            <w:tcW w:w="2130" w:type="dxa"/>
          </w:tcPr>
          <w:p w14:paraId="10901AD5" w14:textId="096B6884" w:rsidR="003E5ECE" w:rsidRDefault="003E5ECE" w:rsidP="003E5ECE">
            <w:pPr>
              <w:jc w:val="center"/>
            </w:pPr>
            <w:r>
              <w:rPr>
                <w:rFonts w:hint="eastAsia"/>
              </w:rPr>
              <w:t>不吃</w:t>
            </w:r>
          </w:p>
        </w:tc>
        <w:tc>
          <w:tcPr>
            <w:tcW w:w="2131" w:type="dxa"/>
          </w:tcPr>
          <w:p w14:paraId="0362131C" w14:textId="0D249040" w:rsidR="003E5ECE" w:rsidRDefault="003E5ECE" w:rsidP="003E5ECE">
            <w:pPr>
              <w:jc w:val="center"/>
            </w:pPr>
            <w:r>
              <w:rPr>
                <w:rFonts w:hint="eastAsia"/>
              </w:rPr>
              <w:t>0,20</w:t>
            </w:r>
          </w:p>
        </w:tc>
        <w:tc>
          <w:tcPr>
            <w:tcW w:w="2131" w:type="dxa"/>
          </w:tcPr>
          <w:p w14:paraId="6483C65A" w14:textId="28C4547F" w:rsidR="003E5ECE" w:rsidRDefault="003E5ECE" w:rsidP="003E5ECE">
            <w:pPr>
              <w:jc w:val="center"/>
            </w:pPr>
            <w:r>
              <w:rPr>
                <w:rFonts w:hint="eastAsia"/>
              </w:rPr>
              <w:t>5,5</w:t>
            </w:r>
          </w:p>
        </w:tc>
      </w:tr>
    </w:tbl>
    <w:p w14:paraId="6B459E40" w14:textId="380934A7" w:rsidR="003E5ECE" w:rsidRDefault="003E5ECE" w:rsidP="002D6756">
      <w:r>
        <w:tab/>
      </w:r>
      <w:r>
        <w:rPr>
          <w:rFonts w:hint="eastAsia"/>
        </w:rPr>
        <w:t>假设甲吃的概率是p，</w:t>
      </w:r>
      <w:r w:rsidRPr="003E5ECE">
        <w:rPr>
          <w:rFonts w:hint="eastAsia"/>
        </w:rPr>
        <w:t>在</w:t>
      </w:r>
      <w:r>
        <w:rPr>
          <w:rFonts w:hint="eastAsia"/>
        </w:rPr>
        <w:t>乙</w:t>
      </w:r>
      <w:r w:rsidRPr="003E5ECE">
        <w:rPr>
          <w:rFonts w:hint="eastAsia"/>
        </w:rPr>
        <w:t>混合策略最优反应中，应有</w:t>
      </w:r>
      <w:r w:rsidRPr="003E5ECE">
        <w:t>:</w:t>
      </w:r>
      <w:r>
        <w:rPr>
          <w:rFonts w:hint="eastAsia"/>
        </w:rPr>
        <w:t>-10p+20（1-p）=5（1-p）。得出p=0.6，同理乙吃的概率也为0.6。期望收益均为2。可见没有固定的均衡点，但是</w:t>
      </w:r>
      <w:r w:rsidR="00601FEB">
        <w:rPr>
          <w:rFonts w:hint="eastAsia"/>
        </w:rPr>
        <w:t>都是选择吃的概率大，因此尽早占热水，先下手为强。</w:t>
      </w:r>
    </w:p>
    <w:p w14:paraId="53B15CE8" w14:textId="0631FAAB" w:rsidR="00850D2D" w:rsidRDefault="00850D2D" w:rsidP="002D6756">
      <w:r>
        <w:rPr>
          <w:rFonts w:hint="eastAsia"/>
        </w:rPr>
        <w:t>3，囚徒困境</w:t>
      </w:r>
    </w:p>
    <w:p w14:paraId="71E3683C" w14:textId="349E02A3" w:rsidR="00850D2D" w:rsidRDefault="00850D2D" w:rsidP="002D6756">
      <w:r>
        <w:tab/>
      </w:r>
      <w:r w:rsidRPr="00850D2D">
        <w:rPr>
          <w:rFonts w:hint="eastAsia"/>
        </w:rPr>
        <w:t>当</w:t>
      </w:r>
      <w:r w:rsidRPr="00850D2D">
        <w:t>a&gt;e、c&gt;g、b&gt;d、f&gt;h且</w:t>
      </w:r>
      <w:r w:rsidR="00BE17A5" w:rsidRPr="00BE17A5">
        <w:t>g&gt;a、h&gt;b</w:t>
      </w:r>
      <w:r w:rsidRPr="00850D2D">
        <w:t>时该博弈为囚犯困境。</w:t>
      </w:r>
    </w:p>
    <w:p w14:paraId="6641F0D2" w14:textId="2A820D61" w:rsidR="00F64013" w:rsidRDefault="00F64013" w:rsidP="002D6756">
      <w:r>
        <w:tab/>
      </w:r>
      <w:r>
        <w:rPr>
          <w:rFonts w:hint="eastAsia"/>
        </w:rPr>
        <w:t>假设，下午就要卫生检查了，宿舍里甲乙两人都不想打扫。如果两人都打扫，都消耗精力</w:t>
      </w:r>
      <w:r w:rsidR="00D06CC6">
        <w:rPr>
          <w:rFonts w:hint="eastAsia"/>
        </w:rPr>
        <w:t>点</w:t>
      </w:r>
      <w:r>
        <w:rPr>
          <w:rFonts w:hint="eastAsia"/>
        </w:rPr>
        <w:t>为1。假设一人打扫另一人不打扫，那么不打扫的人精力不消耗，打扫的人</w:t>
      </w:r>
      <w:r w:rsidR="00D06CC6">
        <w:rPr>
          <w:rFonts w:hint="eastAsia"/>
        </w:rPr>
        <w:t>不仅</w:t>
      </w:r>
      <w:r>
        <w:rPr>
          <w:rFonts w:hint="eastAsia"/>
        </w:rPr>
        <w:t>消耗精力</w:t>
      </w:r>
      <w:r w:rsidR="00D06CC6">
        <w:rPr>
          <w:rFonts w:hint="eastAsia"/>
        </w:rPr>
        <w:t>，心里还气不过，综合下来损失精力点</w:t>
      </w:r>
      <w:r>
        <w:rPr>
          <w:rFonts w:hint="eastAsia"/>
        </w:rPr>
        <w:t>5。如果两人都不打扫，下午检查就会被扣</w:t>
      </w:r>
      <w:r w:rsidR="00D06CC6">
        <w:rPr>
          <w:rFonts w:hint="eastAsia"/>
        </w:rPr>
        <w:t>综素</w:t>
      </w:r>
      <w:r>
        <w:rPr>
          <w:rFonts w:hint="eastAsia"/>
        </w:rPr>
        <w:t>分，结果相当于耗费3点精力。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64013" w14:paraId="271F73C6" w14:textId="77777777" w:rsidTr="006A05E6">
        <w:tc>
          <w:tcPr>
            <w:tcW w:w="2130" w:type="dxa"/>
          </w:tcPr>
          <w:p w14:paraId="5FAEE465" w14:textId="77777777" w:rsidR="00F64013" w:rsidRDefault="00F64013" w:rsidP="00D06CC6">
            <w:pPr>
              <w:jc w:val="center"/>
            </w:pPr>
          </w:p>
        </w:tc>
        <w:tc>
          <w:tcPr>
            <w:tcW w:w="6392" w:type="dxa"/>
            <w:gridSpan w:val="3"/>
          </w:tcPr>
          <w:p w14:paraId="200CD3A0" w14:textId="6BB08BB5" w:rsidR="00F64013" w:rsidRDefault="00F64013" w:rsidP="00D06CC6">
            <w:pPr>
              <w:jc w:val="center"/>
            </w:pPr>
            <w:r>
              <w:rPr>
                <w:rFonts w:hint="eastAsia"/>
              </w:rPr>
              <w:t>乙</w:t>
            </w:r>
          </w:p>
        </w:tc>
      </w:tr>
      <w:tr w:rsidR="00F64013" w14:paraId="469D998C" w14:textId="77777777" w:rsidTr="00F64013">
        <w:tc>
          <w:tcPr>
            <w:tcW w:w="2130" w:type="dxa"/>
            <w:vMerge w:val="restart"/>
          </w:tcPr>
          <w:p w14:paraId="7CA933D0" w14:textId="6EEC9630" w:rsidR="00F64013" w:rsidRDefault="00F64013" w:rsidP="00D06CC6">
            <w:pPr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2130" w:type="dxa"/>
          </w:tcPr>
          <w:p w14:paraId="0235BE4F" w14:textId="77777777" w:rsidR="00F64013" w:rsidRDefault="00F64013" w:rsidP="00D06CC6">
            <w:pPr>
              <w:jc w:val="center"/>
            </w:pPr>
          </w:p>
        </w:tc>
        <w:tc>
          <w:tcPr>
            <w:tcW w:w="2131" w:type="dxa"/>
          </w:tcPr>
          <w:p w14:paraId="62D28708" w14:textId="27957C8A" w:rsidR="00F64013" w:rsidRDefault="00BE17A5" w:rsidP="00D06CC6">
            <w:pPr>
              <w:jc w:val="center"/>
            </w:pPr>
            <w:r>
              <w:rPr>
                <w:rFonts w:hint="eastAsia"/>
              </w:rPr>
              <w:t>不</w:t>
            </w:r>
            <w:r w:rsidR="00F64013">
              <w:rPr>
                <w:rFonts w:hint="eastAsia"/>
              </w:rPr>
              <w:t>打扫</w:t>
            </w:r>
          </w:p>
        </w:tc>
        <w:tc>
          <w:tcPr>
            <w:tcW w:w="2131" w:type="dxa"/>
          </w:tcPr>
          <w:p w14:paraId="41932FCD" w14:textId="0F36F2C5" w:rsidR="00F64013" w:rsidRDefault="00F64013" w:rsidP="00D06CC6">
            <w:pPr>
              <w:jc w:val="center"/>
            </w:pPr>
            <w:r>
              <w:rPr>
                <w:rFonts w:hint="eastAsia"/>
              </w:rPr>
              <w:t>打扫</w:t>
            </w:r>
          </w:p>
        </w:tc>
      </w:tr>
      <w:tr w:rsidR="00F64013" w14:paraId="486097A0" w14:textId="77777777" w:rsidTr="00F64013">
        <w:tc>
          <w:tcPr>
            <w:tcW w:w="2130" w:type="dxa"/>
            <w:vMerge/>
          </w:tcPr>
          <w:p w14:paraId="2718740A" w14:textId="77777777" w:rsidR="00F64013" w:rsidRDefault="00F64013" w:rsidP="00D06CC6">
            <w:pPr>
              <w:jc w:val="center"/>
            </w:pPr>
          </w:p>
        </w:tc>
        <w:tc>
          <w:tcPr>
            <w:tcW w:w="2130" w:type="dxa"/>
          </w:tcPr>
          <w:p w14:paraId="702877D9" w14:textId="2CD78134" w:rsidR="00F64013" w:rsidRDefault="00BE17A5" w:rsidP="00D06CC6">
            <w:pPr>
              <w:jc w:val="center"/>
            </w:pPr>
            <w:r>
              <w:rPr>
                <w:rFonts w:hint="eastAsia"/>
              </w:rPr>
              <w:t>不</w:t>
            </w:r>
            <w:r w:rsidR="00F64013">
              <w:rPr>
                <w:rFonts w:hint="eastAsia"/>
              </w:rPr>
              <w:t>打扫</w:t>
            </w:r>
          </w:p>
        </w:tc>
        <w:tc>
          <w:tcPr>
            <w:tcW w:w="2131" w:type="dxa"/>
          </w:tcPr>
          <w:p w14:paraId="5B8AC654" w14:textId="077DF5F0" w:rsidR="00F64013" w:rsidRDefault="00BE17A5" w:rsidP="00D06CC6">
            <w:pPr>
              <w:jc w:val="center"/>
            </w:pPr>
            <w:r>
              <w:rPr>
                <w:rFonts w:hint="eastAsia"/>
              </w:rPr>
              <w:t>-3，-3</w:t>
            </w:r>
          </w:p>
        </w:tc>
        <w:tc>
          <w:tcPr>
            <w:tcW w:w="2131" w:type="dxa"/>
          </w:tcPr>
          <w:p w14:paraId="75E76026" w14:textId="185938F4" w:rsidR="00F64013" w:rsidRDefault="00BE17A5" w:rsidP="00D06CC6">
            <w:pPr>
              <w:jc w:val="center"/>
            </w:pPr>
            <w:r>
              <w:rPr>
                <w:rFonts w:hint="eastAsia"/>
              </w:rPr>
              <w:t>0，-5</w:t>
            </w:r>
          </w:p>
        </w:tc>
      </w:tr>
      <w:tr w:rsidR="00F64013" w14:paraId="4C8FE194" w14:textId="77777777" w:rsidTr="00F64013">
        <w:tc>
          <w:tcPr>
            <w:tcW w:w="2130" w:type="dxa"/>
            <w:vMerge/>
          </w:tcPr>
          <w:p w14:paraId="3CA5BED9" w14:textId="77777777" w:rsidR="00F64013" w:rsidRDefault="00F64013" w:rsidP="00D06CC6">
            <w:pPr>
              <w:jc w:val="center"/>
            </w:pPr>
          </w:p>
        </w:tc>
        <w:tc>
          <w:tcPr>
            <w:tcW w:w="2130" w:type="dxa"/>
          </w:tcPr>
          <w:p w14:paraId="3D976FFC" w14:textId="62847986" w:rsidR="00F64013" w:rsidRDefault="00F64013" w:rsidP="00D06CC6">
            <w:pPr>
              <w:jc w:val="center"/>
            </w:pPr>
            <w:r>
              <w:rPr>
                <w:rFonts w:hint="eastAsia"/>
              </w:rPr>
              <w:t>打扫</w:t>
            </w:r>
          </w:p>
        </w:tc>
        <w:tc>
          <w:tcPr>
            <w:tcW w:w="2131" w:type="dxa"/>
          </w:tcPr>
          <w:p w14:paraId="75AFF8A0" w14:textId="0BDC9038" w:rsidR="00F64013" w:rsidRDefault="00BE17A5" w:rsidP="00D06CC6">
            <w:pPr>
              <w:jc w:val="center"/>
            </w:pPr>
            <w:r>
              <w:rPr>
                <w:rFonts w:hint="eastAsia"/>
              </w:rPr>
              <w:t>-5，0</w:t>
            </w:r>
          </w:p>
        </w:tc>
        <w:tc>
          <w:tcPr>
            <w:tcW w:w="2131" w:type="dxa"/>
          </w:tcPr>
          <w:p w14:paraId="7AE20968" w14:textId="2ADAC19F" w:rsidR="00F64013" w:rsidRDefault="00BE17A5" w:rsidP="00D06CC6">
            <w:pPr>
              <w:jc w:val="center"/>
            </w:pPr>
            <w:r>
              <w:rPr>
                <w:rFonts w:hint="eastAsia"/>
              </w:rPr>
              <w:t>-1，-1</w:t>
            </w:r>
          </w:p>
        </w:tc>
      </w:tr>
    </w:tbl>
    <w:p w14:paraId="4E319097" w14:textId="7FE24067" w:rsidR="00F64013" w:rsidRDefault="00F64013" w:rsidP="002D6756">
      <w:r>
        <w:tab/>
      </w:r>
      <w:r>
        <w:rPr>
          <w:rFonts w:hint="eastAsia"/>
        </w:rPr>
        <w:t>对甲来说，无论乙打不打扫，不打扫是占优策略；对乙同理，不打扫是占优策略。故均衡结果是两人都不打扫。但是这并不能带来最好的结果，所以还是建议</w:t>
      </w:r>
      <w:r w:rsidR="00D06CC6">
        <w:rPr>
          <w:rFonts w:hint="eastAsia"/>
        </w:rPr>
        <w:t>多打扫。</w:t>
      </w:r>
    </w:p>
    <w:p w14:paraId="5602E14C" w14:textId="4046C136" w:rsidR="00D06CC6" w:rsidRDefault="00D06CC6" w:rsidP="002D6756">
      <w:r>
        <w:rPr>
          <w:rFonts w:hint="eastAsia"/>
        </w:rPr>
        <w:t>4，性别战</w:t>
      </w:r>
      <w:r w:rsidR="000B2D9A">
        <w:rPr>
          <w:rFonts w:hint="eastAsia"/>
        </w:rPr>
        <w:t>（夫妻博弈）</w:t>
      </w:r>
    </w:p>
    <w:p w14:paraId="5EA93A93" w14:textId="2A067D55" w:rsidR="00D06CC6" w:rsidRDefault="00D06CC6" w:rsidP="00D06CC6">
      <w:pPr>
        <w:ind w:firstLine="420"/>
      </w:pPr>
      <w:r w:rsidRPr="00D06CC6">
        <w:rPr>
          <w:rFonts w:hint="eastAsia"/>
        </w:rPr>
        <w:t>当</w:t>
      </w:r>
      <w:r w:rsidRPr="00D06CC6">
        <w:t>a&gt;g&gt;c、h&gt;b&gt;d且c=e、d=f时该博弈为性别战。</w:t>
      </w:r>
    </w:p>
    <w:p w14:paraId="1954653A" w14:textId="5918E4D4" w:rsidR="00D06CC6" w:rsidRDefault="00D06CC6" w:rsidP="00D06CC6">
      <w:pPr>
        <w:ind w:firstLine="420"/>
      </w:pPr>
      <w:r>
        <w:rPr>
          <w:rFonts w:hint="eastAsia"/>
        </w:rPr>
        <w:lastRenderedPageBreak/>
        <w:t>同学甲和乙异地恋，五一假期，他们两个都想突然到对方的城市来给对方一个惊喜，但是都不知道对方会不会来。如果是甲去乙的城市，甲因为可以顺便去旅游，收益为3，乙收益为1；如果乙去甲城市同理，乙3甲1。如果两人都没去，因为没有见到面，收益都为0；如果都去了，那么刚好错过了，连旅游的兴致都没了，收益仍都为0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06CC6" w14:paraId="16C2586C" w14:textId="77777777" w:rsidTr="00BE0E0E">
        <w:tc>
          <w:tcPr>
            <w:tcW w:w="2130" w:type="dxa"/>
          </w:tcPr>
          <w:p w14:paraId="41BBCE8E" w14:textId="77777777" w:rsidR="00D06CC6" w:rsidRDefault="00D06CC6" w:rsidP="00CE51A7">
            <w:pPr>
              <w:jc w:val="center"/>
            </w:pPr>
          </w:p>
        </w:tc>
        <w:tc>
          <w:tcPr>
            <w:tcW w:w="6392" w:type="dxa"/>
            <w:gridSpan w:val="3"/>
          </w:tcPr>
          <w:p w14:paraId="3F7F6E96" w14:textId="61BFF349" w:rsidR="00D06CC6" w:rsidRDefault="00D06CC6" w:rsidP="00CE51A7">
            <w:pPr>
              <w:jc w:val="center"/>
            </w:pPr>
            <w:r>
              <w:rPr>
                <w:rFonts w:hint="eastAsia"/>
              </w:rPr>
              <w:t>乙</w:t>
            </w:r>
          </w:p>
        </w:tc>
      </w:tr>
      <w:tr w:rsidR="00D06CC6" w14:paraId="63B0541B" w14:textId="77777777" w:rsidTr="00D06CC6">
        <w:tc>
          <w:tcPr>
            <w:tcW w:w="2130" w:type="dxa"/>
            <w:vMerge w:val="restart"/>
          </w:tcPr>
          <w:p w14:paraId="38C6D83D" w14:textId="54692BBE" w:rsidR="00D06CC6" w:rsidRDefault="00D06CC6" w:rsidP="00CE51A7">
            <w:pPr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2130" w:type="dxa"/>
          </w:tcPr>
          <w:p w14:paraId="3F626E0F" w14:textId="77777777" w:rsidR="00D06CC6" w:rsidRDefault="00D06CC6" w:rsidP="00CE51A7">
            <w:pPr>
              <w:jc w:val="center"/>
            </w:pPr>
          </w:p>
        </w:tc>
        <w:tc>
          <w:tcPr>
            <w:tcW w:w="2131" w:type="dxa"/>
          </w:tcPr>
          <w:p w14:paraId="3E24FD61" w14:textId="235EC2A3" w:rsidR="00D06CC6" w:rsidRDefault="00CE51A7" w:rsidP="00CE51A7">
            <w:pPr>
              <w:jc w:val="center"/>
            </w:pPr>
            <w:r>
              <w:rPr>
                <w:rFonts w:hint="eastAsia"/>
              </w:rPr>
              <w:t>最后在</w:t>
            </w:r>
            <w:r w:rsidR="00BE17A5">
              <w:rPr>
                <w:rFonts w:hint="eastAsia"/>
              </w:rPr>
              <w:t>乙</w:t>
            </w:r>
            <w:r>
              <w:rPr>
                <w:rFonts w:hint="eastAsia"/>
              </w:rPr>
              <w:t>城市</w:t>
            </w:r>
          </w:p>
        </w:tc>
        <w:tc>
          <w:tcPr>
            <w:tcW w:w="2131" w:type="dxa"/>
          </w:tcPr>
          <w:p w14:paraId="2C195A77" w14:textId="763A64FC" w:rsidR="00D06CC6" w:rsidRDefault="00CE51A7" w:rsidP="00CE51A7">
            <w:pPr>
              <w:jc w:val="center"/>
            </w:pPr>
            <w:r w:rsidRPr="00CE51A7">
              <w:rPr>
                <w:rFonts w:hint="eastAsia"/>
              </w:rPr>
              <w:t>最后在</w:t>
            </w:r>
            <w:r w:rsidR="00BE17A5">
              <w:rPr>
                <w:rFonts w:hint="eastAsia"/>
              </w:rPr>
              <w:t>甲</w:t>
            </w:r>
            <w:r w:rsidRPr="00CE51A7">
              <w:rPr>
                <w:rFonts w:hint="eastAsia"/>
              </w:rPr>
              <w:t>城市</w:t>
            </w:r>
          </w:p>
        </w:tc>
      </w:tr>
      <w:tr w:rsidR="00D06CC6" w14:paraId="4E0FD3DB" w14:textId="77777777" w:rsidTr="00D06CC6">
        <w:tc>
          <w:tcPr>
            <w:tcW w:w="2130" w:type="dxa"/>
            <w:vMerge/>
          </w:tcPr>
          <w:p w14:paraId="7E977795" w14:textId="77777777" w:rsidR="00D06CC6" w:rsidRDefault="00D06CC6" w:rsidP="00CE51A7">
            <w:pPr>
              <w:jc w:val="center"/>
            </w:pPr>
          </w:p>
        </w:tc>
        <w:tc>
          <w:tcPr>
            <w:tcW w:w="2130" w:type="dxa"/>
          </w:tcPr>
          <w:p w14:paraId="13D37EED" w14:textId="0D002320" w:rsidR="00D06CC6" w:rsidRDefault="00CE51A7" w:rsidP="00CE51A7">
            <w:pPr>
              <w:jc w:val="center"/>
            </w:pPr>
            <w:r>
              <w:rPr>
                <w:rFonts w:hint="eastAsia"/>
              </w:rPr>
              <w:t>最后在</w:t>
            </w:r>
            <w:r w:rsidR="00BE17A5">
              <w:rPr>
                <w:rFonts w:hint="eastAsia"/>
              </w:rPr>
              <w:t>乙</w:t>
            </w:r>
            <w:r>
              <w:rPr>
                <w:rFonts w:hint="eastAsia"/>
              </w:rPr>
              <w:t>城市</w:t>
            </w:r>
          </w:p>
        </w:tc>
        <w:tc>
          <w:tcPr>
            <w:tcW w:w="2131" w:type="dxa"/>
          </w:tcPr>
          <w:p w14:paraId="33B8FDE0" w14:textId="6C56311E" w:rsidR="00D06CC6" w:rsidRDefault="00BE17A5" w:rsidP="00CE51A7">
            <w:pPr>
              <w:jc w:val="center"/>
            </w:pPr>
            <w:r>
              <w:rPr>
                <w:rFonts w:hint="eastAsia"/>
              </w:rPr>
              <w:t>3,1</w:t>
            </w:r>
          </w:p>
        </w:tc>
        <w:tc>
          <w:tcPr>
            <w:tcW w:w="2131" w:type="dxa"/>
          </w:tcPr>
          <w:p w14:paraId="5AF0418E" w14:textId="343445AF" w:rsidR="00D06CC6" w:rsidRDefault="00CE51A7" w:rsidP="00CE51A7">
            <w:pPr>
              <w:jc w:val="center"/>
            </w:pPr>
            <w:r>
              <w:rPr>
                <w:rFonts w:hint="eastAsia"/>
              </w:rPr>
              <w:t>0,0</w:t>
            </w:r>
          </w:p>
        </w:tc>
      </w:tr>
      <w:tr w:rsidR="00D06CC6" w14:paraId="2F1C0B28" w14:textId="77777777" w:rsidTr="00D06CC6">
        <w:tc>
          <w:tcPr>
            <w:tcW w:w="2130" w:type="dxa"/>
            <w:vMerge/>
          </w:tcPr>
          <w:p w14:paraId="503F4848" w14:textId="77777777" w:rsidR="00D06CC6" w:rsidRDefault="00D06CC6" w:rsidP="00CE51A7">
            <w:pPr>
              <w:jc w:val="center"/>
            </w:pPr>
          </w:p>
        </w:tc>
        <w:tc>
          <w:tcPr>
            <w:tcW w:w="2130" w:type="dxa"/>
          </w:tcPr>
          <w:p w14:paraId="26C4D630" w14:textId="78714FFF" w:rsidR="00D06CC6" w:rsidRDefault="00CE51A7" w:rsidP="00CE51A7">
            <w:pPr>
              <w:jc w:val="center"/>
            </w:pPr>
            <w:r w:rsidRPr="00CE51A7">
              <w:rPr>
                <w:rFonts w:hint="eastAsia"/>
              </w:rPr>
              <w:t>最后在</w:t>
            </w:r>
            <w:r w:rsidR="00BE17A5">
              <w:rPr>
                <w:rFonts w:hint="eastAsia"/>
              </w:rPr>
              <w:t>甲</w:t>
            </w:r>
            <w:r w:rsidRPr="00CE51A7">
              <w:rPr>
                <w:rFonts w:hint="eastAsia"/>
              </w:rPr>
              <w:t>城市</w:t>
            </w:r>
          </w:p>
        </w:tc>
        <w:tc>
          <w:tcPr>
            <w:tcW w:w="2131" w:type="dxa"/>
          </w:tcPr>
          <w:p w14:paraId="6859B5B8" w14:textId="0B95A307" w:rsidR="00D06CC6" w:rsidRDefault="00CE51A7" w:rsidP="00CE51A7">
            <w:pPr>
              <w:jc w:val="center"/>
            </w:pPr>
            <w:r>
              <w:rPr>
                <w:rFonts w:hint="eastAsia"/>
              </w:rPr>
              <w:t>0,0</w:t>
            </w:r>
          </w:p>
        </w:tc>
        <w:tc>
          <w:tcPr>
            <w:tcW w:w="2131" w:type="dxa"/>
          </w:tcPr>
          <w:p w14:paraId="549D3C38" w14:textId="5714F160" w:rsidR="00D06CC6" w:rsidRDefault="00BE17A5" w:rsidP="00CE51A7">
            <w:pPr>
              <w:jc w:val="center"/>
            </w:pPr>
            <w:r>
              <w:rPr>
                <w:rFonts w:hint="eastAsia"/>
              </w:rPr>
              <w:t>1,3</w:t>
            </w:r>
          </w:p>
        </w:tc>
      </w:tr>
    </w:tbl>
    <w:p w14:paraId="0D56AEF9" w14:textId="113D78D2" w:rsidR="00D06CC6" w:rsidRDefault="00CE51A7" w:rsidP="00D06CC6">
      <w:pPr>
        <w:ind w:firstLine="420"/>
      </w:pPr>
      <w:r>
        <w:rPr>
          <w:rFonts w:hint="eastAsia"/>
        </w:rPr>
        <w:t>博弈的均衡是最后两人都在甲或者都在乙。所以应该提前沟通好了谁去谁的城市，不然可能会出现两个人都苦等对方或者扑了个空的情况。</w:t>
      </w:r>
    </w:p>
    <w:p w14:paraId="7AF48D90" w14:textId="7A9BA483" w:rsidR="00CE51A7" w:rsidRDefault="00CE51A7" w:rsidP="00CE51A7">
      <w:r>
        <w:rPr>
          <w:rFonts w:hint="eastAsia"/>
        </w:rPr>
        <w:t>5，</w:t>
      </w:r>
      <w:r w:rsidR="00A96062">
        <w:rPr>
          <w:rFonts w:hint="eastAsia"/>
        </w:rPr>
        <w:t>监督博弈</w:t>
      </w:r>
    </w:p>
    <w:p w14:paraId="53D219E9" w14:textId="5A91DC67" w:rsidR="00A96062" w:rsidRDefault="00A96062" w:rsidP="00CE51A7">
      <w:r>
        <w:tab/>
      </w:r>
      <w:r>
        <w:rPr>
          <w:rFonts w:hint="eastAsia"/>
          <w:noProof/>
        </w:rPr>
        <w:drawing>
          <wp:inline distT="0" distB="0" distL="0" distR="0" wp14:anchorId="28C14525" wp14:editId="4C2740E0">
            <wp:extent cx="5274310" cy="1551940"/>
            <wp:effectExtent l="0" t="0" r="0" b="0"/>
            <wp:docPr id="413277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77756" name="图片 4132777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2345" w14:textId="06EF206D" w:rsidR="00A96062" w:rsidRDefault="00A96062" w:rsidP="00A96062">
      <w:pPr>
        <w:ind w:firstLine="420"/>
      </w:pPr>
      <w:r>
        <w:rPr>
          <w:rFonts w:hint="eastAsia"/>
        </w:rPr>
        <w:t>满足如图关系</w:t>
      </w:r>
      <w:r w:rsidR="00C17069">
        <w:rPr>
          <w:rFonts w:hint="eastAsia"/>
        </w:rPr>
        <w:t>且H&lt;W&lt;V，W&gt;C。</w:t>
      </w:r>
    </w:p>
    <w:p w14:paraId="0079A224" w14:textId="4FD48842" w:rsidR="004631F2" w:rsidRDefault="00A96062" w:rsidP="004631F2">
      <w:r>
        <w:tab/>
      </w:r>
      <w:r w:rsidR="004631F2">
        <w:rPr>
          <w:rFonts w:hint="eastAsia"/>
        </w:rPr>
        <w:t>假设甲想要提升自己的</w:t>
      </w:r>
      <w:r w:rsidR="0059694B">
        <w:rPr>
          <w:rFonts w:hint="eastAsia"/>
        </w:rPr>
        <w:t>游戏</w:t>
      </w:r>
      <w:r w:rsidR="004631F2">
        <w:rPr>
          <w:rFonts w:hint="eastAsia"/>
        </w:rPr>
        <w:t>账号段位，于是请代打乙，但是乙可能会开脚本，甲同时也担心乙会开脚本导致封号，于是会不定期检查。甲检查乙</w:t>
      </w:r>
      <w:r w:rsidR="00423C1F">
        <w:rPr>
          <w:rFonts w:hint="eastAsia"/>
        </w:rPr>
        <w:t>开没开需要用第三方技术检测一下，这个需要消费C；</w:t>
      </w:r>
      <w:r w:rsidR="004631F2">
        <w:rPr>
          <w:rFonts w:hint="eastAsia"/>
        </w:rPr>
        <w:t>乙给甲</w:t>
      </w:r>
      <w:r w:rsidR="00423C1F">
        <w:rPr>
          <w:rFonts w:hint="eastAsia"/>
        </w:rPr>
        <w:t>正常</w:t>
      </w:r>
      <w:r w:rsidR="004631F2">
        <w:rPr>
          <w:rFonts w:hint="eastAsia"/>
        </w:rPr>
        <w:t>代打，甲的收益是V，同时甲给乙支付W作为工资，乙正常打游戏耗费的精力为H，如果其开脚本则不需耗费精力。如果甲发现乙开脚本了，那么乙将一分不得。如果乙通过开脚本代打，那么甲的账号会被</w:t>
      </w:r>
      <w:r w:rsidR="00423C1F">
        <w:rPr>
          <w:rFonts w:hint="eastAsia"/>
        </w:rPr>
        <w:t>标记为可疑账号，此时甲得不偿失，收益为0。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631F2" w14:paraId="4FD73945" w14:textId="77777777" w:rsidTr="00FC1BAA">
        <w:tc>
          <w:tcPr>
            <w:tcW w:w="2130" w:type="dxa"/>
          </w:tcPr>
          <w:p w14:paraId="47160E48" w14:textId="77777777" w:rsidR="004631F2" w:rsidRDefault="004631F2" w:rsidP="00423C1F">
            <w:pPr>
              <w:jc w:val="center"/>
            </w:pPr>
          </w:p>
        </w:tc>
        <w:tc>
          <w:tcPr>
            <w:tcW w:w="6392" w:type="dxa"/>
            <w:gridSpan w:val="3"/>
          </w:tcPr>
          <w:p w14:paraId="3F94F065" w14:textId="1AF39B5E" w:rsidR="004631F2" w:rsidRDefault="004631F2" w:rsidP="00423C1F">
            <w:pPr>
              <w:jc w:val="center"/>
            </w:pPr>
            <w:r>
              <w:rPr>
                <w:rFonts w:hint="eastAsia"/>
              </w:rPr>
              <w:t>乙</w:t>
            </w:r>
          </w:p>
        </w:tc>
      </w:tr>
      <w:tr w:rsidR="004631F2" w14:paraId="2CA23CC0" w14:textId="77777777" w:rsidTr="004631F2">
        <w:tc>
          <w:tcPr>
            <w:tcW w:w="2130" w:type="dxa"/>
            <w:vMerge w:val="restart"/>
          </w:tcPr>
          <w:p w14:paraId="0EBCD919" w14:textId="4CA2C1DA" w:rsidR="004631F2" w:rsidRDefault="004631F2" w:rsidP="00423C1F">
            <w:pPr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2130" w:type="dxa"/>
          </w:tcPr>
          <w:p w14:paraId="7DE13D10" w14:textId="77777777" w:rsidR="004631F2" w:rsidRDefault="004631F2" w:rsidP="00423C1F">
            <w:pPr>
              <w:jc w:val="center"/>
            </w:pPr>
          </w:p>
        </w:tc>
        <w:tc>
          <w:tcPr>
            <w:tcW w:w="2131" w:type="dxa"/>
          </w:tcPr>
          <w:p w14:paraId="44F09CBA" w14:textId="08140ADC" w:rsidR="004631F2" w:rsidRDefault="004631F2" w:rsidP="00423C1F">
            <w:pPr>
              <w:jc w:val="center"/>
            </w:pPr>
            <w:r>
              <w:rPr>
                <w:rFonts w:hint="eastAsia"/>
              </w:rPr>
              <w:t>开脚本</w:t>
            </w:r>
          </w:p>
        </w:tc>
        <w:tc>
          <w:tcPr>
            <w:tcW w:w="2131" w:type="dxa"/>
          </w:tcPr>
          <w:p w14:paraId="5DB9669B" w14:textId="06772814" w:rsidR="004631F2" w:rsidRDefault="004631F2" w:rsidP="00423C1F">
            <w:pPr>
              <w:jc w:val="center"/>
            </w:pPr>
            <w:r>
              <w:rPr>
                <w:rFonts w:hint="eastAsia"/>
              </w:rPr>
              <w:t>不开脚本</w:t>
            </w:r>
          </w:p>
        </w:tc>
      </w:tr>
      <w:tr w:rsidR="004631F2" w14:paraId="022C41FA" w14:textId="77777777" w:rsidTr="004631F2">
        <w:tc>
          <w:tcPr>
            <w:tcW w:w="2130" w:type="dxa"/>
            <w:vMerge/>
          </w:tcPr>
          <w:p w14:paraId="67014F90" w14:textId="77777777" w:rsidR="004631F2" w:rsidRDefault="004631F2" w:rsidP="00423C1F">
            <w:pPr>
              <w:jc w:val="center"/>
            </w:pPr>
          </w:p>
        </w:tc>
        <w:tc>
          <w:tcPr>
            <w:tcW w:w="2130" w:type="dxa"/>
          </w:tcPr>
          <w:p w14:paraId="385641E5" w14:textId="0E9C3074" w:rsidR="004631F2" w:rsidRDefault="004631F2" w:rsidP="00423C1F">
            <w:pPr>
              <w:jc w:val="center"/>
            </w:pPr>
            <w:r>
              <w:rPr>
                <w:rFonts w:hint="eastAsia"/>
              </w:rPr>
              <w:t>检查</w:t>
            </w:r>
          </w:p>
        </w:tc>
        <w:tc>
          <w:tcPr>
            <w:tcW w:w="2131" w:type="dxa"/>
          </w:tcPr>
          <w:p w14:paraId="602ACE53" w14:textId="5C4469D3" w:rsidR="004631F2" w:rsidRDefault="00423C1F" w:rsidP="00423C1F">
            <w:pPr>
              <w:jc w:val="center"/>
            </w:pPr>
            <w:r>
              <w:rPr>
                <w:rFonts w:hint="eastAsia"/>
              </w:rPr>
              <w:t>-C</w:t>
            </w:r>
            <w:r w:rsidR="004631F2">
              <w:rPr>
                <w:rFonts w:hint="eastAsia"/>
              </w:rPr>
              <w:t>,0</w:t>
            </w:r>
          </w:p>
        </w:tc>
        <w:tc>
          <w:tcPr>
            <w:tcW w:w="2131" w:type="dxa"/>
          </w:tcPr>
          <w:p w14:paraId="653A21B6" w14:textId="616EF89F" w:rsidR="004631F2" w:rsidRDefault="004631F2" w:rsidP="00423C1F">
            <w:pPr>
              <w:jc w:val="center"/>
            </w:pPr>
            <w:r>
              <w:rPr>
                <w:rFonts w:hint="eastAsia"/>
              </w:rPr>
              <w:t>V-W</w:t>
            </w:r>
            <w:r w:rsidR="00423C1F">
              <w:rPr>
                <w:rFonts w:hint="eastAsia"/>
              </w:rPr>
              <w:t>-C</w:t>
            </w:r>
            <w:r>
              <w:rPr>
                <w:rFonts w:hint="eastAsia"/>
              </w:rPr>
              <w:t>,W-H</w:t>
            </w:r>
          </w:p>
        </w:tc>
      </w:tr>
      <w:tr w:rsidR="004631F2" w14:paraId="1CC2C80A" w14:textId="77777777" w:rsidTr="004631F2">
        <w:tc>
          <w:tcPr>
            <w:tcW w:w="2130" w:type="dxa"/>
            <w:vMerge/>
          </w:tcPr>
          <w:p w14:paraId="76EBB4C9" w14:textId="77777777" w:rsidR="004631F2" w:rsidRDefault="004631F2" w:rsidP="00423C1F">
            <w:pPr>
              <w:jc w:val="center"/>
            </w:pPr>
          </w:p>
        </w:tc>
        <w:tc>
          <w:tcPr>
            <w:tcW w:w="2130" w:type="dxa"/>
          </w:tcPr>
          <w:p w14:paraId="4B83803A" w14:textId="18FB9AAD" w:rsidR="004631F2" w:rsidRDefault="004631F2" w:rsidP="00423C1F">
            <w:pPr>
              <w:jc w:val="center"/>
            </w:pPr>
            <w:r>
              <w:rPr>
                <w:rFonts w:hint="eastAsia"/>
              </w:rPr>
              <w:t>不检查</w:t>
            </w:r>
          </w:p>
        </w:tc>
        <w:tc>
          <w:tcPr>
            <w:tcW w:w="2131" w:type="dxa"/>
          </w:tcPr>
          <w:p w14:paraId="0EDB0F8F" w14:textId="0493A60A" w:rsidR="004631F2" w:rsidRDefault="00423C1F" w:rsidP="00423C1F">
            <w:pPr>
              <w:jc w:val="center"/>
            </w:pPr>
            <w:r>
              <w:rPr>
                <w:rFonts w:hint="eastAsia"/>
              </w:rPr>
              <w:t>-W,W</w:t>
            </w:r>
          </w:p>
        </w:tc>
        <w:tc>
          <w:tcPr>
            <w:tcW w:w="2131" w:type="dxa"/>
          </w:tcPr>
          <w:p w14:paraId="04F0964D" w14:textId="0FB2BEFE" w:rsidR="004631F2" w:rsidRDefault="00423C1F" w:rsidP="00423C1F">
            <w:pPr>
              <w:jc w:val="center"/>
            </w:pPr>
            <w:r>
              <w:rPr>
                <w:rFonts w:hint="eastAsia"/>
              </w:rPr>
              <w:t>V-W，W-H</w:t>
            </w:r>
          </w:p>
        </w:tc>
      </w:tr>
    </w:tbl>
    <w:p w14:paraId="083AB0CE" w14:textId="6367808A" w:rsidR="00423C1F" w:rsidRDefault="00423C1F" w:rsidP="004631F2">
      <w:r>
        <w:tab/>
      </w:r>
      <w:r>
        <w:rPr>
          <w:rFonts w:hint="eastAsia"/>
        </w:rPr>
        <w:t>假设甲检查的概率为p，不检查为（1-p）；乙开的概率为q，不开概率（1-q）。甲检查的期望是-Cq+（1-q）（V-W-C），甲不检查的期望是-Wq+（1-q）（V-W）。</w:t>
      </w:r>
    </w:p>
    <w:p w14:paraId="66A0A7F4" w14:textId="2D492FA3" w:rsidR="00423C1F" w:rsidRDefault="00423C1F" w:rsidP="004631F2">
      <w:r w:rsidRPr="00423C1F">
        <w:t>-Cq+（1-q）（V-W-C）</w:t>
      </w:r>
      <w:r>
        <w:rPr>
          <w:rFonts w:hint="eastAsia"/>
        </w:rPr>
        <w:t>=</w:t>
      </w:r>
      <w:r w:rsidRPr="00423C1F">
        <w:t>-Wq+（1-q）（V-W）</w:t>
      </w:r>
      <w:r>
        <w:rPr>
          <w:rFonts w:hint="eastAsia"/>
        </w:rPr>
        <w:t>得出q=C/W。同理得出p=H/W。</w:t>
      </w:r>
    </w:p>
    <w:p w14:paraId="40657004" w14:textId="5DA7EB21" w:rsidR="0059694B" w:rsidRDefault="00423C1F" w:rsidP="004631F2">
      <w:r>
        <w:tab/>
      </w:r>
      <w:r>
        <w:rPr>
          <w:rFonts w:hint="eastAsia"/>
        </w:rPr>
        <w:t>得出均衡解甲以</w:t>
      </w:r>
      <w:r w:rsidRPr="00423C1F">
        <w:t>H/W</w:t>
      </w:r>
      <w:r>
        <w:rPr>
          <w:rFonts w:hint="eastAsia"/>
        </w:rPr>
        <w:t>检查，乙以</w:t>
      </w:r>
      <w:r w:rsidRPr="00423C1F">
        <w:t>C/W</w:t>
      </w:r>
      <w:r>
        <w:rPr>
          <w:rFonts w:hint="eastAsia"/>
        </w:rPr>
        <w:t>开脚本。</w:t>
      </w:r>
      <w:r w:rsidR="0059694B">
        <w:rPr>
          <w:rFonts w:hint="eastAsia"/>
        </w:rPr>
        <w:t>当甲给乙的工资W越高，甲越不会检查，乙越不会开；当检查的费用越高，乙越会开。当乙正常打游戏消耗精力越多，甲越会检查。</w:t>
      </w:r>
    </w:p>
    <w:p w14:paraId="6FA24491" w14:textId="35159B1E" w:rsidR="0059694B" w:rsidRDefault="0059694B" w:rsidP="004631F2">
      <w:r>
        <w:tab/>
      </w:r>
      <w:r>
        <w:rPr>
          <w:rFonts w:hint="eastAsia"/>
        </w:rPr>
        <w:t>甲的期望收益是V-W-VC/W，当W=sqrt（VC）时，收益最高。</w:t>
      </w:r>
    </w:p>
    <w:p w14:paraId="322942EA" w14:textId="6F0D8C4C" w:rsidR="00D06CC6" w:rsidRDefault="0059694B" w:rsidP="002D6756">
      <w:r>
        <w:rPr>
          <w:rFonts w:hint="eastAsia"/>
        </w:rPr>
        <w:t>6，猎鹿博弈</w:t>
      </w:r>
    </w:p>
    <w:p w14:paraId="37880295" w14:textId="7D2723BB" w:rsidR="0059694B" w:rsidRDefault="0059694B" w:rsidP="002D6756">
      <w:r>
        <w:tab/>
      </w:r>
      <w:r w:rsidRPr="0059694B">
        <w:rPr>
          <w:rFonts w:hint="eastAsia"/>
        </w:rPr>
        <w:t>当</w:t>
      </w:r>
      <w:r w:rsidRPr="0059694B">
        <w:t>a&gt;g、a&gt;e、b&gt;h、b&gt;d且g&gt;c、h&gt;f时</w:t>
      </w:r>
      <w:r w:rsidRPr="0059694B">
        <w:rPr>
          <w:rFonts w:hint="eastAsia"/>
        </w:rPr>
        <w:t>该博弈为猎鹿博弈。</w:t>
      </w:r>
    </w:p>
    <w:p w14:paraId="53D96BC5" w14:textId="64A9BB9D" w:rsidR="0059694B" w:rsidRDefault="0059694B" w:rsidP="002D6756">
      <w:r>
        <w:tab/>
      </w:r>
      <w:r w:rsidR="00606E5D">
        <w:rPr>
          <w:rFonts w:hint="eastAsia"/>
        </w:rPr>
        <w:t>假设甲和乙是相处了八年的异性朋友，甲想表白，但是不确定乙是否喜欢自己。假如甲表白乙喜欢自己，那么皆大欢喜，都收益为10</w:t>
      </w:r>
      <w:r w:rsidR="00606E5D">
        <w:t>；如果甲表白但是</w:t>
      </w:r>
      <w:r w:rsidR="00606E5D">
        <w:rPr>
          <w:rFonts w:hint="eastAsia"/>
        </w:rPr>
        <w:t>乙不</w:t>
      </w:r>
      <w:r w:rsidR="00606E5D">
        <w:t>喜欢自己，那么甲收益</w:t>
      </w:r>
      <w:r w:rsidR="00606E5D">
        <w:rPr>
          <w:rFonts w:hint="eastAsia"/>
        </w:rPr>
        <w:t>-3，乙收益0；如果甲不表白但是乙喜欢自己，那么乙收益-3，甲收益0；如果甲不表白，乙不喜欢，那么继续做朋友，收益都为5。</w:t>
      </w:r>
    </w:p>
    <w:p w14:paraId="05C76DAF" w14:textId="77777777" w:rsidR="00606E5D" w:rsidRDefault="00606E5D" w:rsidP="002D67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6E5D" w14:paraId="586F7E5C" w14:textId="77777777" w:rsidTr="00F86E5A">
        <w:tc>
          <w:tcPr>
            <w:tcW w:w="4260" w:type="dxa"/>
            <w:gridSpan w:val="2"/>
            <w:vMerge w:val="restart"/>
          </w:tcPr>
          <w:p w14:paraId="0F3031C4" w14:textId="77777777" w:rsidR="00606E5D" w:rsidRDefault="00606E5D" w:rsidP="002D6756"/>
        </w:tc>
        <w:tc>
          <w:tcPr>
            <w:tcW w:w="4262" w:type="dxa"/>
            <w:gridSpan w:val="2"/>
          </w:tcPr>
          <w:p w14:paraId="4ACDE8F9" w14:textId="56E8C3B0" w:rsidR="00606E5D" w:rsidRDefault="00606E5D" w:rsidP="002D6756">
            <w:r>
              <w:rPr>
                <w:rFonts w:hint="eastAsia"/>
              </w:rPr>
              <w:t>乙</w:t>
            </w:r>
          </w:p>
        </w:tc>
      </w:tr>
      <w:tr w:rsidR="00606E5D" w14:paraId="1870A94E" w14:textId="77777777" w:rsidTr="005B67DB">
        <w:tc>
          <w:tcPr>
            <w:tcW w:w="4260" w:type="dxa"/>
            <w:gridSpan w:val="2"/>
            <w:vMerge/>
          </w:tcPr>
          <w:p w14:paraId="29B3FEF2" w14:textId="77777777" w:rsidR="00606E5D" w:rsidRDefault="00606E5D" w:rsidP="002D6756"/>
        </w:tc>
        <w:tc>
          <w:tcPr>
            <w:tcW w:w="2131" w:type="dxa"/>
          </w:tcPr>
          <w:p w14:paraId="794847BA" w14:textId="26C6B336" w:rsidR="00606E5D" w:rsidRDefault="00606E5D" w:rsidP="002D6756">
            <w:r>
              <w:rPr>
                <w:rFonts w:hint="eastAsia"/>
              </w:rPr>
              <w:t>喜欢</w:t>
            </w:r>
          </w:p>
        </w:tc>
        <w:tc>
          <w:tcPr>
            <w:tcW w:w="2131" w:type="dxa"/>
          </w:tcPr>
          <w:p w14:paraId="64F4A527" w14:textId="2FD5F144" w:rsidR="00606E5D" w:rsidRDefault="00606E5D" w:rsidP="002D6756">
            <w:r>
              <w:rPr>
                <w:rFonts w:hint="eastAsia"/>
              </w:rPr>
              <w:t>不喜欢</w:t>
            </w:r>
          </w:p>
        </w:tc>
      </w:tr>
      <w:tr w:rsidR="00606E5D" w14:paraId="444249FF" w14:textId="77777777" w:rsidTr="00606E5D">
        <w:tc>
          <w:tcPr>
            <w:tcW w:w="2130" w:type="dxa"/>
            <w:vMerge w:val="restart"/>
          </w:tcPr>
          <w:p w14:paraId="351BCA89" w14:textId="41899A14" w:rsidR="00606E5D" w:rsidRDefault="00606E5D" w:rsidP="002D6756">
            <w:r>
              <w:rPr>
                <w:rFonts w:hint="eastAsia"/>
              </w:rPr>
              <w:t>甲</w:t>
            </w:r>
          </w:p>
        </w:tc>
        <w:tc>
          <w:tcPr>
            <w:tcW w:w="2130" w:type="dxa"/>
          </w:tcPr>
          <w:p w14:paraId="0635C244" w14:textId="3AA80949" w:rsidR="00606E5D" w:rsidRDefault="00606E5D" w:rsidP="002D6756">
            <w:r>
              <w:rPr>
                <w:rFonts w:hint="eastAsia"/>
              </w:rPr>
              <w:t>表白</w:t>
            </w:r>
          </w:p>
        </w:tc>
        <w:tc>
          <w:tcPr>
            <w:tcW w:w="2131" w:type="dxa"/>
          </w:tcPr>
          <w:p w14:paraId="576A4BAC" w14:textId="0E0F3B48" w:rsidR="00606E5D" w:rsidRDefault="00606E5D" w:rsidP="002D6756">
            <w:r>
              <w:rPr>
                <w:rFonts w:hint="eastAsia"/>
              </w:rPr>
              <w:t>10,10</w:t>
            </w:r>
          </w:p>
        </w:tc>
        <w:tc>
          <w:tcPr>
            <w:tcW w:w="2131" w:type="dxa"/>
          </w:tcPr>
          <w:p w14:paraId="23E5DC54" w14:textId="0F7AE404" w:rsidR="00606E5D" w:rsidRDefault="00606E5D" w:rsidP="002D6756">
            <w:r>
              <w:rPr>
                <w:rFonts w:hint="eastAsia"/>
              </w:rPr>
              <w:t>-3,0</w:t>
            </w:r>
          </w:p>
        </w:tc>
      </w:tr>
      <w:tr w:rsidR="00606E5D" w14:paraId="619A412C" w14:textId="77777777" w:rsidTr="00606E5D">
        <w:tc>
          <w:tcPr>
            <w:tcW w:w="2130" w:type="dxa"/>
            <w:vMerge/>
          </w:tcPr>
          <w:p w14:paraId="3E1DA06A" w14:textId="77777777" w:rsidR="00606E5D" w:rsidRDefault="00606E5D" w:rsidP="002D6756"/>
        </w:tc>
        <w:tc>
          <w:tcPr>
            <w:tcW w:w="2130" w:type="dxa"/>
          </w:tcPr>
          <w:p w14:paraId="119FE81D" w14:textId="4C24470E" w:rsidR="00606E5D" w:rsidRDefault="00606E5D" w:rsidP="002D6756">
            <w:r>
              <w:rPr>
                <w:rFonts w:hint="eastAsia"/>
              </w:rPr>
              <w:t>不表白</w:t>
            </w:r>
          </w:p>
        </w:tc>
        <w:tc>
          <w:tcPr>
            <w:tcW w:w="2131" w:type="dxa"/>
          </w:tcPr>
          <w:p w14:paraId="3E985FB3" w14:textId="140E57F6" w:rsidR="00606E5D" w:rsidRDefault="00606E5D" w:rsidP="002D6756">
            <w:r>
              <w:rPr>
                <w:rFonts w:hint="eastAsia"/>
              </w:rPr>
              <w:t>0,-3</w:t>
            </w:r>
          </w:p>
        </w:tc>
        <w:tc>
          <w:tcPr>
            <w:tcW w:w="2131" w:type="dxa"/>
          </w:tcPr>
          <w:p w14:paraId="769C3495" w14:textId="324D065A" w:rsidR="00606E5D" w:rsidRDefault="00606E5D" w:rsidP="002D6756">
            <w:r>
              <w:rPr>
                <w:rFonts w:hint="eastAsia"/>
              </w:rPr>
              <w:t>5,5</w:t>
            </w:r>
          </w:p>
        </w:tc>
      </w:tr>
    </w:tbl>
    <w:p w14:paraId="3D597AA1" w14:textId="0655734F" w:rsidR="00606E5D" w:rsidRDefault="00606E5D" w:rsidP="002D6756">
      <w:r>
        <w:tab/>
      </w:r>
      <w:r>
        <w:rPr>
          <w:rFonts w:hint="eastAsia"/>
        </w:rPr>
        <w:t>对甲来说，如果乙喜欢自己，最佳策略是表白；如果不喜欢自己，最佳策略是不表白。理论上对乙来说同理，但是甲是否表白是可以取消的，乙是否喜欢不能轻易取消。因此均衡解是甲表白乙喜欢或甲不表白乙不喜欢。这时对于甲来说，还是建议多观察几天再选择是否表白吧，别最后搞得关系僵化了，就得不偿失了。</w:t>
      </w:r>
    </w:p>
    <w:sectPr w:rsidR="00606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F4D"/>
    <w:rsid w:val="000B2D9A"/>
    <w:rsid w:val="000E5C35"/>
    <w:rsid w:val="002D6756"/>
    <w:rsid w:val="003377DC"/>
    <w:rsid w:val="003E5ECE"/>
    <w:rsid w:val="00417CF2"/>
    <w:rsid w:val="00423C1F"/>
    <w:rsid w:val="004631F2"/>
    <w:rsid w:val="0059694B"/>
    <w:rsid w:val="00601FEB"/>
    <w:rsid w:val="00606E5D"/>
    <w:rsid w:val="00664F4D"/>
    <w:rsid w:val="00850D2D"/>
    <w:rsid w:val="00A96062"/>
    <w:rsid w:val="00BE17A5"/>
    <w:rsid w:val="00C17069"/>
    <w:rsid w:val="00CE51A7"/>
    <w:rsid w:val="00D06CC6"/>
    <w:rsid w:val="00F35C19"/>
    <w:rsid w:val="00F64013"/>
    <w:rsid w:val="00FB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DC89"/>
  <w15:chartTrackingRefBased/>
  <w15:docId w15:val="{559383A5-6437-4B7E-AD1B-D09E9FA3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6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4</cp:revision>
  <dcterms:created xsi:type="dcterms:W3CDTF">2024-04-15T02:54:00Z</dcterms:created>
  <dcterms:modified xsi:type="dcterms:W3CDTF">2024-04-15T15:04:00Z</dcterms:modified>
</cp:coreProperties>
</file>