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3F7D4" w14:textId="42331112" w:rsidR="005F4B81" w:rsidRP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>Informacje</w:t>
      </w:r>
    </w:p>
    <w:p w14:paraId="2E972BC6" w14:textId="77777777" w:rsidR="005F4B81" w:rsidRP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>System operacyjny: Windows 11 Pro Education</w:t>
      </w:r>
    </w:p>
    <w:p w14:paraId="787727C3" w14:textId="77777777" w:rsidR="005F4B81" w:rsidRP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>Nazwy środowisk programistycznych: Visual Studio Community 2022</w:t>
      </w:r>
    </w:p>
    <w:p w14:paraId="0E3D6612" w14:textId="77777777" w:rsidR="005F4B81" w:rsidRP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>Nazwy języków programowania: C++ (C++/CLI, Windows Forms)</w:t>
      </w:r>
    </w:p>
    <w:p w14:paraId="64816853" w14:textId="77777777" w:rsidR="005F4B81" w:rsidRP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>Framework: .NET Framework</w:t>
      </w:r>
    </w:p>
    <w:p w14:paraId="193A9419" w14:textId="538C234D" w:rsidR="00151826" w:rsidRP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>Komentarz: brak</w:t>
      </w:r>
    </w:p>
    <w:p w14:paraId="3ACE874E" w14:textId="24914A06" w:rsidR="005F4B81" w:rsidRDefault="005F4B81" w:rsidP="005F4B81">
      <w:pPr>
        <w:jc w:val="center"/>
      </w:pPr>
      <w:r>
        <w:rPr>
          <w:noProof/>
        </w:rPr>
        <w:drawing>
          <wp:inline distT="0" distB="0" distL="0" distR="0" wp14:anchorId="02662AA6" wp14:editId="1295E705">
            <wp:extent cx="5760720" cy="323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4498" w14:textId="77777777" w:rsidR="005F4B81" w:rsidRDefault="005F4B81" w:rsidP="005F4B81">
      <w:pPr>
        <w:jc w:val="center"/>
        <w:rPr>
          <w:sz w:val="32"/>
          <w:szCs w:val="32"/>
        </w:rPr>
      </w:pPr>
      <w:r w:rsidRPr="009B14CB">
        <w:rPr>
          <w:sz w:val="32"/>
          <w:szCs w:val="32"/>
        </w:rPr>
        <w:t>Efekt po uruchomieniu aplikacji desktopowej</w:t>
      </w:r>
    </w:p>
    <w:p w14:paraId="6533A6B4" w14:textId="532C2F82" w:rsidR="005F4B81" w:rsidRDefault="005F4B81" w:rsidP="005F4B81">
      <w:pPr>
        <w:jc w:val="center"/>
      </w:pPr>
      <w:r>
        <w:rPr>
          <w:noProof/>
        </w:rPr>
        <w:lastRenderedPageBreak/>
        <w:drawing>
          <wp:inline distT="0" distB="0" distL="0" distR="0" wp14:anchorId="11D1E8C4" wp14:editId="45F99354">
            <wp:extent cx="5760720" cy="324421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17B2" w14:textId="5838DEDC" w:rsidR="005F4B81" w:rsidRP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>Efekt po wpisaniu błędnego numeru</w:t>
      </w:r>
    </w:p>
    <w:p w14:paraId="2E101B18" w14:textId="5CF3DBA8" w:rsidR="005F4B81" w:rsidRDefault="005F4B81" w:rsidP="005F4B81">
      <w:pPr>
        <w:jc w:val="center"/>
      </w:pPr>
      <w:r>
        <w:rPr>
          <w:noProof/>
        </w:rPr>
        <w:drawing>
          <wp:inline distT="0" distB="0" distL="0" distR="0" wp14:anchorId="73BA321F" wp14:editId="2CA4B67D">
            <wp:extent cx="5760720" cy="32270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B122" w14:textId="5AF19F47" w:rsidR="005F4B81" w:rsidRDefault="005F4B81" w:rsidP="005F4B81">
      <w:pPr>
        <w:jc w:val="center"/>
        <w:rPr>
          <w:sz w:val="32"/>
          <w:szCs w:val="32"/>
        </w:rPr>
      </w:pPr>
      <w:r w:rsidRPr="005F4B81">
        <w:rPr>
          <w:sz w:val="32"/>
          <w:szCs w:val="32"/>
        </w:rPr>
        <w:t xml:space="preserve">Efekt po wpisaniu </w:t>
      </w:r>
      <w:r>
        <w:rPr>
          <w:sz w:val="32"/>
          <w:szCs w:val="32"/>
        </w:rPr>
        <w:t>poprawnego</w:t>
      </w:r>
      <w:r w:rsidRPr="005F4B81">
        <w:rPr>
          <w:sz w:val="32"/>
          <w:szCs w:val="32"/>
        </w:rPr>
        <w:t xml:space="preserve"> numeru</w:t>
      </w:r>
    </w:p>
    <w:p w14:paraId="5EDDA446" w14:textId="0F692950" w:rsidR="005F4B81" w:rsidRDefault="005F4B81" w:rsidP="005F4B81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089A68" wp14:editId="24C820F2">
            <wp:extent cx="5760720" cy="32391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393F" w14:textId="624FA70A" w:rsidR="005F4B81" w:rsidRPr="005F4B81" w:rsidRDefault="005F4B81" w:rsidP="005F4B81">
      <w:pPr>
        <w:jc w:val="center"/>
        <w:rPr>
          <w:sz w:val="32"/>
          <w:szCs w:val="32"/>
        </w:rPr>
      </w:pPr>
      <w:r>
        <w:rPr>
          <w:sz w:val="32"/>
          <w:szCs w:val="32"/>
        </w:rPr>
        <w:t>Efekt po wpisaniu danych</w:t>
      </w:r>
    </w:p>
    <w:p w14:paraId="41CFD7EF" w14:textId="77777777" w:rsidR="005F4B81" w:rsidRDefault="005F4B81" w:rsidP="005F4B81">
      <w:pPr>
        <w:jc w:val="center"/>
      </w:pPr>
    </w:p>
    <w:sectPr w:rsidR="005F4B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F06"/>
    <w:rsid w:val="00151826"/>
    <w:rsid w:val="003579CB"/>
    <w:rsid w:val="004F5F06"/>
    <w:rsid w:val="005F4B81"/>
    <w:rsid w:val="00CF7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2C00C"/>
  <w15:chartTrackingRefBased/>
  <w15:docId w15:val="{1238ECA3-6D74-4296-9D9C-2FD948FA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F5F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F5F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F5F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F5F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F5F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F5F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F5F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F5F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F5F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F5F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F5F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F5F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F5F0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F5F0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F5F0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F5F0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F5F0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F5F0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F5F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F5F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F5F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F5F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F5F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F5F0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F5F0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F5F0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F5F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F5F0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F5F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52</Words>
  <Characters>315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Wiselka</dc:creator>
  <cp:keywords/>
  <dc:description/>
  <cp:lastModifiedBy>Wiselka</cp:lastModifiedBy>
  <cp:revision>2</cp:revision>
  <dcterms:created xsi:type="dcterms:W3CDTF">2025-10-27T08:25:00Z</dcterms:created>
  <dcterms:modified xsi:type="dcterms:W3CDTF">2025-10-27T08:28:00Z</dcterms:modified>
</cp:coreProperties>
</file>